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3C7A" w14:textId="77777777" w:rsidR="008A0DF3" w:rsidRDefault="007B032F" w:rsidP="008A0DF3">
      <w:pPr>
        <w:pStyle w:val="Title"/>
      </w:pPr>
      <w:r>
        <w:t xml:space="preserve">Vulkan Lab </w:t>
      </w:r>
      <w:r w:rsidR="004F3956">
        <w:t>2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 w:rsidR="008A0DF3">
        <w:t>Procedural Geometry</w:t>
      </w:r>
    </w:p>
    <w:p w14:paraId="536C8F24" w14:textId="703653F1" w:rsidR="00B72D35" w:rsidRPr="007B032F" w:rsidRDefault="008A0DF3" w:rsidP="008A0DF3">
      <w:pPr>
        <w:pStyle w:val="Title"/>
      </w:pPr>
      <w:r>
        <w:t xml:space="preserve">and Model Loading </w:t>
      </w:r>
      <w:r w:rsidR="007B032F">
        <w:t>(Vulkan 1.3)</w:t>
      </w:r>
      <w:r w:rsidR="007B032F">
        <w:rPr>
          <w:noProof/>
          <w:sz w:val="4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E47CCA1" wp14:editId="048C14ED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5545" id="Graphic 4" o:spid="_x0000_s1026" style="position:absolute;margin-left:43pt;margin-top:4.5pt;width:510pt;height:.7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BC3811" w14:textId="4416CF44" w:rsidR="00B72D35" w:rsidRDefault="00C9238E">
      <w:pPr>
        <w:pStyle w:val="BodyText"/>
        <w:spacing w:before="298"/>
        <w:ind w:left="9"/>
        <w:rPr>
          <w:rFonts w:ascii="Segoe UI" w:hAnsi="Segoe UI"/>
        </w:rPr>
      </w:pPr>
      <w:r>
        <w:rPr>
          <w:rFonts w:ascii="Segoe UI" w:hAnsi="Segoe UI"/>
        </w:rPr>
        <w:t>|</w:t>
      </w:r>
      <w:r>
        <w:rPr>
          <w:rFonts w:ascii="Segoe UI" w:hAnsi="Segoe UI"/>
          <w:spacing w:val="-1"/>
        </w:rPr>
        <w:t xml:space="preserve"> </w:t>
      </w:r>
      <w:hyperlink r:id="rId7">
        <w:r w:rsidR="00B72D35">
          <w:rPr>
            <w:rFonts w:ascii="Segoe UI" w:hAnsi="Segoe UI"/>
            <w:color w:val="0000ED"/>
          </w:rPr>
          <w:t xml:space="preserve">Next: Vulkan lab </w:t>
        </w:r>
        <w:r w:rsidR="0035391F">
          <w:rPr>
            <w:rFonts w:ascii="Segoe UI" w:hAnsi="Segoe UI"/>
            <w:color w:val="0000ED"/>
          </w:rPr>
          <w:t>3</w:t>
        </w:r>
        <w:r w:rsidR="00B72D35">
          <w:rPr>
            <w:rFonts w:ascii="Segoe UI" w:hAnsi="Segoe UI"/>
            <w:color w:val="0000ED"/>
            <w:spacing w:val="-1"/>
          </w:rPr>
          <w:t xml:space="preserve"> </w:t>
        </w:r>
        <w:r w:rsidR="00B72D35">
          <w:rPr>
            <w:rFonts w:ascii="Segoe UI" w:hAnsi="Segoe UI"/>
            <w:color w:val="0000ED"/>
            <w:spacing w:val="-10"/>
          </w:rPr>
          <w:t>→</w:t>
        </w:r>
      </w:hyperlink>
    </w:p>
    <w:p w14:paraId="7DBF8B6F" w14:textId="77777777" w:rsidR="00B72D35" w:rsidRPr="00AD4853" w:rsidRDefault="00C9238E" w:rsidP="00AD4853">
      <w:pPr>
        <w:pStyle w:val="Heading1"/>
      </w:pPr>
      <w:r w:rsidRPr="00AD4853">
        <w:t>SMART Objectives</w:t>
      </w:r>
    </w:p>
    <w:p w14:paraId="39069C0D" w14:textId="14C2D5A4" w:rsidR="00691C2E" w:rsidRDefault="00691C2E" w:rsidP="00691C2E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 w:rsidRPr="00691C2E">
        <w:rPr>
          <w:rFonts w:ascii="Segoe UI"/>
          <w:sz w:val="21"/>
        </w:rPr>
        <w:t>implement Procedural Geometry: Write C++ code to generate vertex and index data for</w:t>
      </w:r>
      <w:r>
        <w:rPr>
          <w:rFonts w:ascii="Segoe UI"/>
          <w:sz w:val="21"/>
        </w:rPr>
        <w:t xml:space="preserve"> </w:t>
      </w:r>
      <w:r w:rsidRPr="00691C2E">
        <w:rPr>
          <w:rFonts w:ascii="Segoe UI"/>
          <w:sz w:val="21"/>
        </w:rPr>
        <w:t>common geometric shapes like grids and cylinders.</w:t>
      </w:r>
    </w:p>
    <w:p w14:paraId="57F7D8D7" w14:textId="1B121F4F" w:rsidR="00691C2E" w:rsidRDefault="00D97022" w:rsidP="00D97022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rPr>
          <w:rFonts w:ascii="Segoe UI"/>
          <w:sz w:val="21"/>
        </w:rPr>
      </w:pPr>
      <w:r w:rsidRPr="00D97022">
        <w:rPr>
          <w:rFonts w:ascii="Segoe UI"/>
          <w:sz w:val="21"/>
        </w:rPr>
        <w:t>Create Dynamic Meshes: Modify procedurally generated geometry to create more</w:t>
      </w:r>
      <w:r>
        <w:rPr>
          <w:rFonts w:ascii="Segoe UI"/>
          <w:sz w:val="21"/>
        </w:rPr>
        <w:t xml:space="preserve"> </w:t>
      </w:r>
      <w:r w:rsidRPr="00D97022">
        <w:rPr>
          <w:rFonts w:ascii="Segoe UI"/>
          <w:sz w:val="21"/>
        </w:rPr>
        <w:t>complex surfaces, such as a terrain.</w:t>
      </w:r>
    </w:p>
    <w:p w14:paraId="5E6B3CEB" w14:textId="0B18537C" w:rsidR="00D97022" w:rsidRDefault="00D97022" w:rsidP="00D97022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rPr>
          <w:rFonts w:ascii="Segoe UI"/>
          <w:sz w:val="21"/>
        </w:rPr>
      </w:pPr>
      <w:r w:rsidRPr="00D97022">
        <w:rPr>
          <w:rFonts w:ascii="Segoe UI"/>
          <w:sz w:val="21"/>
        </w:rPr>
        <w:t>Encapsulate Geometry Creation: Structure your code to create a reusable utility for</w:t>
      </w:r>
      <w:r>
        <w:rPr>
          <w:rFonts w:ascii="Segoe UI"/>
          <w:sz w:val="21"/>
        </w:rPr>
        <w:t xml:space="preserve"> </w:t>
      </w:r>
      <w:r w:rsidRPr="00D97022">
        <w:rPr>
          <w:rFonts w:ascii="Segoe UI"/>
          <w:sz w:val="21"/>
        </w:rPr>
        <w:t>generating different types of meshes</w:t>
      </w:r>
    </w:p>
    <w:p w14:paraId="715D06E4" w14:textId="2673B331" w:rsidR="004858B8" w:rsidRDefault="004858B8" w:rsidP="004858B8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rPr>
          <w:rFonts w:ascii="Segoe UI"/>
          <w:sz w:val="21"/>
        </w:rPr>
      </w:pPr>
      <w:r w:rsidRPr="004858B8">
        <w:rPr>
          <w:rFonts w:ascii="Segoe UI"/>
          <w:sz w:val="21"/>
        </w:rPr>
        <w:t xml:space="preserve">Integrate Third-Party Libraries: Add and configure a library like </w:t>
      </w:r>
      <w:proofErr w:type="spellStart"/>
      <w:r w:rsidRPr="004858B8">
        <w:rPr>
          <w:rFonts w:ascii="Segoe UI"/>
          <w:sz w:val="21"/>
        </w:rPr>
        <w:t>Assimp</w:t>
      </w:r>
      <w:proofErr w:type="spellEnd"/>
      <w:r w:rsidRPr="004858B8">
        <w:rPr>
          <w:rFonts w:ascii="Segoe UI"/>
          <w:sz w:val="21"/>
        </w:rPr>
        <w:t xml:space="preserve"> into a Vulkan</w:t>
      </w:r>
      <w:r>
        <w:rPr>
          <w:rFonts w:ascii="Segoe UI"/>
          <w:sz w:val="21"/>
        </w:rPr>
        <w:t xml:space="preserve"> </w:t>
      </w:r>
      <w:r w:rsidRPr="004858B8">
        <w:rPr>
          <w:rFonts w:ascii="Segoe UI"/>
          <w:sz w:val="21"/>
        </w:rPr>
        <w:t>project to handle asset loading.</w:t>
      </w:r>
    </w:p>
    <w:p w14:paraId="18C2C8A2" w14:textId="458A2CF2" w:rsidR="004858B8" w:rsidRPr="004858B8" w:rsidRDefault="004858B8" w:rsidP="004858B8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rPr>
          <w:rFonts w:ascii="Segoe UI"/>
          <w:sz w:val="21"/>
        </w:rPr>
      </w:pPr>
      <w:r w:rsidRPr="004858B8">
        <w:rPr>
          <w:rFonts w:ascii="Segoe UI"/>
          <w:sz w:val="21"/>
        </w:rPr>
        <w:t xml:space="preserve">Load and Render External Models: Use </w:t>
      </w:r>
      <w:proofErr w:type="spellStart"/>
      <w:r w:rsidRPr="004858B8">
        <w:rPr>
          <w:rFonts w:ascii="Segoe UI"/>
          <w:sz w:val="21"/>
        </w:rPr>
        <w:t>Assimp</w:t>
      </w:r>
      <w:proofErr w:type="spellEnd"/>
      <w:r w:rsidRPr="004858B8">
        <w:rPr>
          <w:rFonts w:ascii="Segoe UI"/>
          <w:sz w:val="21"/>
        </w:rPr>
        <w:t xml:space="preserve"> to load vertex and index data from a 3D</w:t>
      </w:r>
      <w:r>
        <w:rPr>
          <w:rFonts w:ascii="Segoe UI"/>
          <w:sz w:val="21"/>
        </w:rPr>
        <w:t xml:space="preserve"> </w:t>
      </w:r>
      <w:r w:rsidRPr="004858B8">
        <w:rPr>
          <w:rFonts w:ascii="Segoe UI"/>
          <w:sz w:val="21"/>
        </w:rPr>
        <w:t>model file (e.g., .obj) and render it using your Vulkan application.</w:t>
      </w:r>
    </w:p>
    <w:p w14:paraId="327678AF" w14:textId="77777777" w:rsidR="00B72D35" w:rsidRDefault="00C9238E">
      <w:pPr>
        <w:pStyle w:val="Heading1"/>
        <w:spacing w:before="258"/>
      </w:pPr>
      <w:r>
        <w:t>Completed</w:t>
      </w:r>
      <w:r>
        <w:rPr>
          <w:spacing w:val="16"/>
        </w:rPr>
        <w:t xml:space="preserve"> </w:t>
      </w:r>
      <w:r>
        <w:rPr>
          <w:spacing w:val="-2"/>
        </w:rPr>
        <w:t>Tasks</w:t>
      </w:r>
    </w:p>
    <w:p w14:paraId="060097C9" w14:textId="04D0634A" w:rsidR="00B72D35" w:rsidRDefault="00C9238E" w:rsidP="00AD4853">
      <w:pPr>
        <w:pStyle w:val="Heading1"/>
      </w:pPr>
      <w:r>
        <w:t xml:space="preserve">Exercise 1. </w:t>
      </w:r>
      <w:proofErr w:type="gramStart"/>
      <w:r w:rsidR="00552505">
        <w:t>Create</w:t>
      </w:r>
      <w:proofErr w:type="gramEnd"/>
      <w:r w:rsidR="00552505">
        <w:t xml:space="preserve"> a Flat Grid</w:t>
      </w:r>
    </w:p>
    <w:p w14:paraId="5FCBB510" w14:textId="3C901E0D" w:rsidR="00B72D35" w:rsidRDefault="00B72D35">
      <w:pPr>
        <w:pStyle w:val="BodyText"/>
        <w:spacing w:before="11"/>
        <w:ind w:left="0"/>
        <w:rPr>
          <w:rFonts w:ascii="Segoe UI"/>
          <w:sz w:val="16"/>
        </w:rPr>
      </w:pPr>
    </w:p>
    <w:p w14:paraId="24EE05C0" w14:textId="27CD5957" w:rsidR="00B72D35" w:rsidRDefault="00AD4853" w:rsidP="00AD4853">
      <w:pPr>
        <w:pStyle w:val="Heading2"/>
      </w:pPr>
      <w:r>
        <w:t>Output</w:t>
      </w:r>
    </w:p>
    <w:p w14:paraId="5F4FED64" w14:textId="5A6582F9" w:rsidR="000C7352" w:rsidRDefault="004812A3" w:rsidP="00AD4853">
      <w:pPr>
        <w:pStyle w:val="Heading2"/>
      </w:pPr>
      <w:r w:rsidRPr="004812A3">
        <w:drawing>
          <wp:inline distT="0" distB="0" distL="0" distR="0" wp14:anchorId="035E6BB8" wp14:editId="58571C7A">
            <wp:extent cx="5105662" cy="4102311"/>
            <wp:effectExtent l="0" t="0" r="0" b="0"/>
            <wp:docPr id="18025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A053" w14:textId="77777777" w:rsidR="004812A3" w:rsidRDefault="004812A3" w:rsidP="00AD4853">
      <w:pPr>
        <w:pStyle w:val="Heading2"/>
      </w:pPr>
    </w:p>
    <w:p w14:paraId="63032D39" w14:textId="5106FC8B" w:rsidR="004812A3" w:rsidRDefault="004812A3" w:rsidP="00AD4853">
      <w:pPr>
        <w:pStyle w:val="Heading2"/>
      </w:pPr>
      <w:r>
        <w:lastRenderedPageBreak/>
        <w:t>Correct camera coords</w:t>
      </w:r>
    </w:p>
    <w:p w14:paraId="40D4455D" w14:textId="77777777" w:rsidR="004812A3" w:rsidRDefault="004812A3" w:rsidP="00AD4853">
      <w:pPr>
        <w:pStyle w:val="Heading2"/>
      </w:pPr>
    </w:p>
    <w:p w14:paraId="049651B8" w14:textId="73DA31BB" w:rsidR="004812A3" w:rsidRDefault="00515F65" w:rsidP="00AD4853">
      <w:pPr>
        <w:pStyle w:val="Heading2"/>
      </w:pPr>
      <w:r w:rsidRPr="00515F65">
        <w:drawing>
          <wp:inline distT="0" distB="0" distL="0" distR="0" wp14:anchorId="14B2DADB" wp14:editId="6D27BA82">
            <wp:extent cx="6567170" cy="2311400"/>
            <wp:effectExtent l="0" t="0" r="5080" b="0"/>
            <wp:docPr id="147458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7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5FD2" w14:textId="77777777" w:rsidR="00515F65" w:rsidRDefault="00515F65" w:rsidP="00AD4853">
      <w:pPr>
        <w:pStyle w:val="Heading2"/>
      </w:pPr>
    </w:p>
    <w:p w14:paraId="5A5F4F8B" w14:textId="77777777" w:rsidR="00B72D35" w:rsidRDefault="00C9238E" w:rsidP="00AD4853">
      <w:pPr>
        <w:pStyle w:val="Heading2"/>
      </w:pPr>
      <w:r>
        <w:t>Code</w:t>
      </w:r>
    </w:p>
    <w:p w14:paraId="157B7B90" w14:textId="4BCA1BE4" w:rsidR="00B72D35" w:rsidRDefault="00B72D35">
      <w:pPr>
        <w:pStyle w:val="BodyText"/>
        <w:spacing w:before="10"/>
        <w:ind w:left="0"/>
        <w:rPr>
          <w:rFonts w:ascii="Segoe UI"/>
          <w:sz w:val="16"/>
        </w:rPr>
      </w:pPr>
    </w:p>
    <w:p w14:paraId="51856EDC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3D4004A7" w14:textId="77777777" w:rsidR="00B72D35" w:rsidRDefault="00B72D35">
      <w:pPr>
        <w:pStyle w:val="BodyText"/>
        <w:rPr>
          <w:rFonts w:ascii="Segoe UI"/>
          <w:sz w:val="16"/>
        </w:rPr>
        <w:sectPr w:rsidR="00B72D35">
          <w:headerReference w:type="default" r:id="rId10"/>
          <w:footerReference w:type="default" r:id="rId11"/>
          <w:type w:val="continuous"/>
          <w:pgSz w:w="11900" w:h="16840"/>
          <w:pgMar w:top="760" w:right="708" w:bottom="500" w:left="850" w:header="57" w:footer="261" w:gutter="0"/>
          <w:pgNumType w:start="1"/>
          <w:cols w:space="720"/>
        </w:sectPr>
      </w:pPr>
    </w:p>
    <w:p w14:paraId="5BFF3D21" w14:textId="77777777" w:rsidR="00B72D35" w:rsidRDefault="00B72D35">
      <w:pPr>
        <w:pStyle w:val="BodyText"/>
        <w:spacing w:before="2"/>
        <w:ind w:left="0"/>
        <w:rPr>
          <w:rFonts w:ascii="Segoe UI"/>
          <w:sz w:val="5"/>
        </w:rPr>
      </w:pPr>
    </w:p>
    <w:p w14:paraId="69D8F93F" w14:textId="7732CA97" w:rsidR="00B72D35" w:rsidRDefault="00B72D35">
      <w:pPr>
        <w:ind w:left="9"/>
        <w:rPr>
          <w:rFonts w:ascii="Segoe UI"/>
          <w:sz w:val="20"/>
        </w:rPr>
      </w:pPr>
    </w:p>
    <w:p w14:paraId="43DED30F" w14:textId="77777777" w:rsidR="00B72D35" w:rsidRDefault="00C9238E" w:rsidP="00AD4853">
      <w:pPr>
        <w:pStyle w:val="Heading2"/>
      </w:pPr>
      <w:r>
        <w:t>Reflection</w:t>
      </w:r>
    </w:p>
    <w:p w14:paraId="55B9D5D9" w14:textId="29823B6E" w:rsidR="000F1A48" w:rsidRDefault="00C9238E" w:rsidP="00AD4853">
      <w:pPr>
        <w:pStyle w:val="Heading1"/>
      </w:pPr>
      <w:r>
        <w:t xml:space="preserve">Exercise 2. </w:t>
      </w:r>
      <w:r w:rsidR="00901497">
        <w:t xml:space="preserve">Create a Wavy </w:t>
      </w:r>
      <w:proofErr w:type="spellStart"/>
      <w:r w:rsidR="00901497">
        <w:t>Terrai</w:t>
      </w:r>
      <w:proofErr w:type="spellEnd"/>
    </w:p>
    <w:p w14:paraId="1892C3A8" w14:textId="77777777" w:rsidR="00B72D35" w:rsidRDefault="00C9238E" w:rsidP="00AD4853">
      <w:pPr>
        <w:pStyle w:val="Heading2"/>
      </w:pPr>
      <w:r>
        <w:t>OUTPUT Imag</w:t>
      </w:r>
      <w:r w:rsidR="000C7352">
        <w:t>e</w:t>
      </w:r>
    </w:p>
    <w:p w14:paraId="40871E8C" w14:textId="042EB30C" w:rsidR="00687A4B" w:rsidRDefault="00687A4B" w:rsidP="00901497">
      <w:pPr>
        <w:pStyle w:val="Heading2"/>
        <w:ind w:left="0"/>
        <w:sectPr w:rsidR="00687A4B">
          <w:pgSz w:w="11900" w:h="16840"/>
          <w:pgMar w:top="760" w:right="708" w:bottom="500" w:left="850" w:header="57" w:footer="261" w:gutter="0"/>
          <w:cols w:space="720"/>
        </w:sectPr>
      </w:pPr>
    </w:p>
    <w:p w14:paraId="75BBAA2C" w14:textId="77777777" w:rsidR="00B72D35" w:rsidRDefault="00C9238E" w:rsidP="000C7352">
      <w:pPr>
        <w:pStyle w:val="Heading2"/>
      </w:pPr>
      <w:r>
        <w:lastRenderedPageBreak/>
        <w:t>Code</w:t>
      </w:r>
    </w:p>
    <w:p w14:paraId="306F24D3" w14:textId="77777777" w:rsidR="008323B3" w:rsidRPr="00687A4B" w:rsidRDefault="008323B3" w:rsidP="00687A4B">
      <w:pPr>
        <w:pStyle w:val="BodyText"/>
        <w:spacing w:before="65"/>
        <w:rPr>
          <w:rFonts w:ascii="Segoe UI"/>
          <w:lang w:val="en-GB"/>
        </w:rPr>
      </w:pPr>
    </w:p>
    <w:p w14:paraId="768513BC" w14:textId="77777777" w:rsidR="00B72D35" w:rsidRDefault="008323B3" w:rsidP="000C7352">
      <w:pPr>
        <w:pStyle w:val="Heading2"/>
      </w:pPr>
      <w:r>
        <w:t>R</w:t>
      </w:r>
      <w:r w:rsidR="000C7352">
        <w:t>eflection</w:t>
      </w:r>
    </w:p>
    <w:p w14:paraId="6F9B6C29" w14:textId="77777777" w:rsidR="008323B3" w:rsidRDefault="008323B3" w:rsidP="008323B3"/>
    <w:p w14:paraId="147E4362" w14:textId="77777777" w:rsidR="00B72D35" w:rsidRDefault="00B72D35">
      <w:pPr>
        <w:pStyle w:val="BodyText"/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AEBB1E9" w14:textId="77777777" w:rsidR="00B72D35" w:rsidRDefault="00B72D35">
      <w:pPr>
        <w:pStyle w:val="BodyText"/>
        <w:spacing w:before="10"/>
        <w:ind w:left="0"/>
        <w:rPr>
          <w:sz w:val="5"/>
        </w:rPr>
      </w:pPr>
    </w:p>
    <w:p w14:paraId="47ADE4F1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0F0C1AE1" w14:textId="5B5AD1F9" w:rsidR="000F1A48" w:rsidRDefault="000F1A48" w:rsidP="00AD4853">
      <w:pPr>
        <w:pStyle w:val="Heading1"/>
      </w:pPr>
      <w:r>
        <w:t xml:space="preserve">Exercise 3: </w:t>
      </w:r>
      <w:r w:rsidR="00901497">
        <w:t>Procedur</w:t>
      </w:r>
      <w:r w:rsidR="00C438C6">
        <w:t>al Cylinder</w:t>
      </w:r>
    </w:p>
    <w:p w14:paraId="178EBBF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52B02A27" w14:textId="05E59B44" w:rsidR="000F1A48" w:rsidRDefault="000F1A48" w:rsidP="00AD4853">
      <w:pPr>
        <w:pStyle w:val="Heading2"/>
      </w:pPr>
      <w:r>
        <w:t>Output</w:t>
      </w:r>
    </w:p>
    <w:p w14:paraId="2B7FD4C8" w14:textId="36FF84C1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045F0A8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0337D4A" w14:textId="3B4CCC82" w:rsidR="000F1A48" w:rsidRDefault="000F1A48" w:rsidP="00AD4853">
      <w:pPr>
        <w:pStyle w:val="Heading2"/>
      </w:pPr>
      <w:r>
        <w:t>Code</w:t>
      </w:r>
    </w:p>
    <w:p w14:paraId="77958E8B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37ECEF81" w14:textId="148056C9" w:rsidR="000F1A48" w:rsidRDefault="000F1A48" w:rsidP="00AD4853">
      <w:pPr>
        <w:pStyle w:val="Heading2"/>
      </w:pPr>
      <w:r>
        <w:t>Reflection</w:t>
      </w:r>
    </w:p>
    <w:p w14:paraId="14460261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5A14BAC" w14:textId="360BA72B" w:rsidR="000F1A48" w:rsidRDefault="000F1A48" w:rsidP="00FD2ED0">
      <w:pPr>
        <w:pStyle w:val="Heading1"/>
      </w:pPr>
      <w:r>
        <w:t xml:space="preserve">Exercise 4: </w:t>
      </w:r>
      <w:r w:rsidR="00C438C6">
        <w:t xml:space="preserve">Create </w:t>
      </w:r>
      <w:proofErr w:type="gramStart"/>
      <w:r w:rsidR="00C438C6">
        <w:t>a Reusable</w:t>
      </w:r>
      <w:proofErr w:type="gramEnd"/>
      <w:r w:rsidR="00C438C6">
        <w:t xml:space="preserve"> Geometry Utility</w:t>
      </w:r>
    </w:p>
    <w:p w14:paraId="1E10155D" w14:textId="3D1D3C5B" w:rsidR="000F1A48" w:rsidRDefault="000F1A48" w:rsidP="00FD2ED0">
      <w:pPr>
        <w:pStyle w:val="Heading2"/>
      </w:pPr>
      <w:r>
        <w:t>Output</w:t>
      </w:r>
    </w:p>
    <w:p w14:paraId="6A104588" w14:textId="156FEE9A" w:rsidR="000F1A48" w:rsidRDefault="000F1A48" w:rsidP="00FD2ED0"/>
    <w:p w14:paraId="0D486DD1" w14:textId="77777777" w:rsidR="000F1A48" w:rsidRDefault="000F1A48" w:rsidP="00FD2ED0">
      <w:pPr>
        <w:pStyle w:val="Heading2"/>
      </w:pPr>
      <w:r>
        <w:t>Code</w:t>
      </w:r>
    </w:p>
    <w:p w14:paraId="0485D12F" w14:textId="07C14493" w:rsidR="00DE26BA" w:rsidRDefault="00DE26BA" w:rsidP="00DE26BA"/>
    <w:p w14:paraId="2EA9A49F" w14:textId="77777777" w:rsidR="000F1A48" w:rsidRDefault="000F1A48" w:rsidP="00FD2ED0">
      <w:pPr>
        <w:pStyle w:val="Heading2"/>
      </w:pPr>
      <w:r>
        <w:t>Reflection</w:t>
      </w:r>
    </w:p>
    <w:p w14:paraId="3DBE1CDA" w14:textId="4CBEBAE0" w:rsidR="000F1A48" w:rsidRDefault="000F1A48" w:rsidP="00FD2ED0">
      <w:pPr>
        <w:pStyle w:val="Heading1"/>
      </w:pPr>
      <w:r>
        <w:t>Exercise 5:</w:t>
      </w:r>
      <w:r w:rsidR="00C438C6">
        <w:t xml:space="preserve"> Loading External Models with </w:t>
      </w:r>
      <w:proofErr w:type="spellStart"/>
      <w:r w:rsidR="00C438C6">
        <w:t>Assimp</w:t>
      </w:r>
      <w:proofErr w:type="spellEnd"/>
    </w:p>
    <w:p w14:paraId="7F6C82D2" w14:textId="77777777" w:rsidR="000F1A48" w:rsidRDefault="000F1A48" w:rsidP="00FD2ED0">
      <w:pPr>
        <w:pStyle w:val="Heading2"/>
      </w:pPr>
      <w:r>
        <w:t>Output</w:t>
      </w:r>
    </w:p>
    <w:p w14:paraId="00E3A7C8" w14:textId="2FFB1175" w:rsidR="000F1A48" w:rsidRDefault="000F1A48" w:rsidP="00FD2ED0"/>
    <w:p w14:paraId="38A84FF1" w14:textId="77777777" w:rsidR="000F1A48" w:rsidRDefault="000F1A48" w:rsidP="00FD2ED0">
      <w:pPr>
        <w:pStyle w:val="Heading2"/>
      </w:pPr>
      <w:r>
        <w:t>Code</w:t>
      </w:r>
    </w:p>
    <w:p w14:paraId="05B2F7FC" w14:textId="77777777" w:rsidR="00785D2D" w:rsidRDefault="00785D2D" w:rsidP="00785D2D"/>
    <w:p w14:paraId="1553E883" w14:textId="77777777" w:rsidR="00093057" w:rsidRDefault="00093057" w:rsidP="00093057">
      <w:pPr>
        <w:pStyle w:val="Heading2"/>
      </w:pPr>
      <w:r>
        <w:t>Reflection</w:t>
      </w:r>
    </w:p>
    <w:p w14:paraId="6F20532A" w14:textId="2945D28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6DD0D68" w14:textId="77777777" w:rsidR="00B72D35" w:rsidRDefault="00C9238E">
      <w:pPr>
        <w:pStyle w:val="Heading1"/>
        <w:spacing w:before="208"/>
      </w:pPr>
      <w:r>
        <w:t>Beyond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Lab</w:t>
      </w:r>
      <w:r>
        <w:rPr>
          <w:spacing w:val="7"/>
        </w:rPr>
        <w:t xml:space="preserve"> </w:t>
      </w:r>
      <w:r>
        <w:rPr>
          <w:spacing w:val="-2"/>
        </w:rPr>
        <w:t>(Optional)</w:t>
      </w:r>
    </w:p>
    <w:p w14:paraId="11DF7E31" w14:textId="26BFF449" w:rsidR="00B72D35" w:rsidRPr="000F1A48" w:rsidRDefault="00C9238E" w:rsidP="000F1A48">
      <w:pPr>
        <w:pStyle w:val="Heading2"/>
      </w:pPr>
      <w:r>
        <w:rPr>
          <w:spacing w:val="-2"/>
        </w:rPr>
        <w:t>Navigation:</w:t>
      </w:r>
    </w:p>
    <w:p w14:paraId="45F8E3EF" w14:textId="1DD436DB" w:rsidR="00B72D35" w:rsidRDefault="000F1A48">
      <w:pPr>
        <w:pStyle w:val="ListParagraph"/>
        <w:numPr>
          <w:ilvl w:val="0"/>
          <w:numId w:val="1"/>
        </w:numPr>
        <w:tabs>
          <w:tab w:val="left" w:pos="609"/>
        </w:tabs>
        <w:spacing w:before="51"/>
        <w:ind w:left="609"/>
        <w:rPr>
          <w:rFonts w:ascii="Segoe UI" w:hAnsi="Segoe UI"/>
          <w:sz w:val="21"/>
        </w:rPr>
      </w:pPr>
      <w:hyperlink r:id="rId12">
        <w:r>
          <w:rPr>
            <w:rFonts w:ascii="Segoe UI" w:hAnsi="Segoe UI"/>
            <w:color w:val="0000ED"/>
            <w:sz w:val="21"/>
          </w:rPr>
          <w:t>Vulkan</w:t>
        </w:r>
        <w:r w:rsidR="00C9238E">
          <w:rPr>
            <w:rFonts w:ascii="Segoe UI" w:hAnsi="Segoe UI"/>
            <w:color w:val="0000ED"/>
            <w:sz w:val="21"/>
          </w:rPr>
          <w:t xml:space="preserve"> lab</w:t>
        </w:r>
        <w:r>
          <w:rPr>
            <w:rFonts w:ascii="Segoe UI" w:hAnsi="Segoe UI"/>
            <w:color w:val="0000ED"/>
            <w:sz w:val="21"/>
          </w:rPr>
          <w:t xml:space="preserve"> </w:t>
        </w:r>
        <w:r w:rsidR="0035391F">
          <w:rPr>
            <w:rFonts w:ascii="Segoe UI" w:hAnsi="Segoe UI"/>
            <w:color w:val="0000ED"/>
            <w:sz w:val="21"/>
          </w:rPr>
          <w:t>3</w:t>
        </w:r>
        <w:r w:rsidR="00C9238E">
          <w:rPr>
            <w:rFonts w:ascii="Segoe UI" w:hAnsi="Segoe UI"/>
            <w:color w:val="0000ED"/>
            <w:sz w:val="21"/>
          </w:rPr>
          <w:t xml:space="preserve"> </w:t>
        </w:r>
      </w:hyperlink>
    </w:p>
    <w:p w14:paraId="784D2242" w14:textId="77777777" w:rsidR="00B72D35" w:rsidRDefault="00B72D35">
      <w:pPr>
        <w:pStyle w:val="ListParagraph"/>
        <w:rPr>
          <w:rFonts w:ascii="Segoe UI" w:hAnsi="Segoe UI"/>
          <w:sz w:val="21"/>
        </w:rPr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2284765" w14:textId="77777777" w:rsidR="00B72D35" w:rsidRDefault="00B72D35">
      <w:pPr>
        <w:pStyle w:val="BodyText"/>
        <w:ind w:left="0"/>
        <w:rPr>
          <w:rFonts w:ascii="Segoe UI"/>
          <w:sz w:val="15"/>
        </w:rPr>
      </w:pPr>
    </w:p>
    <w:sectPr w:rsidR="00B72D35">
      <w:pgSz w:w="11900" w:h="16840"/>
      <w:pgMar w:top="760" w:right="708" w:bottom="500" w:left="850" w:header="57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E17EC" w14:textId="77777777" w:rsidR="00F11620" w:rsidRDefault="00F11620">
      <w:r>
        <w:separator/>
      </w:r>
    </w:p>
  </w:endnote>
  <w:endnote w:type="continuationSeparator" w:id="0">
    <w:p w14:paraId="77622BCB" w14:textId="77777777" w:rsidR="00F11620" w:rsidRDefault="00F11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E397" w14:textId="77777777" w:rsidR="00B72D35" w:rsidRDefault="00C9238E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5EA5DC44" wp14:editId="1C00103F">
              <wp:simplePos x="0" y="0"/>
              <wp:positionH relativeFrom="page">
                <wp:posOffset>3571478</wp:posOffset>
              </wp:positionH>
              <wp:positionV relativeFrom="page">
                <wp:posOffset>10361328</wp:posOffset>
              </wp:positionV>
              <wp:extent cx="476884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8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58EE5" w14:textId="77777777" w:rsidR="00B72D35" w:rsidRDefault="00C9238E">
                          <w:pPr>
                            <w:spacing w:before="14"/>
                            <w:ind w:left="49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5DC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1.2pt;margin-top:815.85pt;width:37.55pt;height:12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" filled="f" stroked="f">
              <v:textbox inset="0,0,0,0">
                <w:txbxContent>
                  <w:p w14:paraId="7A158EE5" w14:textId="77777777" w:rsidR="00B72D35" w:rsidRDefault="00C9238E">
                    <w:pPr>
                      <w:spacing w:before="14"/>
                      <w:ind w:left="49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EB96" w14:textId="77777777" w:rsidR="00F11620" w:rsidRDefault="00F11620">
      <w:r>
        <w:separator/>
      </w:r>
    </w:p>
  </w:footnote>
  <w:footnote w:type="continuationSeparator" w:id="0">
    <w:p w14:paraId="58A9BAFC" w14:textId="77777777" w:rsidR="00F11620" w:rsidRDefault="00F11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11C1" w14:textId="77777777" w:rsidR="00B72D35" w:rsidRDefault="00C9238E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3E25657B" wp14:editId="33415E33">
              <wp:simplePos x="0" y="0"/>
              <wp:positionH relativeFrom="page">
                <wp:posOffset>469900</wp:posOffset>
              </wp:positionH>
              <wp:positionV relativeFrom="page">
                <wp:posOffset>177800</wp:posOffset>
              </wp:positionV>
              <wp:extent cx="93345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C4FBC" w14:textId="1BF59D9B" w:rsidR="00B72D35" w:rsidRDefault="007B032F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Vulkan-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Lab1.md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565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pt;margin-top:14pt;width:73.5pt;height:13.5pt;z-index:-1605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" filled="f" stroked="f">
              <v:textbox inset="0,0,0,0">
                <w:txbxContent>
                  <w:p w14:paraId="3D8C4FBC" w14:textId="1BF59D9B" w:rsidR="00B72D35" w:rsidRDefault="007B032F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Vulkan-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Lab1.md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5DEFE645" wp14:editId="5761D143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5700C" w14:textId="1E5EF87B" w:rsidR="00B72D35" w:rsidRDefault="00C9238E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</w:t>
                          </w:r>
                          <w:r w:rsidR="000F1A48"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-</w:t>
                          </w:r>
                          <w:r w:rsidR="000F1A48">
                            <w:rPr>
                              <w:rFonts w:ascii="Arial"/>
                              <w:spacing w:val="-5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FE645" id="Textbox 2" o:spid="_x0000_s1027" type="#_x0000_t202" style="position:absolute;margin-left:510.15pt;margin-top:13.85pt;width:48.05pt;height:12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68A5700C" w14:textId="1E5EF87B" w:rsidR="00B72D35" w:rsidRDefault="00C9238E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</w:t>
                    </w:r>
                    <w:r w:rsidR="000F1A48"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t>-</w:t>
                    </w:r>
                    <w:r w:rsidR="000F1A48">
                      <w:rPr>
                        <w:rFonts w:ascii="Arial"/>
                        <w:spacing w:val="-5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3"/>
      </v:shape>
    </w:pict>
  </w:numPicBullet>
  <w:abstractNum w:abstractNumId="0" w15:restartNumberingAfterBreak="0">
    <w:nsid w:val="163A5318"/>
    <w:multiLevelType w:val="hybridMultilevel"/>
    <w:tmpl w:val="0EDC7CF6"/>
    <w:lvl w:ilvl="0" w:tplc="8B104BE6">
      <w:numFmt w:val="bullet"/>
      <w:lvlText w:val="&amp;"/>
      <w:lvlPicBulletId w:val="0"/>
      <w:lvlJc w:val="left"/>
      <w:pPr>
        <w:ind w:left="6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4AE47CA4">
      <w:numFmt w:val="bullet"/>
      <w:lvlText w:val="•"/>
      <w:lvlJc w:val="left"/>
      <w:pPr>
        <w:ind w:left="1574" w:hanging="255"/>
      </w:pPr>
      <w:rPr>
        <w:rFonts w:hint="default"/>
        <w:lang w:val="en-US" w:eastAsia="en-US" w:bidi="ar-SA"/>
      </w:rPr>
    </w:lvl>
    <w:lvl w:ilvl="2" w:tplc="345AC16C">
      <w:numFmt w:val="bullet"/>
      <w:lvlText w:val="•"/>
      <w:lvlJc w:val="left"/>
      <w:pPr>
        <w:ind w:left="2548" w:hanging="255"/>
      </w:pPr>
      <w:rPr>
        <w:rFonts w:hint="default"/>
        <w:lang w:val="en-US" w:eastAsia="en-US" w:bidi="ar-SA"/>
      </w:rPr>
    </w:lvl>
    <w:lvl w:ilvl="3" w:tplc="02469062">
      <w:numFmt w:val="bullet"/>
      <w:lvlText w:val="•"/>
      <w:lvlJc w:val="left"/>
      <w:pPr>
        <w:ind w:left="3522" w:hanging="255"/>
      </w:pPr>
      <w:rPr>
        <w:rFonts w:hint="default"/>
        <w:lang w:val="en-US" w:eastAsia="en-US" w:bidi="ar-SA"/>
      </w:rPr>
    </w:lvl>
    <w:lvl w:ilvl="4" w:tplc="99C6D2D2">
      <w:numFmt w:val="bullet"/>
      <w:lvlText w:val="•"/>
      <w:lvlJc w:val="left"/>
      <w:pPr>
        <w:ind w:left="4496" w:hanging="255"/>
      </w:pPr>
      <w:rPr>
        <w:rFonts w:hint="default"/>
        <w:lang w:val="en-US" w:eastAsia="en-US" w:bidi="ar-SA"/>
      </w:rPr>
    </w:lvl>
    <w:lvl w:ilvl="5" w:tplc="67267B5C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D632DD04">
      <w:numFmt w:val="bullet"/>
      <w:lvlText w:val="•"/>
      <w:lvlJc w:val="left"/>
      <w:pPr>
        <w:ind w:left="6444" w:hanging="255"/>
      </w:pPr>
      <w:rPr>
        <w:rFonts w:hint="default"/>
        <w:lang w:val="en-US" w:eastAsia="en-US" w:bidi="ar-SA"/>
      </w:rPr>
    </w:lvl>
    <w:lvl w:ilvl="7" w:tplc="93D86BF4">
      <w:numFmt w:val="bullet"/>
      <w:lvlText w:val="•"/>
      <w:lvlJc w:val="left"/>
      <w:pPr>
        <w:ind w:left="7418" w:hanging="255"/>
      </w:pPr>
      <w:rPr>
        <w:rFonts w:hint="default"/>
        <w:lang w:val="en-US" w:eastAsia="en-US" w:bidi="ar-SA"/>
      </w:rPr>
    </w:lvl>
    <w:lvl w:ilvl="8" w:tplc="D7D4662A">
      <w:numFmt w:val="bullet"/>
      <w:lvlText w:val="•"/>
      <w:lvlJc w:val="left"/>
      <w:pPr>
        <w:ind w:left="839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2FEE6B85"/>
    <w:multiLevelType w:val="hybridMultilevel"/>
    <w:tmpl w:val="44CC9D7C"/>
    <w:lvl w:ilvl="0" w:tplc="0C04329E">
      <w:numFmt w:val="bullet"/>
      <w:lvlText w:val="*"/>
      <w:lvlJc w:val="left"/>
      <w:pPr>
        <w:ind w:left="716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 w:tplc="1FA42BC0">
      <w:numFmt w:val="bullet"/>
      <w:lvlText w:val="•"/>
      <w:lvlJc w:val="left"/>
      <w:pPr>
        <w:ind w:left="1682" w:hanging="231"/>
      </w:pPr>
      <w:rPr>
        <w:rFonts w:hint="default"/>
        <w:lang w:val="en-US" w:eastAsia="en-US" w:bidi="ar-SA"/>
      </w:rPr>
    </w:lvl>
    <w:lvl w:ilvl="2" w:tplc="B0287908">
      <w:numFmt w:val="bullet"/>
      <w:lvlText w:val="•"/>
      <w:lvlJc w:val="left"/>
      <w:pPr>
        <w:ind w:left="2644" w:hanging="231"/>
      </w:pPr>
      <w:rPr>
        <w:rFonts w:hint="default"/>
        <w:lang w:val="en-US" w:eastAsia="en-US" w:bidi="ar-SA"/>
      </w:rPr>
    </w:lvl>
    <w:lvl w:ilvl="3" w:tplc="9B604C14">
      <w:numFmt w:val="bullet"/>
      <w:lvlText w:val="•"/>
      <w:lvlJc w:val="left"/>
      <w:pPr>
        <w:ind w:left="3606" w:hanging="231"/>
      </w:pPr>
      <w:rPr>
        <w:rFonts w:hint="default"/>
        <w:lang w:val="en-US" w:eastAsia="en-US" w:bidi="ar-SA"/>
      </w:rPr>
    </w:lvl>
    <w:lvl w:ilvl="4" w:tplc="348A116A">
      <w:numFmt w:val="bullet"/>
      <w:lvlText w:val="•"/>
      <w:lvlJc w:val="left"/>
      <w:pPr>
        <w:ind w:left="4568" w:hanging="231"/>
      </w:pPr>
      <w:rPr>
        <w:rFonts w:hint="default"/>
        <w:lang w:val="en-US" w:eastAsia="en-US" w:bidi="ar-SA"/>
      </w:rPr>
    </w:lvl>
    <w:lvl w:ilvl="5" w:tplc="70584FDC">
      <w:numFmt w:val="bullet"/>
      <w:lvlText w:val="•"/>
      <w:lvlJc w:val="left"/>
      <w:pPr>
        <w:ind w:left="5530" w:hanging="231"/>
      </w:pPr>
      <w:rPr>
        <w:rFonts w:hint="default"/>
        <w:lang w:val="en-US" w:eastAsia="en-US" w:bidi="ar-SA"/>
      </w:rPr>
    </w:lvl>
    <w:lvl w:ilvl="6" w:tplc="406A813C">
      <w:numFmt w:val="bullet"/>
      <w:lvlText w:val="•"/>
      <w:lvlJc w:val="left"/>
      <w:pPr>
        <w:ind w:left="6492" w:hanging="231"/>
      </w:pPr>
      <w:rPr>
        <w:rFonts w:hint="default"/>
        <w:lang w:val="en-US" w:eastAsia="en-US" w:bidi="ar-SA"/>
      </w:rPr>
    </w:lvl>
    <w:lvl w:ilvl="7" w:tplc="6ABC510C">
      <w:numFmt w:val="bullet"/>
      <w:lvlText w:val="•"/>
      <w:lvlJc w:val="left"/>
      <w:pPr>
        <w:ind w:left="7454" w:hanging="231"/>
      </w:pPr>
      <w:rPr>
        <w:rFonts w:hint="default"/>
        <w:lang w:val="en-US" w:eastAsia="en-US" w:bidi="ar-SA"/>
      </w:rPr>
    </w:lvl>
    <w:lvl w:ilvl="8" w:tplc="9B767D52">
      <w:numFmt w:val="bullet"/>
      <w:lvlText w:val="•"/>
      <w:lvlJc w:val="left"/>
      <w:pPr>
        <w:ind w:left="8416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60B53E9A"/>
    <w:multiLevelType w:val="hybridMultilevel"/>
    <w:tmpl w:val="C4EACB62"/>
    <w:lvl w:ilvl="0" w:tplc="E1F61434">
      <w:numFmt w:val="bullet"/>
      <w:lvlText w:val="*"/>
      <w:lvlJc w:val="left"/>
      <w:pPr>
        <w:ind w:left="600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99"/>
        <w:sz w:val="21"/>
        <w:szCs w:val="21"/>
        <w:lang w:val="en-US" w:eastAsia="en-US" w:bidi="ar-SA"/>
      </w:rPr>
    </w:lvl>
    <w:lvl w:ilvl="1" w:tplc="665AE5DE">
      <w:numFmt w:val="bullet"/>
      <w:lvlText w:val="•"/>
      <w:lvlJc w:val="left"/>
      <w:pPr>
        <w:ind w:left="1574" w:hanging="231"/>
      </w:pPr>
      <w:rPr>
        <w:rFonts w:hint="default"/>
        <w:lang w:val="en-US" w:eastAsia="en-US" w:bidi="ar-SA"/>
      </w:rPr>
    </w:lvl>
    <w:lvl w:ilvl="2" w:tplc="0DDC1B6C"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  <w:lvl w:ilvl="3" w:tplc="65109ADC">
      <w:numFmt w:val="bullet"/>
      <w:lvlText w:val="•"/>
      <w:lvlJc w:val="left"/>
      <w:pPr>
        <w:ind w:left="3522" w:hanging="231"/>
      </w:pPr>
      <w:rPr>
        <w:rFonts w:hint="default"/>
        <w:lang w:val="en-US" w:eastAsia="en-US" w:bidi="ar-SA"/>
      </w:rPr>
    </w:lvl>
    <w:lvl w:ilvl="4" w:tplc="7C344922">
      <w:numFmt w:val="bullet"/>
      <w:lvlText w:val="•"/>
      <w:lvlJc w:val="left"/>
      <w:pPr>
        <w:ind w:left="4496" w:hanging="231"/>
      </w:pPr>
      <w:rPr>
        <w:rFonts w:hint="default"/>
        <w:lang w:val="en-US" w:eastAsia="en-US" w:bidi="ar-SA"/>
      </w:rPr>
    </w:lvl>
    <w:lvl w:ilvl="5" w:tplc="EF8A2BC4">
      <w:numFmt w:val="bullet"/>
      <w:lvlText w:val="•"/>
      <w:lvlJc w:val="left"/>
      <w:pPr>
        <w:ind w:left="5470" w:hanging="231"/>
      </w:pPr>
      <w:rPr>
        <w:rFonts w:hint="default"/>
        <w:lang w:val="en-US" w:eastAsia="en-US" w:bidi="ar-SA"/>
      </w:rPr>
    </w:lvl>
    <w:lvl w:ilvl="6" w:tplc="7A5CA538">
      <w:numFmt w:val="bullet"/>
      <w:lvlText w:val="•"/>
      <w:lvlJc w:val="left"/>
      <w:pPr>
        <w:ind w:left="6444" w:hanging="231"/>
      </w:pPr>
      <w:rPr>
        <w:rFonts w:hint="default"/>
        <w:lang w:val="en-US" w:eastAsia="en-US" w:bidi="ar-SA"/>
      </w:rPr>
    </w:lvl>
    <w:lvl w:ilvl="7" w:tplc="E9CE08C0">
      <w:numFmt w:val="bullet"/>
      <w:lvlText w:val="•"/>
      <w:lvlJc w:val="left"/>
      <w:pPr>
        <w:ind w:left="7418" w:hanging="231"/>
      </w:pPr>
      <w:rPr>
        <w:rFonts w:hint="default"/>
        <w:lang w:val="en-US" w:eastAsia="en-US" w:bidi="ar-SA"/>
      </w:rPr>
    </w:lvl>
    <w:lvl w:ilvl="8" w:tplc="0BA068F0">
      <w:numFmt w:val="bullet"/>
      <w:lvlText w:val="•"/>
      <w:lvlJc w:val="left"/>
      <w:pPr>
        <w:ind w:left="8392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62CC0098"/>
    <w:multiLevelType w:val="hybridMultilevel"/>
    <w:tmpl w:val="067651EE"/>
    <w:lvl w:ilvl="0" w:tplc="90883C4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1BE1AD4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929E4022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E2F2E924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87CCFDF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AC1AD2F2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214EF84A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BDDE7E6A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1BF29A22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1951929927">
    <w:abstractNumId w:val="0"/>
  </w:num>
  <w:num w:numId="2" w16cid:durableId="8919766">
    <w:abstractNumId w:val="2"/>
  </w:num>
  <w:num w:numId="3" w16cid:durableId="896401555">
    <w:abstractNumId w:val="1"/>
  </w:num>
  <w:num w:numId="4" w16cid:durableId="1381589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D35"/>
    <w:rsid w:val="00003698"/>
    <w:rsid w:val="0001359A"/>
    <w:rsid w:val="00034F45"/>
    <w:rsid w:val="000631BB"/>
    <w:rsid w:val="00075BCC"/>
    <w:rsid w:val="00093057"/>
    <w:rsid w:val="000C0A94"/>
    <w:rsid w:val="000C7352"/>
    <w:rsid w:val="000E2FCC"/>
    <w:rsid w:val="000E7722"/>
    <w:rsid w:val="000F1A48"/>
    <w:rsid w:val="00193783"/>
    <w:rsid w:val="001940A4"/>
    <w:rsid w:val="0020163E"/>
    <w:rsid w:val="00251398"/>
    <w:rsid w:val="0026182A"/>
    <w:rsid w:val="00280561"/>
    <w:rsid w:val="002D4FC3"/>
    <w:rsid w:val="002F12C4"/>
    <w:rsid w:val="002F7179"/>
    <w:rsid w:val="00312DE7"/>
    <w:rsid w:val="00337C27"/>
    <w:rsid w:val="0035391F"/>
    <w:rsid w:val="00365481"/>
    <w:rsid w:val="003857A5"/>
    <w:rsid w:val="003E55AB"/>
    <w:rsid w:val="0042672B"/>
    <w:rsid w:val="00453DBA"/>
    <w:rsid w:val="004812A3"/>
    <w:rsid w:val="004858B8"/>
    <w:rsid w:val="004921D2"/>
    <w:rsid w:val="004929AA"/>
    <w:rsid w:val="004A5AB6"/>
    <w:rsid w:val="004C3D87"/>
    <w:rsid w:val="004C64B1"/>
    <w:rsid w:val="004C6AEB"/>
    <w:rsid w:val="004F3956"/>
    <w:rsid w:val="00515F65"/>
    <w:rsid w:val="005340FA"/>
    <w:rsid w:val="00550B03"/>
    <w:rsid w:val="00552505"/>
    <w:rsid w:val="0058375B"/>
    <w:rsid w:val="00634B5B"/>
    <w:rsid w:val="0066164B"/>
    <w:rsid w:val="006860DC"/>
    <w:rsid w:val="00687A4B"/>
    <w:rsid w:val="00691C2E"/>
    <w:rsid w:val="006E00A4"/>
    <w:rsid w:val="006E7D95"/>
    <w:rsid w:val="00701F57"/>
    <w:rsid w:val="00785265"/>
    <w:rsid w:val="00785D2D"/>
    <w:rsid w:val="007B032F"/>
    <w:rsid w:val="007B61A0"/>
    <w:rsid w:val="007F7FD4"/>
    <w:rsid w:val="008323B3"/>
    <w:rsid w:val="00860DAC"/>
    <w:rsid w:val="00870BDD"/>
    <w:rsid w:val="0088390F"/>
    <w:rsid w:val="008A0DF3"/>
    <w:rsid w:val="008B5B88"/>
    <w:rsid w:val="008B7EEA"/>
    <w:rsid w:val="008C1EFC"/>
    <w:rsid w:val="00901497"/>
    <w:rsid w:val="0090301F"/>
    <w:rsid w:val="009067BB"/>
    <w:rsid w:val="009332AE"/>
    <w:rsid w:val="009A5BA3"/>
    <w:rsid w:val="009F33C4"/>
    <w:rsid w:val="00A0684B"/>
    <w:rsid w:val="00AD4853"/>
    <w:rsid w:val="00AE45DB"/>
    <w:rsid w:val="00B40CFB"/>
    <w:rsid w:val="00B5094A"/>
    <w:rsid w:val="00B63C0E"/>
    <w:rsid w:val="00B72D35"/>
    <w:rsid w:val="00B9623F"/>
    <w:rsid w:val="00BD0F18"/>
    <w:rsid w:val="00BD7CF6"/>
    <w:rsid w:val="00BE034C"/>
    <w:rsid w:val="00C020B8"/>
    <w:rsid w:val="00C438C6"/>
    <w:rsid w:val="00C53BB7"/>
    <w:rsid w:val="00C6107F"/>
    <w:rsid w:val="00C735DD"/>
    <w:rsid w:val="00C862CC"/>
    <w:rsid w:val="00C9238E"/>
    <w:rsid w:val="00CB40AE"/>
    <w:rsid w:val="00CC736F"/>
    <w:rsid w:val="00CD76DC"/>
    <w:rsid w:val="00CF7768"/>
    <w:rsid w:val="00D139B4"/>
    <w:rsid w:val="00D357F8"/>
    <w:rsid w:val="00D55C94"/>
    <w:rsid w:val="00D97022"/>
    <w:rsid w:val="00DD0986"/>
    <w:rsid w:val="00DE26BA"/>
    <w:rsid w:val="00E31A1C"/>
    <w:rsid w:val="00E5540C"/>
    <w:rsid w:val="00EA33BA"/>
    <w:rsid w:val="00EB0A07"/>
    <w:rsid w:val="00EC5865"/>
    <w:rsid w:val="00F02474"/>
    <w:rsid w:val="00F11620"/>
    <w:rsid w:val="00F24665"/>
    <w:rsid w:val="00F31A0D"/>
    <w:rsid w:val="00F667D9"/>
    <w:rsid w:val="00F67AF5"/>
    <w:rsid w:val="00FA316E"/>
    <w:rsid w:val="00FC2CD0"/>
    <w:rsid w:val="00FC6CB2"/>
    <w:rsid w:val="00FD2ED0"/>
    <w:rsid w:val="00FE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8C12A"/>
  <w15:docId w15:val="{1188C1CF-AC5B-4A90-9FBB-BC2456DB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93"/>
      <w:ind w:left="9"/>
      <w:outlineLvl w:val="0"/>
    </w:pPr>
    <w:rPr>
      <w:rFonts w:ascii="Segoe UI" w:eastAsia="Segoe UI" w:hAnsi="Segoe UI" w:cs="Segoe UI"/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36"/>
      <w:ind w:left="9"/>
      <w:outlineLvl w:val="1"/>
    </w:pPr>
    <w:rPr>
      <w:rFonts w:ascii="Segoe UI" w:eastAsia="Segoe UI" w:hAnsi="Segoe UI" w:cs="Segoe U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rFonts w:ascii="Segoe UI" w:eastAsia="Segoe UI" w:hAnsi="Segoe UI" w:cs="Segoe UI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39"/>
      <w:ind w:left="599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32F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32F"/>
    <w:rPr>
      <w:rFonts w:ascii="Consolas" w:eastAsia="Consolas" w:hAnsi="Consolas" w:cs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DAC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DAC"/>
    <w:rPr>
      <w:rFonts w:ascii="Consolas" w:eastAsia="Consolas" w:hAnsi="Consolas" w:cs="Consola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F7768"/>
    <w:rPr>
      <w:rFonts w:ascii="Consolas" w:eastAsia="Consolas" w:hAnsi="Consolas" w:cs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93057"/>
    <w:rPr>
      <w:rFonts w:ascii="Segoe UI" w:eastAsia="Segoe UI" w:hAnsi="Segoe UI" w:cs="Segoe UI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localhost/c%3A/Users/adria/Downloads/CUDA-Lab8.md" TargetMode="External"/><Relationship Id="rId12" Type="http://schemas.openxmlformats.org/officeDocument/2006/relationships/hyperlink" Target="file://localhost/c%3A/Users/adria/Downloads/CUDA-Lab8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VELICU</cp:lastModifiedBy>
  <cp:revision>98</cp:revision>
  <dcterms:created xsi:type="dcterms:W3CDTF">2026-10-14T07:38:00Z</dcterms:created>
  <dcterms:modified xsi:type="dcterms:W3CDTF">2026-10-16T14:39:00Z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2026-10-14T00:00:00Z</vt:filetime>
  </property>
  <property fmtid="{D5CDD505-2E9C-101B-9397-08002B2CF9AE}" pid="6" name="Producer">
    <vt:lpwstr>Skia/PDF m80</vt:lpwstr>
  </property>
</Properties>
</file>