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2A" w:rsidRDefault="00A0522A">
      <w:pPr>
        <w:rPr>
          <w:b/>
          <w:sz w:val="28"/>
          <w:szCs w:val="28"/>
        </w:rPr>
      </w:pPr>
    </w:p>
    <w:p w:rsidR="00A0522A" w:rsidRDefault="00A0522A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13335</wp:posOffset>
            </wp:positionV>
            <wp:extent cx="1632662" cy="179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771" w:rsidRPr="00A0522A" w:rsidRDefault="009B343A">
      <w:pPr>
        <w:rPr>
          <w:b/>
          <w:sz w:val="36"/>
          <w:szCs w:val="36"/>
        </w:rPr>
      </w:pPr>
      <w:r w:rsidRPr="00A0522A">
        <w:rPr>
          <w:b/>
          <w:sz w:val="36"/>
          <w:szCs w:val="36"/>
        </w:rPr>
        <w:t xml:space="preserve">DLMtool </w:t>
      </w:r>
      <w:r w:rsidR="00A0522A">
        <w:rPr>
          <w:b/>
          <w:sz w:val="36"/>
          <w:szCs w:val="36"/>
        </w:rPr>
        <w:t xml:space="preserve">course </w:t>
      </w:r>
      <w:r w:rsidR="00CC43A2" w:rsidRPr="00A0522A">
        <w:rPr>
          <w:b/>
          <w:sz w:val="36"/>
          <w:szCs w:val="36"/>
        </w:rPr>
        <w:t>(</w:t>
      </w:r>
      <w:r w:rsidR="00A0522A" w:rsidRPr="00A0522A">
        <w:rPr>
          <w:b/>
          <w:sz w:val="36"/>
          <w:szCs w:val="36"/>
        </w:rPr>
        <w:t>v4.1</w:t>
      </w:r>
      <w:r w:rsidR="00CC43A2" w:rsidRPr="00A0522A">
        <w:rPr>
          <w:b/>
          <w:sz w:val="36"/>
          <w:szCs w:val="36"/>
        </w:rPr>
        <w:t>)</w:t>
      </w: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3506F8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Pr="003506F8" w:rsidRDefault="003506F8" w:rsidP="00A0522A">
      <w:pPr>
        <w:spacing w:after="0" w:line="240" w:lineRule="auto"/>
        <w:ind w:left="142"/>
        <w:rPr>
          <w:b/>
          <w:sz w:val="24"/>
          <w:szCs w:val="24"/>
        </w:rPr>
      </w:pPr>
      <w:r w:rsidRPr="003506F8">
        <w:rPr>
          <w:b/>
          <w:sz w:val="24"/>
          <w:szCs w:val="24"/>
        </w:rPr>
        <w:t xml:space="preserve">Course </w:t>
      </w:r>
      <w:r w:rsidR="000C4F2C">
        <w:rPr>
          <w:b/>
          <w:sz w:val="24"/>
          <w:szCs w:val="24"/>
        </w:rPr>
        <w:t>agenda</w:t>
      </w:r>
    </w:p>
    <w:p w:rsidR="003506F8" w:rsidRDefault="003506F8" w:rsidP="00A0522A">
      <w:pPr>
        <w:spacing w:after="0" w:line="240" w:lineRule="auto"/>
        <w:ind w:left="567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57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61BA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27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3506F8" w:rsidRP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1</w:t>
      </w:r>
      <w:r>
        <w:rPr>
          <w:b/>
          <w:i/>
        </w:rPr>
        <w:t xml:space="preserve"> --</w:t>
      </w:r>
    </w:p>
    <w:p w:rsidR="00E05682" w:rsidRPr="003506F8" w:rsidRDefault="00E05682" w:rsidP="004978BE">
      <w:pPr>
        <w:pStyle w:val="ListParagraph"/>
        <w:numPr>
          <w:ilvl w:val="0"/>
          <w:numId w:val="3"/>
        </w:numPr>
        <w:spacing w:before="240" w:after="0" w:line="240" w:lineRule="auto"/>
        <w:ind w:left="567" w:hanging="357"/>
      </w:pPr>
      <w:r w:rsidRPr="003506F8">
        <w:t>Introduction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Running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3506F8">
      <w:pPr>
        <w:pStyle w:val="ListParagraph"/>
        <w:numPr>
          <w:ilvl w:val="0"/>
          <w:numId w:val="3"/>
        </w:numPr>
        <w:spacing w:after="120" w:line="240" w:lineRule="auto"/>
        <w:ind w:left="567" w:hanging="357"/>
      </w:pPr>
      <w:r w:rsidRPr="003506F8">
        <w:t>Customizing DLMtool</w:t>
      </w:r>
    </w:p>
    <w:p w:rsid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before="360"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2</w:t>
      </w:r>
      <w:r>
        <w:rPr>
          <w:b/>
          <w:i/>
        </w:rPr>
        <w:t xml:space="preserve"> --</w:t>
      </w:r>
    </w:p>
    <w:p w:rsidR="00A0522A" w:rsidRDefault="00A0522A" w:rsidP="00A0522A">
      <w:pPr>
        <w:pStyle w:val="ListParagraph"/>
        <w:spacing w:after="0" w:line="240" w:lineRule="auto"/>
        <w:ind w:left="567"/>
        <w:rPr>
          <w:b/>
        </w:rPr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Making recommendations with DLMtool</w:t>
      </w:r>
    </w:p>
    <w:p w:rsidR="00A0522A" w:rsidRPr="003506F8" w:rsidRDefault="00A0522A" w:rsidP="00A0522A">
      <w:pPr>
        <w:pStyle w:val="ListParagraph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Advanced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Robustness testing and ecosystem considerations</w:t>
      </w: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>--</w:t>
      </w:r>
      <w:r w:rsidRPr="003506F8">
        <w:rPr>
          <w:b/>
          <w:i/>
        </w:rPr>
        <w:t xml:space="preserve"> Day 3</w:t>
      </w:r>
      <w:r>
        <w:rPr>
          <w:b/>
          <w:i/>
        </w:rPr>
        <w:t xml:space="preserve"> --</w:t>
      </w: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</w:p>
    <w:p w:rsidR="003506F8" w:rsidRPr="003506F8" w:rsidRDefault="004978BE" w:rsidP="003506F8">
      <w:pPr>
        <w:spacing w:after="0" w:line="240" w:lineRule="auto"/>
        <w:ind w:left="142"/>
      </w:pPr>
      <w:r>
        <w:rPr>
          <w:b/>
        </w:rPr>
        <w:t xml:space="preserve"> </w:t>
      </w:r>
      <w:r w:rsidR="003506F8">
        <w:rPr>
          <w:b/>
        </w:rPr>
        <w:t xml:space="preserve"> </w:t>
      </w:r>
      <w:r w:rsidR="003506F8" w:rsidRPr="003506F8">
        <w:t xml:space="preserve">Case Study 1: longtail tuna    </w:t>
      </w:r>
    </w:p>
    <w:p w:rsidR="003506F8" w:rsidRPr="003506F8" w:rsidRDefault="003506F8" w:rsidP="003506F8">
      <w:pPr>
        <w:spacing w:after="0" w:line="240" w:lineRule="auto"/>
        <w:ind w:left="142"/>
      </w:pPr>
    </w:p>
    <w:p w:rsidR="003506F8" w:rsidRPr="003506F8" w:rsidRDefault="004978BE" w:rsidP="003506F8">
      <w:pPr>
        <w:spacing w:after="0" w:line="240" w:lineRule="auto"/>
        <w:ind w:left="142"/>
      </w:pPr>
      <w:r>
        <w:t xml:space="preserve"> </w:t>
      </w:r>
      <w:r w:rsidR="003506F8" w:rsidRPr="003506F8">
        <w:t xml:space="preserve"> Case Study 2: yellowfin tuna                                                                                                                                                                  </w: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01283D" w:rsidRPr="009B343A" w:rsidRDefault="003506F8" w:rsidP="0001283D">
      <w:pPr>
        <w:pStyle w:val="ListParagraph"/>
        <w:spacing w:after="0" w:line="240" w:lineRule="auto"/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48B8C" wp14:editId="5F8A48AF">
                <wp:simplePos x="0" y="0"/>
                <wp:positionH relativeFrom="margin">
                  <wp:posOffset>41910</wp:posOffset>
                </wp:positionH>
                <wp:positionV relativeFrom="paragraph">
                  <wp:posOffset>16510</wp:posOffset>
                </wp:positionV>
                <wp:extent cx="3457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C5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pt,1.3pt" to="275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283D" w:rsidRDefault="0001283D" w:rsidP="00075290">
      <w:pPr>
        <w:ind w:left="142" w:hanging="142"/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9C78B3" w:rsidP="00C43D15">
      <w:pPr>
        <w:ind w:left="1418" w:hanging="1276"/>
      </w:pPr>
      <w:r>
        <w:t xml:space="preserve">Objectives: </w:t>
      </w:r>
      <w:r>
        <w:tab/>
        <w:t>U</w:t>
      </w:r>
      <w:r w:rsidR="000E402D">
        <w:t xml:space="preserve">nderstand the problem DLMtool solves, its conceptual underpinnings, DLMtool features, </w:t>
      </w:r>
      <w:r w:rsidR="00717450">
        <w:t>and its</w:t>
      </w:r>
      <w:r w:rsidR="000E402D">
        <w:t xml:space="preserve"> current use in management and see a</w:t>
      </w:r>
      <w:r w:rsidR="008202C8">
        <w:t xml:space="preserve"> user friendly demo of</w:t>
      </w:r>
      <w:r w:rsidR="000E402D"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9C78B3">
      <w:pPr>
        <w:ind w:left="1418" w:hanging="1276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A0522A" w:rsidRDefault="00A0522A" w:rsidP="002F3643">
      <w:pPr>
        <w:ind w:left="142"/>
      </w:pP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</w:t>
      </w:r>
      <w:r w:rsidR="00581A70">
        <w:t>S</w:t>
      </w:r>
      <w:bookmarkStart w:id="0" w:name="_GoBack"/>
      <w:bookmarkEnd w:id="0"/>
      <w:r w:rsidR="0001283D">
        <w:t>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A0522A" w:rsidRDefault="00A0522A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r w:rsidR="00717450">
        <w:t>Obs</w:t>
      </w:r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r w:rsidR="009C78B3">
        <w:t>O</w:t>
      </w:r>
      <w:r w:rsidR="00717450">
        <w:t>bs</w:t>
      </w:r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A0522A" w:rsidRDefault="00A0522A" w:rsidP="00CC43A2">
      <w:pPr>
        <w:ind w:left="142"/>
      </w:pP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39424B" w:rsidP="00F27428">
      <w:pPr>
        <w:ind w:left="142"/>
      </w:pPr>
      <w:r>
        <w:t xml:space="preserve">Lecture 3b: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01283D">
        <w:tab/>
      </w:r>
      <w:r w:rsidR="0001283D">
        <w:tab/>
      </w:r>
      <w:r w:rsidR="00F27428">
        <w:t xml:space="preserve">  </w:t>
      </w:r>
      <w:r w:rsidR="0001283D">
        <w:tab/>
        <w:t>(~ 30 minutes)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</w:t>
      </w:r>
      <w:r w:rsidR="00717450">
        <w:t xml:space="preserve">      </w:t>
      </w:r>
      <w:r w:rsidR="0001283D">
        <w:t xml:space="preserve"> </w:t>
      </w:r>
      <w:r w:rsidR="00717450">
        <w:tab/>
      </w:r>
      <w:r w:rsidR="0001283D">
        <w:t>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A0522A" w:rsidRDefault="00A0522A" w:rsidP="0001283D">
      <w:pPr>
        <w:ind w:left="142"/>
      </w:pP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 xml:space="preserve">Exercise 3b: </w:t>
      </w:r>
      <w:r w:rsidR="00F27428">
        <w:t>Selecting MPs and other MSE outputs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</w:r>
      <w:r w:rsidR="00A0522A">
        <w:t>Q</w:t>
      </w:r>
      <w:r>
        <w:t>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Explore Data object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 xml:space="preserve">Import Data object from </w:t>
      </w:r>
      <w:r w:rsidR="00431088">
        <w:t>.csv files</w:t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Determine which MPs can be applied to Data</w:t>
      </w:r>
    </w:p>
    <w:p w:rsidR="009C78B3" w:rsidRDefault="009C78B3" w:rsidP="009C78B3">
      <w:pPr>
        <w:pStyle w:val="ListParagraph"/>
      </w:pP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>Apply Output controls to Data object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>Apply Input controls to Data object</w:t>
      </w:r>
      <w:r w:rsidR="00431088">
        <w:t xml:space="preserve"> </w:t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Sensitivity analysis on TAC recommendations</w:t>
      </w:r>
    </w:p>
    <w:p w:rsidR="009C78B3" w:rsidRDefault="009C78B3" w:rsidP="009C78B3">
      <w:pPr>
        <w:pStyle w:val="ListParagraph"/>
      </w:pP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A0522A">
      <w:pPr>
        <w:ind w:left="1418" w:hanging="1276"/>
      </w:pPr>
      <w:r>
        <w:t xml:space="preserve">Audience: </w:t>
      </w:r>
      <w:r>
        <w:tab/>
      </w:r>
      <w:r w:rsidR="00A0522A">
        <w:t xml:space="preserve">Quantitative </w:t>
      </w:r>
      <w:r>
        <w:t>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A0522A">
      <w:pPr>
        <w:ind w:left="1418" w:hanging="1276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A0522A" w:rsidRDefault="00A0522A" w:rsidP="00510A19">
      <w:pPr>
        <w:ind w:left="142"/>
      </w:pP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</w:t>
      </w:r>
      <w:r w:rsidR="00581A70">
        <w:t xml:space="preserve"> of DLMtool simulated data (D</w:t>
      </w:r>
      <w:r>
        <w:t>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 xml:space="preserve">A </w:t>
      </w:r>
      <w:r w:rsidR="00717450">
        <w:t>more complex output control</w:t>
      </w:r>
      <w:r>
        <w:t xml:space="preserve"> MP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A0522A" w:rsidRDefault="00A0522A" w:rsidP="00A92354">
      <w:pPr>
        <w:ind w:left="142"/>
      </w:pP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Specifying historical effort trends</w:t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Time varying selectivity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</w:t>
      </w:r>
      <w:r w:rsidR="00717450">
        <w:t>ng estimated growth parameters</w:t>
      </w:r>
      <w:r>
        <w:tab/>
      </w:r>
    </w:p>
    <w:p w:rsidR="00A92354" w:rsidRDefault="009C78B3" w:rsidP="00A92354">
      <w:pPr>
        <w:pStyle w:val="ListParagraph"/>
        <w:numPr>
          <w:ilvl w:val="0"/>
          <w:numId w:val="1"/>
        </w:numPr>
      </w:pPr>
      <w:r>
        <w:t>Conditioning OM by SRA</w:t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Conditioning OM by SS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A0522A" w:rsidRDefault="00A0522A" w:rsidP="00E73A54">
      <w:pPr>
        <w:ind w:left="142"/>
      </w:pP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r w:rsidR="00717450">
        <w:t>etc.</w:t>
      </w:r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A0522A" w:rsidRDefault="00A0522A" w:rsidP="00FD631A">
      <w:pPr>
        <w:ind w:left="142"/>
      </w:pP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717450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(~40 minutes)</w:t>
      </w:r>
    </w:p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r w:rsidR="00717450">
        <w:rPr>
          <w:b/>
        </w:rPr>
        <w:t>longtail</w:t>
      </w:r>
      <w:r w:rsidR="00FD631A">
        <w:rPr>
          <w:b/>
        </w:rPr>
        <w:t xml:space="preserve"> tuna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r w:rsidR="00717450">
        <w:t>longtail</w:t>
      </w:r>
      <w:r>
        <w:t xml:space="preserve"> tuna operating model specification </w:t>
      </w:r>
      <w:r>
        <w:tab/>
      </w:r>
      <w:r>
        <w:tab/>
      </w:r>
      <w:r w:rsidR="00717450"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longtail tuna analyses and interpretation</w:t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</w:p>
    <w:p w:rsidR="00C62EFB" w:rsidRDefault="00C62EFB" w:rsidP="00C62EFB">
      <w:pPr>
        <w:spacing w:after="0"/>
        <w:rPr>
          <w:b/>
        </w:rPr>
      </w:pPr>
    </w:p>
    <w:sectPr w:rsidR="00C62EFB" w:rsidSect="00075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269" w:right="1275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EB6" w:rsidRDefault="00981EB6" w:rsidP="00717450">
      <w:pPr>
        <w:spacing w:after="0" w:line="240" w:lineRule="auto"/>
      </w:pPr>
      <w:r>
        <w:separator/>
      </w:r>
    </w:p>
  </w:endnote>
  <w:endnote w:type="continuationSeparator" w:id="0">
    <w:p w:rsidR="00981EB6" w:rsidRDefault="00981EB6" w:rsidP="007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71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290" w:rsidRDefault="00075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A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5290" w:rsidRDefault="000752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EB6" w:rsidRDefault="00981EB6" w:rsidP="00717450">
      <w:pPr>
        <w:spacing w:after="0" w:line="240" w:lineRule="auto"/>
      </w:pPr>
      <w:r>
        <w:separator/>
      </w:r>
    </w:p>
  </w:footnote>
  <w:footnote w:type="continuationSeparator" w:id="0">
    <w:p w:rsidR="00981EB6" w:rsidRDefault="00981EB6" w:rsidP="007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450" w:rsidRDefault="00717450" w:rsidP="00717450">
    <w:pPr>
      <w:pStyle w:val="Header"/>
      <w:jc w:val="right"/>
    </w:pPr>
    <w:r>
      <w:rPr>
        <w:noProof/>
        <w:lang w:eastAsia="en-CA"/>
      </w:rPr>
      <w:drawing>
        <wp:inline distT="0" distB="0" distL="0" distR="0" wp14:anchorId="04F17250">
          <wp:extent cx="451120" cy="648000"/>
          <wp:effectExtent l="0" t="0" r="635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39" t="-8618" r="27537" b="44786"/>
                  <a:stretch/>
                </pic:blipFill>
                <pic:spPr bwMode="auto">
                  <a:xfrm>
                    <a:off x="0" y="0"/>
                    <a:ext cx="479307" cy="688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3A"/>
    <w:rsid w:val="0001283D"/>
    <w:rsid w:val="00075290"/>
    <w:rsid w:val="000C4F2C"/>
    <w:rsid w:val="000E402D"/>
    <w:rsid w:val="001B0543"/>
    <w:rsid w:val="001B1E69"/>
    <w:rsid w:val="00213DE0"/>
    <w:rsid w:val="00235CF0"/>
    <w:rsid w:val="00265164"/>
    <w:rsid w:val="002F3643"/>
    <w:rsid w:val="003434AE"/>
    <w:rsid w:val="003506F8"/>
    <w:rsid w:val="00383ED0"/>
    <w:rsid w:val="0039424B"/>
    <w:rsid w:val="003C7A9C"/>
    <w:rsid w:val="003E1B65"/>
    <w:rsid w:val="00431088"/>
    <w:rsid w:val="00447E12"/>
    <w:rsid w:val="004978BE"/>
    <w:rsid w:val="004B2F30"/>
    <w:rsid w:val="00510A19"/>
    <w:rsid w:val="00516DD9"/>
    <w:rsid w:val="00516EB5"/>
    <w:rsid w:val="00574474"/>
    <w:rsid w:val="00581A70"/>
    <w:rsid w:val="00593219"/>
    <w:rsid w:val="00630051"/>
    <w:rsid w:val="00645F52"/>
    <w:rsid w:val="00717450"/>
    <w:rsid w:val="0080091B"/>
    <w:rsid w:val="008202C8"/>
    <w:rsid w:val="00834355"/>
    <w:rsid w:val="008F7EBB"/>
    <w:rsid w:val="00981EB6"/>
    <w:rsid w:val="009B343A"/>
    <w:rsid w:val="009C78B3"/>
    <w:rsid w:val="009F1137"/>
    <w:rsid w:val="009F1B44"/>
    <w:rsid w:val="00A0522A"/>
    <w:rsid w:val="00A4410B"/>
    <w:rsid w:val="00A67595"/>
    <w:rsid w:val="00A92354"/>
    <w:rsid w:val="00B57761"/>
    <w:rsid w:val="00BE2432"/>
    <w:rsid w:val="00BE5B3B"/>
    <w:rsid w:val="00C11771"/>
    <w:rsid w:val="00C43D15"/>
    <w:rsid w:val="00C62EFB"/>
    <w:rsid w:val="00CC43A2"/>
    <w:rsid w:val="00D13013"/>
    <w:rsid w:val="00D27C79"/>
    <w:rsid w:val="00E05682"/>
    <w:rsid w:val="00E73A54"/>
    <w:rsid w:val="00EA468F"/>
    <w:rsid w:val="00F15683"/>
    <w:rsid w:val="00F27428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8D0FCB-26CE-4F57-8056-CACEBACB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10</cp:revision>
  <cp:lastPrinted>2017-05-03T16:25:00Z</cp:lastPrinted>
  <dcterms:created xsi:type="dcterms:W3CDTF">2017-05-03T16:16:00Z</dcterms:created>
  <dcterms:modified xsi:type="dcterms:W3CDTF">2017-05-03T22:15:00Z</dcterms:modified>
</cp:coreProperties>
</file>