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1: File Handling Definitions 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 the following resources to answer the questions about file handling in Python.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https://www.pythonforbeginners.com/files/reading-and-writing-files-in-python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https://www.pythonforbeginners.com/cheatsheet/python-file-handling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function of each of the following file handling commands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open() function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open function returns a file object so it’s used with an argument.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n argument is nothing more than a value that has been provided to a function, which is relayed when you call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read() method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extracts a string that contains all characters in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readline() method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a file line by line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write() method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sequence of strings to the file.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close() method</w:t>
      </w:r>
    </w:p>
    <w:p w:rsidR="00000000" w:rsidDel="00000000" w:rsidP="00000000" w:rsidRDefault="00000000" w:rsidRPr="00000000" w14:paraId="00000012">
      <w:pPr>
        <w:ind w:left="144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When done with a file use “close()” to close it and free up the system.</w:t>
      </w:r>
    </w:p>
    <w:p w:rsidR="00000000" w:rsidDel="00000000" w:rsidP="00000000" w:rsidRDefault="00000000" w:rsidRPr="00000000" w14:paraId="0000001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and explain the “Mode” used to open files in a Python program.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‘r’ mode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mode, use when you want to read the file.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‘w’ mode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mode, used to rewrite and edit the file.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‘a’ mode</w:t>
      </w:r>
    </w:p>
    <w:p w:rsidR="00000000" w:rsidDel="00000000" w:rsidP="00000000" w:rsidRDefault="00000000" w:rsidRPr="00000000" w14:paraId="0000001A">
      <w:pPr>
        <w:ind w:left="1440"/>
        <w:rPr>
          <w:sz w:val="22"/>
          <w:szCs w:val="22"/>
        </w:rPr>
      </w:pPr>
      <w:r w:rsidDel="00000000" w:rsidR="00000000" w:rsidRPr="00000000">
        <w:rPr>
          <w:color w:val="333333"/>
          <w:sz w:val="22"/>
          <w:szCs w:val="22"/>
          <w:highlight w:val="white"/>
          <w:rtl w:val="0"/>
        </w:rPr>
        <w:t xml:space="preserve">Appending mode, which is used to add new data to the end of the file; that is new information is automatically amended to the end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‘r+’ mode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Special read and write mode, which is used to handle both actions when working with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when and where the mode is used in a Python program</w:t>
      </w:r>
    </w:p>
    <w:p w:rsidR="00000000" w:rsidDel="00000000" w:rsidP="00000000" w:rsidRDefault="00000000" w:rsidRPr="00000000" w14:paraId="0000001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‘r’ mode is used when reading a file, ‘w’ mode is used when editing files, ‘a’ mode is used when adding new data at the end and ‘r+’ mode can read and write.</w:t>
      </w:r>
    </w:p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example code which opens a text file for reading and prints the contents of the file to the console display.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what each line of the program does.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"test.txt"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.read())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.close()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first line opens the text file in read mode. The second line prints the text in the file to the console. The third line closes the file.</w:t>
      </w:r>
    </w:p>
    <w:p w:rsidR="00000000" w:rsidDel="00000000" w:rsidP="00000000" w:rsidRDefault="00000000" w:rsidRPr="00000000" w14:paraId="0000002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example code which opens a text file for writing and writes some data to the file.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what each line of the program does.</w:t>
      </w:r>
    </w:p>
    <w:p w:rsidR="00000000" w:rsidDel="00000000" w:rsidP="00000000" w:rsidRDefault="00000000" w:rsidRPr="00000000" w14:paraId="00000029">
      <w:pPr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"test.txt"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ffffe" w:val="clear"/>
        <w:ind w:left="360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.write(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"Harkirat was here"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fffffe" w:val="clear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02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first line opens the file in write mode. The second line changes the text in the file to Harkirat was here. The last line closes the file.</w:t>
      </w:r>
    </w:p>
    <w:p w:rsidR="00000000" w:rsidDel="00000000" w:rsidP="00000000" w:rsidRDefault="00000000" w:rsidRPr="00000000" w14:paraId="0000002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and explain the difference between a “File Name” (type Python string) and </w:t>
        <w:br w:type="textWrapping"/>
        <w:t xml:space="preserve">a File Object (type Python object).</w:t>
      </w:r>
    </w:p>
    <w:p w:rsidR="00000000" w:rsidDel="00000000" w:rsidP="00000000" w:rsidRDefault="00000000" w:rsidRPr="00000000" w14:paraId="0000002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file objects are gained when you use the open function. It allows for alteration of the file name.</w:t>
      </w:r>
    </w:p>
    <w:p w:rsidR="00000000" w:rsidDel="00000000" w:rsidP="00000000" w:rsidRDefault="00000000" w:rsidRPr="00000000" w14:paraId="0000003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2: Reading &amp; Writing Files </w:t>
      </w:r>
    </w:p>
    <w:p w:rsidR="00000000" w:rsidDel="00000000" w:rsidP="00000000" w:rsidRDefault="00000000" w:rsidRPr="00000000" w14:paraId="00000034">
      <w:pPr>
        <w:ind w:left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text file to your project as follows: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“Add File” icon in the files pane/window.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“myfile.txt” and return.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“myfile.txt” is now open in the editor pane/window.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some text into “myfile.txt”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add several lines of text. A sample file contents could look like:</w:t>
      </w:r>
    </w:p>
    <w:p w:rsidR="00000000" w:rsidDel="00000000" w:rsidP="00000000" w:rsidRDefault="00000000" w:rsidRPr="00000000" w14:paraId="0000003B">
      <w:pPr>
        <w:ind w:left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Hello kind student</w:t>
      </w:r>
    </w:p>
    <w:p w:rsidR="00000000" w:rsidDel="00000000" w:rsidP="00000000" w:rsidRDefault="00000000" w:rsidRPr="00000000" w14:paraId="0000003D">
      <w:pPr>
        <w:ind w:left="72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This is a message from your computer</w:t>
      </w:r>
    </w:p>
    <w:p w:rsidR="00000000" w:rsidDel="00000000" w:rsidP="00000000" w:rsidRDefault="00000000" w:rsidRPr="00000000" w14:paraId="0000003E">
      <w:pPr>
        <w:ind w:left="72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I hope you are having fun learning to program</w:t>
      </w:r>
    </w:p>
    <w:p w:rsidR="00000000" w:rsidDel="00000000" w:rsidP="00000000" w:rsidRDefault="00000000" w:rsidRPr="00000000" w14:paraId="0000003F">
      <w:pPr>
        <w:ind w:left="720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Remember to ask Mr. Nestor questions when you don’t understand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that opens “myfile.txt” for reading and prints the contents to the file to the console display.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should also print out the number of lines in the file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listing of your program below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"test.txt"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21"/>
          <w:szCs w:val="21"/>
          <w:u w:val="none"/>
          <w:shd w:fill="auto" w:val="clear"/>
          <w:vertAlign w:val="baseline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(x)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.close()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My answer: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25.71428571428567" w:lineRule="auto"/>
        <w:ind w:left="36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fH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"file.txt"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pacing w:line="325.71428571428567" w:lineRule="auto"/>
        <w:ind w:left="360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numLines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D">
      <w:pPr>
        <w:spacing w:line="325.71428571428567" w:lineRule="auto"/>
        <w:ind w:left="36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line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fH :</w:t>
      </w:r>
    </w:p>
    <w:p w:rsidR="00000000" w:rsidDel="00000000" w:rsidP="00000000" w:rsidRDefault="00000000" w:rsidRPr="00000000" w14:paraId="0000004E">
      <w:pPr>
        <w:spacing w:line="325.71428571428567" w:lineRule="auto"/>
        <w:ind w:left="36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(line)</w:t>
      </w:r>
    </w:p>
    <w:p w:rsidR="00000000" w:rsidDel="00000000" w:rsidP="00000000" w:rsidRDefault="00000000" w:rsidRPr="00000000" w14:paraId="0000004F">
      <w:pPr>
        <w:spacing w:line="325.71428571428567" w:lineRule="auto"/>
        <w:ind w:left="360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numLines +=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0">
      <w:pPr>
        <w:spacing w:line="325.71428571428567" w:lineRule="auto"/>
        <w:ind w:left="360"/>
        <w:rPr>
          <w:rFonts w:ascii="Consolas" w:cs="Consolas" w:eastAsia="Consolas" w:hAnsi="Consolas"/>
          <w:color w:val="09885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25.71428571428567" w:lineRule="auto"/>
        <w:ind w:left="36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"Number of lines is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numLines)</w:t>
      </w:r>
    </w:p>
    <w:p w:rsidR="00000000" w:rsidDel="00000000" w:rsidP="00000000" w:rsidRDefault="00000000" w:rsidRPr="00000000" w14:paraId="00000052">
      <w:pPr>
        <w:ind w:left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that opens “myfile.txt” for appending new contents to the file.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“hard code” some commands to write new text to the file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use the close() method when your are finished. </w:t>
        <w:br w:type="textWrapping"/>
        <w:t xml:space="preserve">(What happens if you don’t?)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The new text is not written to the file.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tell that your program worked? (That the contents changed?)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You can check if the program worked by checking the contents of the file.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listing of your program below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"test.txt"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pacing w:line="325.71428571428567" w:lineRule="auto"/>
        <w:ind w:firstLine="72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.write(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"New text"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pacing w:line="325.71428571428567" w:lineRule="auto"/>
        <w:ind w:firstLine="720"/>
        <w:rPr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that opens “myfile.txt” for writing new contents to the file.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“hard code” some commands to write new text to the file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difference between appending and writing to a file.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Writing to a file replaces any previous information while appending adds new content.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listing of your program below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"test.txt"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pacing w:line="325.71428571428567" w:lineRule="auto"/>
        <w:ind w:firstLine="72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.write(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"New text"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pacing w:line="325.71428571428567" w:lineRule="auto"/>
        <w:ind w:firstLine="72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06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Level 3: Folders &amp; Binary Files </w:t>
      </w:r>
    </w:p>
    <w:p w:rsidR="00000000" w:rsidDel="00000000" w:rsidP="00000000" w:rsidRDefault="00000000" w:rsidRPr="00000000" w14:paraId="0000006C">
      <w:pPr>
        <w:ind w:left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folder called “resources” to your project as follows: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“Add Folder” icon in the files pane/window.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“resources” and return.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and drop your “myfile.txt”  file into the “resources” folder.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you program from Level 2 to see what happens.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it give an error?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The file is no longer in the location that it previously was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modify the file name string used by the open() function so that it also includes the “resources” folder?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You can modify the string so that it includes the open function by adding it before the file name when opening a file.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the open() function so that the program runs correctly and provide your program listing below.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"resources/test.txt"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pacing w:line="325.71428571428567" w:lineRule="auto"/>
        <w:ind w:firstLine="72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.read())</w:t>
      </w:r>
    </w:p>
    <w:p w:rsidR="00000000" w:rsidDel="00000000" w:rsidP="00000000" w:rsidRDefault="00000000" w:rsidRPr="00000000" w14:paraId="0000007B">
      <w:pPr>
        <w:spacing w:line="325.71428571428567" w:lineRule="auto"/>
        <w:ind w:firstLine="72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and explain the “Binary Mode” used to open files in a Python program.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‘rb’ mode and how is it different from the ‘r’ mode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‘rb’ mode is used to read binary files which is anything that is not a text file.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‘wb’ mode and how is it different from the ‘w’ mode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‘wb’ mode is used to write on binary files.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“Penguin.bmp” binary image file to your repl project as follows: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the “Penguin.bmp” file from the GitHub repository to your desktop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and drop the “Penguin.bmp” from your desktop to the “resources” folder in your repl project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the “Penguin.bmp” to make sure everything is ok.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your Level 2 program to open the “Penguin.bmp” and print its contents to the screen.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listing of your modified code below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"resources/Penguin.bmp"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"rb"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pacing w:line="325.71428571428567" w:lineRule="auto"/>
        <w:ind w:firstLine="72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.read())</w:t>
      </w:r>
    </w:p>
    <w:p w:rsidR="00000000" w:rsidDel="00000000" w:rsidP="00000000" w:rsidRDefault="00000000" w:rsidRPr="00000000" w14:paraId="0000008D">
      <w:pPr>
        <w:spacing w:line="325.71428571428567" w:lineRule="auto"/>
        <w:ind w:firstLine="72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what you see as output compared to the penguin image itself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 see a large amount of binary text. It consists of characters seperated by ‘/’s.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ICS2O0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Module B.4 Python File Access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LASS2019</w:t>
    </w:r>
  </w:p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forbeginners.com/files/reading-and-writing-files-in-python" TargetMode="External"/><Relationship Id="rId7" Type="http://schemas.openxmlformats.org/officeDocument/2006/relationships/hyperlink" Target="https://www.pythonforbeginners.com/cheatsheet/python-file-handling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