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FF53" w14:textId="6411C795" w:rsidR="000034DB" w:rsidRDefault="000034DB">
      <w:r>
        <w:t>Pattern for service method (logic)</w:t>
      </w:r>
    </w:p>
    <w:p w14:paraId="79A32C54" w14:textId="23879F21" w:rsidR="000034DB" w:rsidRDefault="000034DB" w:rsidP="000034DB">
      <w:pPr>
        <w:pStyle w:val="ListParagraph"/>
        <w:numPr>
          <w:ilvl w:val="0"/>
          <w:numId w:val="1"/>
        </w:numPr>
      </w:pPr>
      <w:r>
        <w:t>Checked that incoming parameters add values unless unable (ArgumentNullException)</w:t>
      </w:r>
    </w:p>
    <w:p w14:paraId="735CE0A7" w14:textId="54C496AD" w:rsidR="000034DB" w:rsidRDefault="000034DB" w:rsidP="000034DB">
      <w:pPr>
        <w:pStyle w:val="ListParagraph"/>
        <w:numPr>
          <w:ilvl w:val="0"/>
          <w:numId w:val="1"/>
        </w:numPr>
      </w:pPr>
      <w:r>
        <w:t>Collection of Business Rule violations</w:t>
      </w:r>
    </w:p>
    <w:p w14:paraId="14D5498F" w14:textId="472C87A9" w:rsidR="000034DB" w:rsidRDefault="000034DB" w:rsidP="000034DB">
      <w:pPr>
        <w:pStyle w:val="ListParagraph"/>
        <w:numPr>
          <w:ilvl w:val="0"/>
          <w:numId w:val="1"/>
        </w:numPr>
      </w:pPr>
      <w:r>
        <w:t xml:space="preserve">       Check Rule 1</w:t>
      </w:r>
    </w:p>
    <w:p w14:paraId="2FC4CC48" w14:textId="10F31FB9" w:rsidR="000034DB" w:rsidRDefault="000034DB" w:rsidP="000034DB">
      <w:pPr>
        <w:pStyle w:val="ListParagraph"/>
        <w:numPr>
          <w:ilvl w:val="0"/>
          <w:numId w:val="1"/>
        </w:numPr>
      </w:pPr>
      <w:r>
        <w:t xml:space="preserve">       Check rule 2</w:t>
      </w:r>
    </w:p>
    <w:p w14:paraId="5A14B800" w14:textId="30BAD931" w:rsidR="000034DB" w:rsidRDefault="000034DB" w:rsidP="000034DB">
      <w:pPr>
        <w:pStyle w:val="ListParagraph"/>
        <w:numPr>
          <w:ilvl w:val="0"/>
          <w:numId w:val="1"/>
        </w:numPr>
      </w:pPr>
      <w:r>
        <w:t>Staging logic</w:t>
      </w:r>
    </w:p>
    <w:p w14:paraId="0B2AFCD4" w14:textId="2B21D7F5" w:rsidR="000034DB" w:rsidRDefault="000034DB" w:rsidP="000034DB">
      <w:pPr>
        <w:pStyle w:val="ListParagraph"/>
        <w:numPr>
          <w:ilvl w:val="0"/>
          <w:numId w:val="1"/>
        </w:numPr>
      </w:pPr>
      <w:r>
        <w:t xml:space="preserve">           - create instances</w:t>
      </w:r>
    </w:p>
    <w:p w14:paraId="4C668F38" w14:textId="5ADFB080" w:rsidR="000034DB" w:rsidRDefault="000034DB" w:rsidP="000034DB">
      <w:pPr>
        <w:pStyle w:val="ListParagraph"/>
        <w:numPr>
          <w:ilvl w:val="0"/>
          <w:numId w:val="1"/>
        </w:numPr>
      </w:pPr>
      <w:r>
        <w:t xml:space="preserve">          -  staging add/update/delete</w:t>
      </w:r>
    </w:p>
    <w:p w14:paraId="5282FE2F" w14:textId="3E13AEE5" w:rsidR="000034DB" w:rsidRDefault="000034DB" w:rsidP="000034DB">
      <w:pPr>
        <w:pStyle w:val="ListParagraph"/>
        <w:numPr>
          <w:ilvl w:val="0"/>
          <w:numId w:val="1"/>
        </w:numPr>
      </w:pPr>
      <w:r>
        <w:t xml:space="preserve">         - set of records (loop)</w:t>
      </w:r>
    </w:p>
    <w:p w14:paraId="14296382" w14:textId="070BA245" w:rsidR="00C03808" w:rsidRDefault="00C03808" w:rsidP="000034DB">
      <w:pPr>
        <w:pStyle w:val="ListParagraph"/>
        <w:numPr>
          <w:ilvl w:val="0"/>
          <w:numId w:val="1"/>
        </w:numPr>
      </w:pPr>
      <w:r>
        <w:t>Test errors</w:t>
      </w:r>
    </w:p>
    <w:p w14:paraId="645CD4BB" w14:textId="3175E572" w:rsidR="00C03808" w:rsidRDefault="00C03808" w:rsidP="000034DB">
      <w:pPr>
        <w:pStyle w:val="ListParagraph"/>
        <w:numPr>
          <w:ilvl w:val="0"/>
          <w:numId w:val="1"/>
        </w:numPr>
      </w:pPr>
      <w:r>
        <w:t xml:space="preserve">         Yes – AggregateException</w:t>
      </w:r>
    </w:p>
    <w:p w14:paraId="79B811B3" w14:textId="706F1570" w:rsidR="00C03808" w:rsidRDefault="00C03808" w:rsidP="000034DB">
      <w:pPr>
        <w:pStyle w:val="ListParagraph"/>
        <w:numPr>
          <w:ilvl w:val="0"/>
          <w:numId w:val="1"/>
        </w:numPr>
      </w:pPr>
      <w:r>
        <w:t xml:space="preserve">         No – SaveChanges</w:t>
      </w:r>
    </w:p>
    <w:p w14:paraId="1F54A355" w14:textId="5A472EED" w:rsidR="00C03808" w:rsidRDefault="00C03808" w:rsidP="00C03808"/>
    <w:p w14:paraId="77E02BE9" w14:textId="6E018679" w:rsidR="00C03808" w:rsidRDefault="00C03808" w:rsidP="00C03808"/>
    <w:p w14:paraId="4B90C179" w14:textId="77162B0C" w:rsidR="00C03808" w:rsidRDefault="00C03808" w:rsidP="00C03808">
      <w:r>
        <w:t>CQRS</w:t>
      </w:r>
    </w:p>
    <w:sectPr w:rsidR="00C0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A10"/>
    <w:multiLevelType w:val="hybridMultilevel"/>
    <w:tmpl w:val="D338CA6A"/>
    <w:lvl w:ilvl="0" w:tplc="2344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8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DB"/>
    <w:rsid w:val="000034DB"/>
    <w:rsid w:val="00320893"/>
    <w:rsid w:val="004F5F23"/>
    <w:rsid w:val="007E24BA"/>
    <w:rsid w:val="00C03808"/>
    <w:rsid w:val="00C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C697"/>
  <w15:chartTrackingRefBased/>
  <w15:docId w15:val="{3F15F25E-87A0-4E18-9ABE-1C91A9DF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3</cp:revision>
  <dcterms:created xsi:type="dcterms:W3CDTF">2022-11-29T02:03:00Z</dcterms:created>
  <dcterms:modified xsi:type="dcterms:W3CDTF">2022-11-29T03:29:00Z</dcterms:modified>
</cp:coreProperties>
</file>