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2D" w:rsidRDefault="0036301B" w:rsidP="0036301B">
      <w:pPr>
        <w:jc w:val="center"/>
        <w:rPr>
          <w:sz w:val="32"/>
          <w:u w:val="single"/>
        </w:rPr>
      </w:pPr>
      <w:r w:rsidRPr="0036301B">
        <w:rPr>
          <w:sz w:val="32"/>
          <w:u w:val="single"/>
        </w:rPr>
        <w:t>Point of Sale specifications</w:t>
      </w:r>
    </w:p>
    <w:p w:rsidR="0036301B" w:rsidRDefault="0036301B" w:rsidP="0036301B">
      <w:pPr>
        <w:rPr>
          <w:sz w:val="24"/>
          <w:szCs w:val="24"/>
        </w:rPr>
      </w:pPr>
    </w:p>
    <w:p w:rsidR="0036301B" w:rsidRDefault="0036301B" w:rsidP="0036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product in database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ID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Name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Discount (percentage)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in inventory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Minimum number to keep on hand</w:t>
      </w:r>
    </w:p>
    <w:p w:rsidR="0036301B" w:rsidRDefault="0036301B" w:rsidP="0036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records in database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Organized by date</w:t>
      </w:r>
    </w:p>
    <w:p w:rsidR="0036301B" w:rsidRDefault="0036301B" w:rsidP="0036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  a Sale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cashier to enter any number of products by ID, or choose from list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up prices (adjusted for current discount) of chosen products, add them to receipt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cashier to enter a global discount ( from a coupon) and adjust receipt accordingly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to confirm/finalize a sale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a sale is complete, update inventory in the database</w:t>
      </w:r>
    </w:p>
    <w:p w:rsidR="0036301B" w:rsidRDefault="0036301B" w:rsidP="003630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all information about the sale in the records database</w:t>
      </w:r>
    </w:p>
    <w:p w:rsidR="00C74D98" w:rsidRDefault="00C74D98" w:rsidP="004D7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 the inventory numbers</w:t>
      </w:r>
    </w:p>
    <w:p w:rsidR="004D73F3" w:rsidRDefault="004D73F3" w:rsidP="004D73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an item goes below the minimum number, generate a purchase order</w:t>
      </w:r>
    </w:p>
    <w:p w:rsidR="004D73F3" w:rsidRDefault="004D73F3" w:rsidP="004D73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purchase order in the records database</w:t>
      </w:r>
    </w:p>
    <w:p w:rsidR="004D73F3" w:rsidRDefault="004D73F3" w:rsidP="004D73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the purchase order to a specified email address</w:t>
      </w:r>
    </w:p>
    <w:p w:rsidR="004D73F3" w:rsidRDefault="004D73F3" w:rsidP="004D7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Receive incoming products</w:t>
      </w:r>
    </w:p>
    <w:p w:rsidR="004D73F3" w:rsidRDefault="004D73F3" w:rsidP="004D73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entry  of products by ID or from list- same interface as for a sale</w:t>
      </w:r>
    </w:p>
    <w:p w:rsidR="004D73F3" w:rsidRDefault="004D73F3" w:rsidP="004D73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inventory numbers</w:t>
      </w:r>
    </w:p>
    <w:p w:rsidR="004D73F3" w:rsidRDefault="004D73F3" w:rsidP="004D73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all information about the shipment  in the records database</w:t>
      </w:r>
    </w:p>
    <w:p w:rsidR="004D73F3" w:rsidRDefault="004D73F3" w:rsidP="004D7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Administrative tasks</w:t>
      </w:r>
    </w:p>
    <w:p w:rsidR="004D73F3" w:rsidRDefault="004D73F3" w:rsidP="004D73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Export product database to printable format- including total inventory worth</w:t>
      </w:r>
    </w:p>
    <w:p w:rsidR="004D73F3" w:rsidRDefault="004D73F3" w:rsidP="004D73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Export printable audit trail data from records database- all, by day,</w:t>
      </w:r>
      <w:r w:rsidR="007F089B">
        <w:rPr>
          <w:sz w:val="24"/>
          <w:szCs w:val="24"/>
        </w:rPr>
        <w:t xml:space="preserve"> </w:t>
      </w:r>
      <w:r>
        <w:rPr>
          <w:sz w:val="24"/>
          <w:szCs w:val="24"/>
        </w:rPr>
        <w:t>month, year</w:t>
      </w:r>
    </w:p>
    <w:p w:rsidR="004D73F3" w:rsidRDefault="004D73F3" w:rsidP="004D73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values calculated from the records database</w:t>
      </w:r>
    </w:p>
    <w:p w:rsidR="004D73F3" w:rsidRDefault="004D73F3" w:rsidP="004D73F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Inventory worth</w:t>
      </w:r>
    </w:p>
    <w:p w:rsidR="004D73F3" w:rsidRDefault="004D73F3" w:rsidP="004D73F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Income from sales: total, by day, by month, by year</w:t>
      </w:r>
    </w:p>
    <w:p w:rsidR="00422715" w:rsidRDefault="00422715" w:rsidP="00422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new product to the inventory</w:t>
      </w:r>
    </w:p>
    <w:p w:rsidR="00422715" w:rsidRDefault="00422715" w:rsidP="00422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a product from the inventory</w:t>
      </w:r>
    </w:p>
    <w:p w:rsidR="00422715" w:rsidRDefault="00422715" w:rsidP="00422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Manually update all inventory values for a product</w:t>
      </w:r>
    </w:p>
    <w:p w:rsidR="00422715" w:rsidRDefault="00422715" w:rsidP="00422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Enter a discount for a category- overrides current discount for all items in category</w:t>
      </w:r>
    </w:p>
    <w:p w:rsidR="00422715" w:rsidRDefault="00422715" w:rsidP="004227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Limit</w:t>
      </w:r>
    </w:p>
    <w:p w:rsidR="00422715" w:rsidRDefault="00422715" w:rsidP="004227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 changing over time (average cost)</w:t>
      </w:r>
    </w:p>
    <w:p w:rsidR="00422715" w:rsidRPr="00422715" w:rsidRDefault="00422715" w:rsidP="004227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Returns!!</w:t>
      </w:r>
      <w:bookmarkStart w:id="0" w:name="_GoBack"/>
      <w:bookmarkEnd w:id="0"/>
    </w:p>
    <w:sectPr w:rsidR="00422715" w:rsidRPr="0042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901F6"/>
    <w:multiLevelType w:val="hybridMultilevel"/>
    <w:tmpl w:val="B172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1B"/>
    <w:rsid w:val="0034152D"/>
    <w:rsid w:val="0036301B"/>
    <w:rsid w:val="00422715"/>
    <w:rsid w:val="004D73F3"/>
    <w:rsid w:val="007F089B"/>
    <w:rsid w:val="00C7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44769-1EDD-4059-A812-72C92085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6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Keller</dc:creator>
  <cp:keywords/>
  <dc:description/>
  <cp:lastModifiedBy>Lissa Keller</cp:lastModifiedBy>
  <cp:revision>4</cp:revision>
  <dcterms:created xsi:type="dcterms:W3CDTF">2016-02-24T00:51:00Z</dcterms:created>
  <dcterms:modified xsi:type="dcterms:W3CDTF">2016-02-24T00:59:00Z</dcterms:modified>
</cp:coreProperties>
</file>