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400"/>
        <w:gridCol w:w="3040"/>
        <w:gridCol w:w="9465"/>
      </w:tblGrid>
      <w:tr w:rsidR="008F754C" w:rsidRPr="008F754C" w14:paraId="796AE123" w14:textId="77777777" w:rsidTr="008F754C">
        <w:trPr>
          <w:trHeight w:val="465"/>
        </w:trPr>
        <w:tc>
          <w:tcPr>
            <w:tcW w:w="14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0D07C" w14:textId="03A1C5D5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  <w:t xml:space="preserve">PELUQUERÍA MAQUIRRÚ - </w:t>
            </w:r>
            <w:r w:rsidRPr="008F75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CO"/>
                <w14:ligatures w14:val="none"/>
              </w:rPr>
              <w:t>USER STORIES</w:t>
            </w:r>
          </w:p>
        </w:tc>
      </w:tr>
      <w:tr w:rsidR="008F754C" w:rsidRPr="008F754C" w14:paraId="76992F80" w14:textId="77777777" w:rsidTr="008F754C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4BEF7B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2F0D96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TITULO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90D67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USUARIO</w:t>
            </w:r>
          </w:p>
        </w:tc>
        <w:tc>
          <w:tcPr>
            <w:tcW w:w="9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276D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CRITERIOS DE ACEPTACION</w:t>
            </w:r>
          </w:p>
        </w:tc>
      </w:tr>
      <w:tr w:rsidR="008F754C" w:rsidRPr="008F754C" w14:paraId="148DFE67" w14:textId="77777777" w:rsidTr="008F754C">
        <w:trPr>
          <w:trHeight w:val="30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C03676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63B8A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Registro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6DB8C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theme="minorHAnsi"/>
                <w:color w:val="000000"/>
                <w:kern w:val="0"/>
                <w:lang w:eastAsia="es-CO"/>
                <w14:ligatures w14:val="none"/>
              </w:rPr>
              <w:t>Como usuario invitado quiero poder registrarme y crear una cuenta nueva para poder reservar un turno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6F77" w14:textId="202D1F94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no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permitirá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agendamiento de turnos a invitados.</w:t>
            </w:r>
          </w:p>
        </w:tc>
      </w:tr>
      <w:tr w:rsidR="008F754C" w:rsidRPr="008F754C" w14:paraId="4D024941" w14:textId="77777777" w:rsidTr="008F754C">
        <w:trPr>
          <w:trHeight w:val="42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65648D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CF325E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CBFC05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0450" w14:textId="7777777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plataforma debe proporcionar un formulario de registro</w:t>
            </w:r>
          </w:p>
        </w:tc>
      </w:tr>
      <w:tr w:rsidR="008F754C" w:rsidRPr="008F754C" w14:paraId="1CFB9AD0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BC1146F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39CDA6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9345B9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C40A" w14:textId="75B9C4F3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formulario de registro debe pedir Nombre, correo,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teléfono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 contraseña y foto.</w:t>
            </w:r>
          </w:p>
        </w:tc>
      </w:tr>
      <w:tr w:rsidR="008F754C" w:rsidRPr="008F754C" w14:paraId="14C1B96A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B6ED59B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05966A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84B21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71D09" w14:textId="7777777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los campos deben ser obligatorios</w:t>
            </w:r>
          </w:p>
        </w:tc>
      </w:tr>
      <w:tr w:rsidR="008F754C" w:rsidRPr="008F754C" w14:paraId="2382425F" w14:textId="77777777" w:rsidTr="008F754C">
        <w:trPr>
          <w:trHeight w:val="6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F2D47F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CF06CC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4480D8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DC46" w14:textId="5183D6FA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mostrar un aviso de que se ha completado el registro y redirigir a la página de inicio de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sesión</w:t>
            </w:r>
          </w:p>
        </w:tc>
      </w:tr>
      <w:tr w:rsidR="008F754C" w:rsidRPr="008F754C" w14:paraId="3F75C502" w14:textId="77777777" w:rsidTr="008F754C">
        <w:trPr>
          <w:trHeight w:val="84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9014A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3585D" w14:textId="09CBFC3A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Iniciar sesión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1B184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usuario registrado quiero poder iniciar sesión con mis credenciales para poder reservar un turno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E49A" w14:textId="7777777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plataforma debe proporcionar un formulario de ingreso</w:t>
            </w:r>
          </w:p>
        </w:tc>
      </w:tr>
      <w:tr w:rsidR="008F754C" w:rsidRPr="008F754C" w14:paraId="007B3511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413A822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5E1FE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B853F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8FA9" w14:textId="599422DB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formulario debe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pedir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email y contraseña</w:t>
            </w:r>
          </w:p>
        </w:tc>
      </w:tr>
      <w:tr w:rsidR="008F754C" w:rsidRPr="008F754C" w14:paraId="1E1202C3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AF8B85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2597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6E0A6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06A" w14:textId="7777777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(opcional) recuperar contraseña</w:t>
            </w:r>
          </w:p>
        </w:tc>
      </w:tr>
      <w:tr w:rsidR="008F754C" w:rsidRPr="008F754C" w14:paraId="62D9B5F9" w14:textId="77777777" w:rsidTr="008F754C">
        <w:trPr>
          <w:trHeight w:val="6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0BDD3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7F228B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Reservar turno</w:t>
            </w:r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CEEA2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theme="minorHAnsi"/>
                <w:color w:val="000000"/>
                <w:kern w:val="0"/>
                <w:lang w:eastAsia="es-CO"/>
                <w14:ligatures w14:val="none"/>
              </w:rPr>
              <w:t>Como usuario registrado quiero poder reservar un turno (fecha y hora) para poder acceder a los servicios del establecimiento</w:t>
            </w:r>
          </w:p>
        </w:tc>
        <w:tc>
          <w:tcPr>
            <w:tcW w:w="94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A946" w14:textId="56A11615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proporcionar al usuario los horarios de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atención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establecimiento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lunes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 viernes 2pm a 8pm -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sábado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8am 12 m y 2 a 6pm</w:t>
            </w:r>
          </w:p>
        </w:tc>
      </w:tr>
      <w:tr w:rsidR="008F754C" w:rsidRPr="008F754C" w14:paraId="0189F8BF" w14:textId="77777777" w:rsidTr="008F754C">
        <w:trPr>
          <w:trHeight w:val="6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526FF9A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28913C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587FEB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1B08" w14:textId="70DB0C41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proporcionar un formulario donde el usuario pueda escoger la hora y el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día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(los campos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ser obligatorios)</w:t>
            </w:r>
          </w:p>
        </w:tc>
      </w:tr>
      <w:tr w:rsidR="008F754C" w:rsidRPr="008F754C" w14:paraId="73FE4BD6" w14:textId="77777777" w:rsidTr="008F754C">
        <w:trPr>
          <w:trHeight w:val="6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186E03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412C87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56084E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5E95" w14:textId="1B79A1E9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plataforma no debe permitir el agendamiento del turno fuera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los horarios establecidos por la peluquería</w:t>
            </w:r>
          </w:p>
        </w:tc>
      </w:tr>
      <w:tr w:rsidR="008F754C" w:rsidRPr="008F754C" w14:paraId="10A1E831" w14:textId="77777777" w:rsidTr="008F754C">
        <w:trPr>
          <w:trHeight w:val="60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DB040CB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B2B17E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501173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7185" w14:textId="6B9E0265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debe recibir un email de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confirmación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agendamiento del turno, fecha y hora</w:t>
            </w:r>
          </w:p>
        </w:tc>
      </w:tr>
      <w:tr w:rsidR="008F754C" w:rsidRPr="008F754C" w14:paraId="7A5E0D58" w14:textId="77777777" w:rsidTr="008F754C">
        <w:trPr>
          <w:trHeight w:val="435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55505B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88183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Consultar turnos agendados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8D38E2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theme="minorHAnsi"/>
                <w:color w:val="000000"/>
                <w:kern w:val="0"/>
                <w:lang w:eastAsia="es-CO"/>
                <w14:ligatures w14:val="none"/>
              </w:rPr>
              <w:t>Como usuario quiero consultar los turnos agendados.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1C14" w14:textId="21E5DB3E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proporcionar un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botón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consultar turnos agendados</w:t>
            </w:r>
          </w:p>
        </w:tc>
      </w:tr>
      <w:tr w:rsidR="008F754C" w:rsidRPr="008F754C" w14:paraId="217142B6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32E042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D1FE0D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0BE36F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E154" w14:textId="38AE4DA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plataforma debe mostrar los turnos agendados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ordenados de mas reciente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antiguo</w:t>
            </w:r>
          </w:p>
        </w:tc>
      </w:tr>
      <w:tr w:rsidR="008F754C" w:rsidRPr="008F754C" w14:paraId="79244295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11908E0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763B2A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C8802B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B728" w14:textId="7777777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plataforma no debe permitir modificar los turnos agendados</w:t>
            </w:r>
          </w:p>
        </w:tc>
      </w:tr>
      <w:tr w:rsidR="008F754C" w:rsidRPr="008F754C" w14:paraId="162D6736" w14:textId="77777777" w:rsidTr="008F754C">
        <w:trPr>
          <w:trHeight w:val="495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5226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B7E1B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Cancelar turnos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1A6DA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usuario quiero poder cancelar los turnos agendados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941" w14:textId="3EA2282C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proveer un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botón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cancelar turno</w:t>
            </w:r>
          </w:p>
        </w:tc>
      </w:tr>
      <w:tr w:rsidR="008F754C" w:rsidRPr="008F754C" w14:paraId="1FF040F2" w14:textId="77777777" w:rsidTr="008F754C">
        <w:trPr>
          <w:trHeight w:val="465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DD38DD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DB639B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890BAC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A192" w14:textId="77777777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plataforma no debe permitir la cancelación a menos de 24 horas de la hora agendada</w:t>
            </w:r>
          </w:p>
        </w:tc>
      </w:tr>
      <w:tr w:rsidR="008F754C" w:rsidRPr="008F754C" w14:paraId="2C0F6BDB" w14:textId="77777777" w:rsidTr="008F754C">
        <w:trPr>
          <w:trHeight w:val="3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F854C3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D8964D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0B0387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401E" w14:textId="524857F4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mostrar un mensaje de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éxito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al cancelar el turno</w:t>
            </w:r>
          </w:p>
        </w:tc>
      </w:tr>
      <w:tr w:rsidR="008F754C" w:rsidRPr="008F754C" w14:paraId="05457D47" w14:textId="77777777" w:rsidTr="008F754C">
        <w:trPr>
          <w:trHeight w:val="84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A989CC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84944" w14:textId="6DDFB1ED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Cerrar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sesión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F71F1" w14:textId="77777777" w:rsidR="008F754C" w:rsidRPr="008F754C" w:rsidRDefault="008F754C" w:rsidP="008F7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Como usuario registrado quiero poder cerrar sesión cuando no seguiré usando la plataforma.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2C41" w14:textId="45DC4ED5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proporcionar un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botón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cerrar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sesión</w:t>
            </w:r>
          </w:p>
        </w:tc>
      </w:tr>
      <w:tr w:rsidR="008F754C" w:rsidRPr="008F754C" w14:paraId="4DA94B2A" w14:textId="77777777" w:rsidTr="008F754C">
        <w:trPr>
          <w:trHeight w:val="60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5E3C118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738751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1B00D8" w14:textId="77777777" w:rsidR="008F754C" w:rsidRPr="008F754C" w:rsidRDefault="008F754C" w:rsidP="008F7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572E" w14:textId="0607CA1C" w:rsidR="008F754C" w:rsidRPr="008F754C" w:rsidRDefault="008F754C" w:rsidP="008F754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plataforma debe mostrar un aviso de que se ha cerrado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sesión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redirigir a la 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página</w:t>
            </w:r>
            <w:r w:rsidRPr="008F75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inicio</w:t>
            </w:r>
          </w:p>
        </w:tc>
      </w:tr>
    </w:tbl>
    <w:p w14:paraId="4E09C4D3" w14:textId="20B058C2" w:rsidR="00324ED8" w:rsidRDefault="00691C2C" w:rsidP="00324E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A0015" wp14:editId="3F3A825A">
                <wp:simplePos x="0" y="0"/>
                <wp:positionH relativeFrom="column">
                  <wp:posOffset>1466850</wp:posOffset>
                </wp:positionH>
                <wp:positionV relativeFrom="paragraph">
                  <wp:posOffset>549910</wp:posOffset>
                </wp:positionV>
                <wp:extent cx="2143125" cy="1459865"/>
                <wp:effectExtent l="0" t="0" r="66675" b="64135"/>
                <wp:wrapNone/>
                <wp:docPr id="98336830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45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0C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5.5pt;margin-top:43.3pt;width:168.75pt;height:1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</w:tblGrid>
      <w:tr w:rsidR="00324ED8" w14:paraId="1EDF64CF" w14:textId="77777777" w:rsidTr="00324ED8">
        <w:tc>
          <w:tcPr>
            <w:tcW w:w="3325" w:type="dxa"/>
          </w:tcPr>
          <w:p w14:paraId="31763516" w14:textId="5788CF5A" w:rsidR="00324ED8" w:rsidRDefault="00324ED8" w:rsidP="00324ED8">
            <w:proofErr w:type="spellStart"/>
            <w:r>
              <w:t>User</w:t>
            </w:r>
            <w:proofErr w:type="spellEnd"/>
          </w:p>
        </w:tc>
      </w:tr>
      <w:tr w:rsidR="00324ED8" w14:paraId="42A56010" w14:textId="77777777" w:rsidTr="00324ED8">
        <w:trPr>
          <w:trHeight w:val="1745"/>
        </w:trPr>
        <w:tc>
          <w:tcPr>
            <w:tcW w:w="3325" w:type="dxa"/>
          </w:tcPr>
          <w:p w14:paraId="2260C0CE" w14:textId="5D043082" w:rsidR="00324ED8" w:rsidRDefault="008F754C" w:rsidP="00324ED8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0EE15B" wp14:editId="6B3C1998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36194</wp:posOffset>
                      </wp:positionV>
                      <wp:extent cx="2981325" cy="45719"/>
                      <wp:effectExtent l="0" t="76200" r="9525" b="50165"/>
                      <wp:wrapNone/>
                      <wp:docPr id="1286270016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813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6AE48" id="Conector recto de flecha 1" o:spid="_x0000_s1026" type="#_x0000_t32" style="position:absolute;margin-left:110.6pt;margin-top:2.85pt;width:234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134C30" wp14:editId="4DC4540D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81280</wp:posOffset>
                      </wp:positionV>
                      <wp:extent cx="342900" cy="0"/>
                      <wp:effectExtent l="0" t="0" r="0" b="0"/>
                      <wp:wrapNone/>
                      <wp:docPr id="125863369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34859" id="Conector rec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6.4pt" to="109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0/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46909">
              <w:t>user</w:t>
            </w:r>
            <w:r w:rsidR="00324ED8">
              <w:t>ID</w:t>
            </w:r>
            <w:proofErr w:type="spellEnd"/>
          </w:p>
          <w:p w14:paraId="651E215F" w14:textId="16C50DD5" w:rsidR="00324ED8" w:rsidRDefault="00361552" w:rsidP="00324ED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full_name</w:t>
            </w:r>
            <w:proofErr w:type="spellEnd"/>
          </w:p>
          <w:p w14:paraId="03F4F644" w14:textId="09F6C455" w:rsidR="00324ED8" w:rsidRDefault="00361552" w:rsidP="00324ED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p</w:t>
            </w:r>
            <w:r w:rsidR="00A06F45">
              <w:t>h</w:t>
            </w:r>
            <w:r>
              <w:t>one_n</w:t>
            </w:r>
            <w:r w:rsidR="00324ED8">
              <w:t>umber</w:t>
            </w:r>
            <w:proofErr w:type="spellEnd"/>
          </w:p>
          <w:p w14:paraId="5F6B66DF" w14:textId="578753EC" w:rsidR="00324ED8" w:rsidRDefault="00324ED8" w:rsidP="00324ED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photo</w:t>
            </w:r>
            <w:proofErr w:type="spellEnd"/>
          </w:p>
          <w:p w14:paraId="7B2B2E8A" w14:textId="6421D951" w:rsidR="00324ED8" w:rsidRDefault="00B46909" w:rsidP="00361552">
            <w:pPr>
              <w:pStyle w:val="Prrafodelista"/>
              <w:numPr>
                <w:ilvl w:val="0"/>
                <w:numId w:val="3"/>
              </w:numPr>
            </w:pPr>
            <w:r>
              <w:t>email</w:t>
            </w:r>
          </w:p>
        </w:tc>
      </w:tr>
    </w:tbl>
    <w:tbl>
      <w:tblPr>
        <w:tblStyle w:val="Tablaconcuadrcula"/>
        <w:tblpPr w:leftFromText="141" w:rightFromText="141" w:vertAnchor="text" w:horzAnchor="page" w:tblpX="7081" w:tblpY="-242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B46909" w14:paraId="49EC2509" w14:textId="77777777" w:rsidTr="00B46909">
        <w:tc>
          <w:tcPr>
            <w:tcW w:w="3325" w:type="dxa"/>
          </w:tcPr>
          <w:p w14:paraId="1DA47A14" w14:textId="77777777" w:rsidR="00B46909" w:rsidRDefault="00B46909" w:rsidP="00B46909">
            <w:proofErr w:type="spellStart"/>
            <w:r>
              <w:t>Turn</w:t>
            </w:r>
            <w:proofErr w:type="spellEnd"/>
          </w:p>
        </w:tc>
      </w:tr>
      <w:tr w:rsidR="00B46909" w14:paraId="0992CAB5" w14:textId="77777777" w:rsidTr="00B46909">
        <w:trPr>
          <w:trHeight w:val="2132"/>
        </w:trPr>
        <w:tc>
          <w:tcPr>
            <w:tcW w:w="3325" w:type="dxa"/>
          </w:tcPr>
          <w:p w14:paraId="0355A6F6" w14:textId="60022A21" w:rsidR="00B46909" w:rsidRDefault="00B46909" w:rsidP="00B46909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turn</w:t>
            </w:r>
            <w:r w:rsidR="008F754C">
              <w:t>ID</w:t>
            </w:r>
            <w:proofErr w:type="spellEnd"/>
          </w:p>
          <w:p w14:paraId="18276F5F" w14:textId="77777777" w:rsidR="00B46909" w:rsidRDefault="00B46909" w:rsidP="00B46909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userID</w:t>
            </w:r>
            <w:proofErr w:type="spellEnd"/>
          </w:p>
          <w:p w14:paraId="152D36DF" w14:textId="77777777" w:rsidR="00B46909" w:rsidRDefault="00B46909" w:rsidP="00B46909">
            <w:pPr>
              <w:pStyle w:val="Prrafodelista"/>
              <w:numPr>
                <w:ilvl w:val="0"/>
                <w:numId w:val="5"/>
              </w:numPr>
            </w:pPr>
            <w:r>
              <w:t>date</w:t>
            </w:r>
          </w:p>
          <w:p w14:paraId="07F2D2EF" w14:textId="57F6A375" w:rsidR="00B46909" w:rsidRDefault="00B46909" w:rsidP="00B46909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hour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231"/>
        <w:tblW w:w="0" w:type="auto"/>
        <w:tblLook w:val="04A0" w:firstRow="1" w:lastRow="0" w:firstColumn="1" w:lastColumn="0" w:noHBand="0" w:noVBand="1"/>
      </w:tblPr>
      <w:tblGrid>
        <w:gridCol w:w="3325"/>
      </w:tblGrid>
      <w:tr w:rsidR="00691C2C" w14:paraId="00655D98" w14:textId="77777777" w:rsidTr="00691C2C">
        <w:tc>
          <w:tcPr>
            <w:tcW w:w="3325" w:type="dxa"/>
          </w:tcPr>
          <w:p w14:paraId="668B1304" w14:textId="77777777" w:rsidR="00691C2C" w:rsidRDefault="00691C2C" w:rsidP="00691C2C">
            <w:proofErr w:type="spellStart"/>
            <w:r>
              <w:t>Credentials</w:t>
            </w:r>
            <w:proofErr w:type="spellEnd"/>
          </w:p>
        </w:tc>
      </w:tr>
      <w:tr w:rsidR="00691C2C" w14:paraId="39DC8B54" w14:textId="77777777" w:rsidTr="00691C2C">
        <w:trPr>
          <w:trHeight w:val="1745"/>
        </w:trPr>
        <w:tc>
          <w:tcPr>
            <w:tcW w:w="3325" w:type="dxa"/>
          </w:tcPr>
          <w:p w14:paraId="4BC43B3A" w14:textId="77777777" w:rsidR="00691C2C" w:rsidRDefault="00691C2C" w:rsidP="00691C2C">
            <w:pPr>
              <w:pStyle w:val="Prrafodelista"/>
              <w:numPr>
                <w:ilvl w:val="0"/>
                <w:numId w:val="6"/>
              </w:numPr>
            </w:pPr>
            <w:r>
              <w:t>ID</w:t>
            </w:r>
          </w:p>
          <w:p w14:paraId="422103F4" w14:textId="77777777" w:rsidR="00691C2C" w:rsidRDefault="00691C2C" w:rsidP="00691C2C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userID</w:t>
            </w:r>
            <w:proofErr w:type="spellEnd"/>
          </w:p>
          <w:p w14:paraId="07A16E60" w14:textId="77777777" w:rsidR="00691C2C" w:rsidRDefault="00691C2C" w:rsidP="00691C2C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password</w:t>
            </w:r>
            <w:proofErr w:type="spellEnd"/>
          </w:p>
          <w:p w14:paraId="57141E55" w14:textId="77777777" w:rsidR="00691C2C" w:rsidRDefault="00691C2C" w:rsidP="00691C2C">
            <w:pPr>
              <w:pStyle w:val="Prrafodelista"/>
              <w:numPr>
                <w:ilvl w:val="0"/>
                <w:numId w:val="6"/>
              </w:numPr>
            </w:pPr>
          </w:p>
        </w:tc>
      </w:tr>
    </w:tbl>
    <w:tbl>
      <w:tblPr>
        <w:tblStyle w:val="Tablaconcuadrcula"/>
        <w:tblpPr w:leftFromText="141" w:rightFromText="141" w:vertAnchor="text" w:horzAnchor="page" w:tblpX="10396" w:tblpY="216"/>
        <w:tblW w:w="0" w:type="auto"/>
        <w:tblLook w:val="04A0" w:firstRow="1" w:lastRow="0" w:firstColumn="1" w:lastColumn="0" w:noHBand="0" w:noVBand="1"/>
      </w:tblPr>
      <w:tblGrid>
        <w:gridCol w:w="2591"/>
      </w:tblGrid>
      <w:tr w:rsidR="00691C2C" w14:paraId="5AECA195" w14:textId="77777777" w:rsidTr="00691C2C">
        <w:trPr>
          <w:trHeight w:val="268"/>
        </w:trPr>
        <w:tc>
          <w:tcPr>
            <w:tcW w:w="2591" w:type="dxa"/>
          </w:tcPr>
          <w:p w14:paraId="727057FE" w14:textId="06A82414" w:rsidR="00691C2C" w:rsidRDefault="00691C2C" w:rsidP="00691C2C">
            <w:proofErr w:type="spellStart"/>
            <w:r>
              <w:t>Business_time</w:t>
            </w:r>
            <w:proofErr w:type="spellEnd"/>
          </w:p>
        </w:tc>
      </w:tr>
      <w:tr w:rsidR="00691C2C" w14:paraId="6C24BBD5" w14:textId="77777777" w:rsidTr="00691C2C">
        <w:trPr>
          <w:trHeight w:val="1732"/>
        </w:trPr>
        <w:tc>
          <w:tcPr>
            <w:tcW w:w="2591" w:type="dxa"/>
          </w:tcPr>
          <w:p w14:paraId="1F82CBEC" w14:textId="77777777" w:rsidR="00691C2C" w:rsidRDefault="00691C2C" w:rsidP="00691C2C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Avail_days</w:t>
            </w:r>
            <w:proofErr w:type="spellEnd"/>
          </w:p>
          <w:p w14:paraId="66447AB7" w14:textId="02F56542" w:rsidR="00691C2C" w:rsidRDefault="00691C2C" w:rsidP="00691C2C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Avail_time</w:t>
            </w:r>
            <w:proofErr w:type="spellEnd"/>
          </w:p>
        </w:tc>
      </w:tr>
    </w:tbl>
    <w:p w14:paraId="766C97AA" w14:textId="0FF04225" w:rsidR="00324ED8" w:rsidRDefault="00324ED8" w:rsidP="00324ED8"/>
    <w:tbl>
      <w:tblPr>
        <w:tblStyle w:val="Tablaconcuadrcula"/>
        <w:tblpPr w:leftFromText="141" w:rightFromText="141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3325"/>
      </w:tblGrid>
      <w:tr w:rsidR="00691C2C" w14:paraId="7DBD577B" w14:textId="77777777" w:rsidTr="00691C2C">
        <w:tc>
          <w:tcPr>
            <w:tcW w:w="3325" w:type="dxa"/>
          </w:tcPr>
          <w:p w14:paraId="1D3462C1" w14:textId="5D15E366" w:rsidR="00691C2C" w:rsidRDefault="00691C2C" w:rsidP="00691C2C">
            <w:r>
              <w:t>mail</w:t>
            </w:r>
          </w:p>
        </w:tc>
      </w:tr>
      <w:tr w:rsidR="00691C2C" w14:paraId="6D014DE0" w14:textId="77777777" w:rsidTr="00691C2C">
        <w:trPr>
          <w:trHeight w:val="1745"/>
        </w:trPr>
        <w:tc>
          <w:tcPr>
            <w:tcW w:w="3325" w:type="dxa"/>
          </w:tcPr>
          <w:p w14:paraId="63D213ED" w14:textId="2BC1BAA4" w:rsidR="00691C2C" w:rsidRDefault="00691C2C" w:rsidP="00691C2C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157A04" wp14:editId="17E81D30">
                      <wp:simplePos x="0" y="0"/>
                      <wp:positionH relativeFrom="column">
                        <wp:posOffset>909319</wp:posOffset>
                      </wp:positionH>
                      <wp:positionV relativeFrom="paragraph">
                        <wp:posOffset>-1646555</wp:posOffset>
                      </wp:positionV>
                      <wp:extent cx="476250" cy="1733550"/>
                      <wp:effectExtent l="57150" t="0" r="19050" b="57150"/>
                      <wp:wrapNone/>
                      <wp:docPr id="199729422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73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491E4" id="Conector recto de flecha 1" o:spid="_x0000_s1026" type="#_x0000_t32" style="position:absolute;margin-left:71.6pt;margin-top:-129.65pt;width:37.5pt;height:13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userID</w:t>
            </w:r>
            <w:proofErr w:type="spellEnd"/>
          </w:p>
          <w:p w14:paraId="0D5349E3" w14:textId="616A1ED9" w:rsidR="00691C2C" w:rsidRDefault="00691C2C" w:rsidP="00691C2C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mailID</w:t>
            </w:r>
            <w:proofErr w:type="spellEnd"/>
          </w:p>
          <w:p w14:paraId="12C10AFA" w14:textId="77777777" w:rsidR="00691C2C" w:rsidRDefault="00691C2C" w:rsidP="00691C2C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email_type</w:t>
            </w:r>
            <w:proofErr w:type="spellEnd"/>
          </w:p>
          <w:p w14:paraId="4F904704" w14:textId="0B9AA1B2" w:rsidR="00691C2C" w:rsidRDefault="00691C2C" w:rsidP="00691C2C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content</w:t>
            </w:r>
            <w:proofErr w:type="spellEnd"/>
          </w:p>
        </w:tc>
      </w:tr>
    </w:tbl>
    <w:p w14:paraId="2DA05E73" w14:textId="11C7F528" w:rsidR="00361552" w:rsidRDefault="00361552" w:rsidP="00324ED8"/>
    <w:p w14:paraId="42699D25" w14:textId="3AFE4AB2" w:rsidR="00361552" w:rsidRDefault="00361552" w:rsidP="00324ED8"/>
    <w:p w14:paraId="6D238B9E" w14:textId="4459A682" w:rsidR="00361552" w:rsidRDefault="00361552" w:rsidP="00324ED8"/>
    <w:p w14:paraId="0BB4ACD1" w14:textId="77777777" w:rsidR="00361552" w:rsidRDefault="00361552" w:rsidP="00324ED8"/>
    <w:p w14:paraId="6D07E30F" w14:textId="77777777" w:rsidR="00361552" w:rsidRDefault="00361552" w:rsidP="00324ED8"/>
    <w:p w14:paraId="581C3455" w14:textId="77777777" w:rsidR="008F754C" w:rsidRDefault="008F754C" w:rsidP="00324ED8"/>
    <w:p w14:paraId="0EB91A11" w14:textId="77777777" w:rsidR="008F754C" w:rsidRDefault="008F754C" w:rsidP="00324ED8"/>
    <w:p w14:paraId="529C4DCD" w14:textId="77777777" w:rsidR="008F754C" w:rsidRDefault="008F754C" w:rsidP="00324ED8"/>
    <w:p w14:paraId="79C235E6" w14:textId="6E29BF49" w:rsidR="00324ED8" w:rsidRPr="008F754C" w:rsidRDefault="005E5B04" w:rsidP="00324ED8">
      <w:pPr>
        <w:rPr>
          <w:u w:val="single"/>
          <w:lang w:val="en-US"/>
        </w:rPr>
      </w:pPr>
      <w:hyperlink r:id="rId5" w:history="1">
        <w:r w:rsidRPr="005E5B04">
          <w:rPr>
            <w:rStyle w:val="Hipervnculo"/>
            <w:lang w:val="en-US"/>
          </w:rPr>
          <w:t xml:space="preserve">TypeScript Made Easy: Setting Up </w:t>
        </w:r>
        <w:proofErr w:type="spellStart"/>
        <w:r w:rsidRPr="005E5B04">
          <w:rPr>
            <w:rStyle w:val="Hipervnculo"/>
            <w:lang w:val="en-US"/>
          </w:rPr>
          <w:t>ESLint</w:t>
        </w:r>
        <w:proofErr w:type="spellEnd"/>
        <w:r w:rsidRPr="005E5B04">
          <w:rPr>
            <w:rStyle w:val="Hipervnculo"/>
            <w:lang w:val="en-US"/>
          </w:rPr>
          <w:t xml:space="preserve"> in </w:t>
        </w:r>
        <w:proofErr w:type="spellStart"/>
        <w:r w:rsidRPr="005E5B04">
          <w:rPr>
            <w:rStyle w:val="Hipervnculo"/>
            <w:lang w:val="en-US"/>
          </w:rPr>
          <w:t>VSCode</w:t>
        </w:r>
        <w:proofErr w:type="spellEnd"/>
        <w:r w:rsidRPr="005E5B04">
          <w:rPr>
            <w:rStyle w:val="Hipervnculo"/>
            <w:lang w:val="en-US"/>
          </w:rPr>
          <w:t xml:space="preserve"> (</w:t>
        </w:r>
        <w:proofErr w:type="spellStart"/>
        <w:r w:rsidRPr="005E5B04">
          <w:rPr>
            <w:rStyle w:val="Hipervnculo"/>
            <w:lang w:val="en-US"/>
          </w:rPr>
          <w:t>hashnode.dev</w:t>
        </w:r>
        <w:proofErr w:type="spellEnd"/>
        <w:r w:rsidRPr="005E5B04">
          <w:rPr>
            <w:rStyle w:val="Hipervnculo"/>
            <w:lang w:val="en-US"/>
          </w:rPr>
          <w:t>)</w:t>
        </w:r>
      </w:hyperlink>
      <w:r w:rsidRPr="005E5B04">
        <w:rPr>
          <w:lang w:val="en-US"/>
        </w:rPr>
        <w:t xml:space="preserve">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eslint</w:t>
      </w:r>
      <w:proofErr w:type="spellEnd"/>
    </w:p>
    <w:p w14:paraId="742AF2D0" w14:textId="665BCECA" w:rsidR="00361552" w:rsidRDefault="00361552" w:rsidP="00324ED8">
      <w:hyperlink r:id="rId6" w:history="1">
        <w:r w:rsidRPr="00622CDA">
          <w:rPr>
            <w:rStyle w:val="Hipervnculo"/>
          </w:rPr>
          <w:t>https://trello.com/</w:t>
        </w:r>
      </w:hyperlink>
      <w:r>
        <w:t xml:space="preserve"> </w:t>
      </w:r>
      <w:r w:rsidRPr="00361552">
        <w:t>Trello para hacer las tarjetitas d</w:t>
      </w:r>
      <w:r>
        <w:t>e tareas</w:t>
      </w:r>
    </w:p>
    <w:p w14:paraId="095B455C" w14:textId="77777777" w:rsidR="00361552" w:rsidRPr="00361552" w:rsidRDefault="00361552" w:rsidP="00324ED8">
      <w:hyperlink r:id="rId7" w:history="1">
        <w:proofErr w:type="spellStart"/>
        <w:r w:rsidRPr="00361552">
          <w:rPr>
            <w:rStyle w:val="Hipervnculo"/>
          </w:rPr>
          <w:t>Postgres</w:t>
        </w:r>
        <w:proofErr w:type="spellEnd"/>
        <w:r w:rsidRPr="00361552">
          <w:rPr>
            <w:rStyle w:val="Hipervnculo"/>
          </w:rPr>
          <w:t xml:space="preserve"> Sandbox</w:t>
        </w:r>
      </w:hyperlink>
      <w:r>
        <w:t xml:space="preserve"> </w:t>
      </w:r>
      <w:proofErr w:type="spellStart"/>
      <w:r>
        <w:t>Postgress</w:t>
      </w:r>
      <w:proofErr w:type="spellEnd"/>
      <w:r>
        <w:t xml:space="preserve"> para crear las bases de datos con relaciones</w:t>
      </w:r>
    </w:p>
    <w:p w14:paraId="09AAAE3E" w14:textId="7F3E0539" w:rsidR="00361552" w:rsidRPr="008F754C" w:rsidRDefault="00361552" w:rsidP="00324ED8">
      <w:pPr>
        <w:rPr>
          <w:u w:val="single"/>
        </w:rPr>
      </w:pPr>
    </w:p>
    <w:sectPr w:rsidR="00361552" w:rsidRPr="008F754C" w:rsidSect="00324ED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7FCC"/>
    <w:multiLevelType w:val="hybridMultilevel"/>
    <w:tmpl w:val="4006A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26C5"/>
    <w:multiLevelType w:val="hybridMultilevel"/>
    <w:tmpl w:val="FAFA0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1CCE"/>
    <w:multiLevelType w:val="hybridMultilevel"/>
    <w:tmpl w:val="7CEE1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5021"/>
    <w:multiLevelType w:val="hybridMultilevel"/>
    <w:tmpl w:val="255812D0"/>
    <w:lvl w:ilvl="0" w:tplc="863AC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26E11"/>
    <w:multiLevelType w:val="hybridMultilevel"/>
    <w:tmpl w:val="4006A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1213"/>
    <w:multiLevelType w:val="hybridMultilevel"/>
    <w:tmpl w:val="4006A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C6132"/>
    <w:multiLevelType w:val="hybridMultilevel"/>
    <w:tmpl w:val="328EE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34A33"/>
    <w:multiLevelType w:val="hybridMultilevel"/>
    <w:tmpl w:val="4006A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D18"/>
    <w:multiLevelType w:val="hybridMultilevel"/>
    <w:tmpl w:val="4006A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10024">
    <w:abstractNumId w:val="2"/>
  </w:num>
  <w:num w:numId="2" w16cid:durableId="1387534457">
    <w:abstractNumId w:val="1"/>
  </w:num>
  <w:num w:numId="3" w16cid:durableId="2057268201">
    <w:abstractNumId w:val="5"/>
  </w:num>
  <w:num w:numId="4" w16cid:durableId="2102022162">
    <w:abstractNumId w:val="0"/>
  </w:num>
  <w:num w:numId="5" w16cid:durableId="115368200">
    <w:abstractNumId w:val="3"/>
  </w:num>
  <w:num w:numId="6" w16cid:durableId="37903610">
    <w:abstractNumId w:val="8"/>
  </w:num>
  <w:num w:numId="7" w16cid:durableId="1450079258">
    <w:abstractNumId w:val="4"/>
  </w:num>
  <w:num w:numId="8" w16cid:durableId="1381054994">
    <w:abstractNumId w:val="7"/>
  </w:num>
  <w:num w:numId="9" w16cid:durableId="1019771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62"/>
    <w:rsid w:val="00324ED8"/>
    <w:rsid w:val="00361552"/>
    <w:rsid w:val="00404262"/>
    <w:rsid w:val="00585348"/>
    <w:rsid w:val="005E5B04"/>
    <w:rsid w:val="00691C2C"/>
    <w:rsid w:val="0070571C"/>
    <w:rsid w:val="00895878"/>
    <w:rsid w:val="008F754C"/>
    <w:rsid w:val="00901555"/>
    <w:rsid w:val="00A06F45"/>
    <w:rsid w:val="00A97107"/>
    <w:rsid w:val="00B46909"/>
    <w:rsid w:val="00F2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B34A"/>
  <w15:chartTrackingRefBased/>
  <w15:docId w15:val="{25991A83-25F3-4E0A-B49B-389F17C6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2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5B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tgres.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https://hypno.hashnode.dev/typescript-made-easy-setting-up-eslint-in-vs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Franco</dc:creator>
  <cp:keywords/>
  <dc:description/>
  <cp:lastModifiedBy>Diana Franco</cp:lastModifiedBy>
  <cp:revision>3</cp:revision>
  <dcterms:created xsi:type="dcterms:W3CDTF">2024-09-16T22:00:00Z</dcterms:created>
  <dcterms:modified xsi:type="dcterms:W3CDTF">2024-09-17T17:16:00Z</dcterms:modified>
</cp:coreProperties>
</file>