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D70E" w14:textId="73D51155" w:rsidR="00C00067" w:rsidRPr="009E285A" w:rsidRDefault="00855C9D" w:rsidP="00DC47C9">
      <w:pPr>
        <w:jc w:val="center"/>
        <w:rPr>
          <w:rFonts w:ascii="Arial Nova" w:hAnsi="Arial Nova"/>
          <w:sz w:val="40"/>
          <w:szCs w:val="40"/>
        </w:rPr>
      </w:pPr>
      <w:r w:rsidRPr="009E285A">
        <w:rPr>
          <w:rFonts w:ascii="Arial Nova" w:hAnsi="Arial Nova"/>
          <w:sz w:val="40"/>
          <w:szCs w:val="40"/>
        </w:rPr>
        <w:t xml:space="preserve">TeleSwan </w:t>
      </w:r>
      <w:r w:rsidR="00DC47C9" w:rsidRPr="009E285A">
        <w:rPr>
          <w:rFonts w:ascii="Arial Nova" w:hAnsi="Arial Nova"/>
          <w:sz w:val="40"/>
          <w:szCs w:val="40"/>
        </w:rPr>
        <w:t>User Stories</w:t>
      </w:r>
    </w:p>
    <w:p w14:paraId="19C93E72" w14:textId="1D3B5C19" w:rsidR="002F1539" w:rsidRPr="00201597" w:rsidRDefault="005833D7" w:rsidP="009E285A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 xml:space="preserve">(User Story 1) </w:t>
      </w:r>
      <w:r w:rsidR="00681CAD" w:rsidRPr="00201597">
        <w:rPr>
          <w:rFonts w:ascii="Arial Nova" w:hAnsi="Arial Nova"/>
          <w:sz w:val="32"/>
          <w:szCs w:val="32"/>
        </w:rPr>
        <w:t>Users should be able to Create an Account</w:t>
      </w:r>
      <w:r w:rsidR="00EA565C" w:rsidRPr="00201597">
        <w:rPr>
          <w:rFonts w:ascii="Arial Nova" w:hAnsi="Arial Nova"/>
          <w:sz w:val="32"/>
          <w:szCs w:val="32"/>
        </w:rPr>
        <w:t>.</w:t>
      </w:r>
      <w:r w:rsidR="00F82678" w:rsidRPr="00201597">
        <w:rPr>
          <w:rFonts w:ascii="Arial Nova" w:hAnsi="Arial Nova"/>
          <w:sz w:val="32"/>
          <w:szCs w:val="32"/>
        </w:rPr>
        <w:t xml:space="preserve"> (Completed</w:t>
      </w:r>
      <w:r w:rsidR="008B43A9" w:rsidRPr="00201597">
        <w:rPr>
          <w:rFonts w:ascii="Arial Nova" w:hAnsi="Arial Nova"/>
          <w:sz w:val="32"/>
          <w:szCs w:val="32"/>
        </w:rPr>
        <w:t xml:space="preserve"> </w:t>
      </w:r>
      <w:r w:rsidR="00E32E20" w:rsidRPr="00201597">
        <w:rPr>
          <w:rFonts w:ascii="Segoe UI Emoji" w:hAnsi="Segoe UI Emoji" w:cs="Segoe UI Emoji"/>
          <w:sz w:val="32"/>
          <w:szCs w:val="32"/>
        </w:rPr>
        <w:t>✅</w:t>
      </w:r>
      <w:r w:rsidR="00F82678" w:rsidRPr="00201597">
        <w:rPr>
          <w:rFonts w:ascii="Arial Nova" w:hAnsi="Arial Nova"/>
          <w:sz w:val="32"/>
          <w:szCs w:val="32"/>
        </w:rPr>
        <w:t>)</w:t>
      </w:r>
    </w:p>
    <w:p w14:paraId="76887A76" w14:textId="12B665CA" w:rsidR="00681CAD" w:rsidRPr="00201597" w:rsidRDefault="00DB4A36" w:rsidP="009E285A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>(User Story 2)</w:t>
      </w:r>
      <w:r w:rsidR="005D1760" w:rsidRPr="00201597">
        <w:rPr>
          <w:rFonts w:ascii="Arial Nova" w:hAnsi="Arial Nova"/>
          <w:sz w:val="32"/>
          <w:szCs w:val="32"/>
        </w:rPr>
        <w:t xml:space="preserve"> </w:t>
      </w:r>
      <w:r w:rsidR="00681CAD" w:rsidRPr="00201597">
        <w:rPr>
          <w:rFonts w:ascii="Arial Nova" w:hAnsi="Arial Nova"/>
          <w:sz w:val="32"/>
          <w:szCs w:val="32"/>
        </w:rPr>
        <w:t xml:space="preserve">Users should be able to Log </w:t>
      </w:r>
      <w:r w:rsidR="003B5708" w:rsidRPr="00201597">
        <w:rPr>
          <w:rFonts w:ascii="Arial Nova" w:hAnsi="Arial Nova"/>
          <w:sz w:val="32"/>
          <w:szCs w:val="32"/>
        </w:rPr>
        <w:t>into</w:t>
      </w:r>
      <w:r w:rsidR="00681CAD" w:rsidRPr="00201597">
        <w:rPr>
          <w:rFonts w:ascii="Arial Nova" w:hAnsi="Arial Nova"/>
          <w:sz w:val="32"/>
          <w:szCs w:val="32"/>
        </w:rPr>
        <w:t xml:space="preserve"> their account and remain logged in from their phone</w:t>
      </w:r>
      <w:r w:rsidR="00BE10E9" w:rsidRPr="00201597">
        <w:rPr>
          <w:rFonts w:ascii="Arial Nova" w:hAnsi="Arial Nova"/>
          <w:sz w:val="32"/>
          <w:szCs w:val="32"/>
        </w:rPr>
        <w:t xml:space="preserve">. </w:t>
      </w:r>
      <w:r w:rsidR="00A425C1" w:rsidRPr="00201597">
        <w:rPr>
          <w:rFonts w:ascii="Arial Nova" w:hAnsi="Arial Nova"/>
          <w:sz w:val="32"/>
          <w:szCs w:val="32"/>
        </w:rPr>
        <w:t xml:space="preserve">(Sessions stored in Async Storage) </w:t>
      </w:r>
      <w:r w:rsidR="00201597" w:rsidRPr="00201597">
        <w:rPr>
          <w:rFonts w:ascii="Segoe UI Emoji" w:hAnsi="Segoe UI Emoji" w:cs="Segoe UI Emoji"/>
          <w:sz w:val="32"/>
          <w:szCs w:val="32"/>
        </w:rPr>
        <w:t>✅</w:t>
      </w:r>
    </w:p>
    <w:p w14:paraId="6667C3F2" w14:textId="2F41C8CB" w:rsidR="00583272" w:rsidRPr="00201597" w:rsidRDefault="00201597" w:rsidP="00A425C1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 w:cs="Segoe UI Emoji"/>
          <w:sz w:val="32"/>
          <w:szCs w:val="32"/>
        </w:rPr>
        <w:t xml:space="preserve">(User Story </w:t>
      </w:r>
      <w:r w:rsidR="0066665D">
        <w:rPr>
          <w:rFonts w:ascii="Arial Nova" w:hAnsi="Arial Nova" w:cs="Segoe UI Emoji"/>
          <w:sz w:val="32"/>
          <w:szCs w:val="32"/>
        </w:rPr>
        <w:t>3</w:t>
      </w:r>
      <w:r w:rsidRPr="00201597">
        <w:rPr>
          <w:rFonts w:ascii="Arial Nova" w:hAnsi="Arial Nova" w:cs="Segoe UI Emoji"/>
          <w:sz w:val="32"/>
          <w:szCs w:val="32"/>
        </w:rPr>
        <w:t xml:space="preserve">) </w:t>
      </w:r>
      <w:r w:rsidR="00583272" w:rsidRPr="00201597">
        <w:rPr>
          <w:rFonts w:ascii="Arial Nova" w:hAnsi="Arial Nova"/>
          <w:sz w:val="32"/>
          <w:szCs w:val="32"/>
        </w:rPr>
        <w:t>Users should have a Profile Page</w:t>
      </w:r>
      <w:r w:rsidR="00EA565C" w:rsidRPr="00201597">
        <w:rPr>
          <w:rFonts w:ascii="Arial Nova" w:hAnsi="Arial Nova"/>
          <w:sz w:val="32"/>
          <w:szCs w:val="32"/>
        </w:rPr>
        <w:t>.</w:t>
      </w:r>
      <w:r w:rsidR="0066665D">
        <w:rPr>
          <w:rFonts w:ascii="Arial Nova" w:hAnsi="Arial Nova"/>
          <w:sz w:val="32"/>
          <w:szCs w:val="32"/>
        </w:rPr>
        <w:t xml:space="preserve"> </w:t>
      </w:r>
      <w:r w:rsidR="0066665D" w:rsidRPr="00201597">
        <w:rPr>
          <w:rFonts w:ascii="Segoe UI Emoji" w:hAnsi="Segoe UI Emoji" w:cs="Segoe UI Emoji"/>
          <w:sz w:val="32"/>
          <w:szCs w:val="32"/>
        </w:rPr>
        <w:t>❗</w:t>
      </w:r>
    </w:p>
    <w:p w14:paraId="0C049F08" w14:textId="1DD02343" w:rsidR="00D5133C" w:rsidRPr="00201597" w:rsidRDefault="00D5133C" w:rsidP="009E285A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 xml:space="preserve">(User Story </w:t>
      </w:r>
      <w:r w:rsidR="0066665D">
        <w:rPr>
          <w:rFonts w:ascii="Arial Nova" w:hAnsi="Arial Nova"/>
          <w:sz w:val="32"/>
          <w:szCs w:val="32"/>
        </w:rPr>
        <w:t>4</w:t>
      </w:r>
      <w:r w:rsidRPr="00201597">
        <w:rPr>
          <w:rFonts w:ascii="Arial Nova" w:hAnsi="Arial Nova"/>
          <w:sz w:val="32"/>
          <w:szCs w:val="32"/>
        </w:rPr>
        <w:t>) Users should be able to visit Other Users’ Profiles</w:t>
      </w:r>
      <w:r w:rsidR="00EA565C" w:rsidRPr="00201597">
        <w:rPr>
          <w:rFonts w:ascii="Arial Nova" w:hAnsi="Arial Nova"/>
          <w:sz w:val="32"/>
          <w:szCs w:val="32"/>
        </w:rPr>
        <w:t>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6F7F1F44" w14:textId="05349FC5" w:rsidR="008F348F" w:rsidRPr="00201597" w:rsidRDefault="008F348F" w:rsidP="009E285A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 xml:space="preserve">(User Story </w:t>
      </w:r>
      <w:r w:rsidR="0066665D">
        <w:rPr>
          <w:rFonts w:ascii="Arial Nova" w:hAnsi="Arial Nova"/>
          <w:sz w:val="32"/>
          <w:szCs w:val="32"/>
        </w:rPr>
        <w:t>5</w:t>
      </w:r>
      <w:r w:rsidRPr="00201597">
        <w:rPr>
          <w:rFonts w:ascii="Arial Nova" w:hAnsi="Arial Nova"/>
          <w:sz w:val="32"/>
          <w:szCs w:val="32"/>
        </w:rPr>
        <w:t xml:space="preserve">) Users should be able to </w:t>
      </w:r>
      <w:r w:rsidR="00700CC3" w:rsidRPr="00201597">
        <w:rPr>
          <w:rFonts w:ascii="Arial Nova" w:hAnsi="Arial Nova"/>
          <w:sz w:val="32"/>
          <w:szCs w:val="32"/>
        </w:rPr>
        <w:t xml:space="preserve">both </w:t>
      </w:r>
      <w:r w:rsidR="00131346" w:rsidRPr="00201597">
        <w:rPr>
          <w:rFonts w:ascii="Arial Nova" w:hAnsi="Arial Nova"/>
          <w:sz w:val="32"/>
          <w:szCs w:val="32"/>
        </w:rPr>
        <w:t xml:space="preserve">edit and </w:t>
      </w:r>
      <w:r w:rsidR="002E4FC3" w:rsidRPr="00201597">
        <w:rPr>
          <w:rFonts w:ascii="Arial Nova" w:hAnsi="Arial Nova"/>
          <w:sz w:val="32"/>
          <w:szCs w:val="32"/>
        </w:rPr>
        <w:t>set their profiles to</w:t>
      </w:r>
      <w:r w:rsidRPr="00201597">
        <w:rPr>
          <w:rFonts w:ascii="Arial Nova" w:hAnsi="Arial Nova"/>
          <w:sz w:val="32"/>
          <w:szCs w:val="32"/>
        </w:rPr>
        <w:t xml:space="preserve"> public or private</w:t>
      </w:r>
      <w:r w:rsidR="00EA565C" w:rsidRPr="00201597">
        <w:rPr>
          <w:rFonts w:ascii="Arial Nova" w:hAnsi="Arial Nova"/>
          <w:sz w:val="32"/>
          <w:szCs w:val="32"/>
        </w:rPr>
        <w:t>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426475F2" w14:textId="4DFF4A22" w:rsidR="002E4FC3" w:rsidRPr="00201597" w:rsidRDefault="002E4FC3" w:rsidP="009E285A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 xml:space="preserve">(User Story </w:t>
      </w:r>
      <w:r w:rsidR="0066665D">
        <w:rPr>
          <w:rFonts w:ascii="Arial Nova" w:hAnsi="Arial Nova"/>
          <w:sz w:val="32"/>
          <w:szCs w:val="32"/>
        </w:rPr>
        <w:t>6</w:t>
      </w:r>
      <w:r w:rsidRPr="00201597">
        <w:rPr>
          <w:rFonts w:ascii="Arial Nova" w:hAnsi="Arial Nova"/>
          <w:sz w:val="32"/>
          <w:szCs w:val="32"/>
        </w:rPr>
        <w:t>) Users should be able</w:t>
      </w:r>
      <w:r w:rsidR="0007599A" w:rsidRPr="00201597">
        <w:rPr>
          <w:rFonts w:ascii="Arial Nova" w:hAnsi="Arial Nova"/>
          <w:sz w:val="32"/>
          <w:szCs w:val="32"/>
        </w:rPr>
        <w:t xml:space="preserve"> to </w:t>
      </w:r>
      <w:r w:rsidR="00E75B86" w:rsidRPr="00201597">
        <w:rPr>
          <w:rFonts w:ascii="Arial Nova" w:hAnsi="Arial Nova"/>
          <w:sz w:val="32"/>
          <w:szCs w:val="32"/>
        </w:rPr>
        <w:t xml:space="preserve">look up </w:t>
      </w:r>
      <w:r w:rsidR="00F068C8" w:rsidRPr="00201597">
        <w:rPr>
          <w:rFonts w:ascii="Arial Nova" w:hAnsi="Arial Nova"/>
          <w:sz w:val="32"/>
          <w:szCs w:val="32"/>
        </w:rPr>
        <w:t xml:space="preserve">other </w:t>
      </w:r>
      <w:r w:rsidR="00E75B86" w:rsidRPr="00201597">
        <w:rPr>
          <w:rFonts w:ascii="Arial Nova" w:hAnsi="Arial Nova"/>
          <w:sz w:val="32"/>
          <w:szCs w:val="32"/>
        </w:rPr>
        <w:t>users’ profiles</w:t>
      </w:r>
      <w:r w:rsidR="00F068C8" w:rsidRPr="00201597">
        <w:rPr>
          <w:rFonts w:ascii="Arial Nova" w:hAnsi="Arial Nova"/>
          <w:sz w:val="32"/>
          <w:szCs w:val="32"/>
        </w:rPr>
        <w:t xml:space="preserve"> using the </w:t>
      </w:r>
      <w:r w:rsidR="001E3110" w:rsidRPr="00201597">
        <w:rPr>
          <w:rFonts w:ascii="Arial Nova" w:hAnsi="Arial Nova"/>
          <w:sz w:val="32"/>
          <w:szCs w:val="32"/>
        </w:rPr>
        <w:t>P</w:t>
      </w:r>
      <w:r w:rsidR="00F068C8" w:rsidRPr="00201597">
        <w:rPr>
          <w:rFonts w:ascii="Arial Nova" w:hAnsi="Arial Nova"/>
          <w:sz w:val="32"/>
          <w:szCs w:val="32"/>
        </w:rPr>
        <w:t xml:space="preserve">rofile </w:t>
      </w:r>
      <w:r w:rsidR="001E3110" w:rsidRPr="00201597">
        <w:rPr>
          <w:rFonts w:ascii="Arial Nova" w:hAnsi="Arial Nova"/>
          <w:sz w:val="32"/>
          <w:szCs w:val="32"/>
        </w:rPr>
        <w:t>S</w:t>
      </w:r>
      <w:r w:rsidR="00F068C8" w:rsidRPr="00201597">
        <w:rPr>
          <w:rFonts w:ascii="Arial Nova" w:hAnsi="Arial Nova"/>
          <w:sz w:val="32"/>
          <w:szCs w:val="32"/>
        </w:rPr>
        <w:t xml:space="preserve">earch </w:t>
      </w:r>
      <w:r w:rsidR="001E3110" w:rsidRPr="00201597">
        <w:rPr>
          <w:rFonts w:ascii="Arial Nova" w:hAnsi="Arial Nova"/>
          <w:sz w:val="32"/>
          <w:szCs w:val="32"/>
        </w:rPr>
        <w:t>S</w:t>
      </w:r>
      <w:r w:rsidR="00F068C8" w:rsidRPr="00201597">
        <w:rPr>
          <w:rFonts w:ascii="Arial Nova" w:hAnsi="Arial Nova"/>
          <w:sz w:val="32"/>
          <w:szCs w:val="32"/>
        </w:rPr>
        <w:t>creen</w:t>
      </w:r>
      <w:r w:rsidR="00E23BDC" w:rsidRPr="00201597">
        <w:rPr>
          <w:rFonts w:ascii="Arial Nova" w:hAnsi="Arial Nova"/>
          <w:sz w:val="32"/>
          <w:szCs w:val="32"/>
        </w:rPr>
        <w:t>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5F2EA210" w14:textId="09A915AE" w:rsidR="00DB1ADE" w:rsidRPr="00201597" w:rsidRDefault="00F01E08" w:rsidP="00DB1ADE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 xml:space="preserve">(User Story </w:t>
      </w:r>
      <w:r w:rsidR="0066665D">
        <w:rPr>
          <w:rFonts w:ascii="Arial Nova" w:hAnsi="Arial Nova"/>
          <w:sz w:val="32"/>
          <w:szCs w:val="32"/>
        </w:rPr>
        <w:t>7</w:t>
      </w:r>
      <w:r w:rsidRPr="00201597">
        <w:rPr>
          <w:rFonts w:ascii="Arial Nova" w:hAnsi="Arial Nova"/>
          <w:sz w:val="32"/>
          <w:szCs w:val="32"/>
        </w:rPr>
        <w:t xml:space="preserve">) </w:t>
      </w:r>
      <w:r w:rsidR="009E285A" w:rsidRPr="00201597">
        <w:rPr>
          <w:rFonts w:ascii="Arial Nova" w:hAnsi="Arial Nova"/>
          <w:sz w:val="32"/>
          <w:szCs w:val="32"/>
        </w:rPr>
        <w:t>Users should be able to</w:t>
      </w:r>
      <w:r w:rsidR="002B0E55" w:rsidRPr="00201597">
        <w:rPr>
          <w:rFonts w:ascii="Arial Nova" w:hAnsi="Arial Nova"/>
          <w:sz w:val="32"/>
          <w:szCs w:val="32"/>
        </w:rPr>
        <w:t xml:space="preserve"> View,</w:t>
      </w:r>
      <w:r w:rsidR="009E285A" w:rsidRPr="00201597">
        <w:rPr>
          <w:rFonts w:ascii="Arial Nova" w:hAnsi="Arial Nova"/>
          <w:sz w:val="32"/>
          <w:szCs w:val="32"/>
        </w:rPr>
        <w:t xml:space="preserve"> </w:t>
      </w:r>
      <w:r w:rsidR="003E4A20" w:rsidRPr="00201597">
        <w:rPr>
          <w:rFonts w:ascii="Arial Nova" w:hAnsi="Arial Nova"/>
          <w:sz w:val="32"/>
          <w:szCs w:val="32"/>
        </w:rPr>
        <w:t>Follow, Unfollow,</w:t>
      </w:r>
      <w:r w:rsidR="00DB1ADE" w:rsidRPr="00201597">
        <w:rPr>
          <w:rFonts w:ascii="Arial Nova" w:hAnsi="Arial Nova"/>
          <w:sz w:val="32"/>
          <w:szCs w:val="32"/>
        </w:rPr>
        <w:t xml:space="preserve"> </w:t>
      </w:r>
      <w:r w:rsidR="003E4A20" w:rsidRPr="00201597">
        <w:rPr>
          <w:rFonts w:ascii="Arial Nova" w:hAnsi="Arial Nova"/>
          <w:sz w:val="32"/>
          <w:szCs w:val="32"/>
        </w:rPr>
        <w:t>remove Follows</w:t>
      </w:r>
      <w:r w:rsidR="00DB1ADE" w:rsidRPr="00201597">
        <w:rPr>
          <w:rFonts w:ascii="Arial Nova" w:hAnsi="Arial Nova"/>
          <w:sz w:val="32"/>
          <w:szCs w:val="32"/>
        </w:rPr>
        <w:t>, and Profile Viewers</w:t>
      </w:r>
      <w:r w:rsidR="003E4A20" w:rsidRPr="00201597">
        <w:rPr>
          <w:rFonts w:ascii="Arial Nova" w:hAnsi="Arial Nova"/>
          <w:sz w:val="32"/>
          <w:szCs w:val="32"/>
        </w:rPr>
        <w:t xml:space="preserve"> from their profile.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2BBF8D1F" w14:textId="502B4DDE" w:rsidR="00DB1ADE" w:rsidRPr="00201597" w:rsidRDefault="005F39D8" w:rsidP="00DB1ADE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 xml:space="preserve">(User Story </w:t>
      </w:r>
      <w:r w:rsidR="0066665D">
        <w:rPr>
          <w:rFonts w:ascii="Arial Nova" w:hAnsi="Arial Nova"/>
          <w:sz w:val="32"/>
          <w:szCs w:val="32"/>
        </w:rPr>
        <w:t>8</w:t>
      </w:r>
      <w:r w:rsidRPr="00201597">
        <w:rPr>
          <w:rFonts w:ascii="Arial Nova" w:hAnsi="Arial Nova"/>
          <w:sz w:val="32"/>
          <w:szCs w:val="32"/>
        </w:rPr>
        <w:t>) Users should be able to Block other users.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37FEF976" w14:textId="1512BA0B" w:rsidR="006A7FE3" w:rsidRPr="00201597" w:rsidRDefault="006A7FE3" w:rsidP="00DB1ADE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 xml:space="preserve">(User Story </w:t>
      </w:r>
      <w:r w:rsidR="0066665D">
        <w:rPr>
          <w:rFonts w:ascii="Arial Nova" w:hAnsi="Arial Nova"/>
          <w:sz w:val="32"/>
          <w:szCs w:val="32"/>
        </w:rPr>
        <w:t>9</w:t>
      </w:r>
      <w:r w:rsidRPr="00201597">
        <w:rPr>
          <w:rFonts w:ascii="Arial Nova" w:hAnsi="Arial Nova"/>
          <w:sz w:val="32"/>
          <w:szCs w:val="32"/>
        </w:rPr>
        <w:t xml:space="preserve">) </w:t>
      </w:r>
      <w:r w:rsidR="00A15B34" w:rsidRPr="00201597">
        <w:rPr>
          <w:rFonts w:ascii="Arial Nova" w:hAnsi="Arial Nova"/>
          <w:sz w:val="32"/>
          <w:szCs w:val="32"/>
        </w:rPr>
        <w:t>Users should be able to create Posts with Images and Videos, View the post</w:t>
      </w:r>
      <w:r w:rsidR="00F4100E" w:rsidRPr="00201597">
        <w:rPr>
          <w:rFonts w:ascii="Arial Nova" w:hAnsi="Arial Nova"/>
          <w:sz w:val="32"/>
          <w:szCs w:val="32"/>
        </w:rPr>
        <w:t xml:space="preserve"> on their profile (or view posts in some other user’s profile)</w:t>
      </w:r>
      <w:r w:rsidR="00A15B34" w:rsidRPr="00201597">
        <w:rPr>
          <w:rFonts w:ascii="Arial Nova" w:hAnsi="Arial Nova"/>
          <w:sz w:val="32"/>
          <w:szCs w:val="32"/>
        </w:rPr>
        <w:t xml:space="preserve">, and swipe between the contents of </w:t>
      </w:r>
      <w:r w:rsidR="001C2E82" w:rsidRPr="00201597">
        <w:rPr>
          <w:rFonts w:ascii="Arial Nova" w:hAnsi="Arial Nova"/>
          <w:sz w:val="32"/>
          <w:szCs w:val="32"/>
        </w:rPr>
        <w:t>any</w:t>
      </w:r>
      <w:r w:rsidR="00A15B34" w:rsidRPr="00201597">
        <w:rPr>
          <w:rFonts w:ascii="Arial Nova" w:hAnsi="Arial Nova"/>
          <w:sz w:val="32"/>
          <w:szCs w:val="32"/>
        </w:rPr>
        <w:t xml:space="preserve"> post.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4053652E" w14:textId="38A7CF11" w:rsidR="000E28F2" w:rsidRPr="00201597" w:rsidRDefault="00C75908" w:rsidP="00DE4B68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>(User Story 1</w:t>
      </w:r>
      <w:r w:rsidR="0066665D">
        <w:rPr>
          <w:rFonts w:ascii="Arial Nova" w:hAnsi="Arial Nova"/>
          <w:sz w:val="32"/>
          <w:szCs w:val="32"/>
        </w:rPr>
        <w:t>0</w:t>
      </w:r>
      <w:r w:rsidRPr="00201597">
        <w:rPr>
          <w:rFonts w:ascii="Arial Nova" w:hAnsi="Arial Nova"/>
          <w:sz w:val="32"/>
          <w:szCs w:val="32"/>
        </w:rPr>
        <w:t xml:space="preserve">) Users should be able to Like, Dislike, Remove Likes, Remove Dislikes, </w:t>
      </w:r>
      <w:r w:rsidR="00DE4B68" w:rsidRPr="00201597">
        <w:rPr>
          <w:rFonts w:ascii="Arial Nova" w:hAnsi="Arial Nova"/>
          <w:sz w:val="32"/>
          <w:szCs w:val="32"/>
        </w:rPr>
        <w:t xml:space="preserve">Save </w:t>
      </w:r>
      <w:r w:rsidRPr="00201597">
        <w:rPr>
          <w:rFonts w:ascii="Arial Nova" w:hAnsi="Arial Nova"/>
          <w:sz w:val="32"/>
          <w:szCs w:val="32"/>
        </w:rPr>
        <w:t>and comment on posts.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4CFEC1A7" w14:textId="063084BA" w:rsidR="00A425C1" w:rsidRPr="00201597" w:rsidRDefault="00F904F8" w:rsidP="00A425C1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>(User Story 1</w:t>
      </w:r>
      <w:r w:rsidR="0066665D">
        <w:rPr>
          <w:rFonts w:ascii="Arial Nova" w:hAnsi="Arial Nova"/>
          <w:sz w:val="32"/>
          <w:szCs w:val="32"/>
        </w:rPr>
        <w:t>1</w:t>
      </w:r>
      <w:r w:rsidRPr="00201597">
        <w:rPr>
          <w:rFonts w:ascii="Arial Nova" w:hAnsi="Arial Nova"/>
          <w:sz w:val="32"/>
          <w:szCs w:val="32"/>
        </w:rPr>
        <w:t>) Users should be able to Send Text Direct Messages</w:t>
      </w:r>
      <w:r w:rsidR="0016666C" w:rsidRPr="00201597">
        <w:rPr>
          <w:rFonts w:ascii="Arial Nova" w:hAnsi="Arial Nova"/>
          <w:sz w:val="32"/>
          <w:szCs w:val="32"/>
        </w:rPr>
        <w:t xml:space="preserve"> to other users.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2FD95CF7" w14:textId="2A65AF4C" w:rsidR="00131346" w:rsidRPr="00201597" w:rsidRDefault="00131346" w:rsidP="00DE4B68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lastRenderedPageBreak/>
        <w:t>(User Story 1</w:t>
      </w:r>
      <w:r w:rsidR="0066665D">
        <w:rPr>
          <w:rFonts w:ascii="Arial Nova" w:hAnsi="Arial Nova"/>
          <w:sz w:val="32"/>
          <w:szCs w:val="32"/>
        </w:rPr>
        <w:t>2</w:t>
      </w:r>
      <w:r w:rsidRPr="00201597">
        <w:rPr>
          <w:rFonts w:ascii="Arial Nova" w:hAnsi="Arial Nova"/>
          <w:sz w:val="32"/>
          <w:szCs w:val="32"/>
        </w:rPr>
        <w:t>) Users should be able to Send</w:t>
      </w:r>
      <w:r w:rsidR="002B363D" w:rsidRPr="00201597">
        <w:rPr>
          <w:rFonts w:ascii="Arial Nova" w:hAnsi="Arial Nova"/>
          <w:sz w:val="32"/>
          <w:szCs w:val="32"/>
        </w:rPr>
        <w:t xml:space="preserve"> Images, Videos and Posts as Direct Messages to other users.</w:t>
      </w:r>
      <w:r w:rsidR="005868C3" w:rsidRPr="00201597">
        <w:rPr>
          <w:rFonts w:ascii="Arial Nova" w:hAnsi="Arial Nova"/>
          <w:sz w:val="32"/>
          <w:szCs w:val="32"/>
        </w:rPr>
        <w:t xml:space="preserve"> User should also be able to like a text message</w:t>
      </w:r>
      <w:r w:rsidR="00176E4E" w:rsidRPr="00201597">
        <w:rPr>
          <w:rFonts w:ascii="Arial Nova" w:hAnsi="Arial Nova"/>
          <w:sz w:val="32"/>
          <w:szCs w:val="32"/>
        </w:rPr>
        <w:t>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00F13496" w14:textId="76C7972F" w:rsidR="00A425C1" w:rsidRPr="00201597" w:rsidRDefault="00F95F97" w:rsidP="00A425C1">
      <w:pPr>
        <w:pStyle w:val="ListParagraph"/>
        <w:numPr>
          <w:ilvl w:val="0"/>
          <w:numId w:val="7"/>
        </w:numPr>
        <w:rPr>
          <w:rFonts w:ascii="Arial Nova" w:hAnsi="Arial Nova"/>
          <w:sz w:val="32"/>
          <w:szCs w:val="32"/>
        </w:rPr>
      </w:pPr>
      <w:r w:rsidRPr="00201597">
        <w:rPr>
          <w:rFonts w:ascii="Arial Nova" w:hAnsi="Arial Nova"/>
          <w:sz w:val="32"/>
          <w:szCs w:val="32"/>
        </w:rPr>
        <w:t>(User Story 1</w:t>
      </w:r>
      <w:r w:rsidR="0066665D">
        <w:rPr>
          <w:rFonts w:ascii="Arial Nova" w:hAnsi="Arial Nova"/>
          <w:sz w:val="32"/>
          <w:szCs w:val="32"/>
        </w:rPr>
        <w:t>3</w:t>
      </w:r>
      <w:r w:rsidRPr="00201597">
        <w:rPr>
          <w:rFonts w:ascii="Arial Nova" w:hAnsi="Arial Nova"/>
          <w:sz w:val="32"/>
          <w:szCs w:val="32"/>
        </w:rPr>
        <w:t>)</w:t>
      </w:r>
      <w:r w:rsidR="00CF2E5A" w:rsidRPr="00201597">
        <w:rPr>
          <w:rFonts w:ascii="Arial Nova" w:hAnsi="Arial Nova"/>
          <w:sz w:val="32"/>
          <w:szCs w:val="32"/>
        </w:rPr>
        <w:t xml:space="preserve"> </w:t>
      </w:r>
      <w:r w:rsidR="00F41000" w:rsidRPr="00201597">
        <w:rPr>
          <w:rFonts w:ascii="Arial Nova" w:hAnsi="Arial Nova"/>
          <w:sz w:val="32"/>
          <w:szCs w:val="32"/>
        </w:rPr>
        <w:t>Users should be able to view their “Feed” with posts from themselves and all the users they follow.</w:t>
      </w:r>
      <w:r w:rsidR="00C44D4A" w:rsidRPr="00201597">
        <w:rPr>
          <w:rFonts w:ascii="Arial Nova" w:hAnsi="Arial Nova"/>
          <w:sz w:val="32"/>
          <w:szCs w:val="32"/>
        </w:rPr>
        <w:t xml:space="preserve"> </w:t>
      </w:r>
      <w:r w:rsidR="00C44D4A" w:rsidRPr="00201597">
        <w:rPr>
          <mc:AlternateContent>
            <mc:Choice Requires="w16se">
              <w:rFonts w:ascii="Arial Nova" w:hAnsi="Arial Nov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265F93E1" w14:textId="68A126CE" w:rsidR="00204D0C" w:rsidRPr="009132BF" w:rsidRDefault="009132BF" w:rsidP="009132BF">
      <w:pPr>
        <w:tabs>
          <w:tab w:val="left" w:pos="3632"/>
        </w:tabs>
        <w:jc w:val="center"/>
        <w:rPr>
          <w:rFonts w:ascii="Arial Nova" w:hAnsi="Arial Nova"/>
          <w:sz w:val="40"/>
          <w:szCs w:val="40"/>
        </w:rPr>
      </w:pPr>
      <w:r w:rsidRPr="009132BF">
        <w:rPr>
          <w:rFonts w:ascii="Arial Nova" w:hAnsi="Arial Nova"/>
          <w:sz w:val="40"/>
          <w:szCs w:val="40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CF6" w14:paraId="69990848" w14:textId="77777777" w:rsidTr="00F62CF6">
        <w:trPr>
          <w:trHeight w:val="233"/>
        </w:trPr>
        <w:tc>
          <w:tcPr>
            <w:tcW w:w="9350" w:type="dxa"/>
          </w:tcPr>
          <w:p w14:paraId="59B75732" w14:textId="3297061B" w:rsidR="00F62CF6" w:rsidRPr="009132BF" w:rsidRDefault="00F62CF6" w:rsidP="009132BF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1 </w:t>
            </w:r>
            <w:r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F62CF6" w14:paraId="627EBC34" w14:textId="77777777" w:rsidTr="00F62CF6">
        <w:trPr>
          <w:trHeight w:val="70"/>
        </w:trPr>
        <w:tc>
          <w:tcPr>
            <w:tcW w:w="9350" w:type="dxa"/>
          </w:tcPr>
          <w:p w14:paraId="532F8E9B" w14:textId="2367763B" w:rsidR="00F62CF6" w:rsidRPr="009132BF" w:rsidRDefault="00F62CF6" w:rsidP="009132BF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User Story 2</w:t>
            </w:r>
            <w:r w:rsidR="00D23D74">
              <w:rPr>
                <w:rFonts w:ascii="Arial Nova" w:hAnsi="Arial Nova"/>
                <w:sz w:val="28"/>
                <w:szCs w:val="28"/>
              </w:rPr>
              <w:t xml:space="preserve"> </w:t>
            </w:r>
            <w:r w:rsidR="00D23D74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F62CF6" w14:paraId="57BDBF35" w14:textId="77777777" w:rsidTr="00F62CF6">
        <w:trPr>
          <w:trHeight w:val="430"/>
        </w:trPr>
        <w:tc>
          <w:tcPr>
            <w:tcW w:w="9350" w:type="dxa"/>
          </w:tcPr>
          <w:p w14:paraId="2F89E25C" w14:textId="72164DA9" w:rsidR="00F62CF6" w:rsidRPr="009132BF" w:rsidRDefault="00F62CF6" w:rsidP="00F62CF6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User Story 3</w:t>
            </w:r>
            <w:r w:rsidR="00D23D74">
              <w:rPr>
                <w:rFonts w:ascii="Arial Nova" w:hAnsi="Arial Nova"/>
                <w:sz w:val="28"/>
                <w:szCs w:val="28"/>
              </w:rPr>
              <w:t xml:space="preserve"> </w:t>
            </w:r>
            <w:r w:rsidR="00D23D74" w:rsidRPr="00201597">
              <w:rPr>
                <w:rFonts w:ascii="Segoe UI Emoji" w:hAnsi="Segoe UI Emoji" w:cs="Segoe UI Emoji"/>
                <w:sz w:val="32"/>
                <w:szCs w:val="32"/>
              </w:rPr>
              <w:t>❗</w:t>
            </w:r>
          </w:p>
        </w:tc>
      </w:tr>
      <w:tr w:rsidR="00F62CF6" w14:paraId="65BEAE9E" w14:textId="77777777" w:rsidTr="00E031CE">
        <w:trPr>
          <w:trHeight w:val="430"/>
        </w:trPr>
        <w:tc>
          <w:tcPr>
            <w:tcW w:w="9350" w:type="dxa"/>
          </w:tcPr>
          <w:p w14:paraId="30AFDD04" w14:textId="5050DCA3" w:rsidR="00F62CF6" w:rsidRDefault="00F62CF6" w:rsidP="00F62CF6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User Story 4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  <w:tr w:rsidR="00F62CF6" w14:paraId="5F5C45AD" w14:textId="77777777" w:rsidTr="00E031CE">
        <w:trPr>
          <w:trHeight w:val="430"/>
        </w:trPr>
        <w:tc>
          <w:tcPr>
            <w:tcW w:w="9350" w:type="dxa"/>
          </w:tcPr>
          <w:p w14:paraId="5F3DC285" w14:textId="0FD85015" w:rsidR="00F62CF6" w:rsidRDefault="00F62CF6" w:rsidP="009132BF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5 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  <w:tr w:rsidR="00F62CF6" w14:paraId="3FDDB4A4" w14:textId="77777777" w:rsidTr="00F62CF6">
        <w:trPr>
          <w:trHeight w:val="430"/>
        </w:trPr>
        <w:tc>
          <w:tcPr>
            <w:tcW w:w="9350" w:type="dxa"/>
          </w:tcPr>
          <w:p w14:paraId="16CC8A2E" w14:textId="21747C13" w:rsidR="00F62CF6" w:rsidRPr="009132BF" w:rsidRDefault="00F62CF6" w:rsidP="00F62CF6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6 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  <w:tr w:rsidR="00F62CF6" w14:paraId="19EED2E8" w14:textId="77777777" w:rsidTr="00DA6866">
        <w:trPr>
          <w:trHeight w:val="430"/>
        </w:trPr>
        <w:tc>
          <w:tcPr>
            <w:tcW w:w="9350" w:type="dxa"/>
          </w:tcPr>
          <w:p w14:paraId="66886746" w14:textId="5B20038D" w:rsidR="00F62CF6" w:rsidRDefault="00F62CF6" w:rsidP="00F62CF6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7 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  <w:tr w:rsidR="00F62CF6" w14:paraId="6342D9C6" w14:textId="77777777" w:rsidTr="00DA6866">
        <w:trPr>
          <w:trHeight w:val="430"/>
        </w:trPr>
        <w:tc>
          <w:tcPr>
            <w:tcW w:w="9350" w:type="dxa"/>
          </w:tcPr>
          <w:p w14:paraId="7A1DC606" w14:textId="0A05F429" w:rsidR="00F62CF6" w:rsidRDefault="00F62CF6" w:rsidP="009132BF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8 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  <w:tr w:rsidR="00F62CF6" w14:paraId="7A7B62AC" w14:textId="77777777" w:rsidTr="00F62CF6">
        <w:trPr>
          <w:trHeight w:val="70"/>
        </w:trPr>
        <w:tc>
          <w:tcPr>
            <w:tcW w:w="9350" w:type="dxa"/>
          </w:tcPr>
          <w:p w14:paraId="2D6AEFB9" w14:textId="2139F7D5" w:rsidR="00F62CF6" w:rsidRPr="009132BF" w:rsidRDefault="00F62CF6" w:rsidP="00F62CF6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9 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  <w:tr w:rsidR="00F62CF6" w14:paraId="48DEF884" w14:textId="77777777" w:rsidTr="00F62CF6">
        <w:trPr>
          <w:trHeight w:val="70"/>
        </w:trPr>
        <w:tc>
          <w:tcPr>
            <w:tcW w:w="9350" w:type="dxa"/>
          </w:tcPr>
          <w:p w14:paraId="258DB82A" w14:textId="01F4E7C3" w:rsidR="00F62CF6" w:rsidRDefault="00F62CF6" w:rsidP="00F62CF6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10 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  <w:tr w:rsidR="00F62CF6" w14:paraId="5D00CFFC" w14:textId="77777777" w:rsidTr="00F62CF6">
        <w:trPr>
          <w:trHeight w:val="80"/>
        </w:trPr>
        <w:tc>
          <w:tcPr>
            <w:tcW w:w="9350" w:type="dxa"/>
          </w:tcPr>
          <w:p w14:paraId="1204CB88" w14:textId="3149451B" w:rsidR="00F62CF6" w:rsidRPr="009132BF" w:rsidRDefault="00F62CF6" w:rsidP="00F62CF6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11 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  <w:tr w:rsidR="00F62CF6" w14:paraId="01910CD2" w14:textId="77777777" w:rsidTr="00F62CF6">
        <w:trPr>
          <w:trHeight w:val="70"/>
        </w:trPr>
        <w:tc>
          <w:tcPr>
            <w:tcW w:w="9350" w:type="dxa"/>
          </w:tcPr>
          <w:p w14:paraId="765A4EE1" w14:textId="491121C4" w:rsidR="00F62CF6" w:rsidRDefault="00F62CF6" w:rsidP="009132BF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12 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  <w:tr w:rsidR="00F62CF6" w14:paraId="57B34DB7" w14:textId="77777777" w:rsidTr="00F62CF6">
        <w:trPr>
          <w:trHeight w:val="70"/>
        </w:trPr>
        <w:tc>
          <w:tcPr>
            <w:tcW w:w="9350" w:type="dxa"/>
          </w:tcPr>
          <w:p w14:paraId="4702F665" w14:textId="6C3E0865" w:rsidR="00F62CF6" w:rsidRPr="009132BF" w:rsidRDefault="00F62CF6" w:rsidP="009132BF">
            <w:pPr>
              <w:tabs>
                <w:tab w:val="left" w:pos="3632"/>
              </w:tabs>
              <w:jc w:val="center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 xml:space="preserve">User Story 13 </w:t>
            </w:r>
            <w:r>
              <w:rPr>
                <mc:AlternateContent>
                  <mc:Choice Requires="w16se">
                    <w:rFonts w:ascii="Arial Nova" w:hAnsi="Arial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2"/>
                <w:szCs w:val="32"/>
              </w:rPr>
              <mc:AlternateContent>
                <mc:Choice Requires="w16se">
                  <w16se:symEx w16se:font="Segoe UI Emoji" w16se:char="23F0"/>
                </mc:Choice>
                <mc:Fallback>
                  <w:t>⏰</w:t>
                </mc:Fallback>
              </mc:AlternateContent>
            </w:r>
          </w:p>
        </w:tc>
      </w:tr>
    </w:tbl>
    <w:p w14:paraId="7B3E3E63" w14:textId="177CCBDE" w:rsidR="001A280F" w:rsidRPr="00204D0C" w:rsidRDefault="001A280F" w:rsidP="009132BF">
      <w:pPr>
        <w:tabs>
          <w:tab w:val="left" w:pos="3632"/>
        </w:tabs>
        <w:rPr>
          <w:rFonts w:ascii="Arial Nova" w:hAnsi="Arial Nova"/>
          <w:sz w:val="32"/>
          <w:szCs w:val="32"/>
        </w:rPr>
      </w:pPr>
    </w:p>
    <w:sectPr w:rsidR="001A280F" w:rsidRPr="0020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CA0"/>
    <w:multiLevelType w:val="hybridMultilevel"/>
    <w:tmpl w:val="C0FAC7CE"/>
    <w:lvl w:ilvl="0" w:tplc="922641F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DD9"/>
    <w:multiLevelType w:val="hybridMultilevel"/>
    <w:tmpl w:val="A1720EF0"/>
    <w:lvl w:ilvl="0" w:tplc="922641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2C3C"/>
    <w:multiLevelType w:val="hybridMultilevel"/>
    <w:tmpl w:val="173A53B2"/>
    <w:lvl w:ilvl="0" w:tplc="55A2AF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59A6"/>
    <w:multiLevelType w:val="hybridMultilevel"/>
    <w:tmpl w:val="B5FA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57D3E"/>
    <w:multiLevelType w:val="hybridMultilevel"/>
    <w:tmpl w:val="D8A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37FB"/>
    <w:multiLevelType w:val="hybridMultilevel"/>
    <w:tmpl w:val="A0E27F8A"/>
    <w:lvl w:ilvl="0" w:tplc="8B304D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A3910"/>
    <w:multiLevelType w:val="hybridMultilevel"/>
    <w:tmpl w:val="BE8ECEA8"/>
    <w:lvl w:ilvl="0" w:tplc="922641F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8A"/>
    <w:rsid w:val="00055D18"/>
    <w:rsid w:val="0007599A"/>
    <w:rsid w:val="000B0A19"/>
    <w:rsid w:val="000E28F2"/>
    <w:rsid w:val="00131346"/>
    <w:rsid w:val="0015190F"/>
    <w:rsid w:val="0016666C"/>
    <w:rsid w:val="00176E4E"/>
    <w:rsid w:val="00185B68"/>
    <w:rsid w:val="001A280F"/>
    <w:rsid w:val="001B0A92"/>
    <w:rsid w:val="001C2E82"/>
    <w:rsid w:val="001E3110"/>
    <w:rsid w:val="00201597"/>
    <w:rsid w:val="00204D0C"/>
    <w:rsid w:val="00205E17"/>
    <w:rsid w:val="0021531D"/>
    <w:rsid w:val="002402EF"/>
    <w:rsid w:val="00274F57"/>
    <w:rsid w:val="0028576A"/>
    <w:rsid w:val="002A44A3"/>
    <w:rsid w:val="002B0E55"/>
    <w:rsid w:val="002B363D"/>
    <w:rsid w:val="002B6F52"/>
    <w:rsid w:val="002D41A4"/>
    <w:rsid w:val="002D61D2"/>
    <w:rsid w:val="002E4FC3"/>
    <w:rsid w:val="002F1539"/>
    <w:rsid w:val="003123A2"/>
    <w:rsid w:val="00372415"/>
    <w:rsid w:val="003727C2"/>
    <w:rsid w:val="003B5708"/>
    <w:rsid w:val="003D45D4"/>
    <w:rsid w:val="003E4620"/>
    <w:rsid w:val="003E4A20"/>
    <w:rsid w:val="00457BF2"/>
    <w:rsid w:val="0046774A"/>
    <w:rsid w:val="004C6F03"/>
    <w:rsid w:val="004E2357"/>
    <w:rsid w:val="004E6889"/>
    <w:rsid w:val="00517BA6"/>
    <w:rsid w:val="00543557"/>
    <w:rsid w:val="005772D6"/>
    <w:rsid w:val="00583272"/>
    <w:rsid w:val="005833D7"/>
    <w:rsid w:val="005868C3"/>
    <w:rsid w:val="005A3FBA"/>
    <w:rsid w:val="005C3EED"/>
    <w:rsid w:val="005D1760"/>
    <w:rsid w:val="005D664D"/>
    <w:rsid w:val="005F39D8"/>
    <w:rsid w:val="00625765"/>
    <w:rsid w:val="0066665D"/>
    <w:rsid w:val="00670C48"/>
    <w:rsid w:val="00681CAD"/>
    <w:rsid w:val="00696884"/>
    <w:rsid w:val="006A7FE3"/>
    <w:rsid w:val="006B2F35"/>
    <w:rsid w:val="006F412F"/>
    <w:rsid w:val="00700CC3"/>
    <w:rsid w:val="007145EB"/>
    <w:rsid w:val="007532B7"/>
    <w:rsid w:val="007A360C"/>
    <w:rsid w:val="007C5210"/>
    <w:rsid w:val="007D07D5"/>
    <w:rsid w:val="007E671A"/>
    <w:rsid w:val="007F1352"/>
    <w:rsid w:val="008241F7"/>
    <w:rsid w:val="00855C9D"/>
    <w:rsid w:val="00875FA5"/>
    <w:rsid w:val="008B43A9"/>
    <w:rsid w:val="008F348F"/>
    <w:rsid w:val="009132BF"/>
    <w:rsid w:val="009E285A"/>
    <w:rsid w:val="00A12221"/>
    <w:rsid w:val="00A15B34"/>
    <w:rsid w:val="00A22F7B"/>
    <w:rsid w:val="00A425C1"/>
    <w:rsid w:val="00A42A9A"/>
    <w:rsid w:val="00A42EE1"/>
    <w:rsid w:val="00A96D92"/>
    <w:rsid w:val="00AD29A6"/>
    <w:rsid w:val="00AE6E19"/>
    <w:rsid w:val="00B04C7A"/>
    <w:rsid w:val="00B13893"/>
    <w:rsid w:val="00B20016"/>
    <w:rsid w:val="00B21AA9"/>
    <w:rsid w:val="00B45467"/>
    <w:rsid w:val="00B64D66"/>
    <w:rsid w:val="00B9567D"/>
    <w:rsid w:val="00BC78A0"/>
    <w:rsid w:val="00BE10E9"/>
    <w:rsid w:val="00BE28BA"/>
    <w:rsid w:val="00C00067"/>
    <w:rsid w:val="00C44D4A"/>
    <w:rsid w:val="00C75908"/>
    <w:rsid w:val="00CE379B"/>
    <w:rsid w:val="00CF2E5A"/>
    <w:rsid w:val="00D23D74"/>
    <w:rsid w:val="00D3312F"/>
    <w:rsid w:val="00D5133C"/>
    <w:rsid w:val="00D6187E"/>
    <w:rsid w:val="00D65DC5"/>
    <w:rsid w:val="00D73A29"/>
    <w:rsid w:val="00DB1ADE"/>
    <w:rsid w:val="00DB4A36"/>
    <w:rsid w:val="00DC47C9"/>
    <w:rsid w:val="00DE4B68"/>
    <w:rsid w:val="00DE7E32"/>
    <w:rsid w:val="00E23BDC"/>
    <w:rsid w:val="00E32E20"/>
    <w:rsid w:val="00E55824"/>
    <w:rsid w:val="00E60A5E"/>
    <w:rsid w:val="00E75B86"/>
    <w:rsid w:val="00EA565C"/>
    <w:rsid w:val="00EB6F14"/>
    <w:rsid w:val="00EC7AF5"/>
    <w:rsid w:val="00F01E08"/>
    <w:rsid w:val="00F068C8"/>
    <w:rsid w:val="00F341C4"/>
    <w:rsid w:val="00F41000"/>
    <w:rsid w:val="00F4100E"/>
    <w:rsid w:val="00F62CF6"/>
    <w:rsid w:val="00F82678"/>
    <w:rsid w:val="00F904F8"/>
    <w:rsid w:val="00F95F97"/>
    <w:rsid w:val="00F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E64B"/>
  <w15:chartTrackingRefBased/>
  <w15:docId w15:val="{46E26211-E6DD-4FDF-A11C-AA11F14A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C9"/>
    <w:pPr>
      <w:ind w:left="720"/>
      <w:contextualSpacing/>
    </w:pPr>
  </w:style>
  <w:style w:type="table" w:styleId="TableGrid">
    <w:name w:val="Table Grid"/>
    <w:basedOn w:val="TableNormal"/>
    <w:uiPriority w:val="39"/>
    <w:rsid w:val="0091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Nofulla, Daniel</dc:creator>
  <cp:keywords/>
  <dc:description/>
  <cp:lastModifiedBy>Nofulla, Daniel</cp:lastModifiedBy>
  <cp:revision>148</cp:revision>
  <cp:lastPrinted>2021-06-19T23:52:00Z</cp:lastPrinted>
  <dcterms:created xsi:type="dcterms:W3CDTF">2021-06-18T23:19:00Z</dcterms:created>
  <dcterms:modified xsi:type="dcterms:W3CDTF">2021-09-25T20:30:00Z</dcterms:modified>
</cp:coreProperties>
</file>