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90F54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6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月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29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日議事録</w:t>
      </w:r>
    </w:p>
    <w:p w14:paraId="74AE122F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54FC7AE7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D5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 xml:space="preserve">　栗川（議事録担当）、野村、羽田、神部、鈴木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(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ワクチン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)</w:t>
      </w:r>
    </w:p>
    <w:p w14:paraId="7503C40F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2C8572FB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午前</w:t>
      </w:r>
    </w:p>
    <w:p w14:paraId="1698C0A8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神部：質問対応準備、発表準備</w:t>
      </w:r>
    </w:p>
    <w:p w14:paraId="7D23ACB8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栗川：質問対応準備、発表準備</w:t>
      </w:r>
    </w:p>
    <w:p w14:paraId="5CA5F7D1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鈴木：質問対応準備、発表準備</w:t>
      </w:r>
    </w:p>
    <w:p w14:paraId="6620F932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野村：質問対応準備、発表準備</w:t>
      </w:r>
    </w:p>
    <w:p w14:paraId="1A04DF10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羽田：質問対応準備、発表準備</w:t>
      </w:r>
    </w:p>
    <w:p w14:paraId="47EE31DE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17FBEF50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午後</w:t>
      </w:r>
    </w:p>
    <w:p w14:paraId="3718857D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神部：発表準備</w:t>
      </w:r>
    </w:p>
    <w:p w14:paraId="42C5D371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栗川：発表準備</w:t>
      </w:r>
    </w:p>
    <w:p w14:paraId="3A4D7762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鈴木：発表準備</w:t>
      </w:r>
    </w:p>
    <w:p w14:paraId="48E9C291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野村：発表準備</w:t>
      </w:r>
    </w:p>
    <w:p w14:paraId="4ADA17F5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羽田：発表準備</w:t>
      </w:r>
    </w:p>
    <w:p w14:paraId="2BD5DF55" w14:textId="77777777" w:rsidR="002B35D5" w:rsidRPr="002B35D5" w:rsidRDefault="002B35D5" w:rsidP="002B35D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6E584BD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 xml:space="preserve">成果　</w:t>
      </w:r>
    </w:p>
    <w:p w14:paraId="6E221DB9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発表資料を提出。</w:t>
      </w:r>
    </w:p>
    <w:p w14:paraId="2DDB44F5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想定しうる質問を共有する。</w:t>
      </w:r>
    </w:p>
    <w:p w14:paraId="4FF1437E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lastRenderedPageBreak/>
        <w:t>発表準備を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100</w:t>
      </w: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％にする。</w:t>
      </w:r>
    </w:p>
    <w:p w14:paraId="75B72677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4"/>
          <w:szCs w:val="24"/>
        </w:rPr>
        <w:t> </w:t>
      </w:r>
    </w:p>
    <w:p w14:paraId="0E4BA070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明日の目標</w:t>
      </w:r>
    </w:p>
    <w:p w14:paraId="0656B03F" w14:textId="77777777" w:rsidR="002B35D5" w:rsidRPr="002B35D5" w:rsidRDefault="002B35D5" w:rsidP="002B35D5">
      <w:pPr>
        <w:widowControl/>
        <w:spacing w:before="240" w:after="24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2B35D5">
        <w:rPr>
          <w:rFonts w:ascii="Arial" w:eastAsia="ＭＳ Ｐゴシック" w:hAnsi="Arial" w:cs="Arial"/>
          <w:color w:val="000000"/>
          <w:kern w:val="0"/>
          <w:sz w:val="22"/>
        </w:rPr>
        <w:t>全力を尽くして、発表を成功させる。</w:t>
      </w:r>
    </w:p>
    <w:p w14:paraId="410CC92C" w14:textId="77777777" w:rsidR="0017502B" w:rsidRPr="002B35D5" w:rsidRDefault="002B35D5"/>
    <w:sectPr w:rsidR="0017502B" w:rsidRPr="002B35D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5D5"/>
    <w:rsid w:val="000300D1"/>
    <w:rsid w:val="002B35D5"/>
    <w:rsid w:val="00FE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88A44F"/>
  <w15:chartTrackingRefBased/>
  <w15:docId w15:val="{93ED3302-2649-4A7B-8F6D-06EDA7C6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2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栗川　大輝</dc:creator>
  <cp:keywords/>
  <dc:description/>
  <cp:lastModifiedBy>栗川　大輝</cp:lastModifiedBy>
  <cp:revision>1</cp:revision>
  <dcterms:created xsi:type="dcterms:W3CDTF">2021-06-29T07:55:00Z</dcterms:created>
  <dcterms:modified xsi:type="dcterms:W3CDTF">2021-06-29T07:56:00Z</dcterms:modified>
</cp:coreProperties>
</file>