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1763" w14:textId="34107995" w:rsidR="005340A2" w:rsidRDefault="005340A2" w:rsidP="005340A2">
      <w:pPr>
        <w:rPr>
          <w:rFonts w:ascii="Times New Roman" w:hAnsi="Times New Roman" w:cs="Times New Roman"/>
          <w:color w:val="222222"/>
          <w:sz w:val="28"/>
          <w:szCs w:val="28"/>
          <w:shd w:val="clear" w:color="auto" w:fill="FFFFFF"/>
        </w:rPr>
      </w:pPr>
      <w:r>
        <w:rPr>
          <w:noProof/>
        </w:rPr>
        <w:drawing>
          <wp:anchor distT="0" distB="0" distL="114300" distR="114300" simplePos="0" relativeHeight="251659264" behindDoc="0" locked="0" layoutInCell="1" allowOverlap="1" wp14:anchorId="773B49AB" wp14:editId="69839530">
            <wp:simplePos x="0" y="0"/>
            <wp:positionH relativeFrom="column">
              <wp:posOffset>628650</wp:posOffset>
            </wp:positionH>
            <wp:positionV relativeFrom="paragraph">
              <wp:posOffset>-523875</wp:posOffset>
            </wp:positionV>
            <wp:extent cx="4219575" cy="495300"/>
            <wp:effectExtent l="0" t="0" r="9525" b="0"/>
            <wp:wrapNone/>
            <wp:docPr id="187970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4953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222222"/>
          <w:sz w:val="28"/>
          <w:szCs w:val="28"/>
          <w:shd w:val="clear" w:color="auto" w:fill="FFFFFF"/>
        </w:rPr>
        <w:t xml:space="preserve">                                            Democratic Politics-II</w:t>
      </w:r>
    </w:p>
    <w:p w14:paraId="0302525A" w14:textId="724AB251" w:rsidR="005340A2" w:rsidRDefault="005340A2" w:rsidP="005340A2">
      <w:pPr>
        <w:shd w:val="clear" w:color="auto" w:fill="FFFFFF"/>
        <w:spacing w:after="240" w:line="240" w:lineRule="auto"/>
        <w:outlineLvl w:val="0"/>
        <w:rPr>
          <w:rFonts w:ascii="Times New Roman" w:eastAsia="Times New Roman" w:hAnsi="Times New Roman" w:cs="Times New Roman"/>
          <w:color w:val="222222"/>
          <w:kern w:val="36"/>
          <w:sz w:val="28"/>
          <w:szCs w:val="28"/>
          <w:lang w:eastAsia="en-IN" w:bidi="hi-IN"/>
        </w:rPr>
      </w:pPr>
      <w:r>
        <w:rPr>
          <w:rFonts w:ascii="Times New Roman" w:eastAsia="Times New Roman" w:hAnsi="Times New Roman" w:cs="Times New Roman"/>
          <w:color w:val="222222"/>
          <w:kern w:val="36"/>
          <w:sz w:val="28"/>
          <w:szCs w:val="28"/>
          <w:lang w:eastAsia="en-IN" w:bidi="hi-IN"/>
        </w:rPr>
        <w:t xml:space="preserve">                                              </w:t>
      </w:r>
      <w:r w:rsidR="00C030C6">
        <w:rPr>
          <w:rFonts w:ascii="Times New Roman" w:eastAsia="Times New Roman" w:hAnsi="Times New Roman" w:cs="Times New Roman"/>
          <w:color w:val="222222"/>
          <w:kern w:val="36"/>
          <w:sz w:val="28"/>
          <w:szCs w:val="28"/>
          <w:lang w:eastAsia="en-IN" w:bidi="hi-IN"/>
        </w:rPr>
        <w:t>2</w:t>
      </w:r>
      <w:r>
        <w:rPr>
          <w:rFonts w:ascii="Times New Roman" w:eastAsia="Times New Roman" w:hAnsi="Times New Roman" w:cs="Times New Roman"/>
          <w:color w:val="222222"/>
          <w:kern w:val="36"/>
          <w:sz w:val="28"/>
          <w:szCs w:val="28"/>
          <w:lang w:eastAsia="en-IN" w:bidi="hi-IN"/>
        </w:rPr>
        <w:t>.</w:t>
      </w:r>
      <w:r w:rsidR="00C030C6" w:rsidRPr="00C030C6">
        <w:t xml:space="preserve"> </w:t>
      </w:r>
      <w:r w:rsidR="00C030C6" w:rsidRPr="00C030C6">
        <w:rPr>
          <w:rFonts w:ascii="Times New Roman" w:eastAsia="Times New Roman" w:hAnsi="Times New Roman" w:cs="Times New Roman"/>
          <w:color w:val="222222"/>
          <w:kern w:val="36"/>
          <w:sz w:val="28"/>
          <w:szCs w:val="28"/>
          <w:lang w:eastAsia="en-IN" w:bidi="hi-IN"/>
        </w:rPr>
        <w:t>FEDERALISM</w:t>
      </w:r>
    </w:p>
    <w:p w14:paraId="3087166B"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1. Locate the following States on a blank outline political map of India: Manipur, Sikkim, Chhattisgarh and Goa.</w:t>
      </w:r>
    </w:p>
    <w:p w14:paraId="4973DD57"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Answer.</w:t>
      </w:r>
    </w:p>
    <w:p w14:paraId="7CFF1D9B" w14:textId="218D57B9"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noProof/>
          <w:color w:val="444444"/>
          <w:kern w:val="0"/>
          <w:sz w:val="24"/>
          <w:szCs w:val="24"/>
          <w:lang w:eastAsia="en-IN"/>
          <w14:ligatures w14:val="none"/>
        </w:rPr>
        <w:drawing>
          <wp:inline distT="0" distB="0" distL="0" distR="0" wp14:anchorId="7513EF80" wp14:editId="6C1CA25A">
            <wp:extent cx="3238500" cy="3981450"/>
            <wp:effectExtent l="0" t="0" r="0" b="0"/>
            <wp:docPr id="1630249531" name="Picture 2" descr="NCERT Solutions for Class 10 Social Science Civics Chapter 2 - Indian Politica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ERT Solutions for Class 10 Social Science Civics Chapter 2 - Indian Political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981450"/>
                    </a:xfrm>
                    <a:prstGeom prst="rect">
                      <a:avLst/>
                    </a:prstGeom>
                    <a:noFill/>
                    <a:ln>
                      <a:noFill/>
                    </a:ln>
                  </pic:spPr>
                </pic:pic>
              </a:graphicData>
            </a:graphic>
          </wp:inline>
        </w:drawing>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0050"/>
      </w:tblGrid>
      <w:tr w:rsidR="002D2891" w:rsidRPr="002D2891" w14:paraId="22A5D2D0"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21FBCB1"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Green – Sikkim</w:t>
            </w:r>
          </w:p>
          <w:p w14:paraId="7696B607" w14:textId="77777777" w:rsidR="002D2891" w:rsidRPr="002D2891" w:rsidRDefault="002D2891" w:rsidP="002D2891">
            <w:pPr>
              <w:spacing w:after="15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color w:val="444444"/>
                <w:kern w:val="0"/>
                <w:sz w:val="24"/>
                <w:szCs w:val="24"/>
                <w:lang w:eastAsia="en-IN"/>
                <w14:ligatures w14:val="none"/>
              </w:rPr>
              <w:t>Blue – Manipur</w:t>
            </w:r>
          </w:p>
          <w:p w14:paraId="0ED221AF" w14:textId="77777777" w:rsidR="002D2891" w:rsidRPr="002D2891" w:rsidRDefault="002D2891" w:rsidP="002D2891">
            <w:pPr>
              <w:spacing w:after="15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color w:val="444444"/>
                <w:kern w:val="0"/>
                <w:sz w:val="24"/>
                <w:szCs w:val="24"/>
                <w:lang w:eastAsia="en-IN"/>
                <w14:ligatures w14:val="none"/>
              </w:rPr>
              <w:t>Orange – Chhattisgarh</w:t>
            </w:r>
          </w:p>
          <w:p w14:paraId="2E62E2DC" w14:textId="77777777" w:rsidR="002D2891" w:rsidRPr="002D2891" w:rsidRDefault="002D2891" w:rsidP="002D2891">
            <w:pPr>
              <w:spacing w:after="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color w:val="444444"/>
                <w:kern w:val="0"/>
                <w:sz w:val="24"/>
                <w:szCs w:val="24"/>
                <w:lang w:eastAsia="en-IN"/>
                <w14:ligatures w14:val="none"/>
              </w:rPr>
              <w:t>Red – Goa</w:t>
            </w:r>
          </w:p>
        </w:tc>
      </w:tr>
    </w:tbl>
    <w:p w14:paraId="4E953494"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2. Identify and shade three federal countries (other than India) on a blank outline political map of the world.</w:t>
      </w:r>
    </w:p>
    <w:p w14:paraId="4D0EE263"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Answer.</w:t>
      </w:r>
    </w:p>
    <w:p w14:paraId="4F0FDAE3" w14:textId="192B703D"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noProof/>
          <w:color w:val="444444"/>
          <w:kern w:val="0"/>
          <w:sz w:val="24"/>
          <w:szCs w:val="24"/>
          <w:lang w:eastAsia="en-IN"/>
          <w14:ligatures w14:val="none"/>
        </w:rPr>
        <w:lastRenderedPageBreak/>
        <w:drawing>
          <wp:inline distT="0" distB="0" distL="0" distR="0" wp14:anchorId="18D7F963" wp14:editId="547149DC">
            <wp:extent cx="4337050" cy="2082800"/>
            <wp:effectExtent l="0" t="0" r="6350" b="0"/>
            <wp:docPr id="1477771001" name="Picture 1" descr="NCERT Solutions for Class 10 Social Science Civics Chapter 2 - 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ERT Solutions for Class 10 Social Science Civics Chapter 2 - World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7050" cy="2082800"/>
                    </a:xfrm>
                    <a:prstGeom prst="rect">
                      <a:avLst/>
                    </a:prstGeom>
                    <a:noFill/>
                    <a:ln>
                      <a:noFill/>
                    </a:ln>
                  </pic:spPr>
                </pic:pic>
              </a:graphicData>
            </a:graphic>
          </wp:inline>
        </w:drawing>
      </w:r>
    </w:p>
    <w:p w14:paraId="2E4D1806" w14:textId="77777777" w:rsidR="002D2891" w:rsidRPr="002D2891" w:rsidRDefault="002D2891" w:rsidP="002D2891">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South Africa</w:t>
      </w:r>
    </w:p>
    <w:p w14:paraId="5E9F64B0" w14:textId="77777777" w:rsidR="002D2891" w:rsidRPr="002D2891" w:rsidRDefault="002D2891" w:rsidP="002D2891">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Pakistan</w:t>
      </w:r>
    </w:p>
    <w:p w14:paraId="23E68ADB" w14:textId="77777777" w:rsidR="002D2891" w:rsidRPr="002D2891" w:rsidRDefault="002D2891" w:rsidP="002D2891">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Australia</w:t>
      </w:r>
    </w:p>
    <w:p w14:paraId="5E69C202"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3. Point out one feature in the practice of federalism in India that is similar to and one feature that is different from that of Belgium.</w:t>
      </w:r>
    </w:p>
    <w:p w14:paraId="1A44A763"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Answer.</w:t>
      </w:r>
    </w:p>
    <w:p w14:paraId="56D64094"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color w:val="444444"/>
          <w:kern w:val="0"/>
          <w:sz w:val="24"/>
          <w:szCs w:val="24"/>
          <w:lang w:eastAsia="en-IN"/>
          <w14:ligatures w14:val="none"/>
        </w:rPr>
        <w:t>A feature in the practice of federalism in India that is similar to that of Belgium – There is power-sharing between the union government and state government.</w:t>
      </w:r>
    </w:p>
    <w:p w14:paraId="74784FC5"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color w:val="444444"/>
          <w:kern w:val="0"/>
          <w:sz w:val="24"/>
          <w:szCs w:val="24"/>
          <w:lang w:eastAsia="en-IN"/>
          <w14:ligatures w14:val="none"/>
        </w:rPr>
        <w:t>A feature in the practice of federalism in India that is different from that of Belgium – India has no community government in practice, while Belgium has one.</w:t>
      </w:r>
    </w:p>
    <w:p w14:paraId="469928E2"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4. What is the main difference between a federal form of government and a unitary one? Explain with an example.</w:t>
      </w:r>
    </w:p>
    <w:p w14:paraId="7CC24ABA"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Answer.</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951"/>
        <w:gridCol w:w="4099"/>
      </w:tblGrid>
      <w:tr w:rsidR="002D2891" w:rsidRPr="002D2891" w14:paraId="6282A03F"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4B9BF9A"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Federal Form</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4F83E81"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Unitary Form</w:t>
            </w:r>
          </w:p>
        </w:tc>
      </w:tr>
      <w:tr w:rsidR="002D2891" w:rsidRPr="002D2891" w14:paraId="3BE1DBC3"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84A725E"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There is a sharing of power between union and state government.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B12660C"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The power is centralised with the union government, and there is no role of state governments.</w:t>
            </w:r>
          </w:p>
        </w:tc>
      </w:tr>
      <w:tr w:rsidR="002D2891" w:rsidRPr="002D2891" w14:paraId="7C126D8B"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2B895FD"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lastRenderedPageBreak/>
              <w:t>Example – India (India is a federal country with union government at the centre and state governments at the state level and Panchayati Raj at the local level.)</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E5EF60E"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Example – Sri Lanka (The national government has all the powers.)</w:t>
            </w:r>
          </w:p>
        </w:tc>
      </w:tr>
    </w:tbl>
    <w:p w14:paraId="6A01745D"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5. State any two differences between the local government before and after the constitutional amendment in 1992.</w:t>
      </w:r>
    </w:p>
    <w:p w14:paraId="54DA1230"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Answer.</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3601"/>
        <w:gridCol w:w="6449"/>
      </w:tblGrid>
      <w:tr w:rsidR="002D2891" w:rsidRPr="002D2891" w14:paraId="646CC2AC"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CF8A5AF"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Local Government Pre-1992</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9F91A24"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Local Government Post Constitutional Amendment 1992</w:t>
            </w:r>
          </w:p>
        </w:tc>
      </w:tr>
      <w:tr w:rsidR="002D2891" w:rsidRPr="002D2891" w14:paraId="19DB8840"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B753A65"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Elections to these local governments were not held regularly</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B4DFC7A"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Now, it is constitutionally mandated to hold regular elections to local government bodies</w:t>
            </w:r>
          </w:p>
        </w:tc>
      </w:tr>
      <w:tr w:rsidR="002D2891" w:rsidRPr="002D2891" w14:paraId="6A7C23CD"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606AE02"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Local governments did not have any powers or resources of their own.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94E4364"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The State governments are required to share some powers and revenue with local government bodies. The nature of sharing varies from state to state.</w:t>
            </w:r>
          </w:p>
        </w:tc>
      </w:tr>
    </w:tbl>
    <w:p w14:paraId="37764C76"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6. Fill in the blanks:</w:t>
      </w:r>
    </w:p>
    <w:p w14:paraId="50600E4D"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Since the United States is a ___________________ type of federation, all the constituent States have equal powers and States are ______________vis-à-vis the federal government. But India is a _____________________ type of federation and some States have more power than others. In India, the ____________ government has more powers.</w:t>
      </w:r>
    </w:p>
    <w:p w14:paraId="10118C19"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Answer.</w:t>
      </w:r>
    </w:p>
    <w:p w14:paraId="0C3852AF"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color w:val="444444"/>
          <w:kern w:val="0"/>
          <w:sz w:val="24"/>
          <w:szCs w:val="24"/>
          <w:lang w:eastAsia="en-IN"/>
          <w14:ligatures w14:val="none"/>
        </w:rPr>
        <w:t>Since the United States is a </w:t>
      </w:r>
      <w:r w:rsidRPr="002D2891">
        <w:rPr>
          <w:rFonts w:ascii="Poppins" w:eastAsia="Times New Roman" w:hAnsi="Poppins" w:cs="Poppins"/>
          <w:b/>
          <w:bCs/>
          <w:color w:val="444444"/>
          <w:kern w:val="0"/>
          <w:sz w:val="24"/>
          <w:szCs w:val="24"/>
          <w:lang w:eastAsia="en-IN"/>
          <w14:ligatures w14:val="none"/>
        </w:rPr>
        <w:t>coming together</w:t>
      </w:r>
      <w:r w:rsidRPr="002D2891">
        <w:rPr>
          <w:rFonts w:ascii="Poppins" w:eastAsia="Times New Roman" w:hAnsi="Poppins" w:cs="Poppins"/>
          <w:color w:val="444444"/>
          <w:kern w:val="0"/>
          <w:sz w:val="24"/>
          <w:szCs w:val="24"/>
          <w:lang w:eastAsia="en-IN"/>
          <w14:ligatures w14:val="none"/>
        </w:rPr>
        <w:t> type of the federation, all the constituent States have equal powers and States are </w:t>
      </w:r>
      <w:r w:rsidRPr="002D2891">
        <w:rPr>
          <w:rFonts w:ascii="Poppins" w:eastAsia="Times New Roman" w:hAnsi="Poppins" w:cs="Poppins"/>
          <w:b/>
          <w:bCs/>
          <w:color w:val="444444"/>
          <w:kern w:val="0"/>
          <w:sz w:val="24"/>
          <w:szCs w:val="24"/>
          <w:lang w:eastAsia="en-IN"/>
          <w14:ligatures w14:val="none"/>
        </w:rPr>
        <w:t>strong</w:t>
      </w:r>
      <w:r w:rsidRPr="002D2891">
        <w:rPr>
          <w:rFonts w:ascii="Poppins" w:eastAsia="Times New Roman" w:hAnsi="Poppins" w:cs="Poppins"/>
          <w:color w:val="444444"/>
          <w:kern w:val="0"/>
          <w:sz w:val="24"/>
          <w:szCs w:val="24"/>
          <w:lang w:eastAsia="en-IN"/>
          <w14:ligatures w14:val="none"/>
        </w:rPr>
        <w:t> vis-à-vis the federal government. But India is a </w:t>
      </w:r>
      <w:r w:rsidRPr="002D2891">
        <w:rPr>
          <w:rFonts w:ascii="Poppins" w:eastAsia="Times New Roman" w:hAnsi="Poppins" w:cs="Poppins"/>
          <w:b/>
          <w:bCs/>
          <w:color w:val="444444"/>
          <w:kern w:val="0"/>
          <w:sz w:val="24"/>
          <w:szCs w:val="24"/>
          <w:lang w:eastAsia="en-IN"/>
          <w14:ligatures w14:val="none"/>
        </w:rPr>
        <w:t>holding together</w:t>
      </w:r>
      <w:r w:rsidRPr="002D2891">
        <w:rPr>
          <w:rFonts w:ascii="Poppins" w:eastAsia="Times New Roman" w:hAnsi="Poppins" w:cs="Poppins"/>
          <w:color w:val="444444"/>
          <w:kern w:val="0"/>
          <w:sz w:val="24"/>
          <w:szCs w:val="24"/>
          <w:lang w:eastAsia="en-IN"/>
          <w14:ligatures w14:val="none"/>
        </w:rPr>
        <w:t> type of federation and some States have more power than others. In India, the </w:t>
      </w:r>
      <w:r w:rsidRPr="002D2891">
        <w:rPr>
          <w:rFonts w:ascii="Poppins" w:eastAsia="Times New Roman" w:hAnsi="Poppins" w:cs="Poppins"/>
          <w:b/>
          <w:bCs/>
          <w:color w:val="444444"/>
          <w:kern w:val="0"/>
          <w:sz w:val="24"/>
          <w:szCs w:val="24"/>
          <w:lang w:eastAsia="en-IN"/>
          <w14:ligatures w14:val="none"/>
        </w:rPr>
        <w:t>central</w:t>
      </w:r>
      <w:r w:rsidRPr="002D2891">
        <w:rPr>
          <w:rFonts w:ascii="Poppins" w:eastAsia="Times New Roman" w:hAnsi="Poppins" w:cs="Poppins"/>
          <w:color w:val="444444"/>
          <w:kern w:val="0"/>
          <w:sz w:val="24"/>
          <w:szCs w:val="24"/>
          <w:lang w:eastAsia="en-IN"/>
          <w14:ligatures w14:val="none"/>
        </w:rPr>
        <w:t> government has more powers.</w:t>
      </w:r>
    </w:p>
    <w:p w14:paraId="67C8AE82"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lastRenderedPageBreak/>
        <w:t>7. Here are three reactions to the language policy followed in India. Give an argument and an example to support any of these positions.</w:t>
      </w:r>
    </w:p>
    <w:p w14:paraId="18DB8E24"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Sangeeta: The policy of accommodation has strengthened national unity.</w:t>
      </w:r>
    </w:p>
    <w:p w14:paraId="39E8B78C"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Arman: the Language-based States have divided us by making everyone conscious of their language.</w:t>
      </w:r>
    </w:p>
    <w:p w14:paraId="2FD63FBD"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Harish: This policy has only helped to consolidate the dominance of English over all other languages.</w:t>
      </w:r>
    </w:p>
    <w:p w14:paraId="4958133F"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Answer.</w:t>
      </w:r>
    </w:p>
    <w:p w14:paraId="52E72CB4"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color w:val="444444"/>
          <w:kern w:val="0"/>
          <w:sz w:val="24"/>
          <w:szCs w:val="24"/>
          <w:lang w:eastAsia="en-IN"/>
          <w14:ligatures w14:val="none"/>
        </w:rPr>
        <w:t>The policy of accommodation mentioned by Sangeeta is a correct reaction to the language policy followed in India. Due to this policy, India stands in unity with states having different languages. Had India not followed the policy of accommodation, several states could have proposed separation from the country.</w:t>
      </w:r>
    </w:p>
    <w:p w14:paraId="09AAE6E9"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8. The distinguishing feature of a federal government is:</w:t>
      </w:r>
    </w:p>
    <w:p w14:paraId="7C69333C" w14:textId="77777777" w:rsidR="002D2891" w:rsidRPr="002D2891" w:rsidRDefault="002D2891" w:rsidP="002D2891">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The national government gives some powers to the provincial governments.</w:t>
      </w:r>
    </w:p>
    <w:p w14:paraId="6ADF86A5" w14:textId="77777777" w:rsidR="002D2891" w:rsidRPr="002D2891" w:rsidRDefault="002D2891" w:rsidP="002D2891">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Power is distributed among the legislature, executive and judiciary.</w:t>
      </w:r>
    </w:p>
    <w:p w14:paraId="1C3D5FE7" w14:textId="77777777" w:rsidR="002D2891" w:rsidRPr="002D2891" w:rsidRDefault="002D2891" w:rsidP="002D2891">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Elected officials exercise supreme power in the government.</w:t>
      </w:r>
    </w:p>
    <w:p w14:paraId="7994F369" w14:textId="77777777" w:rsidR="002D2891" w:rsidRPr="002D2891" w:rsidRDefault="002D2891" w:rsidP="002D2891">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Governmental power is divided between different levels of government</w:t>
      </w:r>
    </w:p>
    <w:p w14:paraId="624B02D2"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Answer.</w:t>
      </w:r>
    </w:p>
    <w:p w14:paraId="72B81FE8"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color w:val="444444"/>
          <w:kern w:val="0"/>
          <w:sz w:val="24"/>
          <w:szCs w:val="24"/>
          <w:lang w:eastAsia="en-IN"/>
          <w14:ligatures w14:val="none"/>
        </w:rPr>
        <w:t>d. Governmental power is divided between different levels of government</w:t>
      </w:r>
    </w:p>
    <w:p w14:paraId="1CACFD85"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9. A few subjects in various Lists of the Indian Constitution are given here. Group them under the Union, State and Concurrent Lists as provided in the table below.</w:t>
      </w:r>
    </w:p>
    <w:p w14:paraId="3386A312" w14:textId="77777777" w:rsidR="002D2891" w:rsidRPr="002D2891" w:rsidRDefault="002D2891" w:rsidP="002D2891">
      <w:pPr>
        <w:numPr>
          <w:ilvl w:val="0"/>
          <w:numId w:val="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Defence</w:t>
      </w:r>
    </w:p>
    <w:p w14:paraId="4F2AB584" w14:textId="77777777" w:rsidR="002D2891" w:rsidRPr="002D2891" w:rsidRDefault="002D2891" w:rsidP="002D2891">
      <w:pPr>
        <w:numPr>
          <w:ilvl w:val="0"/>
          <w:numId w:val="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Police</w:t>
      </w:r>
    </w:p>
    <w:p w14:paraId="348269D6" w14:textId="77777777" w:rsidR="002D2891" w:rsidRPr="002D2891" w:rsidRDefault="002D2891" w:rsidP="002D2891">
      <w:pPr>
        <w:numPr>
          <w:ilvl w:val="0"/>
          <w:numId w:val="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Agriculture</w:t>
      </w:r>
    </w:p>
    <w:p w14:paraId="0A230B44" w14:textId="77777777" w:rsidR="002D2891" w:rsidRPr="002D2891" w:rsidRDefault="002D2891" w:rsidP="002D2891">
      <w:pPr>
        <w:numPr>
          <w:ilvl w:val="0"/>
          <w:numId w:val="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Education</w:t>
      </w:r>
    </w:p>
    <w:p w14:paraId="7D73DEFB" w14:textId="77777777" w:rsidR="002D2891" w:rsidRPr="002D2891" w:rsidRDefault="002D2891" w:rsidP="002D2891">
      <w:pPr>
        <w:numPr>
          <w:ilvl w:val="0"/>
          <w:numId w:val="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Banking</w:t>
      </w:r>
    </w:p>
    <w:p w14:paraId="613E34A0" w14:textId="77777777" w:rsidR="002D2891" w:rsidRPr="002D2891" w:rsidRDefault="002D2891" w:rsidP="002D2891">
      <w:pPr>
        <w:numPr>
          <w:ilvl w:val="0"/>
          <w:numId w:val="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Forests</w:t>
      </w:r>
    </w:p>
    <w:p w14:paraId="2A75B844" w14:textId="77777777" w:rsidR="002D2891" w:rsidRPr="002D2891" w:rsidRDefault="002D2891" w:rsidP="002D2891">
      <w:pPr>
        <w:numPr>
          <w:ilvl w:val="0"/>
          <w:numId w:val="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Communications</w:t>
      </w:r>
    </w:p>
    <w:p w14:paraId="012ACFE4" w14:textId="77777777" w:rsidR="002D2891" w:rsidRPr="002D2891" w:rsidRDefault="002D2891" w:rsidP="002D2891">
      <w:pPr>
        <w:numPr>
          <w:ilvl w:val="0"/>
          <w:numId w:val="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lastRenderedPageBreak/>
        <w:t>Trade</w:t>
      </w:r>
    </w:p>
    <w:p w14:paraId="6276005E" w14:textId="77777777" w:rsidR="002D2891" w:rsidRPr="002D2891" w:rsidRDefault="002D2891" w:rsidP="002D2891">
      <w:pPr>
        <w:numPr>
          <w:ilvl w:val="0"/>
          <w:numId w:val="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Marriages</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7095"/>
        <w:gridCol w:w="980"/>
        <w:gridCol w:w="980"/>
        <w:gridCol w:w="995"/>
      </w:tblGrid>
      <w:tr w:rsidR="002D2891" w:rsidRPr="002D2891" w14:paraId="58B82062"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3F90C3C"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Union List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457494A"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3A38084" w14:textId="77777777" w:rsidR="002D2891" w:rsidRPr="002D2891" w:rsidRDefault="002D2891" w:rsidP="002D2891">
            <w:pPr>
              <w:spacing w:after="30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285F942" w14:textId="77777777" w:rsidR="002D2891" w:rsidRPr="002D2891" w:rsidRDefault="002D2891" w:rsidP="002D2891">
            <w:pPr>
              <w:spacing w:after="300" w:line="240" w:lineRule="auto"/>
              <w:rPr>
                <w:rFonts w:ascii="Times New Roman" w:eastAsia="Times New Roman" w:hAnsi="Times New Roman" w:cs="Times New Roman"/>
                <w:kern w:val="0"/>
                <w:sz w:val="20"/>
                <w:szCs w:val="20"/>
                <w:lang w:eastAsia="en-IN"/>
                <w14:ligatures w14:val="none"/>
              </w:rPr>
            </w:pPr>
          </w:p>
        </w:tc>
      </w:tr>
      <w:tr w:rsidR="002D2891" w:rsidRPr="002D2891" w14:paraId="4DFE4883"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ABF2D6A"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State List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33DFEDF"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C676FCC" w14:textId="77777777" w:rsidR="002D2891" w:rsidRPr="002D2891" w:rsidRDefault="002D2891" w:rsidP="002D2891">
            <w:pPr>
              <w:spacing w:after="30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738ED8F" w14:textId="77777777" w:rsidR="002D2891" w:rsidRPr="002D2891" w:rsidRDefault="002D2891" w:rsidP="002D2891">
            <w:pPr>
              <w:spacing w:after="300" w:line="240" w:lineRule="auto"/>
              <w:rPr>
                <w:rFonts w:ascii="Times New Roman" w:eastAsia="Times New Roman" w:hAnsi="Times New Roman" w:cs="Times New Roman"/>
                <w:kern w:val="0"/>
                <w:sz w:val="20"/>
                <w:szCs w:val="20"/>
                <w:lang w:eastAsia="en-IN"/>
                <w14:ligatures w14:val="none"/>
              </w:rPr>
            </w:pPr>
          </w:p>
        </w:tc>
      </w:tr>
      <w:tr w:rsidR="002D2891" w:rsidRPr="002D2891" w14:paraId="52CF3A53"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F30A0F5"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Concurrent List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79BA8E6"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9AB6DDA" w14:textId="77777777" w:rsidR="002D2891" w:rsidRPr="002D2891" w:rsidRDefault="002D2891" w:rsidP="002D2891">
            <w:pPr>
              <w:spacing w:after="30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0A2060F" w14:textId="77777777" w:rsidR="002D2891" w:rsidRPr="002D2891" w:rsidRDefault="002D2891" w:rsidP="002D2891">
            <w:pPr>
              <w:spacing w:after="300" w:line="240" w:lineRule="auto"/>
              <w:rPr>
                <w:rFonts w:ascii="Times New Roman" w:eastAsia="Times New Roman" w:hAnsi="Times New Roman" w:cs="Times New Roman"/>
                <w:kern w:val="0"/>
                <w:sz w:val="20"/>
                <w:szCs w:val="20"/>
                <w:lang w:eastAsia="en-IN"/>
                <w14:ligatures w14:val="none"/>
              </w:rPr>
            </w:pPr>
          </w:p>
        </w:tc>
      </w:tr>
    </w:tbl>
    <w:p w14:paraId="72FD69ED"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Answer.</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2822"/>
        <w:gridCol w:w="2009"/>
        <w:gridCol w:w="3189"/>
        <w:gridCol w:w="2030"/>
      </w:tblGrid>
      <w:tr w:rsidR="002D2891" w:rsidRPr="002D2891" w14:paraId="6EAFADA4"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ED598E3"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Union List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3573CF7"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Defence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4CABD5A"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Communications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0CEF592"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Banking</w:t>
            </w:r>
          </w:p>
        </w:tc>
      </w:tr>
      <w:tr w:rsidR="002D2891" w:rsidRPr="002D2891" w14:paraId="7C0E7814"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4A550FB"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State List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520964F"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Police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E332878"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Agriculture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BA46048"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Trade</w:t>
            </w:r>
          </w:p>
        </w:tc>
      </w:tr>
      <w:tr w:rsidR="002D2891" w:rsidRPr="002D2891" w14:paraId="61DBEDE6"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22193DF"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Concurrent List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D32AE8C"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Education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C5F1736"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Forests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70A5140"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Marriages</w:t>
            </w:r>
          </w:p>
        </w:tc>
      </w:tr>
    </w:tbl>
    <w:p w14:paraId="4D426EE4"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10. Examine the following pairs that give the level of government in India and the powers of the government at that level to make laws on the subjects mentioned against each. Which of the following pairs is not correctly matched?</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6281"/>
        <w:gridCol w:w="3769"/>
      </w:tblGrid>
      <w:tr w:rsidR="002D2891" w:rsidRPr="002D2891" w14:paraId="6EBA03BC"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8A4EE9B"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State government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A62789D"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State List</w:t>
            </w:r>
          </w:p>
        </w:tc>
      </w:tr>
      <w:tr w:rsidR="002D2891" w:rsidRPr="002D2891" w14:paraId="491A6552"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12E484B"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Central government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7984EF9"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Union List</w:t>
            </w:r>
          </w:p>
        </w:tc>
      </w:tr>
      <w:tr w:rsidR="002D2891" w:rsidRPr="002D2891" w14:paraId="23405417"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4ADE3D7"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Central and State governments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E0A7BE8"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Concurrent List</w:t>
            </w:r>
          </w:p>
        </w:tc>
      </w:tr>
      <w:tr w:rsidR="002D2891" w:rsidRPr="002D2891" w14:paraId="79F51836"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5E6C3E7"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Local governments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0F6750C"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Residuary powers</w:t>
            </w:r>
          </w:p>
        </w:tc>
      </w:tr>
    </w:tbl>
    <w:p w14:paraId="4AAEBB10"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Answer.</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196"/>
        <w:gridCol w:w="4854"/>
      </w:tblGrid>
      <w:tr w:rsidR="002D2891" w:rsidRPr="002D2891" w14:paraId="4B036651"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C4B40F0"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lastRenderedPageBreak/>
              <w:t>Local governments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E06EEC8"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Residuary powers</w:t>
            </w:r>
          </w:p>
        </w:tc>
      </w:tr>
    </w:tbl>
    <w:p w14:paraId="5C790E56"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11. Match List-I with List-II and select the correct answer using the codes given below the lists:</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994"/>
        <w:gridCol w:w="4056"/>
      </w:tblGrid>
      <w:tr w:rsidR="002D2891" w:rsidRPr="002D2891" w14:paraId="359C6C3E"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B27DC13"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List-I</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3328EC8"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List-II</w:t>
            </w:r>
          </w:p>
        </w:tc>
      </w:tr>
      <w:tr w:rsidR="002D2891" w:rsidRPr="002D2891" w14:paraId="4D732838"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CF15B58"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Union of India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24A0A1F"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Prime Minister</w:t>
            </w:r>
          </w:p>
        </w:tc>
      </w:tr>
      <w:tr w:rsidR="002D2891" w:rsidRPr="002D2891" w14:paraId="0508F460"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5DAC7D5"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State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53107E7"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Sarpanch</w:t>
            </w:r>
          </w:p>
        </w:tc>
      </w:tr>
      <w:tr w:rsidR="002D2891" w:rsidRPr="002D2891" w14:paraId="5E2BB275"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393B6FB"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Municipal Corporation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4DF8631"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Governor</w:t>
            </w:r>
          </w:p>
        </w:tc>
      </w:tr>
      <w:tr w:rsidR="002D2891" w:rsidRPr="002D2891" w14:paraId="332BCF89"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D6A163C"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Gram Panchayat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9E3CC91"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Mayor</w:t>
            </w:r>
          </w:p>
        </w:tc>
      </w:tr>
    </w:tbl>
    <w:p w14:paraId="32C59429"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Answer.</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6034"/>
        <w:gridCol w:w="4016"/>
      </w:tblGrid>
      <w:tr w:rsidR="002D2891" w:rsidRPr="002D2891" w14:paraId="68ED216E"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0D1B71E"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List-I</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86AEC03"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List-II</w:t>
            </w:r>
          </w:p>
        </w:tc>
      </w:tr>
      <w:tr w:rsidR="002D2891" w:rsidRPr="002D2891" w14:paraId="4C6CCA8E"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C2859D7"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Union of India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30B87FC"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Prime Minister</w:t>
            </w:r>
          </w:p>
        </w:tc>
      </w:tr>
      <w:tr w:rsidR="002D2891" w:rsidRPr="002D2891" w14:paraId="0561BA00"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4A374AB"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State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DBF77C0"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Governor</w:t>
            </w:r>
          </w:p>
        </w:tc>
      </w:tr>
      <w:tr w:rsidR="002D2891" w:rsidRPr="002D2891" w14:paraId="07A5305A"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1293CCA"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Municipal Corporation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60DB9FE"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Mayor</w:t>
            </w:r>
          </w:p>
        </w:tc>
      </w:tr>
      <w:tr w:rsidR="002D2891" w:rsidRPr="002D2891" w14:paraId="6272F7B1" w14:textId="77777777" w:rsidTr="002D2891">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73C8F89"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Gram Panchayat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95B665F" w14:textId="77777777" w:rsidR="002D2891" w:rsidRPr="002D2891" w:rsidRDefault="002D2891" w:rsidP="002D2891">
            <w:pPr>
              <w:spacing w:after="300"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color w:val="444444"/>
                <w:kern w:val="0"/>
                <w:sz w:val="21"/>
                <w:szCs w:val="21"/>
                <w:lang w:eastAsia="en-IN"/>
                <w14:ligatures w14:val="none"/>
              </w:rPr>
              <w:t>Sarpanch</w:t>
            </w:r>
          </w:p>
        </w:tc>
      </w:tr>
    </w:tbl>
    <w:p w14:paraId="6F952F71"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12. Consider the following two statements.</w:t>
      </w:r>
    </w:p>
    <w:p w14:paraId="494A02B4" w14:textId="77777777" w:rsidR="002D2891" w:rsidRPr="002D2891" w:rsidRDefault="002D2891" w:rsidP="002D2891">
      <w:pPr>
        <w:numPr>
          <w:ilvl w:val="0"/>
          <w:numId w:val="7"/>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lastRenderedPageBreak/>
        <w:t>In a federation, the powers of the federal and provincial governments are clearly demarcated.</w:t>
      </w:r>
    </w:p>
    <w:p w14:paraId="37568896" w14:textId="77777777" w:rsidR="002D2891" w:rsidRPr="002D2891" w:rsidRDefault="002D2891" w:rsidP="002D2891">
      <w:pPr>
        <w:numPr>
          <w:ilvl w:val="0"/>
          <w:numId w:val="7"/>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India is a federation because the powers of the Union and State Governments are specified in the Constitution and they have exclusive jurisdiction on their respective subjects.</w:t>
      </w:r>
    </w:p>
    <w:p w14:paraId="0DC2AA21" w14:textId="77777777" w:rsidR="002D2891" w:rsidRPr="002D2891" w:rsidRDefault="002D2891" w:rsidP="002D2891">
      <w:pPr>
        <w:numPr>
          <w:ilvl w:val="0"/>
          <w:numId w:val="7"/>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Sri Lanka is a federation because the country is divided into provinces.</w:t>
      </w:r>
    </w:p>
    <w:p w14:paraId="000559FB" w14:textId="77777777" w:rsidR="002D2891" w:rsidRPr="002D2891" w:rsidRDefault="002D2891" w:rsidP="002D2891">
      <w:pPr>
        <w:numPr>
          <w:ilvl w:val="0"/>
          <w:numId w:val="7"/>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India is no longer a federation because some powers of the States have been devolved to the local government bodies.</w:t>
      </w:r>
    </w:p>
    <w:p w14:paraId="6859A92E"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Which of the statements given above are correct?</w:t>
      </w:r>
    </w:p>
    <w:p w14:paraId="52BC2FFD" w14:textId="77777777" w:rsidR="002D2891" w:rsidRPr="002D2891" w:rsidRDefault="002D2891" w:rsidP="002D2891">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A, B and C</w:t>
      </w:r>
    </w:p>
    <w:p w14:paraId="1889E24A" w14:textId="77777777" w:rsidR="002D2891" w:rsidRPr="002D2891" w:rsidRDefault="002D2891" w:rsidP="002D2891">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A, C and D</w:t>
      </w:r>
    </w:p>
    <w:p w14:paraId="7CBB0181" w14:textId="77777777" w:rsidR="002D2891" w:rsidRPr="002D2891" w:rsidRDefault="002D2891" w:rsidP="002D2891">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A and B only</w:t>
      </w:r>
    </w:p>
    <w:p w14:paraId="2D359CCA" w14:textId="77777777" w:rsidR="002D2891" w:rsidRPr="002D2891" w:rsidRDefault="002D2891" w:rsidP="002D2891">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2D2891">
        <w:rPr>
          <w:rFonts w:ascii="Poppins" w:eastAsia="Times New Roman" w:hAnsi="Poppins" w:cs="Poppins"/>
          <w:b/>
          <w:bCs/>
          <w:color w:val="444444"/>
          <w:kern w:val="0"/>
          <w:sz w:val="21"/>
          <w:szCs w:val="21"/>
          <w:lang w:eastAsia="en-IN"/>
          <w14:ligatures w14:val="none"/>
        </w:rPr>
        <w:t>B and C only</w:t>
      </w:r>
    </w:p>
    <w:p w14:paraId="7CCCACA6"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b/>
          <w:bCs/>
          <w:color w:val="444444"/>
          <w:kern w:val="0"/>
          <w:sz w:val="24"/>
          <w:szCs w:val="24"/>
          <w:lang w:eastAsia="en-IN"/>
          <w14:ligatures w14:val="none"/>
        </w:rPr>
        <w:t>Answer.</w:t>
      </w:r>
    </w:p>
    <w:p w14:paraId="53085025" w14:textId="77777777" w:rsidR="002D2891" w:rsidRPr="002D2891" w:rsidRDefault="002D2891" w:rsidP="002D28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2D2891">
        <w:rPr>
          <w:rFonts w:ascii="Poppins" w:eastAsia="Times New Roman" w:hAnsi="Poppins" w:cs="Poppins"/>
          <w:color w:val="444444"/>
          <w:kern w:val="0"/>
          <w:sz w:val="24"/>
          <w:szCs w:val="24"/>
          <w:lang w:eastAsia="en-IN"/>
          <w14:ligatures w14:val="none"/>
        </w:rPr>
        <w:t>(c) A and B only</w:t>
      </w:r>
    </w:p>
    <w:p w14:paraId="75437F0A" w14:textId="77777777" w:rsidR="00C030C6" w:rsidRPr="005340A2" w:rsidRDefault="00C030C6" w:rsidP="005340A2">
      <w:pPr>
        <w:shd w:val="clear" w:color="auto" w:fill="FFFFFF"/>
        <w:spacing w:after="240" w:line="240" w:lineRule="auto"/>
        <w:outlineLvl w:val="0"/>
        <w:rPr>
          <w:rFonts w:ascii="Times New Roman" w:eastAsia="Times New Roman" w:hAnsi="Times New Roman" w:cs="Times New Roman"/>
          <w:color w:val="222222"/>
          <w:kern w:val="36"/>
          <w:sz w:val="28"/>
          <w:szCs w:val="28"/>
          <w:lang w:eastAsia="en-IN" w:bidi="hi-IN"/>
        </w:rPr>
      </w:pPr>
    </w:p>
    <w:sectPr w:rsidR="00C030C6" w:rsidRPr="005340A2" w:rsidSect="002E1B08">
      <w:pgSz w:w="11906" w:h="16838" w:code="9"/>
      <w:pgMar w:top="1440" w:right="1440" w:bottom="1440" w:left="144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4664"/>
    <w:multiLevelType w:val="multilevel"/>
    <w:tmpl w:val="38D243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80D46D5"/>
    <w:multiLevelType w:val="multilevel"/>
    <w:tmpl w:val="502285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C2E297C"/>
    <w:multiLevelType w:val="multilevel"/>
    <w:tmpl w:val="6F708D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592D57D7"/>
    <w:multiLevelType w:val="multilevel"/>
    <w:tmpl w:val="4588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855960"/>
    <w:multiLevelType w:val="multilevel"/>
    <w:tmpl w:val="E22E8D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49C7C48"/>
    <w:multiLevelType w:val="multilevel"/>
    <w:tmpl w:val="682CDD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51C2001"/>
    <w:multiLevelType w:val="multilevel"/>
    <w:tmpl w:val="1F1278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69342F58"/>
    <w:multiLevelType w:val="multilevel"/>
    <w:tmpl w:val="E2FEC4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818764823">
    <w:abstractNumId w:val="5"/>
  </w:num>
  <w:num w:numId="2" w16cid:durableId="372577960">
    <w:abstractNumId w:val="0"/>
  </w:num>
  <w:num w:numId="3" w16cid:durableId="41028992">
    <w:abstractNumId w:val="1"/>
  </w:num>
  <w:num w:numId="4" w16cid:durableId="1991860879">
    <w:abstractNumId w:val="3"/>
  </w:num>
  <w:num w:numId="5" w16cid:durableId="935165437">
    <w:abstractNumId w:val="4"/>
  </w:num>
  <w:num w:numId="6" w16cid:durableId="1458834680">
    <w:abstractNumId w:val="2"/>
  </w:num>
  <w:num w:numId="7" w16cid:durableId="412943665">
    <w:abstractNumId w:val="6"/>
  </w:num>
  <w:num w:numId="8" w16cid:durableId="11062689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A2"/>
    <w:rsid w:val="001F743B"/>
    <w:rsid w:val="002D2891"/>
    <w:rsid w:val="002E1B08"/>
    <w:rsid w:val="0044211B"/>
    <w:rsid w:val="004E2B3C"/>
    <w:rsid w:val="005340A2"/>
    <w:rsid w:val="00C030C6"/>
    <w:rsid w:val="00F82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3A78"/>
  <w15:chartTrackingRefBased/>
  <w15:docId w15:val="{32900C07-0258-42E6-A956-2C4EA5D1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0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4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1911">
      <w:bodyDiv w:val="1"/>
      <w:marLeft w:val="0"/>
      <w:marRight w:val="0"/>
      <w:marTop w:val="0"/>
      <w:marBottom w:val="0"/>
      <w:divBdr>
        <w:top w:val="none" w:sz="0" w:space="0" w:color="auto"/>
        <w:left w:val="none" w:sz="0" w:space="0" w:color="auto"/>
        <w:bottom w:val="none" w:sz="0" w:space="0" w:color="auto"/>
        <w:right w:val="none" w:sz="0" w:space="0" w:color="auto"/>
      </w:divBdr>
    </w:div>
    <w:div w:id="481241172">
      <w:bodyDiv w:val="1"/>
      <w:marLeft w:val="0"/>
      <w:marRight w:val="0"/>
      <w:marTop w:val="0"/>
      <w:marBottom w:val="0"/>
      <w:divBdr>
        <w:top w:val="none" w:sz="0" w:space="0" w:color="auto"/>
        <w:left w:val="none" w:sz="0" w:space="0" w:color="auto"/>
        <w:bottom w:val="none" w:sz="0" w:space="0" w:color="auto"/>
        <w:right w:val="none" w:sz="0" w:space="0" w:color="auto"/>
      </w:divBdr>
    </w:div>
    <w:div w:id="121982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malabika79@gmail.com</dc:creator>
  <cp:keywords/>
  <dc:description/>
  <cp:lastModifiedBy>malabika79@gmail.com</cp:lastModifiedBy>
  <cp:revision>6</cp:revision>
  <dcterms:created xsi:type="dcterms:W3CDTF">2024-03-02T05:02:00Z</dcterms:created>
  <dcterms:modified xsi:type="dcterms:W3CDTF">2024-03-02T06:08:00Z</dcterms:modified>
</cp:coreProperties>
</file>