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042E8" w:rsidR="00447041" w:rsidRDefault="00B045AF" w14:paraId="0C9690EB" w14:textId="068C3EF3">
      <w:pPr>
        <w:pStyle w:val="1"/>
        <w:rPr>
          <w:rFonts w:eastAsia="굴림"/>
        </w:rPr>
      </w:pPr>
      <w:r w:rsidRPr="4CACE7D7" w:rsidR="00B045AF">
        <w:rPr>
          <w:lang w:val="ko-KR" w:bidi="ko-KR"/>
        </w:rPr>
        <w:t>[</w:t>
      </w:r>
      <w:r w:rsidRPr="4CACE7D7" w:rsidR="540A5CA8">
        <w:rPr>
          <w:lang w:val="ko-KR" w:bidi="ko-KR"/>
        </w:rPr>
        <w:t>9월22일차 2022</w:t>
      </w:r>
      <w:bookmarkStart w:name="_GoBack" w:id="0"/>
      <w:bookmarkEnd w:id="0"/>
      <w:r w:rsidRPr="4CACE7D7" w:rsidR="00B045AF">
        <w:rPr>
          <w:lang w:val="ko-KR" w:bidi="ko-KR"/>
        </w:rPr>
        <w:t>]</w:t>
      </w:r>
    </w:p>
    <w:p w:rsidR="00D03AC1" w:rsidP="4CACE7D7" w:rsidRDefault="009D2B19" w14:paraId="19EF826C" w14:textId="785235E9">
      <w:pPr>
        <w:pStyle w:val="a0"/>
        <w:numPr>
          <w:numId w:val="0"/>
        </w:numPr>
        <w:rPr>
          <w:lang w:val="ko-KR" w:bidi="ko-KR"/>
        </w:rPr>
      </w:pPr>
      <w:r w:rsidRPr="4CACE7D7" w:rsidR="559C5EE7">
        <w:rPr>
          <w:lang w:val="ko-KR" w:bidi="ko-KR"/>
        </w:rPr>
        <w:t>메모링에 데이터 저장시 고려할사항들</w:t>
      </w:r>
    </w:p>
    <w:p w:rsidR="559C5EE7" w:rsidP="4CACE7D7" w:rsidRDefault="559C5EE7" w14:paraId="124B26FC" w14:textId="70F050D5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메모리의 유한성</w:t>
      </w:r>
      <w:r w:rsidRPr="4CACE7D7" w:rsidR="72998B87">
        <w:rPr>
          <w:lang w:val="ko-KR" w:bidi="ko-KR"/>
        </w:rPr>
        <w:t>(크기와 비트룰)</w:t>
      </w:r>
    </w:p>
    <w:p w:rsidR="559C5EE7" w:rsidP="4CACE7D7" w:rsidRDefault="559C5EE7" w14:paraId="763D8FF1" w14:textId="161A7ABC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규칙-자연수규칙과 정수 규칙</w:t>
      </w:r>
    </w:p>
    <w:p w:rsidR="4CACE7D7" w:rsidP="4CACE7D7" w:rsidRDefault="4CACE7D7" w14:paraId="07C17A71" w14:textId="264573B7">
      <w:pPr>
        <w:pStyle w:val="a0"/>
        <w:numPr>
          <w:numId w:val="0"/>
        </w:numPr>
        <w:rPr>
          <w:lang w:val="ko-KR" w:bidi="ko-KR"/>
        </w:rPr>
      </w:pPr>
    </w:p>
    <w:p w:rsidR="559C5EE7" w:rsidP="4CACE7D7" w:rsidRDefault="559C5EE7" w14:paraId="22920957" w14:textId="1AA6E184">
      <w:pPr>
        <w:pStyle w:val="a0"/>
        <w:numPr>
          <w:numId w:val="0"/>
        </w:numPr>
        <w:ind w:left="0"/>
        <w:rPr>
          <w:lang w:val="ko-KR" w:bidi="ko-KR"/>
        </w:rPr>
      </w:pPr>
      <w:r w:rsidRPr="4CACE7D7" w:rsidR="559C5EE7">
        <w:rPr>
          <w:lang w:val="ko-KR" w:bidi="ko-KR"/>
        </w:rPr>
        <w:t>저장하는 데이터 유형</w:t>
      </w:r>
    </w:p>
    <w:p w:rsidR="559C5EE7" w:rsidP="4CACE7D7" w:rsidRDefault="559C5EE7" w14:paraId="55460F2B" w14:textId="1EC98F92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정수식-byte1,short2,int4,long8</w:t>
      </w:r>
    </w:p>
    <w:p w:rsidR="559C5EE7" w:rsidP="4CACE7D7" w:rsidRDefault="559C5EE7" w14:paraId="25A613AA" w14:textId="726BA106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실수식-float4,double8</w:t>
      </w:r>
    </w:p>
    <w:p w:rsidR="559C5EE7" w:rsidP="4CACE7D7" w:rsidRDefault="559C5EE7" w14:paraId="4D534108" w14:textId="0A7DB5E2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논리식-</w:t>
      </w:r>
      <w:r w:rsidRPr="4CACE7D7" w:rsidR="559C5EE7">
        <w:rPr>
          <w:lang w:val="ko-KR" w:bidi="ko-KR"/>
        </w:rPr>
        <w:t>boolean1</w:t>
      </w:r>
    </w:p>
    <w:p w:rsidR="559C5EE7" w:rsidP="4CACE7D7" w:rsidRDefault="559C5EE7" w14:paraId="0357EF8F" w14:textId="2378590E">
      <w:pPr>
        <w:pStyle w:val="a0"/>
        <w:rPr>
          <w:lang w:val="ko-KR" w:bidi="ko-KR"/>
        </w:rPr>
      </w:pPr>
      <w:r w:rsidRPr="4CACE7D7" w:rsidR="559C5EE7">
        <w:rPr>
          <w:lang w:val="ko-KR" w:bidi="ko-KR"/>
        </w:rPr>
        <w:t>문자식-</w:t>
      </w:r>
      <w:r w:rsidRPr="4CACE7D7" w:rsidR="559C5EE7">
        <w:rPr>
          <w:lang w:val="ko-KR" w:bidi="ko-KR"/>
        </w:rPr>
        <w:t>char2</w:t>
      </w:r>
      <w:r w:rsidRPr="4CACE7D7" w:rsidR="559C5EE7">
        <w:rPr>
          <w:lang w:val="ko-KR" w:bidi="ko-KR"/>
        </w:rPr>
        <w:t>(ASKII 코드)</w:t>
      </w:r>
    </w:p>
    <w:p w:rsidR="4CACE7D7" w:rsidP="4CACE7D7" w:rsidRDefault="4CACE7D7" w14:paraId="7E6A1C1B" w14:textId="10634ECC">
      <w:pPr>
        <w:pStyle w:val="a0"/>
        <w:numPr>
          <w:numId w:val="0"/>
        </w:numPr>
        <w:rPr>
          <w:lang w:val="ko-KR" w:bidi="ko-KR"/>
        </w:rPr>
      </w:pPr>
    </w:p>
    <w:p w:rsidR="3A5B3CBA" w:rsidP="4CACE7D7" w:rsidRDefault="3A5B3CBA" w14:paraId="0842E112" w14:textId="3238ABB2">
      <w:pPr>
        <w:pStyle w:val="a0"/>
        <w:numPr>
          <w:numId w:val="0"/>
        </w:numPr>
        <w:ind w:left="0"/>
        <w:rPr>
          <w:lang w:val="ko-KR" w:bidi="ko-KR"/>
        </w:rPr>
      </w:pPr>
      <w:r w:rsidRPr="4CACE7D7" w:rsidR="3A5B3CBA">
        <w:rPr>
          <w:lang w:val="ko-KR" w:bidi="ko-KR"/>
        </w:rPr>
        <w:t xml:space="preserve">데이터 타입변환시 크기와 비트 모두를 </w:t>
      </w:r>
      <w:proofErr w:type="spellStart"/>
      <w:r w:rsidRPr="4CACE7D7" w:rsidR="3A5B3CBA">
        <w:rPr>
          <w:lang w:val="ko-KR" w:bidi="ko-KR"/>
        </w:rPr>
        <w:t>바꾸어야하며</w:t>
      </w:r>
      <w:proofErr w:type="spellEnd"/>
      <w:r w:rsidRPr="4CACE7D7" w:rsidR="3A5B3CBA">
        <w:rPr>
          <w:lang w:val="ko-KR" w:bidi="ko-KR"/>
        </w:rPr>
        <w:t xml:space="preserve"> </w:t>
      </w:r>
      <w:proofErr w:type="spellStart"/>
      <w:r w:rsidRPr="4CACE7D7" w:rsidR="3A5B3CBA">
        <w:rPr>
          <w:lang w:val="ko-KR" w:bidi="ko-KR"/>
        </w:rPr>
        <w:t>전개시</w:t>
      </w:r>
      <w:proofErr w:type="spellEnd"/>
      <w:r w:rsidRPr="4CACE7D7" w:rsidR="3A5B3CBA">
        <w:rPr>
          <w:lang w:val="ko-KR" w:bidi="ko-KR"/>
        </w:rPr>
        <w:t xml:space="preserve"> 외적으로 문제가 발견되지 않더라도 내부에서는 문제가 발생한다.</w:t>
      </w:r>
    </w:p>
    <w:p w:rsidR="3A5B3CBA" w:rsidP="4CACE7D7" w:rsidRDefault="3A5B3CBA" w14:paraId="3035B425" w14:textId="50A95A4E">
      <w:pPr>
        <w:pStyle w:val="a0"/>
        <w:numPr>
          <w:numId w:val="0"/>
        </w:numPr>
        <w:ind w:left="0"/>
        <w:rPr>
          <w:lang w:val="ko-KR" w:bidi="ko-KR"/>
        </w:rPr>
      </w:pPr>
      <w:r w:rsidRPr="4CACE7D7" w:rsidR="3A5B3CBA">
        <w:rPr>
          <w:lang w:val="ko-KR" w:bidi="ko-KR"/>
        </w:rPr>
        <w:t xml:space="preserve">특히 </w:t>
      </w:r>
      <w:proofErr w:type="spellStart"/>
      <w:r w:rsidRPr="4CACE7D7" w:rsidR="3A5B3CBA">
        <w:rPr>
          <w:lang w:val="ko-KR" w:bidi="ko-KR"/>
        </w:rPr>
        <w:t>double과</w:t>
      </w:r>
      <w:proofErr w:type="spellEnd"/>
      <w:r w:rsidRPr="4CACE7D7" w:rsidR="3A5B3CBA">
        <w:rPr>
          <w:lang w:val="ko-KR" w:bidi="ko-KR"/>
        </w:rPr>
        <w:t xml:space="preserve"> </w:t>
      </w:r>
      <w:proofErr w:type="spellStart"/>
      <w:r w:rsidRPr="4CACE7D7" w:rsidR="3A5B3CBA">
        <w:rPr>
          <w:lang w:val="ko-KR" w:bidi="ko-KR"/>
        </w:rPr>
        <w:t>float은</w:t>
      </w:r>
      <w:proofErr w:type="spellEnd"/>
      <w:r w:rsidRPr="4CACE7D7" w:rsidR="3A5B3CBA">
        <w:rPr>
          <w:lang w:val="ko-KR" w:bidi="ko-KR"/>
        </w:rPr>
        <w:t xml:space="preserve"> 비트룰이 바뀌기 때문에 데이터 타입 변환으로 인한 오류발생에 취약한 모습을 보인다.</w:t>
      </w:r>
    </w:p>
    <w:p w:rsidR="4C0999DE" w:rsidP="4CACE7D7" w:rsidRDefault="4C0999DE" w14:paraId="68ED40B7" w14:textId="6F167B4B">
      <w:pPr>
        <w:pStyle w:val="a0"/>
        <w:numPr>
          <w:numId w:val="0"/>
        </w:numPr>
        <w:ind w:left="0"/>
        <w:rPr>
          <w:lang w:val="ko-KR" w:bidi="ko-KR"/>
        </w:rPr>
      </w:pPr>
      <w:r w:rsidRPr="4CACE7D7" w:rsidR="4C0999DE">
        <w:rPr>
          <w:lang w:val="ko-KR" w:bidi="ko-KR"/>
        </w:rPr>
        <w:t xml:space="preserve">논리연산 </w:t>
      </w:r>
      <w:proofErr w:type="spellStart"/>
      <w:r w:rsidRPr="4CACE7D7" w:rsidR="4C0999DE">
        <w:rPr>
          <w:lang w:val="ko-KR" w:bidi="ko-KR"/>
        </w:rPr>
        <w:t>전개시</w:t>
      </w:r>
      <w:proofErr w:type="spellEnd"/>
      <w:r w:rsidRPr="4CACE7D7" w:rsidR="4C0999DE">
        <w:rPr>
          <w:lang w:val="ko-KR" w:bidi="ko-KR"/>
        </w:rPr>
        <w:t xml:space="preserve"> AND(&amp;&amp;) 와 OR(||)</w:t>
      </w:r>
    </w:p>
    <w:p w:rsidR="4C0999DE" w:rsidP="4CACE7D7" w:rsidRDefault="4C0999DE" w14:paraId="23F2399E" w14:textId="5D6E51B0">
      <w:pPr>
        <w:pStyle w:val="a0"/>
        <w:rPr>
          <w:lang w:val="ko-KR" w:bidi="ko-KR"/>
        </w:rPr>
      </w:pPr>
      <w:proofErr w:type="spellStart"/>
      <w:r w:rsidRPr="4CACE7D7" w:rsidR="4C0999DE">
        <w:rPr>
          <w:lang w:val="ko-KR" w:bidi="ko-KR"/>
        </w:rPr>
        <w:t>AND는</w:t>
      </w:r>
      <w:proofErr w:type="spellEnd"/>
      <w:r w:rsidRPr="4CACE7D7" w:rsidR="4C0999DE">
        <w:rPr>
          <w:lang w:val="ko-KR" w:bidi="ko-KR"/>
        </w:rPr>
        <w:t xml:space="preserve"> 모두 </w:t>
      </w:r>
      <w:proofErr w:type="spellStart"/>
      <w:r w:rsidRPr="4CACE7D7" w:rsidR="4C0999DE">
        <w:rPr>
          <w:lang w:val="ko-KR" w:bidi="ko-KR"/>
        </w:rPr>
        <w:t>참일떄만</w:t>
      </w:r>
      <w:proofErr w:type="spellEnd"/>
      <w:r w:rsidRPr="4CACE7D7" w:rsidR="4C0999DE">
        <w:rPr>
          <w:lang w:val="ko-KR" w:bidi="ko-KR"/>
        </w:rPr>
        <w:t xml:space="preserve"> 참을 결과값으로 내보내며 나머지는 모두 거짓</w:t>
      </w:r>
    </w:p>
    <w:p w:rsidR="4C0999DE" w:rsidP="4CACE7D7" w:rsidRDefault="4C0999DE" w14:paraId="2C3874F3" w14:textId="215E704D">
      <w:pPr>
        <w:pStyle w:val="a0"/>
        <w:rPr>
          <w:lang w:val="ko-KR" w:bidi="ko-KR"/>
        </w:rPr>
      </w:pPr>
      <w:proofErr w:type="spellStart"/>
      <w:r w:rsidRPr="4CACE7D7" w:rsidR="4C0999DE">
        <w:rPr>
          <w:lang w:val="ko-KR" w:bidi="ko-KR"/>
        </w:rPr>
        <w:t>OR는</w:t>
      </w:r>
      <w:proofErr w:type="spellEnd"/>
      <w:r w:rsidRPr="4CACE7D7" w:rsidR="4C0999DE">
        <w:rPr>
          <w:lang w:val="ko-KR" w:bidi="ko-KR"/>
        </w:rPr>
        <w:t xml:space="preserve"> 하나라도 </w:t>
      </w:r>
      <w:proofErr w:type="spellStart"/>
      <w:r w:rsidRPr="4CACE7D7" w:rsidR="4C0999DE">
        <w:rPr>
          <w:lang w:val="ko-KR" w:bidi="ko-KR"/>
        </w:rPr>
        <w:t>참이있다면</w:t>
      </w:r>
      <w:proofErr w:type="spellEnd"/>
      <w:r w:rsidRPr="4CACE7D7" w:rsidR="4C0999DE">
        <w:rPr>
          <w:lang w:val="ko-KR" w:bidi="ko-KR"/>
        </w:rPr>
        <w:t xml:space="preserve"> 참 그렇지 않다면 거짓</w:t>
      </w:r>
    </w:p>
    <w:p w:rsidR="4CACE7D7" w:rsidP="4CACE7D7" w:rsidRDefault="4CACE7D7" w14:paraId="0A366AE2" w14:textId="759DB958">
      <w:pPr>
        <w:pStyle w:val="a0"/>
        <w:numPr>
          <w:numId w:val="0"/>
        </w:numPr>
        <w:rPr>
          <w:lang w:val="ko-KR" w:bidi="ko-KR"/>
        </w:rPr>
      </w:pPr>
    </w:p>
    <w:p w:rsidR="1C63E4F0" w:rsidP="4CACE7D7" w:rsidRDefault="1C63E4F0" w14:paraId="5B416D9C" w14:textId="7EB9B589">
      <w:pPr>
        <w:pStyle w:val="a0"/>
        <w:numPr>
          <w:numId w:val="0"/>
        </w:numPr>
        <w:ind w:left="0"/>
        <w:rPr>
          <w:lang w:val="ko-KR" w:bidi="ko-KR"/>
        </w:rPr>
      </w:pPr>
      <w:proofErr w:type="spellStart"/>
      <w:r w:rsidRPr="4CACE7D7" w:rsidR="1C63E4F0">
        <w:rPr>
          <w:lang w:val="ko-KR" w:bidi="ko-KR"/>
        </w:rPr>
        <w:t>Function에서</w:t>
      </w:r>
      <w:proofErr w:type="spellEnd"/>
      <w:r w:rsidRPr="4CACE7D7" w:rsidR="1C63E4F0">
        <w:rPr>
          <w:lang w:val="ko-KR" w:bidi="ko-KR"/>
        </w:rPr>
        <w:t xml:space="preserve">  </w:t>
      </w:r>
      <w:proofErr w:type="spellStart"/>
      <w:r w:rsidRPr="4CACE7D7" w:rsidR="1C63E4F0">
        <w:rPr>
          <w:lang w:val="ko-KR" w:bidi="ko-KR"/>
        </w:rPr>
        <w:t>main은</w:t>
      </w:r>
      <w:proofErr w:type="spellEnd"/>
      <w:r w:rsidRPr="4CACE7D7" w:rsidR="1C63E4F0">
        <w:rPr>
          <w:lang w:val="ko-KR" w:bidi="ko-KR"/>
        </w:rPr>
        <w:t xml:space="preserve"> 시작점이 되는 함수로서 모든 </w:t>
      </w:r>
      <w:proofErr w:type="spellStart"/>
      <w:r w:rsidRPr="4CACE7D7" w:rsidR="1C63E4F0">
        <w:rPr>
          <w:lang w:val="ko-KR" w:bidi="ko-KR"/>
        </w:rPr>
        <w:t>Fuction에서</w:t>
      </w:r>
      <w:proofErr w:type="spellEnd"/>
      <w:r w:rsidRPr="4CACE7D7" w:rsidR="1C63E4F0">
        <w:rPr>
          <w:lang w:val="ko-KR" w:bidi="ko-KR"/>
        </w:rPr>
        <w:t xml:space="preserve"> 존재하며 </w:t>
      </w:r>
      <w:proofErr w:type="spellStart"/>
      <w:r w:rsidRPr="4CACE7D7" w:rsidR="1C63E4F0">
        <w:rPr>
          <w:lang w:val="ko-KR" w:bidi="ko-KR"/>
        </w:rPr>
        <w:t>없을시</w:t>
      </w:r>
      <w:proofErr w:type="spellEnd"/>
      <w:r w:rsidRPr="4CACE7D7" w:rsidR="1C63E4F0">
        <w:rPr>
          <w:lang w:val="ko-KR" w:bidi="ko-KR"/>
        </w:rPr>
        <w:t xml:space="preserve"> 에러가 발생한다.</w:t>
      </w:r>
    </w:p>
    <w:tbl>
      <w:tblPr>
        <w:tblStyle w:val="af4"/>
        <w:tblW w:w="0" w:type="auto"/>
        <w:tblLayout w:type="fixed"/>
        <w:tblLook w:val="06A0" w:firstRow="1" w:lastRow="0" w:firstColumn="1" w:lastColumn="0" w:noHBand="1" w:noVBand="1"/>
      </w:tblPr>
      <w:tblGrid>
        <w:gridCol w:w="1613"/>
        <w:gridCol w:w="1224"/>
        <w:gridCol w:w="1671"/>
        <w:gridCol w:w="3090"/>
      </w:tblGrid>
      <w:tr w:rsidR="4CACE7D7" w:rsidTr="4CACE7D7" w14:paraId="4B882378">
        <w:tc>
          <w:tcPr>
            <w:tcW w:w="1613" w:type="dxa"/>
            <w:tcMar/>
          </w:tcPr>
          <w:p w:rsidR="2649E83A" w:rsidP="4CACE7D7" w:rsidRDefault="2649E83A" w14:paraId="676E05D0" w14:textId="44505F4A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Data-type</w:t>
            </w:r>
          </w:p>
        </w:tc>
        <w:tc>
          <w:tcPr>
            <w:tcW w:w="1224" w:type="dxa"/>
            <w:tcMar/>
          </w:tcPr>
          <w:p w:rsidR="2649E83A" w:rsidP="4CACE7D7" w:rsidRDefault="2649E83A" w14:paraId="3BC63547" w14:textId="4A6F8AC2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특징</w:t>
            </w:r>
          </w:p>
        </w:tc>
        <w:tc>
          <w:tcPr>
            <w:tcW w:w="1671" w:type="dxa"/>
            <w:tcMar/>
          </w:tcPr>
          <w:p w:rsidR="2649E83A" w:rsidP="4CACE7D7" w:rsidRDefault="2649E83A" w14:paraId="02DAC3BF" w14:textId="4C4872AF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 xml:space="preserve">1)크기 </w:t>
            </w:r>
          </w:p>
        </w:tc>
        <w:tc>
          <w:tcPr>
            <w:tcW w:w="3090" w:type="dxa"/>
            <w:tcMar/>
          </w:tcPr>
          <w:p w:rsidR="4CACE7D7" w:rsidP="4CACE7D7" w:rsidRDefault="4CACE7D7" w14:paraId="59E97EA0" w14:textId="3A04ECCF">
            <w:pPr>
              <w:pStyle w:val="a1"/>
              <w:rPr>
                <w:lang w:val="ko-KR" w:bidi="ko-KR"/>
              </w:rPr>
            </w:pPr>
          </w:p>
        </w:tc>
      </w:tr>
      <w:tr w:rsidR="4CACE7D7" w:rsidTr="4CACE7D7" w14:paraId="3DCDD4F9">
        <w:tc>
          <w:tcPr>
            <w:tcW w:w="1613" w:type="dxa"/>
            <w:tcMar/>
          </w:tcPr>
          <w:p w:rsidR="4CACE7D7" w:rsidP="4CACE7D7" w:rsidRDefault="4CACE7D7" w14:paraId="6B013C43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224" w:type="dxa"/>
            <w:tcMar/>
          </w:tcPr>
          <w:p w:rsidR="4CACE7D7" w:rsidP="4CACE7D7" w:rsidRDefault="4CACE7D7" w14:paraId="1DBAEEE9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671" w:type="dxa"/>
            <w:tcMar/>
          </w:tcPr>
          <w:p w:rsidR="2649E83A" w:rsidP="4CACE7D7" w:rsidRDefault="2649E83A" w14:paraId="021097EA" w14:textId="123CBE82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2)규칙</w:t>
            </w:r>
          </w:p>
        </w:tc>
        <w:tc>
          <w:tcPr>
            <w:tcW w:w="3090" w:type="dxa"/>
            <w:tcMar/>
          </w:tcPr>
          <w:p w:rsidR="2649E83A" w:rsidP="4CACE7D7" w:rsidRDefault="2649E83A" w14:paraId="2AE5F574" w14:textId="33BFEF87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자연수,정수,비트룰</w:t>
            </w:r>
          </w:p>
        </w:tc>
      </w:tr>
      <w:tr w:rsidR="4CACE7D7" w:rsidTr="4CACE7D7" w14:paraId="39F7DC9F">
        <w:tc>
          <w:tcPr>
            <w:tcW w:w="1613" w:type="dxa"/>
            <w:tcMar/>
          </w:tcPr>
          <w:p w:rsidR="4CACE7D7" w:rsidP="4CACE7D7" w:rsidRDefault="4CACE7D7" w14:paraId="735D4ADA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224" w:type="dxa"/>
            <w:tcMar/>
          </w:tcPr>
          <w:p w:rsidR="2649E83A" w:rsidP="4CACE7D7" w:rsidRDefault="2649E83A" w14:paraId="40D74C63" w14:textId="4B623C6E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종류</w:t>
            </w:r>
          </w:p>
        </w:tc>
        <w:tc>
          <w:tcPr>
            <w:tcW w:w="1671" w:type="dxa"/>
            <w:tcMar/>
          </w:tcPr>
          <w:p w:rsidR="2649E83A" w:rsidP="4CACE7D7" w:rsidRDefault="2649E83A" w14:paraId="4C56F900" w14:textId="75A851E9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1)정수형</w:t>
            </w:r>
          </w:p>
        </w:tc>
        <w:tc>
          <w:tcPr>
            <w:tcW w:w="3090" w:type="dxa"/>
            <w:tcMar/>
          </w:tcPr>
          <w:p w:rsidR="2649E83A" w:rsidP="4CACE7D7" w:rsidRDefault="2649E83A" w14:paraId="28F1BBD2" w14:textId="1EBC2F6B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byte,short,int,long</w:t>
            </w:r>
          </w:p>
        </w:tc>
      </w:tr>
      <w:tr w:rsidR="4CACE7D7" w:rsidTr="4CACE7D7" w14:paraId="654875C3">
        <w:tc>
          <w:tcPr>
            <w:tcW w:w="1613" w:type="dxa"/>
            <w:tcMar/>
          </w:tcPr>
          <w:p w:rsidR="4CACE7D7" w:rsidP="4CACE7D7" w:rsidRDefault="4CACE7D7" w14:paraId="302AD079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224" w:type="dxa"/>
            <w:tcMar/>
          </w:tcPr>
          <w:p w:rsidR="4CACE7D7" w:rsidP="4CACE7D7" w:rsidRDefault="4CACE7D7" w14:paraId="2F6584A6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671" w:type="dxa"/>
            <w:tcMar/>
          </w:tcPr>
          <w:p w:rsidR="2649E83A" w:rsidP="4CACE7D7" w:rsidRDefault="2649E83A" w14:paraId="5CE66787" w14:textId="4FDF1AAA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2)실수형</w:t>
            </w:r>
          </w:p>
        </w:tc>
        <w:tc>
          <w:tcPr>
            <w:tcW w:w="3090" w:type="dxa"/>
            <w:tcMar/>
          </w:tcPr>
          <w:p w:rsidR="2649E83A" w:rsidP="4CACE7D7" w:rsidRDefault="2649E83A" w14:paraId="141BDE0D" w14:textId="73A741B0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float,double</w:t>
            </w:r>
          </w:p>
        </w:tc>
      </w:tr>
      <w:tr w:rsidR="4CACE7D7" w:rsidTr="4CACE7D7" w14:paraId="2AC240ED">
        <w:tc>
          <w:tcPr>
            <w:tcW w:w="1613" w:type="dxa"/>
            <w:tcMar/>
          </w:tcPr>
          <w:p w:rsidR="4CACE7D7" w:rsidP="4CACE7D7" w:rsidRDefault="4CACE7D7" w14:paraId="75D4850C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224" w:type="dxa"/>
            <w:tcMar/>
          </w:tcPr>
          <w:p w:rsidR="4CACE7D7" w:rsidP="4CACE7D7" w:rsidRDefault="4CACE7D7" w14:paraId="07F1465E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671" w:type="dxa"/>
            <w:tcMar/>
          </w:tcPr>
          <w:p w:rsidR="2649E83A" w:rsidP="4CACE7D7" w:rsidRDefault="2649E83A" w14:paraId="274B6DAB" w14:textId="31050F26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3)논리형</w:t>
            </w:r>
          </w:p>
        </w:tc>
        <w:tc>
          <w:tcPr>
            <w:tcW w:w="3090" w:type="dxa"/>
            <w:tcMar/>
          </w:tcPr>
          <w:p w:rsidR="2649E83A" w:rsidP="4CACE7D7" w:rsidRDefault="2649E83A" w14:paraId="5A2085F1" w14:textId="01809019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boolean</w:t>
            </w:r>
          </w:p>
        </w:tc>
      </w:tr>
      <w:tr w:rsidR="4CACE7D7" w:rsidTr="4CACE7D7" w14:paraId="25879AD4">
        <w:tc>
          <w:tcPr>
            <w:tcW w:w="1613" w:type="dxa"/>
            <w:tcMar/>
          </w:tcPr>
          <w:p w:rsidR="4CACE7D7" w:rsidP="4CACE7D7" w:rsidRDefault="4CACE7D7" w14:paraId="0435F94A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224" w:type="dxa"/>
            <w:tcMar/>
          </w:tcPr>
          <w:p w:rsidR="4CACE7D7" w:rsidP="4CACE7D7" w:rsidRDefault="4CACE7D7" w14:paraId="568E791E" w14:textId="15F03720">
            <w:pPr>
              <w:pStyle w:val="a1"/>
              <w:rPr>
                <w:lang w:val="ko-KR" w:bidi="ko-KR"/>
              </w:rPr>
            </w:pPr>
          </w:p>
        </w:tc>
        <w:tc>
          <w:tcPr>
            <w:tcW w:w="1671" w:type="dxa"/>
            <w:tcMar/>
          </w:tcPr>
          <w:p w:rsidR="2649E83A" w:rsidP="4CACE7D7" w:rsidRDefault="2649E83A" w14:paraId="7294882A" w14:textId="76CB7175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4)문자형</w:t>
            </w:r>
          </w:p>
        </w:tc>
        <w:tc>
          <w:tcPr>
            <w:tcW w:w="3090" w:type="dxa"/>
            <w:tcMar/>
          </w:tcPr>
          <w:p w:rsidR="2649E83A" w:rsidP="4CACE7D7" w:rsidRDefault="2649E83A" w14:paraId="07969831" w14:textId="4E02309C">
            <w:pPr>
              <w:pStyle w:val="a1"/>
              <w:rPr>
                <w:lang w:val="ko-KR" w:bidi="ko-KR"/>
              </w:rPr>
            </w:pPr>
            <w:r w:rsidRPr="4CACE7D7" w:rsidR="2649E83A">
              <w:rPr>
                <w:lang w:val="ko-KR" w:bidi="ko-KR"/>
              </w:rPr>
              <w:t>char</w:t>
            </w:r>
          </w:p>
        </w:tc>
      </w:tr>
    </w:tbl>
    <w:p w:rsidR="4CACE7D7" w:rsidP="4CACE7D7" w:rsidRDefault="4CACE7D7" w14:paraId="7A718E0D" w14:textId="0A0FDE65">
      <w:pPr>
        <w:pStyle w:val="a0"/>
        <w:rPr>
          <w:lang w:val="ko-KR" w:bidi="ko-K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bf7d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0f92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1fc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b93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7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f34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1C09C4D"/>
    <w:rsid w:val="0855B60E"/>
    <w:rsid w:val="1C63E4F0"/>
    <w:rsid w:val="2649E83A"/>
    <w:rsid w:val="2C9438FA"/>
    <w:rsid w:val="2DAFC9B7"/>
    <w:rsid w:val="33037A7E"/>
    <w:rsid w:val="34EED180"/>
    <w:rsid w:val="37D6EBA1"/>
    <w:rsid w:val="3A5B3CBA"/>
    <w:rsid w:val="4258687D"/>
    <w:rsid w:val="43F438DE"/>
    <w:rsid w:val="44A433D2"/>
    <w:rsid w:val="472BD9A0"/>
    <w:rsid w:val="4C0999DE"/>
    <w:rsid w:val="4CACE7D7"/>
    <w:rsid w:val="4D9B1B24"/>
    <w:rsid w:val="526E8C47"/>
    <w:rsid w:val="540A5CA8"/>
    <w:rsid w:val="559C5EE7"/>
    <w:rsid w:val="5FA8076D"/>
    <w:rsid w:val="64286DF8"/>
    <w:rsid w:val="6437B091"/>
    <w:rsid w:val="6EA9EAD4"/>
    <w:rsid w:val="72998B87"/>
    <w:rsid w:val="750003FB"/>
    <w:rsid w:val="76B4F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C09C4D"/>
  <w15:chartTrackingRefBased/>
  <w15:docId w15:val="{E2C1FC11-1BB5-48BF-B5EC-1827618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Seunghoon Kwak</lastModifiedBy>
  <revision>5</revision>
  <dcterms:created xsi:type="dcterms:W3CDTF">2022-09-22T14:20:04.1623227Z</dcterms:created>
  <dcterms:modified xsi:type="dcterms:W3CDTF">2022-09-22T14:31:53.2161808Z</dcterms:modified>
  <dc:creator>Seunghoon Kwak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