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"apache/map.jinja" import server with context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mpm = server.mpm.prefork -%}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prefork MPM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StartServers: number of server processes to start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MinSpareServers: minimum number of server processes which are kept spare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MaxSpareServers: maximum number of server processes which are kept spare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MaxRequestWorkers: maximum number of server processes allowed to start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MaxConnectionsPerChild: maximum number of requests a server process serves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mpm_prefork_module&gt;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StartServers            {{ mpm.servers.start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MinSpareServers         {{ mpm.servers.spare.min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MaxSpareServers         {{ mpm.servers.spare.max }}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MaxRequestWorkers       {{ mpm.max_clients }}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MaxConnectionsPerChild  {{ mpm.servers.max_requests }}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ServerLimit             {{ mpm.limit 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vim: syntax=apache ts=4 sw=4 sts=4 sr 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