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76054C">
        <w:trPr>
          <w:trHeight w:val="753"/>
        </w:trPr>
        <w:tc>
          <w:tcPr>
            <w:tcW w:w="4696" w:type="dxa"/>
          </w:tcPr>
          <w:p w14:paraId="589CD3CC" w14:textId="2EAB071C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586F27">
              <w:rPr>
                <w:rFonts w:ascii="Times New Roman" w:hAnsi="Times New Roman" w:cs="Times New Roman"/>
                <w:sz w:val="28"/>
                <w:szCs w:val="28"/>
              </w:rPr>
              <w:t>Исх. №</w:t>
            </w:r>
            <w:r w:rsidR="00695246" w:rsidRPr="00586F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289D" w:rsidRPr="00586F2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86F27" w:rsidRPr="00586F27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695246" w:rsidRPr="00586F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6F27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695246" w:rsidRPr="00586F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6F27" w:rsidRPr="00586F27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0E1D4C" w:rsidRPr="00586F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8C0" w:rsidRPr="00586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A776D" w:rsidRPr="00586F2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17FDD" w:rsidRPr="00586F2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1D4C" w:rsidRPr="00586F2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258C0" w:rsidRPr="00586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49576AD2" w14:textId="13BA8613" w:rsidR="00CA776D" w:rsidRDefault="00373C7F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>
        <w:rPr>
          <w:color w:val="000000"/>
          <w:sz w:val="28"/>
          <w:szCs w:val="28"/>
        </w:rPr>
        <w:t xml:space="preserve">Гражданину </w:t>
      </w:r>
    </w:p>
    <w:p w14:paraId="75B630B6" w14:textId="093265F5" w:rsidR="00373C7F" w:rsidRPr="00C16640" w:rsidRDefault="00373C7F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Шимановичу</w:t>
      </w:r>
      <w:proofErr w:type="spellEnd"/>
      <w:r>
        <w:rPr>
          <w:color w:val="000000"/>
          <w:sz w:val="28"/>
          <w:szCs w:val="28"/>
        </w:rPr>
        <w:t xml:space="preserve"> Сергею Александрович</w:t>
      </w:r>
      <w:r w:rsidR="00C16640">
        <w:rPr>
          <w:color w:val="000000"/>
          <w:sz w:val="28"/>
          <w:szCs w:val="28"/>
        </w:rPr>
        <w:t>у</w:t>
      </w:r>
    </w:p>
    <w:p w14:paraId="2066CBE2" w14:textId="214F303E" w:rsidR="00373C7F" w:rsidRPr="00C16640" w:rsidRDefault="00373C7F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Республика Беларусь, г. Брест</w:t>
      </w:r>
      <w:r w:rsidR="008F3E10">
        <w:rPr>
          <w:color w:val="000000"/>
          <w:sz w:val="28"/>
          <w:szCs w:val="28"/>
        </w:rPr>
        <w:t>, ул. Москов</w:t>
      </w:r>
      <w:r w:rsidR="00586F27">
        <w:rPr>
          <w:color w:val="000000"/>
          <w:sz w:val="28"/>
          <w:szCs w:val="28"/>
        </w:rPr>
        <w:t>с</w:t>
      </w:r>
      <w:r w:rsidR="008F3E10">
        <w:rPr>
          <w:color w:val="000000"/>
          <w:sz w:val="28"/>
          <w:szCs w:val="28"/>
        </w:rPr>
        <w:t xml:space="preserve">кая, </w:t>
      </w:r>
      <w:r w:rsidR="00C16640">
        <w:rPr>
          <w:color w:val="000000"/>
          <w:sz w:val="28"/>
          <w:szCs w:val="28"/>
        </w:rPr>
        <w:t>348-95</w:t>
      </w: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29C9FC89" w14:textId="3E23A976" w:rsidR="009A0874" w:rsidRPr="009A0874" w:rsidRDefault="009A0874" w:rsidP="00D500A7">
      <w:pPr>
        <w:ind w:firstLine="708"/>
        <w:jc w:val="both"/>
        <w:rPr>
          <w:sz w:val="28"/>
          <w:szCs w:val="28"/>
        </w:rPr>
      </w:pPr>
      <w:r w:rsidRPr="00D500A7">
        <w:rPr>
          <w:sz w:val="28"/>
          <w:szCs w:val="28"/>
        </w:rPr>
        <w:t>О</w:t>
      </w:r>
      <w:r w:rsidRPr="009A0874">
        <w:rPr>
          <w:sz w:val="28"/>
          <w:szCs w:val="28"/>
        </w:rPr>
        <w:t>бщество с ограниченной ответственностью «</w:t>
      </w:r>
      <w:proofErr w:type="spellStart"/>
      <w:r w:rsidRPr="009A0874">
        <w:rPr>
          <w:sz w:val="28"/>
          <w:szCs w:val="28"/>
        </w:rPr>
        <w:t>Астомстрой</w:t>
      </w:r>
      <w:proofErr w:type="spellEnd"/>
      <w:r w:rsidRPr="009A0874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9A0874">
        <w:rPr>
          <w:sz w:val="28"/>
          <w:szCs w:val="28"/>
        </w:rPr>
        <w:t>Мележа</w:t>
      </w:r>
      <w:proofErr w:type="spellEnd"/>
      <w:r w:rsidRPr="009A0874">
        <w:rPr>
          <w:sz w:val="28"/>
          <w:szCs w:val="28"/>
        </w:rPr>
        <w:t>, 5, корпус 2, помещение 1301, комната 1, тел./факс: +375 17 388-10-55, УНП 190516148) сообщает, что по результатам проверки, проведённой в ответ на Ваше заявление от 29.07.2025 года, Ваши данные в базах программ лояльности отсутствуют.</w:t>
      </w:r>
    </w:p>
    <w:p w14:paraId="44E9D375" w14:textId="77777777" w:rsidR="009A0874" w:rsidRPr="009A0874" w:rsidRDefault="009A0874" w:rsidP="00D500A7">
      <w:pPr>
        <w:ind w:firstLine="708"/>
        <w:jc w:val="both"/>
        <w:rPr>
          <w:sz w:val="28"/>
          <w:szCs w:val="28"/>
        </w:rPr>
      </w:pPr>
      <w:r w:rsidRPr="009A0874">
        <w:rPr>
          <w:sz w:val="28"/>
          <w:szCs w:val="28"/>
        </w:rPr>
        <w:t>Если у Вас остались вопросы, связанные с обработкой персональных данных, Вы можете обратиться по адресу электронной почты: dpo@mile.by.</w:t>
      </w:r>
    </w:p>
    <w:p w14:paraId="7754CF99" w14:textId="706E1AC7" w:rsidR="00073BF0" w:rsidRDefault="00073BF0" w:rsidP="00073BF0">
      <w:pPr>
        <w:ind w:firstLine="708"/>
        <w:jc w:val="both"/>
        <w:rPr>
          <w:sz w:val="28"/>
          <w:szCs w:val="28"/>
        </w:rPr>
      </w:pPr>
    </w:p>
    <w:p w14:paraId="4B062EC4" w14:textId="473CF363" w:rsidR="0076054C" w:rsidRDefault="0076054C" w:rsidP="00073BF0">
      <w:pPr>
        <w:ind w:firstLine="708"/>
        <w:jc w:val="both"/>
        <w:rPr>
          <w:sz w:val="28"/>
          <w:szCs w:val="28"/>
        </w:rPr>
      </w:pPr>
    </w:p>
    <w:p w14:paraId="0852032C" w14:textId="77777777" w:rsidR="0076054C" w:rsidRDefault="0076054C" w:rsidP="00073BF0">
      <w:pPr>
        <w:ind w:firstLine="708"/>
        <w:jc w:val="both"/>
        <w:rPr>
          <w:sz w:val="28"/>
          <w:szCs w:val="28"/>
        </w:rPr>
      </w:pPr>
    </w:p>
    <w:p w14:paraId="0AFDBA49" w14:textId="77777777" w:rsidR="00073BF0" w:rsidRDefault="00073BF0" w:rsidP="00CA776D">
      <w:pPr>
        <w:jc w:val="both"/>
        <w:rPr>
          <w:sz w:val="28"/>
          <w:szCs w:val="28"/>
        </w:rPr>
      </w:pPr>
    </w:p>
    <w:p w14:paraId="23DACF3E" w14:textId="15135276" w:rsidR="00CA776D" w:rsidRPr="00387CE0" w:rsidRDefault="0076054C" w:rsidP="00CA776D">
      <w:pPr>
        <w:jc w:val="both"/>
        <w:rPr>
          <w:sz w:val="28"/>
          <w:szCs w:val="28"/>
        </w:rPr>
      </w:pPr>
      <w:r>
        <w:rPr>
          <w:sz w:val="28"/>
          <w:szCs w:val="28"/>
        </w:rPr>
        <w:t>Начальник отдела И</w:t>
      </w:r>
      <w:r w:rsidR="00586F27">
        <w:rPr>
          <w:sz w:val="28"/>
          <w:szCs w:val="28"/>
        </w:rPr>
        <w:t>М</w:t>
      </w:r>
      <w:r w:rsidR="00CA776D" w:rsidRPr="00570F5E">
        <w:rPr>
          <w:sz w:val="28"/>
          <w:szCs w:val="28"/>
        </w:rPr>
        <w:tab/>
      </w:r>
      <w:r w:rsidR="00CA776D" w:rsidRPr="00570F5E">
        <w:rPr>
          <w:sz w:val="28"/>
          <w:szCs w:val="28"/>
        </w:rPr>
        <w:tab/>
      </w:r>
      <w:r w:rsidR="00CA776D" w:rsidRPr="00570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М.В. </w:t>
      </w:r>
      <w:r w:rsidRPr="0076054C">
        <w:rPr>
          <w:sz w:val="28"/>
          <w:szCs w:val="28"/>
        </w:rPr>
        <w:t>Франкевич</w:t>
      </w:r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568EB567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BD2198B" w14:textId="062ABD45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0ABB664" w14:textId="4680E841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A5ADBDB" w14:textId="6AB13D05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C7EC834" w14:textId="16D32F23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EC406B1" w14:textId="014177E4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7A11329" w14:textId="0968E19E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7A4218C" w14:textId="0EA7C5B7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558A664" w14:textId="44F42AE9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61F0BA7" w14:textId="500EEBCB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778BAB0" w14:textId="1D9EDA04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21E8A64" w14:textId="75FA76EA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4B0D849" w14:textId="2F6623F0" w:rsidR="00586F27" w:rsidRDefault="00586F2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C7D8999" w14:textId="7714A37F" w:rsidR="00586F27" w:rsidRDefault="00586F2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DD13525" w14:textId="0DF0CFF2" w:rsidR="00586F27" w:rsidRDefault="00586F2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A6621FF" w14:textId="5AB381EC" w:rsidR="00586F27" w:rsidRDefault="00586F2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38C2BBA" w14:textId="2376551D" w:rsidR="00D500A7" w:rsidRDefault="00D500A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0DAC0B83" w14:textId="1C424921" w:rsidR="00D500A7" w:rsidRDefault="00D500A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5FC34BB" w14:textId="277FB730" w:rsidR="00D500A7" w:rsidRDefault="00D500A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9A36A53" w14:textId="3D32F3B4" w:rsidR="00D500A7" w:rsidRDefault="00D500A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66BC1C67" w14:textId="77777777" w:rsidR="00D500A7" w:rsidRDefault="00D500A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232555A3" w14:textId="77777777" w:rsidR="00586F27" w:rsidRDefault="00586F27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35233517" w14:textId="22B87525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1972D25A" w14:textId="64FC8C3A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479C7C7D" w14:textId="5960A512" w:rsidR="00AA35A9" w:rsidRDefault="00AA35A9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6B5EC8D0" w:rsidR="00191C63" w:rsidRPr="00C16640" w:rsidRDefault="00C16640" w:rsidP="00191C63">
      <w:pPr>
        <w:rPr>
          <w:sz w:val="14"/>
          <w:szCs w:val="14"/>
        </w:rPr>
      </w:pPr>
      <w:r>
        <w:rPr>
          <w:sz w:val="14"/>
          <w:szCs w:val="14"/>
        </w:rPr>
        <w:t>Ревеко К.С.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>участка по защите персональных данных ООО «</w:t>
      </w:r>
      <w:proofErr w:type="spellStart"/>
      <w:r w:rsidRPr="00BE571D">
        <w:rPr>
          <w:sz w:val="14"/>
          <w:szCs w:val="14"/>
        </w:rPr>
        <w:t>Астомстрой</w:t>
      </w:r>
      <w:proofErr w:type="spellEnd"/>
      <w:r w:rsidRPr="00BE571D">
        <w:rPr>
          <w:sz w:val="14"/>
          <w:szCs w:val="14"/>
        </w:rPr>
        <w:t>»</w:t>
      </w:r>
    </w:p>
    <w:p w14:paraId="62FAA2F7" w14:textId="72793D92" w:rsidR="000A10B4" w:rsidRPr="0076054C" w:rsidRDefault="00C16640" w:rsidP="0076054C">
      <w:pPr>
        <w:pStyle w:val="ac"/>
        <w:spacing w:before="0" w:beforeAutospacing="0" w:after="0" w:afterAutospacing="0"/>
        <w:jc w:val="both"/>
        <w:rPr>
          <w:sz w:val="14"/>
          <w:szCs w:val="14"/>
          <w:lang w:val="en-US"/>
        </w:rPr>
      </w:pPr>
      <w:proofErr w:type="spellStart"/>
      <w:r>
        <w:rPr>
          <w:sz w:val="14"/>
          <w:szCs w:val="14"/>
          <w:lang w:val="en-US"/>
        </w:rPr>
        <w:t>dpo@mile.b</w:t>
      </w:r>
      <w:bookmarkEnd w:id="0"/>
      <w:proofErr w:type="spellEnd"/>
    </w:p>
    <w:sectPr w:rsidR="000A10B4" w:rsidRPr="0076054C" w:rsidSect="00586F27">
      <w:headerReference w:type="default" r:id="rId7"/>
      <w:pgSz w:w="11906" w:h="16838"/>
      <w:pgMar w:top="1134" w:right="567" w:bottom="1134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C514" w14:textId="77777777" w:rsidR="00721F82" w:rsidRDefault="00721F82" w:rsidP="000E1D4C">
      <w:r>
        <w:separator/>
      </w:r>
    </w:p>
  </w:endnote>
  <w:endnote w:type="continuationSeparator" w:id="0">
    <w:p w14:paraId="3BEC33F9" w14:textId="77777777" w:rsidR="00721F82" w:rsidRDefault="00721F82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2004" w14:textId="77777777" w:rsidR="00721F82" w:rsidRDefault="00721F82" w:rsidP="000E1D4C">
      <w:r>
        <w:separator/>
      </w:r>
    </w:p>
  </w:footnote>
  <w:footnote w:type="continuationSeparator" w:id="0">
    <w:p w14:paraId="07395546" w14:textId="77777777" w:rsidR="00721F82" w:rsidRDefault="00721F82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2A4804F" w:rsidR="00E57EAC" w:rsidRDefault="000A10B4" w:rsidP="00586F27">
    <w:pPr>
      <w:pStyle w:val="a3"/>
      <w:tabs>
        <w:tab w:val="clear" w:pos="4153"/>
        <w:tab w:val="clear" w:pos="8306"/>
        <w:tab w:val="left" w:pos="5130"/>
      </w:tabs>
      <w:jc w:val="center"/>
    </w:pPr>
    <w:r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721F82" w:rsidP="00586F27">
    <w:pPr>
      <w:pStyle w:val="a3"/>
      <w:tabs>
        <w:tab w:val="clear" w:pos="4153"/>
        <w:tab w:val="clear" w:pos="8306"/>
        <w:tab w:val="left" w:pos="5130"/>
      </w:tabs>
    </w:pPr>
  </w:p>
  <w:p w14:paraId="615509E6" w14:textId="77777777" w:rsidR="00852EE9" w:rsidRDefault="009D0970" w:rsidP="00586F27">
    <w:pPr>
      <w:pStyle w:val="a3"/>
      <w:tabs>
        <w:tab w:val="left" w:pos="5130"/>
      </w:tabs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586F27">
    <w:pPr>
      <w:pStyle w:val="a3"/>
      <w:tabs>
        <w:tab w:val="left" w:pos="5130"/>
      </w:tabs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586F27">
    <w:pPr>
      <w:pStyle w:val="a3"/>
      <w:tabs>
        <w:tab w:val="clear" w:pos="4153"/>
        <w:tab w:val="clear" w:pos="8306"/>
        <w:tab w:val="left" w:pos="5130"/>
      </w:tabs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73BF0"/>
    <w:rsid w:val="000A10B4"/>
    <w:rsid w:val="000D0062"/>
    <w:rsid w:val="000E1D4C"/>
    <w:rsid w:val="0013195C"/>
    <w:rsid w:val="00153FD3"/>
    <w:rsid w:val="00191C63"/>
    <w:rsid w:val="00211D94"/>
    <w:rsid w:val="002163CE"/>
    <w:rsid w:val="00373C7F"/>
    <w:rsid w:val="00424A93"/>
    <w:rsid w:val="00445C71"/>
    <w:rsid w:val="0049289D"/>
    <w:rsid w:val="004A567E"/>
    <w:rsid w:val="005320D4"/>
    <w:rsid w:val="00586F27"/>
    <w:rsid w:val="00634EEF"/>
    <w:rsid w:val="006712EE"/>
    <w:rsid w:val="00695246"/>
    <w:rsid w:val="006F67F4"/>
    <w:rsid w:val="00721F82"/>
    <w:rsid w:val="00740826"/>
    <w:rsid w:val="00751AA0"/>
    <w:rsid w:val="0076054C"/>
    <w:rsid w:val="008421CC"/>
    <w:rsid w:val="008A196E"/>
    <w:rsid w:val="008B56D2"/>
    <w:rsid w:val="008F3E10"/>
    <w:rsid w:val="00917FDD"/>
    <w:rsid w:val="009741EC"/>
    <w:rsid w:val="009A0874"/>
    <w:rsid w:val="009A2D1C"/>
    <w:rsid w:val="009A650D"/>
    <w:rsid w:val="009D0970"/>
    <w:rsid w:val="009F0F77"/>
    <w:rsid w:val="00A258C0"/>
    <w:rsid w:val="00A60E3E"/>
    <w:rsid w:val="00AA35A9"/>
    <w:rsid w:val="00AF4250"/>
    <w:rsid w:val="00B01507"/>
    <w:rsid w:val="00B24F01"/>
    <w:rsid w:val="00B6183E"/>
    <w:rsid w:val="00BE571D"/>
    <w:rsid w:val="00C136F5"/>
    <w:rsid w:val="00C16640"/>
    <w:rsid w:val="00C82356"/>
    <w:rsid w:val="00CA2692"/>
    <w:rsid w:val="00CA776D"/>
    <w:rsid w:val="00D500A7"/>
    <w:rsid w:val="00DE3863"/>
    <w:rsid w:val="00E0763E"/>
    <w:rsid w:val="00E95B4C"/>
    <w:rsid w:val="00F14623"/>
    <w:rsid w:val="00F3472D"/>
    <w:rsid w:val="00F7595A"/>
    <w:rsid w:val="00F804EC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073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3</cp:revision>
  <cp:lastPrinted>2025-07-24T16:01:00Z</cp:lastPrinted>
  <dcterms:created xsi:type="dcterms:W3CDTF">2025-07-31T07:32:00Z</dcterms:created>
  <dcterms:modified xsi:type="dcterms:W3CDTF">2025-07-31T07:56:00Z</dcterms:modified>
</cp:coreProperties>
</file>