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E6D28" w14:textId="50924080" w:rsidR="00501E10" w:rsidRPr="00E068DD" w:rsidRDefault="00501E10" w:rsidP="00501E10">
      <w:pPr>
        <w:jc w:val="center"/>
        <w:rPr>
          <w:b/>
          <w:bCs/>
          <w:lang w:val="en-US"/>
        </w:rPr>
      </w:pPr>
      <w:r w:rsidRPr="00E068DD">
        <w:rPr>
          <w:b/>
          <w:bCs/>
          <w:lang w:val="en-US"/>
        </w:rPr>
        <w:t>Website Information</w:t>
      </w:r>
    </w:p>
    <w:p w14:paraId="33A7BBC7" w14:textId="666D7969" w:rsidR="00501E10" w:rsidRDefault="00501E10" w:rsidP="00501E10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PokeMart</w:t>
      </w:r>
    </w:p>
    <w:p w14:paraId="3DBB7501" w14:textId="3332052A" w:rsidR="00501E10" w:rsidRDefault="00501E10" w:rsidP="00501E10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>Welcome to PokeMart, buy, sell, and browse for your favourite pokemon cards here!</w:t>
      </w:r>
    </w:p>
    <w:p w14:paraId="12D731AB" w14:textId="77777777" w:rsidR="00501E10" w:rsidRDefault="00501E10" w:rsidP="00501E10">
      <w:pPr>
        <w:rPr>
          <w:lang w:val="en-US"/>
        </w:rPr>
      </w:pPr>
    </w:p>
    <w:p w14:paraId="1A2C0AF7" w14:textId="56DB1BC8" w:rsidR="00501E10" w:rsidRDefault="00501E10" w:rsidP="00501E10">
      <w:pPr>
        <w:rPr>
          <w:lang w:val="en-US"/>
        </w:rPr>
      </w:pPr>
      <w:r>
        <w:rPr>
          <w:b/>
          <w:bCs/>
          <w:lang w:val="en-US"/>
        </w:rPr>
        <w:t>Pages:</w:t>
      </w:r>
      <w:r w:rsidR="007D49C2">
        <w:rPr>
          <w:b/>
          <w:bCs/>
          <w:lang w:val="en-US"/>
        </w:rPr>
        <w:t xml:space="preserve"> </w:t>
      </w:r>
    </w:p>
    <w:p w14:paraId="6E053FFD" w14:textId="3BF6544C" w:rsidR="007D49C2" w:rsidRPr="00740364" w:rsidRDefault="007D49C2" w:rsidP="007D49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40364">
        <w:rPr>
          <w:b/>
          <w:bCs/>
          <w:lang w:val="en-US"/>
        </w:rPr>
        <w:t>Home</w:t>
      </w:r>
    </w:p>
    <w:p w14:paraId="6D54A0DD" w14:textId="0E800EEF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>-Contains website name, slogan, and brief description</w:t>
      </w:r>
    </w:p>
    <w:p w14:paraId="0CA77F5E" w14:textId="5018D985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>-featured card list with hero elements displaying the image, brief description, and title</w:t>
      </w:r>
    </w:p>
    <w:p w14:paraId="3509A528" w14:textId="01B01B9A" w:rsidR="007D49C2" w:rsidRPr="00663B36" w:rsidRDefault="00740364" w:rsidP="00663B36">
      <w:pPr>
        <w:pStyle w:val="ListParagraph"/>
        <w:rPr>
          <w:lang w:val="en-US"/>
        </w:rPr>
      </w:pPr>
      <w:r>
        <w:rPr>
          <w:lang w:val="en-US"/>
        </w:rPr>
        <w:t>-navbar for quick links to card list, about, contact, sign in/out, and searchbar</w:t>
      </w:r>
    </w:p>
    <w:p w14:paraId="1CB4842F" w14:textId="0A113CD1" w:rsidR="007D49C2" w:rsidRPr="00740364" w:rsidRDefault="00740364" w:rsidP="007D49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Card List</w:t>
      </w:r>
    </w:p>
    <w:p w14:paraId="173C2DB5" w14:textId="3116A4A4" w:rsidR="007D49C2" w:rsidRDefault="00740364" w:rsidP="007D49C2">
      <w:pPr>
        <w:pStyle w:val="ListParagraph"/>
        <w:rPr>
          <w:lang w:val="en-US"/>
        </w:rPr>
      </w:pPr>
      <w:r>
        <w:rPr>
          <w:lang w:val="en-US"/>
        </w:rPr>
        <w:t>-Contains search filter element</w:t>
      </w:r>
    </w:p>
    <w:p w14:paraId="24A14D54" w14:textId="412F15E5" w:rsidR="00740364" w:rsidRDefault="00740364" w:rsidP="007D49C2">
      <w:pPr>
        <w:pStyle w:val="ListParagraph"/>
        <w:rPr>
          <w:lang w:val="en-US"/>
        </w:rPr>
      </w:pPr>
      <w:r>
        <w:rPr>
          <w:lang w:val="en-US"/>
        </w:rPr>
        <w:t xml:space="preserve">-list of cards </w:t>
      </w:r>
    </w:p>
    <w:p w14:paraId="360BD171" w14:textId="7D4B1D23" w:rsidR="00740364" w:rsidRPr="00663B36" w:rsidRDefault="00740364" w:rsidP="00663B36">
      <w:pPr>
        <w:pStyle w:val="ListParagraph"/>
        <w:rPr>
          <w:lang w:val="en-US"/>
        </w:rPr>
      </w:pPr>
      <w:r>
        <w:rPr>
          <w:lang w:val="en-US"/>
        </w:rPr>
        <w:t>-pagination feature</w:t>
      </w:r>
    </w:p>
    <w:p w14:paraId="0C0ABE91" w14:textId="20BC6E1B" w:rsidR="00740364" w:rsidRPr="00663B36" w:rsidRDefault="00740364" w:rsidP="00740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36">
        <w:rPr>
          <w:b/>
          <w:bCs/>
          <w:lang w:val="en-US"/>
        </w:rPr>
        <w:t>About us</w:t>
      </w:r>
    </w:p>
    <w:p w14:paraId="5FDA41AB" w14:textId="26380431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>-Static navbar</w:t>
      </w:r>
    </w:p>
    <w:p w14:paraId="49A1F6E5" w14:textId="22DB056D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>-Image with description of our website</w:t>
      </w:r>
    </w:p>
    <w:p w14:paraId="6A8817D3" w14:textId="41DD9DF2" w:rsidR="00740364" w:rsidRPr="00663B36" w:rsidRDefault="00740364" w:rsidP="00740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36">
        <w:rPr>
          <w:b/>
          <w:bCs/>
          <w:lang w:val="en-US"/>
        </w:rPr>
        <w:t>Card Detail page</w:t>
      </w:r>
    </w:p>
    <w:p w14:paraId="3E917C44" w14:textId="2CDC20BE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>-Upon click from card list displays full details of the card</w:t>
      </w:r>
    </w:p>
    <w:p w14:paraId="36ACA726" w14:textId="5BC224E5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>-Add to favourites button to add product to users favourite list</w:t>
      </w:r>
    </w:p>
    <w:p w14:paraId="3D8103EC" w14:textId="23529F3B" w:rsidR="00740364" w:rsidRPr="00663B36" w:rsidRDefault="00740364" w:rsidP="00663B36">
      <w:pPr>
        <w:pStyle w:val="ListParagraph"/>
        <w:rPr>
          <w:lang w:val="en-US"/>
        </w:rPr>
      </w:pPr>
      <w:r>
        <w:rPr>
          <w:lang w:val="en-US"/>
        </w:rPr>
        <w:t>-similar products according to the card chosen</w:t>
      </w:r>
    </w:p>
    <w:p w14:paraId="697E78A4" w14:textId="52EBA87F" w:rsidR="00740364" w:rsidRPr="00663B36" w:rsidRDefault="00740364" w:rsidP="00740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36">
        <w:rPr>
          <w:b/>
          <w:bCs/>
          <w:lang w:val="en-US"/>
        </w:rPr>
        <w:t>Favourites List</w:t>
      </w:r>
    </w:p>
    <w:p w14:paraId="0EF7AB50" w14:textId="4355FFEB" w:rsidR="00740364" w:rsidRPr="00663B36" w:rsidRDefault="00740364" w:rsidP="00663B36">
      <w:pPr>
        <w:pStyle w:val="ListParagraph"/>
        <w:rPr>
          <w:lang w:val="en-US"/>
        </w:rPr>
      </w:pPr>
      <w:r>
        <w:rPr>
          <w:lang w:val="en-US"/>
        </w:rPr>
        <w:t>-Loads user’s favourite list of cards they have “favourited”</w:t>
      </w:r>
    </w:p>
    <w:p w14:paraId="4D74A137" w14:textId="777CE227" w:rsidR="00740364" w:rsidRPr="00663B36" w:rsidRDefault="00663B36" w:rsidP="00740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36">
        <w:rPr>
          <w:b/>
          <w:bCs/>
          <w:lang w:val="en-US"/>
        </w:rPr>
        <w:t>Contact Us</w:t>
      </w:r>
    </w:p>
    <w:p w14:paraId="42CDFAA9" w14:textId="38F604D4" w:rsidR="00663B36" w:rsidRPr="00663B36" w:rsidRDefault="00663B36" w:rsidP="00663B36">
      <w:pPr>
        <w:pStyle w:val="ListParagraph"/>
        <w:rPr>
          <w:lang w:val="en-US"/>
        </w:rPr>
      </w:pPr>
      <w:r>
        <w:rPr>
          <w:lang w:val="en-US"/>
        </w:rPr>
        <w:t>-“Contact Us” form to fill out a the user’s personal details and message they want to send</w:t>
      </w:r>
    </w:p>
    <w:p w14:paraId="2DB9B4CC" w14:textId="140219A7" w:rsidR="00663B36" w:rsidRPr="00663B36" w:rsidRDefault="00663B36" w:rsidP="00663B3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36">
        <w:rPr>
          <w:b/>
          <w:bCs/>
          <w:lang w:val="en-US"/>
        </w:rPr>
        <w:t>Join Us</w:t>
      </w:r>
    </w:p>
    <w:p w14:paraId="7CF033EB" w14:textId="271CCD74" w:rsidR="00663B36" w:rsidRDefault="00663B36" w:rsidP="00663B36">
      <w:pPr>
        <w:pStyle w:val="ListParagraph"/>
        <w:rPr>
          <w:lang w:val="en-US"/>
        </w:rPr>
      </w:pPr>
      <w:r>
        <w:rPr>
          <w:lang w:val="en-US"/>
        </w:rPr>
        <w:t>-Register a new user to the site</w:t>
      </w:r>
    </w:p>
    <w:p w14:paraId="59EFE551" w14:textId="111AD657" w:rsidR="00663B36" w:rsidRPr="00663B36" w:rsidRDefault="00663B36" w:rsidP="00663B36">
      <w:pPr>
        <w:pStyle w:val="ListParagraph"/>
        <w:rPr>
          <w:lang w:val="en-US"/>
        </w:rPr>
      </w:pPr>
      <w:r>
        <w:rPr>
          <w:lang w:val="en-US"/>
        </w:rPr>
        <w:t>-Form field with email, password, confirm password, and register button</w:t>
      </w:r>
    </w:p>
    <w:p w14:paraId="3FAA0B4E" w14:textId="57A4FB19" w:rsidR="00663B36" w:rsidRPr="00663B36" w:rsidRDefault="00663B36" w:rsidP="00663B3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36">
        <w:rPr>
          <w:b/>
          <w:bCs/>
          <w:lang w:val="en-US"/>
        </w:rPr>
        <w:t>Sign in</w:t>
      </w:r>
    </w:p>
    <w:p w14:paraId="4DD849C7" w14:textId="0187E19A" w:rsidR="00663B36" w:rsidRDefault="00663B36" w:rsidP="00663B36">
      <w:pPr>
        <w:pStyle w:val="ListParagraph"/>
        <w:rPr>
          <w:lang w:val="en-US"/>
        </w:rPr>
      </w:pPr>
      <w:r>
        <w:rPr>
          <w:lang w:val="en-US"/>
        </w:rPr>
        <w:t>-Similar to register but with email and password to validate and authenticate user</w:t>
      </w:r>
    </w:p>
    <w:p w14:paraId="5EC2BA11" w14:textId="77777777" w:rsidR="00663B36" w:rsidRPr="00663B36" w:rsidRDefault="00663B36" w:rsidP="00663B36">
      <w:pPr>
        <w:rPr>
          <w:lang w:val="en-US"/>
        </w:rPr>
      </w:pPr>
    </w:p>
    <w:p w14:paraId="02D793D4" w14:textId="77777777" w:rsidR="00740364" w:rsidRPr="00740364" w:rsidRDefault="00740364" w:rsidP="00740364">
      <w:pPr>
        <w:rPr>
          <w:lang w:val="en-US"/>
        </w:rPr>
      </w:pPr>
    </w:p>
    <w:p w14:paraId="0A1A977D" w14:textId="20FB1716" w:rsidR="00740364" w:rsidRDefault="00740364" w:rsidP="00740364">
      <w:pPr>
        <w:pStyle w:val="ListParagraph"/>
        <w:rPr>
          <w:lang w:val="en-US"/>
        </w:rPr>
      </w:pPr>
    </w:p>
    <w:p w14:paraId="50255DE3" w14:textId="77777777" w:rsidR="00740364" w:rsidRPr="00740364" w:rsidRDefault="00740364" w:rsidP="00740364">
      <w:pPr>
        <w:rPr>
          <w:lang w:val="en-US"/>
        </w:rPr>
      </w:pPr>
    </w:p>
    <w:p w14:paraId="01BC8F63" w14:textId="427AB59F" w:rsidR="00501E10" w:rsidRDefault="00B92127" w:rsidP="00501E10">
      <w:pPr>
        <w:rPr>
          <w:b/>
          <w:bCs/>
          <w:lang w:val="en-US"/>
        </w:rPr>
      </w:pPr>
      <w:r>
        <w:rPr>
          <w:b/>
          <w:bCs/>
          <w:lang w:val="en-US"/>
        </w:rPr>
        <w:t>Sample Products:</w:t>
      </w:r>
    </w:p>
    <w:p w14:paraId="3B99F896" w14:textId="45015CF8" w:rsidR="00B92127" w:rsidRDefault="00B92127" w:rsidP="00501E10">
      <w:pPr>
        <w:rPr>
          <w:lang w:val="en-US"/>
        </w:rPr>
      </w:pPr>
      <w:r>
        <w:rPr>
          <w:lang w:val="en-US"/>
        </w:rPr>
        <w:t>Single Cards:</w:t>
      </w:r>
    </w:p>
    <w:p w14:paraId="3CD089BA" w14:textId="778FB631" w:rsidR="00B92127" w:rsidRDefault="00B92127" w:rsidP="00501E10">
      <w:pPr>
        <w:rPr>
          <w:lang w:val="en-US"/>
        </w:rPr>
      </w:pPr>
      <w:r>
        <w:rPr>
          <w:noProof/>
        </w:rPr>
        <w:drawing>
          <wp:inline distT="0" distB="0" distL="0" distR="0" wp14:anchorId="3586064D" wp14:editId="3C80D09A">
            <wp:extent cx="1685677" cy="2405275"/>
            <wp:effectExtent l="0" t="0" r="0" b="0"/>
            <wp:docPr id="473315427" name="Picture 5" descr="Cresselia #71 Pokemon Shrouded F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sselia #71 Pokemon Shrouded Fab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33" cy="248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FD39" w14:textId="5FD08390" w:rsidR="00B92127" w:rsidRDefault="00B92127" w:rsidP="00501E10">
      <w:pPr>
        <w:rPr>
          <w:lang w:val="en-US"/>
        </w:rPr>
      </w:pPr>
      <w:r>
        <w:rPr>
          <w:lang w:val="en-US"/>
        </w:rPr>
        <w:t>Our Product detail could have a price chart and card details shown according to the json dataset.</w:t>
      </w:r>
    </w:p>
    <w:p w14:paraId="7177A5B8" w14:textId="60ABEEE9" w:rsidR="00B92127" w:rsidRDefault="00B92127" w:rsidP="00501E10">
      <w:pPr>
        <w:rPr>
          <w:lang w:val="en-US"/>
        </w:rPr>
      </w:pPr>
      <w:r>
        <w:rPr>
          <w:lang w:val="en-US"/>
        </w:rPr>
        <w:t>Booster Packs:</w:t>
      </w:r>
    </w:p>
    <w:p w14:paraId="7A56B7F1" w14:textId="6FB91903" w:rsidR="00B92127" w:rsidRDefault="00B92127" w:rsidP="00501E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01836C" wp14:editId="3FACF3D1">
            <wp:extent cx="2857500" cy="2857500"/>
            <wp:effectExtent l="0" t="0" r="0" b="0"/>
            <wp:docPr id="12652794" name="Picture 7" descr="A close 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794" name="Picture 7" descr="A close up of a c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BC0B" w14:textId="6AB7986B" w:rsidR="00B92127" w:rsidRDefault="00B92127" w:rsidP="00501E10">
      <w:pPr>
        <w:rPr>
          <w:lang w:val="en-US"/>
        </w:rPr>
      </w:pPr>
      <w:r>
        <w:rPr>
          <w:lang w:val="en-US"/>
        </w:rPr>
        <w:t>Similar to our single cards our different types of booster packs will have the same information but no price chart changes and will have a static set price.</w:t>
      </w:r>
    </w:p>
    <w:p w14:paraId="5EBA2150" w14:textId="0C4DF914" w:rsidR="00B92127" w:rsidRDefault="00B92127" w:rsidP="00501E10">
      <w:pPr>
        <w:rPr>
          <w:lang w:val="en-US"/>
        </w:rPr>
      </w:pPr>
      <w:r>
        <w:rPr>
          <w:lang w:val="en-US"/>
        </w:rPr>
        <w:lastRenderedPageBreak/>
        <w:t>Booster Boxes:</w:t>
      </w:r>
    </w:p>
    <w:p w14:paraId="7DA171FD" w14:textId="645CEC42" w:rsidR="00B92127" w:rsidRDefault="00B92127" w:rsidP="00501E10">
      <w:pPr>
        <w:rPr>
          <w:lang w:val="en-US"/>
        </w:rPr>
      </w:pPr>
      <w:r>
        <w:rPr>
          <w:noProof/>
        </w:rPr>
        <w:drawing>
          <wp:inline distT="0" distB="0" distL="0" distR="0" wp14:anchorId="6D3E9F78" wp14:editId="7AD79BCC">
            <wp:extent cx="2367174" cy="3252083"/>
            <wp:effectExtent l="0" t="0" r="0" b="5715"/>
            <wp:docPr id="2030869690" name="Picture 8" descr="Pokémon TCG: Scarlet &amp; Violet—Surging Sparks Booster Display Box :  Amazon.ca: Toys &amp;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okémon TCG: Scarlet &amp; Violet—Surging Sparks Booster Display Box :  Amazon.ca: Toys &amp; Gam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33" cy="325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42B8" w14:textId="4905B402" w:rsidR="00B92127" w:rsidRDefault="00B92127" w:rsidP="00501E10">
      <w:pPr>
        <w:rPr>
          <w:lang w:val="en-US"/>
        </w:rPr>
      </w:pPr>
      <w:r>
        <w:rPr>
          <w:lang w:val="en-US"/>
        </w:rPr>
        <w:t>The booster box is a larger version of the booster pack and will hold the same information as the pack variety.</w:t>
      </w:r>
    </w:p>
    <w:p w14:paraId="47C639A2" w14:textId="77777777" w:rsidR="00B92127" w:rsidRDefault="00B92127" w:rsidP="00501E10">
      <w:pPr>
        <w:rPr>
          <w:lang w:val="en-US"/>
        </w:rPr>
      </w:pPr>
    </w:p>
    <w:p w14:paraId="76088580" w14:textId="77777777" w:rsidR="00B92127" w:rsidRDefault="00B92127" w:rsidP="00B92127">
      <w:pPr>
        <w:rPr>
          <w:lang w:val="en-US"/>
        </w:rPr>
      </w:pPr>
      <w:r>
        <w:rPr>
          <w:lang w:val="en-US"/>
        </w:rPr>
        <w:t>Discontinued Products:</w:t>
      </w:r>
    </w:p>
    <w:p w14:paraId="05801BAC" w14:textId="77777777" w:rsidR="00B92127" w:rsidRDefault="00B92127" w:rsidP="00B92127">
      <w:pPr>
        <w:rPr>
          <w:lang w:val="en-US"/>
        </w:rPr>
      </w:pPr>
      <w:r>
        <w:rPr>
          <w:lang w:val="en-US"/>
        </w:rPr>
        <w:t>For example here we could use niche products and label them as discontinued or out of stock, an example here is the vivid voltage Charizard theme deck.</w:t>
      </w:r>
    </w:p>
    <w:p w14:paraId="584C729C" w14:textId="362CE8B4" w:rsidR="00B92127" w:rsidRPr="00B92127" w:rsidRDefault="00B92127" w:rsidP="00B921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E808A5" wp14:editId="72B4E934">
            <wp:extent cx="2857500" cy="2857500"/>
            <wp:effectExtent l="0" t="0" r="0" b="0"/>
            <wp:docPr id="849150311" name="Picture 4" descr="A box of a card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50311" name="Picture 4" descr="A box of a card gam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sectPr w:rsidR="00B92127" w:rsidRPr="00B92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5A5"/>
    <w:multiLevelType w:val="hybridMultilevel"/>
    <w:tmpl w:val="2DB25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66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10"/>
    <w:rsid w:val="00031F9C"/>
    <w:rsid w:val="001B5A1D"/>
    <w:rsid w:val="003F0314"/>
    <w:rsid w:val="00501E10"/>
    <w:rsid w:val="00663B36"/>
    <w:rsid w:val="00740364"/>
    <w:rsid w:val="007D49C2"/>
    <w:rsid w:val="00B92127"/>
    <w:rsid w:val="00D62777"/>
    <w:rsid w:val="00E0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D88E"/>
  <w15:chartTrackingRefBased/>
  <w15:docId w15:val="{61666188-20E2-4B4B-8CBE-48E0437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Park</dc:creator>
  <cp:keywords/>
  <dc:description/>
  <cp:lastModifiedBy>Dan Park</cp:lastModifiedBy>
  <cp:revision>5</cp:revision>
  <dcterms:created xsi:type="dcterms:W3CDTF">2025-03-29T21:56:00Z</dcterms:created>
  <dcterms:modified xsi:type="dcterms:W3CDTF">2025-03-31T00:42:00Z</dcterms:modified>
</cp:coreProperties>
</file>