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0F5BB" w14:textId="1A508905" w:rsidR="00061609" w:rsidRDefault="00281D68" w:rsidP="00281D68">
      <w:pPr>
        <w:spacing w:before="240" w:line="276" w:lineRule="auto"/>
        <w:jc w:val="center"/>
        <w:rPr>
          <w:rtl/>
        </w:rPr>
      </w:pPr>
      <w:r w:rsidRPr="00281D68">
        <w:rPr>
          <w:rtl/>
        </w:rPr>
        <w:t>نوروتریدر</w:t>
      </w:r>
    </w:p>
    <w:p w14:paraId="52B31D55" w14:textId="2DCF0849" w:rsidR="00281D68" w:rsidRDefault="00281D68" w:rsidP="00281D68">
      <w:pPr>
        <w:spacing w:before="240" w:line="276" w:lineRule="auto"/>
        <w:jc w:val="center"/>
        <w:rPr>
          <w:rtl/>
        </w:rPr>
      </w:pPr>
      <w:r>
        <w:t>«</w:t>
      </w:r>
      <w:r>
        <w:rPr>
          <w:rtl/>
        </w:rPr>
        <w:t xml:space="preserve"> مهندسی ذهن برای تسلط بر بازار فارکس</w:t>
      </w:r>
      <w:r>
        <w:t>...»</w:t>
      </w:r>
    </w:p>
    <w:p w14:paraId="0DB14C0A" w14:textId="1EA547A8" w:rsidR="00281D68" w:rsidRDefault="00281D68" w:rsidP="00281D68">
      <w:pPr>
        <w:spacing w:before="240" w:line="276" w:lineRule="auto"/>
        <w:jc w:val="center"/>
        <w:rPr>
          <w:rtl/>
        </w:rPr>
      </w:pPr>
      <w:r>
        <w:rPr>
          <w:noProof/>
          <w:rtl/>
          <w:lang w:val="ar-SA"/>
        </w:rPr>
        <w:drawing>
          <wp:anchor distT="0" distB="0" distL="114300" distR="114300" simplePos="0" relativeHeight="251660800" behindDoc="1" locked="0" layoutInCell="1" allowOverlap="1" wp14:anchorId="4560FC1C" wp14:editId="1D39C77F">
            <wp:simplePos x="0" y="0"/>
            <wp:positionH relativeFrom="column">
              <wp:posOffset>-1223645</wp:posOffset>
            </wp:positionH>
            <wp:positionV relativeFrom="paragraph">
              <wp:posOffset>467995</wp:posOffset>
            </wp:positionV>
            <wp:extent cx="7886700" cy="88239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886700" cy="8823960"/>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نویسنده:دکتر بهزاد قربانی</w:t>
      </w:r>
    </w:p>
    <w:p w14:paraId="1C6BE6C7" w14:textId="72812A3F" w:rsidR="00281D68" w:rsidRDefault="00281D68" w:rsidP="00281D68">
      <w:pPr>
        <w:spacing w:before="240" w:line="276" w:lineRule="auto"/>
        <w:jc w:val="center"/>
        <w:rPr>
          <w:rtl/>
        </w:rPr>
      </w:pPr>
    </w:p>
    <w:p w14:paraId="603E9770" w14:textId="5C449AE6" w:rsidR="00281D68" w:rsidRDefault="00281D68" w:rsidP="00281D68">
      <w:pPr>
        <w:spacing w:before="240" w:line="276" w:lineRule="auto"/>
        <w:jc w:val="center"/>
        <w:rPr>
          <w:rtl/>
        </w:rPr>
      </w:pPr>
    </w:p>
    <w:p w14:paraId="4EF74305" w14:textId="7ED2EC02" w:rsidR="00281D68" w:rsidRDefault="00281D68" w:rsidP="00281D68">
      <w:pPr>
        <w:spacing w:before="240" w:line="276" w:lineRule="auto"/>
        <w:jc w:val="center"/>
        <w:rPr>
          <w:rtl/>
        </w:rPr>
      </w:pPr>
    </w:p>
    <w:p w14:paraId="7CB4F6B8" w14:textId="4569E38F" w:rsidR="00281D68" w:rsidRDefault="00281D68" w:rsidP="00281D68">
      <w:pPr>
        <w:spacing w:before="240" w:line="276" w:lineRule="auto"/>
        <w:jc w:val="center"/>
        <w:rPr>
          <w:rtl/>
        </w:rPr>
      </w:pPr>
    </w:p>
    <w:p w14:paraId="0A4BC263" w14:textId="176D16DA" w:rsidR="00281D68" w:rsidRDefault="00281D68" w:rsidP="00281D68">
      <w:pPr>
        <w:spacing w:before="240" w:line="276" w:lineRule="auto"/>
        <w:jc w:val="center"/>
        <w:rPr>
          <w:rtl/>
        </w:rPr>
      </w:pPr>
    </w:p>
    <w:p w14:paraId="4F12563A" w14:textId="0D82CF48" w:rsidR="00281D68" w:rsidRDefault="00281D68" w:rsidP="00281D68">
      <w:pPr>
        <w:spacing w:before="240" w:line="276" w:lineRule="auto"/>
        <w:jc w:val="center"/>
        <w:rPr>
          <w:rtl/>
        </w:rPr>
      </w:pPr>
    </w:p>
    <w:p w14:paraId="6E56B952" w14:textId="10107986" w:rsidR="00281D68" w:rsidRDefault="00281D68" w:rsidP="00281D68">
      <w:pPr>
        <w:spacing w:before="240" w:line="276" w:lineRule="auto"/>
        <w:jc w:val="center"/>
        <w:rPr>
          <w:rtl/>
        </w:rPr>
      </w:pPr>
    </w:p>
    <w:p w14:paraId="6312D189" w14:textId="63FD5606" w:rsidR="00281D68" w:rsidRDefault="00281D68" w:rsidP="00281D68">
      <w:pPr>
        <w:spacing w:before="240" w:line="276" w:lineRule="auto"/>
        <w:jc w:val="center"/>
        <w:rPr>
          <w:rtl/>
        </w:rPr>
      </w:pPr>
    </w:p>
    <w:p w14:paraId="08DA1B8B" w14:textId="325F6489" w:rsidR="00281D68" w:rsidRDefault="00281D68" w:rsidP="00281D68">
      <w:pPr>
        <w:spacing w:before="240" w:line="276" w:lineRule="auto"/>
        <w:jc w:val="center"/>
        <w:rPr>
          <w:rtl/>
        </w:rPr>
      </w:pPr>
    </w:p>
    <w:p w14:paraId="10A0A8B9" w14:textId="7E758996" w:rsidR="00281D68" w:rsidRDefault="00281D68" w:rsidP="00281D68">
      <w:pPr>
        <w:spacing w:before="240" w:line="276" w:lineRule="auto"/>
        <w:jc w:val="center"/>
        <w:rPr>
          <w:rtl/>
        </w:rPr>
      </w:pPr>
    </w:p>
    <w:p w14:paraId="7E2C2B29" w14:textId="7F80C4D8" w:rsidR="00281D68" w:rsidRDefault="00281D68" w:rsidP="00281D68">
      <w:pPr>
        <w:spacing w:before="240" w:line="276" w:lineRule="auto"/>
        <w:jc w:val="center"/>
        <w:rPr>
          <w:rtl/>
        </w:rPr>
      </w:pPr>
    </w:p>
    <w:p w14:paraId="0A0C838A" w14:textId="1D1EFC5C" w:rsidR="00281D68" w:rsidRDefault="00281D68" w:rsidP="00281D68">
      <w:pPr>
        <w:spacing w:before="240" w:line="276" w:lineRule="auto"/>
        <w:jc w:val="center"/>
        <w:rPr>
          <w:rtl/>
        </w:rPr>
      </w:pPr>
    </w:p>
    <w:p w14:paraId="48C403E1" w14:textId="22D599E5" w:rsidR="00281D68" w:rsidRDefault="00281D68" w:rsidP="00281D68">
      <w:pPr>
        <w:spacing w:before="240" w:line="276" w:lineRule="auto"/>
        <w:jc w:val="center"/>
        <w:rPr>
          <w:rtl/>
        </w:rPr>
      </w:pPr>
    </w:p>
    <w:p w14:paraId="777DA0C8" w14:textId="298E1A82" w:rsidR="00281D68" w:rsidRDefault="00281D68" w:rsidP="00281D68">
      <w:pPr>
        <w:spacing w:before="240" w:line="276" w:lineRule="auto"/>
        <w:jc w:val="center"/>
        <w:rPr>
          <w:rtl/>
        </w:rPr>
      </w:pPr>
    </w:p>
    <w:p w14:paraId="4B9BBED3" w14:textId="30F47713" w:rsidR="00281D68" w:rsidRDefault="00281D68" w:rsidP="00281D68">
      <w:pPr>
        <w:spacing w:before="240" w:line="276" w:lineRule="auto"/>
        <w:jc w:val="center"/>
        <w:rPr>
          <w:rtl/>
        </w:rPr>
      </w:pPr>
    </w:p>
    <w:p w14:paraId="2D88E640" w14:textId="039B9411" w:rsidR="00281D68" w:rsidRPr="00061609" w:rsidRDefault="00281D68" w:rsidP="00281D68">
      <w:pPr>
        <w:spacing w:before="240" w:line="276" w:lineRule="auto"/>
        <w:jc w:val="center"/>
        <w:rPr>
          <w:rtl/>
        </w:rPr>
      </w:pPr>
    </w:p>
    <w:p w14:paraId="0B3FB817" w14:textId="77777777" w:rsidR="00061609" w:rsidRPr="00061609" w:rsidRDefault="00061609" w:rsidP="000B1C06">
      <w:pPr>
        <w:spacing w:before="240" w:line="276" w:lineRule="auto"/>
        <w:rPr>
          <w:rtl/>
        </w:rPr>
      </w:pPr>
      <w:r w:rsidRPr="00061609">
        <w:rPr>
          <w:rtl/>
        </w:rPr>
        <w:lastRenderedPageBreak/>
        <w:t>فهرست مطالب</w:t>
      </w:r>
    </w:p>
    <w:p w14:paraId="268603D4" w14:textId="77777777" w:rsidR="00061609" w:rsidRPr="00061609" w:rsidRDefault="00061609" w:rsidP="000B1C06">
      <w:pPr>
        <w:spacing w:before="240" w:line="276" w:lineRule="auto"/>
        <w:rPr>
          <w:rtl/>
        </w:rPr>
      </w:pPr>
      <w:r w:rsidRPr="00061609">
        <w:rPr>
          <w:rtl/>
        </w:rPr>
        <w:t>بخش اول: مبانی و شروع مسیر</w:t>
      </w:r>
    </w:p>
    <w:p w14:paraId="7E4DB2B2" w14:textId="77777777" w:rsidR="00061609" w:rsidRPr="00061609" w:rsidRDefault="00061609" w:rsidP="000B1C06">
      <w:pPr>
        <w:numPr>
          <w:ilvl w:val="0"/>
          <w:numId w:val="1"/>
        </w:numPr>
        <w:spacing w:before="240" w:line="276" w:lineRule="auto"/>
        <w:rPr>
          <w:rtl/>
        </w:rPr>
      </w:pPr>
      <w:r w:rsidRPr="00061609">
        <w:rPr>
          <w:rtl/>
        </w:rPr>
        <w:t xml:space="preserve">فصل </w:t>
      </w:r>
      <w:r w:rsidRPr="00061609">
        <w:rPr>
          <w:rtl/>
          <w:lang w:bidi="fa-IR"/>
        </w:rPr>
        <w:t>۱:</w:t>
      </w:r>
      <w:r w:rsidRPr="00061609">
        <w:rPr>
          <w:rtl/>
        </w:rPr>
        <w:t xml:space="preserve"> آشنایی با فارکس؛ بازار بی‌مرز ارزها</w:t>
      </w:r>
    </w:p>
    <w:p w14:paraId="05CD4DB1" w14:textId="77777777" w:rsidR="00061609" w:rsidRPr="00061609" w:rsidRDefault="00061609" w:rsidP="000B1C06">
      <w:pPr>
        <w:numPr>
          <w:ilvl w:val="0"/>
          <w:numId w:val="1"/>
        </w:numPr>
        <w:spacing w:before="240" w:line="276" w:lineRule="auto"/>
        <w:rPr>
          <w:rtl/>
        </w:rPr>
      </w:pPr>
      <w:r w:rsidRPr="00061609">
        <w:rPr>
          <w:rtl/>
        </w:rPr>
        <w:t xml:space="preserve">فصل </w:t>
      </w:r>
      <w:r w:rsidRPr="00061609">
        <w:rPr>
          <w:rtl/>
          <w:lang w:bidi="fa-IR"/>
        </w:rPr>
        <w:t>۲:</w:t>
      </w:r>
      <w:r w:rsidRPr="00061609">
        <w:rPr>
          <w:rtl/>
        </w:rPr>
        <w:t xml:space="preserve"> چرا وارد فارکس شدم؟ داستان شخصی یک تریدر</w:t>
      </w:r>
    </w:p>
    <w:p w14:paraId="302A3447" w14:textId="77777777" w:rsidR="00061609" w:rsidRPr="00061609" w:rsidRDefault="00061609" w:rsidP="000B1C06">
      <w:pPr>
        <w:numPr>
          <w:ilvl w:val="0"/>
          <w:numId w:val="1"/>
        </w:numPr>
        <w:spacing w:before="240" w:line="276" w:lineRule="auto"/>
        <w:rPr>
          <w:rtl/>
        </w:rPr>
      </w:pPr>
      <w:r w:rsidRPr="00061609">
        <w:rPr>
          <w:rtl/>
        </w:rPr>
        <w:t xml:space="preserve">فصل </w:t>
      </w:r>
      <w:r w:rsidRPr="00061609">
        <w:rPr>
          <w:rtl/>
          <w:lang w:bidi="fa-IR"/>
        </w:rPr>
        <w:t>۳:</w:t>
      </w:r>
      <w:r w:rsidRPr="00061609">
        <w:rPr>
          <w:rtl/>
        </w:rPr>
        <w:t xml:space="preserve"> شناخت بروکرها و ورود به دنیای واقعی</w:t>
      </w:r>
    </w:p>
    <w:p w14:paraId="5E244B60" w14:textId="77777777" w:rsidR="00061609" w:rsidRPr="00061609" w:rsidRDefault="00061609" w:rsidP="000B1C06">
      <w:pPr>
        <w:spacing w:before="240" w:line="276" w:lineRule="auto"/>
        <w:rPr>
          <w:rtl/>
        </w:rPr>
      </w:pPr>
      <w:r w:rsidRPr="00061609">
        <w:rPr>
          <w:rtl/>
        </w:rPr>
        <w:t>بخش دوم: جعبه‌ابزار تحلیل‌گر (تحلیل تکنیکال)</w:t>
      </w:r>
    </w:p>
    <w:p w14:paraId="316C9BEF" w14:textId="77777777" w:rsidR="00061609" w:rsidRPr="00061609" w:rsidRDefault="00061609" w:rsidP="000B1C06">
      <w:pPr>
        <w:numPr>
          <w:ilvl w:val="0"/>
          <w:numId w:val="2"/>
        </w:numPr>
        <w:spacing w:before="240" w:line="276" w:lineRule="auto"/>
        <w:rPr>
          <w:rtl/>
        </w:rPr>
      </w:pPr>
      <w:r w:rsidRPr="00061609">
        <w:rPr>
          <w:rtl/>
        </w:rPr>
        <w:t xml:space="preserve">فصل </w:t>
      </w:r>
      <w:r w:rsidRPr="00061609">
        <w:rPr>
          <w:rtl/>
          <w:lang w:bidi="fa-IR"/>
        </w:rPr>
        <w:t>۴:</w:t>
      </w:r>
      <w:r w:rsidRPr="00061609">
        <w:rPr>
          <w:rtl/>
        </w:rPr>
        <w:t xml:space="preserve"> مبانی تحلیل تکنیکال؛ زبان خاموش قیمت</w:t>
      </w:r>
    </w:p>
    <w:p w14:paraId="2EA6F58B" w14:textId="77777777" w:rsidR="00061609" w:rsidRPr="00061609" w:rsidRDefault="00061609" w:rsidP="000B1C06">
      <w:pPr>
        <w:numPr>
          <w:ilvl w:val="0"/>
          <w:numId w:val="2"/>
        </w:numPr>
        <w:spacing w:before="240" w:line="276" w:lineRule="auto"/>
        <w:rPr>
          <w:rtl/>
        </w:rPr>
      </w:pPr>
      <w:r w:rsidRPr="00061609">
        <w:rPr>
          <w:rtl/>
        </w:rPr>
        <w:t xml:space="preserve">فصل </w:t>
      </w:r>
      <w:r w:rsidRPr="00061609">
        <w:rPr>
          <w:rtl/>
          <w:lang w:bidi="fa-IR"/>
        </w:rPr>
        <w:t>۵:</w:t>
      </w:r>
      <w:r w:rsidRPr="00061609">
        <w:rPr>
          <w:rtl/>
        </w:rPr>
        <w:t xml:space="preserve"> هنر کندل‌شناسی؛ خواندن زبان بدن بازار</w:t>
      </w:r>
    </w:p>
    <w:p w14:paraId="5626A78B" w14:textId="77777777" w:rsidR="00061609" w:rsidRPr="00061609" w:rsidRDefault="00061609" w:rsidP="000B1C06">
      <w:pPr>
        <w:numPr>
          <w:ilvl w:val="0"/>
          <w:numId w:val="2"/>
        </w:numPr>
        <w:spacing w:before="240" w:line="276" w:lineRule="auto"/>
        <w:rPr>
          <w:rtl/>
        </w:rPr>
      </w:pPr>
      <w:r w:rsidRPr="00061609">
        <w:rPr>
          <w:rtl/>
        </w:rPr>
        <w:t xml:space="preserve">فصل </w:t>
      </w:r>
      <w:r w:rsidRPr="00061609">
        <w:rPr>
          <w:rtl/>
          <w:lang w:bidi="fa-IR"/>
        </w:rPr>
        <w:t>۶:</w:t>
      </w:r>
      <w:r w:rsidRPr="00061609">
        <w:rPr>
          <w:rtl/>
        </w:rPr>
        <w:t xml:space="preserve"> الگوهای کلاسیک قیمتی؛ نقشه راه بازار</w:t>
      </w:r>
    </w:p>
    <w:p w14:paraId="23F6555E" w14:textId="77777777" w:rsidR="00061609" w:rsidRPr="00061609" w:rsidRDefault="00061609" w:rsidP="000B1C06">
      <w:pPr>
        <w:numPr>
          <w:ilvl w:val="0"/>
          <w:numId w:val="2"/>
        </w:numPr>
        <w:spacing w:before="240" w:line="276" w:lineRule="auto"/>
        <w:rPr>
          <w:rtl/>
        </w:rPr>
      </w:pPr>
      <w:r w:rsidRPr="00061609">
        <w:rPr>
          <w:rtl/>
        </w:rPr>
        <w:t xml:space="preserve">فصل </w:t>
      </w:r>
      <w:r w:rsidRPr="00061609">
        <w:rPr>
          <w:rtl/>
          <w:lang w:bidi="fa-IR"/>
        </w:rPr>
        <w:t>۷:</w:t>
      </w:r>
      <w:r w:rsidRPr="00061609">
        <w:rPr>
          <w:rtl/>
        </w:rPr>
        <w:t xml:space="preserve"> معامله با مومنتوم و شکست؛ سوار بر موج قدرت</w:t>
      </w:r>
    </w:p>
    <w:p w14:paraId="3C35B0C5" w14:textId="77777777" w:rsidR="00061609" w:rsidRPr="00061609" w:rsidRDefault="00061609" w:rsidP="000B1C06">
      <w:pPr>
        <w:numPr>
          <w:ilvl w:val="0"/>
          <w:numId w:val="2"/>
        </w:numPr>
        <w:spacing w:before="240" w:line="276" w:lineRule="auto"/>
        <w:rPr>
          <w:rtl/>
        </w:rPr>
      </w:pPr>
      <w:r w:rsidRPr="00061609">
        <w:rPr>
          <w:rtl/>
        </w:rPr>
        <w:t xml:space="preserve">فصل </w:t>
      </w:r>
      <w:r w:rsidRPr="00061609">
        <w:rPr>
          <w:rtl/>
          <w:lang w:bidi="fa-IR"/>
        </w:rPr>
        <w:t>۸:</w:t>
      </w:r>
      <w:r w:rsidRPr="00061609">
        <w:rPr>
          <w:rtl/>
        </w:rPr>
        <w:t xml:space="preserve"> پرایس اکشن پیشرفته؛ خواندن ذهن بازار</w:t>
      </w:r>
    </w:p>
    <w:p w14:paraId="72CB4330" w14:textId="77777777" w:rsidR="00061609" w:rsidRPr="00061609" w:rsidRDefault="00061609" w:rsidP="000B1C06">
      <w:pPr>
        <w:spacing w:before="240" w:line="276" w:lineRule="auto"/>
        <w:rPr>
          <w:rtl/>
        </w:rPr>
      </w:pPr>
      <w:r w:rsidRPr="00061609">
        <w:rPr>
          <w:rtl/>
        </w:rPr>
        <w:t>بخش سوم: ذهنیت یک معامله‌گر حرفه‌ای</w:t>
      </w:r>
    </w:p>
    <w:p w14:paraId="7ADD8F88" w14:textId="77777777" w:rsidR="00061609" w:rsidRPr="00061609" w:rsidRDefault="00061609" w:rsidP="000B1C06">
      <w:pPr>
        <w:numPr>
          <w:ilvl w:val="0"/>
          <w:numId w:val="3"/>
        </w:numPr>
        <w:spacing w:before="240" w:line="276" w:lineRule="auto"/>
        <w:rPr>
          <w:rtl/>
        </w:rPr>
      </w:pPr>
      <w:r w:rsidRPr="00061609">
        <w:rPr>
          <w:rtl/>
        </w:rPr>
        <w:t xml:space="preserve">فصل </w:t>
      </w:r>
      <w:r w:rsidRPr="00061609">
        <w:rPr>
          <w:rtl/>
          <w:lang w:bidi="fa-IR"/>
        </w:rPr>
        <w:t>۹:</w:t>
      </w:r>
      <w:r w:rsidRPr="00061609">
        <w:rPr>
          <w:rtl/>
        </w:rPr>
        <w:t xml:space="preserve"> روانشناسی ترید؛ </w:t>
      </w:r>
      <w:r w:rsidRPr="00061609">
        <w:rPr>
          <w:rtl/>
          <w:lang w:bidi="fa-IR"/>
        </w:rPr>
        <w:t>۸۰</w:t>
      </w:r>
      <w:r w:rsidRPr="00061609">
        <w:rPr>
          <w:rFonts w:ascii="Arial" w:hAnsi="Arial" w:cs="Arial" w:hint="cs"/>
          <w:rtl/>
          <w:lang w:bidi="fa-IR"/>
        </w:rPr>
        <w:t>٪</w:t>
      </w:r>
      <w:r w:rsidRPr="00061609">
        <w:rPr>
          <w:rtl/>
        </w:rPr>
        <w:t xml:space="preserve"> موفقیت در ذهن شماست</w:t>
      </w:r>
    </w:p>
    <w:p w14:paraId="20D8416E" w14:textId="77777777" w:rsidR="00061609" w:rsidRPr="00061609" w:rsidRDefault="00061609" w:rsidP="000B1C06">
      <w:pPr>
        <w:numPr>
          <w:ilvl w:val="0"/>
          <w:numId w:val="3"/>
        </w:numPr>
        <w:spacing w:before="240" w:line="276" w:lineRule="auto"/>
        <w:rPr>
          <w:rtl/>
        </w:rPr>
      </w:pPr>
      <w:r w:rsidRPr="00061609">
        <w:rPr>
          <w:rtl/>
        </w:rPr>
        <w:t xml:space="preserve">فصل </w:t>
      </w:r>
      <w:r w:rsidRPr="00061609">
        <w:rPr>
          <w:rtl/>
          <w:lang w:bidi="fa-IR"/>
        </w:rPr>
        <w:t>۱۰:</w:t>
      </w:r>
      <w:r w:rsidRPr="00061609">
        <w:rPr>
          <w:rtl/>
        </w:rPr>
        <w:t xml:space="preserve"> مدیریت ریسک و سرمایه؛ هنر زنده ماندن در بازار</w:t>
      </w:r>
    </w:p>
    <w:p w14:paraId="2352D787" w14:textId="77777777" w:rsidR="00061609" w:rsidRPr="00061609" w:rsidRDefault="00061609" w:rsidP="000B1C06">
      <w:pPr>
        <w:numPr>
          <w:ilvl w:val="0"/>
          <w:numId w:val="3"/>
        </w:numPr>
        <w:spacing w:before="240" w:line="276" w:lineRule="auto"/>
        <w:rPr>
          <w:rtl/>
        </w:rPr>
      </w:pPr>
      <w:r w:rsidRPr="00061609">
        <w:rPr>
          <w:rtl/>
        </w:rPr>
        <w:t xml:space="preserve">فصل </w:t>
      </w:r>
      <w:r w:rsidRPr="00061609">
        <w:rPr>
          <w:rtl/>
          <w:lang w:bidi="fa-IR"/>
        </w:rPr>
        <w:t>۱۱:</w:t>
      </w:r>
      <w:r w:rsidRPr="00061609">
        <w:rPr>
          <w:rtl/>
        </w:rPr>
        <w:t xml:space="preserve"> نوروساینس در معامله‌گری؛ بازسازی مغز برای موفقیت</w:t>
      </w:r>
    </w:p>
    <w:p w14:paraId="3C232338" w14:textId="77777777" w:rsidR="00061609" w:rsidRPr="00061609" w:rsidRDefault="00061609" w:rsidP="000B1C06">
      <w:pPr>
        <w:spacing w:before="240" w:line="276" w:lineRule="auto"/>
        <w:rPr>
          <w:rtl/>
        </w:rPr>
      </w:pPr>
      <w:r w:rsidRPr="00061609">
        <w:rPr>
          <w:rtl/>
        </w:rPr>
        <w:t>بخش چهارم: تحلیل بنیادی و نگاه کلان</w:t>
      </w:r>
    </w:p>
    <w:p w14:paraId="2B0AF8A2" w14:textId="77777777" w:rsidR="00061609" w:rsidRPr="00061609" w:rsidRDefault="00061609" w:rsidP="000B1C06">
      <w:pPr>
        <w:numPr>
          <w:ilvl w:val="0"/>
          <w:numId w:val="4"/>
        </w:numPr>
        <w:spacing w:before="240" w:line="276" w:lineRule="auto"/>
        <w:rPr>
          <w:rtl/>
        </w:rPr>
      </w:pPr>
      <w:r w:rsidRPr="00061609">
        <w:rPr>
          <w:rtl/>
        </w:rPr>
        <w:t xml:space="preserve">فصل </w:t>
      </w:r>
      <w:r w:rsidRPr="00061609">
        <w:rPr>
          <w:rtl/>
          <w:lang w:bidi="fa-IR"/>
        </w:rPr>
        <w:t>۱۲:</w:t>
      </w:r>
      <w:r w:rsidRPr="00061609">
        <w:rPr>
          <w:rtl/>
        </w:rPr>
        <w:t xml:space="preserve"> تحلیل فاندامنتال و تأثیر اخبار بر بازار</w:t>
      </w:r>
    </w:p>
    <w:p w14:paraId="5EF117CC" w14:textId="77777777" w:rsidR="00061609" w:rsidRPr="00061609" w:rsidRDefault="00061609" w:rsidP="000B1C06">
      <w:pPr>
        <w:spacing w:before="240" w:line="276" w:lineRule="auto"/>
        <w:rPr>
          <w:rtl/>
        </w:rPr>
      </w:pPr>
      <w:r w:rsidRPr="00061609">
        <w:rPr>
          <w:rtl/>
        </w:rPr>
        <w:t>بخش پنجم: مسیر پیشرفت و آینده</w:t>
      </w:r>
    </w:p>
    <w:p w14:paraId="622AC8BF" w14:textId="77777777" w:rsidR="00061609" w:rsidRPr="00061609" w:rsidRDefault="00061609" w:rsidP="000B1C06">
      <w:pPr>
        <w:numPr>
          <w:ilvl w:val="0"/>
          <w:numId w:val="5"/>
        </w:numPr>
        <w:spacing w:before="240" w:line="276" w:lineRule="auto"/>
        <w:rPr>
          <w:rtl/>
        </w:rPr>
      </w:pPr>
      <w:r w:rsidRPr="00061609">
        <w:rPr>
          <w:rtl/>
        </w:rPr>
        <w:t xml:space="preserve">فصل </w:t>
      </w:r>
      <w:r w:rsidRPr="00061609">
        <w:rPr>
          <w:rtl/>
          <w:lang w:bidi="fa-IR"/>
        </w:rPr>
        <w:t>۱۳:</w:t>
      </w:r>
      <w:r w:rsidRPr="00061609">
        <w:rPr>
          <w:rtl/>
        </w:rPr>
        <w:t xml:space="preserve"> هنر صبر، تصمیم‌گیری و پایداری</w:t>
      </w:r>
    </w:p>
    <w:p w14:paraId="1E6426D9" w14:textId="77777777" w:rsidR="00061609" w:rsidRPr="00061609" w:rsidRDefault="00061609" w:rsidP="000B1C06">
      <w:pPr>
        <w:numPr>
          <w:ilvl w:val="0"/>
          <w:numId w:val="5"/>
        </w:numPr>
        <w:spacing w:before="240" w:line="276" w:lineRule="auto"/>
        <w:rPr>
          <w:rtl/>
        </w:rPr>
      </w:pPr>
      <w:r w:rsidRPr="00061609">
        <w:rPr>
          <w:rtl/>
        </w:rPr>
        <w:t xml:space="preserve">فصل </w:t>
      </w:r>
      <w:r w:rsidRPr="00061609">
        <w:rPr>
          <w:rtl/>
          <w:lang w:bidi="fa-IR"/>
        </w:rPr>
        <w:t>۱۴:</w:t>
      </w:r>
      <w:r w:rsidRPr="00061609">
        <w:rPr>
          <w:rtl/>
        </w:rPr>
        <w:t xml:space="preserve"> نقش تکنولوژی در آینده ترید</w:t>
      </w:r>
    </w:p>
    <w:p w14:paraId="0333160C" w14:textId="77777777" w:rsidR="00061609" w:rsidRPr="00061609" w:rsidRDefault="00061609" w:rsidP="000B1C06">
      <w:pPr>
        <w:numPr>
          <w:ilvl w:val="0"/>
          <w:numId w:val="5"/>
        </w:numPr>
        <w:spacing w:before="240" w:line="276" w:lineRule="auto"/>
        <w:rPr>
          <w:rtl/>
        </w:rPr>
      </w:pPr>
      <w:r w:rsidRPr="00061609">
        <w:rPr>
          <w:rtl/>
        </w:rPr>
        <w:lastRenderedPageBreak/>
        <w:t xml:space="preserve">فصل </w:t>
      </w:r>
      <w:r w:rsidRPr="00061609">
        <w:rPr>
          <w:rtl/>
          <w:lang w:bidi="fa-IR"/>
        </w:rPr>
        <w:t>۱۵:</w:t>
      </w:r>
      <w:r w:rsidRPr="00061609">
        <w:rPr>
          <w:rtl/>
        </w:rPr>
        <w:t xml:space="preserve"> آینده بازار فارکس؛ چالش‌ها و فرصت‌ها</w:t>
      </w:r>
    </w:p>
    <w:p w14:paraId="59E17B36" w14:textId="77777777" w:rsidR="00061609" w:rsidRPr="00061609" w:rsidRDefault="00061609" w:rsidP="000B1C06">
      <w:pPr>
        <w:numPr>
          <w:ilvl w:val="0"/>
          <w:numId w:val="5"/>
        </w:numPr>
        <w:spacing w:before="240" w:line="276" w:lineRule="auto"/>
        <w:rPr>
          <w:rtl/>
        </w:rPr>
      </w:pPr>
      <w:r w:rsidRPr="00061609">
        <w:rPr>
          <w:rtl/>
        </w:rPr>
        <w:t xml:space="preserve">فصل </w:t>
      </w:r>
      <w:r w:rsidRPr="00061609">
        <w:rPr>
          <w:rtl/>
          <w:lang w:bidi="fa-IR"/>
        </w:rPr>
        <w:t>۱۶:</w:t>
      </w:r>
      <w:r w:rsidRPr="00061609">
        <w:rPr>
          <w:rtl/>
        </w:rPr>
        <w:t xml:space="preserve"> توصیه‌های نهایی برای تریدرهای نوپا و حرفه‌ای</w:t>
      </w:r>
    </w:p>
    <w:p w14:paraId="3A40B0F2" w14:textId="77777777" w:rsidR="00061609" w:rsidRPr="00061609" w:rsidRDefault="00061609" w:rsidP="000B1C06">
      <w:pPr>
        <w:spacing w:before="240" w:line="276" w:lineRule="auto"/>
        <w:rPr>
          <w:rtl/>
        </w:rPr>
      </w:pPr>
      <w:r w:rsidRPr="00061609">
        <w:rPr>
          <w:lang w:bidi="fa-IR"/>
        </w:rPr>
        <w:pict w14:anchorId="742279F7">
          <v:rect id="_x0000_i1027" style="width:0;height:1.5pt" o:hralign="center" o:hrstd="t" o:hrnoshade="t" o:hr="t" fillcolor="gray" stroked="f"/>
        </w:pict>
      </w:r>
    </w:p>
    <w:p w14:paraId="5ED0F4BA" w14:textId="77777777" w:rsidR="00061609" w:rsidRPr="00061609" w:rsidRDefault="00061609" w:rsidP="000B1C06">
      <w:pPr>
        <w:spacing w:before="240" w:line="276" w:lineRule="auto"/>
        <w:rPr>
          <w:rtl/>
        </w:rPr>
      </w:pPr>
      <w:r w:rsidRPr="00061609">
        <w:rPr>
          <w:rtl/>
        </w:rPr>
        <w:t>مقدمه</w:t>
      </w:r>
    </w:p>
    <w:p w14:paraId="114961FC" w14:textId="77777777" w:rsidR="00061609" w:rsidRPr="00061609" w:rsidRDefault="00061609" w:rsidP="000B1C06">
      <w:pPr>
        <w:spacing w:before="240" w:line="276" w:lineRule="auto"/>
        <w:rPr>
          <w:rtl/>
        </w:rPr>
      </w:pPr>
      <w:r w:rsidRPr="00061609">
        <w:rPr>
          <w:rtl/>
        </w:rPr>
        <w:t>در جهانی که سرعت تغییرات از طوفان پیشی گرفته و تصمیمات آنی می‌توانند سرنوشت مالی انسان‌ها را دگرگون کنند، بازاری وجود دارد که در آن مرز زمان، جغرافیا و ملیت‌ها رنگ می‌بازد: بازار فارکس.</w:t>
      </w:r>
    </w:p>
    <w:p w14:paraId="4740AEED" w14:textId="77777777" w:rsidR="00061609" w:rsidRPr="00061609" w:rsidRDefault="00061609" w:rsidP="000B1C06">
      <w:pPr>
        <w:spacing w:before="240" w:line="276" w:lineRule="auto"/>
        <w:rPr>
          <w:rtl/>
        </w:rPr>
      </w:pPr>
      <w:r w:rsidRPr="00061609">
        <w:rPr>
          <w:rtl/>
        </w:rPr>
        <w:t>اینجا، جایی است که سرمایه‌ها نه بر پایه شانس، بلکه بر پایه دانش، تجربه و گاهی هم شهامت حرکت می‌کنند. بازاری که میلیاردها دلار در آن در لحظه جابه‌جا می‌شود و کوچک‌ترین نوسانات در قیمت یک ارز می‌تواند سود یا زیانی بزرگ رقم بزند.</w:t>
      </w:r>
    </w:p>
    <w:p w14:paraId="1783A4A6" w14:textId="77777777" w:rsidR="00061609" w:rsidRPr="00061609" w:rsidRDefault="00061609" w:rsidP="000B1C06">
      <w:pPr>
        <w:spacing w:before="240" w:line="276" w:lineRule="auto"/>
        <w:rPr>
          <w:rtl/>
        </w:rPr>
      </w:pPr>
      <w:r w:rsidRPr="00061609">
        <w:rPr>
          <w:rtl/>
        </w:rPr>
        <w:t>من، نویسنده این سطرها، نه از دل کتاب‌ها بلکه از دلِ نمودارها، ضررها و پیروزی‌ها برآمده‌ام. نه با شعار، که با زندگیِ در کف بازار، آمده‌ام تا برایت بگویم که دنیای فارکس، چیزی فراتر از تحلیل‌های تکنیکال و نمودارهای شمعی است. اینجا میدان جنگی است که نه با شمشیر، که با صبر، آگاهی، مدیریت احساسات و نگاه آینده‌نگرانه می‌توان در آن پیروز شد.</w:t>
      </w:r>
    </w:p>
    <w:p w14:paraId="30503305" w14:textId="77777777" w:rsidR="00061609" w:rsidRPr="00061609" w:rsidRDefault="00061609" w:rsidP="000B1C06">
      <w:pPr>
        <w:spacing w:before="240" w:line="276" w:lineRule="auto"/>
        <w:rPr>
          <w:rtl/>
        </w:rPr>
      </w:pPr>
      <w:r w:rsidRPr="00061609">
        <w:rPr>
          <w:rtl/>
        </w:rPr>
        <w:t>وقتی برای نخستین‌بار وارد این بازار شدم، هیچ‌چیز از آن نمی‌دانستم. تنها انگیزه‌ام این بود که "می‌خواهم آزاد باشم"؛ آزاد از بند حقوق ثابت، رئیس بداخلاق، ساعت کاری محدود و آرزوهایی که مدام در قفس کم‌درآمدی زنجیر می‌شدند. اما نمی‌دانستم که آزادی‌ای که می‌طلبم، بهایی دارد. بهایی سنگین به نام شکست، ضرر، تلاش بی‌وقفه، مطالعه شبانه و گاهی هم سکوت در برابر طوفان.</w:t>
      </w:r>
    </w:p>
    <w:p w14:paraId="0FC221EF" w14:textId="77777777" w:rsidR="00061609" w:rsidRPr="00061609" w:rsidRDefault="00061609" w:rsidP="000B1C06">
      <w:pPr>
        <w:spacing w:before="240" w:line="276" w:lineRule="auto"/>
        <w:rPr>
          <w:rtl/>
        </w:rPr>
      </w:pPr>
      <w:r w:rsidRPr="00061609">
        <w:rPr>
          <w:rtl/>
        </w:rPr>
        <w:t>در آن روزها، من تریدر ساده‌ای بودم که در جستجوی راهی برای فرار از محدودیت‌های مالی، گام در دنیای ناشناخته‌ای گذاشته بودم. هیچ استاد بزرگی کنارم نبود، هیچ آموزش رایگان و جامعی در دسترسم نبود و تنها همراهم، اشتیاقی بود که شب‌ها را از من می‌گرفت و صبح‌ها را با رؤیای رشد دوباره به من بازمی‌گرداند.</w:t>
      </w:r>
    </w:p>
    <w:p w14:paraId="259C7C82" w14:textId="77777777" w:rsidR="00061609" w:rsidRPr="00061609" w:rsidRDefault="00061609" w:rsidP="000B1C06">
      <w:pPr>
        <w:spacing w:before="240" w:line="276" w:lineRule="auto"/>
        <w:rPr>
          <w:rtl/>
        </w:rPr>
      </w:pPr>
      <w:r w:rsidRPr="00061609">
        <w:rPr>
          <w:rtl/>
        </w:rPr>
        <w:t xml:space="preserve">این کتاب، حاصل تمام آن شب‌های بی‌خواب و روزهای پراضطراب است. کتابی که تنها به آموزش فارکس نمی‌پردازد، بلکه پلی است بین "کسی که بودم" و "کسی که امروز هستم". پلی از اشتباهات، از </w:t>
      </w:r>
      <w:r w:rsidRPr="00061609">
        <w:rPr>
          <w:rtl/>
        </w:rPr>
        <w:lastRenderedPageBreak/>
        <w:t>درس‌های سخت بازار، از شب‌هایی که صفحه مانیتور را با چشمان خسته نگاه می‌کردم و از خود می‌پرسیدم: "آیا این مسیر ارزشش را دارد؟"</w:t>
      </w:r>
    </w:p>
    <w:p w14:paraId="7F6140EB" w14:textId="77777777" w:rsidR="00061609" w:rsidRPr="00061609" w:rsidRDefault="00061609" w:rsidP="000B1C06">
      <w:pPr>
        <w:spacing w:before="240" w:line="276" w:lineRule="auto"/>
        <w:rPr>
          <w:rtl/>
        </w:rPr>
      </w:pPr>
      <w:r w:rsidRPr="00061609">
        <w:rPr>
          <w:rtl/>
        </w:rPr>
        <w:t>پاسخ را سال‌ها بعد گرفتم. وقتی اولین شاگردم با سودی ثابت ترید کرد، وقتی اولین پروژه تحلیل شخصی‌ام منجر به سود هزار دلاری شد و زمانی که برای نخستین بار نام من، به‌عنوان مدیر یک بروکر، بر سر زبان‌ها افتاد.</w:t>
      </w:r>
    </w:p>
    <w:p w14:paraId="51047254" w14:textId="77777777" w:rsidR="00061609" w:rsidRPr="00061609" w:rsidRDefault="00061609" w:rsidP="000B1C06">
      <w:pPr>
        <w:spacing w:before="240" w:line="276" w:lineRule="auto"/>
        <w:rPr>
          <w:rtl/>
        </w:rPr>
      </w:pPr>
      <w:r w:rsidRPr="00061609">
        <w:rPr>
          <w:rtl/>
        </w:rPr>
        <w:t>در این مسیر یاد گرفتم که بازار فقط اعداد و نمودار نیست. بازار آینه‌ای از خودِ ماست؛ از ترس‌هایمان، از طمع‌هایمان، از باورهایمان و از نوع نگاه ما به موفقیت. بسیاری از تریدرها با دانش تکنیکال فوق‌العاده شکست می‌خورند، چون از درون آماده نیستند. چون مدیریت ریسک را جدی نگرفته‌اند. چون میان "باید سود کنم" و "باید درست فکر کنم" تفاوتی قائل نیستند.</w:t>
      </w:r>
    </w:p>
    <w:p w14:paraId="32A2DD34" w14:textId="77777777" w:rsidR="00061609" w:rsidRPr="00061609" w:rsidRDefault="00061609" w:rsidP="000B1C06">
      <w:pPr>
        <w:spacing w:before="240" w:line="276" w:lineRule="auto"/>
        <w:rPr>
          <w:rtl/>
        </w:rPr>
      </w:pPr>
      <w:r w:rsidRPr="00061609">
        <w:rPr>
          <w:rtl/>
        </w:rPr>
        <w:t>این کتاب، فراخوانی است به همه کسانی که می‌خواهند وارد دنیای فارکس شوند؛ چه از روی کنجکاوی، چه برای کسب درآمد و چه برای رسیدن به آزادی مالی. کتابی است برای آن‌ها که فهمیده‌اند بازار، بازی صفر و یک نیست. جایی است برای رشد، اگر درست شناخته شود.</w:t>
      </w:r>
    </w:p>
    <w:p w14:paraId="2D0CE1D1" w14:textId="77777777" w:rsidR="00061609" w:rsidRPr="00061609" w:rsidRDefault="00061609" w:rsidP="000B1C06">
      <w:pPr>
        <w:spacing w:before="240" w:line="276" w:lineRule="auto"/>
        <w:rPr>
          <w:rtl/>
        </w:rPr>
      </w:pPr>
      <w:r w:rsidRPr="00061609">
        <w:rPr>
          <w:rtl/>
        </w:rPr>
        <w:t>فصل‌های این کتاب، حاصل زیسته‌ی من‌اند. از روزهای سرد ضرر تا روزهای روشن سود. از اولین دل‌سردی تا اولین لبخند پیروزی. من در اینجا تنها نقش نویسنده را ندارم؛ من در هر خط، خودم را بازآفرینی کرده‌ام، خودی که شاید شبیه بسیاری از شما باشد. کسی که در آغاز، تنها یک لپ‌تاپ داشت و رؤیایی بزرگ؛ کسی که با مرور زمان، از تریدر ساده‌ای به مدیری هوشیار بدل شد.</w:t>
      </w:r>
    </w:p>
    <w:p w14:paraId="623FE52B" w14:textId="77777777" w:rsidR="00061609" w:rsidRPr="00061609" w:rsidRDefault="00061609" w:rsidP="000B1C06">
      <w:pPr>
        <w:spacing w:before="240" w:line="276" w:lineRule="auto"/>
        <w:rPr>
          <w:rtl/>
        </w:rPr>
      </w:pPr>
      <w:r w:rsidRPr="00061609">
        <w:rPr>
          <w:rtl/>
        </w:rPr>
        <w:t>اجازه بدهید صادق باشم. این مسیر، مسیر ساده‌ای نیست. پر است از چالش‌هایی که در هیچ آموزشی به آن‌ها اشاره نمی‌شود. پر است از احساساتی که می‌توانند عقل را از کار بیندازند. اما در میان تمام این دشواری‌ها، یک نور، یک امید، همیشه راه را روشن می‌سازد: ایمان به خود، به یادگیری مداوم و به این باور که حتی از دلِ سخت‌ترین بازارها می‌توان فرصت ساخت.</w:t>
      </w:r>
    </w:p>
    <w:p w14:paraId="48477F15" w14:textId="77777777" w:rsidR="00061609" w:rsidRPr="00061609" w:rsidRDefault="00061609" w:rsidP="000B1C06">
      <w:pPr>
        <w:spacing w:before="240" w:line="276" w:lineRule="auto"/>
        <w:rPr>
          <w:rtl/>
        </w:rPr>
      </w:pPr>
      <w:r w:rsidRPr="00061609">
        <w:rPr>
          <w:rtl/>
        </w:rPr>
        <w:t>شاید این جمله را شنیده باشید: «فارکس قمار نیست، اما اگر بدون دانش وارد شوی، قمار کرده‌ای.» من در این کتاب، سعی دارم نه‌تنها دانش لازم را با زبانی ساده و ملموس در اختیارت بگذارم، بلکه تصویری واقعی از بازار فارکس و مسیر موفقیت در آن را برایت ترسیم کنم. تصویری که هم زیبایی‌هایش را نشان می‌دهد و هم سختی‌هایش را.</w:t>
      </w:r>
    </w:p>
    <w:p w14:paraId="79E32802" w14:textId="77777777" w:rsidR="00061609" w:rsidRPr="00061609" w:rsidRDefault="00061609" w:rsidP="000B1C06">
      <w:pPr>
        <w:spacing w:before="240" w:line="276" w:lineRule="auto"/>
        <w:rPr>
          <w:rtl/>
        </w:rPr>
      </w:pPr>
      <w:r w:rsidRPr="00061609">
        <w:rPr>
          <w:rtl/>
        </w:rPr>
        <w:lastRenderedPageBreak/>
        <w:t>و حالا، اگر هنوز این خطوط را می‌خوانی، بدان که قدم در مسیری گذاشته‌ای که می‌تواند زندگی‌ات را تغییر دهد. مسیر یادگیری، آگاهی، رشد و موفقیت. این کتاب را با جان بخوان، با فکر تحلیل کن و با اراده به‌کار بگیر. فرقی نمی‌کند که امروز کجای مسیر هستی؛ تریدر تازه‌کاری یا تاجر کهنه‌کار. مهم این است که هنوز می‌خواهی بیاموزی، هنوز می‌خواهی بهتر شوی. پس بیا با هم این مسیر را آغاز کنیم؛ مسیری از ترید تا مدیریت، از نقطه صفر تا اوج بلوغ حرفه‌ای. مسیری که می‌تواند تو را، مثل من، به نقطه‌ای برساند که روزی فقط رؤیایش را داشتی.</w:t>
      </w:r>
    </w:p>
    <w:p w14:paraId="1A82DDB3" w14:textId="77777777" w:rsidR="00061609" w:rsidRPr="00061609" w:rsidRDefault="00061609" w:rsidP="000B1C06">
      <w:pPr>
        <w:spacing w:before="240" w:line="276" w:lineRule="auto"/>
        <w:rPr>
          <w:rtl/>
        </w:rPr>
      </w:pPr>
      <w:r w:rsidRPr="00061609">
        <w:rPr>
          <w:rtl/>
        </w:rPr>
        <w:t>بسم‌الله...</w:t>
      </w:r>
    </w:p>
    <w:p w14:paraId="297FD101" w14:textId="7605A346" w:rsidR="00061609" w:rsidRPr="00061609" w:rsidRDefault="00061609" w:rsidP="000B1C06">
      <w:pPr>
        <w:spacing w:before="240" w:line="276" w:lineRule="auto"/>
        <w:rPr>
          <w:rtl/>
        </w:rPr>
      </w:pPr>
    </w:p>
    <w:p w14:paraId="2781D6F3" w14:textId="77777777" w:rsidR="00061609" w:rsidRPr="00061609" w:rsidRDefault="00061609" w:rsidP="000B1C06">
      <w:pPr>
        <w:spacing w:before="240" w:line="276" w:lineRule="auto"/>
        <w:rPr>
          <w:rtl/>
        </w:rPr>
      </w:pPr>
      <w:r w:rsidRPr="00061609">
        <w:rPr>
          <w:rtl/>
        </w:rPr>
        <w:t>بخش اول: مبانی و شروع مسیر</w:t>
      </w:r>
    </w:p>
    <w:p w14:paraId="3B1FFBF9" w14:textId="77777777" w:rsidR="00061609" w:rsidRPr="00061609" w:rsidRDefault="00061609" w:rsidP="000B1C06">
      <w:pPr>
        <w:spacing w:before="240" w:line="276" w:lineRule="auto"/>
        <w:rPr>
          <w:rtl/>
        </w:rPr>
      </w:pPr>
      <w:r w:rsidRPr="00061609">
        <w:rPr>
          <w:lang w:bidi="fa-IR"/>
        </w:rPr>
        <w:pict w14:anchorId="5148052D">
          <v:rect id="_x0000_i1029" style="width:0;height:1.5pt" o:hralign="center" o:hrstd="t" o:hrnoshade="t" o:hr="t" fillcolor="gray" stroked="f"/>
        </w:pict>
      </w:r>
    </w:p>
    <w:p w14:paraId="5512552D" w14:textId="77777777" w:rsidR="00061609" w:rsidRPr="00061609" w:rsidRDefault="00061609" w:rsidP="000B1C06">
      <w:pPr>
        <w:spacing w:before="240" w:line="276" w:lineRule="auto"/>
        <w:rPr>
          <w:rtl/>
        </w:rPr>
      </w:pPr>
      <w:r w:rsidRPr="00061609">
        <w:rPr>
          <w:rtl/>
        </w:rPr>
        <w:t xml:space="preserve">فصل </w:t>
      </w:r>
      <w:r w:rsidRPr="00061609">
        <w:rPr>
          <w:rtl/>
          <w:lang w:bidi="fa-IR"/>
        </w:rPr>
        <w:t xml:space="preserve">۱: </w:t>
      </w:r>
      <w:r w:rsidRPr="00061609">
        <w:rPr>
          <w:rtl/>
        </w:rPr>
        <w:t>آشنایی با فارکس؛ بازار بی‌مرز ارزها</w:t>
      </w:r>
    </w:p>
    <w:p w14:paraId="3B5A7165" w14:textId="77777777" w:rsidR="00061609" w:rsidRPr="00061609" w:rsidRDefault="00061609" w:rsidP="000B1C06">
      <w:pPr>
        <w:spacing w:before="240" w:line="276" w:lineRule="auto"/>
        <w:rPr>
          <w:rtl/>
        </w:rPr>
      </w:pPr>
      <w:r w:rsidRPr="00061609">
        <w:rPr>
          <w:rtl/>
        </w:rPr>
        <w:t>از مفاهیم پایه تا درک ساختار بازار</w:t>
      </w:r>
    </w:p>
    <w:p w14:paraId="17BD0590" w14:textId="77777777" w:rsidR="00061609" w:rsidRPr="00061609" w:rsidRDefault="00061609" w:rsidP="000B1C06">
      <w:pPr>
        <w:spacing w:before="240" w:line="276" w:lineRule="auto"/>
        <w:rPr>
          <w:rtl/>
        </w:rPr>
      </w:pPr>
      <w:r w:rsidRPr="00061609">
        <w:rPr>
          <w:rtl/>
        </w:rPr>
        <w:t>در هر نقطه‌ای از این جهان پهناور، روزانه میلیاردها دلار پول جابه‌جا می‌شود؛ برای خرید نفت، پرداخت بدهی، واردات کالا، سرمایه‌گذاری، یا حتی سفرهای تفریحی. اما شاید ندانید که بخش بزرگی از این جابه‌جایی‌ها، در بازاری اتفاق می‌افتد که نامش فارکس است. بازاری که شاید در ابتدا پیچیده و غریبه به‌نظر برسد، اما اگر آن را درست بشناسید، می‌تواند دروازه‌ای باشد به سوی دنیایی از فرصت‌ها، رشد و حتی آزادی مالی.</w:t>
      </w:r>
    </w:p>
    <w:p w14:paraId="498B1EEF" w14:textId="77777777" w:rsidR="00061609" w:rsidRPr="00061609" w:rsidRDefault="00061609" w:rsidP="000B1C06">
      <w:pPr>
        <w:spacing w:before="240" w:line="276" w:lineRule="auto"/>
        <w:rPr>
          <w:rtl/>
        </w:rPr>
      </w:pPr>
      <w:r w:rsidRPr="00061609">
        <w:rPr>
          <w:rtl/>
        </w:rPr>
        <w:t>در این فصل، بدون پیچیدگی‌های اضافی و با زبانی ساده، تو را با دنیای فارکس آشنا می‌کنم؛ جایی که هر روز تصمیمات درست یا نادرست افراد، می‌تواند زندگی‌شان را تغییر دهد. پس با من بیا تا سنگ‌بنای درک صحیح از فارکس را همین‌جا، محکم و روشن بگذاریم.</w:t>
      </w:r>
    </w:p>
    <w:p w14:paraId="792E8472" w14:textId="77777777" w:rsidR="00061609" w:rsidRPr="00061609" w:rsidRDefault="00061609" w:rsidP="000B1C06">
      <w:pPr>
        <w:spacing w:before="240" w:line="276" w:lineRule="auto"/>
        <w:rPr>
          <w:rtl/>
        </w:rPr>
      </w:pPr>
      <w:r w:rsidRPr="00061609">
        <w:rPr>
          <w:rtl/>
        </w:rPr>
        <w:t>فارکس چیست؟ ساده‌ترین تعریف ممکن</w:t>
      </w:r>
    </w:p>
    <w:p w14:paraId="089C1083" w14:textId="77777777" w:rsidR="00061609" w:rsidRPr="00061609" w:rsidRDefault="00061609" w:rsidP="000B1C06">
      <w:pPr>
        <w:spacing w:before="240" w:line="276" w:lineRule="auto"/>
        <w:rPr>
          <w:rtl/>
        </w:rPr>
      </w:pPr>
      <w:r w:rsidRPr="00061609">
        <w:rPr>
          <w:rtl/>
        </w:rPr>
        <w:t>کلمه فارکس (</w:t>
      </w:r>
      <w:r w:rsidRPr="00061609">
        <w:rPr>
          <w:lang w:bidi="fa-IR"/>
        </w:rPr>
        <w:t>Forex</w:t>
      </w:r>
      <w:r w:rsidRPr="00061609">
        <w:rPr>
          <w:rtl/>
        </w:rPr>
        <w:t xml:space="preserve">) مخفف عبارت </w:t>
      </w:r>
      <w:r w:rsidRPr="00061609">
        <w:rPr>
          <w:lang w:bidi="fa-IR"/>
        </w:rPr>
        <w:t>Foreign Exchange Market</w:t>
      </w:r>
      <w:r w:rsidRPr="00061609">
        <w:rPr>
          <w:rtl/>
        </w:rPr>
        <w:t xml:space="preserve"> است، یعنی بازار تبادل ارز خارجی. به بیان ساده‌تر، فارکس بازاری است که در آن مردم، بانک‌ها، شرکت‌ها و مؤسسات، ارزهای مختلف را با هم مبادله می‌کنند.</w:t>
      </w:r>
    </w:p>
    <w:p w14:paraId="6632383F" w14:textId="77777777" w:rsidR="00061609" w:rsidRPr="00061609" w:rsidRDefault="00061609" w:rsidP="000B1C06">
      <w:pPr>
        <w:spacing w:before="240" w:line="276" w:lineRule="auto"/>
        <w:rPr>
          <w:rtl/>
        </w:rPr>
      </w:pPr>
      <w:r w:rsidRPr="00061609">
        <w:rPr>
          <w:rtl/>
        </w:rPr>
        <w:lastRenderedPageBreak/>
        <w:t>برای مثال:</w:t>
      </w:r>
    </w:p>
    <w:p w14:paraId="2FA4ADBE" w14:textId="77777777" w:rsidR="00061609" w:rsidRPr="00061609" w:rsidRDefault="00061609" w:rsidP="000B1C06">
      <w:pPr>
        <w:numPr>
          <w:ilvl w:val="0"/>
          <w:numId w:val="6"/>
        </w:numPr>
        <w:spacing w:before="240" w:line="276" w:lineRule="auto"/>
        <w:rPr>
          <w:rtl/>
        </w:rPr>
      </w:pPr>
      <w:r w:rsidRPr="00061609">
        <w:rPr>
          <w:rtl/>
        </w:rPr>
        <w:t>اگر یک ایرانی بخواهد کالایی از آمریکا وارد کند، باید ریال خود را به دلار تبدیل کند.</w:t>
      </w:r>
    </w:p>
    <w:p w14:paraId="5BAA183B" w14:textId="77777777" w:rsidR="00061609" w:rsidRPr="00061609" w:rsidRDefault="00061609" w:rsidP="000B1C06">
      <w:pPr>
        <w:numPr>
          <w:ilvl w:val="0"/>
          <w:numId w:val="6"/>
        </w:numPr>
        <w:spacing w:before="240" w:line="276" w:lineRule="auto"/>
        <w:rPr>
          <w:rtl/>
        </w:rPr>
      </w:pPr>
      <w:r w:rsidRPr="00061609">
        <w:rPr>
          <w:rtl/>
        </w:rPr>
        <w:t>یا یک توریست ژاپنی که به فرانسه سفر کرده، باید ین را به یورو تبدیل کند.</w:t>
      </w:r>
    </w:p>
    <w:p w14:paraId="277070D8" w14:textId="77777777" w:rsidR="00061609" w:rsidRPr="00061609" w:rsidRDefault="00061609" w:rsidP="000B1C06">
      <w:pPr>
        <w:spacing w:before="240" w:line="276" w:lineRule="auto"/>
        <w:rPr>
          <w:rtl/>
        </w:rPr>
      </w:pPr>
      <w:r w:rsidRPr="00061609">
        <w:rPr>
          <w:rtl/>
        </w:rPr>
        <w:t>این تبادل‌ها در سطح جهانی، در یک بستر عظیم به نام بازار فارکس انجام می‌شود. اما برخلاف بازارهایی مثل بورس که مکان فیزیکی دارند، فارکس هیچ ساختمان خاصی ندارد. این بازار غیرمتمرکز است و کاملاً دیجیتال. معامله‌گران در سرتاسر جهان از طریق اینترنت به آن متصل می‌شوند و به‌صورت آنلاین معامله می‌کنند.</w:t>
      </w:r>
    </w:p>
    <w:p w14:paraId="1FA5C70B" w14:textId="77777777" w:rsidR="00061609" w:rsidRPr="00061609" w:rsidRDefault="00061609" w:rsidP="000B1C06">
      <w:pPr>
        <w:spacing w:before="240" w:line="276" w:lineRule="auto"/>
        <w:rPr>
          <w:rtl/>
        </w:rPr>
      </w:pPr>
      <w:r w:rsidRPr="00061609">
        <w:rPr>
          <w:rtl/>
        </w:rPr>
        <w:t>فارکس چقدر بزرگ است؟</w:t>
      </w:r>
    </w:p>
    <w:p w14:paraId="35D1A9CB" w14:textId="77777777" w:rsidR="00061609" w:rsidRPr="00061609" w:rsidRDefault="00061609" w:rsidP="000B1C06">
      <w:pPr>
        <w:spacing w:before="240" w:line="276" w:lineRule="auto"/>
        <w:rPr>
          <w:rtl/>
        </w:rPr>
      </w:pPr>
      <w:r w:rsidRPr="00061609">
        <w:rPr>
          <w:rtl/>
        </w:rPr>
        <w:t>تصور کنید که بزرگ‌ترین بازار بورس دنیا یعنی بورس نیویورک (</w:t>
      </w:r>
      <w:r w:rsidRPr="00061609">
        <w:rPr>
          <w:lang w:bidi="fa-IR"/>
        </w:rPr>
        <w:t>NYSE</w:t>
      </w:r>
      <w:r w:rsidRPr="00061609">
        <w:rPr>
          <w:rtl/>
        </w:rPr>
        <w:t xml:space="preserve">) روزانه حدود </w:t>
      </w:r>
      <w:r w:rsidRPr="00061609">
        <w:rPr>
          <w:rtl/>
          <w:lang w:bidi="fa-IR"/>
        </w:rPr>
        <w:t>۲۰۰</w:t>
      </w:r>
      <w:r w:rsidRPr="00061609">
        <w:rPr>
          <w:rtl/>
        </w:rPr>
        <w:t xml:space="preserve"> میلیارد دلار حجم معامله دارد. حالا بازار فارکس را تصور کنید که روزانه بیش از </w:t>
      </w:r>
      <w:r w:rsidRPr="00061609">
        <w:rPr>
          <w:rtl/>
          <w:lang w:bidi="fa-IR"/>
        </w:rPr>
        <w:t>۶</w:t>
      </w:r>
      <w:r w:rsidRPr="00061609">
        <w:rPr>
          <w:rtl/>
        </w:rPr>
        <w:t xml:space="preserve"> تریلیون دلار حجم مبادلات مالی دارد! این یعنی فارکس از نظر حجم، بزرگ‌ترین بازار مالی جهان است. دلیل این حجم بالا هم ساده است: تقریباً همه کشورها با هم تجارت دارند و در نتیجه به تبادل ارز نیاز دارند.</w:t>
      </w:r>
    </w:p>
    <w:p w14:paraId="476B9E72" w14:textId="77777777" w:rsidR="00061609" w:rsidRPr="00061609" w:rsidRDefault="00061609" w:rsidP="000B1C06">
      <w:pPr>
        <w:spacing w:before="240" w:line="276" w:lineRule="auto"/>
        <w:rPr>
          <w:rtl/>
        </w:rPr>
      </w:pPr>
      <w:r w:rsidRPr="00061609">
        <w:rPr>
          <w:rtl/>
        </w:rPr>
        <w:t>ارزها در فارکس چگونه معامله می‌شوند؟</w:t>
      </w:r>
    </w:p>
    <w:p w14:paraId="06AA631E" w14:textId="77777777" w:rsidR="00061609" w:rsidRPr="00061609" w:rsidRDefault="00061609" w:rsidP="000B1C06">
      <w:pPr>
        <w:spacing w:before="240" w:line="276" w:lineRule="auto"/>
        <w:rPr>
          <w:rtl/>
        </w:rPr>
      </w:pPr>
      <w:r w:rsidRPr="00061609">
        <w:rPr>
          <w:rtl/>
        </w:rPr>
        <w:t xml:space="preserve">در فارکس، ارزها به‌صورت جفت معامله می‌شوند. چون وقتی یک ارز را می‌خرید، در واقع ارز دیگری را می‌فروشید. مثلاً جفت‌ارز </w:t>
      </w:r>
      <w:r w:rsidRPr="00061609">
        <w:rPr>
          <w:lang w:bidi="fa-IR"/>
        </w:rPr>
        <w:t>EUR/USD</w:t>
      </w:r>
      <w:r w:rsidRPr="00061609">
        <w:rPr>
          <w:rtl/>
        </w:rPr>
        <w:t xml:space="preserve"> یعنی یورو در برابر دلار آمریکا. وقتی می‌گویید: </w:t>
      </w:r>
      <w:r w:rsidRPr="00061609">
        <w:rPr>
          <w:lang w:bidi="fa-IR"/>
        </w:rPr>
        <w:t>EUR/USD = 1.1000</w:t>
      </w:r>
      <w:r w:rsidRPr="00061609">
        <w:rPr>
          <w:rtl/>
        </w:rPr>
        <w:t xml:space="preserve"> یعنی هر </w:t>
      </w:r>
      <w:r w:rsidRPr="00061609">
        <w:rPr>
          <w:rtl/>
          <w:lang w:bidi="fa-IR"/>
        </w:rPr>
        <w:t>۱</w:t>
      </w:r>
      <w:r w:rsidRPr="00061609">
        <w:rPr>
          <w:rtl/>
        </w:rPr>
        <w:t xml:space="preserve"> یورو معادل </w:t>
      </w:r>
      <w:r w:rsidRPr="00061609">
        <w:rPr>
          <w:rtl/>
          <w:lang w:bidi="fa-IR"/>
        </w:rPr>
        <w:t>۱.۱</w:t>
      </w:r>
      <w:r w:rsidRPr="00061609">
        <w:rPr>
          <w:rtl/>
        </w:rPr>
        <w:t xml:space="preserve"> دلار آمریکاست.</w:t>
      </w:r>
    </w:p>
    <w:p w14:paraId="51A9385C" w14:textId="77777777" w:rsidR="00061609" w:rsidRPr="00061609" w:rsidRDefault="00061609" w:rsidP="000B1C06">
      <w:pPr>
        <w:spacing w:before="240" w:line="276" w:lineRule="auto"/>
        <w:rPr>
          <w:rtl/>
        </w:rPr>
      </w:pPr>
      <w:r w:rsidRPr="00061609">
        <w:rPr>
          <w:rtl/>
        </w:rPr>
        <w:t>در معامله‌های فارکس، یا ارز اول را می‌خرید و دوم را می‌فروشید (</w:t>
      </w:r>
      <w:r w:rsidRPr="00061609">
        <w:rPr>
          <w:lang w:bidi="fa-IR"/>
        </w:rPr>
        <w:t>Buy</w:t>
      </w:r>
      <w:r w:rsidRPr="00061609">
        <w:rPr>
          <w:rtl/>
        </w:rPr>
        <w:t>)، یا برعکس، ارز اول را می‌فروشید و دوم را می‌خرید (</w:t>
      </w:r>
      <w:r w:rsidRPr="00061609">
        <w:rPr>
          <w:lang w:bidi="fa-IR"/>
        </w:rPr>
        <w:t>Sell</w:t>
      </w:r>
      <w:r w:rsidRPr="00061609">
        <w:rPr>
          <w:rtl/>
        </w:rPr>
        <w:t>). اگر پیش‌بینی‌تان درست باشد، سود می‌کنید؛ وگرنه ضرر.</w:t>
      </w:r>
    </w:p>
    <w:p w14:paraId="63E3FFAE" w14:textId="77777777" w:rsidR="00061609" w:rsidRPr="00061609" w:rsidRDefault="00061609" w:rsidP="000B1C06">
      <w:pPr>
        <w:spacing w:before="240" w:line="276" w:lineRule="auto"/>
        <w:rPr>
          <w:rtl/>
        </w:rPr>
      </w:pPr>
      <w:r w:rsidRPr="00061609">
        <w:rPr>
          <w:rtl/>
        </w:rPr>
        <w:t>جفت‌ارزهای اصلی، فرعی و اگزوتیک</w:t>
      </w:r>
    </w:p>
    <w:p w14:paraId="3CD4A362" w14:textId="77777777" w:rsidR="00061609" w:rsidRPr="00061609" w:rsidRDefault="00061609" w:rsidP="000B1C06">
      <w:pPr>
        <w:spacing w:before="240" w:line="276" w:lineRule="auto"/>
        <w:rPr>
          <w:rtl/>
        </w:rPr>
      </w:pPr>
      <w:r w:rsidRPr="00061609">
        <w:rPr>
          <w:rtl/>
        </w:rPr>
        <w:t>در بازار فارکس، همه ارزها جایگاه یکسانی ندارند. برخی از آن‌ها جفت‌ارزهای اصلی (</w:t>
      </w:r>
      <w:r w:rsidRPr="00061609">
        <w:rPr>
          <w:lang w:bidi="fa-IR"/>
        </w:rPr>
        <w:t>Major Pairs</w:t>
      </w:r>
      <w:r w:rsidRPr="00061609">
        <w:rPr>
          <w:rtl/>
        </w:rPr>
        <w:t>) هستند، چون بیشترین حجم معامله را دارند و بسیار محبوب‌اند.</w:t>
      </w:r>
    </w:p>
    <w:p w14:paraId="448CB307" w14:textId="77777777" w:rsidR="00061609" w:rsidRPr="00061609" w:rsidRDefault="00061609" w:rsidP="000B1C06">
      <w:pPr>
        <w:spacing w:before="240" w:line="276" w:lineRule="auto"/>
        <w:rPr>
          <w:rtl/>
        </w:rPr>
      </w:pPr>
      <w:r w:rsidRPr="00061609">
        <w:rPr>
          <w:rtl/>
        </w:rPr>
        <w:t>مثال‌هایی از جفت‌های اصلی:</w:t>
      </w:r>
    </w:p>
    <w:p w14:paraId="64BCF7DF" w14:textId="77777777" w:rsidR="00061609" w:rsidRPr="00061609" w:rsidRDefault="00061609" w:rsidP="000B1C06">
      <w:pPr>
        <w:numPr>
          <w:ilvl w:val="0"/>
          <w:numId w:val="7"/>
        </w:numPr>
        <w:spacing w:before="240" w:line="276" w:lineRule="auto"/>
        <w:rPr>
          <w:rtl/>
        </w:rPr>
      </w:pPr>
      <w:r w:rsidRPr="00061609">
        <w:rPr>
          <w:lang w:bidi="fa-IR"/>
        </w:rPr>
        <w:t>EUR/USD</w:t>
      </w:r>
      <w:r w:rsidRPr="00061609">
        <w:rPr>
          <w:rtl/>
        </w:rPr>
        <w:t xml:space="preserve"> (یورو/دلار آمریکا)</w:t>
      </w:r>
    </w:p>
    <w:p w14:paraId="407E082B" w14:textId="77777777" w:rsidR="00061609" w:rsidRPr="00061609" w:rsidRDefault="00061609" w:rsidP="000B1C06">
      <w:pPr>
        <w:numPr>
          <w:ilvl w:val="0"/>
          <w:numId w:val="7"/>
        </w:numPr>
        <w:spacing w:before="240" w:line="276" w:lineRule="auto"/>
        <w:rPr>
          <w:rtl/>
        </w:rPr>
      </w:pPr>
      <w:r w:rsidRPr="00061609">
        <w:rPr>
          <w:lang w:bidi="fa-IR"/>
        </w:rPr>
        <w:lastRenderedPageBreak/>
        <w:t>GBP/USD</w:t>
      </w:r>
      <w:r w:rsidRPr="00061609">
        <w:rPr>
          <w:rtl/>
        </w:rPr>
        <w:t xml:space="preserve"> (پوند/دلار آمریکا)</w:t>
      </w:r>
    </w:p>
    <w:p w14:paraId="3E0C3183" w14:textId="77777777" w:rsidR="00061609" w:rsidRPr="00061609" w:rsidRDefault="00061609" w:rsidP="000B1C06">
      <w:pPr>
        <w:numPr>
          <w:ilvl w:val="0"/>
          <w:numId w:val="7"/>
        </w:numPr>
        <w:spacing w:before="240" w:line="276" w:lineRule="auto"/>
        <w:rPr>
          <w:rtl/>
        </w:rPr>
      </w:pPr>
      <w:r w:rsidRPr="00061609">
        <w:rPr>
          <w:lang w:bidi="fa-IR"/>
        </w:rPr>
        <w:t>USD/JPY</w:t>
      </w:r>
      <w:r w:rsidRPr="00061609">
        <w:rPr>
          <w:rtl/>
        </w:rPr>
        <w:t xml:space="preserve"> (دلار آمریکا/ین ژاپن)</w:t>
      </w:r>
    </w:p>
    <w:p w14:paraId="74D44AE6" w14:textId="77777777" w:rsidR="00061609" w:rsidRPr="00061609" w:rsidRDefault="00061609" w:rsidP="000B1C06">
      <w:pPr>
        <w:numPr>
          <w:ilvl w:val="0"/>
          <w:numId w:val="7"/>
        </w:numPr>
        <w:spacing w:before="240" w:line="276" w:lineRule="auto"/>
        <w:rPr>
          <w:rtl/>
        </w:rPr>
      </w:pPr>
      <w:r w:rsidRPr="00061609">
        <w:rPr>
          <w:lang w:bidi="fa-IR"/>
        </w:rPr>
        <w:t>USD/CHF</w:t>
      </w:r>
      <w:r w:rsidRPr="00061609">
        <w:rPr>
          <w:rtl/>
        </w:rPr>
        <w:t xml:space="preserve"> (دلار آمریکا/فرانک سوئیس)</w:t>
      </w:r>
    </w:p>
    <w:p w14:paraId="0F4A515E" w14:textId="77777777" w:rsidR="00061609" w:rsidRPr="00061609" w:rsidRDefault="00061609" w:rsidP="000B1C06">
      <w:pPr>
        <w:spacing w:before="240" w:line="276" w:lineRule="auto"/>
        <w:rPr>
          <w:rtl/>
        </w:rPr>
      </w:pPr>
      <w:r w:rsidRPr="00061609">
        <w:rPr>
          <w:rtl/>
        </w:rPr>
        <w:t>جفت‌ارزهایی که یکی از طرف‌های آن دلار آمریکا نیست، جفت‌ارزهای فرعی (</w:t>
      </w:r>
      <w:r w:rsidRPr="00061609">
        <w:rPr>
          <w:lang w:bidi="fa-IR"/>
        </w:rPr>
        <w:t>Cross Pairs</w:t>
      </w:r>
      <w:r w:rsidRPr="00061609">
        <w:rPr>
          <w:rtl/>
        </w:rPr>
        <w:t xml:space="preserve">) نامیده می‌شوند، مانند </w:t>
      </w:r>
      <w:r w:rsidRPr="00061609">
        <w:rPr>
          <w:lang w:bidi="fa-IR"/>
        </w:rPr>
        <w:t>EUR/GBP</w:t>
      </w:r>
      <w:r w:rsidRPr="00061609">
        <w:rPr>
          <w:rtl/>
        </w:rPr>
        <w:t>. و ارزهایی که مربوط به کشورهای نوظهور هستند، جفت‌ارزهای اگزوتیک (</w:t>
      </w:r>
      <w:r w:rsidRPr="00061609">
        <w:rPr>
          <w:lang w:bidi="fa-IR"/>
        </w:rPr>
        <w:t>Exotic Pairs</w:t>
      </w:r>
      <w:r w:rsidRPr="00061609">
        <w:rPr>
          <w:rtl/>
        </w:rPr>
        <w:t xml:space="preserve">) نام دارند، مانند </w:t>
      </w:r>
      <w:r w:rsidRPr="00061609">
        <w:rPr>
          <w:lang w:bidi="fa-IR"/>
        </w:rPr>
        <w:t>USD/TRY</w:t>
      </w:r>
      <w:r w:rsidRPr="00061609">
        <w:rPr>
          <w:rtl/>
        </w:rPr>
        <w:t xml:space="preserve"> (دلار آمریکا/لیر ترکیه).</w:t>
      </w:r>
    </w:p>
    <w:p w14:paraId="312047B6" w14:textId="77777777" w:rsidR="00061609" w:rsidRPr="00061609" w:rsidRDefault="00061609" w:rsidP="000B1C06">
      <w:pPr>
        <w:spacing w:before="240" w:line="276" w:lineRule="auto"/>
        <w:rPr>
          <w:rtl/>
        </w:rPr>
      </w:pPr>
      <w:r w:rsidRPr="00061609">
        <w:rPr>
          <w:rtl/>
        </w:rPr>
        <w:t>بازار فارکس چگونه کار می‌کند؟</w:t>
      </w:r>
    </w:p>
    <w:p w14:paraId="3E6BCC50" w14:textId="77777777" w:rsidR="00061609" w:rsidRPr="00061609" w:rsidRDefault="00061609" w:rsidP="000B1C06">
      <w:pPr>
        <w:spacing w:before="240" w:line="276" w:lineRule="auto"/>
        <w:rPr>
          <w:rtl/>
        </w:rPr>
      </w:pPr>
      <w:r w:rsidRPr="00061609">
        <w:rPr>
          <w:rtl/>
        </w:rPr>
        <w:t xml:space="preserve">برخلاف بورس که معاملات آن در ساعات خاصی انجام می‌شود، فارکس </w:t>
      </w:r>
      <w:r w:rsidRPr="00061609">
        <w:rPr>
          <w:rtl/>
          <w:lang w:bidi="fa-IR"/>
        </w:rPr>
        <w:t>۲۴</w:t>
      </w:r>
      <w:r w:rsidRPr="00061609">
        <w:rPr>
          <w:rtl/>
        </w:rPr>
        <w:t xml:space="preserve"> ساعته و پنج روز در هفته باز است. این بازار به‌صورت منطقه‌ای و پیوسته فعال است و با باز شدن بازارهای سیدنی، توکیو، لندن و نیویورک، هیچ‌گاه متوقف نمی‌شود (جز در تعطیلات آخر هفته).</w:t>
      </w:r>
    </w:p>
    <w:p w14:paraId="4889DF92" w14:textId="77777777" w:rsidR="00061609" w:rsidRPr="00061609" w:rsidRDefault="00061609" w:rsidP="000B1C06">
      <w:pPr>
        <w:spacing w:before="240" w:line="276" w:lineRule="auto"/>
        <w:rPr>
          <w:rtl/>
        </w:rPr>
      </w:pPr>
      <w:r w:rsidRPr="00061609">
        <w:rPr>
          <w:rtl/>
        </w:rPr>
        <w:t>چه کسانی در بازار فارکس فعالیت می‌کنند؟</w:t>
      </w:r>
    </w:p>
    <w:p w14:paraId="6C52BAF4" w14:textId="77777777" w:rsidR="00061609" w:rsidRPr="00061609" w:rsidRDefault="00061609" w:rsidP="000B1C06">
      <w:pPr>
        <w:spacing w:before="240" w:line="276" w:lineRule="auto"/>
        <w:rPr>
          <w:rtl/>
        </w:rPr>
      </w:pPr>
      <w:r w:rsidRPr="00061609">
        <w:rPr>
          <w:rtl/>
        </w:rPr>
        <w:t>بازار فارکس یک بازی جمعی است؛ از بزرگ‌ترین بانک‌های مرکزی گرفته تا سرمایه‌گذاران خُرد (مثل من و شما) در آن نقش دارند. هر گروه با اهداف متفاوتی مانند تنظیم سیاست‌های اقتصادی، کسب سود از نوسانات یا انجام تجارت بین‌المللی در این بازار فعالیت می‌کند.</w:t>
      </w:r>
    </w:p>
    <w:p w14:paraId="3CDB1774" w14:textId="77777777" w:rsidR="00061609" w:rsidRPr="00061609" w:rsidRDefault="00061609" w:rsidP="000B1C06">
      <w:pPr>
        <w:spacing w:before="240" w:line="276" w:lineRule="auto"/>
        <w:rPr>
          <w:rtl/>
        </w:rPr>
      </w:pPr>
      <w:r w:rsidRPr="00061609">
        <w:rPr>
          <w:rtl/>
        </w:rPr>
        <w:t>مفاهیم پایه که باید بدانید</w:t>
      </w:r>
    </w:p>
    <w:p w14:paraId="3C1F9DE0" w14:textId="77777777" w:rsidR="00061609" w:rsidRPr="00061609" w:rsidRDefault="00061609" w:rsidP="000B1C06">
      <w:pPr>
        <w:numPr>
          <w:ilvl w:val="0"/>
          <w:numId w:val="8"/>
        </w:numPr>
        <w:spacing w:before="240" w:line="276" w:lineRule="auto"/>
        <w:rPr>
          <w:rtl/>
        </w:rPr>
      </w:pPr>
      <w:r w:rsidRPr="00061609">
        <w:rPr>
          <w:rtl/>
        </w:rPr>
        <w:t>پیپ (</w:t>
      </w:r>
      <w:r w:rsidRPr="00061609">
        <w:rPr>
          <w:lang w:bidi="fa-IR"/>
        </w:rPr>
        <w:t>Pip</w:t>
      </w:r>
      <w:r w:rsidRPr="00061609">
        <w:rPr>
          <w:rtl/>
        </w:rPr>
        <w:t>): کوچک‌ترین واحد تغییر قیمت در فارکس است. برای بیشتر جفت‌ارزها، یک پیپ معادل 0.0001 است.</w:t>
      </w:r>
    </w:p>
    <w:p w14:paraId="23F860F6" w14:textId="77777777" w:rsidR="00061609" w:rsidRPr="00061609" w:rsidRDefault="00061609" w:rsidP="000B1C06">
      <w:pPr>
        <w:numPr>
          <w:ilvl w:val="0"/>
          <w:numId w:val="8"/>
        </w:numPr>
        <w:spacing w:before="240" w:line="276" w:lineRule="auto"/>
        <w:rPr>
          <w:rtl/>
        </w:rPr>
      </w:pPr>
      <w:r w:rsidRPr="00061609">
        <w:rPr>
          <w:rtl/>
        </w:rPr>
        <w:t>اسپرد (</w:t>
      </w:r>
      <w:r w:rsidRPr="00061609">
        <w:rPr>
          <w:lang w:bidi="fa-IR"/>
        </w:rPr>
        <w:t>Spread</w:t>
      </w:r>
      <w:r w:rsidRPr="00061609">
        <w:rPr>
          <w:rtl/>
        </w:rPr>
        <w:t>): تفاوت بین قیمت خرید (</w:t>
      </w:r>
      <w:r w:rsidRPr="00061609">
        <w:rPr>
          <w:lang w:bidi="fa-IR"/>
        </w:rPr>
        <w:t>Ask</w:t>
      </w:r>
      <w:r w:rsidRPr="00061609">
        <w:rPr>
          <w:rtl/>
        </w:rPr>
        <w:t>) و فروش (</w:t>
      </w:r>
      <w:r w:rsidRPr="00061609">
        <w:rPr>
          <w:lang w:bidi="fa-IR"/>
        </w:rPr>
        <w:t>Bid</w:t>
      </w:r>
      <w:r w:rsidRPr="00061609">
        <w:rPr>
          <w:rtl/>
        </w:rPr>
        <w:t>) یک جفت‌ارز است که درآمد اصلی بروکرها را تشکیل می‌دهد.</w:t>
      </w:r>
    </w:p>
    <w:p w14:paraId="0AAC74E5" w14:textId="77777777" w:rsidR="00061609" w:rsidRPr="00061609" w:rsidRDefault="00061609" w:rsidP="000B1C06">
      <w:pPr>
        <w:numPr>
          <w:ilvl w:val="0"/>
          <w:numId w:val="8"/>
        </w:numPr>
        <w:spacing w:before="240" w:line="276" w:lineRule="auto"/>
        <w:rPr>
          <w:rtl/>
        </w:rPr>
      </w:pPr>
      <w:r w:rsidRPr="00061609">
        <w:rPr>
          <w:rtl/>
        </w:rPr>
        <w:t>لات (</w:t>
      </w:r>
      <w:r w:rsidRPr="00061609">
        <w:rPr>
          <w:lang w:bidi="fa-IR"/>
        </w:rPr>
        <w:t>Lot</w:t>
      </w:r>
      <w:r w:rsidRPr="00061609">
        <w:rPr>
          <w:rtl/>
        </w:rPr>
        <w:t>): واحد اندازه‌گیری حجم معاملات است. (استاندارد، مینی، میکرو).</w:t>
      </w:r>
    </w:p>
    <w:p w14:paraId="150D1929" w14:textId="77777777" w:rsidR="00061609" w:rsidRPr="00061609" w:rsidRDefault="00061609" w:rsidP="000B1C06">
      <w:pPr>
        <w:numPr>
          <w:ilvl w:val="0"/>
          <w:numId w:val="8"/>
        </w:numPr>
        <w:spacing w:before="240" w:line="276" w:lineRule="auto"/>
        <w:rPr>
          <w:rtl/>
        </w:rPr>
      </w:pPr>
      <w:r w:rsidRPr="00061609">
        <w:rPr>
          <w:rtl/>
        </w:rPr>
        <w:t>لوریج (</w:t>
      </w:r>
      <w:r w:rsidRPr="00061609">
        <w:rPr>
          <w:lang w:bidi="fa-IR"/>
        </w:rPr>
        <w:t>Leverage</w:t>
      </w:r>
      <w:r w:rsidRPr="00061609">
        <w:rPr>
          <w:rtl/>
        </w:rPr>
        <w:t>): اهرم ابزاری است که به شما امکان می‌دهد با سرمایه کم، معاملات بزرگ‌تری باز کنید. توجه: لوریج همان‌طور که سود را افزایش می‌دهد، می‌تواند ضرر را نیز چند برابر کند. با احتیاط از آن استفاده کنید.</w:t>
      </w:r>
    </w:p>
    <w:p w14:paraId="328AF491" w14:textId="77777777" w:rsidR="00061609" w:rsidRPr="00061609" w:rsidRDefault="00061609" w:rsidP="000B1C06">
      <w:pPr>
        <w:spacing w:before="240" w:line="276" w:lineRule="auto"/>
        <w:rPr>
          <w:rtl/>
        </w:rPr>
      </w:pPr>
      <w:r w:rsidRPr="00061609">
        <w:rPr>
          <w:rtl/>
        </w:rPr>
        <w:lastRenderedPageBreak/>
        <w:t>چگونه در فارکس سود می‌کنیم؟</w:t>
      </w:r>
    </w:p>
    <w:p w14:paraId="17D51AC5" w14:textId="77777777" w:rsidR="00061609" w:rsidRPr="00061609" w:rsidRDefault="00061609" w:rsidP="000B1C06">
      <w:pPr>
        <w:spacing w:before="240" w:line="276" w:lineRule="auto"/>
        <w:rPr>
          <w:rtl/>
        </w:rPr>
      </w:pPr>
      <w:r w:rsidRPr="00061609">
        <w:rPr>
          <w:rtl/>
        </w:rPr>
        <w:t>در فارکس، هم از بالا رفتن قیمت و هم از پایین آمدن آن می‌توان سود کسب کرد.</w:t>
      </w:r>
    </w:p>
    <w:p w14:paraId="6570C4F7" w14:textId="77777777" w:rsidR="00061609" w:rsidRPr="00061609" w:rsidRDefault="00061609" w:rsidP="000B1C06">
      <w:pPr>
        <w:numPr>
          <w:ilvl w:val="0"/>
          <w:numId w:val="9"/>
        </w:numPr>
        <w:spacing w:before="240" w:line="276" w:lineRule="auto"/>
        <w:rPr>
          <w:rtl/>
        </w:rPr>
      </w:pPr>
      <w:r w:rsidRPr="00061609">
        <w:rPr>
          <w:rtl/>
        </w:rPr>
        <w:t xml:space="preserve">اگر فکر می‌کنید قیمت بالا می‌رود </w:t>
      </w:r>
      <w:r w:rsidRPr="00061609">
        <w:rPr>
          <w:rFonts w:ascii="Arial" w:hAnsi="Arial" w:cs="Arial" w:hint="cs"/>
          <w:rtl/>
        </w:rPr>
        <w:t>←</w:t>
      </w:r>
      <w:r w:rsidRPr="00061609">
        <w:rPr>
          <w:rtl/>
        </w:rPr>
        <w:t xml:space="preserve"> </w:t>
      </w:r>
      <w:r w:rsidRPr="00061609">
        <w:rPr>
          <w:rFonts w:hint="cs"/>
          <w:rtl/>
        </w:rPr>
        <w:t>پوزیشن</w:t>
      </w:r>
      <w:r w:rsidRPr="00061609">
        <w:rPr>
          <w:rtl/>
        </w:rPr>
        <w:t xml:space="preserve"> </w:t>
      </w:r>
      <w:r w:rsidRPr="00061609">
        <w:rPr>
          <w:rFonts w:hint="cs"/>
          <w:rtl/>
        </w:rPr>
        <w:t>خرید</w:t>
      </w:r>
      <w:r w:rsidRPr="00061609">
        <w:rPr>
          <w:rtl/>
        </w:rPr>
        <w:t xml:space="preserve"> (</w:t>
      </w:r>
      <w:r w:rsidRPr="00061609">
        <w:rPr>
          <w:lang w:bidi="fa-IR"/>
        </w:rPr>
        <w:t>Buy</w:t>
      </w:r>
      <w:r w:rsidRPr="00061609">
        <w:rPr>
          <w:rtl/>
        </w:rPr>
        <w:t>) باز می‌کنید.</w:t>
      </w:r>
    </w:p>
    <w:p w14:paraId="324129EC" w14:textId="77777777" w:rsidR="00061609" w:rsidRPr="00061609" w:rsidRDefault="00061609" w:rsidP="000B1C06">
      <w:pPr>
        <w:numPr>
          <w:ilvl w:val="0"/>
          <w:numId w:val="9"/>
        </w:numPr>
        <w:spacing w:before="240" w:line="276" w:lineRule="auto"/>
        <w:rPr>
          <w:rtl/>
        </w:rPr>
      </w:pPr>
      <w:r w:rsidRPr="00061609">
        <w:rPr>
          <w:rtl/>
        </w:rPr>
        <w:t xml:space="preserve">اگر فکر می‌کنید قیمت پایین می‌آید </w:t>
      </w:r>
      <w:r w:rsidRPr="00061609">
        <w:rPr>
          <w:rFonts w:ascii="Arial" w:hAnsi="Arial" w:cs="Arial" w:hint="cs"/>
          <w:rtl/>
        </w:rPr>
        <w:t>←</w:t>
      </w:r>
      <w:r w:rsidRPr="00061609">
        <w:rPr>
          <w:rtl/>
        </w:rPr>
        <w:t xml:space="preserve"> </w:t>
      </w:r>
      <w:r w:rsidRPr="00061609">
        <w:rPr>
          <w:rFonts w:hint="cs"/>
          <w:rtl/>
        </w:rPr>
        <w:t>پوزیشن</w:t>
      </w:r>
      <w:r w:rsidRPr="00061609">
        <w:rPr>
          <w:rtl/>
        </w:rPr>
        <w:t xml:space="preserve"> </w:t>
      </w:r>
      <w:r w:rsidRPr="00061609">
        <w:rPr>
          <w:rFonts w:hint="cs"/>
          <w:rtl/>
        </w:rPr>
        <w:t>فروش</w:t>
      </w:r>
      <w:r w:rsidRPr="00061609">
        <w:rPr>
          <w:rtl/>
        </w:rPr>
        <w:t xml:space="preserve"> (</w:t>
      </w:r>
      <w:r w:rsidRPr="00061609">
        <w:rPr>
          <w:lang w:bidi="fa-IR"/>
        </w:rPr>
        <w:t>Sell</w:t>
      </w:r>
      <w:r w:rsidRPr="00061609">
        <w:rPr>
          <w:rtl/>
        </w:rPr>
        <w:t>) باز می‌کنید.</w:t>
      </w:r>
    </w:p>
    <w:p w14:paraId="08F215AF" w14:textId="77777777" w:rsidR="00061609" w:rsidRPr="00061609" w:rsidRDefault="00061609" w:rsidP="000B1C06">
      <w:pPr>
        <w:spacing w:before="240" w:line="276" w:lineRule="auto"/>
        <w:rPr>
          <w:rtl/>
        </w:rPr>
      </w:pPr>
      <w:r w:rsidRPr="00061609">
        <w:rPr>
          <w:rtl/>
        </w:rPr>
        <w:t>پایان فصل اول: بازار را بشناسید، از آن نترسید</w:t>
      </w:r>
    </w:p>
    <w:p w14:paraId="4A3690F9" w14:textId="77777777" w:rsidR="00061609" w:rsidRPr="00061609" w:rsidRDefault="00061609" w:rsidP="000B1C06">
      <w:pPr>
        <w:spacing w:before="240" w:line="276" w:lineRule="auto"/>
        <w:rPr>
          <w:rtl/>
        </w:rPr>
      </w:pPr>
      <w:r w:rsidRPr="00061609">
        <w:rPr>
          <w:rtl/>
        </w:rPr>
        <w:t>در پایان این فصل باید بدانید که فارکس، نه دشمن شماست و نه فرشته نجات. این بازار فقط یک ابزار است. اگر با دانش، صبر و انضباط وارد آن شوید، می‌تواند برایتان درآمدزایی کند و اگر با طمع، شتاب و هیجان وارد شوید، می‌تواند شما را از پا درآورد. فارکس مثل دریاست؛ اگر شنا بلد باشید، لذت می‌برید. اگر ندانید، غرق می‌شوید.</w:t>
      </w:r>
    </w:p>
    <w:p w14:paraId="2A64755A" w14:textId="1E27143F" w:rsidR="00061609" w:rsidRDefault="00061609" w:rsidP="000B1C06">
      <w:pPr>
        <w:spacing w:before="240" w:line="276" w:lineRule="auto"/>
        <w:rPr>
          <w:rtl/>
        </w:rPr>
      </w:pPr>
      <w:r w:rsidRPr="00061609">
        <w:rPr>
          <w:rtl/>
        </w:rPr>
        <w:t>در فصل بعد، از مسیر خودم برایتان خواهم گفت؛ از اینکه چگونه وارد این بازار شدم، چه اشتباهاتی کردم و چطور قدم‌به‌قدم رشد کردم.</w:t>
      </w:r>
    </w:p>
    <w:p w14:paraId="5C407D57" w14:textId="3115653F" w:rsidR="008144C6" w:rsidRDefault="008144C6" w:rsidP="000B1C06">
      <w:pPr>
        <w:spacing w:before="240" w:line="276" w:lineRule="auto"/>
        <w:rPr>
          <w:rtl/>
        </w:rPr>
      </w:pPr>
    </w:p>
    <w:p w14:paraId="1CD9F848" w14:textId="77777777" w:rsidR="008144C6" w:rsidRPr="00061609" w:rsidRDefault="008144C6" w:rsidP="000B1C06">
      <w:pPr>
        <w:spacing w:before="240" w:line="276" w:lineRule="auto"/>
        <w:rPr>
          <w:rtl/>
        </w:rPr>
      </w:pPr>
    </w:p>
    <w:p w14:paraId="6AF6CFD0" w14:textId="7116A630" w:rsidR="00061609" w:rsidRPr="00061609" w:rsidRDefault="00061609" w:rsidP="000B1C06">
      <w:pPr>
        <w:spacing w:before="240" w:line="276" w:lineRule="auto"/>
        <w:rPr>
          <w:rtl/>
        </w:rPr>
      </w:pPr>
    </w:p>
    <w:p w14:paraId="198F61C4" w14:textId="77777777" w:rsidR="00061609" w:rsidRPr="00061609" w:rsidRDefault="00061609" w:rsidP="000B1C06">
      <w:pPr>
        <w:spacing w:before="240" w:line="276" w:lineRule="auto"/>
        <w:rPr>
          <w:rtl/>
        </w:rPr>
      </w:pPr>
      <w:r w:rsidRPr="00061609">
        <w:rPr>
          <w:rtl/>
        </w:rPr>
        <w:t xml:space="preserve">فصل </w:t>
      </w:r>
      <w:r w:rsidRPr="00061609">
        <w:rPr>
          <w:rtl/>
          <w:lang w:bidi="fa-IR"/>
        </w:rPr>
        <w:t xml:space="preserve">۲: </w:t>
      </w:r>
      <w:r w:rsidRPr="00061609">
        <w:rPr>
          <w:rtl/>
        </w:rPr>
        <w:t>چرا وارد فارکس شدم؟ داستان شخصی یک تریدر</w:t>
      </w:r>
    </w:p>
    <w:p w14:paraId="2CA651C7" w14:textId="77777777" w:rsidR="00061609" w:rsidRPr="00061609" w:rsidRDefault="00061609" w:rsidP="000B1C06">
      <w:pPr>
        <w:spacing w:before="240" w:line="276" w:lineRule="auto"/>
        <w:rPr>
          <w:rtl/>
        </w:rPr>
      </w:pPr>
      <w:r w:rsidRPr="00061609">
        <w:rPr>
          <w:rtl/>
        </w:rPr>
        <w:t>اعترافاتی از دل تجربه، شکست‌ها و پیروزی‌ها</w:t>
      </w:r>
    </w:p>
    <w:p w14:paraId="039C1444" w14:textId="77777777" w:rsidR="00061609" w:rsidRPr="00061609" w:rsidRDefault="00061609" w:rsidP="000B1C06">
      <w:pPr>
        <w:spacing w:before="240" w:line="276" w:lineRule="auto"/>
        <w:rPr>
          <w:rtl/>
        </w:rPr>
      </w:pPr>
      <w:r w:rsidRPr="00061609">
        <w:rPr>
          <w:rtl/>
        </w:rPr>
        <w:t>هرکسی که امروز در جایی ایستاده، روزی در نقطه‌ای ساده شروع کرده است. من هم از همان نقطه شروع آغاز کردم؛ جایی که همه‌چیز تاریک، ناشناخته و پر از ترس بود. اما امروز، بعد از سال‌ها معامله، یادگیری، اشتباه و بالاخره پیشرفت، به‌عنوان مدیر یک بروکر، برگشته‌ام تا از راهی که رفته‌ام، برای تو چراغی بسازم. در این فصل، داستان من را بخوانید؛ نه برای تحسین، بلکه برای یادگیری. زیرا تجربه، استادی‌ست که گران می‌آموزد، اما برای همیشه در ذهن می‌ماند.</w:t>
      </w:r>
    </w:p>
    <w:p w14:paraId="15C2276F" w14:textId="77777777" w:rsidR="00061609" w:rsidRPr="00061609" w:rsidRDefault="00061609" w:rsidP="000B1C06">
      <w:pPr>
        <w:spacing w:before="240" w:line="276" w:lineRule="auto"/>
        <w:rPr>
          <w:rtl/>
        </w:rPr>
      </w:pPr>
      <w:r w:rsidRPr="00061609">
        <w:rPr>
          <w:rtl/>
        </w:rPr>
        <w:t>آغاز از نقطه صفر: اولین برخورد من با فارکس</w:t>
      </w:r>
    </w:p>
    <w:p w14:paraId="546F7FAD" w14:textId="77777777" w:rsidR="00061609" w:rsidRPr="00061609" w:rsidRDefault="00061609" w:rsidP="000B1C06">
      <w:pPr>
        <w:spacing w:before="240" w:line="276" w:lineRule="auto"/>
        <w:rPr>
          <w:rtl/>
        </w:rPr>
      </w:pPr>
      <w:r w:rsidRPr="00061609">
        <w:rPr>
          <w:rtl/>
        </w:rPr>
        <w:lastRenderedPageBreak/>
        <w:t>یادم هست اولین‌بار که واژه فارکس را شنیدم، در یکی از وب‌سایت‌های مالی بود. جذابیتش در این بود که "می‌توانی از خانه پول دربیاوری". آن موقع دانش زیادی نداشتم، اما هیجان‌زده بودم. ذهنم پر از رؤیا بود: سودهای روزانه، آزادی مالی و سبک زندگی تریدرها. اما چیزی که نمی‌دانستم این بود که پشت این رؤیا، دنیایی از چالش، صبر و دردسر نهفته است.</w:t>
      </w:r>
    </w:p>
    <w:p w14:paraId="5481EC15" w14:textId="77777777" w:rsidR="00061609" w:rsidRPr="00061609" w:rsidRDefault="00061609" w:rsidP="000B1C06">
      <w:pPr>
        <w:spacing w:before="240" w:line="276" w:lineRule="auto"/>
        <w:rPr>
          <w:rtl/>
        </w:rPr>
      </w:pPr>
      <w:r w:rsidRPr="00061609">
        <w:rPr>
          <w:rtl/>
        </w:rPr>
        <w:t>اولین اشتباهات من: وقتی هیجان جای عقل را گرفت</w:t>
      </w:r>
    </w:p>
    <w:p w14:paraId="174AD279" w14:textId="77777777" w:rsidR="00061609" w:rsidRPr="00061609" w:rsidRDefault="00061609" w:rsidP="000B1C06">
      <w:pPr>
        <w:spacing w:before="240" w:line="276" w:lineRule="auto"/>
        <w:rPr>
          <w:rtl/>
        </w:rPr>
      </w:pPr>
      <w:r w:rsidRPr="00061609">
        <w:rPr>
          <w:rtl/>
        </w:rPr>
        <w:t xml:space="preserve">اولین حساب واقعی‌ام را با </w:t>
      </w:r>
      <w:r w:rsidRPr="00061609">
        <w:rPr>
          <w:rtl/>
          <w:lang w:bidi="fa-IR"/>
        </w:rPr>
        <w:t>۱۰۰</w:t>
      </w:r>
      <w:r w:rsidRPr="00061609">
        <w:rPr>
          <w:rtl/>
        </w:rPr>
        <w:t xml:space="preserve"> دلار باز کردم و بلافاصله با لوریج بالا معامله زدم. هیچ تحلیلی بلد نبودم و با توصیه‌های گروه‌های تلگرامی وارد معامله می‌شدم. نتیجه؟ در کمتر از یک هفته، حسابم به </w:t>
      </w:r>
      <w:r w:rsidRPr="00061609">
        <w:rPr>
          <w:rtl/>
          <w:lang w:bidi="fa-IR"/>
        </w:rPr>
        <w:t>۳</w:t>
      </w:r>
      <w:r w:rsidRPr="00061609">
        <w:rPr>
          <w:rtl/>
        </w:rPr>
        <w:t xml:space="preserve"> دلار رسید. آن‌روز فهمیدم در فارکس، قبل از سود باید ضرر را بشناسی؛ قبل از رشد، باید سقوط را تجربه کنی.</w:t>
      </w:r>
    </w:p>
    <w:p w14:paraId="2C793490" w14:textId="77777777" w:rsidR="00061609" w:rsidRPr="00061609" w:rsidRDefault="00061609" w:rsidP="000B1C06">
      <w:pPr>
        <w:spacing w:before="240" w:line="276" w:lineRule="auto"/>
        <w:rPr>
          <w:rtl/>
        </w:rPr>
      </w:pPr>
      <w:r w:rsidRPr="00061609">
        <w:rPr>
          <w:rtl/>
        </w:rPr>
        <w:t>بازگشت با ذهن تازه: یادگیری، نه دنبال سود</w:t>
      </w:r>
    </w:p>
    <w:p w14:paraId="40E25287" w14:textId="77777777" w:rsidR="00061609" w:rsidRPr="00061609" w:rsidRDefault="00061609" w:rsidP="000B1C06">
      <w:pPr>
        <w:spacing w:before="240" w:line="276" w:lineRule="auto"/>
        <w:rPr>
          <w:rtl/>
        </w:rPr>
      </w:pPr>
      <w:r w:rsidRPr="00061609">
        <w:rPr>
          <w:rtl/>
        </w:rPr>
        <w:t>بعد از چند بار شکست، تصمیم گرفتم متوقف شوم و آموزش ببینم. ساعات طولانی را صرف یادگیری تحلیل نمودارها، اصول مدیریت سرمایه و ساخت استراتژی کردم. با منابعی مانند کتاب‌های کلاسیک، دوره‌های آنلاین معتبر و تمرین روزانه در حساب دمو شروع کردم. در آن زمان یاد گرفتم که یک تریدر، مثل یک ورزشکار است؛ اگر هر روز تمرین نکند، از بهترین فرم خود دور می‌شود.</w:t>
      </w:r>
    </w:p>
    <w:p w14:paraId="4584D331" w14:textId="77777777" w:rsidR="00061609" w:rsidRPr="00061609" w:rsidRDefault="00061609" w:rsidP="000B1C06">
      <w:pPr>
        <w:spacing w:before="240" w:line="276" w:lineRule="auto"/>
        <w:rPr>
          <w:rtl/>
        </w:rPr>
      </w:pPr>
      <w:r w:rsidRPr="00061609">
        <w:rPr>
          <w:rtl/>
        </w:rPr>
        <w:t>ساخت اولین استراتژی شخصی</w:t>
      </w:r>
    </w:p>
    <w:p w14:paraId="13A6E9F4" w14:textId="77777777" w:rsidR="00061609" w:rsidRPr="00061609" w:rsidRDefault="00061609" w:rsidP="000B1C06">
      <w:pPr>
        <w:spacing w:before="240" w:line="276" w:lineRule="auto"/>
        <w:rPr>
          <w:rtl/>
        </w:rPr>
      </w:pPr>
      <w:r w:rsidRPr="00061609">
        <w:rPr>
          <w:rtl/>
        </w:rPr>
        <w:t xml:space="preserve">بعد از مطالعه و تمرین، فهمیدم که استراتژی دیگران شاید برای من مفید نباشد. بازار برای هرکسی مثل لباسی است که باید اندازه‌ خودش دوخته شود. استراتژی من بر پایه موارد ساده‌ای ساخته شد: تایم‌فریم </w:t>
      </w:r>
      <w:r w:rsidRPr="00061609">
        <w:rPr>
          <w:rtl/>
          <w:lang w:bidi="fa-IR"/>
        </w:rPr>
        <w:t>۴</w:t>
      </w:r>
      <w:r w:rsidRPr="00061609">
        <w:rPr>
          <w:rtl/>
        </w:rPr>
        <w:t xml:space="preserve"> ساعته، پرایس اکشن ساده، حمایت‌ها و مقاومت‌ها و ریسک </w:t>
      </w:r>
      <w:r w:rsidRPr="00061609">
        <w:rPr>
          <w:rtl/>
          <w:lang w:bidi="fa-IR"/>
        </w:rPr>
        <w:t>۱</w:t>
      </w:r>
      <w:r w:rsidRPr="00061609">
        <w:rPr>
          <w:rFonts w:ascii="Arial" w:hAnsi="Arial" w:cs="Arial" w:hint="cs"/>
          <w:rtl/>
          <w:lang w:bidi="fa-IR"/>
        </w:rPr>
        <w:t>٪</w:t>
      </w:r>
      <w:r w:rsidRPr="00061609">
        <w:rPr>
          <w:rtl/>
        </w:rPr>
        <w:t xml:space="preserve"> در هر معامله. یاد گرفتم که باید احساسات را از معامله جدا کرد و اجازه نداد یک ضرر، تصمیم بعدی را تخریب کند.</w:t>
      </w:r>
    </w:p>
    <w:p w14:paraId="0569DF61" w14:textId="77777777" w:rsidR="00061609" w:rsidRPr="00061609" w:rsidRDefault="00061609" w:rsidP="000B1C06">
      <w:pPr>
        <w:spacing w:before="240" w:line="276" w:lineRule="auto"/>
        <w:rPr>
          <w:rtl/>
        </w:rPr>
      </w:pPr>
      <w:r w:rsidRPr="00061609">
        <w:rPr>
          <w:rtl/>
        </w:rPr>
        <w:t>از تریدر به مشاور و تأسیس بروکر</w:t>
      </w:r>
    </w:p>
    <w:p w14:paraId="49AB4662" w14:textId="77777777" w:rsidR="00061609" w:rsidRPr="00061609" w:rsidRDefault="00061609" w:rsidP="000B1C06">
      <w:pPr>
        <w:spacing w:before="240" w:line="276" w:lineRule="auto"/>
        <w:rPr>
          <w:rtl/>
        </w:rPr>
      </w:pPr>
      <w:r w:rsidRPr="00061609">
        <w:rPr>
          <w:rtl/>
        </w:rPr>
        <w:t xml:space="preserve">بعد از حدود </w:t>
      </w:r>
      <w:r w:rsidRPr="00061609">
        <w:rPr>
          <w:rtl/>
          <w:lang w:bidi="fa-IR"/>
        </w:rPr>
        <w:t>۱۸</w:t>
      </w:r>
      <w:r w:rsidRPr="00061609">
        <w:rPr>
          <w:rtl/>
        </w:rPr>
        <w:t xml:space="preserve"> ماه تمرین مداوم، نتایج من به ثبات رسید و سودهای منطقی جای زیان‌های پی‌در‌پی را گرفتند. در همین مسیر، به دوستان و آشنایان آموزش می‌دادم و همین شد جرقه مسیر جدید زندگی‌ام: مشاور، مربی و نهایتاً شریک در یک بروکر.</w:t>
      </w:r>
    </w:p>
    <w:p w14:paraId="4AB7F5A4" w14:textId="77777777" w:rsidR="00061609" w:rsidRPr="00061609" w:rsidRDefault="00061609" w:rsidP="000B1C06">
      <w:pPr>
        <w:spacing w:before="240" w:line="276" w:lineRule="auto"/>
        <w:rPr>
          <w:rtl/>
        </w:rPr>
      </w:pPr>
      <w:r w:rsidRPr="00061609">
        <w:rPr>
          <w:rtl/>
        </w:rPr>
        <w:t xml:space="preserve">بزرگ‌ترین چالش من زمانی شروع شد که از تریدر بودن فاصله گرفتم و وارد مرحله تأسیس بروکر شدم. دنیای بروکری با نیاز به مجوزها، ساخت تیم پشتیبانی، مدیریت ریسک مشتریان و حفظ شفافیت، کاملاً </w:t>
      </w:r>
      <w:r w:rsidRPr="00061609">
        <w:rPr>
          <w:rtl/>
        </w:rPr>
        <w:lastRenderedPageBreak/>
        <w:t>متفاوت بود. در این مرحله، فهمیدم که بازار فارکس، فراتر از نمودار و معامله است. این بازار، یک صنعت است.</w:t>
      </w:r>
    </w:p>
    <w:p w14:paraId="0E577ED4" w14:textId="77777777" w:rsidR="00061609" w:rsidRPr="00061609" w:rsidRDefault="00061609" w:rsidP="000B1C06">
      <w:pPr>
        <w:spacing w:before="240" w:line="276" w:lineRule="auto"/>
        <w:rPr>
          <w:rtl/>
        </w:rPr>
      </w:pPr>
      <w:r w:rsidRPr="00061609">
        <w:rPr>
          <w:rtl/>
        </w:rPr>
        <w:t>درس‌هایی که با گوشت و پوست آموختم</w:t>
      </w:r>
    </w:p>
    <w:p w14:paraId="4DA95438" w14:textId="77777777" w:rsidR="00061609" w:rsidRPr="00061609" w:rsidRDefault="00061609" w:rsidP="000B1C06">
      <w:pPr>
        <w:spacing w:before="240" w:line="276" w:lineRule="auto"/>
        <w:rPr>
          <w:rtl/>
        </w:rPr>
      </w:pPr>
      <w:r w:rsidRPr="00061609">
        <w:rPr>
          <w:rtl/>
        </w:rPr>
        <w:t>در این سال‌ها، چیزهایی یاد گرفتم که در هیچ کتابی نوشته نشده بود:</w:t>
      </w:r>
    </w:p>
    <w:p w14:paraId="7410D3F0" w14:textId="77777777" w:rsidR="00061609" w:rsidRPr="00061609" w:rsidRDefault="00061609" w:rsidP="000B1C06">
      <w:pPr>
        <w:numPr>
          <w:ilvl w:val="0"/>
          <w:numId w:val="10"/>
        </w:numPr>
        <w:spacing w:before="240" w:line="276" w:lineRule="auto"/>
        <w:rPr>
          <w:rtl/>
        </w:rPr>
      </w:pPr>
      <w:r w:rsidRPr="00061609">
        <w:rPr>
          <w:rtl/>
        </w:rPr>
        <w:t>بازار با تو دشمنی ندارد؛ فقط تویی که باید یاد بگیری چگونه رفتار کنی.</w:t>
      </w:r>
    </w:p>
    <w:p w14:paraId="449F9819" w14:textId="77777777" w:rsidR="00061609" w:rsidRPr="00061609" w:rsidRDefault="00061609" w:rsidP="000B1C06">
      <w:pPr>
        <w:numPr>
          <w:ilvl w:val="0"/>
          <w:numId w:val="10"/>
        </w:numPr>
        <w:spacing w:before="240" w:line="276" w:lineRule="auto"/>
        <w:rPr>
          <w:rtl/>
        </w:rPr>
      </w:pPr>
      <w:r w:rsidRPr="00061609">
        <w:rPr>
          <w:rtl/>
        </w:rPr>
        <w:t>ساده‌سازی، کلید موفقیت است. هرچه استراتژی ساده‌تر، بهتر.</w:t>
      </w:r>
    </w:p>
    <w:p w14:paraId="399ABEF0" w14:textId="77777777" w:rsidR="00061609" w:rsidRPr="00061609" w:rsidRDefault="00061609" w:rsidP="000B1C06">
      <w:pPr>
        <w:numPr>
          <w:ilvl w:val="0"/>
          <w:numId w:val="10"/>
        </w:numPr>
        <w:spacing w:before="240" w:line="276" w:lineRule="auto"/>
        <w:rPr>
          <w:rtl/>
        </w:rPr>
      </w:pPr>
      <w:r w:rsidRPr="00061609">
        <w:rPr>
          <w:rtl/>
        </w:rPr>
        <w:t>سود مداوم، مهم‌تر از سود بزرگ است.</w:t>
      </w:r>
    </w:p>
    <w:p w14:paraId="009BDE73" w14:textId="77777777" w:rsidR="00061609" w:rsidRPr="00061609" w:rsidRDefault="00061609" w:rsidP="000B1C06">
      <w:pPr>
        <w:numPr>
          <w:ilvl w:val="0"/>
          <w:numId w:val="10"/>
        </w:numPr>
        <w:spacing w:before="240" w:line="276" w:lineRule="auto"/>
        <w:rPr>
          <w:rtl/>
        </w:rPr>
      </w:pPr>
      <w:r w:rsidRPr="00061609">
        <w:rPr>
          <w:rtl/>
        </w:rPr>
        <w:t>مدیریت احساسات، حیاتی‌تر از دانش فنی است.</w:t>
      </w:r>
    </w:p>
    <w:p w14:paraId="76B18C69" w14:textId="77777777" w:rsidR="00061609" w:rsidRPr="00061609" w:rsidRDefault="00061609" w:rsidP="000B1C06">
      <w:pPr>
        <w:numPr>
          <w:ilvl w:val="0"/>
          <w:numId w:val="10"/>
        </w:numPr>
        <w:spacing w:before="240" w:line="276" w:lineRule="auto"/>
        <w:rPr>
          <w:rtl/>
        </w:rPr>
      </w:pPr>
      <w:r w:rsidRPr="00061609">
        <w:rPr>
          <w:rtl/>
        </w:rPr>
        <w:t>بازار همیشه هست؛ اما سرمایه اگر برود، دیگر نیست.</w:t>
      </w:r>
    </w:p>
    <w:p w14:paraId="14647F8D" w14:textId="77777777" w:rsidR="00061609" w:rsidRPr="00061609" w:rsidRDefault="00061609" w:rsidP="000B1C06">
      <w:pPr>
        <w:spacing w:before="240" w:line="276" w:lineRule="auto"/>
        <w:rPr>
          <w:rtl/>
        </w:rPr>
      </w:pPr>
      <w:r w:rsidRPr="00061609">
        <w:rPr>
          <w:rtl/>
        </w:rPr>
        <w:t>پایان فصل دوم: تو هم می‌توانی</w:t>
      </w:r>
    </w:p>
    <w:p w14:paraId="6E7DF659" w14:textId="0CF27CF2" w:rsidR="00061609" w:rsidRDefault="00061609" w:rsidP="000B1C06">
      <w:pPr>
        <w:spacing w:before="240" w:line="276" w:lineRule="auto"/>
        <w:rPr>
          <w:rtl/>
        </w:rPr>
      </w:pPr>
      <w:r w:rsidRPr="00061609">
        <w:rPr>
          <w:rtl/>
        </w:rPr>
        <w:t>اگر تا این‌جای کار، حس کردی که تجربه‌های من شباهتی به مسیر تو دارد، به‌خاطر این است که ما همه در ابتدای کار، ترس‌ها و رؤیاهای مشابهی داریم. چیزی که مهم است، پایمردی، یادگیری مداوم و اعتماد به فرایند است. من از جایی آمدم که شاید تو امروز آنجا ایستاده‌ای. و باور کن اگر من توانستم، تو هم می‌توانی.</w:t>
      </w:r>
    </w:p>
    <w:p w14:paraId="4DB00CFB" w14:textId="75EED471" w:rsidR="008144C6" w:rsidRDefault="008144C6" w:rsidP="000B1C06">
      <w:pPr>
        <w:spacing w:before="240" w:line="276" w:lineRule="auto"/>
        <w:rPr>
          <w:rtl/>
        </w:rPr>
      </w:pPr>
    </w:p>
    <w:p w14:paraId="6658FC64" w14:textId="7ED78694" w:rsidR="008144C6" w:rsidRDefault="008144C6" w:rsidP="000B1C06">
      <w:pPr>
        <w:spacing w:before="240" w:line="276" w:lineRule="auto"/>
        <w:rPr>
          <w:rtl/>
        </w:rPr>
      </w:pPr>
    </w:p>
    <w:p w14:paraId="2D52DE71" w14:textId="5F2C667F" w:rsidR="008144C6" w:rsidRDefault="008144C6" w:rsidP="000B1C06">
      <w:pPr>
        <w:spacing w:before="240" w:line="276" w:lineRule="auto"/>
        <w:rPr>
          <w:rtl/>
        </w:rPr>
      </w:pPr>
    </w:p>
    <w:p w14:paraId="456500FC" w14:textId="77777777" w:rsidR="008144C6" w:rsidRPr="00061609" w:rsidRDefault="008144C6" w:rsidP="000B1C06">
      <w:pPr>
        <w:spacing w:before="240" w:line="276" w:lineRule="auto"/>
        <w:rPr>
          <w:rtl/>
        </w:rPr>
      </w:pPr>
    </w:p>
    <w:p w14:paraId="7160A206" w14:textId="4EE39E22" w:rsidR="00061609" w:rsidRPr="00061609" w:rsidRDefault="00061609" w:rsidP="000B1C06">
      <w:pPr>
        <w:spacing w:before="240" w:line="276" w:lineRule="auto"/>
        <w:rPr>
          <w:rtl/>
        </w:rPr>
      </w:pPr>
    </w:p>
    <w:p w14:paraId="2334BD63" w14:textId="77777777" w:rsidR="00061609" w:rsidRPr="00061609" w:rsidRDefault="00061609" w:rsidP="000B1C06">
      <w:pPr>
        <w:spacing w:before="240" w:line="276" w:lineRule="auto"/>
        <w:rPr>
          <w:rtl/>
        </w:rPr>
      </w:pPr>
      <w:r w:rsidRPr="00061609">
        <w:rPr>
          <w:rtl/>
        </w:rPr>
        <w:t xml:space="preserve">فصل </w:t>
      </w:r>
      <w:r w:rsidRPr="00061609">
        <w:rPr>
          <w:rtl/>
          <w:lang w:bidi="fa-IR"/>
        </w:rPr>
        <w:t xml:space="preserve">۳: </w:t>
      </w:r>
      <w:r w:rsidRPr="00061609">
        <w:rPr>
          <w:rtl/>
        </w:rPr>
        <w:t>شناخت بروکرها و ورود به دنیای واقعی</w:t>
      </w:r>
    </w:p>
    <w:p w14:paraId="39524686" w14:textId="77777777" w:rsidR="00061609" w:rsidRPr="00061609" w:rsidRDefault="00061609" w:rsidP="000B1C06">
      <w:pPr>
        <w:spacing w:before="240" w:line="276" w:lineRule="auto"/>
        <w:rPr>
          <w:rtl/>
        </w:rPr>
      </w:pPr>
      <w:r w:rsidRPr="00061609">
        <w:rPr>
          <w:rtl/>
        </w:rPr>
        <w:t>از حساب دمو تا درآمد دلاری واقعی</w:t>
      </w:r>
    </w:p>
    <w:p w14:paraId="24684811" w14:textId="77777777" w:rsidR="00061609" w:rsidRPr="00061609" w:rsidRDefault="00061609" w:rsidP="000B1C06">
      <w:pPr>
        <w:spacing w:before="240" w:line="276" w:lineRule="auto"/>
        <w:rPr>
          <w:rtl/>
        </w:rPr>
      </w:pPr>
      <w:r w:rsidRPr="00061609">
        <w:rPr>
          <w:rtl/>
        </w:rPr>
        <w:lastRenderedPageBreak/>
        <w:t>تا اینجای مسیر، مثل یک جنگجو تمرین کرده‌اید. شمشیر استراتژی‌هایتان تیز شده، زره مدیریت سرمایه‌تان محکم است و ذهن‌تان آماده ورود به میدان واقعی است. اما از اینجا به بعد دیگر تمرین نیست. اینجا دنیای واقعی است؛ جایی که ترس واقعی، طمع واقعی و البته سود دلاری واقعی منتظر شماست.</w:t>
      </w:r>
    </w:p>
    <w:p w14:paraId="4FA16F4B" w14:textId="77777777" w:rsidR="00061609" w:rsidRPr="00061609" w:rsidRDefault="00061609" w:rsidP="000B1C06">
      <w:pPr>
        <w:spacing w:before="240" w:line="276" w:lineRule="auto"/>
        <w:rPr>
          <w:rtl/>
        </w:rPr>
      </w:pPr>
      <w:r w:rsidRPr="00061609">
        <w:rPr>
          <w:rtl/>
        </w:rPr>
        <w:t>تفاوت بین حساب دمو و حساب واقعی</w:t>
      </w:r>
    </w:p>
    <w:p w14:paraId="7F377625" w14:textId="77777777" w:rsidR="00061609" w:rsidRPr="00061609" w:rsidRDefault="00061609" w:rsidP="000B1C06">
      <w:pPr>
        <w:spacing w:before="240" w:line="276" w:lineRule="auto"/>
        <w:rPr>
          <w:rtl/>
        </w:rPr>
      </w:pPr>
      <w:r w:rsidRPr="00061609">
        <w:rPr>
          <w:rtl/>
        </w:rPr>
        <w:t>بسیاری از تریدرها وقتی از حساب دمو به حساب واقعی می‌روند، ناگهان همه‌چیز برایشان تغییر می‌کند. چرا؟ چون پول واقعی = احساسات واقعی.</w:t>
      </w:r>
    </w:p>
    <w:p w14:paraId="0DBC6AD9" w14:textId="77777777" w:rsidR="00061609" w:rsidRPr="00061609" w:rsidRDefault="00061609" w:rsidP="000B1C06">
      <w:pPr>
        <w:spacing w:before="240" w:line="276" w:lineRule="auto"/>
        <w:rPr>
          <w:rtl/>
        </w:rPr>
      </w:pPr>
      <w:r w:rsidRPr="00061609">
        <w:rPr>
          <w:rtl/>
        </w:rPr>
        <w:t>در حساب واقعی، ترس از ضرر چند برابر می‌شود، طمع کسب سود سریع‌تر شما را از سیستم معاملاتی‌تان خارج می‌کند و ذهن شروع به توجیه تصمیمات غیرمنطقی می‌کند. به یاد داشته باشید: روانشناسی ترید در حساب دمو مثل بازی شطرنج با خودتان است، اما در حساب واقعی، وارد میدان نبرد می‌شوید.</w:t>
      </w:r>
    </w:p>
    <w:p w14:paraId="105BAE9F" w14:textId="77777777" w:rsidR="00061609" w:rsidRPr="00061609" w:rsidRDefault="00061609" w:rsidP="000B1C06">
      <w:pPr>
        <w:spacing w:before="240" w:line="276" w:lineRule="auto"/>
        <w:rPr>
          <w:rtl/>
        </w:rPr>
      </w:pPr>
      <w:r w:rsidRPr="00061609">
        <w:rPr>
          <w:rtl/>
        </w:rPr>
        <w:t>انتخاب بروکر مناسب (با اشاره به تجربه شخصی من)</w:t>
      </w:r>
    </w:p>
    <w:p w14:paraId="2846CE8C" w14:textId="77777777" w:rsidR="00061609" w:rsidRPr="00061609" w:rsidRDefault="00061609" w:rsidP="000B1C06">
      <w:pPr>
        <w:spacing w:before="240" w:line="276" w:lineRule="auto"/>
        <w:rPr>
          <w:rtl/>
        </w:rPr>
      </w:pPr>
      <w:r w:rsidRPr="00061609">
        <w:rPr>
          <w:rtl/>
        </w:rPr>
        <w:t>از آنجایی که خودم اکنون مدیریت یک بروکر را به‌عهده دارم، دقیقاً می‌دانم چه ویژگی‌هایی را باید از یک برو</w:t>
      </w:r>
      <w:proofErr w:type="spellStart"/>
      <w:r w:rsidRPr="00061609">
        <w:rPr>
          <w:lang w:bidi="fa-IR"/>
        </w:rPr>
        <w:t>ker</w:t>
      </w:r>
      <w:proofErr w:type="spellEnd"/>
      <w:r w:rsidRPr="00061609">
        <w:rPr>
          <w:rtl/>
        </w:rPr>
        <w:t xml:space="preserve"> بخواهید:</w:t>
      </w:r>
    </w:p>
    <w:p w14:paraId="3F6EA0F5" w14:textId="77777777" w:rsidR="00061609" w:rsidRPr="00061609" w:rsidRDefault="00061609" w:rsidP="000B1C06">
      <w:pPr>
        <w:numPr>
          <w:ilvl w:val="0"/>
          <w:numId w:val="11"/>
        </w:numPr>
        <w:spacing w:before="240" w:line="276" w:lineRule="auto"/>
        <w:rPr>
          <w:rtl/>
        </w:rPr>
      </w:pPr>
      <w:r w:rsidRPr="00061609">
        <w:rPr>
          <w:rtl/>
        </w:rPr>
        <w:t>رگولیشن معتبر: امنیت سرمایه شما را تضمین می‌کند.</w:t>
      </w:r>
    </w:p>
    <w:p w14:paraId="1221B784" w14:textId="77777777" w:rsidR="00061609" w:rsidRPr="00061609" w:rsidRDefault="00061609" w:rsidP="000B1C06">
      <w:pPr>
        <w:numPr>
          <w:ilvl w:val="0"/>
          <w:numId w:val="11"/>
        </w:numPr>
        <w:spacing w:before="240" w:line="276" w:lineRule="auto"/>
        <w:rPr>
          <w:rtl/>
        </w:rPr>
      </w:pPr>
      <w:r w:rsidRPr="00061609">
        <w:rPr>
          <w:rtl/>
        </w:rPr>
        <w:t>اسپرد پایین و شفاف: هزینه‌های معاملاتی شما را کاهش می‌دهد.</w:t>
      </w:r>
    </w:p>
    <w:p w14:paraId="3289F4A2" w14:textId="77777777" w:rsidR="00061609" w:rsidRPr="00061609" w:rsidRDefault="00061609" w:rsidP="000B1C06">
      <w:pPr>
        <w:numPr>
          <w:ilvl w:val="0"/>
          <w:numId w:val="11"/>
        </w:numPr>
        <w:spacing w:before="240" w:line="276" w:lineRule="auto"/>
        <w:rPr>
          <w:rtl/>
        </w:rPr>
      </w:pPr>
      <w:r w:rsidRPr="00061609">
        <w:rPr>
          <w:rtl/>
        </w:rPr>
        <w:t>پشتیبانی قوی: در مواقع نیاز به شما کمک می‌کند.</w:t>
      </w:r>
    </w:p>
    <w:p w14:paraId="717AAEBC" w14:textId="77777777" w:rsidR="00061609" w:rsidRPr="00061609" w:rsidRDefault="00061609" w:rsidP="000B1C06">
      <w:pPr>
        <w:numPr>
          <w:ilvl w:val="0"/>
          <w:numId w:val="11"/>
        </w:numPr>
        <w:spacing w:before="240" w:line="276" w:lineRule="auto"/>
        <w:rPr>
          <w:rtl/>
        </w:rPr>
      </w:pPr>
      <w:r w:rsidRPr="00061609">
        <w:rPr>
          <w:rtl/>
        </w:rPr>
        <w:t xml:space="preserve">پلتفرم معاملاتی پایدار: مانند متاتریدر </w:t>
      </w:r>
      <w:r w:rsidRPr="00061609">
        <w:rPr>
          <w:rtl/>
          <w:lang w:bidi="fa-IR"/>
        </w:rPr>
        <w:t>۴</w:t>
      </w:r>
      <w:r w:rsidRPr="00061609">
        <w:rPr>
          <w:rtl/>
        </w:rPr>
        <w:t xml:space="preserve"> یا </w:t>
      </w:r>
      <w:r w:rsidRPr="00061609">
        <w:rPr>
          <w:rtl/>
          <w:lang w:bidi="fa-IR"/>
        </w:rPr>
        <w:t>۵.</w:t>
      </w:r>
    </w:p>
    <w:p w14:paraId="0A8E51DE" w14:textId="77777777" w:rsidR="00061609" w:rsidRPr="00061609" w:rsidRDefault="00061609" w:rsidP="000B1C06">
      <w:pPr>
        <w:numPr>
          <w:ilvl w:val="0"/>
          <w:numId w:val="11"/>
        </w:numPr>
        <w:spacing w:before="240" w:line="276" w:lineRule="auto"/>
        <w:rPr>
          <w:rtl/>
        </w:rPr>
      </w:pPr>
      <w:r w:rsidRPr="00061609">
        <w:rPr>
          <w:rtl/>
        </w:rPr>
        <w:t>امکان واریز و برداشت راحت.</w:t>
      </w:r>
    </w:p>
    <w:p w14:paraId="10E776F6" w14:textId="77777777" w:rsidR="00061609" w:rsidRPr="00061609" w:rsidRDefault="00061609" w:rsidP="000B1C06">
      <w:pPr>
        <w:spacing w:before="240" w:line="276" w:lineRule="auto"/>
        <w:rPr>
          <w:rtl/>
        </w:rPr>
      </w:pPr>
      <w:r w:rsidRPr="00061609">
        <w:rPr>
          <w:rtl/>
        </w:rPr>
        <w:t>گام به گام افتتاح حساب واقعی</w:t>
      </w:r>
    </w:p>
    <w:p w14:paraId="1ACB6F85" w14:textId="77777777" w:rsidR="00061609" w:rsidRPr="00061609" w:rsidRDefault="00061609" w:rsidP="000B1C06">
      <w:pPr>
        <w:numPr>
          <w:ilvl w:val="0"/>
          <w:numId w:val="12"/>
        </w:numPr>
        <w:spacing w:before="240" w:line="276" w:lineRule="auto"/>
        <w:rPr>
          <w:rtl/>
        </w:rPr>
      </w:pPr>
      <w:r w:rsidRPr="00061609">
        <w:rPr>
          <w:rtl/>
        </w:rPr>
        <w:t>ثبت‌نام در وب‌سایت بروکر: با اطلاعات هویتی واقعی.</w:t>
      </w:r>
    </w:p>
    <w:p w14:paraId="098204FB" w14:textId="77777777" w:rsidR="00061609" w:rsidRPr="00061609" w:rsidRDefault="00061609" w:rsidP="000B1C06">
      <w:pPr>
        <w:numPr>
          <w:ilvl w:val="0"/>
          <w:numId w:val="12"/>
        </w:numPr>
        <w:spacing w:before="240" w:line="276" w:lineRule="auto"/>
        <w:rPr>
          <w:rtl/>
        </w:rPr>
      </w:pPr>
      <w:r w:rsidRPr="00061609">
        <w:rPr>
          <w:rtl/>
        </w:rPr>
        <w:t>تأیید هویت (</w:t>
      </w:r>
      <w:r w:rsidRPr="00061609">
        <w:rPr>
          <w:lang w:bidi="fa-IR"/>
        </w:rPr>
        <w:t>KYC</w:t>
      </w:r>
      <w:r w:rsidRPr="00061609">
        <w:rPr>
          <w:rtl/>
        </w:rPr>
        <w:t>): با ارسال مدارک شناسایی.</w:t>
      </w:r>
    </w:p>
    <w:p w14:paraId="5C05C57B" w14:textId="77777777" w:rsidR="00061609" w:rsidRPr="00061609" w:rsidRDefault="00061609" w:rsidP="000B1C06">
      <w:pPr>
        <w:numPr>
          <w:ilvl w:val="0"/>
          <w:numId w:val="12"/>
        </w:numPr>
        <w:spacing w:before="240" w:line="276" w:lineRule="auto"/>
        <w:rPr>
          <w:rtl/>
        </w:rPr>
      </w:pPr>
      <w:r w:rsidRPr="00061609">
        <w:rPr>
          <w:rtl/>
        </w:rPr>
        <w:lastRenderedPageBreak/>
        <w:t>شارژ حساب: از طریق روش‌های موجود مانند رمزارزها یا پرفکت‌مانی.</w:t>
      </w:r>
    </w:p>
    <w:p w14:paraId="6475F7A4" w14:textId="77777777" w:rsidR="00061609" w:rsidRPr="00061609" w:rsidRDefault="00061609" w:rsidP="000B1C06">
      <w:pPr>
        <w:numPr>
          <w:ilvl w:val="0"/>
          <w:numId w:val="12"/>
        </w:numPr>
        <w:spacing w:before="240" w:line="276" w:lineRule="auto"/>
        <w:rPr>
          <w:rtl/>
        </w:rPr>
      </w:pPr>
      <w:r w:rsidRPr="00061609">
        <w:rPr>
          <w:rtl/>
        </w:rPr>
        <w:t xml:space="preserve">انتخاب نوع حساب: استاندارد، </w:t>
      </w:r>
      <w:r w:rsidRPr="00061609">
        <w:rPr>
          <w:lang w:bidi="fa-IR"/>
        </w:rPr>
        <w:t>ECN</w:t>
      </w:r>
      <w:r w:rsidRPr="00061609">
        <w:rPr>
          <w:rtl/>
        </w:rPr>
        <w:t xml:space="preserve"> یا سنتی بر اساس نیازتان.</w:t>
      </w:r>
    </w:p>
    <w:p w14:paraId="1CAA475D" w14:textId="77777777" w:rsidR="00061609" w:rsidRPr="00061609" w:rsidRDefault="00061609" w:rsidP="000B1C06">
      <w:pPr>
        <w:numPr>
          <w:ilvl w:val="0"/>
          <w:numId w:val="12"/>
        </w:numPr>
        <w:spacing w:before="240" w:line="276" w:lineRule="auto"/>
        <w:rPr>
          <w:rtl/>
        </w:rPr>
      </w:pPr>
      <w:r w:rsidRPr="00061609">
        <w:rPr>
          <w:rtl/>
        </w:rPr>
        <w:t>دانلود پلتفرم معاملاتی و شروع کار.</w:t>
      </w:r>
    </w:p>
    <w:p w14:paraId="4B808D22" w14:textId="77777777" w:rsidR="00061609" w:rsidRPr="00061609" w:rsidRDefault="00061609" w:rsidP="000B1C06">
      <w:pPr>
        <w:spacing w:before="240" w:line="276" w:lineRule="auto"/>
        <w:rPr>
          <w:rtl/>
        </w:rPr>
      </w:pPr>
      <w:r w:rsidRPr="00061609">
        <w:rPr>
          <w:rtl/>
        </w:rPr>
        <w:t xml:space="preserve">اولین معامله واقعی </w:t>
      </w:r>
      <w:r w:rsidRPr="00061609">
        <w:rPr>
          <w:rFonts w:ascii="Arial" w:hAnsi="Arial" w:cs="Arial" w:hint="cs"/>
          <w:rtl/>
        </w:rPr>
        <w:t>–</w:t>
      </w:r>
      <w:r w:rsidRPr="00061609">
        <w:rPr>
          <w:rtl/>
        </w:rPr>
        <w:t xml:space="preserve"> </w:t>
      </w:r>
      <w:r w:rsidRPr="00061609">
        <w:rPr>
          <w:rFonts w:hint="cs"/>
          <w:rtl/>
        </w:rPr>
        <w:t>نکاتی</w:t>
      </w:r>
      <w:r w:rsidRPr="00061609">
        <w:rPr>
          <w:rtl/>
        </w:rPr>
        <w:t xml:space="preserve"> </w:t>
      </w:r>
      <w:r w:rsidRPr="00061609">
        <w:rPr>
          <w:rFonts w:hint="cs"/>
          <w:rtl/>
        </w:rPr>
        <w:t>که</w:t>
      </w:r>
      <w:r w:rsidRPr="00061609">
        <w:rPr>
          <w:rtl/>
        </w:rPr>
        <w:t xml:space="preserve"> </w:t>
      </w:r>
      <w:r w:rsidRPr="00061609">
        <w:rPr>
          <w:rFonts w:hint="cs"/>
          <w:rtl/>
        </w:rPr>
        <w:t>باید</w:t>
      </w:r>
      <w:r w:rsidRPr="00061609">
        <w:rPr>
          <w:rtl/>
        </w:rPr>
        <w:t xml:space="preserve"> </w:t>
      </w:r>
      <w:r w:rsidRPr="00061609">
        <w:rPr>
          <w:rFonts w:hint="cs"/>
          <w:rtl/>
        </w:rPr>
        <w:t>بدانید</w:t>
      </w:r>
    </w:p>
    <w:p w14:paraId="1DB31CBB" w14:textId="77777777" w:rsidR="00061609" w:rsidRPr="00061609" w:rsidRDefault="00061609" w:rsidP="000B1C06">
      <w:pPr>
        <w:numPr>
          <w:ilvl w:val="0"/>
          <w:numId w:val="13"/>
        </w:numPr>
        <w:spacing w:before="240" w:line="276" w:lineRule="auto"/>
        <w:rPr>
          <w:rtl/>
        </w:rPr>
      </w:pPr>
      <w:r w:rsidRPr="00061609">
        <w:rPr>
          <w:rtl/>
        </w:rPr>
        <w:t>حتماً با کوچک‌ترین حجم ممکن (</w:t>
      </w:r>
      <w:r w:rsidRPr="00061609">
        <w:rPr>
          <w:rtl/>
          <w:lang w:bidi="fa-IR"/>
        </w:rPr>
        <w:t>۰.۰۱</w:t>
      </w:r>
      <w:r w:rsidRPr="00061609">
        <w:rPr>
          <w:rtl/>
        </w:rPr>
        <w:t xml:space="preserve"> لات) شروع کنید.</w:t>
      </w:r>
    </w:p>
    <w:p w14:paraId="7B62016E" w14:textId="77777777" w:rsidR="00061609" w:rsidRPr="00061609" w:rsidRDefault="00061609" w:rsidP="000B1C06">
      <w:pPr>
        <w:numPr>
          <w:ilvl w:val="0"/>
          <w:numId w:val="13"/>
        </w:numPr>
        <w:spacing w:before="240" w:line="276" w:lineRule="auto"/>
        <w:rPr>
          <w:rtl/>
        </w:rPr>
      </w:pPr>
      <w:r w:rsidRPr="00061609">
        <w:rPr>
          <w:rtl/>
        </w:rPr>
        <w:t>در ابتدا اصلاً دنبال سود نباشید، فقط روی کنترل ذهن و اجرای درست پلن تمرکز کنید.</w:t>
      </w:r>
    </w:p>
    <w:p w14:paraId="79DDCE72" w14:textId="77777777" w:rsidR="00061609" w:rsidRPr="00061609" w:rsidRDefault="00061609" w:rsidP="000B1C06">
      <w:pPr>
        <w:numPr>
          <w:ilvl w:val="0"/>
          <w:numId w:val="13"/>
        </w:numPr>
        <w:spacing w:before="240" w:line="276" w:lineRule="auto"/>
        <w:rPr>
          <w:rtl/>
        </w:rPr>
      </w:pPr>
      <w:r w:rsidRPr="00061609">
        <w:rPr>
          <w:rtl/>
        </w:rPr>
        <w:t xml:space="preserve">بعد از ضرر، حداقل </w:t>
      </w:r>
      <w:r w:rsidRPr="00061609">
        <w:rPr>
          <w:rtl/>
          <w:lang w:bidi="fa-IR"/>
        </w:rPr>
        <w:t>۲۰</w:t>
      </w:r>
      <w:r w:rsidRPr="00061609">
        <w:rPr>
          <w:rtl/>
        </w:rPr>
        <w:t xml:space="preserve"> دقیقه استراحت ذهنی کنید و معامله انتقامی انجام ندهید.</w:t>
      </w:r>
    </w:p>
    <w:p w14:paraId="4D45E46C" w14:textId="77777777" w:rsidR="00061609" w:rsidRPr="00061609" w:rsidRDefault="00061609" w:rsidP="000B1C06">
      <w:pPr>
        <w:spacing w:before="240" w:line="276" w:lineRule="auto"/>
        <w:rPr>
          <w:rtl/>
        </w:rPr>
      </w:pPr>
      <w:r w:rsidRPr="00061609">
        <w:rPr>
          <w:rtl/>
        </w:rPr>
        <w:t>اولین سود دلاری شما!</w:t>
      </w:r>
    </w:p>
    <w:p w14:paraId="0D58EA90" w14:textId="77777777" w:rsidR="00061609" w:rsidRPr="00061609" w:rsidRDefault="00061609" w:rsidP="000B1C06">
      <w:pPr>
        <w:spacing w:before="240" w:line="276" w:lineRule="auto"/>
        <w:rPr>
          <w:rtl/>
        </w:rPr>
      </w:pPr>
      <w:r w:rsidRPr="00061609">
        <w:rPr>
          <w:rtl/>
        </w:rPr>
        <w:t xml:space="preserve">وقتی اولین سودتان را ببینید </w:t>
      </w:r>
      <w:r w:rsidRPr="00061609">
        <w:rPr>
          <w:rFonts w:ascii="Arial" w:hAnsi="Arial" w:cs="Arial" w:hint="cs"/>
          <w:rtl/>
        </w:rPr>
        <w:t>–</w:t>
      </w:r>
      <w:r w:rsidRPr="00061609">
        <w:rPr>
          <w:rtl/>
        </w:rPr>
        <w:t xml:space="preserve"> </w:t>
      </w:r>
      <w:r w:rsidRPr="00061609">
        <w:rPr>
          <w:rFonts w:hint="cs"/>
          <w:rtl/>
        </w:rPr>
        <w:t>حتی</w:t>
      </w:r>
      <w:r w:rsidRPr="00061609">
        <w:rPr>
          <w:rtl/>
        </w:rPr>
        <w:t xml:space="preserve"> </w:t>
      </w:r>
      <w:r w:rsidRPr="00061609">
        <w:rPr>
          <w:rFonts w:hint="cs"/>
          <w:rtl/>
        </w:rPr>
        <w:t>اگر</w:t>
      </w:r>
      <w:r w:rsidRPr="00061609">
        <w:rPr>
          <w:rtl/>
        </w:rPr>
        <w:t xml:space="preserve"> </w:t>
      </w:r>
      <w:r w:rsidRPr="00061609">
        <w:rPr>
          <w:rFonts w:hint="cs"/>
          <w:rtl/>
        </w:rPr>
        <w:t>فقط</w:t>
      </w:r>
      <w:r w:rsidRPr="00061609">
        <w:rPr>
          <w:rtl/>
        </w:rPr>
        <w:t xml:space="preserve"> </w:t>
      </w:r>
      <w:r w:rsidRPr="00061609">
        <w:rPr>
          <w:rtl/>
          <w:lang w:bidi="fa-IR"/>
        </w:rPr>
        <w:t>۲</w:t>
      </w:r>
      <w:r w:rsidRPr="00061609">
        <w:rPr>
          <w:rtl/>
        </w:rPr>
        <w:t xml:space="preserve"> دلار باشد </w:t>
      </w:r>
      <w:r w:rsidRPr="00061609">
        <w:rPr>
          <w:rFonts w:ascii="Arial" w:hAnsi="Arial" w:cs="Arial" w:hint="cs"/>
          <w:rtl/>
        </w:rPr>
        <w:t>–</w:t>
      </w:r>
      <w:r w:rsidRPr="00061609">
        <w:rPr>
          <w:rtl/>
        </w:rPr>
        <w:t xml:space="preserve"> </w:t>
      </w:r>
      <w:r w:rsidRPr="00061609">
        <w:rPr>
          <w:rFonts w:hint="cs"/>
          <w:rtl/>
        </w:rPr>
        <w:t>یک</w:t>
      </w:r>
      <w:r w:rsidRPr="00061609">
        <w:rPr>
          <w:rtl/>
        </w:rPr>
        <w:t xml:space="preserve"> </w:t>
      </w:r>
      <w:r w:rsidRPr="00061609">
        <w:rPr>
          <w:rFonts w:hint="cs"/>
          <w:rtl/>
        </w:rPr>
        <w:t>حس</w:t>
      </w:r>
      <w:r w:rsidRPr="00061609">
        <w:rPr>
          <w:rtl/>
        </w:rPr>
        <w:t xml:space="preserve"> </w:t>
      </w:r>
      <w:r w:rsidRPr="00061609">
        <w:rPr>
          <w:rFonts w:hint="cs"/>
          <w:rtl/>
        </w:rPr>
        <w:t>قدرتمند</w:t>
      </w:r>
      <w:r w:rsidRPr="00061609">
        <w:rPr>
          <w:rtl/>
        </w:rPr>
        <w:t xml:space="preserve"> </w:t>
      </w:r>
      <w:r w:rsidRPr="00061609">
        <w:rPr>
          <w:rFonts w:hint="cs"/>
          <w:rtl/>
        </w:rPr>
        <w:t>به</w:t>
      </w:r>
      <w:r w:rsidRPr="00061609">
        <w:rPr>
          <w:rtl/>
        </w:rPr>
        <w:t xml:space="preserve"> </w:t>
      </w:r>
      <w:r w:rsidRPr="00061609">
        <w:rPr>
          <w:rFonts w:hint="cs"/>
          <w:rtl/>
        </w:rPr>
        <w:t>شما</w:t>
      </w:r>
      <w:r w:rsidRPr="00061609">
        <w:rPr>
          <w:rtl/>
        </w:rPr>
        <w:t xml:space="preserve"> </w:t>
      </w:r>
      <w:r w:rsidRPr="00061609">
        <w:rPr>
          <w:rFonts w:hint="cs"/>
          <w:rtl/>
        </w:rPr>
        <w:t>دست</w:t>
      </w:r>
      <w:r w:rsidRPr="00061609">
        <w:rPr>
          <w:rtl/>
        </w:rPr>
        <w:t xml:space="preserve"> </w:t>
      </w:r>
      <w:r w:rsidRPr="00061609">
        <w:rPr>
          <w:rFonts w:hint="cs"/>
          <w:rtl/>
        </w:rPr>
        <w:t>می‌دهد</w:t>
      </w:r>
      <w:r w:rsidRPr="00061609">
        <w:rPr>
          <w:rtl/>
        </w:rPr>
        <w:t xml:space="preserve">: </w:t>
      </w:r>
      <w:r w:rsidRPr="00061609">
        <w:rPr>
          <w:rFonts w:hint="cs"/>
          <w:rtl/>
        </w:rPr>
        <w:t>«پس</w:t>
      </w:r>
      <w:r w:rsidRPr="00061609">
        <w:rPr>
          <w:rtl/>
        </w:rPr>
        <w:t xml:space="preserve"> </w:t>
      </w:r>
      <w:r w:rsidRPr="00061609">
        <w:rPr>
          <w:rFonts w:hint="cs"/>
          <w:rtl/>
        </w:rPr>
        <w:t>واقعاً</w:t>
      </w:r>
      <w:r w:rsidRPr="00061609">
        <w:rPr>
          <w:rtl/>
        </w:rPr>
        <w:t xml:space="preserve"> </w:t>
      </w:r>
      <w:r w:rsidRPr="00061609">
        <w:rPr>
          <w:rFonts w:hint="cs"/>
          <w:rtl/>
        </w:rPr>
        <w:t>می‌شود</w:t>
      </w:r>
      <w:r w:rsidRPr="00061609">
        <w:rPr>
          <w:rtl/>
        </w:rPr>
        <w:t xml:space="preserve"> </w:t>
      </w:r>
      <w:r w:rsidRPr="00061609">
        <w:rPr>
          <w:rFonts w:hint="cs"/>
          <w:rtl/>
        </w:rPr>
        <w:t>از</w:t>
      </w:r>
      <w:r w:rsidRPr="00061609">
        <w:rPr>
          <w:rtl/>
        </w:rPr>
        <w:t xml:space="preserve"> </w:t>
      </w:r>
      <w:r w:rsidRPr="00061609">
        <w:rPr>
          <w:rFonts w:hint="cs"/>
          <w:rtl/>
        </w:rPr>
        <w:t>خانه</w:t>
      </w:r>
      <w:r w:rsidRPr="00061609">
        <w:rPr>
          <w:rtl/>
        </w:rPr>
        <w:t xml:space="preserve"> </w:t>
      </w:r>
      <w:r w:rsidRPr="00061609">
        <w:rPr>
          <w:rFonts w:hint="cs"/>
          <w:rtl/>
        </w:rPr>
        <w:t>پو</w:t>
      </w:r>
      <w:r w:rsidRPr="00061609">
        <w:rPr>
          <w:rtl/>
        </w:rPr>
        <w:t>ل درآورد!» این نقطه آغاز راه است، نه پایان آن. پیشنهاد مهم: اولین سودتان را برداشت کنید، هرچقدر هم کم باشد. این کار احساس "واقعی بودن پول" را در ذهن شما حک می‌کند و باورتان را تقویت می‌کند.</w:t>
      </w:r>
    </w:p>
    <w:p w14:paraId="272B5C4C" w14:textId="77777777" w:rsidR="00061609" w:rsidRPr="00061609" w:rsidRDefault="00061609" w:rsidP="000B1C06">
      <w:pPr>
        <w:spacing w:before="240" w:line="276" w:lineRule="auto"/>
        <w:rPr>
          <w:rtl/>
        </w:rPr>
      </w:pPr>
      <w:r w:rsidRPr="00061609">
        <w:rPr>
          <w:rtl/>
        </w:rPr>
        <w:t>عادت‌های تریدر حرفه‌ای در حساب واقعی</w:t>
      </w:r>
    </w:p>
    <w:p w14:paraId="45809C1C" w14:textId="77777777" w:rsidR="00061609" w:rsidRPr="00061609" w:rsidRDefault="00061609" w:rsidP="000B1C06">
      <w:pPr>
        <w:numPr>
          <w:ilvl w:val="0"/>
          <w:numId w:val="14"/>
        </w:numPr>
        <w:spacing w:before="240" w:line="276" w:lineRule="auto"/>
        <w:rPr>
          <w:rtl/>
        </w:rPr>
      </w:pPr>
      <w:r w:rsidRPr="00061609">
        <w:rPr>
          <w:rtl/>
        </w:rPr>
        <w:t>ژورنال‌نویسی روزانه.</w:t>
      </w:r>
    </w:p>
    <w:p w14:paraId="71F1C977" w14:textId="77777777" w:rsidR="00061609" w:rsidRPr="00061609" w:rsidRDefault="00061609" w:rsidP="000B1C06">
      <w:pPr>
        <w:numPr>
          <w:ilvl w:val="0"/>
          <w:numId w:val="14"/>
        </w:numPr>
        <w:spacing w:before="240" w:line="276" w:lineRule="auto"/>
        <w:rPr>
          <w:rtl/>
        </w:rPr>
      </w:pPr>
      <w:r w:rsidRPr="00061609">
        <w:rPr>
          <w:rtl/>
        </w:rPr>
        <w:t xml:space="preserve">انجام فقط </w:t>
      </w:r>
      <w:r w:rsidRPr="00061609">
        <w:rPr>
          <w:rtl/>
          <w:lang w:bidi="fa-IR"/>
        </w:rPr>
        <w:t>۲</w:t>
      </w:r>
      <w:r w:rsidRPr="00061609">
        <w:rPr>
          <w:rtl/>
        </w:rPr>
        <w:t xml:space="preserve"> تا </w:t>
      </w:r>
      <w:r w:rsidRPr="00061609">
        <w:rPr>
          <w:rtl/>
          <w:lang w:bidi="fa-IR"/>
        </w:rPr>
        <w:t>۳</w:t>
      </w:r>
      <w:r w:rsidRPr="00061609">
        <w:rPr>
          <w:rtl/>
        </w:rPr>
        <w:t xml:space="preserve"> ترید باکیفیت در روز.</w:t>
      </w:r>
    </w:p>
    <w:p w14:paraId="63CADEA0" w14:textId="77777777" w:rsidR="00061609" w:rsidRPr="00061609" w:rsidRDefault="00061609" w:rsidP="000B1C06">
      <w:pPr>
        <w:numPr>
          <w:ilvl w:val="0"/>
          <w:numId w:val="14"/>
        </w:numPr>
        <w:spacing w:before="240" w:line="276" w:lineRule="auto"/>
        <w:rPr>
          <w:rtl/>
        </w:rPr>
      </w:pPr>
      <w:r w:rsidRPr="00061609">
        <w:rPr>
          <w:rtl/>
        </w:rPr>
        <w:t>داشتن روزهای بدون ترید (در صورت نبودن فرصت واضح).</w:t>
      </w:r>
    </w:p>
    <w:p w14:paraId="78CB9ED3" w14:textId="77777777" w:rsidR="00061609" w:rsidRPr="00061609" w:rsidRDefault="00061609" w:rsidP="000B1C06">
      <w:pPr>
        <w:numPr>
          <w:ilvl w:val="0"/>
          <w:numId w:val="14"/>
        </w:numPr>
        <w:spacing w:before="240" w:line="276" w:lineRule="auto"/>
        <w:rPr>
          <w:rtl/>
        </w:rPr>
      </w:pPr>
      <w:r w:rsidRPr="00061609">
        <w:rPr>
          <w:rtl/>
        </w:rPr>
        <w:t>مرور هفتگی عملکرد و اشتباهات.</w:t>
      </w:r>
    </w:p>
    <w:p w14:paraId="36990AC6" w14:textId="77777777" w:rsidR="00061609" w:rsidRPr="00061609" w:rsidRDefault="00061609" w:rsidP="000B1C06">
      <w:pPr>
        <w:numPr>
          <w:ilvl w:val="0"/>
          <w:numId w:val="14"/>
        </w:numPr>
        <w:spacing w:before="240" w:line="276" w:lineRule="auto"/>
        <w:rPr>
          <w:rtl/>
        </w:rPr>
      </w:pPr>
      <w:r w:rsidRPr="00061609">
        <w:rPr>
          <w:rtl/>
        </w:rPr>
        <w:t>حرفه‌ای‌ها کمتر ترید می‌کنند، اما بیشتر تحلیل و فکر می‌کنند.</w:t>
      </w:r>
    </w:p>
    <w:p w14:paraId="283F2D2A" w14:textId="7C5A5982" w:rsidR="00061609" w:rsidRDefault="00061609" w:rsidP="000B1C06">
      <w:pPr>
        <w:spacing w:before="240" w:line="276" w:lineRule="auto"/>
        <w:rPr>
          <w:rtl/>
          <w:lang w:bidi="fa-IR"/>
        </w:rPr>
      </w:pPr>
    </w:p>
    <w:p w14:paraId="3128C890" w14:textId="04A30B5E" w:rsidR="008144C6" w:rsidRDefault="008144C6" w:rsidP="000B1C06">
      <w:pPr>
        <w:spacing w:before="240" w:line="276" w:lineRule="auto"/>
        <w:rPr>
          <w:rtl/>
          <w:lang w:bidi="fa-IR"/>
        </w:rPr>
      </w:pPr>
    </w:p>
    <w:p w14:paraId="7DF7BA76" w14:textId="23B92C3E" w:rsidR="008144C6" w:rsidRDefault="008144C6" w:rsidP="000B1C06">
      <w:pPr>
        <w:spacing w:before="240" w:line="276" w:lineRule="auto"/>
        <w:rPr>
          <w:rtl/>
          <w:lang w:bidi="fa-IR"/>
        </w:rPr>
      </w:pPr>
    </w:p>
    <w:p w14:paraId="11E3053E" w14:textId="4D4CD046" w:rsidR="008144C6" w:rsidRDefault="008144C6" w:rsidP="000B1C06">
      <w:pPr>
        <w:spacing w:before="240" w:line="276" w:lineRule="auto"/>
        <w:rPr>
          <w:rtl/>
          <w:lang w:bidi="fa-IR"/>
        </w:rPr>
      </w:pPr>
    </w:p>
    <w:p w14:paraId="16DEE27A" w14:textId="7FA31C03" w:rsidR="008144C6" w:rsidRDefault="008144C6" w:rsidP="000B1C06">
      <w:pPr>
        <w:spacing w:before="240" w:line="276" w:lineRule="auto"/>
        <w:rPr>
          <w:rtl/>
          <w:lang w:bidi="fa-IR"/>
        </w:rPr>
      </w:pPr>
    </w:p>
    <w:p w14:paraId="2F769A0C" w14:textId="74009B0B" w:rsidR="008144C6" w:rsidRDefault="008144C6" w:rsidP="000B1C06">
      <w:pPr>
        <w:spacing w:before="240" w:line="276" w:lineRule="auto"/>
        <w:rPr>
          <w:rtl/>
          <w:lang w:bidi="fa-IR"/>
        </w:rPr>
      </w:pPr>
    </w:p>
    <w:p w14:paraId="5648E949" w14:textId="462A6BC3" w:rsidR="008144C6" w:rsidRDefault="008144C6" w:rsidP="000B1C06">
      <w:pPr>
        <w:spacing w:before="240" w:line="276" w:lineRule="auto"/>
        <w:rPr>
          <w:rtl/>
          <w:lang w:bidi="fa-IR"/>
        </w:rPr>
      </w:pPr>
    </w:p>
    <w:p w14:paraId="20F22A60" w14:textId="7D7469A4" w:rsidR="008144C6" w:rsidRPr="008144C6" w:rsidRDefault="008144C6" w:rsidP="000B1C06">
      <w:pPr>
        <w:spacing w:before="240" w:line="276" w:lineRule="auto"/>
        <w:rPr>
          <w:rFonts w:hint="cs"/>
          <w:rtl/>
          <w:lang w:bidi="fa-IR"/>
        </w:rPr>
      </w:pPr>
    </w:p>
    <w:p w14:paraId="0550677D" w14:textId="77777777" w:rsidR="008144C6" w:rsidRPr="008144C6" w:rsidRDefault="008144C6" w:rsidP="000B1C06">
      <w:pPr>
        <w:spacing w:before="240" w:line="276" w:lineRule="auto"/>
        <w:rPr>
          <w:rtl/>
        </w:rPr>
      </w:pPr>
      <w:r w:rsidRPr="008144C6">
        <w:rPr>
          <w:rtl/>
        </w:rPr>
        <w:t>بخش دوم: جعبه‌ابزار تحلیل‌گر (تحلیل تکنیکال)</w:t>
      </w:r>
    </w:p>
    <w:p w14:paraId="789EEC3D" w14:textId="77777777" w:rsidR="008144C6" w:rsidRPr="008144C6" w:rsidRDefault="008144C6" w:rsidP="000B1C06">
      <w:pPr>
        <w:spacing w:before="240" w:line="276" w:lineRule="auto"/>
        <w:rPr>
          <w:rtl/>
        </w:rPr>
      </w:pPr>
      <w:r w:rsidRPr="008144C6">
        <w:pict w14:anchorId="560079CA">
          <v:rect id="_x0000_i1046" style="width:0;height:1.5pt" o:hralign="center" o:hrstd="t" o:hrnoshade="t" o:hr="t" fillcolor="gray" stroked="f"/>
        </w:pict>
      </w:r>
    </w:p>
    <w:p w14:paraId="03D9EB75" w14:textId="77777777" w:rsidR="008144C6" w:rsidRPr="008144C6" w:rsidRDefault="008144C6" w:rsidP="000B1C06">
      <w:pPr>
        <w:spacing w:before="240" w:line="276" w:lineRule="auto"/>
        <w:rPr>
          <w:rtl/>
        </w:rPr>
      </w:pPr>
      <w:r w:rsidRPr="008144C6">
        <w:rPr>
          <w:rtl/>
        </w:rPr>
        <w:t xml:space="preserve">فصل </w:t>
      </w:r>
      <w:r w:rsidRPr="008144C6">
        <w:rPr>
          <w:rtl/>
          <w:lang w:bidi="fa-IR"/>
        </w:rPr>
        <w:t xml:space="preserve">۴: </w:t>
      </w:r>
      <w:r w:rsidRPr="008144C6">
        <w:rPr>
          <w:rtl/>
        </w:rPr>
        <w:t>مبانی تحلیل تکنیکال؛ زبان خاموش قیمت</w:t>
      </w:r>
    </w:p>
    <w:p w14:paraId="5A2A8E64" w14:textId="77777777" w:rsidR="008144C6" w:rsidRPr="008144C6" w:rsidRDefault="008144C6" w:rsidP="000B1C06">
      <w:pPr>
        <w:spacing w:before="240" w:line="276" w:lineRule="auto"/>
        <w:rPr>
          <w:rtl/>
        </w:rPr>
      </w:pPr>
      <w:r w:rsidRPr="008144C6">
        <w:rPr>
          <w:rtl/>
        </w:rPr>
        <w:t>از فلسفه قیمت تا ساختار نمودارها</w:t>
      </w:r>
    </w:p>
    <w:p w14:paraId="2DA57695" w14:textId="77777777" w:rsidR="008144C6" w:rsidRPr="008144C6" w:rsidRDefault="008144C6" w:rsidP="000B1C06">
      <w:pPr>
        <w:spacing w:before="240" w:line="276" w:lineRule="auto"/>
        <w:rPr>
          <w:rtl/>
        </w:rPr>
      </w:pPr>
      <w:r w:rsidRPr="008144C6">
        <w:rPr>
          <w:rtl/>
        </w:rPr>
        <w:t>در جهانی که میلیاردها دلار در هر لحظه در بازارهای مالی جابه‌جا می‌شود، درک دقیق رفتار قیمت، به‌مانند درک ضربان قلب یک انسان است. قیمت، نتیجه نهایی تمام ترس‌ها، طمع‌ها، انتظارات و واقعیت‌های موجود در بازار است. تحلیل تکنیکال، هنری است که تلاش می‌کند با خواندن زبان خاموش قیمت، آینده را پیش‌بینی کند. این بخش، پلی است میان فلسفه و تکنیک؛ جایی که منطق، احساس و علم در هم می‌آمیزند.</w:t>
      </w:r>
    </w:p>
    <w:p w14:paraId="3FC30D51" w14:textId="77777777" w:rsidR="008144C6" w:rsidRPr="008144C6" w:rsidRDefault="008144C6" w:rsidP="000B1C06">
      <w:pPr>
        <w:spacing w:before="240" w:line="276" w:lineRule="auto"/>
        <w:rPr>
          <w:rtl/>
        </w:rPr>
      </w:pPr>
      <w:r w:rsidRPr="008144C6">
        <w:rPr>
          <w:rtl/>
          <w:lang w:bidi="fa-IR"/>
        </w:rPr>
        <w:t xml:space="preserve">۱. </w:t>
      </w:r>
      <w:r w:rsidRPr="008144C6">
        <w:rPr>
          <w:rtl/>
        </w:rPr>
        <w:t>تعریف تحلیل تکنیکال</w:t>
      </w:r>
    </w:p>
    <w:p w14:paraId="38E2B870" w14:textId="77777777" w:rsidR="008144C6" w:rsidRPr="008144C6" w:rsidRDefault="008144C6" w:rsidP="000B1C06">
      <w:pPr>
        <w:spacing w:before="240" w:line="276" w:lineRule="auto"/>
        <w:rPr>
          <w:rtl/>
        </w:rPr>
      </w:pPr>
      <w:r w:rsidRPr="008144C6">
        <w:rPr>
          <w:rtl/>
        </w:rPr>
        <w:t>تحلیل تکنیکال روشی برای پیش‌بینی جهت حرکت آینده قیمت‌ها، بر اساس داده‌های گذشته شامل قیمت، حجم و زمان است. تحلیل‌گران تکنیکال بر این باورند که:</w:t>
      </w:r>
    </w:p>
    <w:p w14:paraId="6CCA7C9F" w14:textId="77777777" w:rsidR="008144C6" w:rsidRPr="008144C6" w:rsidRDefault="008144C6" w:rsidP="000B1C06">
      <w:pPr>
        <w:numPr>
          <w:ilvl w:val="0"/>
          <w:numId w:val="15"/>
        </w:numPr>
        <w:spacing w:before="240" w:line="276" w:lineRule="auto"/>
        <w:rPr>
          <w:rtl/>
        </w:rPr>
      </w:pPr>
      <w:r w:rsidRPr="008144C6">
        <w:rPr>
          <w:rtl/>
        </w:rPr>
        <w:t>همه‌چیز در قیمت لحاظ شده است (</w:t>
      </w:r>
      <w:r w:rsidRPr="008144C6">
        <w:t>Everything is Priced In</w:t>
      </w:r>
      <w:r w:rsidRPr="008144C6">
        <w:rPr>
          <w:rtl/>
        </w:rPr>
        <w:t>): تمام اخبار، داده‌های اقتصادی و احساسات بازار، تأثیر خود را بر روی قیمت گذاشته‌اند.</w:t>
      </w:r>
    </w:p>
    <w:p w14:paraId="2F1BDB18" w14:textId="77777777" w:rsidR="008144C6" w:rsidRPr="008144C6" w:rsidRDefault="008144C6" w:rsidP="000B1C06">
      <w:pPr>
        <w:numPr>
          <w:ilvl w:val="0"/>
          <w:numId w:val="15"/>
        </w:numPr>
        <w:spacing w:before="240" w:line="276" w:lineRule="auto"/>
        <w:rPr>
          <w:rtl/>
        </w:rPr>
      </w:pPr>
      <w:r w:rsidRPr="008144C6">
        <w:rPr>
          <w:rtl/>
        </w:rPr>
        <w:t>قیمت‌ها طبق روند حرکت می‌کنند (</w:t>
      </w:r>
      <w:r w:rsidRPr="008144C6">
        <w:t>Prices Move in Trends</w:t>
      </w:r>
      <w:r w:rsidRPr="008144C6">
        <w:rPr>
          <w:rtl/>
        </w:rPr>
        <w:t>): قیمت‌ها به‌صورت تصادفی حرکت نمی‌کنند، بلکه روندهای مشخصی دارند که قابل شناسایی هستند.</w:t>
      </w:r>
    </w:p>
    <w:p w14:paraId="5AB100F5" w14:textId="77777777" w:rsidR="008144C6" w:rsidRPr="008144C6" w:rsidRDefault="008144C6" w:rsidP="000B1C06">
      <w:pPr>
        <w:numPr>
          <w:ilvl w:val="0"/>
          <w:numId w:val="15"/>
        </w:numPr>
        <w:spacing w:before="240" w:line="276" w:lineRule="auto"/>
        <w:rPr>
          <w:rtl/>
        </w:rPr>
      </w:pPr>
      <w:r w:rsidRPr="008144C6">
        <w:rPr>
          <w:rtl/>
        </w:rPr>
        <w:lastRenderedPageBreak/>
        <w:t>تاریخ تکرار می‌شود (</w:t>
      </w:r>
      <w:r w:rsidRPr="008144C6">
        <w:t>History Repeats Itself</w:t>
      </w:r>
      <w:r w:rsidRPr="008144C6">
        <w:rPr>
          <w:rtl/>
        </w:rPr>
        <w:t>): الگوهای رفتاری قیمت در گذشته، به احتمال زیاد در آینده نیز تکرار خواهند شد، زیرا روانشناسی جمعی انسان‌ها ثابت است.</w:t>
      </w:r>
    </w:p>
    <w:p w14:paraId="537E9DA8" w14:textId="77777777" w:rsidR="008144C6" w:rsidRPr="008144C6" w:rsidRDefault="008144C6" w:rsidP="000B1C06">
      <w:pPr>
        <w:spacing w:before="240" w:line="276" w:lineRule="auto"/>
        <w:rPr>
          <w:rtl/>
        </w:rPr>
      </w:pPr>
      <w:r w:rsidRPr="008144C6">
        <w:rPr>
          <w:rtl/>
          <w:lang w:bidi="fa-IR"/>
        </w:rPr>
        <w:t xml:space="preserve">۲. </w:t>
      </w:r>
      <w:r w:rsidRPr="008144C6">
        <w:rPr>
          <w:rtl/>
        </w:rPr>
        <w:t>تئوری داو (</w:t>
      </w:r>
      <w:r w:rsidRPr="008144C6">
        <w:t>Dow Theory</w:t>
      </w:r>
      <w:r w:rsidRPr="008144C6">
        <w:rPr>
          <w:rtl/>
        </w:rPr>
        <w:t>): ریشه تحلیل تکنیکال</w:t>
      </w:r>
    </w:p>
    <w:p w14:paraId="3B730A07" w14:textId="77777777" w:rsidR="008144C6" w:rsidRPr="008144C6" w:rsidRDefault="008144C6" w:rsidP="000B1C06">
      <w:pPr>
        <w:spacing w:before="240" w:line="276" w:lineRule="auto"/>
        <w:rPr>
          <w:rtl/>
        </w:rPr>
      </w:pPr>
      <w:r w:rsidRPr="008144C6">
        <w:rPr>
          <w:rtl/>
        </w:rPr>
        <w:t>تئوری داو را می‌توان ستون فکری تحلیل تکنیکال دانست. این نظریه شش اصل اساسی دارد که پایه‌گذار تمام تکنیک‌هایی هستند که در ادامه خواهیم آموخت:</w:t>
      </w:r>
    </w:p>
    <w:p w14:paraId="475479C5" w14:textId="77777777" w:rsidR="008144C6" w:rsidRPr="008144C6" w:rsidRDefault="008144C6" w:rsidP="000B1C06">
      <w:pPr>
        <w:numPr>
          <w:ilvl w:val="0"/>
          <w:numId w:val="16"/>
        </w:numPr>
        <w:spacing w:before="240" w:line="276" w:lineRule="auto"/>
        <w:rPr>
          <w:rtl/>
        </w:rPr>
      </w:pPr>
      <w:r w:rsidRPr="008144C6">
        <w:rPr>
          <w:rtl/>
        </w:rPr>
        <w:t>بازار سه فاز دارد: فاز انباشت، فاز رشد و فاز توزیع.</w:t>
      </w:r>
    </w:p>
    <w:p w14:paraId="0ED0627F" w14:textId="77777777" w:rsidR="008144C6" w:rsidRPr="008144C6" w:rsidRDefault="008144C6" w:rsidP="000B1C06">
      <w:pPr>
        <w:numPr>
          <w:ilvl w:val="0"/>
          <w:numId w:val="16"/>
        </w:numPr>
        <w:spacing w:before="240" w:line="276" w:lineRule="auto"/>
        <w:rPr>
          <w:rtl/>
        </w:rPr>
      </w:pPr>
      <w:r w:rsidRPr="008144C6">
        <w:rPr>
          <w:rtl/>
        </w:rPr>
        <w:t>بازار در سه روند حرکت می‌کند: اصلی، ثانویه و کوتاه‌مدت.</w:t>
      </w:r>
    </w:p>
    <w:p w14:paraId="6B5F5323" w14:textId="77777777" w:rsidR="008144C6" w:rsidRPr="008144C6" w:rsidRDefault="008144C6" w:rsidP="000B1C06">
      <w:pPr>
        <w:numPr>
          <w:ilvl w:val="0"/>
          <w:numId w:val="16"/>
        </w:numPr>
        <w:spacing w:before="240" w:line="276" w:lineRule="auto"/>
        <w:rPr>
          <w:rtl/>
        </w:rPr>
      </w:pPr>
      <w:r w:rsidRPr="008144C6">
        <w:rPr>
          <w:rtl/>
        </w:rPr>
        <w:t>روند اصلی تا زمانی که سیگنال قطعی بازگشت ندهد، به حرکت خود ادامه می‌دهد.</w:t>
      </w:r>
    </w:p>
    <w:p w14:paraId="43055DFA" w14:textId="77777777" w:rsidR="008144C6" w:rsidRPr="008144C6" w:rsidRDefault="008144C6" w:rsidP="000B1C06">
      <w:pPr>
        <w:numPr>
          <w:ilvl w:val="0"/>
          <w:numId w:val="16"/>
        </w:numPr>
        <w:spacing w:before="240" w:line="276" w:lineRule="auto"/>
        <w:rPr>
          <w:rtl/>
        </w:rPr>
      </w:pPr>
      <w:r w:rsidRPr="008144C6">
        <w:rPr>
          <w:rtl/>
        </w:rPr>
        <w:t>شاخص‌ها باید یکدیگر را تأیید کنند.</w:t>
      </w:r>
    </w:p>
    <w:p w14:paraId="3FF307D4" w14:textId="77777777" w:rsidR="008144C6" w:rsidRPr="008144C6" w:rsidRDefault="008144C6" w:rsidP="000B1C06">
      <w:pPr>
        <w:numPr>
          <w:ilvl w:val="0"/>
          <w:numId w:val="16"/>
        </w:numPr>
        <w:spacing w:before="240" w:line="276" w:lineRule="auto"/>
        <w:rPr>
          <w:rtl/>
        </w:rPr>
      </w:pPr>
      <w:r w:rsidRPr="008144C6">
        <w:rPr>
          <w:rtl/>
        </w:rPr>
        <w:t>حجم معاملات باید روند را تأیید کند.</w:t>
      </w:r>
    </w:p>
    <w:p w14:paraId="698018D8" w14:textId="77777777" w:rsidR="008144C6" w:rsidRPr="008144C6" w:rsidRDefault="008144C6" w:rsidP="000B1C06">
      <w:pPr>
        <w:numPr>
          <w:ilvl w:val="0"/>
          <w:numId w:val="16"/>
        </w:numPr>
        <w:spacing w:before="240" w:line="276" w:lineRule="auto"/>
        <w:rPr>
          <w:rtl/>
        </w:rPr>
      </w:pPr>
      <w:r w:rsidRPr="008144C6">
        <w:rPr>
          <w:rtl/>
        </w:rPr>
        <w:t>قیمت، همه‌چیز را منعکس می‌کند.</w:t>
      </w:r>
    </w:p>
    <w:p w14:paraId="72460596" w14:textId="77777777" w:rsidR="008144C6" w:rsidRPr="008144C6" w:rsidRDefault="008144C6" w:rsidP="000B1C06">
      <w:pPr>
        <w:spacing w:before="240" w:line="276" w:lineRule="auto"/>
        <w:rPr>
          <w:rtl/>
        </w:rPr>
      </w:pPr>
      <w:r w:rsidRPr="008144C6">
        <w:rPr>
          <w:rtl/>
          <w:lang w:bidi="fa-IR"/>
        </w:rPr>
        <w:t xml:space="preserve">۳. </w:t>
      </w:r>
      <w:r w:rsidRPr="008144C6">
        <w:rPr>
          <w:rtl/>
        </w:rPr>
        <w:t>انواع نمودارهای قیمتی</w:t>
      </w:r>
    </w:p>
    <w:p w14:paraId="035133A6" w14:textId="77777777" w:rsidR="008144C6" w:rsidRPr="008144C6" w:rsidRDefault="008144C6" w:rsidP="000B1C06">
      <w:pPr>
        <w:spacing w:before="240" w:line="276" w:lineRule="auto"/>
        <w:rPr>
          <w:rtl/>
        </w:rPr>
      </w:pPr>
      <w:r w:rsidRPr="008144C6">
        <w:rPr>
          <w:rtl/>
        </w:rPr>
        <w:t>نمودار قیمتی یا چارت (</w:t>
      </w:r>
      <w:r w:rsidRPr="008144C6">
        <w:t>Chart</w:t>
      </w:r>
      <w:r w:rsidRPr="008144C6">
        <w:rPr>
          <w:rtl/>
        </w:rPr>
        <w:t>)، کابین خلبان برای یک تریدر است. سه نوع نمودار اصلی وجود دارد:</w:t>
      </w:r>
    </w:p>
    <w:p w14:paraId="5D3706FF" w14:textId="77777777" w:rsidR="008144C6" w:rsidRPr="008144C6" w:rsidRDefault="008144C6" w:rsidP="000B1C06">
      <w:pPr>
        <w:numPr>
          <w:ilvl w:val="0"/>
          <w:numId w:val="17"/>
        </w:numPr>
        <w:spacing w:before="240" w:line="276" w:lineRule="auto"/>
        <w:rPr>
          <w:rtl/>
        </w:rPr>
      </w:pPr>
      <w:r w:rsidRPr="008144C6">
        <w:rPr>
          <w:rtl/>
        </w:rPr>
        <w:t>الف) نمودار خطی (</w:t>
      </w:r>
      <w:r w:rsidRPr="008144C6">
        <w:t>Line Chart</w:t>
      </w:r>
      <w:r w:rsidRPr="008144C6">
        <w:rPr>
          <w:rtl/>
        </w:rPr>
        <w:t>): ساده‌ترین نوع نمودار است که فقط قیمت‌های پایانی (</w:t>
      </w:r>
      <w:r w:rsidRPr="008144C6">
        <w:t>Close</w:t>
      </w:r>
      <w:r w:rsidRPr="008144C6">
        <w:rPr>
          <w:rtl/>
        </w:rPr>
        <w:t>) را به هم وصل می‌کند و برای نمایش روند کلی بازار مناسب است.</w:t>
      </w:r>
    </w:p>
    <w:p w14:paraId="23145E79" w14:textId="77777777" w:rsidR="008144C6" w:rsidRPr="008144C6" w:rsidRDefault="008144C6" w:rsidP="000B1C06">
      <w:pPr>
        <w:numPr>
          <w:ilvl w:val="0"/>
          <w:numId w:val="17"/>
        </w:numPr>
        <w:spacing w:before="240" w:line="276" w:lineRule="auto"/>
        <w:rPr>
          <w:rtl/>
        </w:rPr>
      </w:pPr>
      <w:r w:rsidRPr="008144C6">
        <w:rPr>
          <w:rtl/>
        </w:rPr>
        <w:t>ب) نمودار میله‌ای (</w:t>
      </w:r>
      <w:r w:rsidRPr="008144C6">
        <w:t>Bar Chart</w:t>
      </w:r>
      <w:r w:rsidRPr="008144C6">
        <w:rPr>
          <w:rtl/>
        </w:rPr>
        <w:t>): اطلاعات کامل‌تری شامل قیمت باز شدن، بسته شدن، بالاترین و پایین‌ترین قیمت (</w:t>
      </w:r>
      <w:r w:rsidRPr="008144C6">
        <w:t>OHLC</w:t>
      </w:r>
      <w:r w:rsidRPr="008144C6">
        <w:rPr>
          <w:rtl/>
        </w:rPr>
        <w:t>) را در قالب یک میله عمودی نمایش می‌دهد.</w:t>
      </w:r>
    </w:p>
    <w:p w14:paraId="5F791FC5" w14:textId="77777777" w:rsidR="008144C6" w:rsidRPr="008144C6" w:rsidRDefault="008144C6" w:rsidP="000B1C06">
      <w:pPr>
        <w:numPr>
          <w:ilvl w:val="0"/>
          <w:numId w:val="17"/>
        </w:numPr>
        <w:spacing w:before="240" w:line="276" w:lineRule="auto"/>
        <w:rPr>
          <w:rtl/>
        </w:rPr>
      </w:pPr>
      <w:r w:rsidRPr="008144C6">
        <w:rPr>
          <w:rtl/>
        </w:rPr>
        <w:t>ج) نمودار شمعی ژاپنی (</w:t>
      </w:r>
      <w:r w:rsidRPr="008144C6">
        <w:t>Candlestick Chart</w:t>
      </w:r>
      <w:r w:rsidRPr="008144C6">
        <w:rPr>
          <w:rtl/>
        </w:rPr>
        <w:t xml:space="preserve">): محبوب‌ترین و پراستفاده‌ترین نوع نمودار است. این نمودار نیز تمام اطلاعات </w:t>
      </w:r>
      <w:r w:rsidRPr="008144C6">
        <w:t>OHLC</w:t>
      </w:r>
      <w:r w:rsidRPr="008144C6">
        <w:rPr>
          <w:rtl/>
        </w:rPr>
        <w:t xml:space="preserve"> را دارد اما با نمایی بصری و قابل‌فهم‌تر که قدرت خریداران و فروشندگان را به‌خوبی نشان می‌دهد. ما در فصل بعد به‌طور کامل به این نمودار خواهیم پرداخت.</w:t>
      </w:r>
    </w:p>
    <w:p w14:paraId="44C4C446" w14:textId="77777777" w:rsidR="008144C6" w:rsidRPr="008144C6" w:rsidRDefault="008144C6" w:rsidP="000B1C06">
      <w:pPr>
        <w:spacing w:before="240" w:line="276" w:lineRule="auto"/>
        <w:rPr>
          <w:rtl/>
        </w:rPr>
      </w:pPr>
      <w:r w:rsidRPr="008144C6">
        <w:rPr>
          <w:rtl/>
          <w:lang w:bidi="fa-IR"/>
        </w:rPr>
        <w:t xml:space="preserve">۴. </w:t>
      </w:r>
      <w:r w:rsidRPr="008144C6">
        <w:rPr>
          <w:rtl/>
        </w:rPr>
        <w:t>تایم‌فریم چیست و چرا مهم است؟</w:t>
      </w:r>
    </w:p>
    <w:p w14:paraId="4BAA86FF" w14:textId="77777777" w:rsidR="008144C6" w:rsidRPr="008144C6" w:rsidRDefault="008144C6" w:rsidP="000B1C06">
      <w:pPr>
        <w:spacing w:before="240" w:line="276" w:lineRule="auto"/>
        <w:rPr>
          <w:rtl/>
        </w:rPr>
      </w:pPr>
      <w:r w:rsidRPr="008144C6">
        <w:rPr>
          <w:rtl/>
        </w:rPr>
        <w:lastRenderedPageBreak/>
        <w:t>تایم‌فریم (</w:t>
      </w:r>
      <w:r w:rsidRPr="008144C6">
        <w:t>Timeframe</w:t>
      </w:r>
      <w:r w:rsidRPr="008144C6">
        <w:rPr>
          <w:rtl/>
        </w:rPr>
        <w:t xml:space="preserve">) بازه زمانی‌ای است که هر واحد چارت (هر کندل یا میله) آن را نمایش می‌دهد. برای مثال، در تایم‌فریم </w:t>
      </w:r>
      <w:r w:rsidRPr="008144C6">
        <w:rPr>
          <w:rtl/>
          <w:lang w:bidi="fa-IR"/>
        </w:rPr>
        <w:t>۱</w:t>
      </w:r>
      <w:r w:rsidRPr="008144C6">
        <w:rPr>
          <w:rtl/>
        </w:rPr>
        <w:t xml:space="preserve"> ساعته (</w:t>
      </w:r>
      <w:r w:rsidRPr="008144C6">
        <w:t>H1</w:t>
      </w:r>
      <w:r w:rsidRPr="008144C6">
        <w:rPr>
          <w:rtl/>
        </w:rPr>
        <w:t>)، هر کندل نشان‌دهنده وضعیت قیمت در طول یک ساعت است.</w:t>
      </w:r>
    </w:p>
    <w:tbl>
      <w:tblPr>
        <w:bidiVisual/>
        <w:tblW w:w="0" w:type="auto"/>
        <w:tblCellSpacing w:w="15" w:type="dxa"/>
        <w:tblCellMar>
          <w:left w:w="0" w:type="dxa"/>
          <w:right w:w="0" w:type="dxa"/>
        </w:tblCellMar>
        <w:tblLook w:val="04A0" w:firstRow="1" w:lastRow="0" w:firstColumn="1" w:lastColumn="0" w:noHBand="0" w:noVBand="1"/>
      </w:tblPr>
      <w:tblGrid>
        <w:gridCol w:w="2249"/>
        <w:gridCol w:w="2955"/>
        <w:gridCol w:w="2374"/>
      </w:tblGrid>
      <w:tr w:rsidR="008144C6" w:rsidRPr="008144C6" w14:paraId="0DE8D100" w14:textId="77777777" w:rsidTr="008144C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9CF1C" w14:textId="77777777" w:rsidR="008144C6" w:rsidRPr="008144C6" w:rsidRDefault="008144C6" w:rsidP="000B1C06">
            <w:pPr>
              <w:spacing w:before="240" w:line="276" w:lineRule="auto"/>
              <w:rPr>
                <w:rtl/>
              </w:rPr>
            </w:pPr>
            <w:r w:rsidRPr="008144C6">
              <w:rPr>
                <w:rtl/>
              </w:rPr>
              <w:t>تایم‌فریم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B4348" w14:textId="77777777" w:rsidR="008144C6" w:rsidRPr="008144C6" w:rsidRDefault="008144C6" w:rsidP="000B1C06">
            <w:pPr>
              <w:spacing w:before="240" w:line="276" w:lineRule="auto"/>
              <w:rPr>
                <w:rtl/>
              </w:rPr>
            </w:pPr>
            <w:r w:rsidRPr="008144C6">
              <w:rPr>
                <w:rtl/>
              </w:rPr>
              <w:t>کاربرد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10064" w14:textId="77777777" w:rsidR="008144C6" w:rsidRPr="008144C6" w:rsidRDefault="008144C6" w:rsidP="000B1C06">
            <w:pPr>
              <w:spacing w:before="240" w:line="276" w:lineRule="auto"/>
              <w:rPr>
                <w:rtl/>
              </w:rPr>
            </w:pPr>
            <w:r w:rsidRPr="008144C6">
              <w:rPr>
                <w:rtl/>
              </w:rPr>
              <w:t>مناسب برای چه سبکی؟</w:t>
            </w:r>
          </w:p>
        </w:tc>
      </w:tr>
      <w:tr w:rsidR="008144C6" w:rsidRPr="008144C6" w14:paraId="431C6858" w14:textId="77777777" w:rsidTr="008144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6AA38" w14:textId="77777777" w:rsidR="008144C6" w:rsidRPr="008144C6" w:rsidRDefault="008144C6" w:rsidP="000B1C06">
            <w:pPr>
              <w:spacing w:before="240" w:line="276" w:lineRule="auto"/>
              <w:rPr>
                <w:rtl/>
              </w:rPr>
            </w:pPr>
            <w:r w:rsidRPr="008144C6">
              <w:rPr>
                <w:rtl/>
                <w:lang w:bidi="fa-IR"/>
              </w:rPr>
              <w:t>۱</w:t>
            </w:r>
            <w:r w:rsidRPr="008144C6">
              <w:rPr>
                <w:rtl/>
              </w:rPr>
              <w:t xml:space="preserve"> دقیقه تا </w:t>
            </w:r>
            <w:r w:rsidRPr="008144C6">
              <w:rPr>
                <w:rtl/>
                <w:lang w:bidi="fa-IR"/>
              </w:rPr>
              <w:t>۱۵</w:t>
            </w:r>
            <w:r w:rsidRPr="008144C6">
              <w:rPr>
                <w:rtl/>
              </w:rPr>
              <w:t xml:space="preserve"> دقیقه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CE92F" w14:textId="77777777" w:rsidR="008144C6" w:rsidRPr="008144C6" w:rsidRDefault="008144C6" w:rsidP="000B1C06">
            <w:pPr>
              <w:spacing w:before="240" w:line="276" w:lineRule="auto"/>
              <w:rPr>
                <w:rtl/>
              </w:rPr>
            </w:pPr>
            <w:r w:rsidRPr="008144C6">
              <w:rPr>
                <w:rtl/>
              </w:rPr>
              <w:t>نوسان‌گیری، اسکالپ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A6473" w14:textId="77777777" w:rsidR="008144C6" w:rsidRPr="008144C6" w:rsidRDefault="008144C6" w:rsidP="000B1C06">
            <w:pPr>
              <w:spacing w:before="240" w:line="276" w:lineRule="auto"/>
              <w:rPr>
                <w:rtl/>
              </w:rPr>
            </w:pPr>
            <w:r w:rsidRPr="008144C6">
              <w:rPr>
                <w:rtl/>
              </w:rPr>
              <w:t>اسکالپرها</w:t>
            </w:r>
          </w:p>
        </w:tc>
      </w:tr>
      <w:tr w:rsidR="008144C6" w:rsidRPr="008144C6" w14:paraId="3B16CD6B" w14:textId="77777777" w:rsidTr="008144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BC645" w14:textId="77777777" w:rsidR="008144C6" w:rsidRPr="008144C6" w:rsidRDefault="008144C6" w:rsidP="000B1C06">
            <w:pPr>
              <w:spacing w:before="240" w:line="276" w:lineRule="auto"/>
              <w:rPr>
                <w:rtl/>
              </w:rPr>
            </w:pPr>
            <w:r w:rsidRPr="008144C6">
              <w:rPr>
                <w:rtl/>
                <w:lang w:bidi="fa-IR"/>
              </w:rPr>
              <w:t>۳۰</w:t>
            </w:r>
            <w:r w:rsidRPr="008144C6">
              <w:rPr>
                <w:rtl/>
              </w:rPr>
              <w:t xml:space="preserve"> دقیقه تا </w:t>
            </w:r>
            <w:r w:rsidRPr="008144C6">
              <w:rPr>
                <w:rtl/>
                <w:lang w:bidi="fa-IR"/>
              </w:rPr>
              <w:t>۴</w:t>
            </w:r>
            <w:r w:rsidRPr="008144C6">
              <w:rPr>
                <w:rtl/>
              </w:rPr>
              <w:t xml:space="preserve"> ساعت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217CA" w14:textId="77777777" w:rsidR="008144C6" w:rsidRPr="008144C6" w:rsidRDefault="008144C6" w:rsidP="000B1C06">
            <w:pPr>
              <w:spacing w:before="240" w:line="276" w:lineRule="auto"/>
              <w:rPr>
                <w:rtl/>
              </w:rPr>
            </w:pPr>
            <w:r w:rsidRPr="008144C6">
              <w:rPr>
                <w:rtl/>
              </w:rPr>
              <w:t>معاملات روزانه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7683E" w14:textId="77777777" w:rsidR="008144C6" w:rsidRPr="008144C6" w:rsidRDefault="008144C6" w:rsidP="000B1C06">
            <w:pPr>
              <w:spacing w:before="240" w:line="276" w:lineRule="auto"/>
              <w:rPr>
                <w:rtl/>
              </w:rPr>
            </w:pPr>
            <w:r w:rsidRPr="008144C6">
              <w:rPr>
                <w:rtl/>
              </w:rPr>
              <w:t>دی‌تریدرها</w:t>
            </w:r>
          </w:p>
        </w:tc>
      </w:tr>
      <w:tr w:rsidR="008144C6" w:rsidRPr="008144C6" w14:paraId="57C93E3A" w14:textId="77777777" w:rsidTr="008144C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52DE" w14:textId="77777777" w:rsidR="008144C6" w:rsidRPr="008144C6" w:rsidRDefault="008144C6" w:rsidP="000B1C06">
            <w:pPr>
              <w:spacing w:before="240" w:line="276" w:lineRule="auto"/>
              <w:rPr>
                <w:rtl/>
              </w:rPr>
            </w:pPr>
            <w:r w:rsidRPr="008144C6">
              <w:rPr>
                <w:rtl/>
              </w:rPr>
              <w:t>روزانه، هفتگی، ماهانه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EF60C" w14:textId="77777777" w:rsidR="008144C6" w:rsidRPr="008144C6" w:rsidRDefault="008144C6" w:rsidP="000B1C06">
            <w:pPr>
              <w:spacing w:before="240" w:line="276" w:lineRule="auto"/>
              <w:rPr>
                <w:rtl/>
              </w:rPr>
            </w:pPr>
            <w:r w:rsidRPr="008144C6">
              <w:rPr>
                <w:rtl/>
              </w:rPr>
              <w:t>بررسی روند کلی و سرمایه‌گذاری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21DAD" w14:textId="77777777" w:rsidR="008144C6" w:rsidRPr="008144C6" w:rsidRDefault="008144C6" w:rsidP="000B1C06">
            <w:pPr>
              <w:spacing w:before="240" w:line="276" w:lineRule="auto"/>
              <w:rPr>
                <w:rtl/>
              </w:rPr>
            </w:pPr>
            <w:r w:rsidRPr="008144C6">
              <w:rPr>
                <w:rtl/>
              </w:rPr>
              <w:t>پوزیشن تریدرها</w:t>
            </w:r>
          </w:p>
        </w:tc>
      </w:tr>
    </w:tbl>
    <w:p w14:paraId="5E6522BE" w14:textId="77777777" w:rsidR="008144C6" w:rsidRPr="008144C6" w:rsidRDefault="008144C6" w:rsidP="000B1C06">
      <w:pPr>
        <w:spacing w:before="240" w:line="276" w:lineRule="auto"/>
        <w:rPr>
          <w:rtl/>
        </w:rPr>
      </w:pPr>
      <w:r w:rsidRPr="008144C6">
        <w:rPr>
          <w:rtl/>
        </w:rPr>
        <w:t>قانون طلایی: تحلیل چند تایم‌فریمی (</w:t>
      </w:r>
      <w:r w:rsidRPr="008144C6">
        <w:t>Multi-Timeframe Analysis</w:t>
      </w:r>
      <w:r w:rsidRPr="008144C6">
        <w:rPr>
          <w:rtl/>
        </w:rPr>
        <w:t>)</w:t>
      </w:r>
    </w:p>
    <w:p w14:paraId="68F2AD89" w14:textId="77777777" w:rsidR="008144C6" w:rsidRPr="008144C6" w:rsidRDefault="008144C6" w:rsidP="000B1C06">
      <w:pPr>
        <w:spacing w:before="240" w:line="276" w:lineRule="auto"/>
        <w:rPr>
          <w:rtl/>
        </w:rPr>
      </w:pPr>
      <w:r w:rsidRPr="008144C6">
        <w:rPr>
          <w:rtl/>
        </w:rPr>
        <w:t>یک تریدر حرفه‌ای همیشه بازار را از چند زاویه نگاه می‌کند. این روش احتمال خطا را به شدت کاهش می‌دهد:</w:t>
      </w:r>
    </w:p>
    <w:p w14:paraId="40F84ACB" w14:textId="77777777" w:rsidR="008144C6" w:rsidRPr="008144C6" w:rsidRDefault="008144C6" w:rsidP="000B1C06">
      <w:pPr>
        <w:numPr>
          <w:ilvl w:val="0"/>
          <w:numId w:val="18"/>
        </w:numPr>
        <w:spacing w:before="240" w:line="276" w:lineRule="auto"/>
        <w:rPr>
          <w:rtl/>
        </w:rPr>
      </w:pPr>
      <w:r w:rsidRPr="008144C6">
        <w:rPr>
          <w:rtl/>
        </w:rPr>
        <w:t>تایم‌فریم بالا (مثلاً روزانه): برای تشخیص روند اصلی و جنگل کلی.</w:t>
      </w:r>
    </w:p>
    <w:p w14:paraId="105A286A" w14:textId="77777777" w:rsidR="008144C6" w:rsidRPr="008144C6" w:rsidRDefault="008144C6" w:rsidP="000B1C06">
      <w:pPr>
        <w:numPr>
          <w:ilvl w:val="0"/>
          <w:numId w:val="18"/>
        </w:numPr>
        <w:spacing w:before="240" w:line="276" w:lineRule="auto"/>
        <w:rPr>
          <w:rtl/>
        </w:rPr>
      </w:pPr>
      <w:r w:rsidRPr="008144C6">
        <w:rPr>
          <w:rtl/>
        </w:rPr>
        <w:t xml:space="preserve">تایم‌فریم متوسط (مثلاً </w:t>
      </w:r>
      <w:r w:rsidRPr="008144C6">
        <w:rPr>
          <w:rtl/>
          <w:lang w:bidi="fa-IR"/>
        </w:rPr>
        <w:t>۴</w:t>
      </w:r>
      <w:r w:rsidRPr="008144C6">
        <w:rPr>
          <w:rtl/>
        </w:rPr>
        <w:t xml:space="preserve"> ساعته): برای تحلیل الگوها و تصمیم‌سازی (دیدن درختان).</w:t>
      </w:r>
    </w:p>
    <w:p w14:paraId="6DCD15BD" w14:textId="77777777" w:rsidR="008144C6" w:rsidRPr="008144C6" w:rsidRDefault="008144C6" w:rsidP="000B1C06">
      <w:pPr>
        <w:numPr>
          <w:ilvl w:val="0"/>
          <w:numId w:val="18"/>
        </w:numPr>
        <w:spacing w:before="240" w:line="276" w:lineRule="auto"/>
        <w:rPr>
          <w:rtl/>
        </w:rPr>
      </w:pPr>
      <w:r w:rsidRPr="008144C6">
        <w:rPr>
          <w:rtl/>
        </w:rPr>
        <w:t xml:space="preserve">تایم‌فریم پایین (مثلاً </w:t>
      </w:r>
      <w:r w:rsidRPr="008144C6">
        <w:rPr>
          <w:rtl/>
          <w:lang w:bidi="fa-IR"/>
        </w:rPr>
        <w:t>۱۵</w:t>
      </w:r>
      <w:r w:rsidRPr="008144C6">
        <w:rPr>
          <w:rtl/>
        </w:rPr>
        <w:t xml:space="preserve"> دقیقه): برای ورود دقیق و مدیریت معامله (دیدن برگ‌ها).</w:t>
      </w:r>
    </w:p>
    <w:p w14:paraId="6FC7EC71" w14:textId="77777777" w:rsidR="008144C6" w:rsidRPr="008144C6" w:rsidRDefault="008144C6" w:rsidP="000B1C06">
      <w:pPr>
        <w:spacing w:before="240" w:line="276" w:lineRule="auto"/>
        <w:rPr>
          <w:rtl/>
        </w:rPr>
      </w:pPr>
      <w:r w:rsidRPr="008144C6">
        <w:rPr>
          <w:rtl/>
        </w:rPr>
        <w:t xml:space="preserve">اشتباه رایج تازه‌کارها: بسیاری از تازه‌کارها فقط با تایم‌فریم پایین (مثلاً </w:t>
      </w:r>
      <w:r w:rsidRPr="008144C6">
        <w:rPr>
          <w:rtl/>
          <w:lang w:bidi="fa-IR"/>
        </w:rPr>
        <w:t>۵</w:t>
      </w:r>
      <w:r w:rsidRPr="008144C6">
        <w:rPr>
          <w:rtl/>
        </w:rPr>
        <w:t xml:space="preserve"> دقیقه) کار می‌کنند و در نتیجه در سر و صدای بازار (</w:t>
      </w:r>
      <w:r w:rsidRPr="008144C6">
        <w:t>Noise</w:t>
      </w:r>
      <w:r w:rsidRPr="008144C6">
        <w:rPr>
          <w:rtl/>
        </w:rPr>
        <w:t>) گم می‌شوند و تصویری ناقص از روند اصلی دارند. راه‌حل: همیشه تحلیل را از تایم‌فریم بالا شروع کنید و به پایین‌تر بروید.</w:t>
      </w:r>
    </w:p>
    <w:p w14:paraId="63C6A3C2" w14:textId="77777777" w:rsidR="008144C6" w:rsidRPr="008144C6" w:rsidRDefault="008144C6" w:rsidP="000B1C06">
      <w:pPr>
        <w:spacing w:before="240" w:line="276" w:lineRule="auto"/>
        <w:rPr>
          <w:rtl/>
        </w:rPr>
      </w:pPr>
      <w:r w:rsidRPr="008144C6">
        <w:pict w14:anchorId="6B4D20A8">
          <v:rect id="_x0000_i1047" style="width:0;height:1.5pt" o:hralign="center" o:hrstd="t" o:hrnoshade="t" o:hr="t" fillcolor="gray" stroked="f"/>
        </w:pict>
      </w:r>
    </w:p>
    <w:p w14:paraId="56853B4B" w14:textId="77777777" w:rsidR="008144C6" w:rsidRPr="008144C6" w:rsidRDefault="008144C6" w:rsidP="000B1C06">
      <w:pPr>
        <w:spacing w:before="240" w:line="276" w:lineRule="auto"/>
        <w:rPr>
          <w:rtl/>
        </w:rPr>
      </w:pPr>
      <w:r w:rsidRPr="008144C6">
        <w:rPr>
          <w:rtl/>
        </w:rPr>
        <w:lastRenderedPageBreak/>
        <w:t xml:space="preserve">فصل </w:t>
      </w:r>
      <w:r w:rsidRPr="008144C6">
        <w:rPr>
          <w:rtl/>
          <w:lang w:bidi="fa-IR"/>
        </w:rPr>
        <w:t xml:space="preserve">۵: </w:t>
      </w:r>
      <w:r w:rsidRPr="008144C6">
        <w:rPr>
          <w:rtl/>
        </w:rPr>
        <w:t>هنر کندل‌شناسی؛ خواندن زبان بدن بازار</w:t>
      </w:r>
    </w:p>
    <w:p w14:paraId="504082B6" w14:textId="77777777" w:rsidR="008144C6" w:rsidRPr="008144C6" w:rsidRDefault="008144C6" w:rsidP="000B1C06">
      <w:pPr>
        <w:spacing w:before="240" w:line="276" w:lineRule="auto"/>
        <w:rPr>
          <w:rtl/>
        </w:rPr>
      </w:pPr>
      <w:r w:rsidRPr="008144C6">
        <w:rPr>
          <w:rtl/>
        </w:rPr>
        <w:t>مقدمه</w:t>
      </w:r>
    </w:p>
    <w:p w14:paraId="55E3717C" w14:textId="77777777" w:rsidR="008144C6" w:rsidRPr="008144C6" w:rsidRDefault="008144C6" w:rsidP="000B1C06">
      <w:pPr>
        <w:spacing w:before="240" w:line="276" w:lineRule="auto"/>
        <w:rPr>
          <w:rtl/>
        </w:rPr>
      </w:pPr>
      <w:r w:rsidRPr="008144C6">
        <w:rPr>
          <w:rtl/>
        </w:rPr>
        <w:t>تصور کنید بازار مثل انسانی است که مدام با شما حرف می‌زند؛ اما نه با کلمات، بلکه با زبان بدن. این زبان بدن، کندل‌ها هستند. کندل‌ها چیزی فراتر از خطوط قرمز و سبز روی چارت‌اند؛ آن‌ها احساسات جمعی میلیون‌ها نفر (ترس، طمع، اعتماد و شک) را در دل خود جا داده‌اند. به خاطر دارم اولین باری که توانستم یک الگوی قدرتمند را روی نمودار تشخیص دهم و معامله موفقی داشته باشم، حس کردم که واقعاً زبان بازار را یاد گرفته‌ام. اگر شما هم بتوانید این زبان را درک کنید، یک قدم از بقیه جلوتر خواهید بود.</w:t>
      </w:r>
    </w:p>
    <w:p w14:paraId="11857512" w14:textId="77777777" w:rsidR="008144C6" w:rsidRPr="008144C6" w:rsidRDefault="008144C6" w:rsidP="000B1C06">
      <w:pPr>
        <w:spacing w:before="240" w:line="276" w:lineRule="auto"/>
        <w:rPr>
          <w:rtl/>
        </w:rPr>
      </w:pPr>
      <w:r w:rsidRPr="008144C6">
        <w:rPr>
          <w:rtl/>
          <w:lang w:bidi="fa-IR"/>
        </w:rPr>
        <w:t xml:space="preserve">۱. </w:t>
      </w:r>
      <w:r w:rsidRPr="008144C6">
        <w:rPr>
          <w:rtl/>
        </w:rPr>
        <w:t>ساختار یک کندل</w:t>
      </w:r>
    </w:p>
    <w:p w14:paraId="47E8F0E8" w14:textId="77777777" w:rsidR="008144C6" w:rsidRPr="008144C6" w:rsidRDefault="008144C6" w:rsidP="000B1C06">
      <w:pPr>
        <w:spacing w:before="240" w:line="276" w:lineRule="auto"/>
        <w:rPr>
          <w:rtl/>
        </w:rPr>
      </w:pPr>
      <w:r w:rsidRPr="008144C6">
        <w:rPr>
          <w:rtl/>
        </w:rPr>
        <w:t>هر کندل اطلاعات یک بازه زمانی خاص را نشان می‌دهد:</w:t>
      </w:r>
    </w:p>
    <w:p w14:paraId="4E6EC50E" w14:textId="77777777" w:rsidR="008144C6" w:rsidRPr="008144C6" w:rsidRDefault="008144C6" w:rsidP="000B1C06">
      <w:pPr>
        <w:numPr>
          <w:ilvl w:val="0"/>
          <w:numId w:val="19"/>
        </w:numPr>
        <w:spacing w:before="240" w:line="276" w:lineRule="auto"/>
        <w:rPr>
          <w:rtl/>
        </w:rPr>
      </w:pPr>
      <w:r w:rsidRPr="008144C6">
        <w:t>Open</w:t>
      </w:r>
      <w:r w:rsidRPr="008144C6">
        <w:rPr>
          <w:rtl/>
        </w:rPr>
        <w:t xml:space="preserve"> (قیمت باز شدن)</w:t>
      </w:r>
    </w:p>
    <w:p w14:paraId="0A8A7C96" w14:textId="77777777" w:rsidR="008144C6" w:rsidRPr="008144C6" w:rsidRDefault="008144C6" w:rsidP="000B1C06">
      <w:pPr>
        <w:numPr>
          <w:ilvl w:val="0"/>
          <w:numId w:val="19"/>
        </w:numPr>
        <w:spacing w:before="240" w:line="276" w:lineRule="auto"/>
        <w:rPr>
          <w:rtl/>
        </w:rPr>
      </w:pPr>
      <w:r w:rsidRPr="008144C6">
        <w:t>High</w:t>
      </w:r>
      <w:r w:rsidRPr="008144C6">
        <w:rPr>
          <w:rtl/>
        </w:rPr>
        <w:t xml:space="preserve"> (بیشترین قیمت)</w:t>
      </w:r>
    </w:p>
    <w:p w14:paraId="7DDA3971" w14:textId="77777777" w:rsidR="008144C6" w:rsidRPr="008144C6" w:rsidRDefault="008144C6" w:rsidP="000B1C06">
      <w:pPr>
        <w:numPr>
          <w:ilvl w:val="0"/>
          <w:numId w:val="19"/>
        </w:numPr>
        <w:spacing w:before="240" w:line="276" w:lineRule="auto"/>
        <w:rPr>
          <w:rtl/>
        </w:rPr>
      </w:pPr>
      <w:r w:rsidRPr="008144C6">
        <w:t>Low</w:t>
      </w:r>
      <w:r w:rsidRPr="008144C6">
        <w:rPr>
          <w:rtl/>
        </w:rPr>
        <w:t xml:space="preserve"> (کمترین قیمت)</w:t>
      </w:r>
    </w:p>
    <w:p w14:paraId="37DA91AC" w14:textId="77777777" w:rsidR="008144C6" w:rsidRPr="008144C6" w:rsidRDefault="008144C6" w:rsidP="000B1C06">
      <w:pPr>
        <w:numPr>
          <w:ilvl w:val="0"/>
          <w:numId w:val="19"/>
        </w:numPr>
        <w:spacing w:before="240" w:line="276" w:lineRule="auto"/>
        <w:rPr>
          <w:rtl/>
        </w:rPr>
      </w:pPr>
      <w:r w:rsidRPr="008144C6">
        <w:t>Close</w:t>
      </w:r>
      <w:r w:rsidRPr="008144C6">
        <w:rPr>
          <w:rtl/>
        </w:rPr>
        <w:t xml:space="preserve"> (قیمت بسته شدن)</w:t>
      </w:r>
    </w:p>
    <w:p w14:paraId="5713436F" w14:textId="77777777" w:rsidR="008144C6" w:rsidRPr="008144C6" w:rsidRDefault="008144C6" w:rsidP="000B1C06">
      <w:pPr>
        <w:spacing w:before="240" w:line="276" w:lineRule="auto"/>
        <w:rPr>
          <w:rtl/>
        </w:rPr>
      </w:pPr>
      <w:r w:rsidRPr="008144C6">
        <w:rPr>
          <w:rtl/>
        </w:rPr>
        <w:t>اجزای کندل عبارت‌اند از:</w:t>
      </w:r>
    </w:p>
    <w:p w14:paraId="190ECBE6" w14:textId="77777777" w:rsidR="008144C6" w:rsidRPr="008144C6" w:rsidRDefault="008144C6" w:rsidP="000B1C06">
      <w:pPr>
        <w:numPr>
          <w:ilvl w:val="0"/>
          <w:numId w:val="20"/>
        </w:numPr>
        <w:spacing w:before="240" w:line="276" w:lineRule="auto"/>
        <w:rPr>
          <w:rtl/>
        </w:rPr>
      </w:pPr>
      <w:r w:rsidRPr="008144C6">
        <w:rPr>
          <w:rtl/>
        </w:rPr>
        <w:t>بدنه (</w:t>
      </w:r>
      <w:r w:rsidRPr="008144C6">
        <w:t>Body</w:t>
      </w:r>
      <w:r w:rsidRPr="008144C6">
        <w:rPr>
          <w:rtl/>
        </w:rPr>
        <w:t>): فاصله بین قیمت باز و بسته شدن. بدنه بزرگ نشان‌دهنده قدرت است.</w:t>
      </w:r>
    </w:p>
    <w:p w14:paraId="67B0F079" w14:textId="77777777" w:rsidR="008144C6" w:rsidRPr="008144C6" w:rsidRDefault="008144C6" w:rsidP="000B1C06">
      <w:pPr>
        <w:numPr>
          <w:ilvl w:val="0"/>
          <w:numId w:val="20"/>
        </w:numPr>
        <w:spacing w:before="240" w:line="276" w:lineRule="auto"/>
        <w:rPr>
          <w:rtl/>
        </w:rPr>
      </w:pPr>
      <w:r w:rsidRPr="008144C6">
        <w:rPr>
          <w:rtl/>
        </w:rPr>
        <w:t>سایه‌ها (</w:t>
      </w:r>
      <w:r w:rsidRPr="008144C6">
        <w:t>Wicks or Shadows</w:t>
      </w:r>
      <w:r w:rsidRPr="008144C6">
        <w:rPr>
          <w:rtl/>
        </w:rPr>
        <w:t>): خطوط بالا و پایین که نشان‌دهنده نوسانات هستند.</w:t>
      </w:r>
    </w:p>
    <w:p w14:paraId="0A063B76" w14:textId="77777777" w:rsidR="008144C6" w:rsidRPr="008144C6" w:rsidRDefault="008144C6" w:rsidP="000B1C06">
      <w:pPr>
        <w:numPr>
          <w:ilvl w:val="0"/>
          <w:numId w:val="20"/>
        </w:numPr>
        <w:spacing w:before="240" w:line="276" w:lineRule="auto"/>
        <w:rPr>
          <w:rtl/>
        </w:rPr>
      </w:pPr>
      <w:r w:rsidRPr="008144C6">
        <w:rPr>
          <w:rtl/>
        </w:rPr>
        <w:t>رنگ: معمولاً سبز برای کندل صعودی (</w:t>
      </w:r>
      <w:r w:rsidRPr="008144C6">
        <w:t>Close</w:t>
      </w:r>
      <w:r w:rsidRPr="008144C6">
        <w:rPr>
          <w:rtl/>
        </w:rPr>
        <w:t xml:space="preserve"> &gt; </w:t>
      </w:r>
      <w:r w:rsidRPr="008144C6">
        <w:t>Open</w:t>
      </w:r>
      <w:r w:rsidRPr="008144C6">
        <w:rPr>
          <w:rtl/>
        </w:rPr>
        <w:t>) و قرمز برای کندل نزولی (</w:t>
      </w:r>
      <w:r w:rsidRPr="008144C6">
        <w:t>Close</w:t>
      </w:r>
      <w:r w:rsidRPr="008144C6">
        <w:rPr>
          <w:rtl/>
        </w:rPr>
        <w:t xml:space="preserve"> &lt; </w:t>
      </w:r>
      <w:r w:rsidRPr="008144C6">
        <w:t>Open</w:t>
      </w:r>
      <w:r w:rsidRPr="008144C6">
        <w:rPr>
          <w:rtl/>
        </w:rPr>
        <w:t>) استفاده می‌شود.</w:t>
      </w:r>
    </w:p>
    <w:p w14:paraId="2C23C7C1" w14:textId="77777777" w:rsidR="008144C6" w:rsidRPr="008144C6" w:rsidRDefault="008144C6" w:rsidP="000B1C06">
      <w:pPr>
        <w:spacing w:before="240" w:line="276" w:lineRule="auto"/>
        <w:rPr>
          <w:rtl/>
        </w:rPr>
      </w:pPr>
      <w:r w:rsidRPr="008144C6">
        <w:rPr>
          <w:rtl/>
          <w:lang w:bidi="fa-IR"/>
        </w:rPr>
        <w:t xml:space="preserve">۲. </w:t>
      </w:r>
      <w:r w:rsidRPr="008144C6">
        <w:rPr>
          <w:rtl/>
        </w:rPr>
        <w:t>الگوهای کندلی مهم</w:t>
      </w:r>
    </w:p>
    <w:p w14:paraId="73B2FF31" w14:textId="77777777" w:rsidR="008144C6" w:rsidRPr="008144C6" w:rsidRDefault="008144C6" w:rsidP="000B1C06">
      <w:pPr>
        <w:spacing w:before="240" w:line="276" w:lineRule="auto"/>
        <w:rPr>
          <w:rtl/>
        </w:rPr>
      </w:pPr>
      <w:r w:rsidRPr="008144C6">
        <w:rPr>
          <w:rtl/>
        </w:rPr>
        <w:t>الگوهای کندلی سیگنال‌های قدرتمندی برای پیش‌بینی ادامه یا بازگشت روند هستند. در اینجا به چند الگوی کلیدی اشاره می‌کنیم:</w:t>
      </w:r>
    </w:p>
    <w:p w14:paraId="34F4F0F7" w14:textId="77777777" w:rsidR="008144C6" w:rsidRPr="008144C6" w:rsidRDefault="008144C6" w:rsidP="000B1C06">
      <w:pPr>
        <w:numPr>
          <w:ilvl w:val="0"/>
          <w:numId w:val="21"/>
        </w:numPr>
        <w:spacing w:before="240" w:line="276" w:lineRule="auto"/>
        <w:rPr>
          <w:rtl/>
        </w:rPr>
      </w:pPr>
      <w:r w:rsidRPr="008144C6">
        <w:rPr>
          <w:rtl/>
        </w:rPr>
        <w:t>الگوهای تک‌شمعی:</w:t>
      </w:r>
    </w:p>
    <w:p w14:paraId="33CCF871" w14:textId="77777777" w:rsidR="008144C6" w:rsidRPr="008144C6" w:rsidRDefault="008144C6" w:rsidP="000B1C06">
      <w:pPr>
        <w:numPr>
          <w:ilvl w:val="1"/>
          <w:numId w:val="21"/>
        </w:numPr>
        <w:spacing w:before="240" w:line="276" w:lineRule="auto"/>
        <w:rPr>
          <w:rtl/>
        </w:rPr>
      </w:pPr>
      <w:r w:rsidRPr="008144C6">
        <w:rPr>
          <w:rtl/>
        </w:rPr>
        <w:lastRenderedPageBreak/>
        <w:t>ماروبوزو (</w:t>
      </w:r>
      <w:proofErr w:type="spellStart"/>
      <w:r w:rsidRPr="008144C6">
        <w:t>Marubozu</w:t>
      </w:r>
      <w:proofErr w:type="spellEnd"/>
      <w:r w:rsidRPr="008144C6">
        <w:rPr>
          <w:rtl/>
        </w:rPr>
        <w:t>): یک کندل قدرتمند با بدنه بزرگ و بدون سایه (یا سایه بسیار کوچک). نشان‌دهنده قدرت کامل خریداران (سبز) یا فروشندگان (قرمز) است.</w:t>
      </w:r>
    </w:p>
    <w:p w14:paraId="5963D02E" w14:textId="77777777" w:rsidR="008144C6" w:rsidRPr="008144C6" w:rsidRDefault="008144C6" w:rsidP="000B1C06">
      <w:pPr>
        <w:numPr>
          <w:ilvl w:val="1"/>
          <w:numId w:val="21"/>
        </w:numPr>
        <w:spacing w:before="240" w:line="276" w:lineRule="auto"/>
        <w:rPr>
          <w:rtl/>
        </w:rPr>
      </w:pPr>
      <w:r w:rsidRPr="008144C6">
        <w:rPr>
          <w:rtl/>
        </w:rPr>
        <w:t>دوجی (</w:t>
      </w:r>
      <w:proofErr w:type="spellStart"/>
      <w:r w:rsidRPr="008144C6">
        <w:t>Doji</w:t>
      </w:r>
      <w:proofErr w:type="spellEnd"/>
      <w:r w:rsidRPr="008144C6">
        <w:rPr>
          <w:rtl/>
        </w:rPr>
        <w:t>): قیمت باز و بسته تقریباً برابر است و بدنه‌ای بسیار کوچک دارد. این الگو نشانه بی‌تصمیمی بازار است و اگر در انتهای یک روند قوی ظاهر شود، می‌تواند هشداری برای تغییر جهت باشد.</w:t>
      </w:r>
    </w:p>
    <w:p w14:paraId="65365956" w14:textId="77777777" w:rsidR="008144C6" w:rsidRPr="008144C6" w:rsidRDefault="008144C6" w:rsidP="000B1C06">
      <w:pPr>
        <w:numPr>
          <w:ilvl w:val="1"/>
          <w:numId w:val="21"/>
        </w:numPr>
        <w:spacing w:before="240" w:line="276" w:lineRule="auto"/>
        <w:rPr>
          <w:rtl/>
        </w:rPr>
      </w:pPr>
      <w:r w:rsidRPr="008144C6">
        <w:rPr>
          <w:rtl/>
        </w:rPr>
        <w:t>چکش (</w:t>
      </w:r>
      <w:r w:rsidRPr="008144C6">
        <w:t>Hammer</w:t>
      </w:r>
      <w:r w:rsidRPr="008144C6">
        <w:rPr>
          <w:rtl/>
        </w:rPr>
        <w:t>) و ستاره ثاقب (</w:t>
      </w:r>
      <w:r w:rsidRPr="008144C6">
        <w:t>Shooting Star</w:t>
      </w:r>
      <w:r w:rsidRPr="008144C6">
        <w:rPr>
          <w:rtl/>
        </w:rPr>
        <w:t>): کندل‌هایی با بدنه کوچک و سایه بلند. چکش معمولاً در کف‌ها ظاهر شده و نشانه بازگشت صعودی است. ستاره ثاقب در سقف‌ها ظاهر شده و نشانه بازگشت نزولی است.</w:t>
      </w:r>
    </w:p>
    <w:p w14:paraId="710E3645" w14:textId="77777777" w:rsidR="008144C6" w:rsidRPr="008144C6" w:rsidRDefault="008144C6" w:rsidP="000B1C06">
      <w:pPr>
        <w:numPr>
          <w:ilvl w:val="0"/>
          <w:numId w:val="21"/>
        </w:numPr>
        <w:spacing w:before="240" w:line="276" w:lineRule="auto"/>
        <w:rPr>
          <w:rtl/>
        </w:rPr>
      </w:pPr>
      <w:r w:rsidRPr="008144C6">
        <w:rPr>
          <w:rtl/>
        </w:rPr>
        <w:t>الگوهای دو شمعی:</w:t>
      </w:r>
    </w:p>
    <w:p w14:paraId="4944E2D6" w14:textId="77777777" w:rsidR="008144C6" w:rsidRPr="008144C6" w:rsidRDefault="008144C6" w:rsidP="000B1C06">
      <w:pPr>
        <w:numPr>
          <w:ilvl w:val="1"/>
          <w:numId w:val="21"/>
        </w:numPr>
        <w:spacing w:before="240" w:line="276" w:lineRule="auto"/>
        <w:rPr>
          <w:rtl/>
        </w:rPr>
      </w:pPr>
      <w:r w:rsidRPr="008144C6">
        <w:rPr>
          <w:rtl/>
        </w:rPr>
        <w:t>الگوی پوشا یا انگالفینگ (</w:t>
      </w:r>
      <w:r w:rsidRPr="008144C6">
        <w:t>Engulfing</w:t>
      </w:r>
      <w:r w:rsidRPr="008144C6">
        <w:rPr>
          <w:rtl/>
        </w:rPr>
        <w:t>): یکی از قوی‌ترین الگوهای بازگشتی است.</w:t>
      </w:r>
    </w:p>
    <w:p w14:paraId="72BF09A0" w14:textId="77777777" w:rsidR="008144C6" w:rsidRPr="008144C6" w:rsidRDefault="008144C6" w:rsidP="000B1C06">
      <w:pPr>
        <w:numPr>
          <w:ilvl w:val="2"/>
          <w:numId w:val="21"/>
        </w:numPr>
        <w:spacing w:before="240" w:line="276" w:lineRule="auto"/>
        <w:rPr>
          <w:rtl/>
        </w:rPr>
      </w:pPr>
      <w:r w:rsidRPr="008144C6">
        <w:rPr>
          <w:rtl/>
        </w:rPr>
        <w:t>پوشای صعودی (</w:t>
      </w:r>
      <w:r w:rsidRPr="008144C6">
        <w:t>Bullish Engulfing</w:t>
      </w:r>
      <w:r w:rsidRPr="008144C6">
        <w:rPr>
          <w:rtl/>
        </w:rPr>
        <w:t>): یک کندل بزرگ سبز، کندل قبلی قرمز را کامل می‌پوشاند.</w:t>
      </w:r>
    </w:p>
    <w:p w14:paraId="25E12FD2" w14:textId="77777777" w:rsidR="008144C6" w:rsidRPr="008144C6" w:rsidRDefault="008144C6" w:rsidP="000B1C06">
      <w:pPr>
        <w:numPr>
          <w:ilvl w:val="2"/>
          <w:numId w:val="21"/>
        </w:numPr>
        <w:spacing w:before="240" w:line="276" w:lineRule="auto"/>
        <w:rPr>
          <w:rtl/>
        </w:rPr>
      </w:pPr>
      <w:r w:rsidRPr="008144C6">
        <w:rPr>
          <w:rtl/>
        </w:rPr>
        <w:t>پوشای نزولی (</w:t>
      </w:r>
      <w:r w:rsidRPr="008144C6">
        <w:t>Bearish Engulfing</w:t>
      </w:r>
      <w:r w:rsidRPr="008144C6">
        <w:rPr>
          <w:rtl/>
        </w:rPr>
        <w:t>): یک کندل بزرگ قرمز، کندل قبلی سبز را کامل می‌پوشاند.</w:t>
      </w:r>
    </w:p>
    <w:p w14:paraId="4AF445F5" w14:textId="77777777" w:rsidR="008144C6" w:rsidRPr="008144C6" w:rsidRDefault="008144C6" w:rsidP="000B1C06">
      <w:pPr>
        <w:numPr>
          <w:ilvl w:val="0"/>
          <w:numId w:val="21"/>
        </w:numPr>
        <w:spacing w:before="240" w:line="276" w:lineRule="auto"/>
        <w:rPr>
          <w:rtl/>
        </w:rPr>
      </w:pPr>
      <w:r w:rsidRPr="008144C6">
        <w:rPr>
          <w:rtl/>
        </w:rPr>
        <w:t>الگوهای سه شمعی:</w:t>
      </w:r>
    </w:p>
    <w:p w14:paraId="182CAA76" w14:textId="77777777" w:rsidR="008144C6" w:rsidRPr="008144C6" w:rsidRDefault="008144C6" w:rsidP="000B1C06">
      <w:pPr>
        <w:numPr>
          <w:ilvl w:val="1"/>
          <w:numId w:val="21"/>
        </w:numPr>
        <w:spacing w:before="240" w:line="276" w:lineRule="auto"/>
        <w:rPr>
          <w:rtl/>
        </w:rPr>
      </w:pPr>
      <w:r w:rsidRPr="008144C6">
        <w:rPr>
          <w:rtl/>
        </w:rPr>
        <w:t>ستاره صبحگاهی (</w:t>
      </w:r>
      <w:r w:rsidRPr="008144C6">
        <w:t>Morning Star</w:t>
      </w:r>
      <w:r w:rsidRPr="008144C6">
        <w:rPr>
          <w:rtl/>
        </w:rPr>
        <w:t>): یک الگوی بازگشتی صعودی که از یک کندل نزولی، یک کندل کوچک (نشانه بی‌تصمیمی) و یک کندل صعودی قوی تشکیل شده است.</w:t>
      </w:r>
    </w:p>
    <w:p w14:paraId="04943E46" w14:textId="77777777" w:rsidR="008144C6" w:rsidRPr="008144C6" w:rsidRDefault="008144C6" w:rsidP="000B1C06">
      <w:pPr>
        <w:numPr>
          <w:ilvl w:val="1"/>
          <w:numId w:val="21"/>
        </w:numPr>
        <w:spacing w:before="240" w:line="276" w:lineRule="auto"/>
        <w:rPr>
          <w:rtl/>
        </w:rPr>
      </w:pPr>
      <w:r w:rsidRPr="008144C6">
        <w:rPr>
          <w:rtl/>
        </w:rPr>
        <w:t>ستاره شامگاهی (</w:t>
      </w:r>
      <w:r w:rsidRPr="008144C6">
        <w:t>Evening Star</w:t>
      </w:r>
      <w:r w:rsidRPr="008144C6">
        <w:rPr>
          <w:rtl/>
        </w:rPr>
        <w:t>): برعکس ستاره صبحگاهی و یک الگوی بازگشتی نزولی است.</w:t>
      </w:r>
    </w:p>
    <w:p w14:paraId="4625A8E5" w14:textId="77777777" w:rsidR="008144C6" w:rsidRPr="008144C6" w:rsidRDefault="008144C6" w:rsidP="000B1C06">
      <w:pPr>
        <w:spacing w:before="240" w:line="276" w:lineRule="auto"/>
        <w:rPr>
          <w:rtl/>
        </w:rPr>
      </w:pPr>
      <w:r w:rsidRPr="008144C6">
        <w:rPr>
          <w:rtl/>
          <w:lang w:bidi="fa-IR"/>
        </w:rPr>
        <w:t xml:space="preserve">۳. </w:t>
      </w:r>
      <w:r w:rsidRPr="008144C6">
        <w:rPr>
          <w:rtl/>
        </w:rPr>
        <w:t>فاکتورهای اعتبار الگوهای کندلی</w:t>
      </w:r>
    </w:p>
    <w:p w14:paraId="2DCD2C23" w14:textId="77777777" w:rsidR="008144C6" w:rsidRPr="008144C6" w:rsidRDefault="008144C6" w:rsidP="000B1C06">
      <w:pPr>
        <w:spacing w:before="240" w:line="276" w:lineRule="auto"/>
        <w:rPr>
          <w:rtl/>
        </w:rPr>
      </w:pPr>
      <w:r w:rsidRPr="008144C6">
        <w:rPr>
          <w:rtl/>
        </w:rPr>
        <w:t>یک الگوی کندلی به‌تنهایی کافی نیست. برای اعتبار بیشتر، باید آن را با موارد زیر ترکیب کنید:</w:t>
      </w:r>
    </w:p>
    <w:p w14:paraId="3323177A" w14:textId="77777777" w:rsidR="008144C6" w:rsidRPr="008144C6" w:rsidRDefault="008144C6" w:rsidP="000B1C06">
      <w:pPr>
        <w:numPr>
          <w:ilvl w:val="0"/>
          <w:numId w:val="22"/>
        </w:numPr>
        <w:spacing w:before="240" w:line="276" w:lineRule="auto"/>
        <w:rPr>
          <w:rtl/>
        </w:rPr>
      </w:pPr>
      <w:r w:rsidRPr="008144C6">
        <w:rPr>
          <w:rtl/>
        </w:rPr>
        <w:t>موقعیت در چارت: آیا الگو در یک سطح حمایت یا مقاومت کلیدی شکل گرفته است؟</w:t>
      </w:r>
    </w:p>
    <w:p w14:paraId="64487836" w14:textId="77777777" w:rsidR="008144C6" w:rsidRPr="008144C6" w:rsidRDefault="008144C6" w:rsidP="000B1C06">
      <w:pPr>
        <w:numPr>
          <w:ilvl w:val="0"/>
          <w:numId w:val="22"/>
        </w:numPr>
        <w:spacing w:before="240" w:line="276" w:lineRule="auto"/>
        <w:rPr>
          <w:rtl/>
        </w:rPr>
      </w:pPr>
      <w:r w:rsidRPr="008144C6">
        <w:rPr>
          <w:rtl/>
        </w:rPr>
        <w:lastRenderedPageBreak/>
        <w:t>تایم‌فریم بالا: الگوها در تایم‌فریم‌های بالاتر (مانند روزانه) اعتبار بسیار بیشتری دارند.</w:t>
      </w:r>
    </w:p>
    <w:p w14:paraId="4B38A81A" w14:textId="77777777" w:rsidR="008144C6" w:rsidRPr="008144C6" w:rsidRDefault="008144C6" w:rsidP="000B1C06">
      <w:pPr>
        <w:numPr>
          <w:ilvl w:val="0"/>
          <w:numId w:val="22"/>
        </w:numPr>
        <w:spacing w:before="240" w:line="276" w:lineRule="auto"/>
        <w:rPr>
          <w:rtl/>
        </w:rPr>
      </w:pPr>
      <w:r w:rsidRPr="008144C6">
        <w:rPr>
          <w:rtl/>
        </w:rPr>
        <w:t xml:space="preserve">تأیید با ابزار دیگر: آیا اندیکاتورهایی مانند </w:t>
      </w:r>
      <w:r w:rsidRPr="008144C6">
        <w:t>RSI</w:t>
      </w:r>
      <w:r w:rsidRPr="008144C6">
        <w:rPr>
          <w:rtl/>
        </w:rPr>
        <w:t xml:space="preserve"> یا حجم معاملات، سیگنال الگو را تأیید می‌کنند؟</w:t>
      </w:r>
    </w:p>
    <w:p w14:paraId="5795CA48" w14:textId="77777777" w:rsidR="008144C6" w:rsidRPr="008144C6" w:rsidRDefault="008144C6" w:rsidP="000B1C06">
      <w:pPr>
        <w:spacing w:before="240" w:line="276" w:lineRule="auto"/>
        <w:rPr>
          <w:rtl/>
        </w:rPr>
      </w:pPr>
      <w:r w:rsidRPr="008144C6">
        <w:rPr>
          <w:rtl/>
        </w:rPr>
        <w:t>جمع‌بندی</w:t>
      </w:r>
    </w:p>
    <w:p w14:paraId="287E0805" w14:textId="77777777" w:rsidR="008144C6" w:rsidRPr="008144C6" w:rsidRDefault="008144C6" w:rsidP="000B1C06">
      <w:pPr>
        <w:spacing w:before="240" w:line="276" w:lineRule="auto"/>
        <w:rPr>
          <w:rtl/>
        </w:rPr>
      </w:pPr>
      <w:r w:rsidRPr="008144C6">
        <w:rPr>
          <w:rtl/>
        </w:rPr>
        <w:t>کندل‌ها نماینده احساسات بازار هستند، نه فقط قیمت‌ها. شناخت دقیق الگوهای آن‌ها ابزار قدرتمندی برای تصمیم‌گیری است. اما هرگز به‌تنهایی به کندل‌ها تکیه نکنید؛ آن‌ها را با تحلیل ساختار بازار، سطوح کلیدی و سایر تأییدها ترکیب کنید تا به یک سیستم معاملاتی قوی برسید.</w:t>
      </w:r>
    </w:p>
    <w:p w14:paraId="060675D2" w14:textId="4CC81203" w:rsidR="008144C6" w:rsidRDefault="008144C6" w:rsidP="000B1C06">
      <w:pPr>
        <w:spacing w:before="240" w:line="276" w:lineRule="auto"/>
        <w:rPr>
          <w:rtl/>
        </w:rPr>
      </w:pPr>
    </w:p>
    <w:p w14:paraId="3267D774" w14:textId="54C1593A" w:rsidR="008144C6" w:rsidRDefault="008144C6" w:rsidP="000B1C06">
      <w:pPr>
        <w:spacing w:before="240" w:line="276" w:lineRule="auto"/>
        <w:rPr>
          <w:rtl/>
        </w:rPr>
      </w:pPr>
    </w:p>
    <w:p w14:paraId="1888E8FA" w14:textId="575E8FAB" w:rsidR="008144C6" w:rsidRDefault="008144C6" w:rsidP="000B1C06">
      <w:pPr>
        <w:spacing w:before="240" w:line="276" w:lineRule="auto"/>
        <w:rPr>
          <w:rtl/>
        </w:rPr>
      </w:pPr>
    </w:p>
    <w:p w14:paraId="61BA6C95" w14:textId="47E48BAF" w:rsidR="008144C6" w:rsidRDefault="008144C6" w:rsidP="000B1C06">
      <w:pPr>
        <w:spacing w:before="240" w:line="276" w:lineRule="auto"/>
        <w:rPr>
          <w:rtl/>
        </w:rPr>
      </w:pPr>
    </w:p>
    <w:p w14:paraId="25CFA692" w14:textId="2A35FB65" w:rsidR="008144C6" w:rsidRDefault="008144C6" w:rsidP="000B1C06">
      <w:pPr>
        <w:spacing w:before="240" w:line="276" w:lineRule="auto"/>
        <w:rPr>
          <w:rtl/>
        </w:rPr>
      </w:pPr>
    </w:p>
    <w:p w14:paraId="73FA08B0" w14:textId="5A2C2E37" w:rsidR="008144C6" w:rsidRDefault="008144C6" w:rsidP="000B1C06">
      <w:pPr>
        <w:spacing w:before="240" w:line="276" w:lineRule="auto"/>
        <w:rPr>
          <w:rtl/>
        </w:rPr>
      </w:pPr>
    </w:p>
    <w:p w14:paraId="6BF5CB92" w14:textId="4F8F86D7" w:rsidR="008144C6" w:rsidRDefault="008144C6" w:rsidP="000B1C06">
      <w:pPr>
        <w:spacing w:before="240" w:line="276" w:lineRule="auto"/>
        <w:rPr>
          <w:rtl/>
        </w:rPr>
      </w:pPr>
    </w:p>
    <w:p w14:paraId="0D31F055" w14:textId="4F25EFFC" w:rsidR="008144C6" w:rsidRPr="008144C6" w:rsidRDefault="008144C6" w:rsidP="000B1C06">
      <w:pPr>
        <w:spacing w:before="240" w:line="276" w:lineRule="auto"/>
        <w:rPr>
          <w:rFonts w:hint="cs"/>
          <w:rtl/>
          <w:lang w:bidi="fa-IR"/>
        </w:rPr>
      </w:pPr>
    </w:p>
    <w:p w14:paraId="4FDDADEB" w14:textId="77777777" w:rsidR="008144C6" w:rsidRPr="008144C6" w:rsidRDefault="008144C6" w:rsidP="000B1C06">
      <w:pPr>
        <w:spacing w:before="240" w:line="276" w:lineRule="auto"/>
        <w:rPr>
          <w:rtl/>
        </w:rPr>
      </w:pPr>
      <w:r w:rsidRPr="008144C6">
        <w:rPr>
          <w:rtl/>
        </w:rPr>
        <w:t xml:space="preserve">فصل </w:t>
      </w:r>
      <w:r w:rsidRPr="008144C6">
        <w:rPr>
          <w:rtl/>
          <w:lang w:bidi="fa-IR"/>
        </w:rPr>
        <w:t xml:space="preserve">۶: </w:t>
      </w:r>
      <w:r w:rsidRPr="008144C6">
        <w:rPr>
          <w:rtl/>
        </w:rPr>
        <w:t>الگوهای کلاسیک قیمتی؛ نقشه راه بازار</w:t>
      </w:r>
    </w:p>
    <w:p w14:paraId="0665DD54" w14:textId="77777777" w:rsidR="008144C6" w:rsidRPr="008144C6" w:rsidRDefault="008144C6" w:rsidP="000B1C06">
      <w:pPr>
        <w:spacing w:before="240" w:line="276" w:lineRule="auto"/>
        <w:rPr>
          <w:rtl/>
        </w:rPr>
      </w:pPr>
      <w:r w:rsidRPr="008144C6">
        <w:rPr>
          <w:rtl/>
        </w:rPr>
        <w:t>مقدمه</w:t>
      </w:r>
    </w:p>
    <w:p w14:paraId="0CE88189" w14:textId="77777777" w:rsidR="008144C6" w:rsidRPr="008144C6" w:rsidRDefault="008144C6" w:rsidP="000B1C06">
      <w:pPr>
        <w:spacing w:before="240" w:line="276" w:lineRule="auto"/>
        <w:rPr>
          <w:rtl/>
        </w:rPr>
      </w:pPr>
      <w:r w:rsidRPr="008144C6">
        <w:rPr>
          <w:rtl/>
        </w:rPr>
        <w:t>معامله‌گران موفق اغلب چیزی فراتر از کندل‌ها را می‌بینند. آن‌ها به دنبال الگوهایی می‌گردند که در عمق نمودار پنهان شده‌اند؛ الگوهایی که از تکرار رفتار جمعی انسان‌ها در بازار (ترس و طمع) ناشی می‌شوند. شناسایی این الگوها مانند پیدا کردن یک نقشه گنج در نمودار است؛ اگر بدانید دنبال چه چیزی بگردید، مسیر حرکت بعدی قیمت برایتان روشن‌تر می‌شود. این الگوها به دو دسته کلی تقسیم می‌شوند: بازگشتی و ادامه‌دهنده.</w:t>
      </w:r>
    </w:p>
    <w:p w14:paraId="4EBE2A14" w14:textId="77777777" w:rsidR="008144C6" w:rsidRPr="008144C6" w:rsidRDefault="008144C6" w:rsidP="000B1C06">
      <w:pPr>
        <w:spacing w:before="240" w:line="276" w:lineRule="auto"/>
        <w:rPr>
          <w:rtl/>
        </w:rPr>
      </w:pPr>
      <w:r w:rsidRPr="008144C6">
        <w:rPr>
          <w:rtl/>
          <w:lang w:bidi="fa-IR"/>
        </w:rPr>
        <w:lastRenderedPageBreak/>
        <w:t xml:space="preserve">۱. </w:t>
      </w:r>
      <w:r w:rsidRPr="008144C6">
        <w:rPr>
          <w:rtl/>
        </w:rPr>
        <w:t>الگوهای بازگشتی (</w:t>
      </w:r>
      <w:r w:rsidRPr="008144C6">
        <w:t>Reversal Patterns</w:t>
      </w:r>
      <w:r w:rsidRPr="008144C6">
        <w:rPr>
          <w:rtl/>
        </w:rPr>
        <w:t>)</w:t>
      </w:r>
    </w:p>
    <w:p w14:paraId="70611BC7" w14:textId="77777777" w:rsidR="008144C6" w:rsidRPr="008144C6" w:rsidRDefault="008144C6" w:rsidP="000B1C06">
      <w:pPr>
        <w:spacing w:before="240" w:line="276" w:lineRule="auto"/>
        <w:rPr>
          <w:rtl/>
        </w:rPr>
      </w:pPr>
      <w:r w:rsidRPr="008144C6">
        <w:rPr>
          <w:rtl/>
        </w:rPr>
        <w:t>این الگوها معمولاً در انتهای یک روند ظاهر می‌شوند و هشدار تغییر جهت بازار را صادر می‌کنند.</w:t>
      </w:r>
    </w:p>
    <w:p w14:paraId="58738B51" w14:textId="77777777" w:rsidR="008144C6" w:rsidRPr="008144C6" w:rsidRDefault="008144C6" w:rsidP="000B1C06">
      <w:pPr>
        <w:numPr>
          <w:ilvl w:val="0"/>
          <w:numId w:val="23"/>
        </w:numPr>
        <w:spacing w:before="240" w:line="276" w:lineRule="auto"/>
        <w:rPr>
          <w:rtl/>
        </w:rPr>
      </w:pPr>
      <w:r w:rsidRPr="008144C6">
        <w:rPr>
          <w:rtl/>
        </w:rPr>
        <w:t>الگوی سر و شانه (</w:t>
      </w:r>
      <w:r w:rsidRPr="008144C6">
        <w:t>Head and Shoulders</w:t>
      </w:r>
      <w:r w:rsidRPr="008144C6">
        <w:rPr>
          <w:rtl/>
        </w:rPr>
        <w:t>):</w:t>
      </w:r>
    </w:p>
    <w:p w14:paraId="63B47D29" w14:textId="77777777" w:rsidR="008144C6" w:rsidRPr="008144C6" w:rsidRDefault="008144C6" w:rsidP="000B1C06">
      <w:pPr>
        <w:numPr>
          <w:ilvl w:val="1"/>
          <w:numId w:val="23"/>
        </w:numPr>
        <w:spacing w:before="240" w:line="276" w:lineRule="auto"/>
        <w:rPr>
          <w:rtl/>
        </w:rPr>
      </w:pPr>
      <w:r w:rsidRPr="008144C6">
        <w:rPr>
          <w:rtl/>
        </w:rPr>
        <w:t>ساختار: این الگو از سه قله تشکیل شده است: یک قله بلندتر در وسط (سر) و دو قله کوتاه‌تر در طرفین (شانه‌ها). خطی که کف‌های بین این سه قله را به هم وصل می‌کند، خط گردن (</w:t>
      </w:r>
      <w:r w:rsidRPr="008144C6">
        <w:t>Neckline</w:t>
      </w:r>
      <w:r w:rsidRPr="008144C6">
        <w:rPr>
          <w:rtl/>
        </w:rPr>
        <w:t>) نام دارد.</w:t>
      </w:r>
    </w:p>
    <w:p w14:paraId="1E328CD3" w14:textId="77777777" w:rsidR="008144C6" w:rsidRPr="008144C6" w:rsidRDefault="008144C6" w:rsidP="000B1C06">
      <w:pPr>
        <w:numPr>
          <w:ilvl w:val="1"/>
          <w:numId w:val="23"/>
        </w:numPr>
        <w:spacing w:before="240" w:line="276" w:lineRule="auto"/>
        <w:rPr>
          <w:rtl/>
        </w:rPr>
      </w:pPr>
      <w:r w:rsidRPr="008144C6">
        <w:rPr>
          <w:rtl/>
        </w:rPr>
        <w:t>سیگنال: شکست خط گردن به سمت پایین، یک سیگنال قوی برای شروع روند نزولی است.</w:t>
      </w:r>
    </w:p>
    <w:p w14:paraId="145148F5" w14:textId="77777777" w:rsidR="008144C6" w:rsidRPr="008144C6" w:rsidRDefault="008144C6" w:rsidP="000B1C06">
      <w:pPr>
        <w:numPr>
          <w:ilvl w:val="1"/>
          <w:numId w:val="23"/>
        </w:numPr>
        <w:spacing w:before="240" w:line="276" w:lineRule="auto"/>
        <w:rPr>
          <w:rtl/>
        </w:rPr>
      </w:pPr>
      <w:r w:rsidRPr="008144C6">
        <w:rPr>
          <w:rtl/>
        </w:rPr>
        <w:t>حالت معکوس: الگوی سر و شانه معکوس (</w:t>
      </w:r>
      <w:r w:rsidRPr="008144C6">
        <w:t>Inverse Head and Shoulders</w:t>
      </w:r>
      <w:r w:rsidRPr="008144C6">
        <w:rPr>
          <w:rtl/>
        </w:rPr>
        <w:t>) در کف بازار شکل می‌گیرد و شکست خط گردن آن، سیگنال شروع روند صعودی است.</w:t>
      </w:r>
    </w:p>
    <w:p w14:paraId="0D688B5D" w14:textId="77777777" w:rsidR="008144C6" w:rsidRPr="008144C6" w:rsidRDefault="008144C6" w:rsidP="000B1C06">
      <w:pPr>
        <w:numPr>
          <w:ilvl w:val="0"/>
          <w:numId w:val="23"/>
        </w:numPr>
        <w:spacing w:before="240" w:line="276" w:lineRule="auto"/>
        <w:rPr>
          <w:rtl/>
        </w:rPr>
      </w:pPr>
      <w:r w:rsidRPr="008144C6">
        <w:rPr>
          <w:rtl/>
        </w:rPr>
        <w:t>الگوی سقف دوقلو و کف دوقلو (</w:t>
      </w:r>
      <w:r w:rsidRPr="008144C6">
        <w:t>Double Top / Bottom</w:t>
      </w:r>
      <w:r w:rsidRPr="008144C6">
        <w:rPr>
          <w:rtl/>
        </w:rPr>
        <w:t>):</w:t>
      </w:r>
    </w:p>
    <w:p w14:paraId="7EB736A3" w14:textId="77777777" w:rsidR="008144C6" w:rsidRPr="008144C6" w:rsidRDefault="008144C6" w:rsidP="000B1C06">
      <w:pPr>
        <w:numPr>
          <w:ilvl w:val="1"/>
          <w:numId w:val="23"/>
        </w:numPr>
        <w:spacing w:before="240" w:line="276" w:lineRule="auto"/>
        <w:rPr>
          <w:rtl/>
        </w:rPr>
      </w:pPr>
      <w:r w:rsidRPr="008144C6">
        <w:rPr>
          <w:rtl/>
        </w:rPr>
        <w:t>سقف دوقلو: قیمت دو بار به یک سطح مقاومتی برخورد می‌کند و موفق به شکست آن نمی‌شود. شکست خط حمایتی که بین این دو قله قرار دارد، سیگنال نزولی است.</w:t>
      </w:r>
    </w:p>
    <w:p w14:paraId="55B812D6" w14:textId="77777777" w:rsidR="008144C6" w:rsidRPr="008144C6" w:rsidRDefault="008144C6" w:rsidP="000B1C06">
      <w:pPr>
        <w:numPr>
          <w:ilvl w:val="1"/>
          <w:numId w:val="23"/>
        </w:numPr>
        <w:spacing w:before="240" w:line="276" w:lineRule="auto"/>
        <w:rPr>
          <w:rtl/>
        </w:rPr>
      </w:pPr>
      <w:r w:rsidRPr="008144C6">
        <w:rPr>
          <w:rtl/>
        </w:rPr>
        <w:t>کف دوقلو: قیمت دو بار به یک سطح حمایتی می‌رسد و بازمی‌گردد. شکست خط مقاومتی میانی، سیگنال صعودی است.</w:t>
      </w:r>
    </w:p>
    <w:p w14:paraId="11B76CE5" w14:textId="77777777" w:rsidR="008144C6" w:rsidRPr="008144C6" w:rsidRDefault="008144C6" w:rsidP="000B1C06">
      <w:pPr>
        <w:numPr>
          <w:ilvl w:val="1"/>
          <w:numId w:val="23"/>
        </w:numPr>
        <w:spacing w:before="240" w:line="276" w:lineRule="auto"/>
        <w:rPr>
          <w:rtl/>
        </w:rPr>
      </w:pPr>
      <w:r w:rsidRPr="008144C6">
        <w:rPr>
          <w:rtl/>
        </w:rPr>
        <w:t>نکته: الگوهای سه‌قلو (</w:t>
      </w:r>
      <w:r w:rsidRPr="008144C6">
        <w:t>Triple Top/Bottom</w:t>
      </w:r>
      <w:r w:rsidRPr="008144C6">
        <w:rPr>
          <w:rtl/>
        </w:rPr>
        <w:t>) نیز مشابه همین الگوها هستند اما با یک قله یا کف اضافه که اعتبار بیشتری دارند.</w:t>
      </w:r>
    </w:p>
    <w:p w14:paraId="44D935CD" w14:textId="77777777" w:rsidR="008144C6" w:rsidRPr="008144C6" w:rsidRDefault="008144C6" w:rsidP="000B1C06">
      <w:pPr>
        <w:spacing w:before="240" w:line="276" w:lineRule="auto"/>
        <w:rPr>
          <w:rtl/>
        </w:rPr>
      </w:pPr>
      <w:r w:rsidRPr="008144C6">
        <w:rPr>
          <w:rtl/>
          <w:lang w:bidi="fa-IR"/>
        </w:rPr>
        <w:t xml:space="preserve">۲. </w:t>
      </w:r>
      <w:r w:rsidRPr="008144C6">
        <w:rPr>
          <w:rtl/>
        </w:rPr>
        <w:t>الگوهای ادامه‌دهنده (</w:t>
      </w:r>
      <w:r w:rsidRPr="008144C6">
        <w:t>Continuation Patterns</w:t>
      </w:r>
      <w:r w:rsidRPr="008144C6">
        <w:rPr>
          <w:rtl/>
        </w:rPr>
        <w:t>)</w:t>
      </w:r>
    </w:p>
    <w:p w14:paraId="5BF1E48B" w14:textId="77777777" w:rsidR="008144C6" w:rsidRPr="008144C6" w:rsidRDefault="008144C6" w:rsidP="000B1C06">
      <w:pPr>
        <w:spacing w:before="240" w:line="276" w:lineRule="auto"/>
        <w:rPr>
          <w:rtl/>
        </w:rPr>
      </w:pPr>
      <w:r w:rsidRPr="008144C6">
        <w:rPr>
          <w:rtl/>
        </w:rPr>
        <w:t>این الگوها نشان می‌دهند که بازار پس از یک استراحت کوتاه، به احتمال زیاد به حرکت در جهت روند قبلی خود ادامه خواهد داد.</w:t>
      </w:r>
    </w:p>
    <w:p w14:paraId="69D997FD" w14:textId="77777777" w:rsidR="008144C6" w:rsidRPr="008144C6" w:rsidRDefault="008144C6" w:rsidP="000B1C06">
      <w:pPr>
        <w:numPr>
          <w:ilvl w:val="0"/>
          <w:numId w:val="24"/>
        </w:numPr>
        <w:spacing w:before="240" w:line="276" w:lineRule="auto"/>
        <w:rPr>
          <w:rtl/>
        </w:rPr>
      </w:pPr>
      <w:r w:rsidRPr="008144C6">
        <w:rPr>
          <w:rtl/>
        </w:rPr>
        <w:t>الگوی پرچم (</w:t>
      </w:r>
      <w:r w:rsidRPr="008144C6">
        <w:t>Flag</w:t>
      </w:r>
      <w:r w:rsidRPr="008144C6">
        <w:rPr>
          <w:rtl/>
        </w:rPr>
        <w:t>):</w:t>
      </w:r>
    </w:p>
    <w:p w14:paraId="5BA8A98A" w14:textId="77777777" w:rsidR="008144C6" w:rsidRPr="008144C6" w:rsidRDefault="008144C6" w:rsidP="000B1C06">
      <w:pPr>
        <w:numPr>
          <w:ilvl w:val="1"/>
          <w:numId w:val="24"/>
        </w:numPr>
        <w:spacing w:before="240" w:line="276" w:lineRule="auto"/>
        <w:rPr>
          <w:rtl/>
        </w:rPr>
      </w:pPr>
      <w:r w:rsidRPr="008144C6">
        <w:rPr>
          <w:rtl/>
        </w:rPr>
        <w:lastRenderedPageBreak/>
        <w:t>ساختار: پس از یک حرکت قوی و سریع (میله پرچم)، قیمت وارد یک فاز اصلاحی کوتاه در قالب یک کانال کوچک با شیب معکوس می‌شود.</w:t>
      </w:r>
    </w:p>
    <w:p w14:paraId="707CEACC" w14:textId="77777777" w:rsidR="008144C6" w:rsidRPr="008144C6" w:rsidRDefault="008144C6" w:rsidP="000B1C06">
      <w:pPr>
        <w:numPr>
          <w:ilvl w:val="1"/>
          <w:numId w:val="24"/>
        </w:numPr>
        <w:spacing w:before="240" w:line="276" w:lineRule="auto"/>
        <w:rPr>
          <w:rtl/>
        </w:rPr>
      </w:pPr>
      <w:r w:rsidRPr="008144C6">
        <w:rPr>
          <w:rtl/>
        </w:rPr>
        <w:t>سیگنال: شکست کانال در جهت روند اصلی، سیگنال ادامه حرکت است.</w:t>
      </w:r>
    </w:p>
    <w:p w14:paraId="034881E2" w14:textId="77777777" w:rsidR="008144C6" w:rsidRPr="008144C6" w:rsidRDefault="008144C6" w:rsidP="000B1C06">
      <w:pPr>
        <w:numPr>
          <w:ilvl w:val="0"/>
          <w:numId w:val="24"/>
        </w:numPr>
        <w:spacing w:before="240" w:line="276" w:lineRule="auto"/>
        <w:rPr>
          <w:rtl/>
        </w:rPr>
      </w:pPr>
      <w:r w:rsidRPr="008144C6">
        <w:rPr>
          <w:rtl/>
        </w:rPr>
        <w:t>الگوی مثلث (</w:t>
      </w:r>
      <w:r w:rsidRPr="008144C6">
        <w:t>Triangle</w:t>
      </w:r>
      <w:r w:rsidRPr="008144C6">
        <w:rPr>
          <w:rtl/>
        </w:rPr>
        <w:t>):</w:t>
      </w:r>
    </w:p>
    <w:p w14:paraId="0FAB72A0" w14:textId="77777777" w:rsidR="008144C6" w:rsidRPr="008144C6" w:rsidRDefault="008144C6" w:rsidP="000B1C06">
      <w:pPr>
        <w:numPr>
          <w:ilvl w:val="1"/>
          <w:numId w:val="24"/>
        </w:numPr>
        <w:spacing w:before="240" w:line="276" w:lineRule="auto"/>
        <w:rPr>
          <w:rtl/>
        </w:rPr>
      </w:pPr>
      <w:r w:rsidRPr="008144C6">
        <w:rPr>
          <w:rtl/>
        </w:rPr>
        <w:t>مثلث صعودی (</w:t>
      </w:r>
      <w:r w:rsidRPr="008144C6">
        <w:t>Ascending Triangle</w:t>
      </w:r>
      <w:r w:rsidRPr="008144C6">
        <w:rPr>
          <w:rtl/>
        </w:rPr>
        <w:t>): دارای یک سقف افقی و کف‌های بالاتر است. معمولاً به سمت بالا شکسته می‌شود.</w:t>
      </w:r>
    </w:p>
    <w:p w14:paraId="3F592E75" w14:textId="77777777" w:rsidR="008144C6" w:rsidRPr="008144C6" w:rsidRDefault="008144C6" w:rsidP="000B1C06">
      <w:pPr>
        <w:numPr>
          <w:ilvl w:val="1"/>
          <w:numId w:val="24"/>
        </w:numPr>
        <w:spacing w:before="240" w:line="276" w:lineRule="auto"/>
        <w:rPr>
          <w:rtl/>
        </w:rPr>
      </w:pPr>
      <w:r w:rsidRPr="008144C6">
        <w:rPr>
          <w:rtl/>
        </w:rPr>
        <w:t>مثلث نزولی (</w:t>
      </w:r>
      <w:r w:rsidRPr="008144C6">
        <w:t>Descending Triangle</w:t>
      </w:r>
      <w:r w:rsidRPr="008144C6">
        <w:rPr>
          <w:rtl/>
        </w:rPr>
        <w:t>): دارای یک کف افقی و سقف‌های پایین‌تر است. معمولاً به سمت پایین شکسته می‌شود.</w:t>
      </w:r>
    </w:p>
    <w:p w14:paraId="5B58102D" w14:textId="77777777" w:rsidR="008144C6" w:rsidRPr="008144C6" w:rsidRDefault="008144C6" w:rsidP="000B1C06">
      <w:pPr>
        <w:numPr>
          <w:ilvl w:val="1"/>
          <w:numId w:val="24"/>
        </w:numPr>
        <w:spacing w:before="240" w:line="276" w:lineRule="auto"/>
        <w:rPr>
          <w:rtl/>
        </w:rPr>
      </w:pPr>
      <w:r w:rsidRPr="008144C6">
        <w:rPr>
          <w:rtl/>
        </w:rPr>
        <w:t>مثلث متقارن (</w:t>
      </w:r>
      <w:r w:rsidRPr="008144C6">
        <w:t>Symmetrical Triangle</w:t>
      </w:r>
      <w:r w:rsidRPr="008144C6">
        <w:rPr>
          <w:rtl/>
        </w:rPr>
        <w:t>): سقف‌ها پایین‌تر و کف‌ها بالاتر می‌آیند. جهت شکست مشخص نیست و باید منتظر شکست قیمت از یکی از دو ضلع مثلث بمانیم.</w:t>
      </w:r>
    </w:p>
    <w:p w14:paraId="5C7167BC" w14:textId="77777777" w:rsidR="008144C6" w:rsidRPr="008144C6" w:rsidRDefault="008144C6" w:rsidP="000B1C06">
      <w:pPr>
        <w:spacing w:before="240" w:line="276" w:lineRule="auto"/>
        <w:rPr>
          <w:rtl/>
        </w:rPr>
      </w:pPr>
      <w:r w:rsidRPr="008144C6">
        <w:rPr>
          <w:rtl/>
          <w:lang w:bidi="fa-IR"/>
        </w:rPr>
        <w:t xml:space="preserve">۳. </w:t>
      </w:r>
      <w:r w:rsidRPr="008144C6">
        <w:rPr>
          <w:rtl/>
        </w:rPr>
        <w:t>فاکتورهای مهم برای اعتبار الگو</w:t>
      </w:r>
    </w:p>
    <w:p w14:paraId="05A58BE4" w14:textId="77777777" w:rsidR="008144C6" w:rsidRPr="008144C6" w:rsidRDefault="008144C6" w:rsidP="000B1C06">
      <w:pPr>
        <w:spacing w:before="240" w:line="276" w:lineRule="auto"/>
        <w:rPr>
          <w:rtl/>
        </w:rPr>
      </w:pPr>
      <w:r w:rsidRPr="008144C6">
        <w:rPr>
          <w:rtl/>
        </w:rPr>
        <w:t>برای اینکه فریب الگوهای فیک را نخورید، همیشه این موارد را بررسی کنید:</w:t>
      </w:r>
    </w:p>
    <w:p w14:paraId="3AF44F38" w14:textId="77777777" w:rsidR="008144C6" w:rsidRPr="008144C6" w:rsidRDefault="008144C6" w:rsidP="000B1C06">
      <w:pPr>
        <w:numPr>
          <w:ilvl w:val="0"/>
          <w:numId w:val="25"/>
        </w:numPr>
        <w:spacing w:before="240" w:line="276" w:lineRule="auto"/>
        <w:rPr>
          <w:rtl/>
        </w:rPr>
      </w:pPr>
      <w:r w:rsidRPr="008144C6">
        <w:rPr>
          <w:rtl/>
        </w:rPr>
        <w:t>حجم معاملات: در زمان شکست الگو، حجم معاملات باید افزایش یابد.</w:t>
      </w:r>
    </w:p>
    <w:p w14:paraId="498FE352" w14:textId="77777777" w:rsidR="008144C6" w:rsidRPr="008144C6" w:rsidRDefault="008144C6" w:rsidP="000B1C06">
      <w:pPr>
        <w:numPr>
          <w:ilvl w:val="0"/>
          <w:numId w:val="25"/>
        </w:numPr>
        <w:spacing w:before="240" w:line="276" w:lineRule="auto"/>
        <w:rPr>
          <w:rtl/>
        </w:rPr>
      </w:pPr>
      <w:r w:rsidRPr="008144C6">
        <w:rPr>
          <w:rtl/>
        </w:rPr>
        <w:t>تأیید شکست: منتظر بمانید تا یک کندل قدرتمند در خارج از الگو بسته شود.</w:t>
      </w:r>
    </w:p>
    <w:p w14:paraId="3010A1AC" w14:textId="77777777" w:rsidR="008144C6" w:rsidRPr="008144C6" w:rsidRDefault="008144C6" w:rsidP="000B1C06">
      <w:pPr>
        <w:numPr>
          <w:ilvl w:val="0"/>
          <w:numId w:val="25"/>
        </w:numPr>
        <w:spacing w:before="240" w:line="276" w:lineRule="auto"/>
        <w:rPr>
          <w:rtl/>
        </w:rPr>
      </w:pPr>
      <w:r w:rsidRPr="008144C6">
        <w:rPr>
          <w:rtl/>
        </w:rPr>
        <w:t>پولبک (</w:t>
      </w:r>
      <w:r w:rsidRPr="008144C6">
        <w:t>Pullback</w:t>
      </w:r>
      <w:r w:rsidRPr="008144C6">
        <w:rPr>
          <w:rtl/>
        </w:rPr>
        <w:t>): گاهی قیمت پس از شکست، به سطح شکسته شده بازمی‌گردد (پولبک) و سپس به حرکت خود ادامه می‌دهد که این بهترین نقطه برای ورود است.</w:t>
      </w:r>
    </w:p>
    <w:p w14:paraId="09171802" w14:textId="01B9E702" w:rsidR="008144C6" w:rsidRDefault="008144C6" w:rsidP="000B1C06">
      <w:pPr>
        <w:spacing w:before="240" w:line="276" w:lineRule="auto"/>
        <w:rPr>
          <w:rtl/>
        </w:rPr>
      </w:pPr>
    </w:p>
    <w:p w14:paraId="53DFDD1D" w14:textId="4E3293E1" w:rsidR="000B1C06" w:rsidRDefault="000B1C06" w:rsidP="000B1C06">
      <w:pPr>
        <w:spacing w:before="240" w:line="276" w:lineRule="auto"/>
        <w:rPr>
          <w:rtl/>
        </w:rPr>
      </w:pPr>
    </w:p>
    <w:p w14:paraId="055FF044" w14:textId="4C9105CB" w:rsidR="000B1C06" w:rsidRDefault="000B1C06" w:rsidP="000B1C06">
      <w:pPr>
        <w:spacing w:before="240" w:line="276" w:lineRule="auto"/>
        <w:rPr>
          <w:rtl/>
        </w:rPr>
      </w:pPr>
    </w:p>
    <w:p w14:paraId="72981336" w14:textId="77777777" w:rsidR="000B1C06" w:rsidRPr="008144C6" w:rsidRDefault="000B1C06" w:rsidP="000B1C06">
      <w:pPr>
        <w:spacing w:before="240" w:line="276" w:lineRule="auto"/>
        <w:rPr>
          <w:rtl/>
        </w:rPr>
      </w:pPr>
    </w:p>
    <w:p w14:paraId="5600B401" w14:textId="77777777" w:rsidR="008144C6" w:rsidRPr="008144C6" w:rsidRDefault="008144C6" w:rsidP="000B1C06">
      <w:pPr>
        <w:spacing w:before="240" w:line="276" w:lineRule="auto"/>
        <w:rPr>
          <w:rtl/>
        </w:rPr>
      </w:pPr>
      <w:r w:rsidRPr="008144C6">
        <w:rPr>
          <w:rtl/>
        </w:rPr>
        <w:t xml:space="preserve">فصل </w:t>
      </w:r>
      <w:r w:rsidRPr="008144C6">
        <w:rPr>
          <w:rtl/>
          <w:lang w:bidi="fa-IR"/>
        </w:rPr>
        <w:t xml:space="preserve">۷: </w:t>
      </w:r>
      <w:r w:rsidRPr="008144C6">
        <w:rPr>
          <w:rtl/>
        </w:rPr>
        <w:t>معامله با مومنتوم و شکست؛ سوار بر موج قدرت</w:t>
      </w:r>
    </w:p>
    <w:p w14:paraId="74067BCD" w14:textId="77777777" w:rsidR="008144C6" w:rsidRPr="008144C6" w:rsidRDefault="008144C6" w:rsidP="000B1C06">
      <w:pPr>
        <w:spacing w:before="240" w:line="276" w:lineRule="auto"/>
        <w:rPr>
          <w:rtl/>
        </w:rPr>
      </w:pPr>
      <w:r w:rsidRPr="008144C6">
        <w:rPr>
          <w:rtl/>
        </w:rPr>
        <w:lastRenderedPageBreak/>
        <w:t>مقدمه</w:t>
      </w:r>
    </w:p>
    <w:p w14:paraId="37C867D3" w14:textId="77777777" w:rsidR="008144C6" w:rsidRPr="008144C6" w:rsidRDefault="008144C6" w:rsidP="000B1C06">
      <w:pPr>
        <w:spacing w:before="240" w:line="276" w:lineRule="auto"/>
        <w:rPr>
          <w:rtl/>
        </w:rPr>
      </w:pPr>
      <w:r w:rsidRPr="008144C6">
        <w:rPr>
          <w:rtl/>
        </w:rPr>
        <w:t>بازار همیشه در حال حرکت است، اما گاهی این حرکت با قدرت و شتابی رخ می‌دهد که فرصتی طلایی برای معامله‌گران ایجاد می‌کند. در این فصل، دو سبک معاملاتی هیجان‌انگیز را یاد می‌گیریم که بر پایه قدرت بازار بنا شده‌اند: مومنتوم تریدینگ و شکست تریدینگ (</w:t>
      </w:r>
      <w:r w:rsidRPr="008144C6">
        <w:t>Breakout</w:t>
      </w:r>
      <w:r w:rsidRPr="008144C6">
        <w:rPr>
          <w:rtl/>
        </w:rPr>
        <w:t>).</w:t>
      </w:r>
    </w:p>
    <w:p w14:paraId="1E43E957" w14:textId="77777777" w:rsidR="008144C6" w:rsidRPr="008144C6" w:rsidRDefault="008144C6" w:rsidP="000B1C06">
      <w:pPr>
        <w:spacing w:before="240" w:line="276" w:lineRule="auto"/>
        <w:rPr>
          <w:rtl/>
        </w:rPr>
      </w:pPr>
      <w:r w:rsidRPr="008144C6">
        <w:rPr>
          <w:rtl/>
        </w:rPr>
        <w:t>بخش اول: مومنتوم تریدینگ (</w:t>
      </w:r>
      <w:r w:rsidRPr="008144C6">
        <w:t>Momentum Trading</w:t>
      </w:r>
      <w:r w:rsidRPr="008144C6">
        <w:rPr>
          <w:rtl/>
        </w:rPr>
        <w:t>)</w:t>
      </w:r>
    </w:p>
    <w:p w14:paraId="2E5B605C" w14:textId="77777777" w:rsidR="008144C6" w:rsidRPr="008144C6" w:rsidRDefault="008144C6" w:rsidP="000B1C06">
      <w:pPr>
        <w:spacing w:before="240" w:line="276" w:lineRule="auto"/>
        <w:rPr>
          <w:rtl/>
        </w:rPr>
      </w:pPr>
      <w:r w:rsidRPr="008144C6">
        <w:rPr>
          <w:rtl/>
        </w:rPr>
        <w:t>مومنتوم به معنای قدرت یا شتاب حرکت قیمت است. در این سبک، ما به دنبال دارایی‌هایی هستیم که روندی قوی دارند و با سوار شدن بر موج قدرت، کسب سود می‌کنیم.</w:t>
      </w:r>
    </w:p>
    <w:p w14:paraId="028C7448" w14:textId="77777777" w:rsidR="008144C6" w:rsidRPr="008144C6" w:rsidRDefault="008144C6" w:rsidP="000B1C06">
      <w:pPr>
        <w:numPr>
          <w:ilvl w:val="0"/>
          <w:numId w:val="26"/>
        </w:numPr>
        <w:spacing w:before="240" w:line="276" w:lineRule="auto"/>
        <w:rPr>
          <w:rtl/>
        </w:rPr>
      </w:pPr>
      <w:r w:rsidRPr="008144C6">
        <w:rPr>
          <w:rtl/>
        </w:rPr>
        <w:t>ابزارهای تحلیل مومنتوم:</w:t>
      </w:r>
    </w:p>
    <w:p w14:paraId="61558CE0" w14:textId="77777777" w:rsidR="008144C6" w:rsidRPr="008144C6" w:rsidRDefault="008144C6" w:rsidP="000B1C06">
      <w:pPr>
        <w:numPr>
          <w:ilvl w:val="1"/>
          <w:numId w:val="26"/>
        </w:numPr>
        <w:spacing w:before="240" w:line="276" w:lineRule="auto"/>
        <w:rPr>
          <w:rtl/>
        </w:rPr>
      </w:pPr>
      <w:r w:rsidRPr="008144C6">
        <w:t>RSI (Relative Strength Index)</w:t>
      </w:r>
      <w:r w:rsidRPr="008144C6">
        <w:rPr>
          <w:rtl/>
        </w:rPr>
        <w:t xml:space="preserve">: اعداد بالای </w:t>
      </w:r>
      <w:r w:rsidRPr="008144C6">
        <w:rPr>
          <w:rtl/>
          <w:lang w:bidi="fa-IR"/>
        </w:rPr>
        <w:t>۷۰ (</w:t>
      </w:r>
      <w:r w:rsidRPr="008144C6">
        <w:rPr>
          <w:rtl/>
        </w:rPr>
        <w:t xml:space="preserve">خرید بیش از حد) و زیر </w:t>
      </w:r>
      <w:r w:rsidRPr="008144C6">
        <w:rPr>
          <w:rtl/>
          <w:lang w:bidi="fa-IR"/>
        </w:rPr>
        <w:t>۳۰ (</w:t>
      </w:r>
      <w:r w:rsidRPr="008144C6">
        <w:rPr>
          <w:rtl/>
        </w:rPr>
        <w:t xml:space="preserve">فروش بیش از حد) را نشان می‌دهد. در مومنتوم قوی، </w:t>
      </w:r>
      <w:r w:rsidRPr="008144C6">
        <w:t>RSI</w:t>
      </w:r>
      <w:r w:rsidRPr="008144C6">
        <w:rPr>
          <w:rtl/>
        </w:rPr>
        <w:t xml:space="preserve"> می‌تواند برای مدتی طولانی در این نواحی باقی بماند.</w:t>
      </w:r>
    </w:p>
    <w:p w14:paraId="2A0A595A" w14:textId="77777777" w:rsidR="008144C6" w:rsidRPr="008144C6" w:rsidRDefault="008144C6" w:rsidP="000B1C06">
      <w:pPr>
        <w:numPr>
          <w:ilvl w:val="1"/>
          <w:numId w:val="26"/>
        </w:numPr>
        <w:spacing w:before="240" w:line="276" w:lineRule="auto"/>
        <w:rPr>
          <w:rtl/>
        </w:rPr>
      </w:pPr>
      <w:r w:rsidRPr="008144C6">
        <w:t>MACD</w:t>
      </w:r>
      <w:r w:rsidRPr="008144C6">
        <w:rPr>
          <w:rtl/>
        </w:rPr>
        <w:t xml:space="preserve">: فاصله زیاد بین خطوط </w:t>
      </w:r>
      <w:r w:rsidRPr="008144C6">
        <w:t>MACD</w:t>
      </w:r>
      <w:r w:rsidRPr="008144C6">
        <w:rPr>
          <w:rtl/>
        </w:rPr>
        <w:t xml:space="preserve"> و خط سیگنال، نشان‌دهنده مومنتوم قوی است.</w:t>
      </w:r>
    </w:p>
    <w:p w14:paraId="6A12925B" w14:textId="77777777" w:rsidR="008144C6" w:rsidRPr="008144C6" w:rsidRDefault="008144C6" w:rsidP="000B1C06">
      <w:pPr>
        <w:numPr>
          <w:ilvl w:val="1"/>
          <w:numId w:val="26"/>
        </w:numPr>
        <w:spacing w:before="240" w:line="276" w:lineRule="auto"/>
        <w:rPr>
          <w:rtl/>
        </w:rPr>
      </w:pPr>
      <w:r w:rsidRPr="008144C6">
        <w:rPr>
          <w:rtl/>
        </w:rPr>
        <w:t>حجم (</w:t>
      </w:r>
      <w:r w:rsidRPr="008144C6">
        <w:t>Volume</w:t>
      </w:r>
      <w:r w:rsidRPr="008144C6">
        <w:rPr>
          <w:rtl/>
        </w:rPr>
        <w:t>): مهم‌ترین تأییدکننده! بدون افزایش حجم، مومنتوم واقعی نیست.</w:t>
      </w:r>
    </w:p>
    <w:p w14:paraId="6585A3E5" w14:textId="77777777" w:rsidR="008144C6" w:rsidRPr="008144C6" w:rsidRDefault="008144C6" w:rsidP="000B1C06">
      <w:pPr>
        <w:numPr>
          <w:ilvl w:val="0"/>
          <w:numId w:val="26"/>
        </w:numPr>
        <w:spacing w:before="240" w:line="276" w:lineRule="auto"/>
        <w:rPr>
          <w:rtl/>
        </w:rPr>
      </w:pPr>
      <w:r w:rsidRPr="008144C6">
        <w:rPr>
          <w:rtl/>
        </w:rPr>
        <w:t>استراتژی مومنتوم:</w:t>
      </w:r>
    </w:p>
    <w:p w14:paraId="52ED652D" w14:textId="77777777" w:rsidR="008144C6" w:rsidRPr="008144C6" w:rsidRDefault="008144C6" w:rsidP="000B1C06">
      <w:pPr>
        <w:numPr>
          <w:ilvl w:val="1"/>
          <w:numId w:val="26"/>
        </w:numPr>
        <w:spacing w:before="240" w:line="276" w:lineRule="auto"/>
        <w:rPr>
          <w:rtl/>
        </w:rPr>
      </w:pPr>
      <w:r w:rsidRPr="008144C6">
        <w:rPr>
          <w:rtl/>
        </w:rPr>
        <w:t>شکست با مومنتوم: زمانی که قیمت یک سطح کلیدی را با یک کندل قدرتمند و حجم بالا می‌شکند، وارد معامله شوید.</w:t>
      </w:r>
    </w:p>
    <w:p w14:paraId="784F5925" w14:textId="77777777" w:rsidR="008144C6" w:rsidRPr="008144C6" w:rsidRDefault="008144C6" w:rsidP="000B1C06">
      <w:pPr>
        <w:numPr>
          <w:ilvl w:val="1"/>
          <w:numId w:val="26"/>
        </w:numPr>
        <w:spacing w:before="240" w:line="276" w:lineRule="auto"/>
        <w:rPr>
          <w:rtl/>
        </w:rPr>
      </w:pPr>
      <w:r w:rsidRPr="008144C6">
        <w:rPr>
          <w:rtl/>
        </w:rPr>
        <w:t>پولبک در روند پرشتاب: در یک روند قوی، منتظر اصلاح‌های کوچک (پولبک به میانگین متحرک) بمانید و در جهت روند اصلی وارد شوید.</w:t>
      </w:r>
    </w:p>
    <w:p w14:paraId="171BCC91" w14:textId="77777777" w:rsidR="008144C6" w:rsidRPr="008144C6" w:rsidRDefault="008144C6" w:rsidP="000B1C06">
      <w:pPr>
        <w:spacing w:before="240" w:line="276" w:lineRule="auto"/>
        <w:rPr>
          <w:rtl/>
        </w:rPr>
      </w:pPr>
      <w:r w:rsidRPr="008144C6">
        <w:rPr>
          <w:rtl/>
        </w:rPr>
        <w:t>بخش دوم: شکست تریدینگ (</w:t>
      </w:r>
      <w:r w:rsidRPr="008144C6">
        <w:t>Breakout Trading</w:t>
      </w:r>
      <w:r w:rsidRPr="008144C6">
        <w:rPr>
          <w:rtl/>
        </w:rPr>
        <w:t>)</w:t>
      </w:r>
    </w:p>
    <w:p w14:paraId="20838E5A" w14:textId="77777777" w:rsidR="008144C6" w:rsidRPr="008144C6" w:rsidRDefault="008144C6" w:rsidP="000B1C06">
      <w:pPr>
        <w:spacing w:before="240" w:line="276" w:lineRule="auto"/>
        <w:rPr>
          <w:rtl/>
        </w:rPr>
      </w:pPr>
      <w:r w:rsidRPr="008144C6">
        <w:rPr>
          <w:rtl/>
        </w:rPr>
        <w:t>گاهی بازار برای ساعت‌ها یا حتی روزها در یک محدوده خاص (</w:t>
      </w:r>
      <w:r w:rsidRPr="008144C6">
        <w:t>Range</w:t>
      </w:r>
      <w:r w:rsidRPr="008144C6">
        <w:rPr>
          <w:rtl/>
        </w:rPr>
        <w:t xml:space="preserve">) گیر می‌کند. شکست یا </w:t>
      </w:r>
      <w:r w:rsidRPr="008144C6">
        <w:t>Breakout</w:t>
      </w:r>
      <w:r w:rsidRPr="008144C6">
        <w:rPr>
          <w:rtl/>
        </w:rPr>
        <w:t xml:space="preserve"> لحظه‌ای است که قیمت با قدرت از این محدوده خارج شده و یک حرکت قدرتمند را آغاز می‌کند.</w:t>
      </w:r>
    </w:p>
    <w:p w14:paraId="71F8C498" w14:textId="77777777" w:rsidR="008144C6" w:rsidRPr="008144C6" w:rsidRDefault="008144C6" w:rsidP="000B1C06">
      <w:pPr>
        <w:numPr>
          <w:ilvl w:val="0"/>
          <w:numId w:val="27"/>
        </w:numPr>
        <w:spacing w:before="240" w:line="276" w:lineRule="auto"/>
        <w:rPr>
          <w:rtl/>
        </w:rPr>
      </w:pPr>
      <w:r w:rsidRPr="008144C6">
        <w:rPr>
          <w:rtl/>
        </w:rPr>
        <w:t>چه مناطقی مستعد شکست هستند؟</w:t>
      </w:r>
    </w:p>
    <w:p w14:paraId="6F9AFA5F" w14:textId="77777777" w:rsidR="008144C6" w:rsidRPr="008144C6" w:rsidRDefault="008144C6" w:rsidP="000B1C06">
      <w:pPr>
        <w:numPr>
          <w:ilvl w:val="1"/>
          <w:numId w:val="27"/>
        </w:numPr>
        <w:spacing w:before="240" w:line="276" w:lineRule="auto"/>
        <w:rPr>
          <w:rtl/>
        </w:rPr>
      </w:pPr>
      <w:r w:rsidRPr="008144C6">
        <w:rPr>
          <w:rtl/>
        </w:rPr>
        <w:lastRenderedPageBreak/>
        <w:t>حمایت‌ها و مقاومت‌های افقی قوی.</w:t>
      </w:r>
    </w:p>
    <w:p w14:paraId="2783F1CB" w14:textId="77777777" w:rsidR="008144C6" w:rsidRPr="008144C6" w:rsidRDefault="008144C6" w:rsidP="000B1C06">
      <w:pPr>
        <w:numPr>
          <w:ilvl w:val="1"/>
          <w:numId w:val="27"/>
        </w:numPr>
        <w:spacing w:before="240" w:line="276" w:lineRule="auto"/>
        <w:rPr>
          <w:rtl/>
        </w:rPr>
      </w:pPr>
      <w:r w:rsidRPr="008144C6">
        <w:rPr>
          <w:rtl/>
        </w:rPr>
        <w:t>خطوط روند و کانال‌های قیمتی.</w:t>
      </w:r>
    </w:p>
    <w:p w14:paraId="0BDFC627" w14:textId="77777777" w:rsidR="008144C6" w:rsidRPr="008144C6" w:rsidRDefault="008144C6" w:rsidP="000B1C06">
      <w:pPr>
        <w:numPr>
          <w:ilvl w:val="1"/>
          <w:numId w:val="27"/>
        </w:numPr>
        <w:spacing w:before="240" w:line="276" w:lineRule="auto"/>
        <w:rPr>
          <w:rtl/>
        </w:rPr>
      </w:pPr>
      <w:r w:rsidRPr="008144C6">
        <w:rPr>
          <w:rtl/>
        </w:rPr>
        <w:t>الگوهای نموداری مانند مثلث‌ها، پرچم‌ها و مستطیل‌ها.</w:t>
      </w:r>
    </w:p>
    <w:p w14:paraId="22C16BA2" w14:textId="77777777" w:rsidR="008144C6" w:rsidRPr="008144C6" w:rsidRDefault="008144C6" w:rsidP="000B1C06">
      <w:pPr>
        <w:numPr>
          <w:ilvl w:val="0"/>
          <w:numId w:val="27"/>
        </w:numPr>
        <w:spacing w:before="240" w:line="276" w:lineRule="auto"/>
        <w:rPr>
          <w:rtl/>
        </w:rPr>
      </w:pPr>
      <w:r w:rsidRPr="008144C6">
        <w:rPr>
          <w:rtl/>
        </w:rPr>
        <w:t>تفاوت شکست معتبر و شکست فیک (</w:t>
      </w:r>
      <w:r w:rsidRPr="008144C6">
        <w:t>False Breakout</w:t>
      </w:r>
      <w:r w:rsidRPr="008144C6">
        <w:rPr>
          <w:rtl/>
        </w:rPr>
        <w:t>):</w:t>
      </w:r>
    </w:p>
    <w:p w14:paraId="714AF8CB" w14:textId="77777777" w:rsidR="008144C6" w:rsidRPr="008144C6" w:rsidRDefault="008144C6" w:rsidP="000B1C06">
      <w:pPr>
        <w:numPr>
          <w:ilvl w:val="1"/>
          <w:numId w:val="27"/>
        </w:numPr>
        <w:spacing w:before="240" w:line="276" w:lineRule="auto"/>
        <w:rPr>
          <w:rtl/>
        </w:rPr>
      </w:pPr>
      <w:r w:rsidRPr="008144C6">
        <w:rPr>
          <w:rtl/>
        </w:rPr>
        <w:t>شکست معتبر: همراه با حجم بالا و کندل‌های قدرتمند (مانند ماروبوزو) است. قیمت پس از شکست، دیگر به محدوده قبلی بازنمی‌گردد.</w:t>
      </w:r>
    </w:p>
    <w:p w14:paraId="643786DE" w14:textId="77777777" w:rsidR="008144C6" w:rsidRPr="008144C6" w:rsidRDefault="008144C6" w:rsidP="000B1C06">
      <w:pPr>
        <w:numPr>
          <w:ilvl w:val="1"/>
          <w:numId w:val="27"/>
        </w:numPr>
        <w:spacing w:before="240" w:line="276" w:lineRule="auto"/>
        <w:rPr>
          <w:rtl/>
        </w:rPr>
      </w:pPr>
      <w:r w:rsidRPr="008144C6">
        <w:rPr>
          <w:rtl/>
        </w:rPr>
        <w:t>شکست فیک: یک دام بزرگ برای تازه‌کارهاست. قیمت سطح را می‌شکند اما سریعاً به داخل محدوده برمی‌گردد و حد ضرر بسیاری را فعال می‌کند.</w:t>
      </w:r>
    </w:p>
    <w:p w14:paraId="413DEE0E" w14:textId="77777777" w:rsidR="008144C6" w:rsidRPr="008144C6" w:rsidRDefault="008144C6" w:rsidP="000B1C06">
      <w:pPr>
        <w:numPr>
          <w:ilvl w:val="0"/>
          <w:numId w:val="27"/>
        </w:numPr>
        <w:spacing w:before="240" w:line="276" w:lineRule="auto"/>
        <w:rPr>
          <w:rtl/>
        </w:rPr>
      </w:pPr>
      <w:r w:rsidRPr="008144C6">
        <w:rPr>
          <w:rtl/>
        </w:rPr>
        <w:t>استراتژی‌های ورود در شکست:</w:t>
      </w:r>
    </w:p>
    <w:p w14:paraId="7FE26F24" w14:textId="77777777" w:rsidR="008144C6" w:rsidRPr="008144C6" w:rsidRDefault="008144C6" w:rsidP="000B1C06">
      <w:pPr>
        <w:numPr>
          <w:ilvl w:val="1"/>
          <w:numId w:val="28"/>
        </w:numPr>
        <w:spacing w:before="240" w:line="276" w:lineRule="auto"/>
        <w:rPr>
          <w:rtl/>
        </w:rPr>
      </w:pPr>
      <w:r w:rsidRPr="008144C6">
        <w:rPr>
          <w:rtl/>
        </w:rPr>
        <w:t>ورود هم‌زمان با شکست: یک روش تهاجمی که در لحظه شکست وارد می‌شوید. ریسک بالاتر است اما فرصت از دست نمی‌رود.</w:t>
      </w:r>
    </w:p>
    <w:p w14:paraId="2CCEB309" w14:textId="77777777" w:rsidR="008144C6" w:rsidRPr="008144C6" w:rsidRDefault="008144C6" w:rsidP="000B1C06">
      <w:pPr>
        <w:numPr>
          <w:ilvl w:val="1"/>
          <w:numId w:val="28"/>
        </w:numPr>
        <w:spacing w:before="240" w:line="276" w:lineRule="auto"/>
        <w:rPr>
          <w:rtl/>
        </w:rPr>
      </w:pPr>
      <w:r w:rsidRPr="008144C6">
        <w:rPr>
          <w:rtl/>
        </w:rPr>
        <w:t>ورود بعد از پولبک (</w:t>
      </w:r>
      <w:r w:rsidRPr="008144C6">
        <w:t>Retest Entry</w:t>
      </w:r>
      <w:r w:rsidRPr="008144C6">
        <w:rPr>
          <w:rtl/>
        </w:rPr>
        <w:t>): روشی محافظه‌کارانه‌تر. پس از شکست، منتظر می‌مانید تا قیمت به سطح شکسته شده بازگردد و آن را تست کند. سپس با دیدن تأیید، وارد می‌شوید.</w:t>
      </w:r>
    </w:p>
    <w:p w14:paraId="10B73CF6" w14:textId="77777777" w:rsidR="008144C6" w:rsidRPr="008144C6" w:rsidRDefault="008144C6" w:rsidP="000B1C06">
      <w:pPr>
        <w:spacing w:before="240" w:line="276" w:lineRule="auto"/>
        <w:rPr>
          <w:rtl/>
        </w:rPr>
      </w:pPr>
      <w:r w:rsidRPr="008144C6">
        <w:rPr>
          <w:rtl/>
        </w:rPr>
        <w:t>روانشناسی این دو سبک: بزرگ‌ترین چالش در این سبک‌ها، ترس از ورود دیرهنگام (</w:t>
      </w:r>
      <w:r w:rsidRPr="008144C6">
        <w:t>FOMO</w:t>
      </w:r>
      <w:r w:rsidRPr="008144C6">
        <w:rPr>
          <w:rtl/>
        </w:rPr>
        <w:t>) یا خروج زودهنگام است. باید به استراتژی خود اعتماد کنید و اجازه دهید معامله مطابق برنامه پیش برود.</w:t>
      </w:r>
    </w:p>
    <w:p w14:paraId="60AA50ED" w14:textId="33C73719" w:rsidR="008144C6" w:rsidRDefault="008144C6" w:rsidP="000B1C06">
      <w:pPr>
        <w:spacing w:before="240" w:line="276" w:lineRule="auto"/>
        <w:rPr>
          <w:rtl/>
        </w:rPr>
      </w:pPr>
    </w:p>
    <w:p w14:paraId="7C9993FE" w14:textId="2ACF7647" w:rsidR="008144C6" w:rsidRDefault="008144C6" w:rsidP="000B1C06">
      <w:pPr>
        <w:spacing w:before="240" w:line="276" w:lineRule="auto"/>
        <w:rPr>
          <w:rtl/>
        </w:rPr>
      </w:pPr>
    </w:p>
    <w:p w14:paraId="73F95722" w14:textId="3F90AF49" w:rsidR="008144C6" w:rsidRDefault="008144C6" w:rsidP="000B1C06">
      <w:pPr>
        <w:spacing w:before="240" w:line="276" w:lineRule="auto"/>
        <w:rPr>
          <w:rtl/>
        </w:rPr>
      </w:pPr>
    </w:p>
    <w:p w14:paraId="2CA147C8" w14:textId="424B8957" w:rsidR="008144C6" w:rsidRDefault="008144C6" w:rsidP="000B1C06">
      <w:pPr>
        <w:spacing w:before="240" w:line="276" w:lineRule="auto"/>
        <w:rPr>
          <w:rtl/>
        </w:rPr>
      </w:pPr>
    </w:p>
    <w:p w14:paraId="66E0A598" w14:textId="533DB400" w:rsidR="008144C6" w:rsidRDefault="008144C6" w:rsidP="000B1C06">
      <w:pPr>
        <w:spacing w:before="240" w:line="276" w:lineRule="auto"/>
        <w:rPr>
          <w:rtl/>
        </w:rPr>
      </w:pPr>
    </w:p>
    <w:p w14:paraId="012F408A" w14:textId="0CCBAE20" w:rsidR="008144C6" w:rsidRDefault="008144C6" w:rsidP="000B1C06">
      <w:pPr>
        <w:spacing w:before="240" w:line="276" w:lineRule="auto"/>
        <w:rPr>
          <w:rtl/>
        </w:rPr>
      </w:pPr>
    </w:p>
    <w:p w14:paraId="7CE3B9BE" w14:textId="4759BB9A" w:rsidR="008144C6" w:rsidRDefault="008144C6" w:rsidP="000B1C06">
      <w:pPr>
        <w:spacing w:before="240" w:line="276" w:lineRule="auto"/>
        <w:rPr>
          <w:rtl/>
        </w:rPr>
      </w:pPr>
    </w:p>
    <w:p w14:paraId="587ED1B2" w14:textId="143F6FD6" w:rsidR="008144C6" w:rsidRDefault="008144C6" w:rsidP="000B1C06">
      <w:pPr>
        <w:spacing w:before="240" w:line="276" w:lineRule="auto"/>
        <w:rPr>
          <w:rtl/>
        </w:rPr>
      </w:pPr>
    </w:p>
    <w:p w14:paraId="60B213DF" w14:textId="2AB13585" w:rsidR="008144C6" w:rsidRDefault="008144C6" w:rsidP="000B1C06">
      <w:pPr>
        <w:spacing w:before="240" w:line="276" w:lineRule="auto"/>
        <w:rPr>
          <w:rtl/>
        </w:rPr>
      </w:pPr>
    </w:p>
    <w:p w14:paraId="6B5EEB2F" w14:textId="337148EF" w:rsidR="008144C6" w:rsidRDefault="008144C6" w:rsidP="000B1C06">
      <w:pPr>
        <w:spacing w:before="240" w:line="276" w:lineRule="auto"/>
        <w:rPr>
          <w:rtl/>
        </w:rPr>
      </w:pPr>
    </w:p>
    <w:p w14:paraId="1C07D12B" w14:textId="72F01803" w:rsidR="008144C6" w:rsidRDefault="008144C6" w:rsidP="000B1C06">
      <w:pPr>
        <w:spacing w:before="240" w:line="276" w:lineRule="auto"/>
        <w:rPr>
          <w:rtl/>
        </w:rPr>
      </w:pPr>
    </w:p>
    <w:p w14:paraId="374A7463" w14:textId="5802C95B" w:rsidR="001B5396" w:rsidRPr="001B5396" w:rsidRDefault="001B5396" w:rsidP="000B1C06">
      <w:pPr>
        <w:spacing w:before="240" w:line="276" w:lineRule="auto"/>
        <w:rPr>
          <w:rFonts w:hint="cs"/>
          <w:rtl/>
          <w:lang w:bidi="fa-IR"/>
        </w:rPr>
      </w:pPr>
    </w:p>
    <w:p w14:paraId="3E5FC93D" w14:textId="77777777" w:rsidR="001B5396" w:rsidRPr="001B5396" w:rsidRDefault="001B5396" w:rsidP="000B1C06">
      <w:pPr>
        <w:spacing w:before="240" w:line="276" w:lineRule="auto"/>
        <w:rPr>
          <w:rtl/>
        </w:rPr>
      </w:pPr>
      <w:r w:rsidRPr="001B5396">
        <w:rPr>
          <w:rtl/>
        </w:rPr>
        <w:t xml:space="preserve">فصل </w:t>
      </w:r>
      <w:r w:rsidRPr="001B5396">
        <w:rPr>
          <w:rtl/>
          <w:lang w:bidi="fa-IR"/>
        </w:rPr>
        <w:t xml:space="preserve">۸: </w:t>
      </w:r>
      <w:r w:rsidRPr="001B5396">
        <w:rPr>
          <w:rtl/>
        </w:rPr>
        <w:t>پرایس اکشن پیشرفته؛ خواندن ذهن بازار</w:t>
      </w:r>
    </w:p>
    <w:p w14:paraId="7BB809BD" w14:textId="77777777" w:rsidR="001B5396" w:rsidRPr="001B5396" w:rsidRDefault="001B5396" w:rsidP="000B1C06">
      <w:pPr>
        <w:spacing w:before="240" w:line="276" w:lineRule="auto"/>
        <w:rPr>
          <w:rtl/>
        </w:rPr>
      </w:pPr>
      <w:r w:rsidRPr="001B5396">
        <w:rPr>
          <w:rtl/>
        </w:rPr>
        <w:t>مقدمه</w:t>
      </w:r>
    </w:p>
    <w:p w14:paraId="5E5A9D08" w14:textId="77777777" w:rsidR="001B5396" w:rsidRPr="001B5396" w:rsidRDefault="001B5396" w:rsidP="000B1C06">
      <w:pPr>
        <w:spacing w:before="240" w:line="276" w:lineRule="auto"/>
        <w:rPr>
          <w:rtl/>
        </w:rPr>
      </w:pPr>
      <w:r w:rsidRPr="001B5396">
        <w:rPr>
          <w:rtl/>
        </w:rPr>
        <w:t>پرایس اکشن (</w:t>
      </w:r>
      <w:r w:rsidRPr="001B5396">
        <w:t>Price Action</w:t>
      </w:r>
      <w:r w:rsidRPr="001B5396">
        <w:rPr>
          <w:rtl/>
        </w:rPr>
        <w:t>) یعنی معامله‌گری بر اساس حرکت خالص قیمت. بدون اندیکاتور، بدون نویزهای اضافی؛ فقط خود قیمت و داستانی که تعریف می‌کند. وقتی برای اولین بار اندیکاتورها را از روی نمودارم حذف کردم و فقط به خود قیمت نگاه کردم، حس کردم که بازار را بدون هیچ واسطه‌ای می‌بینم. این همان قدرت پرایس اکشن است. در این فصل، ما فراتر از الگوهای کندلی ساده می‌رویم و یاد می‌گیریم چطور با تحلیل ساختار بازار، نواحی عرضه و تقاضا و جریان سفارشات، ذهن پشت بازار را بخوانیم.</w:t>
      </w:r>
    </w:p>
    <w:p w14:paraId="55472208" w14:textId="77777777" w:rsidR="001B5396" w:rsidRPr="001B5396" w:rsidRDefault="001B5396" w:rsidP="000B1C06">
      <w:pPr>
        <w:spacing w:before="240" w:line="276" w:lineRule="auto"/>
        <w:rPr>
          <w:rtl/>
        </w:rPr>
      </w:pPr>
      <w:r w:rsidRPr="001B5396">
        <w:rPr>
          <w:rtl/>
          <w:lang w:bidi="fa-IR"/>
        </w:rPr>
        <w:t xml:space="preserve">۱. </w:t>
      </w:r>
      <w:r w:rsidRPr="001B5396">
        <w:rPr>
          <w:rtl/>
        </w:rPr>
        <w:t>ساختار بازار (</w:t>
      </w:r>
      <w:r w:rsidRPr="001B5396">
        <w:t>Market Structure</w:t>
      </w:r>
      <w:r w:rsidRPr="001B5396">
        <w:rPr>
          <w:rtl/>
        </w:rPr>
        <w:t>): اسکلت اصلی روند</w:t>
      </w:r>
    </w:p>
    <w:p w14:paraId="24F17CDA" w14:textId="77777777" w:rsidR="001B5396" w:rsidRPr="001B5396" w:rsidRDefault="001B5396" w:rsidP="000B1C06">
      <w:pPr>
        <w:spacing w:before="240" w:line="276" w:lineRule="auto"/>
        <w:rPr>
          <w:rtl/>
        </w:rPr>
      </w:pPr>
      <w:r w:rsidRPr="001B5396">
        <w:rPr>
          <w:rtl/>
        </w:rPr>
        <w:t>در پرایس اکشن پیشرفته، تحلیل ساختار بازار پایه اصلی کار است. باید بدانید قیمت در کجای مسیر خود قرار دارد:</w:t>
      </w:r>
    </w:p>
    <w:p w14:paraId="5F4F78E8" w14:textId="77777777" w:rsidR="001B5396" w:rsidRPr="001B5396" w:rsidRDefault="001B5396" w:rsidP="000B1C06">
      <w:pPr>
        <w:numPr>
          <w:ilvl w:val="0"/>
          <w:numId w:val="29"/>
        </w:numPr>
        <w:spacing w:before="240" w:line="276" w:lineRule="auto"/>
        <w:rPr>
          <w:rtl/>
        </w:rPr>
      </w:pPr>
      <w:r w:rsidRPr="001B5396">
        <w:rPr>
          <w:rtl/>
        </w:rPr>
        <w:t>روند صعودی: با تشکیل سقف‌های بالاتر (</w:t>
      </w:r>
      <w:r w:rsidRPr="001B5396">
        <w:t>Higher Highs</w:t>
      </w:r>
      <w:r w:rsidRPr="001B5396">
        <w:rPr>
          <w:rtl/>
        </w:rPr>
        <w:t>) و کف‌های بالاتر (</w:t>
      </w:r>
      <w:r w:rsidRPr="001B5396">
        <w:t>Higher Lows</w:t>
      </w:r>
      <w:r w:rsidRPr="001B5396">
        <w:rPr>
          <w:rtl/>
        </w:rPr>
        <w:t>) شناخته می‌شود. تا زمانی که این ساختار حفظ شود، روند صعودی است.</w:t>
      </w:r>
    </w:p>
    <w:p w14:paraId="06DE4197" w14:textId="77777777" w:rsidR="001B5396" w:rsidRPr="001B5396" w:rsidRDefault="001B5396" w:rsidP="000B1C06">
      <w:pPr>
        <w:numPr>
          <w:ilvl w:val="0"/>
          <w:numId w:val="29"/>
        </w:numPr>
        <w:spacing w:before="240" w:line="276" w:lineRule="auto"/>
        <w:rPr>
          <w:rtl/>
        </w:rPr>
      </w:pPr>
      <w:r w:rsidRPr="001B5396">
        <w:rPr>
          <w:rtl/>
        </w:rPr>
        <w:t>روند نزولی: با تشکیل سقف‌های پایین‌تر (</w:t>
      </w:r>
      <w:r w:rsidRPr="001B5396">
        <w:t>Lower Highs</w:t>
      </w:r>
      <w:r w:rsidRPr="001B5396">
        <w:rPr>
          <w:rtl/>
        </w:rPr>
        <w:t>) و کف‌های پایین‌تر (</w:t>
      </w:r>
      <w:r w:rsidRPr="001B5396">
        <w:t>Lower Lows</w:t>
      </w:r>
      <w:r w:rsidRPr="001B5396">
        <w:rPr>
          <w:rtl/>
        </w:rPr>
        <w:t>) مشخص می‌شود.</w:t>
      </w:r>
    </w:p>
    <w:p w14:paraId="1786E126" w14:textId="77777777" w:rsidR="001B5396" w:rsidRPr="001B5396" w:rsidRDefault="001B5396" w:rsidP="000B1C06">
      <w:pPr>
        <w:numPr>
          <w:ilvl w:val="0"/>
          <w:numId w:val="29"/>
        </w:numPr>
        <w:spacing w:before="240" w:line="276" w:lineRule="auto"/>
        <w:rPr>
          <w:rtl/>
        </w:rPr>
      </w:pPr>
      <w:r w:rsidRPr="001B5396">
        <w:rPr>
          <w:rtl/>
        </w:rPr>
        <w:t>فاز رنج (</w:t>
      </w:r>
      <w:r w:rsidRPr="001B5396">
        <w:t>Range</w:t>
      </w:r>
      <w:r w:rsidRPr="001B5396">
        <w:rPr>
          <w:rtl/>
        </w:rPr>
        <w:t>): قیمت بین دو سطح افقی در نوسان است و ساختار روند مشخصی ندارد.</w:t>
      </w:r>
    </w:p>
    <w:p w14:paraId="2C78377D" w14:textId="77777777" w:rsidR="001B5396" w:rsidRPr="001B5396" w:rsidRDefault="001B5396" w:rsidP="000B1C06">
      <w:pPr>
        <w:spacing w:before="240" w:line="276" w:lineRule="auto"/>
        <w:rPr>
          <w:rtl/>
        </w:rPr>
      </w:pPr>
      <w:r w:rsidRPr="001B5396">
        <w:rPr>
          <w:rtl/>
        </w:rPr>
        <w:lastRenderedPageBreak/>
        <w:t>شکست ساختار (</w:t>
      </w:r>
      <w:r w:rsidRPr="001B5396">
        <w:t>Break of Structure - BOS</w:t>
      </w:r>
      <w:r w:rsidRPr="001B5396">
        <w:rPr>
          <w:rtl/>
        </w:rPr>
        <w:t>): زمانی که در یک روند صعودی، قیمت یک کف پایین‌تر (</w:t>
      </w:r>
      <w:r w:rsidRPr="001B5396">
        <w:t>Lower Low</w:t>
      </w:r>
      <w:r w:rsidRPr="001B5396">
        <w:rPr>
          <w:rtl/>
        </w:rPr>
        <w:t>) می‌سازد، یا در روند نزولی یک سقف بالاتر (</w:t>
      </w:r>
      <w:r w:rsidRPr="001B5396">
        <w:t>Higher High</w:t>
      </w:r>
      <w:r w:rsidRPr="001B5396">
        <w:rPr>
          <w:rtl/>
        </w:rPr>
        <w:t>) ایجاد می‌کند، این یک سیگنال اولیه برای تغییر احتمالی روند است.</w:t>
      </w:r>
    </w:p>
    <w:p w14:paraId="1AF5713B" w14:textId="77777777" w:rsidR="001B5396" w:rsidRPr="001B5396" w:rsidRDefault="001B5396" w:rsidP="000B1C06">
      <w:pPr>
        <w:spacing w:before="240" w:line="276" w:lineRule="auto"/>
        <w:rPr>
          <w:rtl/>
        </w:rPr>
      </w:pPr>
      <w:r w:rsidRPr="001B5396">
        <w:rPr>
          <w:rtl/>
          <w:lang w:bidi="fa-IR"/>
        </w:rPr>
        <w:t xml:space="preserve">۲. </w:t>
      </w:r>
      <w:r w:rsidRPr="001B5396">
        <w:rPr>
          <w:rtl/>
        </w:rPr>
        <w:t>نواحی عرضه و تقاضا (</w:t>
      </w:r>
      <w:r w:rsidRPr="001B5396">
        <w:t>Supply</w:t>
      </w:r>
      <w:r w:rsidRPr="001B5396">
        <w:rPr>
          <w:rtl/>
        </w:rPr>
        <w:t xml:space="preserve"> &amp; </w:t>
      </w:r>
      <w:r w:rsidRPr="001B5396">
        <w:t>Demand Zones</w:t>
      </w:r>
      <w:r w:rsidRPr="001B5396">
        <w:rPr>
          <w:rtl/>
        </w:rPr>
        <w:t>)</w:t>
      </w:r>
    </w:p>
    <w:p w14:paraId="5505AE76" w14:textId="77777777" w:rsidR="001B5396" w:rsidRPr="001B5396" w:rsidRDefault="001B5396" w:rsidP="000B1C06">
      <w:pPr>
        <w:spacing w:before="240" w:line="276" w:lineRule="auto"/>
        <w:rPr>
          <w:rtl/>
        </w:rPr>
      </w:pPr>
      <w:r w:rsidRPr="001B5396">
        <w:rPr>
          <w:rtl/>
        </w:rPr>
        <w:t>در این سبک، سطوح حمایت و مقاومت فقط خطوط نیستند؛ بلکه نواحی هستند که در آن‌ها سفارشات بزرگ انباشته شده‌اند.</w:t>
      </w:r>
    </w:p>
    <w:p w14:paraId="5602D063" w14:textId="77777777" w:rsidR="001B5396" w:rsidRPr="001B5396" w:rsidRDefault="001B5396" w:rsidP="000B1C06">
      <w:pPr>
        <w:numPr>
          <w:ilvl w:val="0"/>
          <w:numId w:val="30"/>
        </w:numPr>
        <w:spacing w:before="240" w:line="276" w:lineRule="auto"/>
        <w:rPr>
          <w:rtl/>
        </w:rPr>
      </w:pPr>
      <w:r w:rsidRPr="001B5396">
        <w:rPr>
          <w:rtl/>
        </w:rPr>
        <w:t>ناحیه تقاضا (</w:t>
      </w:r>
      <w:r w:rsidRPr="001B5396">
        <w:t>Demand Zone</w:t>
      </w:r>
      <w:r w:rsidRPr="001B5396">
        <w:rPr>
          <w:rtl/>
        </w:rPr>
        <w:t>): ناحیه‌ای که در گذشته خریداران قدرتمند وارد شده و باعث جهش قیمت شده‌اند. انتظار می‌رود با بازگشت قیمت به این ناحیه، دوباره تقاضا افزایش یابد.</w:t>
      </w:r>
    </w:p>
    <w:p w14:paraId="450158E8" w14:textId="77777777" w:rsidR="001B5396" w:rsidRPr="001B5396" w:rsidRDefault="001B5396" w:rsidP="000B1C06">
      <w:pPr>
        <w:numPr>
          <w:ilvl w:val="0"/>
          <w:numId w:val="30"/>
        </w:numPr>
        <w:spacing w:before="240" w:line="276" w:lineRule="auto"/>
        <w:rPr>
          <w:rtl/>
        </w:rPr>
      </w:pPr>
      <w:r w:rsidRPr="001B5396">
        <w:rPr>
          <w:rtl/>
        </w:rPr>
        <w:t>ناحیه عرضه (</w:t>
      </w:r>
      <w:r w:rsidRPr="001B5396">
        <w:t>Supply Zone</w:t>
      </w:r>
      <w:r w:rsidRPr="001B5396">
        <w:rPr>
          <w:rtl/>
        </w:rPr>
        <w:t>): ناحیه‌ای که فروشندگان بزرگ قیمت را به شدت به پایین هل داده‌اند. این نواحی به‌عنوان مقاومت‌های قوی عمل می‌کنند.</w:t>
      </w:r>
    </w:p>
    <w:p w14:paraId="5FBC882F" w14:textId="77777777" w:rsidR="001B5396" w:rsidRPr="001B5396" w:rsidRDefault="001B5396" w:rsidP="000B1C06">
      <w:pPr>
        <w:spacing w:before="240" w:line="276" w:lineRule="auto"/>
        <w:rPr>
          <w:rtl/>
        </w:rPr>
      </w:pPr>
      <w:r w:rsidRPr="001B5396">
        <w:rPr>
          <w:rtl/>
        </w:rPr>
        <w:t>استراتژی معامله: معامله‌گران پرایس اکشن منتظر بازگشت قیمت به این نواحی کلیدی می‌مانند و با دیدن یک کندل تأییدی، در جهت حرکت اصلی وارد معامله می‌شوند.</w:t>
      </w:r>
    </w:p>
    <w:p w14:paraId="5EC14CFD" w14:textId="77777777" w:rsidR="001B5396" w:rsidRPr="001B5396" w:rsidRDefault="001B5396" w:rsidP="000B1C06">
      <w:pPr>
        <w:spacing w:before="240" w:line="276" w:lineRule="auto"/>
        <w:rPr>
          <w:rtl/>
        </w:rPr>
      </w:pPr>
      <w:r w:rsidRPr="001B5396">
        <w:rPr>
          <w:rtl/>
          <w:lang w:bidi="fa-IR"/>
        </w:rPr>
        <w:t xml:space="preserve">۳. </w:t>
      </w:r>
      <w:r w:rsidRPr="001B5396">
        <w:rPr>
          <w:rtl/>
        </w:rPr>
        <w:t>لیکوییدیتی و فریب بازار (</w:t>
      </w:r>
      <w:r w:rsidRPr="001B5396">
        <w:t>Liquidity</w:t>
      </w:r>
      <w:r w:rsidRPr="001B5396">
        <w:rPr>
          <w:rtl/>
        </w:rPr>
        <w:t xml:space="preserve"> &amp; </w:t>
      </w:r>
      <w:r w:rsidRPr="001B5396">
        <w:t>Market Traps</w:t>
      </w:r>
      <w:r w:rsidRPr="001B5396">
        <w:rPr>
          <w:rtl/>
        </w:rPr>
        <w:t>)</w:t>
      </w:r>
    </w:p>
    <w:p w14:paraId="38B35E8D" w14:textId="77777777" w:rsidR="001B5396" w:rsidRPr="001B5396" w:rsidRDefault="001B5396" w:rsidP="000B1C06">
      <w:pPr>
        <w:spacing w:before="240" w:line="276" w:lineRule="auto"/>
        <w:rPr>
          <w:rtl/>
        </w:rPr>
      </w:pPr>
      <w:r w:rsidRPr="001B5396">
        <w:rPr>
          <w:rtl/>
        </w:rPr>
        <w:t>بازارهای مالی برای حرکت به لیکوییدیتی (نقدینگی) نیاز دارند که اغلب در بالا و پایین محدوده‌های رنج یا پشت سقف‌ها و کف‌های قبلی وجود دارد. بازیگران بزرگ بازار (</w:t>
      </w:r>
      <w:r w:rsidRPr="001B5396">
        <w:t>Smart Money</w:t>
      </w:r>
      <w:r w:rsidRPr="001B5396">
        <w:rPr>
          <w:rtl/>
        </w:rPr>
        <w:t>) اغلب قیمت را به این نواحی می‌رسانند تا حد ضرر معامله‌گران خرد را فعال کرده و نقدینگی لازم برای معاملات بزرگ خود را فراهم کنند.</w:t>
      </w:r>
    </w:p>
    <w:p w14:paraId="543F1C7D" w14:textId="77777777" w:rsidR="001B5396" w:rsidRPr="001B5396" w:rsidRDefault="001B5396" w:rsidP="000B1C06">
      <w:pPr>
        <w:numPr>
          <w:ilvl w:val="0"/>
          <w:numId w:val="31"/>
        </w:numPr>
        <w:spacing w:before="240" w:line="276" w:lineRule="auto"/>
        <w:rPr>
          <w:rtl/>
        </w:rPr>
      </w:pPr>
      <w:r w:rsidRPr="001B5396">
        <w:rPr>
          <w:rtl/>
        </w:rPr>
        <w:t>فریب بازار (</w:t>
      </w:r>
      <w:r w:rsidRPr="001B5396">
        <w:t>Stop Hunt</w:t>
      </w:r>
      <w:r w:rsidRPr="001B5396">
        <w:rPr>
          <w:rtl/>
        </w:rPr>
        <w:t>): حرکتی که در آن قیمت یک سطح کلیدی را می‌شکند (شکست فیک)، حد ضررها را فعال می‌کند و سپس به سرعت در جهت مخالف حرکت اصلی خود را آغاز می‌کند.</w:t>
      </w:r>
    </w:p>
    <w:p w14:paraId="1434DC60" w14:textId="77777777" w:rsidR="001B5396" w:rsidRPr="001B5396" w:rsidRDefault="001B5396" w:rsidP="000B1C06">
      <w:pPr>
        <w:numPr>
          <w:ilvl w:val="0"/>
          <w:numId w:val="31"/>
        </w:numPr>
        <w:spacing w:before="240" w:line="276" w:lineRule="auto"/>
        <w:rPr>
          <w:rtl/>
        </w:rPr>
      </w:pPr>
      <w:r w:rsidRPr="001B5396">
        <w:rPr>
          <w:rtl/>
        </w:rPr>
        <w:t>راهکار: قبل از ورود به معامله پس از یک شکست، از خود بپرسید: "آیا این یک شکست واقعی است یا دامی برای جمع‌آوری لیکوییدیتی؟"</w:t>
      </w:r>
    </w:p>
    <w:p w14:paraId="4AF7171B" w14:textId="77777777" w:rsidR="001B5396" w:rsidRPr="001B5396" w:rsidRDefault="001B5396" w:rsidP="000B1C06">
      <w:pPr>
        <w:spacing w:before="240" w:line="276" w:lineRule="auto"/>
        <w:rPr>
          <w:rtl/>
        </w:rPr>
      </w:pPr>
      <w:r w:rsidRPr="001B5396">
        <w:rPr>
          <w:rtl/>
          <w:lang w:bidi="fa-IR"/>
        </w:rPr>
        <w:t xml:space="preserve">۴. </w:t>
      </w:r>
      <w:r w:rsidRPr="001B5396">
        <w:rPr>
          <w:rtl/>
        </w:rPr>
        <w:t>تحلیل حجم و جریان سفارشات (</w:t>
      </w:r>
      <w:r w:rsidRPr="001B5396">
        <w:t>Volume</w:t>
      </w:r>
      <w:r w:rsidRPr="001B5396">
        <w:rPr>
          <w:rtl/>
        </w:rPr>
        <w:t xml:space="preserve"> &amp; </w:t>
      </w:r>
      <w:r w:rsidRPr="001B5396">
        <w:t>Order Flow</w:t>
      </w:r>
      <w:r w:rsidRPr="001B5396">
        <w:rPr>
          <w:rtl/>
        </w:rPr>
        <w:t>)</w:t>
      </w:r>
    </w:p>
    <w:p w14:paraId="043E448C" w14:textId="77777777" w:rsidR="001B5396" w:rsidRPr="001B5396" w:rsidRDefault="001B5396" w:rsidP="000B1C06">
      <w:pPr>
        <w:spacing w:before="240" w:line="276" w:lineRule="auto"/>
        <w:rPr>
          <w:rtl/>
        </w:rPr>
      </w:pPr>
      <w:r w:rsidRPr="001B5396">
        <w:rPr>
          <w:rtl/>
        </w:rPr>
        <w:lastRenderedPageBreak/>
        <w:t>برای درک عمیق‌تر پرایس اکشن، باید به زیر پوست بازار نگاه کنیم. قیمت همیشه می‌تواند فریب‌کارانه حرکت کند، اما حجم هیچ‌وقت دروغ نمی‌گوید!</w:t>
      </w:r>
    </w:p>
    <w:p w14:paraId="63D86B40" w14:textId="77777777" w:rsidR="001B5396" w:rsidRPr="001B5396" w:rsidRDefault="001B5396" w:rsidP="000B1C06">
      <w:pPr>
        <w:numPr>
          <w:ilvl w:val="0"/>
          <w:numId w:val="32"/>
        </w:numPr>
        <w:spacing w:before="240" w:line="276" w:lineRule="auto"/>
        <w:rPr>
          <w:rtl/>
        </w:rPr>
      </w:pPr>
      <w:r w:rsidRPr="001B5396">
        <w:rPr>
          <w:rtl/>
        </w:rPr>
        <w:t>نمایه حجمی (</w:t>
      </w:r>
      <w:r w:rsidRPr="001B5396">
        <w:t>Volume Profile</w:t>
      </w:r>
      <w:r w:rsidRPr="001B5396">
        <w:rPr>
          <w:rtl/>
        </w:rPr>
        <w:t xml:space="preserve">): این ابزار نشان می‌دهد در چه </w:t>
      </w:r>
      <w:r w:rsidRPr="001B5396">
        <w:rPr>
          <w:i/>
          <w:iCs/>
          <w:rtl/>
        </w:rPr>
        <w:t>سطوح قیمتی</w:t>
      </w:r>
      <w:r w:rsidRPr="001B5396">
        <w:rPr>
          <w:rtl/>
        </w:rPr>
        <w:t>، بیشترین حجم معاملات انجام شده است.</w:t>
      </w:r>
    </w:p>
    <w:p w14:paraId="00975F87" w14:textId="77777777" w:rsidR="001B5396" w:rsidRPr="001B5396" w:rsidRDefault="001B5396" w:rsidP="000B1C06">
      <w:pPr>
        <w:numPr>
          <w:ilvl w:val="1"/>
          <w:numId w:val="32"/>
        </w:numPr>
        <w:spacing w:before="240" w:line="276" w:lineRule="auto"/>
        <w:rPr>
          <w:rtl/>
        </w:rPr>
      </w:pPr>
      <w:r w:rsidRPr="001B5396">
        <w:t>POC (Point of Control)</w:t>
      </w:r>
      <w:r w:rsidRPr="001B5396">
        <w:rPr>
          <w:rtl/>
        </w:rPr>
        <w:t>: قیمتی که بیشترین حجم در آن معامله شده و مانند یک آهنربا برای قیمت عمل می‌کند. این ناحیه یک سطح حمایت یا مقاومت بسیار قوی است.</w:t>
      </w:r>
    </w:p>
    <w:p w14:paraId="4A387963" w14:textId="77777777" w:rsidR="001B5396" w:rsidRPr="001B5396" w:rsidRDefault="001B5396" w:rsidP="000B1C06">
      <w:pPr>
        <w:numPr>
          <w:ilvl w:val="0"/>
          <w:numId w:val="32"/>
        </w:numPr>
        <w:spacing w:before="240" w:line="276" w:lineRule="auto"/>
        <w:rPr>
          <w:rtl/>
        </w:rPr>
      </w:pPr>
      <w:r w:rsidRPr="001B5396">
        <w:rPr>
          <w:rtl/>
        </w:rPr>
        <w:t>جریان سفارشات (</w:t>
      </w:r>
      <w:r w:rsidRPr="001B5396">
        <w:t>Order Flow</w:t>
      </w:r>
      <w:r w:rsidRPr="001B5396">
        <w:rPr>
          <w:rtl/>
        </w:rPr>
        <w:t xml:space="preserve">): ابزارهایی مانند </w:t>
      </w:r>
      <w:r w:rsidRPr="001B5396">
        <w:t>Footprint Chart</w:t>
      </w:r>
      <w:r w:rsidRPr="001B5396">
        <w:rPr>
          <w:rtl/>
        </w:rPr>
        <w:t xml:space="preserve"> به شما اجازه می‌دهند </w:t>
      </w:r>
      <w:r w:rsidRPr="001B5396">
        <w:rPr>
          <w:i/>
          <w:iCs/>
          <w:rtl/>
        </w:rPr>
        <w:t>درون</w:t>
      </w:r>
      <w:r w:rsidRPr="001B5396">
        <w:rPr>
          <w:rtl/>
        </w:rPr>
        <w:t xml:space="preserve"> هر کندل را ببینید و بفهمید در هر قیمت، چه حجمی از سفارشات خرید یا فروش اجرا شده است. این تحلیل به شما قدرت تشخیص ورود پول‌های هوشمند را می‌دهد.</w:t>
      </w:r>
    </w:p>
    <w:p w14:paraId="73959F68" w14:textId="77777777" w:rsidR="001B5396" w:rsidRPr="001B5396" w:rsidRDefault="001B5396" w:rsidP="000B1C06">
      <w:pPr>
        <w:spacing w:before="240" w:line="276" w:lineRule="auto"/>
        <w:rPr>
          <w:rtl/>
        </w:rPr>
      </w:pPr>
      <w:r w:rsidRPr="001B5396">
        <w:rPr>
          <w:rtl/>
        </w:rPr>
        <w:t>استراتژی ترکیبی پیشرفته:</w:t>
      </w:r>
    </w:p>
    <w:p w14:paraId="4E115948" w14:textId="77777777" w:rsidR="001B5396" w:rsidRPr="001B5396" w:rsidRDefault="001B5396" w:rsidP="000B1C06">
      <w:pPr>
        <w:spacing w:before="240" w:line="276" w:lineRule="auto"/>
        <w:rPr>
          <w:rtl/>
        </w:rPr>
      </w:pPr>
      <w:r w:rsidRPr="001B5396">
        <w:rPr>
          <w:rtl/>
        </w:rPr>
        <w:t xml:space="preserve">تصور کنید قیمت در یک روند صعودی به یک ناحیه تقاضای معتبر بازگشته است. همزمان، این ناحیه با </w:t>
      </w:r>
      <w:r w:rsidRPr="001B5396">
        <w:t>POC</w:t>
      </w:r>
      <w:r w:rsidRPr="001B5396">
        <w:rPr>
          <w:rtl/>
        </w:rPr>
        <w:t xml:space="preserve"> در نمایه حجمی نیز مطابقت دارد. شما منتظر می‌مانید و یک کندل پوشای صعودی قدرتمند در این ناحیه می‌بینید. تحلیل </w:t>
      </w:r>
      <w:r w:rsidRPr="001B5396">
        <w:t>Order Flow</w:t>
      </w:r>
      <w:r w:rsidRPr="001B5396">
        <w:rPr>
          <w:rtl/>
        </w:rPr>
        <w:t xml:space="preserve"> نیز ورود حجم بالای خریداران را تأیید می‌کند. این یک ستاپ معاملاتی بسیار قدرتمند با احتمال موفقیت بالا است.</w:t>
      </w:r>
    </w:p>
    <w:p w14:paraId="0A9B0CC8" w14:textId="77777777" w:rsidR="001B5396" w:rsidRPr="001B5396" w:rsidRDefault="001B5396" w:rsidP="000B1C06">
      <w:pPr>
        <w:spacing w:before="240" w:line="276" w:lineRule="auto"/>
        <w:rPr>
          <w:rtl/>
        </w:rPr>
      </w:pPr>
      <w:r w:rsidRPr="001B5396">
        <w:rPr>
          <w:rtl/>
        </w:rPr>
        <w:t>جمع‌بندی فصل:</w:t>
      </w:r>
    </w:p>
    <w:p w14:paraId="7945FE2A" w14:textId="77777777" w:rsidR="001B5396" w:rsidRPr="001B5396" w:rsidRDefault="001B5396" w:rsidP="000B1C06">
      <w:pPr>
        <w:spacing w:before="240" w:line="276" w:lineRule="auto"/>
        <w:rPr>
          <w:rtl/>
        </w:rPr>
      </w:pPr>
      <w:r w:rsidRPr="001B5396">
        <w:rPr>
          <w:rtl/>
        </w:rPr>
        <w:t>پرایس اکشن پیشرفته یعنی دیدن چیزی که تریدرهای تازه‌کار نمی‌بینند. با ترکیب تحلیل ساختار بازار، نواحی عرضه و تقاضا، درک لیکوییدیتی و تأیید گرفتن از حجم، شما دیگر به قیمت واکنش نشان نمی‌دهید، بلکه حرکت بعدی آن را پیش‌بینی می‌کنید. این سبک، شما را چند قدم جلوتر از بازار قرار می‌دهد.</w:t>
      </w:r>
    </w:p>
    <w:p w14:paraId="0D34833A" w14:textId="77777777" w:rsidR="001B5396" w:rsidRPr="001B5396" w:rsidRDefault="001B5396" w:rsidP="000B1C06">
      <w:pPr>
        <w:spacing w:before="240" w:line="276" w:lineRule="auto"/>
        <w:rPr>
          <w:rtl/>
        </w:rPr>
      </w:pPr>
      <w:r w:rsidRPr="001B5396">
        <w:pict w14:anchorId="6FE6ED61">
          <v:rect id="_x0000_i1062" style="width:0;height:1.5pt" o:hralign="center" o:hrstd="t" o:hrnoshade="t" o:hr="t" fillcolor="gray" stroked="f"/>
        </w:pict>
      </w:r>
    </w:p>
    <w:p w14:paraId="329B0630" w14:textId="77777777" w:rsidR="001B5396" w:rsidRPr="001B5396" w:rsidRDefault="001B5396" w:rsidP="000B1C06">
      <w:pPr>
        <w:spacing w:before="240" w:line="276" w:lineRule="auto"/>
        <w:rPr>
          <w:rtl/>
        </w:rPr>
      </w:pPr>
      <w:r w:rsidRPr="001B5396">
        <w:rPr>
          <w:rtl/>
        </w:rPr>
        <w:t xml:space="preserve">با این فصل، بخش دوم (جعبه‌ابزار تحلیل‌گر) به پایان می‌رسد. در بخش بعدی، وارد یکی از مهم‌ترین مباحث یعنی «ذهنیت یک معامله‌گر حرفه‌ای» خواهیم شد که بسیاری معتقدند </w:t>
      </w:r>
      <w:r w:rsidRPr="001B5396">
        <w:rPr>
          <w:rtl/>
          <w:lang w:bidi="fa-IR"/>
        </w:rPr>
        <w:t>۸۰</w:t>
      </w:r>
      <w:r w:rsidRPr="001B5396">
        <w:rPr>
          <w:rFonts w:ascii="Arial" w:hAnsi="Arial" w:cs="Arial" w:hint="cs"/>
          <w:rtl/>
          <w:lang w:bidi="fa-IR"/>
        </w:rPr>
        <w:t>٪</w:t>
      </w:r>
      <w:r w:rsidRPr="001B5396">
        <w:rPr>
          <w:rtl/>
        </w:rPr>
        <w:t xml:space="preserve"> موفقیت در ترید به آن بستگی دارد.</w:t>
      </w:r>
    </w:p>
    <w:p w14:paraId="0049292C" w14:textId="277BD76B" w:rsidR="001B5396" w:rsidRDefault="001B5396" w:rsidP="000B1C06">
      <w:pPr>
        <w:spacing w:before="240" w:line="276" w:lineRule="auto"/>
        <w:rPr>
          <w:rtl/>
        </w:rPr>
      </w:pPr>
    </w:p>
    <w:p w14:paraId="5503E0A3" w14:textId="10CDB2F8" w:rsidR="001B5396" w:rsidRDefault="001B5396" w:rsidP="000B1C06">
      <w:pPr>
        <w:spacing w:before="240" w:line="276" w:lineRule="auto"/>
        <w:rPr>
          <w:rtl/>
        </w:rPr>
      </w:pPr>
    </w:p>
    <w:p w14:paraId="3E57A132" w14:textId="42CFD17B" w:rsidR="001B5396" w:rsidRDefault="001B5396" w:rsidP="000B1C06">
      <w:pPr>
        <w:spacing w:before="240" w:line="276" w:lineRule="auto"/>
        <w:rPr>
          <w:rtl/>
        </w:rPr>
      </w:pPr>
    </w:p>
    <w:p w14:paraId="39A43F1D" w14:textId="6D1616CC" w:rsidR="001B5396" w:rsidRDefault="001B5396" w:rsidP="000B1C06">
      <w:pPr>
        <w:spacing w:before="240" w:line="276" w:lineRule="auto"/>
        <w:rPr>
          <w:rtl/>
        </w:rPr>
      </w:pPr>
    </w:p>
    <w:p w14:paraId="03757318" w14:textId="4BCD113F" w:rsidR="001B5396" w:rsidRDefault="001B5396" w:rsidP="000B1C06">
      <w:pPr>
        <w:spacing w:before="240" w:line="276" w:lineRule="auto"/>
        <w:rPr>
          <w:rtl/>
        </w:rPr>
      </w:pPr>
    </w:p>
    <w:p w14:paraId="151B7A34" w14:textId="5A2BC7F9" w:rsidR="001B5396" w:rsidRDefault="001B5396" w:rsidP="000B1C06">
      <w:pPr>
        <w:spacing w:before="240" w:line="276" w:lineRule="auto"/>
        <w:rPr>
          <w:rtl/>
        </w:rPr>
      </w:pPr>
    </w:p>
    <w:p w14:paraId="5CA3864E" w14:textId="086438EE" w:rsidR="001B5396" w:rsidRDefault="001B5396" w:rsidP="000B1C06">
      <w:pPr>
        <w:spacing w:before="240" w:line="276" w:lineRule="auto"/>
        <w:rPr>
          <w:rtl/>
        </w:rPr>
      </w:pPr>
    </w:p>
    <w:p w14:paraId="07E8A6BB" w14:textId="0351041E" w:rsidR="001B5396" w:rsidRDefault="001B5396" w:rsidP="000B1C06">
      <w:pPr>
        <w:spacing w:before="240" w:line="276" w:lineRule="auto"/>
        <w:rPr>
          <w:rtl/>
        </w:rPr>
      </w:pPr>
    </w:p>
    <w:p w14:paraId="56179E81" w14:textId="6328B020" w:rsidR="001B5396" w:rsidRDefault="001B5396" w:rsidP="000B1C06">
      <w:pPr>
        <w:spacing w:before="240" w:line="276" w:lineRule="auto"/>
        <w:rPr>
          <w:rtl/>
        </w:rPr>
      </w:pPr>
    </w:p>
    <w:p w14:paraId="2AF9B6BC" w14:textId="48E40E7B" w:rsidR="001B5396" w:rsidRDefault="001B5396" w:rsidP="000B1C06">
      <w:pPr>
        <w:spacing w:before="240" w:line="276" w:lineRule="auto"/>
        <w:rPr>
          <w:rtl/>
        </w:rPr>
      </w:pPr>
    </w:p>
    <w:p w14:paraId="700C69C2" w14:textId="274238F4" w:rsidR="001B5396" w:rsidRDefault="001B5396" w:rsidP="000B1C06">
      <w:pPr>
        <w:spacing w:before="240" w:line="276" w:lineRule="auto"/>
        <w:rPr>
          <w:rtl/>
        </w:rPr>
      </w:pPr>
    </w:p>
    <w:p w14:paraId="0D747BD8" w14:textId="77777777" w:rsidR="001B5396" w:rsidRPr="001B5396" w:rsidRDefault="001B5396" w:rsidP="000B1C06">
      <w:pPr>
        <w:spacing w:before="240" w:line="276" w:lineRule="auto"/>
      </w:pPr>
      <w:r w:rsidRPr="001B5396">
        <w:rPr>
          <w:rtl/>
        </w:rPr>
        <w:t>حتماً. اکنون وارد بخش سوم کتاب می‌شویم: «ذهنیت یک معامله‌گر حرفه‌ای». این بخش به مهم‌ترین جنبه معامله‌گری می‌پردازد که اغلب نادیده گرفته می‌شود: روانشناسی و کنترل ذهن.</w:t>
      </w:r>
    </w:p>
    <w:p w14:paraId="48BFC524" w14:textId="77777777" w:rsidR="001B5396" w:rsidRPr="001B5396" w:rsidRDefault="001B5396" w:rsidP="000B1C06">
      <w:pPr>
        <w:spacing w:before="240" w:line="276" w:lineRule="auto"/>
        <w:rPr>
          <w:rtl/>
        </w:rPr>
      </w:pPr>
      <w:r w:rsidRPr="001B5396">
        <w:pict w14:anchorId="61D7179B">
          <v:rect id="_x0000_i1065" style="width:0;height:1.5pt" o:hralign="center" o:hrstd="t" o:hrnoshade="t" o:hr="t" fillcolor="gray" stroked="f"/>
        </w:pict>
      </w:r>
    </w:p>
    <w:p w14:paraId="7FFADBFF" w14:textId="77777777" w:rsidR="001B5396" w:rsidRPr="001B5396" w:rsidRDefault="001B5396" w:rsidP="000B1C06">
      <w:pPr>
        <w:spacing w:before="240" w:line="276" w:lineRule="auto"/>
        <w:rPr>
          <w:rtl/>
        </w:rPr>
      </w:pPr>
      <w:r w:rsidRPr="001B5396">
        <w:rPr>
          <w:rtl/>
        </w:rPr>
        <w:t>بخش سوم: ذهنیت یک معامله‌گر حرفه‌ای</w:t>
      </w:r>
    </w:p>
    <w:p w14:paraId="55D6BF2B" w14:textId="77777777" w:rsidR="001B5396" w:rsidRPr="001B5396" w:rsidRDefault="001B5396" w:rsidP="000B1C06">
      <w:pPr>
        <w:spacing w:before="240" w:line="276" w:lineRule="auto"/>
        <w:rPr>
          <w:rtl/>
        </w:rPr>
      </w:pPr>
      <w:r w:rsidRPr="001B5396">
        <w:pict w14:anchorId="13B17CA3">
          <v:rect id="_x0000_i1066" style="width:0;height:1.5pt" o:hralign="center" o:hrstd="t" o:hrnoshade="t" o:hr="t" fillcolor="gray" stroked="f"/>
        </w:pict>
      </w:r>
    </w:p>
    <w:p w14:paraId="2A70C670" w14:textId="77777777" w:rsidR="001B5396" w:rsidRPr="001B5396" w:rsidRDefault="001B5396" w:rsidP="000B1C06">
      <w:pPr>
        <w:spacing w:before="240" w:line="276" w:lineRule="auto"/>
        <w:rPr>
          <w:rtl/>
        </w:rPr>
      </w:pPr>
      <w:r w:rsidRPr="001B5396">
        <w:rPr>
          <w:rtl/>
        </w:rPr>
        <w:t xml:space="preserve">فصل </w:t>
      </w:r>
      <w:r w:rsidRPr="001B5396">
        <w:rPr>
          <w:rtl/>
          <w:lang w:bidi="fa-IR"/>
        </w:rPr>
        <w:t xml:space="preserve">۹: </w:t>
      </w:r>
      <w:r w:rsidRPr="001B5396">
        <w:rPr>
          <w:rtl/>
        </w:rPr>
        <w:t xml:space="preserve">روانشناسی ترید؛ </w:t>
      </w:r>
      <w:r w:rsidRPr="001B5396">
        <w:rPr>
          <w:rtl/>
          <w:lang w:bidi="fa-IR"/>
        </w:rPr>
        <w:t>۸۰</w:t>
      </w:r>
      <w:r w:rsidRPr="001B5396">
        <w:rPr>
          <w:rFonts w:ascii="Arial" w:hAnsi="Arial" w:cs="Arial" w:hint="cs"/>
          <w:rtl/>
          <w:lang w:bidi="fa-IR"/>
        </w:rPr>
        <w:t>٪</w:t>
      </w:r>
      <w:r w:rsidRPr="001B5396">
        <w:rPr>
          <w:rtl/>
        </w:rPr>
        <w:t xml:space="preserve"> موفقیت در ذهن شماست</w:t>
      </w:r>
    </w:p>
    <w:p w14:paraId="43798D28" w14:textId="77777777" w:rsidR="001B5396" w:rsidRPr="001B5396" w:rsidRDefault="001B5396" w:rsidP="000B1C06">
      <w:pPr>
        <w:spacing w:before="240" w:line="276" w:lineRule="auto"/>
        <w:rPr>
          <w:rtl/>
        </w:rPr>
      </w:pPr>
      <w:r w:rsidRPr="001B5396">
        <w:rPr>
          <w:rtl/>
        </w:rPr>
        <w:t>مقدمه</w:t>
      </w:r>
    </w:p>
    <w:p w14:paraId="29290289" w14:textId="77777777" w:rsidR="001B5396" w:rsidRPr="001B5396" w:rsidRDefault="001B5396" w:rsidP="000B1C06">
      <w:pPr>
        <w:spacing w:before="240" w:line="276" w:lineRule="auto"/>
        <w:rPr>
          <w:rtl/>
        </w:rPr>
      </w:pPr>
      <w:r w:rsidRPr="001B5396">
        <w:rPr>
          <w:rtl/>
        </w:rPr>
        <w:t xml:space="preserve">در دنیای ترید، استراتژی‌ها و نمودارها فقط </w:t>
      </w:r>
      <w:r w:rsidRPr="001B5396">
        <w:rPr>
          <w:rtl/>
          <w:lang w:bidi="fa-IR"/>
        </w:rPr>
        <w:t>۲۰</w:t>
      </w:r>
      <w:r w:rsidRPr="001B5396">
        <w:rPr>
          <w:rFonts w:ascii="Arial" w:hAnsi="Arial" w:cs="Arial" w:hint="cs"/>
          <w:rtl/>
          <w:lang w:bidi="fa-IR"/>
        </w:rPr>
        <w:t>٪</w:t>
      </w:r>
      <w:r w:rsidRPr="001B5396">
        <w:rPr>
          <w:rtl/>
        </w:rPr>
        <w:t xml:space="preserve"> ماجرا هستند. </w:t>
      </w:r>
      <w:r w:rsidRPr="001B5396">
        <w:rPr>
          <w:rtl/>
          <w:lang w:bidi="fa-IR"/>
        </w:rPr>
        <w:t>۸۰</w:t>
      </w:r>
      <w:r w:rsidRPr="001B5396">
        <w:rPr>
          <w:rFonts w:ascii="Arial" w:hAnsi="Arial" w:cs="Arial" w:hint="cs"/>
          <w:rtl/>
          <w:lang w:bidi="fa-IR"/>
        </w:rPr>
        <w:t>٪</w:t>
      </w:r>
      <w:r w:rsidRPr="001B5396">
        <w:rPr>
          <w:rtl/>
        </w:rPr>
        <w:t xml:space="preserve"> بقیه؟ ذهن شماست. باورهای شما، ترس‌ها، طمع‌ها، صبر یا بی‌صبری‌تان. اگر ذهن آماده‌ای نداشته باشید، حتی بهترین استراتژی دنیا هم در دستان شما به ابزاری برای نابودی سرمایه تبدیل می‌شود. به تجربه دریافته‌ام که بازار بیش از آنکه کیف </w:t>
      </w:r>
      <w:r w:rsidRPr="001B5396">
        <w:rPr>
          <w:rtl/>
        </w:rPr>
        <w:lastRenderedPageBreak/>
        <w:t>پول شما را بیازماید، شخصیت شما را به چالش می‌کشد. در این فصل، یاد می‌گیریم چگونه بر ذهن خود مسلط شویم.</w:t>
      </w:r>
    </w:p>
    <w:p w14:paraId="255314CB" w14:textId="77777777" w:rsidR="001B5396" w:rsidRPr="001B5396" w:rsidRDefault="001B5396" w:rsidP="000B1C06">
      <w:pPr>
        <w:spacing w:before="240" w:line="276" w:lineRule="auto"/>
        <w:rPr>
          <w:rtl/>
        </w:rPr>
      </w:pPr>
      <w:r w:rsidRPr="001B5396">
        <w:rPr>
          <w:rtl/>
          <w:lang w:bidi="fa-IR"/>
        </w:rPr>
        <w:t xml:space="preserve">۱. </w:t>
      </w:r>
      <w:r w:rsidRPr="001B5396">
        <w:rPr>
          <w:rtl/>
        </w:rPr>
        <w:t>مهم‌ترین دشمنان ذهنی یک تریدر</w:t>
      </w:r>
    </w:p>
    <w:p w14:paraId="7F516D1C" w14:textId="77777777" w:rsidR="001B5396" w:rsidRPr="001B5396" w:rsidRDefault="001B5396" w:rsidP="000B1C06">
      <w:pPr>
        <w:spacing w:before="240" w:line="276" w:lineRule="auto"/>
        <w:rPr>
          <w:rtl/>
        </w:rPr>
      </w:pPr>
      <w:r w:rsidRPr="001B5396">
        <w:rPr>
          <w:rtl/>
        </w:rPr>
        <w:t>بازار بی‌طرف است؛ این احساسات ما هستند که آن را به میدان جنگ تبدیل می‌کنند.</w:t>
      </w:r>
    </w:p>
    <w:p w14:paraId="71D3C24E" w14:textId="77777777" w:rsidR="001B5396" w:rsidRPr="001B5396" w:rsidRDefault="001B5396" w:rsidP="000B1C06">
      <w:pPr>
        <w:numPr>
          <w:ilvl w:val="0"/>
          <w:numId w:val="33"/>
        </w:numPr>
        <w:spacing w:before="240" w:line="276" w:lineRule="auto"/>
        <w:rPr>
          <w:rtl/>
        </w:rPr>
      </w:pPr>
      <w:r w:rsidRPr="001B5396">
        <w:rPr>
          <w:rtl/>
        </w:rPr>
        <w:t>ترس (</w:t>
      </w:r>
      <w:r w:rsidRPr="001B5396">
        <w:t>Fear</w:t>
      </w:r>
      <w:r w:rsidRPr="001B5396">
        <w:rPr>
          <w:rtl/>
        </w:rPr>
        <w:t>):</w:t>
      </w:r>
    </w:p>
    <w:p w14:paraId="63D22358" w14:textId="77777777" w:rsidR="001B5396" w:rsidRPr="001B5396" w:rsidRDefault="001B5396" w:rsidP="000B1C06">
      <w:pPr>
        <w:numPr>
          <w:ilvl w:val="1"/>
          <w:numId w:val="33"/>
        </w:numPr>
        <w:spacing w:before="240" w:line="276" w:lineRule="auto"/>
        <w:rPr>
          <w:rtl/>
        </w:rPr>
      </w:pPr>
      <w:r w:rsidRPr="001B5396">
        <w:rPr>
          <w:rtl/>
        </w:rPr>
        <w:t>ترس از ضرر کردن (</w:t>
      </w:r>
      <w:r w:rsidRPr="001B5396">
        <w:t>Fear of Loss</w:t>
      </w:r>
      <w:r w:rsidRPr="001B5396">
        <w:rPr>
          <w:rtl/>
        </w:rPr>
        <w:t>): باعث می‌شود معاملات سودده را زودتر از موعد ببندید یا اصلاً وارد فرصت‌های خوب نشوید.</w:t>
      </w:r>
    </w:p>
    <w:p w14:paraId="0FA2CE4C" w14:textId="77777777" w:rsidR="001B5396" w:rsidRPr="001B5396" w:rsidRDefault="001B5396" w:rsidP="000B1C06">
      <w:pPr>
        <w:numPr>
          <w:ilvl w:val="1"/>
          <w:numId w:val="33"/>
        </w:numPr>
        <w:spacing w:before="240" w:line="276" w:lineRule="auto"/>
        <w:rPr>
          <w:rtl/>
        </w:rPr>
      </w:pPr>
      <w:r w:rsidRPr="001B5396">
        <w:rPr>
          <w:rtl/>
        </w:rPr>
        <w:t>ترس از دست دادن فرصت (</w:t>
      </w:r>
      <w:r w:rsidRPr="001B5396">
        <w:t>FOMO</w:t>
      </w:r>
      <w:r w:rsidRPr="001B5396">
        <w:rPr>
          <w:rtl/>
        </w:rPr>
        <w:t>): شما را وادار می‌کند تا بدون تحلیل و از روی هیجان، وارد معامله‌ای شوید که دیگران در مورد آن صحبت می‌کنند.</w:t>
      </w:r>
    </w:p>
    <w:p w14:paraId="73D0FF97" w14:textId="77777777" w:rsidR="001B5396" w:rsidRPr="001B5396" w:rsidRDefault="001B5396" w:rsidP="000B1C06">
      <w:pPr>
        <w:numPr>
          <w:ilvl w:val="0"/>
          <w:numId w:val="33"/>
        </w:numPr>
        <w:spacing w:before="240" w:line="276" w:lineRule="auto"/>
        <w:rPr>
          <w:rtl/>
        </w:rPr>
      </w:pPr>
      <w:r w:rsidRPr="001B5396">
        <w:rPr>
          <w:rtl/>
        </w:rPr>
        <w:t>طمع (</w:t>
      </w:r>
      <w:r w:rsidRPr="001B5396">
        <w:t>Greed</w:t>
      </w:r>
      <w:r w:rsidRPr="001B5396">
        <w:rPr>
          <w:rtl/>
        </w:rPr>
        <w:t>):</w:t>
      </w:r>
    </w:p>
    <w:p w14:paraId="33EA36B9" w14:textId="77777777" w:rsidR="001B5396" w:rsidRPr="001B5396" w:rsidRDefault="001B5396" w:rsidP="000B1C06">
      <w:pPr>
        <w:numPr>
          <w:ilvl w:val="1"/>
          <w:numId w:val="33"/>
        </w:numPr>
        <w:spacing w:before="240" w:line="276" w:lineRule="auto"/>
        <w:rPr>
          <w:rtl/>
        </w:rPr>
      </w:pPr>
      <w:r w:rsidRPr="001B5396">
        <w:rPr>
          <w:rtl/>
        </w:rPr>
        <w:t>باعث می‌شود به امید سود بیشتر، در یک معامله بیش از حد باقی بمانید تا جایی که سودتان تبدیل به ضرر شود. طمع همچنین شما را تشویق می‌کند تا با حجم‌های نامعقول و بدون رعایت مدیریت سرمایه، ریسک‌های کشنده کنید.</w:t>
      </w:r>
    </w:p>
    <w:p w14:paraId="3B421C37" w14:textId="77777777" w:rsidR="001B5396" w:rsidRPr="001B5396" w:rsidRDefault="001B5396" w:rsidP="000B1C06">
      <w:pPr>
        <w:numPr>
          <w:ilvl w:val="0"/>
          <w:numId w:val="33"/>
        </w:numPr>
        <w:spacing w:before="240" w:line="276" w:lineRule="auto"/>
        <w:rPr>
          <w:rtl/>
        </w:rPr>
      </w:pPr>
      <w:r w:rsidRPr="001B5396">
        <w:rPr>
          <w:rtl/>
        </w:rPr>
        <w:t>امید و انتقام (</w:t>
      </w:r>
      <w:r w:rsidRPr="001B5396">
        <w:t>Hope</w:t>
      </w:r>
      <w:r w:rsidRPr="001B5396">
        <w:rPr>
          <w:rtl/>
        </w:rPr>
        <w:t xml:space="preserve"> &amp; </w:t>
      </w:r>
      <w:r w:rsidRPr="001B5396">
        <w:t>Revenge Trading</w:t>
      </w:r>
      <w:r w:rsidRPr="001B5396">
        <w:rPr>
          <w:rtl/>
        </w:rPr>
        <w:t>):</w:t>
      </w:r>
    </w:p>
    <w:p w14:paraId="72414EFB" w14:textId="77777777" w:rsidR="001B5396" w:rsidRPr="001B5396" w:rsidRDefault="001B5396" w:rsidP="000B1C06">
      <w:pPr>
        <w:numPr>
          <w:ilvl w:val="1"/>
          <w:numId w:val="33"/>
        </w:numPr>
        <w:spacing w:before="240" w:line="276" w:lineRule="auto"/>
        <w:rPr>
          <w:rtl/>
        </w:rPr>
      </w:pPr>
      <w:r w:rsidRPr="001B5396">
        <w:rPr>
          <w:rtl/>
        </w:rPr>
        <w:t>امید شما را در معاملات زیان‌ده نگه می‌دارد و مدام حد ضرر را جابه‌جا می‌کنید به این امید که بازار برگردد.</w:t>
      </w:r>
    </w:p>
    <w:p w14:paraId="4E7FEDB1" w14:textId="77777777" w:rsidR="001B5396" w:rsidRPr="001B5396" w:rsidRDefault="001B5396" w:rsidP="000B1C06">
      <w:pPr>
        <w:numPr>
          <w:ilvl w:val="1"/>
          <w:numId w:val="33"/>
        </w:numPr>
        <w:spacing w:before="240" w:line="276" w:lineRule="auto"/>
        <w:rPr>
          <w:rtl/>
        </w:rPr>
      </w:pPr>
      <w:r w:rsidRPr="001B5396">
        <w:rPr>
          <w:rtl/>
        </w:rPr>
        <w:t>انتقام‌جویی پس از یک ضرر اتفاق می‌افتد؛ با خشم و بدون تحلیل وارد معامله بعدی می‌شوید تا ضرر قبلی را "جبران" کنید، که تقریباً همیشه منجر به زیان بزرگ‌تر می‌شود.</w:t>
      </w:r>
    </w:p>
    <w:p w14:paraId="1CCE788B" w14:textId="77777777" w:rsidR="001B5396" w:rsidRPr="001B5396" w:rsidRDefault="001B5396" w:rsidP="000B1C06">
      <w:pPr>
        <w:spacing w:before="240" w:line="276" w:lineRule="auto"/>
        <w:rPr>
          <w:rtl/>
        </w:rPr>
      </w:pPr>
      <w:r w:rsidRPr="001B5396">
        <w:rPr>
          <w:rtl/>
          <w:lang w:bidi="fa-IR"/>
        </w:rPr>
        <w:t xml:space="preserve">۲. </w:t>
      </w:r>
      <w:r w:rsidRPr="001B5396">
        <w:rPr>
          <w:rtl/>
        </w:rPr>
        <w:t>تکنیک‌های ساختن ذهنیت حرفه‌ای</w:t>
      </w:r>
    </w:p>
    <w:p w14:paraId="37F32CC9" w14:textId="77777777" w:rsidR="001B5396" w:rsidRPr="001B5396" w:rsidRDefault="001B5396" w:rsidP="000B1C06">
      <w:pPr>
        <w:spacing w:before="240" w:line="276" w:lineRule="auto"/>
        <w:rPr>
          <w:rtl/>
        </w:rPr>
      </w:pPr>
      <w:r w:rsidRPr="001B5396">
        <w:rPr>
          <w:rtl/>
        </w:rPr>
        <w:t>کنترل این احساسات نیازمند تمرین و انضباط است.</w:t>
      </w:r>
    </w:p>
    <w:p w14:paraId="0709EF05" w14:textId="77777777" w:rsidR="001B5396" w:rsidRPr="001B5396" w:rsidRDefault="001B5396" w:rsidP="000B1C06">
      <w:pPr>
        <w:numPr>
          <w:ilvl w:val="0"/>
          <w:numId w:val="34"/>
        </w:numPr>
        <w:spacing w:before="240" w:line="276" w:lineRule="auto"/>
        <w:rPr>
          <w:rtl/>
        </w:rPr>
      </w:pPr>
      <w:r w:rsidRPr="001B5396">
        <w:rPr>
          <w:rtl/>
        </w:rPr>
        <w:t>داشتن پلن معاملاتی (</w:t>
      </w:r>
      <w:r w:rsidRPr="001B5396">
        <w:t>Trading Plan</w:t>
      </w:r>
      <w:r w:rsidRPr="001B5396">
        <w:rPr>
          <w:rtl/>
        </w:rPr>
        <w:t>):</w:t>
      </w:r>
    </w:p>
    <w:p w14:paraId="232337AF" w14:textId="77777777" w:rsidR="001B5396" w:rsidRPr="001B5396" w:rsidRDefault="001B5396" w:rsidP="000B1C06">
      <w:pPr>
        <w:numPr>
          <w:ilvl w:val="1"/>
          <w:numId w:val="34"/>
        </w:numPr>
        <w:spacing w:before="240" w:line="276" w:lineRule="auto"/>
        <w:rPr>
          <w:rtl/>
        </w:rPr>
      </w:pPr>
      <w:r w:rsidRPr="001B5396">
        <w:rPr>
          <w:rtl/>
        </w:rPr>
        <w:lastRenderedPageBreak/>
        <w:t>این نقشه راه شماست. قبل از ورود به هر معامله، باید دقیقاً بدانید: چرا وارد می‌شوید؟، در چه قیمتی خارج می‌شوید (حد سود و ضرر)؟ و چه حجمی را معامله می‌کنید؟ وقتی پلن داشته باشید، احساسات دیگر تصمیم‌گیرنده نیستند؛ شما فقط مجری برنامه هستید.</w:t>
      </w:r>
    </w:p>
    <w:p w14:paraId="191BF624" w14:textId="77777777" w:rsidR="001B5396" w:rsidRPr="001B5396" w:rsidRDefault="001B5396" w:rsidP="000B1C06">
      <w:pPr>
        <w:numPr>
          <w:ilvl w:val="0"/>
          <w:numId w:val="34"/>
        </w:numPr>
        <w:spacing w:before="240" w:line="276" w:lineRule="auto"/>
        <w:rPr>
          <w:rtl/>
        </w:rPr>
      </w:pPr>
      <w:r w:rsidRPr="001B5396">
        <w:rPr>
          <w:rtl/>
        </w:rPr>
        <w:t>ژورنال‌نویسی؛ آینه رفتار شما:</w:t>
      </w:r>
    </w:p>
    <w:p w14:paraId="60BE7414" w14:textId="77777777" w:rsidR="001B5396" w:rsidRPr="001B5396" w:rsidRDefault="001B5396" w:rsidP="000B1C06">
      <w:pPr>
        <w:numPr>
          <w:ilvl w:val="1"/>
          <w:numId w:val="34"/>
        </w:numPr>
        <w:spacing w:before="240" w:line="276" w:lineRule="auto"/>
        <w:rPr>
          <w:rtl/>
        </w:rPr>
      </w:pPr>
      <w:r w:rsidRPr="001B5396">
        <w:rPr>
          <w:rtl/>
        </w:rPr>
        <w:t>یک تریدر حرفه‌ای، بدون ژورنال معامله نمی‌کند. در ژورنال خود نه تنها جزئیات معامله، بلکه احساساتتان را نیز ثبت کنید (ترس، هیجان، بی‌صبری). بازخوانی ژورنال به شما کمک می‌کند الگوهای رفتاری اشتباه خود را شناسایی و اصلاح کنید.</w:t>
      </w:r>
    </w:p>
    <w:p w14:paraId="05781B88" w14:textId="77777777" w:rsidR="001B5396" w:rsidRPr="001B5396" w:rsidRDefault="001B5396" w:rsidP="000B1C06">
      <w:pPr>
        <w:numPr>
          <w:ilvl w:val="0"/>
          <w:numId w:val="34"/>
        </w:numPr>
        <w:spacing w:before="240" w:line="276" w:lineRule="auto"/>
        <w:rPr>
          <w:rtl/>
        </w:rPr>
      </w:pPr>
      <w:r w:rsidRPr="001B5396">
        <w:rPr>
          <w:rtl/>
        </w:rPr>
        <w:t>پذیرش ضرر به‌عنوان بخشی از کسب‌وکار:</w:t>
      </w:r>
    </w:p>
    <w:p w14:paraId="6BC4D1F9" w14:textId="77777777" w:rsidR="001B5396" w:rsidRPr="001B5396" w:rsidRDefault="001B5396" w:rsidP="000B1C06">
      <w:pPr>
        <w:numPr>
          <w:ilvl w:val="1"/>
          <w:numId w:val="34"/>
        </w:numPr>
        <w:spacing w:before="240" w:line="276" w:lineRule="auto"/>
        <w:rPr>
          <w:rtl/>
        </w:rPr>
      </w:pPr>
      <w:r w:rsidRPr="001B5396">
        <w:rPr>
          <w:rtl/>
        </w:rPr>
        <w:t>هیچ تریدری در تمام معاملاتش موفق نیست. ضرر، هزینه انجام این کسب‌وکار است، نه یک شکست شخصی. وقتی ضرر را بپذیرید، دیگر از آن نمی‌ترسید و برای انتقام گرفتن از بازار تلاش نمی‌کنید.</w:t>
      </w:r>
    </w:p>
    <w:p w14:paraId="78B825AE" w14:textId="77777777" w:rsidR="001B5396" w:rsidRPr="001B5396" w:rsidRDefault="001B5396" w:rsidP="000B1C06">
      <w:pPr>
        <w:numPr>
          <w:ilvl w:val="0"/>
          <w:numId w:val="34"/>
        </w:numPr>
        <w:spacing w:before="240" w:line="276" w:lineRule="auto"/>
        <w:rPr>
          <w:rtl/>
        </w:rPr>
      </w:pPr>
      <w:r w:rsidRPr="001B5396">
        <w:rPr>
          <w:rtl/>
        </w:rPr>
        <w:t>تمرکز بر فرآیند، نه نتیجه:</w:t>
      </w:r>
    </w:p>
    <w:p w14:paraId="4B8A7786" w14:textId="77777777" w:rsidR="001B5396" w:rsidRPr="001B5396" w:rsidRDefault="001B5396" w:rsidP="000B1C06">
      <w:pPr>
        <w:numPr>
          <w:ilvl w:val="1"/>
          <w:numId w:val="34"/>
        </w:numPr>
        <w:spacing w:before="240" w:line="276" w:lineRule="auto"/>
        <w:rPr>
          <w:rtl/>
        </w:rPr>
      </w:pPr>
      <w:r w:rsidRPr="001B5396">
        <w:rPr>
          <w:rtl/>
        </w:rPr>
        <w:t>به‌جای اینکه فقط به میزان سود یا ضرر فکر کنید، روی این تمرکز کنید که آیا پلن معاملاتی خود را به درستی اجرا کردید یا نه. اگر طبق برنامه عمل کرده باشید، حتی یک معامله زیان‌ده نیز یک گام موفق در مسیر حرفه‌ای شدن است.</w:t>
      </w:r>
    </w:p>
    <w:p w14:paraId="1A183E80" w14:textId="77777777" w:rsidR="001B5396" w:rsidRPr="001B5396" w:rsidRDefault="001B5396" w:rsidP="000B1C06">
      <w:pPr>
        <w:spacing w:before="240" w:line="276" w:lineRule="auto"/>
        <w:rPr>
          <w:rtl/>
        </w:rPr>
      </w:pPr>
      <w:r w:rsidRPr="001B5396">
        <w:pict w14:anchorId="1B073F33">
          <v:rect id="_x0000_i1067" style="width:0;height:1.5pt" o:hralign="center" o:hrstd="t" o:hrnoshade="t" o:hr="t" fillcolor="gray" stroked="f"/>
        </w:pict>
      </w:r>
    </w:p>
    <w:p w14:paraId="2F2280C7" w14:textId="77777777" w:rsidR="001B5396" w:rsidRPr="001B5396" w:rsidRDefault="001B5396" w:rsidP="000B1C06">
      <w:pPr>
        <w:spacing w:before="240" w:line="276" w:lineRule="auto"/>
        <w:rPr>
          <w:rtl/>
        </w:rPr>
      </w:pPr>
      <w:r w:rsidRPr="001B5396">
        <w:rPr>
          <w:rtl/>
        </w:rPr>
        <w:t xml:space="preserve">فصل </w:t>
      </w:r>
      <w:r w:rsidRPr="001B5396">
        <w:rPr>
          <w:rtl/>
          <w:lang w:bidi="fa-IR"/>
        </w:rPr>
        <w:t xml:space="preserve">۱۰: </w:t>
      </w:r>
      <w:r w:rsidRPr="001B5396">
        <w:rPr>
          <w:rtl/>
        </w:rPr>
        <w:t>مدیریت ریسک و سرمایه؛ هنر زنده ماندن در بازار</w:t>
      </w:r>
    </w:p>
    <w:p w14:paraId="59B328AF" w14:textId="77777777" w:rsidR="001B5396" w:rsidRPr="001B5396" w:rsidRDefault="001B5396" w:rsidP="000B1C06">
      <w:pPr>
        <w:spacing w:before="240" w:line="276" w:lineRule="auto"/>
        <w:rPr>
          <w:rtl/>
        </w:rPr>
      </w:pPr>
      <w:r w:rsidRPr="001B5396">
        <w:rPr>
          <w:rtl/>
        </w:rPr>
        <w:t>مقدمه</w:t>
      </w:r>
    </w:p>
    <w:p w14:paraId="492CABF9" w14:textId="77777777" w:rsidR="001B5396" w:rsidRPr="001B5396" w:rsidRDefault="001B5396" w:rsidP="000B1C06">
      <w:pPr>
        <w:spacing w:before="240" w:line="276" w:lineRule="auto"/>
        <w:rPr>
          <w:rtl/>
        </w:rPr>
      </w:pPr>
      <w:r w:rsidRPr="001B5396">
        <w:rPr>
          <w:rtl/>
        </w:rPr>
        <w:t>بسیاری از تریدرها فکر می‌کنند معامله‌گری یعنی پیدا کردن نقطه ورود خوب. اما واقعیت این است که "چطور وارد می‌شوید" فقط نیمی از ماجراست. نیمه دیگر و مهم‌تر آن این است که "چطور زنده می‌مانید، مدیریت می‌کنید و خارج می‌شوید!" اگر مدیریت ریسک بلد نباشید، بهترین استراتژی هم در بلندمدت بی‌فایده است. این فصل، هنر محافظت از سرمایه را به شما می‌آموزد.</w:t>
      </w:r>
    </w:p>
    <w:p w14:paraId="51CE4699" w14:textId="77777777" w:rsidR="001B5396" w:rsidRPr="001B5396" w:rsidRDefault="001B5396" w:rsidP="000B1C06">
      <w:pPr>
        <w:spacing w:before="240" w:line="276" w:lineRule="auto"/>
        <w:rPr>
          <w:rtl/>
        </w:rPr>
      </w:pPr>
      <w:r w:rsidRPr="001B5396">
        <w:rPr>
          <w:rtl/>
          <w:lang w:bidi="fa-IR"/>
        </w:rPr>
        <w:t xml:space="preserve">۱. </w:t>
      </w:r>
      <w:r w:rsidRPr="001B5396">
        <w:rPr>
          <w:rtl/>
        </w:rPr>
        <w:t>نسبت ریسک به پاداش (</w:t>
      </w:r>
      <w:r w:rsidRPr="001B5396">
        <w:t>Risk-to-Reward Ratio</w:t>
      </w:r>
      <w:r w:rsidRPr="001B5396">
        <w:rPr>
          <w:rtl/>
        </w:rPr>
        <w:t>)</w:t>
      </w:r>
    </w:p>
    <w:p w14:paraId="71773EEF" w14:textId="77777777" w:rsidR="001B5396" w:rsidRPr="001B5396" w:rsidRDefault="001B5396" w:rsidP="000B1C06">
      <w:pPr>
        <w:spacing w:before="240" w:line="276" w:lineRule="auto"/>
        <w:rPr>
          <w:rtl/>
        </w:rPr>
      </w:pPr>
      <w:r w:rsidRPr="001B5396">
        <w:rPr>
          <w:rtl/>
        </w:rPr>
        <w:lastRenderedPageBreak/>
        <w:t>این مفهوم کلیدی به شما می‌گوید که آیا یک معامله ارزش ورود دارد یا خیر. این نسبت، میزان سودی که انتظار دارید را با میزان ضرری که حاضرید بپذیرید، مقایسه می‌کند.</w:t>
      </w:r>
    </w:p>
    <w:p w14:paraId="06B6517C" w14:textId="77777777" w:rsidR="001B5396" w:rsidRPr="001B5396" w:rsidRDefault="001B5396" w:rsidP="000B1C06">
      <w:pPr>
        <w:numPr>
          <w:ilvl w:val="0"/>
          <w:numId w:val="35"/>
        </w:numPr>
        <w:spacing w:before="240" w:line="276" w:lineRule="auto"/>
        <w:rPr>
          <w:rtl/>
        </w:rPr>
      </w:pPr>
      <w:r w:rsidRPr="001B5396">
        <w:rPr>
          <w:rtl/>
        </w:rPr>
        <w:t>فرمول: نسبت ریسک به پاداش = (مقدار سود بالقوه) / (مقدار زیان بالقوه)</w:t>
      </w:r>
    </w:p>
    <w:p w14:paraId="1B60C2DD" w14:textId="77777777" w:rsidR="001B5396" w:rsidRPr="001B5396" w:rsidRDefault="001B5396" w:rsidP="000B1C06">
      <w:pPr>
        <w:numPr>
          <w:ilvl w:val="0"/>
          <w:numId w:val="35"/>
        </w:numPr>
        <w:spacing w:before="240" w:line="276" w:lineRule="auto"/>
        <w:rPr>
          <w:rtl/>
        </w:rPr>
      </w:pPr>
      <w:r w:rsidRPr="001B5396">
        <w:rPr>
          <w:rtl/>
        </w:rPr>
        <w:t xml:space="preserve">مثال: اگر حد سود شما </w:t>
      </w:r>
      <w:r w:rsidRPr="001B5396">
        <w:rPr>
          <w:rtl/>
          <w:lang w:bidi="fa-IR"/>
        </w:rPr>
        <w:t>۱۰۰</w:t>
      </w:r>
      <w:r w:rsidRPr="001B5396">
        <w:rPr>
          <w:rtl/>
        </w:rPr>
        <w:t xml:space="preserve"> پیپ و حد ضررتان </w:t>
      </w:r>
      <w:r w:rsidRPr="001B5396">
        <w:rPr>
          <w:rtl/>
          <w:lang w:bidi="fa-IR"/>
        </w:rPr>
        <w:t>۵۰</w:t>
      </w:r>
      <w:r w:rsidRPr="001B5396">
        <w:rPr>
          <w:rtl/>
        </w:rPr>
        <w:t xml:space="preserve"> پیپ باشد، نسبت ریسک به پاداش شما </w:t>
      </w:r>
      <w:r w:rsidRPr="001B5396">
        <w:rPr>
          <w:rtl/>
          <w:lang w:bidi="fa-IR"/>
        </w:rPr>
        <w:t>۱:۲</w:t>
      </w:r>
      <w:r w:rsidRPr="001B5396">
        <w:rPr>
          <w:rtl/>
        </w:rPr>
        <w:t xml:space="preserve"> است. یعنی به ازای هر </w:t>
      </w:r>
      <w:r w:rsidRPr="001B5396">
        <w:rPr>
          <w:rtl/>
          <w:lang w:bidi="fa-IR"/>
        </w:rPr>
        <w:t>۱</w:t>
      </w:r>
      <w:r w:rsidRPr="001B5396">
        <w:rPr>
          <w:rtl/>
        </w:rPr>
        <w:t xml:space="preserve"> واحد ریسک، انتظار </w:t>
      </w:r>
      <w:r w:rsidRPr="001B5396">
        <w:rPr>
          <w:rtl/>
          <w:lang w:bidi="fa-IR"/>
        </w:rPr>
        <w:t>۲</w:t>
      </w:r>
      <w:r w:rsidRPr="001B5396">
        <w:rPr>
          <w:rtl/>
        </w:rPr>
        <w:t xml:space="preserve"> واحد سود دارید.</w:t>
      </w:r>
    </w:p>
    <w:p w14:paraId="6A205054" w14:textId="77777777" w:rsidR="001B5396" w:rsidRPr="001B5396" w:rsidRDefault="001B5396" w:rsidP="000B1C06">
      <w:pPr>
        <w:numPr>
          <w:ilvl w:val="0"/>
          <w:numId w:val="35"/>
        </w:numPr>
        <w:spacing w:before="240" w:line="276" w:lineRule="auto"/>
        <w:rPr>
          <w:rtl/>
        </w:rPr>
      </w:pPr>
      <w:r w:rsidRPr="001B5396">
        <w:rPr>
          <w:rtl/>
        </w:rPr>
        <w:t xml:space="preserve">قانون طلایی: هرگز وارد معامله‌ای با نسبت ریسک به پاداش کمتر از </w:t>
      </w:r>
      <w:r w:rsidRPr="001B5396">
        <w:rPr>
          <w:rtl/>
          <w:lang w:bidi="fa-IR"/>
        </w:rPr>
        <w:t>۱:۱.۵</w:t>
      </w:r>
      <w:r w:rsidRPr="001B5396">
        <w:rPr>
          <w:rtl/>
        </w:rPr>
        <w:t xml:space="preserve"> نشوید. تریدرهای حرفه‌ای اغلب به دنبال نسبت‌های </w:t>
      </w:r>
      <w:r w:rsidRPr="001B5396">
        <w:rPr>
          <w:rtl/>
          <w:lang w:bidi="fa-IR"/>
        </w:rPr>
        <w:t>۱:۲</w:t>
      </w:r>
      <w:r w:rsidRPr="001B5396">
        <w:rPr>
          <w:rtl/>
        </w:rPr>
        <w:t xml:space="preserve"> یا بالاتر هستند.</w:t>
      </w:r>
    </w:p>
    <w:p w14:paraId="74B6A19F" w14:textId="77777777" w:rsidR="001B5396" w:rsidRPr="001B5396" w:rsidRDefault="001B5396" w:rsidP="000B1C06">
      <w:pPr>
        <w:spacing w:before="240" w:line="276" w:lineRule="auto"/>
        <w:rPr>
          <w:rtl/>
        </w:rPr>
      </w:pPr>
      <w:r w:rsidRPr="001B5396">
        <w:rPr>
          <w:rtl/>
          <w:lang w:bidi="fa-IR"/>
        </w:rPr>
        <w:t xml:space="preserve">۲. </w:t>
      </w:r>
      <w:r w:rsidRPr="001B5396">
        <w:rPr>
          <w:rtl/>
        </w:rPr>
        <w:t>حد ضرر (</w:t>
      </w:r>
      <w:r w:rsidRPr="001B5396">
        <w:t>Stop Loss</w:t>
      </w:r>
      <w:r w:rsidRPr="001B5396">
        <w:rPr>
          <w:rtl/>
        </w:rPr>
        <w:t>)؛ کمربند ایمنی شما</w:t>
      </w:r>
    </w:p>
    <w:p w14:paraId="1D633B50" w14:textId="77777777" w:rsidR="001B5396" w:rsidRPr="001B5396" w:rsidRDefault="001B5396" w:rsidP="000B1C06">
      <w:pPr>
        <w:spacing w:before="240" w:line="276" w:lineRule="auto"/>
        <w:rPr>
          <w:rtl/>
        </w:rPr>
      </w:pPr>
      <w:r w:rsidRPr="001B5396">
        <w:rPr>
          <w:rtl/>
        </w:rPr>
        <w:t>حد ضرر مهم‌ترین ابزار شما برای بقا در بازار است. این دستور به بروکر شما اجازه می‌دهد تا در یک سطح قیمتی مشخص، معامله زیان‌ده شما را به‌طور خودکار ببندد و از ضررهای فاجعه‌بار جلوگیری کند. معامله بدون حد ضرر مانند رانندگی بدون ترمز است.</w:t>
      </w:r>
    </w:p>
    <w:p w14:paraId="02E72AEE" w14:textId="77777777" w:rsidR="001B5396" w:rsidRPr="001B5396" w:rsidRDefault="001B5396" w:rsidP="000B1C06">
      <w:pPr>
        <w:spacing w:before="240" w:line="276" w:lineRule="auto"/>
        <w:rPr>
          <w:rtl/>
        </w:rPr>
      </w:pPr>
      <w:r w:rsidRPr="001B5396">
        <w:rPr>
          <w:rtl/>
          <w:lang w:bidi="fa-IR"/>
        </w:rPr>
        <w:t xml:space="preserve">۳. </w:t>
      </w:r>
      <w:r w:rsidRPr="001B5396">
        <w:rPr>
          <w:rtl/>
        </w:rPr>
        <w:t>حجم معامله (</w:t>
      </w:r>
      <w:r w:rsidRPr="001B5396">
        <w:t>Position Sizing</w:t>
      </w:r>
      <w:r w:rsidRPr="001B5396">
        <w:rPr>
          <w:rtl/>
        </w:rPr>
        <w:t>)؛ مهم‌ترین تصمیم شما</w:t>
      </w:r>
    </w:p>
    <w:p w14:paraId="7966AF25" w14:textId="77777777" w:rsidR="001B5396" w:rsidRPr="001B5396" w:rsidRDefault="001B5396" w:rsidP="000B1C06">
      <w:pPr>
        <w:spacing w:before="240" w:line="276" w:lineRule="auto"/>
        <w:rPr>
          <w:rtl/>
        </w:rPr>
      </w:pPr>
      <w:r w:rsidRPr="001B5396">
        <w:rPr>
          <w:rtl/>
        </w:rPr>
        <w:t>مهم‌ترین تصمیمی که قبل از هر معامله می‌گیرید، تعیین حجم آن است. حجم معامله مشخص می‌کند که در صورت فعال شدن حد ضرر، چه مقدار از سرمایه خود را از دست خواهید داد.</w:t>
      </w:r>
    </w:p>
    <w:p w14:paraId="735A119B" w14:textId="77777777" w:rsidR="001B5396" w:rsidRPr="001B5396" w:rsidRDefault="001B5396" w:rsidP="000B1C06">
      <w:pPr>
        <w:numPr>
          <w:ilvl w:val="0"/>
          <w:numId w:val="36"/>
        </w:numPr>
        <w:spacing w:before="240" w:line="276" w:lineRule="auto"/>
        <w:rPr>
          <w:rtl/>
        </w:rPr>
      </w:pPr>
      <w:r w:rsidRPr="001B5396">
        <w:rPr>
          <w:rtl/>
        </w:rPr>
        <w:t xml:space="preserve">قانون طلایی: در هر معامله، بیشتر از </w:t>
      </w:r>
      <w:r w:rsidRPr="001B5396">
        <w:rPr>
          <w:rtl/>
          <w:lang w:bidi="fa-IR"/>
        </w:rPr>
        <w:t>۱</w:t>
      </w:r>
      <w:r w:rsidRPr="001B5396">
        <w:rPr>
          <w:rFonts w:ascii="Arial" w:hAnsi="Arial" w:cs="Arial" w:hint="cs"/>
          <w:rtl/>
          <w:lang w:bidi="fa-IR"/>
        </w:rPr>
        <w:t>٪</w:t>
      </w:r>
      <w:r w:rsidRPr="001B5396">
        <w:rPr>
          <w:rtl/>
        </w:rPr>
        <w:t xml:space="preserve"> تا </w:t>
      </w:r>
      <w:r w:rsidRPr="001B5396">
        <w:rPr>
          <w:rtl/>
          <w:lang w:bidi="fa-IR"/>
        </w:rPr>
        <w:t>۲</w:t>
      </w:r>
      <w:r w:rsidRPr="001B5396">
        <w:rPr>
          <w:rFonts w:ascii="Arial" w:hAnsi="Arial" w:cs="Arial" w:hint="cs"/>
          <w:rtl/>
          <w:lang w:bidi="fa-IR"/>
        </w:rPr>
        <w:t>٪</w:t>
      </w:r>
      <w:r w:rsidRPr="001B5396">
        <w:rPr>
          <w:rtl/>
        </w:rPr>
        <w:t xml:space="preserve"> از کل سرمایه خود را ریسک نکنید.</w:t>
      </w:r>
    </w:p>
    <w:p w14:paraId="61625F1E" w14:textId="77777777" w:rsidR="001B5396" w:rsidRPr="001B5396" w:rsidRDefault="001B5396" w:rsidP="000B1C06">
      <w:pPr>
        <w:numPr>
          <w:ilvl w:val="0"/>
          <w:numId w:val="36"/>
        </w:numPr>
        <w:spacing w:before="240" w:line="276" w:lineRule="auto"/>
        <w:rPr>
          <w:rtl/>
        </w:rPr>
      </w:pPr>
      <w:r w:rsidRPr="001B5396">
        <w:rPr>
          <w:rtl/>
        </w:rPr>
        <w:t>مثال محاسبه حجم:</w:t>
      </w:r>
    </w:p>
    <w:p w14:paraId="15E7ECD3" w14:textId="77777777" w:rsidR="001B5396" w:rsidRPr="001B5396" w:rsidRDefault="001B5396" w:rsidP="000B1C06">
      <w:pPr>
        <w:numPr>
          <w:ilvl w:val="1"/>
          <w:numId w:val="36"/>
        </w:numPr>
        <w:spacing w:before="240" w:line="276" w:lineRule="auto"/>
        <w:rPr>
          <w:rtl/>
        </w:rPr>
      </w:pPr>
      <w:r w:rsidRPr="001B5396">
        <w:rPr>
          <w:rtl/>
        </w:rPr>
        <w:t xml:space="preserve">سرمایه حساب: </w:t>
      </w:r>
      <w:r w:rsidRPr="001B5396">
        <w:rPr>
          <w:rtl/>
          <w:lang w:bidi="fa-IR"/>
        </w:rPr>
        <w:t>۱۰۰۰</w:t>
      </w:r>
      <w:r w:rsidRPr="001B5396">
        <w:rPr>
          <w:rtl/>
        </w:rPr>
        <w:t xml:space="preserve"> دلار</w:t>
      </w:r>
    </w:p>
    <w:p w14:paraId="7D7515D8" w14:textId="77777777" w:rsidR="001B5396" w:rsidRPr="001B5396" w:rsidRDefault="001B5396" w:rsidP="000B1C06">
      <w:pPr>
        <w:numPr>
          <w:ilvl w:val="1"/>
          <w:numId w:val="36"/>
        </w:numPr>
        <w:spacing w:before="240" w:line="276" w:lineRule="auto"/>
        <w:rPr>
          <w:rtl/>
        </w:rPr>
      </w:pPr>
      <w:r w:rsidRPr="001B5396">
        <w:rPr>
          <w:rtl/>
        </w:rPr>
        <w:t xml:space="preserve">درصد ریسک: </w:t>
      </w:r>
      <w:r w:rsidRPr="001B5396">
        <w:rPr>
          <w:rtl/>
          <w:lang w:bidi="fa-IR"/>
        </w:rPr>
        <w:t>۱</w:t>
      </w:r>
      <w:r w:rsidRPr="001B5396">
        <w:rPr>
          <w:rFonts w:ascii="Arial" w:hAnsi="Arial" w:cs="Arial" w:hint="cs"/>
          <w:rtl/>
          <w:lang w:bidi="fa-IR"/>
        </w:rPr>
        <w:t>٪</w:t>
      </w:r>
      <w:r w:rsidRPr="001B5396">
        <w:rPr>
          <w:rtl/>
          <w:lang w:bidi="fa-IR"/>
        </w:rPr>
        <w:t xml:space="preserve"> (</w:t>
      </w:r>
      <w:r w:rsidRPr="001B5396">
        <w:rPr>
          <w:rtl/>
        </w:rPr>
        <w:t xml:space="preserve">یعنی </w:t>
      </w:r>
      <w:r w:rsidRPr="001B5396">
        <w:rPr>
          <w:rtl/>
          <w:lang w:bidi="fa-IR"/>
        </w:rPr>
        <w:t>۱۰</w:t>
      </w:r>
      <w:r w:rsidRPr="001B5396">
        <w:rPr>
          <w:rtl/>
        </w:rPr>
        <w:t xml:space="preserve"> دلار)</w:t>
      </w:r>
    </w:p>
    <w:p w14:paraId="0FD3EC58" w14:textId="77777777" w:rsidR="001B5396" w:rsidRPr="001B5396" w:rsidRDefault="001B5396" w:rsidP="000B1C06">
      <w:pPr>
        <w:numPr>
          <w:ilvl w:val="1"/>
          <w:numId w:val="36"/>
        </w:numPr>
        <w:spacing w:before="240" w:line="276" w:lineRule="auto"/>
        <w:rPr>
          <w:rtl/>
        </w:rPr>
      </w:pPr>
      <w:r w:rsidRPr="001B5396">
        <w:rPr>
          <w:rtl/>
        </w:rPr>
        <w:t xml:space="preserve">فاصله حد ضرر: </w:t>
      </w:r>
      <w:r w:rsidRPr="001B5396">
        <w:rPr>
          <w:rtl/>
          <w:lang w:bidi="fa-IR"/>
        </w:rPr>
        <w:t>۵۰</w:t>
      </w:r>
      <w:r w:rsidRPr="001B5396">
        <w:rPr>
          <w:rtl/>
        </w:rPr>
        <w:t xml:space="preserve"> پیپ</w:t>
      </w:r>
    </w:p>
    <w:p w14:paraId="501E9C99" w14:textId="77777777" w:rsidR="001B5396" w:rsidRPr="001B5396" w:rsidRDefault="001B5396" w:rsidP="000B1C06">
      <w:pPr>
        <w:numPr>
          <w:ilvl w:val="1"/>
          <w:numId w:val="36"/>
        </w:numPr>
        <w:spacing w:before="240" w:line="276" w:lineRule="auto"/>
        <w:rPr>
          <w:rtl/>
        </w:rPr>
      </w:pPr>
      <w:r w:rsidRPr="001B5396">
        <w:rPr>
          <w:rtl/>
        </w:rPr>
        <w:t xml:space="preserve">ارزش هر پیپ: </w:t>
      </w:r>
      <w:r w:rsidRPr="001B5396">
        <w:rPr>
          <w:rtl/>
          <w:lang w:bidi="fa-IR"/>
        </w:rPr>
        <w:t>۱۰</w:t>
      </w:r>
      <w:r w:rsidRPr="001B5396">
        <w:rPr>
          <w:rtl/>
        </w:rPr>
        <w:t xml:space="preserve"> دلار (ریسک مجاز) تقسیم بر </w:t>
      </w:r>
      <w:r w:rsidRPr="001B5396">
        <w:rPr>
          <w:rtl/>
          <w:lang w:bidi="fa-IR"/>
        </w:rPr>
        <w:t>۵۰</w:t>
      </w:r>
      <w:r w:rsidRPr="001B5396">
        <w:rPr>
          <w:rtl/>
        </w:rPr>
        <w:t xml:space="preserve"> پیپ = </w:t>
      </w:r>
      <w:r w:rsidRPr="001B5396">
        <w:rPr>
          <w:rtl/>
          <w:lang w:bidi="fa-IR"/>
        </w:rPr>
        <w:t>۰.۲</w:t>
      </w:r>
      <w:r w:rsidRPr="001B5396">
        <w:rPr>
          <w:rtl/>
        </w:rPr>
        <w:t xml:space="preserve"> دلار</w:t>
      </w:r>
    </w:p>
    <w:p w14:paraId="416A6F00" w14:textId="77777777" w:rsidR="001B5396" w:rsidRPr="001B5396" w:rsidRDefault="001B5396" w:rsidP="000B1C06">
      <w:pPr>
        <w:numPr>
          <w:ilvl w:val="1"/>
          <w:numId w:val="36"/>
        </w:numPr>
        <w:spacing w:before="240" w:line="276" w:lineRule="auto"/>
        <w:rPr>
          <w:rtl/>
        </w:rPr>
      </w:pPr>
      <w:r w:rsidRPr="001B5396">
        <w:rPr>
          <w:rtl/>
        </w:rPr>
        <w:t xml:space="preserve">نتیجه: شما باید حجمی را انتخاب کنید که ارزش هر پیپ آن </w:t>
      </w:r>
      <w:r w:rsidRPr="001B5396">
        <w:rPr>
          <w:rtl/>
          <w:lang w:bidi="fa-IR"/>
        </w:rPr>
        <w:t>۰.۲</w:t>
      </w:r>
      <w:r w:rsidRPr="001B5396">
        <w:rPr>
          <w:rtl/>
        </w:rPr>
        <w:t xml:space="preserve"> دلار باشد (معادل </w:t>
      </w:r>
      <w:r w:rsidRPr="001B5396">
        <w:rPr>
          <w:rtl/>
          <w:lang w:bidi="fa-IR"/>
        </w:rPr>
        <w:t>۰.۰۲</w:t>
      </w:r>
      <w:r w:rsidRPr="001B5396">
        <w:rPr>
          <w:rtl/>
        </w:rPr>
        <w:t xml:space="preserve"> لات در جفت‌ارز </w:t>
      </w:r>
      <w:r w:rsidRPr="001B5396">
        <w:t>EUR/USD</w:t>
      </w:r>
      <w:r w:rsidRPr="001B5396">
        <w:rPr>
          <w:rtl/>
        </w:rPr>
        <w:t>).</w:t>
      </w:r>
    </w:p>
    <w:p w14:paraId="2B312F8A" w14:textId="77777777" w:rsidR="001B5396" w:rsidRPr="001B5396" w:rsidRDefault="001B5396" w:rsidP="000B1C06">
      <w:pPr>
        <w:spacing w:before="240" w:line="276" w:lineRule="auto"/>
        <w:rPr>
          <w:rtl/>
        </w:rPr>
      </w:pPr>
      <w:r w:rsidRPr="001B5396">
        <w:rPr>
          <w:rtl/>
          <w:lang w:bidi="fa-IR"/>
        </w:rPr>
        <w:lastRenderedPageBreak/>
        <w:t xml:space="preserve">۴. </w:t>
      </w:r>
      <w:r w:rsidRPr="001B5396">
        <w:rPr>
          <w:rtl/>
        </w:rPr>
        <w:t>مدیریت پوزیشن پس از ورود</w:t>
      </w:r>
    </w:p>
    <w:p w14:paraId="18F98120" w14:textId="77777777" w:rsidR="001B5396" w:rsidRPr="001B5396" w:rsidRDefault="001B5396" w:rsidP="000B1C06">
      <w:pPr>
        <w:spacing w:before="240" w:line="276" w:lineRule="auto"/>
        <w:rPr>
          <w:rtl/>
        </w:rPr>
      </w:pPr>
      <w:r w:rsidRPr="001B5396">
        <w:rPr>
          <w:rtl/>
        </w:rPr>
        <w:t>ورود به معامله تازه شروع کار است. یک مدیر حرفه‌ای، پوزیشن خود را فعالانه کنترل می‌کند:</w:t>
      </w:r>
    </w:p>
    <w:p w14:paraId="36DB60BF" w14:textId="77777777" w:rsidR="001B5396" w:rsidRPr="001B5396" w:rsidRDefault="001B5396" w:rsidP="000B1C06">
      <w:pPr>
        <w:numPr>
          <w:ilvl w:val="0"/>
          <w:numId w:val="37"/>
        </w:numPr>
        <w:spacing w:before="240" w:line="276" w:lineRule="auto"/>
        <w:rPr>
          <w:rtl/>
        </w:rPr>
      </w:pPr>
      <w:r w:rsidRPr="001B5396">
        <w:rPr>
          <w:rtl/>
        </w:rPr>
        <w:t>رساندن حد ضرر به نقطه ورود (</w:t>
      </w:r>
      <w:r w:rsidRPr="001B5396">
        <w:t>Break-even</w:t>
      </w:r>
      <w:r w:rsidRPr="001B5396">
        <w:rPr>
          <w:rtl/>
        </w:rPr>
        <w:t xml:space="preserve">): وقتی قیمت به اندازه کافی در جهت سود شما حرکت کرد (مثلاً به نسبت ریسک به ریوارد </w:t>
      </w:r>
      <w:r w:rsidRPr="001B5396">
        <w:rPr>
          <w:rtl/>
          <w:lang w:bidi="fa-IR"/>
        </w:rPr>
        <w:t>۱:۱</w:t>
      </w:r>
      <w:r w:rsidRPr="001B5396">
        <w:rPr>
          <w:rtl/>
        </w:rPr>
        <w:t xml:space="preserve"> رسید)، می‌توانید حد ضرر را به نقطه ورود خود منتقل کنید. از این لحظه به بعد، معامله شما بدون ریسک است.</w:t>
      </w:r>
    </w:p>
    <w:p w14:paraId="191B5B1A" w14:textId="77777777" w:rsidR="001B5396" w:rsidRPr="001B5396" w:rsidRDefault="001B5396" w:rsidP="000B1C06">
      <w:pPr>
        <w:numPr>
          <w:ilvl w:val="0"/>
          <w:numId w:val="37"/>
        </w:numPr>
        <w:spacing w:before="240" w:line="276" w:lineRule="auto"/>
        <w:rPr>
          <w:rtl/>
        </w:rPr>
      </w:pPr>
      <w:r w:rsidRPr="001B5396">
        <w:rPr>
          <w:rtl/>
        </w:rPr>
        <w:t>برداشت سود مرحله‌ای (</w:t>
      </w:r>
      <w:r w:rsidRPr="001B5396">
        <w:t>Partial Close</w:t>
      </w:r>
      <w:r w:rsidRPr="001B5396">
        <w:rPr>
          <w:rtl/>
        </w:rPr>
        <w:t xml:space="preserve">): می‌توانید بخشی از پوزیشن خود (مثلاً </w:t>
      </w:r>
      <w:r w:rsidRPr="001B5396">
        <w:rPr>
          <w:rtl/>
          <w:lang w:bidi="fa-IR"/>
        </w:rPr>
        <w:t>۵۰</w:t>
      </w:r>
      <w:r w:rsidRPr="001B5396">
        <w:rPr>
          <w:rFonts w:ascii="Arial" w:hAnsi="Arial" w:cs="Arial" w:hint="cs"/>
          <w:rtl/>
          <w:lang w:bidi="fa-IR"/>
        </w:rPr>
        <w:t>٪</w:t>
      </w:r>
      <w:r w:rsidRPr="001B5396">
        <w:rPr>
          <w:rtl/>
          <w:lang w:bidi="fa-IR"/>
        </w:rPr>
        <w:t xml:space="preserve">) </w:t>
      </w:r>
      <w:r w:rsidRPr="001B5396">
        <w:rPr>
          <w:rtl/>
        </w:rPr>
        <w:t>را در هدف اول ببندید و اجازه دهید باقی آن برای رسیدن به اهداف بالاتر باز بماند.</w:t>
      </w:r>
    </w:p>
    <w:p w14:paraId="4982B482" w14:textId="77777777" w:rsidR="001B5396" w:rsidRPr="001B5396" w:rsidRDefault="001B5396" w:rsidP="000B1C06">
      <w:pPr>
        <w:numPr>
          <w:ilvl w:val="0"/>
          <w:numId w:val="37"/>
        </w:numPr>
        <w:spacing w:before="240" w:line="276" w:lineRule="auto"/>
        <w:rPr>
          <w:rtl/>
        </w:rPr>
      </w:pPr>
      <w:r w:rsidRPr="001B5396">
        <w:rPr>
          <w:rtl/>
        </w:rPr>
        <w:t>حد ضرر متحرک (</w:t>
      </w:r>
      <w:r w:rsidRPr="001B5396">
        <w:t>Trailing Stop</w:t>
      </w:r>
      <w:r w:rsidRPr="001B5396">
        <w:rPr>
          <w:rtl/>
        </w:rPr>
        <w:t>): با حرکت قیمت در جهت سود، حد ضرر را نیز مرحله‌به‌مرحله جابه‌جا کنید تا سودهای کسب‌شده را حفظ نمایید.</w:t>
      </w:r>
    </w:p>
    <w:p w14:paraId="3653C4AE" w14:textId="77777777" w:rsidR="001B5396" w:rsidRPr="001B5396" w:rsidRDefault="001B5396" w:rsidP="000B1C06">
      <w:pPr>
        <w:spacing w:before="240" w:line="276" w:lineRule="auto"/>
        <w:rPr>
          <w:rtl/>
        </w:rPr>
      </w:pPr>
      <w:r w:rsidRPr="001B5396">
        <w:rPr>
          <w:rtl/>
        </w:rPr>
        <w:t>جمع‌بندی فصل:</w:t>
      </w:r>
    </w:p>
    <w:p w14:paraId="46AD1ECD" w14:textId="77777777" w:rsidR="001B5396" w:rsidRPr="001B5396" w:rsidRDefault="001B5396" w:rsidP="000B1C06">
      <w:pPr>
        <w:spacing w:before="240" w:line="276" w:lineRule="auto"/>
        <w:rPr>
          <w:rtl/>
        </w:rPr>
      </w:pPr>
      <w:r w:rsidRPr="001B5396">
        <w:rPr>
          <w:rtl/>
        </w:rPr>
        <w:t>مدیریت ریسک هیجان‌انگیزترین بخش معامله‌گری نیست، اما حیاتی‌ترین بخش آن است. تریدر حرفه‌ای کسی است که می‌داند چطور در ضررها زنده بماند، نه فقط کسی که در سودها بدرخشد.</w:t>
      </w:r>
    </w:p>
    <w:p w14:paraId="7A838545" w14:textId="77777777" w:rsidR="001B5396" w:rsidRPr="001B5396" w:rsidRDefault="001B5396" w:rsidP="000B1C06">
      <w:pPr>
        <w:spacing w:before="240" w:line="276" w:lineRule="auto"/>
        <w:rPr>
          <w:rtl/>
        </w:rPr>
      </w:pPr>
      <w:r w:rsidRPr="001B5396">
        <w:pict w14:anchorId="00105409">
          <v:rect id="_x0000_i1068" style="width:0;height:1.5pt" o:hralign="center" o:hrstd="t" o:hrnoshade="t" o:hr="t" fillcolor="gray" stroked="f"/>
        </w:pict>
      </w:r>
    </w:p>
    <w:p w14:paraId="1A739573" w14:textId="733F5877" w:rsidR="001B5396" w:rsidRDefault="001B5396" w:rsidP="000B1C06">
      <w:pPr>
        <w:spacing w:before="240" w:line="276" w:lineRule="auto"/>
        <w:rPr>
          <w:rtl/>
        </w:rPr>
      </w:pPr>
    </w:p>
    <w:p w14:paraId="6031B168" w14:textId="6D6FDD70" w:rsidR="001B5396" w:rsidRDefault="001B5396" w:rsidP="000B1C06">
      <w:pPr>
        <w:spacing w:before="240" w:line="276" w:lineRule="auto"/>
        <w:rPr>
          <w:rtl/>
        </w:rPr>
      </w:pPr>
    </w:p>
    <w:p w14:paraId="778EF8C9" w14:textId="42EB34D3" w:rsidR="001B5396" w:rsidRDefault="001B5396" w:rsidP="000B1C06">
      <w:pPr>
        <w:spacing w:before="240" w:line="276" w:lineRule="auto"/>
        <w:rPr>
          <w:rtl/>
        </w:rPr>
      </w:pPr>
    </w:p>
    <w:p w14:paraId="54565B97" w14:textId="1004A100" w:rsidR="001B5396" w:rsidRDefault="001B5396" w:rsidP="000B1C06">
      <w:pPr>
        <w:spacing w:before="240" w:line="276" w:lineRule="auto"/>
        <w:rPr>
          <w:rtl/>
        </w:rPr>
      </w:pPr>
    </w:p>
    <w:p w14:paraId="1CA13B1E" w14:textId="7065B7A0" w:rsidR="001B5396" w:rsidRDefault="001B5396" w:rsidP="000B1C06">
      <w:pPr>
        <w:spacing w:before="240" w:line="276" w:lineRule="auto"/>
        <w:rPr>
          <w:rtl/>
        </w:rPr>
      </w:pPr>
    </w:p>
    <w:p w14:paraId="09426B24" w14:textId="5414FADA" w:rsidR="001B5396" w:rsidRDefault="001B5396" w:rsidP="000B1C06">
      <w:pPr>
        <w:spacing w:before="240" w:line="276" w:lineRule="auto"/>
        <w:rPr>
          <w:rtl/>
        </w:rPr>
      </w:pPr>
    </w:p>
    <w:p w14:paraId="43E84E91" w14:textId="421AF48E" w:rsidR="001B5396" w:rsidRDefault="001B5396" w:rsidP="000B1C06">
      <w:pPr>
        <w:spacing w:before="240" w:line="276" w:lineRule="auto"/>
        <w:rPr>
          <w:rtl/>
        </w:rPr>
      </w:pPr>
    </w:p>
    <w:p w14:paraId="1F24CA4C" w14:textId="61718FDD" w:rsidR="001B5396" w:rsidRDefault="001B5396" w:rsidP="000B1C06">
      <w:pPr>
        <w:spacing w:before="240" w:line="276" w:lineRule="auto"/>
        <w:rPr>
          <w:rtl/>
        </w:rPr>
      </w:pPr>
    </w:p>
    <w:p w14:paraId="5CA8EB59" w14:textId="57599BE8" w:rsidR="001B5396" w:rsidRDefault="001B5396" w:rsidP="000B1C06">
      <w:pPr>
        <w:spacing w:before="240" w:line="276" w:lineRule="auto"/>
        <w:rPr>
          <w:rtl/>
        </w:rPr>
      </w:pPr>
    </w:p>
    <w:p w14:paraId="0F206F3D" w14:textId="77777777" w:rsidR="001B5396" w:rsidRPr="001B5396" w:rsidRDefault="001B5396" w:rsidP="000B1C06">
      <w:pPr>
        <w:spacing w:before="240" w:line="276" w:lineRule="auto"/>
      </w:pPr>
      <w:r w:rsidRPr="001B5396">
        <w:rPr>
          <w:rtl/>
        </w:rPr>
        <w:t xml:space="preserve">بسیار عالی. ادامه می‌دهیم با فصل </w:t>
      </w:r>
      <w:r w:rsidRPr="001B5396">
        <w:rPr>
          <w:rtl/>
          <w:lang w:bidi="fa-IR"/>
        </w:rPr>
        <w:t>۱۱</w:t>
      </w:r>
      <w:r w:rsidRPr="001B5396">
        <w:rPr>
          <w:rtl/>
        </w:rPr>
        <w:t xml:space="preserve"> که یک نگاه علمی و عمیق به تصمیمات ما در بازار دارد و آخرین فصل از بخش سوم است.</w:t>
      </w:r>
    </w:p>
    <w:p w14:paraId="6A582923" w14:textId="77777777" w:rsidR="001B5396" w:rsidRPr="001B5396" w:rsidRDefault="001B5396" w:rsidP="000B1C06">
      <w:pPr>
        <w:spacing w:before="240" w:line="276" w:lineRule="auto"/>
        <w:rPr>
          <w:rtl/>
        </w:rPr>
      </w:pPr>
      <w:r w:rsidRPr="001B5396">
        <w:pict w14:anchorId="369B4BE9">
          <v:rect id="_x0000_i1073" style="width:0;height:1.5pt" o:hralign="center" o:hrstd="t" o:hrnoshade="t" o:hr="t" fillcolor="gray" stroked="f"/>
        </w:pict>
      </w:r>
    </w:p>
    <w:p w14:paraId="532F0379" w14:textId="77777777" w:rsidR="001B5396" w:rsidRPr="001B5396" w:rsidRDefault="001B5396" w:rsidP="000B1C06">
      <w:pPr>
        <w:spacing w:before="240" w:line="276" w:lineRule="auto"/>
        <w:rPr>
          <w:rtl/>
        </w:rPr>
      </w:pPr>
      <w:r w:rsidRPr="001B5396">
        <w:rPr>
          <w:rtl/>
        </w:rPr>
        <w:t xml:space="preserve">فصل </w:t>
      </w:r>
      <w:r w:rsidRPr="001B5396">
        <w:rPr>
          <w:rtl/>
          <w:lang w:bidi="fa-IR"/>
        </w:rPr>
        <w:t xml:space="preserve">۱۱: </w:t>
      </w:r>
      <w:r w:rsidRPr="001B5396">
        <w:rPr>
          <w:rtl/>
        </w:rPr>
        <w:t>نوروساینس در معامله‌گری؛ بازسازی مغز برای موفقیت</w:t>
      </w:r>
    </w:p>
    <w:p w14:paraId="4DA5180A" w14:textId="77777777" w:rsidR="001B5396" w:rsidRPr="001B5396" w:rsidRDefault="001B5396" w:rsidP="000B1C06">
      <w:pPr>
        <w:spacing w:before="240" w:line="276" w:lineRule="auto"/>
        <w:rPr>
          <w:rtl/>
        </w:rPr>
      </w:pPr>
      <w:r w:rsidRPr="001B5396">
        <w:rPr>
          <w:rtl/>
        </w:rPr>
        <w:t>مقدمه</w:t>
      </w:r>
    </w:p>
    <w:p w14:paraId="519824BA" w14:textId="77777777" w:rsidR="001B5396" w:rsidRPr="001B5396" w:rsidRDefault="001B5396" w:rsidP="000B1C06">
      <w:pPr>
        <w:spacing w:before="240" w:line="276" w:lineRule="auto"/>
        <w:rPr>
          <w:rtl/>
        </w:rPr>
      </w:pPr>
      <w:r w:rsidRPr="001B5396">
        <w:rPr>
          <w:rtl/>
        </w:rPr>
        <w:t>آیا تا به حال شده معامله‌ای را باز کنید که از ابتدا می‌دانستید اشتباه است، اما باز هم آن را انجام دادید؟ یا در حالی که سیگنال خروج واضح بود، به امید معجزه در پوزیشن بمانید و ضرر سنگینی متحمل شوید؟ پاسخ این رفتارها نه در تحلیل تکنیکال، بلکه در نحوه کارکرد مغز شما نهفته است.</w:t>
      </w:r>
    </w:p>
    <w:p w14:paraId="54C5DF64" w14:textId="77777777" w:rsidR="001B5396" w:rsidRPr="001B5396" w:rsidRDefault="001B5396" w:rsidP="000B1C06">
      <w:pPr>
        <w:spacing w:before="240" w:line="276" w:lineRule="auto"/>
        <w:rPr>
          <w:rtl/>
        </w:rPr>
      </w:pPr>
      <w:r w:rsidRPr="001B5396">
        <w:rPr>
          <w:rtl/>
        </w:rPr>
        <w:t>در این فصل، با الهام از علم مدرن نوروساینس (علوم اعصاب)، به دنیای پیچیده ذهن و مغز معامله‌گر سفر خواهیم کرد. سفری که می‌تواند شما را به نسخه‌ای ارتقاءیافته از خودتان تبدیل کند؛ نسخه‌ای که قدرت ذهن خود را در خدمت موفقیت مالی به کار می‌گیرد.</w:t>
      </w:r>
    </w:p>
    <w:p w14:paraId="4617E7C7" w14:textId="77777777" w:rsidR="001B5396" w:rsidRPr="001B5396" w:rsidRDefault="001B5396" w:rsidP="000B1C06">
      <w:pPr>
        <w:spacing w:before="240" w:line="276" w:lineRule="auto"/>
        <w:rPr>
          <w:rtl/>
        </w:rPr>
      </w:pPr>
      <w:r w:rsidRPr="001B5396">
        <w:rPr>
          <w:rtl/>
          <w:lang w:bidi="fa-IR"/>
        </w:rPr>
        <w:t xml:space="preserve">۱. </w:t>
      </w:r>
      <w:r w:rsidRPr="001B5396">
        <w:rPr>
          <w:rtl/>
        </w:rPr>
        <w:t>مغز معامله‌گر از چه بخش‌هایی تشکیل شده است؟</w:t>
      </w:r>
    </w:p>
    <w:p w14:paraId="1E239F14" w14:textId="77777777" w:rsidR="001B5396" w:rsidRPr="001B5396" w:rsidRDefault="001B5396" w:rsidP="000B1C06">
      <w:pPr>
        <w:spacing w:before="240" w:line="276" w:lineRule="auto"/>
        <w:rPr>
          <w:rtl/>
        </w:rPr>
      </w:pPr>
      <w:r w:rsidRPr="001B5396">
        <w:rPr>
          <w:rtl/>
        </w:rPr>
        <w:t>در لحظه معامله، سه بخش کلیدی از مغز شما درگیر نبردی دائمی هستند:</w:t>
      </w:r>
    </w:p>
    <w:p w14:paraId="579A7750" w14:textId="77777777" w:rsidR="001B5396" w:rsidRPr="001B5396" w:rsidRDefault="001B5396" w:rsidP="000B1C06">
      <w:pPr>
        <w:numPr>
          <w:ilvl w:val="0"/>
          <w:numId w:val="38"/>
        </w:numPr>
        <w:spacing w:before="240" w:line="276" w:lineRule="auto"/>
        <w:rPr>
          <w:rtl/>
        </w:rPr>
      </w:pPr>
      <w:r w:rsidRPr="001B5396">
        <w:rPr>
          <w:rtl/>
        </w:rPr>
        <w:t>آمیگدالا (</w:t>
      </w:r>
      <w:r w:rsidRPr="001B5396">
        <w:t>Amygdala</w:t>
      </w:r>
      <w:r w:rsidRPr="001B5396">
        <w:rPr>
          <w:rtl/>
        </w:rPr>
        <w:t xml:space="preserve">) </w:t>
      </w:r>
      <w:r w:rsidRPr="001B5396">
        <w:rPr>
          <w:rFonts w:ascii="Arial" w:hAnsi="Arial" w:cs="Arial" w:hint="cs"/>
          <w:rtl/>
        </w:rPr>
        <w:t>–</w:t>
      </w:r>
      <w:r w:rsidRPr="001B5396">
        <w:rPr>
          <w:rtl/>
        </w:rPr>
        <w:t xml:space="preserve"> </w:t>
      </w:r>
      <w:r w:rsidRPr="001B5396">
        <w:rPr>
          <w:rFonts w:hint="cs"/>
          <w:rtl/>
        </w:rPr>
        <w:t>مرکز</w:t>
      </w:r>
      <w:r w:rsidRPr="001B5396">
        <w:rPr>
          <w:rtl/>
        </w:rPr>
        <w:t xml:space="preserve"> </w:t>
      </w:r>
      <w:r w:rsidRPr="001B5396">
        <w:rPr>
          <w:rFonts w:hint="cs"/>
          <w:rtl/>
        </w:rPr>
        <w:t>ترس</w:t>
      </w:r>
      <w:r w:rsidRPr="001B5396">
        <w:rPr>
          <w:rtl/>
        </w:rPr>
        <w:t xml:space="preserve"> </w:t>
      </w:r>
      <w:r w:rsidRPr="001B5396">
        <w:rPr>
          <w:rFonts w:hint="cs"/>
          <w:rtl/>
        </w:rPr>
        <w:t>و</w:t>
      </w:r>
      <w:r w:rsidRPr="001B5396">
        <w:rPr>
          <w:rtl/>
        </w:rPr>
        <w:t xml:space="preserve"> </w:t>
      </w:r>
      <w:r w:rsidRPr="001B5396">
        <w:rPr>
          <w:rFonts w:hint="cs"/>
          <w:rtl/>
        </w:rPr>
        <w:t>احساسات</w:t>
      </w:r>
      <w:r w:rsidRPr="001B5396">
        <w:rPr>
          <w:rtl/>
        </w:rPr>
        <w:t>:</w:t>
      </w:r>
    </w:p>
    <w:p w14:paraId="5BE028FA" w14:textId="77777777" w:rsidR="001B5396" w:rsidRPr="001B5396" w:rsidRDefault="001B5396" w:rsidP="000B1C06">
      <w:pPr>
        <w:numPr>
          <w:ilvl w:val="1"/>
          <w:numId w:val="38"/>
        </w:numPr>
        <w:spacing w:before="240" w:line="276" w:lineRule="auto"/>
        <w:rPr>
          <w:rtl/>
        </w:rPr>
      </w:pPr>
      <w:r w:rsidRPr="001B5396">
        <w:rPr>
          <w:rtl/>
        </w:rPr>
        <w:t>این بخش مانند یک آژیر خطر عمل می‌کند. هر وقت بازار بر خلاف تحلیل شما حرکت می‌کند، آمیگدالا فعال شده و دستور ترس یا خشم را صادر می‌کند. اگر کنترل آمیگدالا را نداشته باشید، رفتارهای هیجانی (فرار زودهنگام یا انتقام‌جویی) معاملات شما را خراب می‌کند.</w:t>
      </w:r>
    </w:p>
    <w:p w14:paraId="4190F4C2" w14:textId="77777777" w:rsidR="001B5396" w:rsidRPr="001B5396" w:rsidRDefault="001B5396" w:rsidP="000B1C06">
      <w:pPr>
        <w:numPr>
          <w:ilvl w:val="0"/>
          <w:numId w:val="38"/>
        </w:numPr>
        <w:spacing w:before="240" w:line="276" w:lineRule="auto"/>
        <w:rPr>
          <w:rtl/>
        </w:rPr>
      </w:pPr>
      <w:r w:rsidRPr="001B5396">
        <w:rPr>
          <w:rtl/>
        </w:rPr>
        <w:t>قشر پیشانی (</w:t>
      </w:r>
      <w:r w:rsidRPr="001B5396">
        <w:t>Prefrontal Cortex</w:t>
      </w:r>
      <w:r w:rsidRPr="001B5396">
        <w:rPr>
          <w:rtl/>
        </w:rPr>
        <w:t xml:space="preserve">) </w:t>
      </w:r>
      <w:r w:rsidRPr="001B5396">
        <w:rPr>
          <w:rFonts w:ascii="Arial" w:hAnsi="Arial" w:cs="Arial" w:hint="cs"/>
          <w:rtl/>
        </w:rPr>
        <w:t>–</w:t>
      </w:r>
      <w:r w:rsidRPr="001B5396">
        <w:rPr>
          <w:rtl/>
        </w:rPr>
        <w:t xml:space="preserve"> </w:t>
      </w:r>
      <w:r w:rsidRPr="001B5396">
        <w:rPr>
          <w:rFonts w:hint="cs"/>
          <w:rtl/>
        </w:rPr>
        <w:t>مرکز</w:t>
      </w:r>
      <w:r w:rsidRPr="001B5396">
        <w:rPr>
          <w:rtl/>
        </w:rPr>
        <w:t xml:space="preserve"> </w:t>
      </w:r>
      <w:r w:rsidRPr="001B5396">
        <w:rPr>
          <w:rFonts w:hint="cs"/>
          <w:rtl/>
        </w:rPr>
        <w:t>تحلیل</w:t>
      </w:r>
      <w:r w:rsidRPr="001B5396">
        <w:rPr>
          <w:rtl/>
        </w:rPr>
        <w:t xml:space="preserve"> </w:t>
      </w:r>
      <w:r w:rsidRPr="001B5396">
        <w:rPr>
          <w:rFonts w:hint="cs"/>
          <w:rtl/>
        </w:rPr>
        <w:t>و</w:t>
      </w:r>
      <w:r w:rsidRPr="001B5396">
        <w:rPr>
          <w:rtl/>
        </w:rPr>
        <w:t xml:space="preserve"> </w:t>
      </w:r>
      <w:r w:rsidRPr="001B5396">
        <w:rPr>
          <w:rFonts w:hint="cs"/>
          <w:rtl/>
        </w:rPr>
        <w:t>منطق</w:t>
      </w:r>
      <w:r w:rsidRPr="001B5396">
        <w:rPr>
          <w:rtl/>
        </w:rPr>
        <w:t>:</w:t>
      </w:r>
    </w:p>
    <w:p w14:paraId="710A8C91" w14:textId="77777777" w:rsidR="001B5396" w:rsidRPr="001B5396" w:rsidRDefault="001B5396" w:rsidP="000B1C06">
      <w:pPr>
        <w:numPr>
          <w:ilvl w:val="1"/>
          <w:numId w:val="38"/>
        </w:numPr>
        <w:spacing w:before="240" w:line="276" w:lineRule="auto"/>
        <w:rPr>
          <w:rtl/>
        </w:rPr>
      </w:pPr>
      <w:r w:rsidRPr="001B5396">
        <w:rPr>
          <w:rtl/>
        </w:rPr>
        <w:t>این بخش، مدیرعامل مغز شماست. مسئولیت تصمیمات آگاهانه، تحلیل داده‌ها، برنامه‌ریزی و انضباط بر عهده این قسمت است. هر ترید موفقی که طبق پلن و منطق انجام شود، نتیجه عملکرد قوی قشر پیشانی است.</w:t>
      </w:r>
    </w:p>
    <w:p w14:paraId="3CBF8B90" w14:textId="77777777" w:rsidR="001B5396" w:rsidRPr="001B5396" w:rsidRDefault="001B5396" w:rsidP="000B1C06">
      <w:pPr>
        <w:spacing w:before="240" w:line="276" w:lineRule="auto"/>
        <w:rPr>
          <w:rtl/>
        </w:rPr>
      </w:pPr>
      <w:r w:rsidRPr="001B5396">
        <w:rPr>
          <w:rtl/>
        </w:rPr>
        <w:lastRenderedPageBreak/>
        <w:t>هدف ما: کاهش نفوذ آمیگدالا و تقویت قشر پیشانی در لحظه معامله است.</w:t>
      </w:r>
    </w:p>
    <w:p w14:paraId="1B59FAF1" w14:textId="77777777" w:rsidR="001B5396" w:rsidRPr="001B5396" w:rsidRDefault="001B5396" w:rsidP="000B1C06">
      <w:pPr>
        <w:spacing w:before="240" w:line="276" w:lineRule="auto"/>
        <w:rPr>
          <w:rtl/>
        </w:rPr>
      </w:pPr>
      <w:r w:rsidRPr="001B5396">
        <w:rPr>
          <w:rtl/>
          <w:lang w:bidi="fa-IR"/>
        </w:rPr>
        <w:t xml:space="preserve">۲. </w:t>
      </w:r>
      <w:r w:rsidRPr="001B5396">
        <w:rPr>
          <w:rtl/>
        </w:rPr>
        <w:t>نوروساینس عادت‌ها: چرا تغییر رفتار معاملاتی سخت است؟</w:t>
      </w:r>
    </w:p>
    <w:p w14:paraId="65FCAB0B" w14:textId="77777777" w:rsidR="001B5396" w:rsidRPr="001B5396" w:rsidRDefault="001B5396" w:rsidP="000B1C06">
      <w:pPr>
        <w:spacing w:before="240" w:line="276" w:lineRule="auto"/>
        <w:rPr>
          <w:rtl/>
        </w:rPr>
      </w:pPr>
      <w:r w:rsidRPr="001B5396">
        <w:rPr>
          <w:rtl/>
        </w:rPr>
        <w:t>مغز از طریق قانونی به نام قانون هِب (</w:t>
      </w:r>
      <w:r w:rsidRPr="001B5396">
        <w:t>Hebb's Law</w:t>
      </w:r>
      <w:r w:rsidRPr="001B5396">
        <w:rPr>
          <w:rtl/>
        </w:rPr>
        <w:t>) کار می‌کند: "نورون‌هایی که با هم فعال می‌شوند، با هم سیم‌کشی می‌شوند."</w:t>
      </w:r>
    </w:p>
    <w:p w14:paraId="293AA761" w14:textId="77777777" w:rsidR="001B5396" w:rsidRPr="001B5396" w:rsidRDefault="001B5396" w:rsidP="000B1C06">
      <w:pPr>
        <w:spacing w:before="240" w:line="276" w:lineRule="auto"/>
        <w:rPr>
          <w:rtl/>
        </w:rPr>
      </w:pPr>
      <w:r w:rsidRPr="001B5396">
        <w:rPr>
          <w:rtl/>
        </w:rPr>
        <w:t>به زبان ساده، هر بار که شما یک رفتار را تکرار می‌کنید (مثلاً بستن معامله از روی ترس)، مسیرهای عصبی خاصی در مغزتان قوی‌تر می‌شوند. با گذر زمان، این رفتار به یک عادت عصبی خودکار تبدیل می‌شود. به همین دلیل است که تغییر عادات بد معاملاتی بسیار دشوار است؛ شما در حال مبارزه با مسیرهای فیزیکی ساخته‌شده در مغزتان هستید.</w:t>
      </w:r>
    </w:p>
    <w:p w14:paraId="4A33FAAC" w14:textId="77777777" w:rsidR="001B5396" w:rsidRPr="001B5396" w:rsidRDefault="001B5396" w:rsidP="000B1C06">
      <w:pPr>
        <w:spacing w:before="240" w:line="276" w:lineRule="auto"/>
        <w:rPr>
          <w:rtl/>
        </w:rPr>
      </w:pPr>
      <w:r w:rsidRPr="001B5396">
        <w:rPr>
          <w:rtl/>
          <w:lang w:bidi="fa-IR"/>
        </w:rPr>
        <w:t xml:space="preserve">۳. </w:t>
      </w:r>
      <w:r w:rsidRPr="001B5396">
        <w:rPr>
          <w:rtl/>
        </w:rPr>
        <w:t>چگونه مغزمان را برای موفقیت دوباره سیم‌کشی کنیم؟</w:t>
      </w:r>
    </w:p>
    <w:p w14:paraId="4724686F" w14:textId="77777777" w:rsidR="001B5396" w:rsidRPr="001B5396" w:rsidRDefault="001B5396" w:rsidP="000B1C06">
      <w:pPr>
        <w:spacing w:before="240" w:line="276" w:lineRule="auto"/>
        <w:rPr>
          <w:rtl/>
        </w:rPr>
      </w:pPr>
      <w:r w:rsidRPr="001B5396">
        <w:rPr>
          <w:rtl/>
        </w:rPr>
        <w:t>خبر خوب این است که مغز ما انعطاف‌پذیر است (نوروپلاستیسیتی). ما می‌توانیم مسیرهای عصبی قدیمی را تضعیف و مسیرهای جدیدی برای موفقیت بسازیم.</w:t>
      </w:r>
    </w:p>
    <w:p w14:paraId="5AC73CE5" w14:textId="77777777" w:rsidR="001B5396" w:rsidRPr="001B5396" w:rsidRDefault="001B5396" w:rsidP="000B1C06">
      <w:pPr>
        <w:numPr>
          <w:ilvl w:val="0"/>
          <w:numId w:val="39"/>
        </w:numPr>
        <w:spacing w:before="240" w:line="276" w:lineRule="auto"/>
        <w:rPr>
          <w:rtl/>
        </w:rPr>
      </w:pPr>
      <w:r w:rsidRPr="001B5396">
        <w:rPr>
          <w:rtl/>
        </w:rPr>
        <w:t xml:space="preserve">تکنیک </w:t>
      </w:r>
      <w:r w:rsidRPr="001B5396">
        <w:rPr>
          <w:rtl/>
          <w:lang w:bidi="fa-IR"/>
        </w:rPr>
        <w:t xml:space="preserve">۱: </w:t>
      </w:r>
      <w:r w:rsidRPr="001B5396">
        <w:rPr>
          <w:rtl/>
        </w:rPr>
        <w:t>مدیتیشن و ذهن‌آگاهی (</w:t>
      </w:r>
      <w:r w:rsidRPr="001B5396">
        <w:t>Meditation</w:t>
      </w:r>
      <w:r w:rsidRPr="001B5396">
        <w:rPr>
          <w:rtl/>
        </w:rPr>
        <w:t xml:space="preserve"> &amp; </w:t>
      </w:r>
      <w:r w:rsidRPr="001B5396">
        <w:t>Mindfulness</w:t>
      </w:r>
      <w:r w:rsidRPr="001B5396">
        <w:rPr>
          <w:rtl/>
        </w:rPr>
        <w:t>):</w:t>
      </w:r>
    </w:p>
    <w:p w14:paraId="2877FD7A" w14:textId="77777777" w:rsidR="001B5396" w:rsidRPr="001B5396" w:rsidRDefault="001B5396" w:rsidP="000B1C06">
      <w:pPr>
        <w:numPr>
          <w:ilvl w:val="1"/>
          <w:numId w:val="39"/>
        </w:numPr>
        <w:spacing w:before="240" w:line="276" w:lineRule="auto"/>
        <w:rPr>
          <w:rtl/>
        </w:rPr>
      </w:pPr>
      <w:r w:rsidRPr="001B5396">
        <w:rPr>
          <w:rtl/>
        </w:rPr>
        <w:t>تمرینات منظم مدیتیشن، فعالیت آمیگدالا (مرکز ترس) را کاهش داده و قشر پیشانی (مرکز منطق) را فعال‌تر می‌کند. این کار به شما کمک می‌کند تا در شرایط استرس‌زای بازار، آرام و منطقی بمانید.</w:t>
      </w:r>
    </w:p>
    <w:p w14:paraId="1E43F475" w14:textId="77777777" w:rsidR="001B5396" w:rsidRPr="001B5396" w:rsidRDefault="001B5396" w:rsidP="000B1C06">
      <w:pPr>
        <w:numPr>
          <w:ilvl w:val="0"/>
          <w:numId w:val="39"/>
        </w:numPr>
        <w:spacing w:before="240" w:line="276" w:lineRule="auto"/>
        <w:rPr>
          <w:rtl/>
        </w:rPr>
      </w:pPr>
      <w:r w:rsidRPr="001B5396">
        <w:rPr>
          <w:rtl/>
        </w:rPr>
        <w:t xml:space="preserve">تکنیک </w:t>
      </w:r>
      <w:r w:rsidRPr="001B5396">
        <w:rPr>
          <w:rtl/>
          <w:lang w:bidi="fa-IR"/>
        </w:rPr>
        <w:t xml:space="preserve">۲: </w:t>
      </w:r>
      <w:r w:rsidRPr="001B5396">
        <w:rPr>
          <w:rtl/>
        </w:rPr>
        <w:t>تجسم (</w:t>
      </w:r>
      <w:r w:rsidRPr="001B5396">
        <w:t>Visualization</w:t>
      </w:r>
      <w:r w:rsidRPr="001B5396">
        <w:rPr>
          <w:rtl/>
        </w:rPr>
        <w:t>):</w:t>
      </w:r>
    </w:p>
    <w:p w14:paraId="3005FCC1" w14:textId="77777777" w:rsidR="001B5396" w:rsidRPr="001B5396" w:rsidRDefault="001B5396" w:rsidP="000B1C06">
      <w:pPr>
        <w:numPr>
          <w:ilvl w:val="1"/>
          <w:numId w:val="39"/>
        </w:numPr>
        <w:spacing w:before="240" w:line="276" w:lineRule="auto"/>
        <w:rPr>
          <w:rtl/>
        </w:rPr>
      </w:pPr>
      <w:r w:rsidRPr="001B5396">
        <w:rPr>
          <w:rtl/>
        </w:rPr>
        <w:t>مغز تفاوت بین تجربه واقعی و تصور ذهنی واضح را به خوبی درک نمی‌کند. هر شب قبل از خواب، خود را در حال انجام معاملات موفق و مدیریت بی‌نقص ریسک تجسم کنید. این کار، مسیرهای عصبی موفقیت را در مغز شما تقویت می‌کند، حتی قبل از اینکه معامله‌ای انجام دهید.</w:t>
      </w:r>
    </w:p>
    <w:p w14:paraId="70BE4031" w14:textId="77777777" w:rsidR="001B5396" w:rsidRPr="001B5396" w:rsidRDefault="001B5396" w:rsidP="000B1C06">
      <w:pPr>
        <w:numPr>
          <w:ilvl w:val="0"/>
          <w:numId w:val="39"/>
        </w:numPr>
        <w:spacing w:before="240" w:line="276" w:lineRule="auto"/>
        <w:rPr>
          <w:rtl/>
        </w:rPr>
      </w:pPr>
      <w:r w:rsidRPr="001B5396">
        <w:rPr>
          <w:rtl/>
        </w:rPr>
        <w:t xml:space="preserve">تکنیک </w:t>
      </w:r>
      <w:r w:rsidRPr="001B5396">
        <w:rPr>
          <w:rtl/>
          <w:lang w:bidi="fa-IR"/>
        </w:rPr>
        <w:t xml:space="preserve">۳: </w:t>
      </w:r>
      <w:r w:rsidRPr="001B5396">
        <w:rPr>
          <w:rtl/>
        </w:rPr>
        <w:t>تنفس جعبه‌ای (</w:t>
      </w:r>
      <w:r w:rsidRPr="001B5396">
        <w:t>Box Breathing</w:t>
      </w:r>
      <w:r w:rsidRPr="001B5396">
        <w:rPr>
          <w:rtl/>
        </w:rPr>
        <w:t>):</w:t>
      </w:r>
    </w:p>
    <w:p w14:paraId="4DB18DF6" w14:textId="77777777" w:rsidR="001B5396" w:rsidRPr="001B5396" w:rsidRDefault="001B5396" w:rsidP="000B1C06">
      <w:pPr>
        <w:numPr>
          <w:ilvl w:val="1"/>
          <w:numId w:val="39"/>
        </w:numPr>
        <w:spacing w:before="240" w:line="276" w:lineRule="auto"/>
        <w:rPr>
          <w:rtl/>
        </w:rPr>
      </w:pPr>
      <w:r w:rsidRPr="001B5396">
        <w:rPr>
          <w:rtl/>
        </w:rPr>
        <w:t>این روش ساده اما فوق‌العاده مؤثر، سیستم عصبی شما را در لحظه آرام می‌کند. هر زمان احساس استرس یا هیجان کردید، این تمرین را انجام دهید:</w:t>
      </w:r>
    </w:p>
    <w:p w14:paraId="2FA00171" w14:textId="77777777" w:rsidR="001B5396" w:rsidRPr="001B5396" w:rsidRDefault="001B5396" w:rsidP="000B1C06">
      <w:pPr>
        <w:numPr>
          <w:ilvl w:val="2"/>
          <w:numId w:val="39"/>
        </w:numPr>
        <w:spacing w:before="240" w:line="276" w:lineRule="auto"/>
        <w:rPr>
          <w:rtl/>
        </w:rPr>
      </w:pPr>
      <w:r w:rsidRPr="001B5396">
        <w:rPr>
          <w:rtl/>
          <w:lang w:bidi="fa-IR"/>
        </w:rPr>
        <w:lastRenderedPageBreak/>
        <w:t>۴</w:t>
      </w:r>
      <w:r w:rsidRPr="001B5396">
        <w:rPr>
          <w:rtl/>
        </w:rPr>
        <w:t xml:space="preserve"> ثانیه دم</w:t>
      </w:r>
    </w:p>
    <w:p w14:paraId="2864152F" w14:textId="77777777" w:rsidR="001B5396" w:rsidRPr="001B5396" w:rsidRDefault="001B5396" w:rsidP="000B1C06">
      <w:pPr>
        <w:numPr>
          <w:ilvl w:val="2"/>
          <w:numId w:val="39"/>
        </w:numPr>
        <w:spacing w:before="240" w:line="276" w:lineRule="auto"/>
        <w:rPr>
          <w:rtl/>
        </w:rPr>
      </w:pPr>
      <w:r w:rsidRPr="001B5396">
        <w:rPr>
          <w:rtl/>
          <w:lang w:bidi="fa-IR"/>
        </w:rPr>
        <w:t>۴</w:t>
      </w:r>
      <w:r w:rsidRPr="001B5396">
        <w:rPr>
          <w:rtl/>
        </w:rPr>
        <w:t xml:space="preserve"> ثانیه نفس را نگه دارید</w:t>
      </w:r>
    </w:p>
    <w:p w14:paraId="228D6A57" w14:textId="77777777" w:rsidR="001B5396" w:rsidRPr="001B5396" w:rsidRDefault="001B5396" w:rsidP="000B1C06">
      <w:pPr>
        <w:numPr>
          <w:ilvl w:val="2"/>
          <w:numId w:val="39"/>
        </w:numPr>
        <w:spacing w:before="240" w:line="276" w:lineRule="auto"/>
        <w:rPr>
          <w:rtl/>
        </w:rPr>
      </w:pPr>
      <w:r w:rsidRPr="001B5396">
        <w:rPr>
          <w:rtl/>
          <w:lang w:bidi="fa-IR"/>
        </w:rPr>
        <w:t>۴</w:t>
      </w:r>
      <w:r w:rsidRPr="001B5396">
        <w:rPr>
          <w:rtl/>
        </w:rPr>
        <w:t xml:space="preserve"> ثانیه بازدم</w:t>
      </w:r>
    </w:p>
    <w:p w14:paraId="26356346" w14:textId="77777777" w:rsidR="001B5396" w:rsidRPr="001B5396" w:rsidRDefault="001B5396" w:rsidP="000B1C06">
      <w:pPr>
        <w:numPr>
          <w:ilvl w:val="2"/>
          <w:numId w:val="39"/>
        </w:numPr>
        <w:spacing w:before="240" w:line="276" w:lineRule="auto"/>
        <w:rPr>
          <w:rtl/>
        </w:rPr>
      </w:pPr>
      <w:r w:rsidRPr="001B5396">
        <w:rPr>
          <w:rtl/>
          <w:lang w:bidi="fa-IR"/>
        </w:rPr>
        <w:t>۴</w:t>
      </w:r>
      <w:r w:rsidRPr="001B5396">
        <w:rPr>
          <w:rtl/>
        </w:rPr>
        <w:t xml:space="preserve"> ثانیه توقف</w:t>
      </w:r>
    </w:p>
    <w:p w14:paraId="692E3BD6" w14:textId="77777777" w:rsidR="001B5396" w:rsidRPr="001B5396" w:rsidRDefault="001B5396" w:rsidP="000B1C06">
      <w:pPr>
        <w:numPr>
          <w:ilvl w:val="1"/>
          <w:numId w:val="39"/>
        </w:numPr>
        <w:spacing w:before="240" w:line="276" w:lineRule="auto"/>
        <w:rPr>
          <w:rtl/>
        </w:rPr>
      </w:pPr>
      <w:r w:rsidRPr="001B5396">
        <w:rPr>
          <w:rtl/>
        </w:rPr>
        <w:t>این چرخه را برای چند دقیقه تکرار کنید تا سیستم عصبی پاراسمپاتیک (آرامش‌بخش) فعال شود.</w:t>
      </w:r>
    </w:p>
    <w:p w14:paraId="2DBA5E8E" w14:textId="77777777" w:rsidR="001B5396" w:rsidRPr="001B5396" w:rsidRDefault="001B5396" w:rsidP="000B1C06">
      <w:pPr>
        <w:spacing w:before="240" w:line="276" w:lineRule="auto"/>
        <w:rPr>
          <w:rtl/>
        </w:rPr>
      </w:pPr>
      <w:r w:rsidRPr="001B5396">
        <w:rPr>
          <w:rtl/>
          <w:lang w:bidi="fa-IR"/>
        </w:rPr>
        <w:t xml:space="preserve">۴. </w:t>
      </w:r>
      <w:r w:rsidRPr="001B5396">
        <w:rPr>
          <w:rtl/>
        </w:rPr>
        <w:t xml:space="preserve">برنامه </w:t>
      </w:r>
      <w:r w:rsidRPr="001B5396">
        <w:rPr>
          <w:rtl/>
          <w:lang w:bidi="fa-IR"/>
        </w:rPr>
        <w:t>۳۰</w:t>
      </w:r>
      <w:r w:rsidRPr="001B5396">
        <w:rPr>
          <w:rtl/>
        </w:rPr>
        <w:t xml:space="preserve"> روزه بازسازی عصبی معامله‌گر</w:t>
      </w:r>
    </w:p>
    <w:p w14:paraId="61CA30F2" w14:textId="77777777" w:rsidR="001B5396" w:rsidRPr="001B5396" w:rsidRDefault="001B5396" w:rsidP="000B1C06">
      <w:pPr>
        <w:spacing w:before="240" w:line="276" w:lineRule="auto"/>
        <w:rPr>
          <w:rtl/>
        </w:rPr>
      </w:pPr>
      <w:r w:rsidRPr="001B5396">
        <w:rPr>
          <w:rtl/>
        </w:rPr>
        <w:t xml:space="preserve">برای ساختن عادات پایدار، تکرار منظم ضروری است. در اینجا یک برنامه </w:t>
      </w:r>
      <w:r w:rsidRPr="001B5396">
        <w:rPr>
          <w:rtl/>
          <w:lang w:bidi="fa-IR"/>
        </w:rPr>
        <w:t>۳۰</w:t>
      </w:r>
      <w:r w:rsidRPr="001B5396">
        <w:rPr>
          <w:rtl/>
        </w:rPr>
        <w:t xml:space="preserve"> روزه برای ارتقاء گام‌به‌گام مغزتان طراحی شده است:</w:t>
      </w:r>
    </w:p>
    <w:tbl>
      <w:tblPr>
        <w:bidiVisual/>
        <w:tblW w:w="0" w:type="auto"/>
        <w:tblCellSpacing w:w="15" w:type="dxa"/>
        <w:tblCellMar>
          <w:left w:w="0" w:type="dxa"/>
          <w:right w:w="0" w:type="dxa"/>
        </w:tblCellMar>
        <w:tblLook w:val="04A0" w:firstRow="1" w:lastRow="0" w:firstColumn="1" w:lastColumn="0" w:noHBand="0" w:noVBand="1"/>
      </w:tblPr>
      <w:tblGrid>
        <w:gridCol w:w="1136"/>
        <w:gridCol w:w="2071"/>
        <w:gridCol w:w="6570"/>
      </w:tblGrid>
      <w:tr w:rsidR="001B5396" w:rsidRPr="001B5396" w14:paraId="70D916FC" w14:textId="77777777" w:rsidTr="001B539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49912" w14:textId="77777777" w:rsidR="001B5396" w:rsidRPr="001B5396" w:rsidRDefault="001B5396" w:rsidP="000B1C06">
            <w:pPr>
              <w:spacing w:before="240" w:line="276" w:lineRule="auto"/>
              <w:rPr>
                <w:rtl/>
              </w:rPr>
            </w:pPr>
            <w:r w:rsidRPr="001B5396">
              <w:rPr>
                <w:rtl/>
              </w:rPr>
              <w:t>هفته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0342" w14:textId="77777777" w:rsidR="001B5396" w:rsidRPr="001B5396" w:rsidRDefault="001B5396" w:rsidP="000B1C06">
            <w:pPr>
              <w:spacing w:before="240" w:line="276" w:lineRule="auto"/>
              <w:rPr>
                <w:rtl/>
              </w:rPr>
            </w:pPr>
            <w:r w:rsidRPr="001B5396">
              <w:rPr>
                <w:rtl/>
              </w:rPr>
              <w:t>هدف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6CBE6" w14:textId="77777777" w:rsidR="001B5396" w:rsidRPr="001B5396" w:rsidRDefault="001B5396" w:rsidP="000B1C06">
            <w:pPr>
              <w:spacing w:before="240" w:line="276" w:lineRule="auto"/>
              <w:rPr>
                <w:rtl/>
              </w:rPr>
            </w:pPr>
            <w:r w:rsidRPr="001B5396">
              <w:rPr>
                <w:rtl/>
              </w:rPr>
              <w:t>تمرین اصلی روزانه (</w:t>
            </w:r>
            <w:r w:rsidRPr="001B5396">
              <w:rPr>
                <w:rtl/>
                <w:lang w:bidi="fa-IR"/>
              </w:rPr>
              <w:t>۱۰-۱۵</w:t>
            </w:r>
            <w:r w:rsidRPr="001B5396">
              <w:rPr>
                <w:rtl/>
              </w:rPr>
              <w:t xml:space="preserve"> دقیقه)</w:t>
            </w:r>
          </w:p>
        </w:tc>
      </w:tr>
      <w:tr w:rsidR="001B5396" w:rsidRPr="001B5396" w14:paraId="721A3068" w14:textId="77777777" w:rsidTr="001B53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3B8FB" w14:textId="77777777" w:rsidR="001B5396" w:rsidRPr="001B5396" w:rsidRDefault="001B5396" w:rsidP="000B1C06">
            <w:pPr>
              <w:spacing w:before="240" w:line="276" w:lineRule="auto"/>
              <w:rPr>
                <w:rtl/>
              </w:rPr>
            </w:pPr>
            <w:r w:rsidRPr="001B5396">
              <w:rPr>
                <w:rtl/>
              </w:rPr>
              <w:t>هفته اول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C63B4" w14:textId="77777777" w:rsidR="001B5396" w:rsidRPr="001B5396" w:rsidRDefault="001B5396" w:rsidP="000B1C06">
            <w:pPr>
              <w:spacing w:before="240" w:line="276" w:lineRule="auto"/>
              <w:rPr>
                <w:rtl/>
              </w:rPr>
            </w:pPr>
            <w:r w:rsidRPr="001B5396">
              <w:rPr>
                <w:rtl/>
              </w:rPr>
              <w:t>پاکسازی ذهن و آرام‌سازی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9C729" w14:textId="77777777" w:rsidR="001B5396" w:rsidRPr="001B5396" w:rsidRDefault="001B5396" w:rsidP="000B1C06">
            <w:pPr>
              <w:spacing w:before="240" w:line="276" w:lineRule="auto"/>
              <w:rPr>
                <w:rtl/>
              </w:rPr>
            </w:pPr>
            <w:r w:rsidRPr="001B5396">
              <w:rPr>
                <w:rtl/>
              </w:rPr>
              <w:t xml:space="preserve">روز </w:t>
            </w:r>
            <w:r w:rsidRPr="001B5396">
              <w:rPr>
                <w:rtl/>
                <w:lang w:bidi="fa-IR"/>
              </w:rPr>
              <w:t>۱-۳:</w:t>
            </w:r>
            <w:r w:rsidRPr="001B5396">
              <w:rPr>
                <w:rtl/>
              </w:rPr>
              <w:t xml:space="preserve"> تنفس جعبه‌ای. روز </w:t>
            </w:r>
            <w:r w:rsidRPr="001B5396">
              <w:rPr>
                <w:rtl/>
                <w:lang w:bidi="fa-IR"/>
              </w:rPr>
              <w:t>۴-۵:</w:t>
            </w:r>
            <w:r w:rsidRPr="001B5396">
              <w:rPr>
                <w:rtl/>
              </w:rPr>
              <w:t xml:space="preserve"> مشاهده بازار بدون قضاوت. روز </w:t>
            </w:r>
            <w:r w:rsidRPr="001B5396">
              <w:rPr>
                <w:rtl/>
                <w:lang w:bidi="fa-IR"/>
              </w:rPr>
              <w:t>۶-۷:</w:t>
            </w:r>
            <w:r w:rsidRPr="001B5396">
              <w:rPr>
                <w:rtl/>
              </w:rPr>
              <w:t xml:space="preserve"> نوشتن باورهای منفی و جایگزینی با جملات تأکیدی مثبت.</w:t>
            </w:r>
          </w:p>
        </w:tc>
      </w:tr>
      <w:tr w:rsidR="001B5396" w:rsidRPr="001B5396" w14:paraId="26F75D92" w14:textId="77777777" w:rsidTr="001B53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FEEAE" w14:textId="77777777" w:rsidR="001B5396" w:rsidRPr="001B5396" w:rsidRDefault="001B5396" w:rsidP="000B1C06">
            <w:pPr>
              <w:spacing w:before="240" w:line="276" w:lineRule="auto"/>
              <w:rPr>
                <w:rtl/>
              </w:rPr>
            </w:pPr>
            <w:r w:rsidRPr="001B5396">
              <w:rPr>
                <w:rtl/>
              </w:rPr>
              <w:t>هفته دوم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479FA" w14:textId="77777777" w:rsidR="001B5396" w:rsidRPr="001B5396" w:rsidRDefault="001B5396" w:rsidP="000B1C06">
            <w:pPr>
              <w:spacing w:before="240" w:line="276" w:lineRule="auto"/>
              <w:rPr>
                <w:rtl/>
              </w:rPr>
            </w:pPr>
            <w:r w:rsidRPr="001B5396">
              <w:rPr>
                <w:rtl/>
              </w:rPr>
              <w:t>تقویت تمرکز و واکنش حرفه‌ای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853E5" w14:textId="77777777" w:rsidR="001B5396" w:rsidRPr="001B5396" w:rsidRDefault="001B5396" w:rsidP="000B1C06">
            <w:pPr>
              <w:spacing w:before="240" w:line="276" w:lineRule="auto"/>
              <w:rPr>
                <w:rtl/>
              </w:rPr>
            </w:pPr>
            <w:r w:rsidRPr="001B5396">
              <w:rPr>
                <w:rtl/>
              </w:rPr>
              <w:t xml:space="preserve">روز </w:t>
            </w:r>
            <w:r w:rsidRPr="001B5396">
              <w:rPr>
                <w:rtl/>
                <w:lang w:bidi="fa-IR"/>
              </w:rPr>
              <w:t>۸-۱۰:</w:t>
            </w:r>
            <w:r w:rsidRPr="001B5396">
              <w:rPr>
                <w:rtl/>
              </w:rPr>
              <w:t xml:space="preserve"> تجسم کنترل ضرر بدون استرس. روز </w:t>
            </w:r>
            <w:r w:rsidRPr="001B5396">
              <w:rPr>
                <w:rtl/>
                <w:lang w:bidi="fa-IR"/>
              </w:rPr>
              <w:t>۱۱-۱۴:</w:t>
            </w:r>
            <w:r w:rsidRPr="001B5396">
              <w:rPr>
                <w:rtl/>
              </w:rPr>
              <w:t xml:space="preserve"> نوشتن ژورنال احساسات پس از هر روز معاملاتی برای افزایش خودآگاهی.</w:t>
            </w:r>
          </w:p>
        </w:tc>
      </w:tr>
      <w:tr w:rsidR="001B5396" w:rsidRPr="001B5396" w14:paraId="7403EDEC" w14:textId="77777777" w:rsidTr="001B53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D7AA9" w14:textId="77777777" w:rsidR="001B5396" w:rsidRPr="001B5396" w:rsidRDefault="001B5396" w:rsidP="000B1C06">
            <w:pPr>
              <w:spacing w:before="240" w:line="276" w:lineRule="auto"/>
              <w:rPr>
                <w:rtl/>
              </w:rPr>
            </w:pPr>
            <w:r w:rsidRPr="001B5396">
              <w:rPr>
                <w:rtl/>
              </w:rPr>
              <w:t>هفته سوم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79051" w14:textId="77777777" w:rsidR="001B5396" w:rsidRPr="001B5396" w:rsidRDefault="001B5396" w:rsidP="000B1C06">
            <w:pPr>
              <w:spacing w:before="240" w:line="276" w:lineRule="auto"/>
              <w:rPr>
                <w:rtl/>
              </w:rPr>
            </w:pPr>
            <w:r w:rsidRPr="001B5396">
              <w:rPr>
                <w:rtl/>
              </w:rPr>
              <w:t>ساخت عادات عصبی پایدار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8550F" w14:textId="77777777" w:rsidR="001B5396" w:rsidRPr="001B5396" w:rsidRDefault="001B5396" w:rsidP="000B1C06">
            <w:pPr>
              <w:spacing w:before="240" w:line="276" w:lineRule="auto"/>
              <w:rPr>
                <w:rtl/>
              </w:rPr>
            </w:pPr>
            <w:r w:rsidRPr="001B5396">
              <w:rPr>
                <w:rtl/>
              </w:rPr>
              <w:t xml:space="preserve">روز </w:t>
            </w:r>
            <w:r w:rsidRPr="001B5396">
              <w:rPr>
                <w:rtl/>
                <w:lang w:bidi="fa-IR"/>
              </w:rPr>
              <w:t>۱۵-۱۷:</w:t>
            </w:r>
            <w:r w:rsidRPr="001B5396">
              <w:rPr>
                <w:rtl/>
              </w:rPr>
              <w:t xml:space="preserve"> مرور قوانین معاملاتی با صدای بلند. روز </w:t>
            </w:r>
            <w:r w:rsidRPr="001B5396">
              <w:rPr>
                <w:rtl/>
                <w:lang w:bidi="fa-IR"/>
              </w:rPr>
              <w:t>۱۸-۲۱:</w:t>
            </w:r>
            <w:r w:rsidRPr="001B5396">
              <w:rPr>
                <w:rtl/>
              </w:rPr>
              <w:t xml:space="preserve"> شبیه‌سازی ذهنی یک روز ایده‌آل معاملاتی از ابتدا تا انتها.</w:t>
            </w:r>
          </w:p>
        </w:tc>
      </w:tr>
      <w:tr w:rsidR="001B5396" w:rsidRPr="001B5396" w14:paraId="7823051D" w14:textId="77777777" w:rsidTr="001B539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B6FE4" w14:textId="77777777" w:rsidR="001B5396" w:rsidRPr="001B5396" w:rsidRDefault="001B5396" w:rsidP="000B1C06">
            <w:pPr>
              <w:spacing w:before="240" w:line="276" w:lineRule="auto"/>
              <w:rPr>
                <w:rtl/>
              </w:rPr>
            </w:pPr>
            <w:r w:rsidRPr="001B5396">
              <w:rPr>
                <w:rtl/>
              </w:rPr>
              <w:t>هفته چهارم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07316" w14:textId="77777777" w:rsidR="001B5396" w:rsidRPr="001B5396" w:rsidRDefault="001B5396" w:rsidP="000B1C06">
            <w:pPr>
              <w:spacing w:before="240" w:line="276" w:lineRule="auto"/>
              <w:rPr>
                <w:rtl/>
              </w:rPr>
            </w:pPr>
            <w:r w:rsidRPr="001B5396">
              <w:rPr>
                <w:rtl/>
              </w:rPr>
              <w:t>تثبیت و پیشرفت بلندمدت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C1D75" w14:textId="77777777" w:rsidR="001B5396" w:rsidRPr="001B5396" w:rsidRDefault="001B5396" w:rsidP="000B1C06">
            <w:pPr>
              <w:spacing w:before="240" w:line="276" w:lineRule="auto"/>
              <w:rPr>
                <w:rtl/>
              </w:rPr>
            </w:pPr>
            <w:r w:rsidRPr="001B5396">
              <w:rPr>
                <w:rtl/>
              </w:rPr>
              <w:t xml:space="preserve">روز </w:t>
            </w:r>
            <w:r w:rsidRPr="001B5396">
              <w:rPr>
                <w:rtl/>
                <w:lang w:bidi="fa-IR"/>
              </w:rPr>
              <w:t>۲۲-۲۵:</w:t>
            </w:r>
            <w:r w:rsidRPr="001B5396">
              <w:rPr>
                <w:rtl/>
              </w:rPr>
              <w:t xml:space="preserve"> تمرین شکرگزاری برای درس‌هایی که از ضررها گرفته‌اید. روز </w:t>
            </w:r>
            <w:r w:rsidRPr="001B5396">
              <w:rPr>
                <w:rtl/>
                <w:lang w:bidi="fa-IR"/>
              </w:rPr>
              <w:t>۲۶-۳۰:</w:t>
            </w:r>
            <w:r w:rsidRPr="001B5396">
              <w:rPr>
                <w:rtl/>
              </w:rPr>
              <w:t xml:space="preserve"> ساخت و اجرای روتین صبحگاهی (تنفس، تجسم، مرور </w:t>
            </w:r>
            <w:r w:rsidRPr="001B5396">
              <w:rPr>
                <w:rtl/>
              </w:rPr>
              <w:lastRenderedPageBreak/>
              <w:t>قوانین).</w:t>
            </w:r>
          </w:p>
        </w:tc>
      </w:tr>
    </w:tbl>
    <w:p w14:paraId="72883426" w14:textId="77777777" w:rsidR="001B5396" w:rsidRPr="001B5396" w:rsidRDefault="001B5396" w:rsidP="000B1C06">
      <w:pPr>
        <w:spacing w:before="240" w:line="276" w:lineRule="auto"/>
        <w:rPr>
          <w:rtl/>
        </w:rPr>
      </w:pPr>
      <w:r w:rsidRPr="001B5396">
        <w:rPr>
          <w:rtl/>
        </w:rPr>
        <w:t>نتیجه‌گیری:</w:t>
      </w:r>
    </w:p>
    <w:p w14:paraId="6E459781" w14:textId="77777777" w:rsidR="001B5396" w:rsidRPr="001B5396" w:rsidRDefault="001B5396" w:rsidP="000B1C06">
      <w:pPr>
        <w:spacing w:before="240" w:line="276" w:lineRule="auto"/>
        <w:rPr>
          <w:rtl/>
        </w:rPr>
      </w:pPr>
      <w:r w:rsidRPr="001B5396">
        <w:rPr>
          <w:rtl/>
        </w:rPr>
        <w:t>موفقیت در بازار نه فقط بر پایه تحلیل، بلکه بر پایه بازسازی مغز و سیستم عصبی است. شناخت مغز و استفاده از تمرینات عصبی می‌تواند شما را از یک معامله‌گر هیجانی به یک معامله‌گر حرفه‌ای با هوش عصبی تبدیل کند. به قول دکتر جو دیسپنزا: "شما مغزتان را تغییر دهید، زندگی مالی شما تغییر می‌کند."</w:t>
      </w:r>
    </w:p>
    <w:p w14:paraId="7ED219E2" w14:textId="77777777" w:rsidR="001B5396" w:rsidRPr="001B5396" w:rsidRDefault="001B5396" w:rsidP="000B1C06">
      <w:pPr>
        <w:spacing w:before="240" w:line="276" w:lineRule="auto"/>
        <w:rPr>
          <w:rtl/>
        </w:rPr>
      </w:pPr>
      <w:r w:rsidRPr="001B5396">
        <w:pict w14:anchorId="7EBC0BDF">
          <v:rect id="_x0000_i1074" style="width:0;height:1.5pt" o:hralign="center" o:hrstd="t" o:hrnoshade="t" o:hr="t" fillcolor="gray" stroked="f"/>
        </w:pict>
      </w:r>
    </w:p>
    <w:p w14:paraId="23BF06AC" w14:textId="14DDC9E1" w:rsidR="001B5396" w:rsidRDefault="001B5396" w:rsidP="000B1C06">
      <w:pPr>
        <w:spacing w:before="240" w:line="276" w:lineRule="auto"/>
        <w:rPr>
          <w:rtl/>
        </w:rPr>
      </w:pPr>
    </w:p>
    <w:p w14:paraId="1B967EAD" w14:textId="778686B0" w:rsidR="001B5396" w:rsidRDefault="001B5396" w:rsidP="000B1C06">
      <w:pPr>
        <w:spacing w:before="240" w:line="276" w:lineRule="auto"/>
        <w:rPr>
          <w:rtl/>
        </w:rPr>
      </w:pPr>
    </w:p>
    <w:p w14:paraId="7EEA17F4" w14:textId="75A5DBF5" w:rsidR="001B5396" w:rsidRDefault="001B5396" w:rsidP="000B1C06">
      <w:pPr>
        <w:spacing w:before="240" w:line="276" w:lineRule="auto"/>
        <w:rPr>
          <w:rtl/>
        </w:rPr>
      </w:pPr>
    </w:p>
    <w:p w14:paraId="76F42AA1" w14:textId="10146099" w:rsidR="001B5396" w:rsidRDefault="001B5396" w:rsidP="000B1C06">
      <w:pPr>
        <w:spacing w:before="240" w:line="276" w:lineRule="auto"/>
        <w:rPr>
          <w:rtl/>
        </w:rPr>
      </w:pPr>
    </w:p>
    <w:p w14:paraId="3601A8A4" w14:textId="78AF5A84" w:rsidR="001B5396" w:rsidRDefault="001B5396" w:rsidP="000B1C06">
      <w:pPr>
        <w:spacing w:before="240" w:line="276" w:lineRule="auto"/>
        <w:rPr>
          <w:rtl/>
        </w:rPr>
      </w:pPr>
    </w:p>
    <w:p w14:paraId="3E9E7DDF" w14:textId="77777777" w:rsidR="001B5396" w:rsidRPr="001B5396" w:rsidRDefault="001B5396" w:rsidP="000B1C06">
      <w:pPr>
        <w:spacing w:before="240" w:line="276" w:lineRule="auto"/>
      </w:pPr>
      <w:r w:rsidRPr="001B5396">
        <w:rPr>
          <w:rtl/>
        </w:rPr>
        <w:t>حتماً. وارد بخش چهارم کتاب می‌شویم که به تحلیل فاندامنتال اختصاص دارد. در این بخش یاد می‌گیریم که چگونه رویدادهای اقتصادی و سیاسی بزرگ، بازارهای مالی را به حرکت درمی‌آورند.</w:t>
      </w:r>
    </w:p>
    <w:p w14:paraId="614FB112" w14:textId="77777777" w:rsidR="001B5396" w:rsidRPr="001B5396" w:rsidRDefault="001B5396" w:rsidP="000B1C06">
      <w:pPr>
        <w:spacing w:before="240" w:line="276" w:lineRule="auto"/>
        <w:rPr>
          <w:rtl/>
        </w:rPr>
      </w:pPr>
      <w:r w:rsidRPr="001B5396">
        <w:pict w14:anchorId="6A0C769E">
          <v:rect id="_x0000_i1077" style="width:0;height:1.5pt" o:hralign="center" o:hrstd="t" o:hrnoshade="t" o:hr="t" fillcolor="gray" stroked="f"/>
        </w:pict>
      </w:r>
    </w:p>
    <w:p w14:paraId="4948F04E" w14:textId="77777777" w:rsidR="001B5396" w:rsidRPr="001B5396" w:rsidRDefault="001B5396" w:rsidP="000B1C06">
      <w:pPr>
        <w:spacing w:before="240" w:line="276" w:lineRule="auto"/>
        <w:rPr>
          <w:rtl/>
        </w:rPr>
      </w:pPr>
      <w:r w:rsidRPr="001B5396">
        <w:rPr>
          <w:rtl/>
        </w:rPr>
        <w:t>بخش چهارم: تحلیل بنیادی و نگاه کلان</w:t>
      </w:r>
    </w:p>
    <w:p w14:paraId="0E37C857" w14:textId="77777777" w:rsidR="001B5396" w:rsidRPr="001B5396" w:rsidRDefault="001B5396" w:rsidP="000B1C06">
      <w:pPr>
        <w:spacing w:before="240" w:line="276" w:lineRule="auto"/>
        <w:rPr>
          <w:rtl/>
        </w:rPr>
      </w:pPr>
      <w:r w:rsidRPr="001B5396">
        <w:pict w14:anchorId="7B2F841B">
          <v:rect id="_x0000_i1078" style="width:0;height:1.5pt" o:hralign="center" o:hrstd="t" o:hrnoshade="t" o:hr="t" fillcolor="gray" stroked="f"/>
        </w:pict>
      </w:r>
    </w:p>
    <w:p w14:paraId="0D0D6995" w14:textId="77777777" w:rsidR="001B5396" w:rsidRPr="001B5396" w:rsidRDefault="001B5396" w:rsidP="000B1C06">
      <w:pPr>
        <w:spacing w:before="240" w:line="276" w:lineRule="auto"/>
        <w:rPr>
          <w:rtl/>
        </w:rPr>
      </w:pPr>
      <w:r w:rsidRPr="001B5396">
        <w:rPr>
          <w:rtl/>
        </w:rPr>
        <w:t xml:space="preserve">فصل </w:t>
      </w:r>
      <w:r w:rsidRPr="001B5396">
        <w:rPr>
          <w:rtl/>
          <w:lang w:bidi="fa-IR"/>
        </w:rPr>
        <w:t xml:space="preserve">۱۲: </w:t>
      </w:r>
      <w:r w:rsidRPr="001B5396">
        <w:rPr>
          <w:rtl/>
        </w:rPr>
        <w:t>تحلیل فاندامنتال و تأثیر اخبار بر بازار</w:t>
      </w:r>
    </w:p>
    <w:p w14:paraId="5698208A" w14:textId="77777777" w:rsidR="001B5396" w:rsidRPr="001B5396" w:rsidRDefault="001B5396" w:rsidP="000B1C06">
      <w:pPr>
        <w:spacing w:before="240" w:line="276" w:lineRule="auto"/>
        <w:rPr>
          <w:rtl/>
        </w:rPr>
      </w:pPr>
      <w:r w:rsidRPr="001B5396">
        <w:rPr>
          <w:rtl/>
        </w:rPr>
        <w:t>مقدمه</w:t>
      </w:r>
    </w:p>
    <w:p w14:paraId="25253CCE" w14:textId="77777777" w:rsidR="001B5396" w:rsidRPr="001B5396" w:rsidRDefault="001B5396" w:rsidP="000B1C06">
      <w:pPr>
        <w:spacing w:before="240" w:line="276" w:lineRule="auto"/>
        <w:rPr>
          <w:rtl/>
        </w:rPr>
      </w:pPr>
      <w:r w:rsidRPr="001B5396">
        <w:rPr>
          <w:rtl/>
        </w:rPr>
        <w:lastRenderedPageBreak/>
        <w:t>تا اینجا یاد گرفتیم که چگونه با تحلیل تکنیکال، رفتار قیمت را روی نمودار بخوانیم. اما چه چیزی باعث آن حرکات بزرگ و ناگهانی قیمت می‌شود؟ پاسخ در تحلیل فاندامنتال (</w:t>
      </w:r>
      <w:r w:rsidRPr="001B5396">
        <w:t>Fundamental Analysis</w:t>
      </w:r>
      <w:r w:rsidRPr="001B5396">
        <w:rPr>
          <w:rtl/>
        </w:rPr>
        <w:t>) نهفته است. این نوع تحلیل به دنبال درک عوامل اقتصادی، سیاسی و اجتماعی است که بر سلامت اقتصاد یک کشور و در نتیجه، ارزش ارز آن تأثیر می‌گذارند.</w:t>
      </w:r>
    </w:p>
    <w:p w14:paraId="209A692E" w14:textId="77777777" w:rsidR="001B5396" w:rsidRPr="001B5396" w:rsidRDefault="001B5396" w:rsidP="000B1C06">
      <w:pPr>
        <w:spacing w:before="240" w:line="276" w:lineRule="auto"/>
        <w:rPr>
          <w:rtl/>
        </w:rPr>
      </w:pPr>
      <w:r w:rsidRPr="001B5396">
        <w:rPr>
          <w:rtl/>
        </w:rPr>
        <w:t>به خاطر دارم در اوایل کارم، از معامله در زمان اخبار وحشت داشتم. اما وقتی یاد گرفتم که چگونه تقویم اقتصادی را بخوانم و برای رویدادها برنامه‌ریزی کنم، این ترس به یک فرصت هیجان‌انگیز تبدیل شد. این فصل به شما کمک می‌کند تا شما هم این قدرت را به دست آورید.</w:t>
      </w:r>
    </w:p>
    <w:p w14:paraId="5EC1C1FB" w14:textId="77777777" w:rsidR="001B5396" w:rsidRPr="001B5396" w:rsidRDefault="001B5396" w:rsidP="000B1C06">
      <w:pPr>
        <w:spacing w:before="240" w:line="276" w:lineRule="auto"/>
        <w:rPr>
          <w:rtl/>
        </w:rPr>
      </w:pPr>
      <w:r w:rsidRPr="001B5396">
        <w:rPr>
          <w:rtl/>
          <w:lang w:bidi="fa-IR"/>
        </w:rPr>
        <w:t xml:space="preserve">۱. </w:t>
      </w:r>
      <w:r w:rsidRPr="001B5396">
        <w:rPr>
          <w:rtl/>
        </w:rPr>
        <w:t>مهم‌ترین شاخص‌های اقتصادی که باید بشناسید</w:t>
      </w:r>
    </w:p>
    <w:p w14:paraId="4A3BA3D5" w14:textId="77777777" w:rsidR="001B5396" w:rsidRPr="001B5396" w:rsidRDefault="001B5396" w:rsidP="000B1C06">
      <w:pPr>
        <w:spacing w:before="240" w:line="276" w:lineRule="auto"/>
        <w:rPr>
          <w:rtl/>
        </w:rPr>
      </w:pPr>
      <w:r w:rsidRPr="001B5396">
        <w:rPr>
          <w:rtl/>
        </w:rPr>
        <w:t>این گزارش‌ها مانند گزارش وضعیت سلامتی یک اقتصاد هستند و انتشار آن‌ها می‌تواند نوسانات شدیدی در بازار ایجاد کند.</w:t>
      </w:r>
    </w:p>
    <w:p w14:paraId="6D090090" w14:textId="77777777" w:rsidR="001B5396" w:rsidRPr="001B5396" w:rsidRDefault="001B5396" w:rsidP="000B1C06">
      <w:pPr>
        <w:numPr>
          <w:ilvl w:val="0"/>
          <w:numId w:val="40"/>
        </w:numPr>
        <w:spacing w:before="240" w:line="276" w:lineRule="auto"/>
        <w:rPr>
          <w:rtl/>
        </w:rPr>
      </w:pPr>
      <w:r w:rsidRPr="001B5396">
        <w:rPr>
          <w:rtl/>
        </w:rPr>
        <w:t>نرخ بهره (</w:t>
      </w:r>
      <w:r w:rsidRPr="001B5396">
        <w:t>Interest Rate</w:t>
      </w:r>
      <w:r w:rsidRPr="001B5396">
        <w:rPr>
          <w:rtl/>
        </w:rPr>
        <w:t>):</w:t>
      </w:r>
    </w:p>
    <w:p w14:paraId="0D677A85" w14:textId="77777777" w:rsidR="001B5396" w:rsidRPr="001B5396" w:rsidRDefault="001B5396" w:rsidP="000B1C06">
      <w:pPr>
        <w:numPr>
          <w:ilvl w:val="1"/>
          <w:numId w:val="40"/>
        </w:numPr>
        <w:spacing w:before="240" w:line="276" w:lineRule="auto"/>
        <w:rPr>
          <w:rtl/>
        </w:rPr>
      </w:pPr>
      <w:r w:rsidRPr="001B5396">
        <w:rPr>
          <w:rtl/>
        </w:rPr>
        <w:t>توضیح: مهم‌ترین ابزار بانک‌های مرکزی برای کنترل تورم و اقتصاد.</w:t>
      </w:r>
    </w:p>
    <w:p w14:paraId="55D3EA80" w14:textId="77777777" w:rsidR="001B5396" w:rsidRPr="001B5396" w:rsidRDefault="001B5396" w:rsidP="000B1C06">
      <w:pPr>
        <w:numPr>
          <w:ilvl w:val="1"/>
          <w:numId w:val="40"/>
        </w:numPr>
        <w:spacing w:before="240" w:line="276" w:lineRule="auto"/>
        <w:rPr>
          <w:rtl/>
        </w:rPr>
      </w:pPr>
      <w:r w:rsidRPr="001B5396">
        <w:rPr>
          <w:rtl/>
        </w:rPr>
        <w:t>تأثیر: افزایش نرخ بهره معمولاً باعث تقویت ارز می‌شود، زیرا سرمایه‌گذاران خارجی برای کسب سود بیشتر، سرمایه خود را به آن کشور منتقل می‌کنند.</w:t>
      </w:r>
    </w:p>
    <w:p w14:paraId="3DD81474" w14:textId="77777777" w:rsidR="001B5396" w:rsidRPr="001B5396" w:rsidRDefault="001B5396" w:rsidP="000B1C06">
      <w:pPr>
        <w:numPr>
          <w:ilvl w:val="0"/>
          <w:numId w:val="40"/>
        </w:numPr>
        <w:spacing w:before="240" w:line="276" w:lineRule="auto"/>
        <w:rPr>
          <w:rtl/>
        </w:rPr>
      </w:pPr>
      <w:r w:rsidRPr="001B5396">
        <w:rPr>
          <w:rtl/>
        </w:rPr>
        <w:t>گزارش اشتغال غیرکشاورزی آمریکا (</w:t>
      </w:r>
      <w:r w:rsidRPr="001B5396">
        <w:t>NFP - Non-Farm Payroll</w:t>
      </w:r>
      <w:r w:rsidRPr="001B5396">
        <w:rPr>
          <w:rtl/>
        </w:rPr>
        <w:t>):</w:t>
      </w:r>
    </w:p>
    <w:p w14:paraId="25958BD2" w14:textId="77777777" w:rsidR="001B5396" w:rsidRPr="001B5396" w:rsidRDefault="001B5396" w:rsidP="000B1C06">
      <w:pPr>
        <w:numPr>
          <w:ilvl w:val="1"/>
          <w:numId w:val="40"/>
        </w:numPr>
        <w:spacing w:before="240" w:line="276" w:lineRule="auto"/>
        <w:rPr>
          <w:rtl/>
        </w:rPr>
      </w:pPr>
      <w:r w:rsidRPr="001B5396">
        <w:rPr>
          <w:rtl/>
        </w:rPr>
        <w:t>توضیح: هر اولین جمعه ماه میلادی منتشر می‌شود و تعداد مشاغل ایجاد شده در آمریکا (خارج از بخش کشاورزی) را نشان می‌دهد.</w:t>
      </w:r>
    </w:p>
    <w:p w14:paraId="7521BD6B" w14:textId="77777777" w:rsidR="001B5396" w:rsidRPr="001B5396" w:rsidRDefault="001B5396" w:rsidP="000B1C06">
      <w:pPr>
        <w:numPr>
          <w:ilvl w:val="1"/>
          <w:numId w:val="40"/>
        </w:numPr>
        <w:spacing w:before="240" w:line="276" w:lineRule="auto"/>
        <w:rPr>
          <w:rtl/>
        </w:rPr>
      </w:pPr>
      <w:r w:rsidRPr="001B5396">
        <w:rPr>
          <w:rtl/>
        </w:rPr>
        <w:t xml:space="preserve">تأثیر: </w:t>
      </w:r>
      <w:r w:rsidRPr="001B5396">
        <w:t>NFP</w:t>
      </w:r>
      <w:r w:rsidRPr="001B5396">
        <w:rPr>
          <w:rtl/>
        </w:rPr>
        <w:t xml:space="preserve"> قوی (مشاغل بیشتر از انتظار) نشان‌دهنده سلامت اقتصاد آمریکاست و معمولاً باعث تقویت دلار (</w:t>
      </w:r>
      <w:r w:rsidRPr="001B5396">
        <w:t>USD</w:t>
      </w:r>
      <w:r w:rsidRPr="001B5396">
        <w:rPr>
          <w:rtl/>
        </w:rPr>
        <w:t>) می‌شود.</w:t>
      </w:r>
    </w:p>
    <w:p w14:paraId="2A6CB2AD" w14:textId="77777777" w:rsidR="001B5396" w:rsidRPr="001B5396" w:rsidRDefault="001B5396" w:rsidP="000B1C06">
      <w:pPr>
        <w:numPr>
          <w:ilvl w:val="0"/>
          <w:numId w:val="40"/>
        </w:numPr>
        <w:spacing w:before="240" w:line="276" w:lineRule="auto"/>
        <w:rPr>
          <w:rtl/>
        </w:rPr>
      </w:pPr>
      <w:r w:rsidRPr="001B5396">
        <w:rPr>
          <w:rtl/>
        </w:rPr>
        <w:t>تولید ناخالص داخلی (</w:t>
      </w:r>
      <w:r w:rsidRPr="001B5396">
        <w:t>GDP - Gross Domestic Product</w:t>
      </w:r>
      <w:r w:rsidRPr="001B5396">
        <w:rPr>
          <w:rtl/>
        </w:rPr>
        <w:t>):</w:t>
      </w:r>
    </w:p>
    <w:p w14:paraId="270F539E" w14:textId="77777777" w:rsidR="001B5396" w:rsidRPr="001B5396" w:rsidRDefault="001B5396" w:rsidP="000B1C06">
      <w:pPr>
        <w:numPr>
          <w:ilvl w:val="1"/>
          <w:numId w:val="40"/>
        </w:numPr>
        <w:spacing w:before="240" w:line="276" w:lineRule="auto"/>
        <w:rPr>
          <w:rtl/>
        </w:rPr>
      </w:pPr>
      <w:r w:rsidRPr="001B5396">
        <w:rPr>
          <w:rtl/>
        </w:rPr>
        <w:t>توضیح: ارزش کل کالاها و خدمات تولید شده در یک کشور را اندازه‌گیری می‌کند.</w:t>
      </w:r>
    </w:p>
    <w:p w14:paraId="120793CA" w14:textId="77777777" w:rsidR="001B5396" w:rsidRPr="001B5396" w:rsidRDefault="001B5396" w:rsidP="000B1C06">
      <w:pPr>
        <w:numPr>
          <w:ilvl w:val="1"/>
          <w:numId w:val="40"/>
        </w:numPr>
        <w:spacing w:before="240" w:line="276" w:lineRule="auto"/>
        <w:rPr>
          <w:rtl/>
        </w:rPr>
      </w:pPr>
      <w:r w:rsidRPr="001B5396">
        <w:rPr>
          <w:rtl/>
        </w:rPr>
        <w:t xml:space="preserve">تأثیر: رشد بالای </w:t>
      </w:r>
      <w:r w:rsidRPr="001B5396">
        <w:t>GDP</w:t>
      </w:r>
      <w:r w:rsidRPr="001B5396">
        <w:rPr>
          <w:rtl/>
        </w:rPr>
        <w:t xml:space="preserve"> نشان‌دهنده یک اقتصاد قوی است و منجر به تقویت ارز آن کشور می‌شود.</w:t>
      </w:r>
    </w:p>
    <w:p w14:paraId="47BD797C" w14:textId="77777777" w:rsidR="001B5396" w:rsidRPr="001B5396" w:rsidRDefault="001B5396" w:rsidP="000B1C06">
      <w:pPr>
        <w:numPr>
          <w:ilvl w:val="0"/>
          <w:numId w:val="40"/>
        </w:numPr>
        <w:spacing w:before="240" w:line="276" w:lineRule="auto"/>
        <w:rPr>
          <w:rtl/>
        </w:rPr>
      </w:pPr>
      <w:r w:rsidRPr="001B5396">
        <w:rPr>
          <w:rtl/>
        </w:rPr>
        <w:lastRenderedPageBreak/>
        <w:t>شاخص قیمت مصرف‌کننده (</w:t>
      </w:r>
      <w:r w:rsidRPr="001B5396">
        <w:t>CPI - Consumer Price Index</w:t>
      </w:r>
      <w:r w:rsidRPr="001B5396">
        <w:rPr>
          <w:rtl/>
        </w:rPr>
        <w:t>):</w:t>
      </w:r>
    </w:p>
    <w:p w14:paraId="4AEA605D" w14:textId="77777777" w:rsidR="001B5396" w:rsidRPr="001B5396" w:rsidRDefault="001B5396" w:rsidP="000B1C06">
      <w:pPr>
        <w:numPr>
          <w:ilvl w:val="1"/>
          <w:numId w:val="40"/>
        </w:numPr>
        <w:spacing w:before="240" w:line="276" w:lineRule="auto"/>
        <w:rPr>
          <w:rtl/>
        </w:rPr>
      </w:pPr>
      <w:r w:rsidRPr="001B5396">
        <w:rPr>
          <w:rtl/>
        </w:rPr>
        <w:t>توضیح: شاخص اصلی برای اندازه‌گیری تورم است.</w:t>
      </w:r>
    </w:p>
    <w:p w14:paraId="1C7FB338" w14:textId="77777777" w:rsidR="001B5396" w:rsidRPr="001B5396" w:rsidRDefault="001B5396" w:rsidP="000B1C06">
      <w:pPr>
        <w:numPr>
          <w:ilvl w:val="1"/>
          <w:numId w:val="40"/>
        </w:numPr>
        <w:spacing w:before="240" w:line="276" w:lineRule="auto"/>
        <w:rPr>
          <w:rtl/>
        </w:rPr>
      </w:pPr>
      <w:r w:rsidRPr="001B5396">
        <w:rPr>
          <w:rtl/>
        </w:rPr>
        <w:t>تأثیر: تورم بالا می‌تواند بانک مرکزی را مجبور به افزایش نرخ بهره کند که این امر در نهایت منجر به تقویت ارز می‌شود.</w:t>
      </w:r>
    </w:p>
    <w:p w14:paraId="6A0B203E" w14:textId="77777777" w:rsidR="001B5396" w:rsidRPr="001B5396" w:rsidRDefault="001B5396" w:rsidP="000B1C06">
      <w:pPr>
        <w:numPr>
          <w:ilvl w:val="0"/>
          <w:numId w:val="40"/>
        </w:numPr>
        <w:spacing w:before="240" w:line="276" w:lineRule="auto"/>
        <w:rPr>
          <w:rtl/>
        </w:rPr>
      </w:pPr>
      <w:r w:rsidRPr="001B5396">
        <w:rPr>
          <w:rtl/>
        </w:rPr>
        <w:t>شاخص مدیران خرید (</w:t>
      </w:r>
      <w:r w:rsidRPr="001B5396">
        <w:t>PMI - Purchasing Managers' Index</w:t>
      </w:r>
      <w:r w:rsidRPr="001B5396">
        <w:rPr>
          <w:rtl/>
        </w:rPr>
        <w:t>):</w:t>
      </w:r>
    </w:p>
    <w:p w14:paraId="47E0CD81" w14:textId="77777777" w:rsidR="001B5396" w:rsidRPr="001B5396" w:rsidRDefault="001B5396" w:rsidP="000B1C06">
      <w:pPr>
        <w:numPr>
          <w:ilvl w:val="1"/>
          <w:numId w:val="40"/>
        </w:numPr>
        <w:spacing w:before="240" w:line="276" w:lineRule="auto"/>
        <w:rPr>
          <w:rtl/>
        </w:rPr>
      </w:pPr>
      <w:r w:rsidRPr="001B5396">
        <w:rPr>
          <w:rtl/>
        </w:rPr>
        <w:t>توضیح: یک نظرسنجی از مدیران خرید در بخش‌های تولیدی و خدماتی که سلامت این بخش‌ها را نشان می‌دهد.</w:t>
      </w:r>
    </w:p>
    <w:p w14:paraId="1638A5AF" w14:textId="77777777" w:rsidR="001B5396" w:rsidRPr="001B5396" w:rsidRDefault="001B5396" w:rsidP="000B1C06">
      <w:pPr>
        <w:numPr>
          <w:ilvl w:val="1"/>
          <w:numId w:val="40"/>
        </w:numPr>
        <w:spacing w:before="240" w:line="276" w:lineRule="auto"/>
        <w:rPr>
          <w:rtl/>
        </w:rPr>
      </w:pPr>
      <w:r w:rsidRPr="001B5396">
        <w:rPr>
          <w:rtl/>
        </w:rPr>
        <w:t xml:space="preserve">تأثیر: عدد بالای </w:t>
      </w:r>
      <w:r w:rsidRPr="001B5396">
        <w:rPr>
          <w:rtl/>
          <w:lang w:bidi="fa-IR"/>
        </w:rPr>
        <w:t>۵۰</w:t>
      </w:r>
      <w:r w:rsidRPr="001B5396">
        <w:rPr>
          <w:rtl/>
        </w:rPr>
        <w:t xml:space="preserve"> نشان‌دهنده رشد و سیگنالی مثبت برای اقتصاد و ارز آن کشور است.</w:t>
      </w:r>
    </w:p>
    <w:p w14:paraId="1638D98F" w14:textId="77777777" w:rsidR="001B5396" w:rsidRPr="001B5396" w:rsidRDefault="001B5396" w:rsidP="000B1C06">
      <w:pPr>
        <w:spacing w:before="240" w:line="276" w:lineRule="auto"/>
        <w:rPr>
          <w:rtl/>
        </w:rPr>
      </w:pPr>
      <w:r w:rsidRPr="001B5396">
        <w:rPr>
          <w:rtl/>
          <w:lang w:bidi="fa-IR"/>
        </w:rPr>
        <w:t xml:space="preserve">۲. </w:t>
      </w:r>
      <w:r w:rsidRPr="001B5396">
        <w:rPr>
          <w:rtl/>
        </w:rPr>
        <w:t>چگونه از تحلیل فاندامنتال در معاملات استفاده کنیم؟</w:t>
      </w:r>
    </w:p>
    <w:p w14:paraId="1DFEF228" w14:textId="77777777" w:rsidR="001B5396" w:rsidRPr="001B5396" w:rsidRDefault="001B5396" w:rsidP="000B1C06">
      <w:pPr>
        <w:numPr>
          <w:ilvl w:val="0"/>
          <w:numId w:val="41"/>
        </w:numPr>
        <w:spacing w:before="240" w:line="276" w:lineRule="auto"/>
        <w:rPr>
          <w:rtl/>
        </w:rPr>
      </w:pPr>
      <w:r w:rsidRPr="001B5396">
        <w:rPr>
          <w:rtl/>
        </w:rPr>
        <w:t>استفاده از تقویم اقتصادی (</w:t>
      </w:r>
      <w:r w:rsidRPr="001B5396">
        <w:t>Economic Calendar</w:t>
      </w:r>
      <w:r w:rsidRPr="001B5396">
        <w:rPr>
          <w:rtl/>
        </w:rPr>
        <w:t>):</w:t>
      </w:r>
    </w:p>
    <w:p w14:paraId="589CACA4" w14:textId="77777777" w:rsidR="001B5396" w:rsidRPr="001B5396" w:rsidRDefault="001B5396" w:rsidP="000B1C06">
      <w:pPr>
        <w:numPr>
          <w:ilvl w:val="1"/>
          <w:numId w:val="41"/>
        </w:numPr>
        <w:spacing w:before="240" w:line="276" w:lineRule="auto"/>
        <w:rPr>
          <w:rtl/>
        </w:rPr>
      </w:pPr>
      <w:r w:rsidRPr="001B5396">
        <w:rPr>
          <w:rtl/>
        </w:rPr>
        <w:t>این ابزار بهترین دوست یک تریدر فاندامنتال است. تقویم اقتصادی زمان دقیق انتشار تمام گزارش‌های مهم را به همراه پیش‌بینی تحلیل‌گران نشان می‌دهد. همیشه قبل از شروع روز معاملاتی، آن را چک کنید.</w:t>
      </w:r>
    </w:p>
    <w:p w14:paraId="0D97EDB1" w14:textId="77777777" w:rsidR="001B5396" w:rsidRPr="001B5396" w:rsidRDefault="001B5396" w:rsidP="000B1C06">
      <w:pPr>
        <w:numPr>
          <w:ilvl w:val="0"/>
          <w:numId w:val="41"/>
        </w:numPr>
        <w:spacing w:before="240" w:line="276" w:lineRule="auto"/>
        <w:rPr>
          <w:rtl/>
        </w:rPr>
      </w:pPr>
      <w:r w:rsidRPr="001B5396">
        <w:rPr>
          <w:rtl/>
        </w:rPr>
        <w:t>ترکیب با تحلیل تکنیکال:</w:t>
      </w:r>
    </w:p>
    <w:p w14:paraId="1886582D" w14:textId="77777777" w:rsidR="001B5396" w:rsidRPr="001B5396" w:rsidRDefault="001B5396" w:rsidP="000B1C06">
      <w:pPr>
        <w:numPr>
          <w:ilvl w:val="1"/>
          <w:numId w:val="41"/>
        </w:numPr>
        <w:spacing w:before="240" w:line="276" w:lineRule="auto"/>
        <w:rPr>
          <w:rtl/>
        </w:rPr>
      </w:pPr>
      <w:r w:rsidRPr="001B5396">
        <w:rPr>
          <w:rtl/>
        </w:rPr>
        <w:t>بهترین روش، استفاده ترکیبی از هر دو تحلیل است. تحلیل فاندامنتال به شما جهت کلی روند را می‌دهد (مثلاً دلار در بلندمدت قوی خواهد بود) و تحلیل تکنیکال به شما نقاط دقیق ورود و خروج را نشان می‌دهد.</w:t>
      </w:r>
    </w:p>
    <w:p w14:paraId="74F164A7" w14:textId="77777777" w:rsidR="001B5396" w:rsidRPr="001B5396" w:rsidRDefault="001B5396" w:rsidP="000B1C06">
      <w:pPr>
        <w:spacing w:before="240" w:line="276" w:lineRule="auto"/>
        <w:rPr>
          <w:rtl/>
        </w:rPr>
      </w:pPr>
      <w:r w:rsidRPr="001B5396">
        <w:rPr>
          <w:rtl/>
          <w:lang w:bidi="fa-IR"/>
        </w:rPr>
        <w:t xml:space="preserve">۳. </w:t>
      </w:r>
      <w:r w:rsidRPr="001B5396">
        <w:rPr>
          <w:rtl/>
        </w:rPr>
        <w:t>استراتژی‌های معامله در زمان اخبار (</w:t>
      </w:r>
      <w:r w:rsidRPr="001B5396">
        <w:t>News Trading</w:t>
      </w:r>
      <w:r w:rsidRPr="001B5396">
        <w:rPr>
          <w:rtl/>
        </w:rPr>
        <w:t>)</w:t>
      </w:r>
    </w:p>
    <w:p w14:paraId="6BAF3E3F" w14:textId="77777777" w:rsidR="001B5396" w:rsidRPr="001B5396" w:rsidRDefault="001B5396" w:rsidP="000B1C06">
      <w:pPr>
        <w:spacing w:before="240" w:line="276" w:lineRule="auto"/>
        <w:rPr>
          <w:rtl/>
        </w:rPr>
      </w:pPr>
      <w:r w:rsidRPr="001B5396">
        <w:rPr>
          <w:rtl/>
        </w:rPr>
        <w:t>معامله در زمان انتشار اخبار بسیار پرریسک است، اما می‌تواند سودآور باشد.</w:t>
      </w:r>
    </w:p>
    <w:p w14:paraId="3CF3E029" w14:textId="77777777" w:rsidR="001B5396" w:rsidRPr="001B5396" w:rsidRDefault="001B5396" w:rsidP="000B1C06">
      <w:pPr>
        <w:numPr>
          <w:ilvl w:val="0"/>
          <w:numId w:val="42"/>
        </w:numPr>
        <w:spacing w:before="240" w:line="276" w:lineRule="auto"/>
        <w:rPr>
          <w:rtl/>
        </w:rPr>
      </w:pPr>
      <w:r w:rsidRPr="001B5396">
        <w:rPr>
          <w:rtl/>
        </w:rPr>
        <w:t>استراتژی شکست (</w:t>
      </w:r>
      <w:r w:rsidRPr="001B5396">
        <w:t>Breakout</w:t>
      </w:r>
      <w:r w:rsidRPr="001B5396">
        <w:rPr>
          <w:rtl/>
        </w:rPr>
        <w:t>):</w:t>
      </w:r>
    </w:p>
    <w:p w14:paraId="72EB66AC" w14:textId="77777777" w:rsidR="001B5396" w:rsidRPr="001B5396" w:rsidRDefault="001B5396" w:rsidP="000B1C06">
      <w:pPr>
        <w:numPr>
          <w:ilvl w:val="1"/>
          <w:numId w:val="42"/>
        </w:numPr>
        <w:spacing w:before="240" w:line="276" w:lineRule="auto"/>
        <w:rPr>
          <w:rtl/>
        </w:rPr>
      </w:pPr>
      <w:r w:rsidRPr="001B5396">
        <w:rPr>
          <w:rtl/>
        </w:rPr>
        <w:lastRenderedPageBreak/>
        <w:t>کمی قبل از انتشار خبر، بازار معمولاً در یک محدوده رنج قرار می‌گیرد. در این استراتژی، شما منتظر می‌مانید تا پس از انتشار خبر، قیمت با قدرت یکی از سطوح حمایت یا مقاومت را بشکند و سپس در جهت شکست وارد معامله می‌شوید.</w:t>
      </w:r>
    </w:p>
    <w:p w14:paraId="4BCED643" w14:textId="77777777" w:rsidR="001B5396" w:rsidRPr="001B5396" w:rsidRDefault="001B5396" w:rsidP="000B1C06">
      <w:pPr>
        <w:numPr>
          <w:ilvl w:val="0"/>
          <w:numId w:val="42"/>
        </w:numPr>
        <w:spacing w:before="240" w:line="276" w:lineRule="auto"/>
        <w:rPr>
          <w:rtl/>
        </w:rPr>
      </w:pPr>
      <w:r w:rsidRPr="001B5396">
        <w:rPr>
          <w:rtl/>
        </w:rPr>
        <w:t>استراتژی بازگشت به میانگین (</w:t>
      </w:r>
      <w:r w:rsidRPr="001B5396">
        <w:t>Fade</w:t>
      </w:r>
      <w:r w:rsidRPr="001B5396">
        <w:rPr>
          <w:rtl/>
        </w:rPr>
        <w:t>):</w:t>
      </w:r>
    </w:p>
    <w:p w14:paraId="58FE92E4" w14:textId="77777777" w:rsidR="001B5396" w:rsidRPr="001B5396" w:rsidRDefault="001B5396" w:rsidP="000B1C06">
      <w:pPr>
        <w:numPr>
          <w:ilvl w:val="1"/>
          <w:numId w:val="42"/>
        </w:numPr>
        <w:spacing w:before="240" w:line="276" w:lineRule="auto"/>
        <w:rPr>
          <w:rtl/>
        </w:rPr>
      </w:pPr>
      <w:r w:rsidRPr="001B5396">
        <w:rPr>
          <w:rtl/>
        </w:rPr>
        <w:t>گاهی واکنش اولیه بازار به یک خبر، بیش از حد هیجانی است. در این استراتژی، شما برعکس حرکت اولیه بازار عمل می‌کنید و منتظر بازگشت قیمت به سطح میانگین خود می‌شوید. این روش نیازمند تجربه بالایی است.</w:t>
      </w:r>
    </w:p>
    <w:p w14:paraId="39562AC4" w14:textId="77777777" w:rsidR="001B5396" w:rsidRPr="001B5396" w:rsidRDefault="001B5396" w:rsidP="000B1C06">
      <w:pPr>
        <w:spacing w:before="240" w:line="276" w:lineRule="auto"/>
        <w:rPr>
          <w:rtl/>
        </w:rPr>
      </w:pPr>
      <w:r w:rsidRPr="001B5396">
        <w:rPr>
          <w:rtl/>
        </w:rPr>
        <w:t>نکات کلیدی برای معامله در زمان اخبار:</w:t>
      </w:r>
    </w:p>
    <w:p w14:paraId="39B3774C" w14:textId="77777777" w:rsidR="001B5396" w:rsidRPr="001B5396" w:rsidRDefault="001B5396" w:rsidP="000B1C06">
      <w:pPr>
        <w:numPr>
          <w:ilvl w:val="0"/>
          <w:numId w:val="43"/>
        </w:numPr>
        <w:spacing w:before="240" w:line="276" w:lineRule="auto"/>
        <w:rPr>
          <w:rtl/>
        </w:rPr>
      </w:pPr>
      <w:r w:rsidRPr="001B5396">
        <w:rPr>
          <w:rtl/>
        </w:rPr>
        <w:t>مدیریت ریسک: به دلیل نوسانات شدید، اسپردها بازتر می‌شوند. همیشه از حد ضرر استفاده کنید و حجم معامله خود را کاهش دهید.</w:t>
      </w:r>
    </w:p>
    <w:p w14:paraId="34F46D23" w14:textId="77777777" w:rsidR="001B5396" w:rsidRPr="001B5396" w:rsidRDefault="001B5396" w:rsidP="000B1C06">
      <w:pPr>
        <w:numPr>
          <w:ilvl w:val="0"/>
          <w:numId w:val="43"/>
        </w:numPr>
        <w:spacing w:before="240" w:line="276" w:lineRule="auto"/>
        <w:rPr>
          <w:rtl/>
        </w:rPr>
      </w:pPr>
      <w:r w:rsidRPr="001B5396">
        <w:rPr>
          <w:rtl/>
        </w:rPr>
        <w:t>صبر کنید: لازم نیست در ثانیه اول انتشار خبر وارد معامله شوید. اغلب بهتر است منتظر بمانید تا گرد و غبار اولیه فروکش کند و جهت بازار واضح‌تر شود.</w:t>
      </w:r>
    </w:p>
    <w:p w14:paraId="200B98FB" w14:textId="77777777" w:rsidR="001B5396" w:rsidRPr="001B5396" w:rsidRDefault="001B5396" w:rsidP="000B1C06">
      <w:pPr>
        <w:numPr>
          <w:ilvl w:val="0"/>
          <w:numId w:val="43"/>
        </w:numPr>
        <w:spacing w:before="240" w:line="276" w:lineRule="auto"/>
        <w:rPr>
          <w:rtl/>
        </w:rPr>
      </w:pPr>
      <w:r w:rsidRPr="001B5396">
        <w:rPr>
          <w:rtl/>
        </w:rPr>
        <w:t>به انتظارات توجه کنید: واکنش بازار نه به خود خبر، بلکه به تفاوت خبر واقعی با پیش‌بینی‌ها بستگی دارد. اگر یک خبر خوب، کمتر از حد انتظار خوب باشد، ممکن است باعث تضعیف ارز شود.</w:t>
      </w:r>
    </w:p>
    <w:p w14:paraId="77F890AC" w14:textId="77777777" w:rsidR="001B5396" w:rsidRPr="001B5396" w:rsidRDefault="001B5396" w:rsidP="000B1C06">
      <w:pPr>
        <w:spacing w:before="240" w:line="276" w:lineRule="auto"/>
        <w:rPr>
          <w:rtl/>
        </w:rPr>
      </w:pPr>
      <w:r w:rsidRPr="001B5396">
        <w:rPr>
          <w:rtl/>
        </w:rPr>
        <w:t>جمع‌بندی فصل:</w:t>
      </w:r>
    </w:p>
    <w:p w14:paraId="15D31F3B" w14:textId="77777777" w:rsidR="001B5396" w:rsidRPr="001B5396" w:rsidRDefault="001B5396" w:rsidP="000B1C06">
      <w:pPr>
        <w:spacing w:before="240" w:line="276" w:lineRule="auto"/>
        <w:rPr>
          <w:rtl/>
        </w:rPr>
      </w:pPr>
      <w:r w:rsidRPr="001B5396">
        <w:rPr>
          <w:rtl/>
        </w:rPr>
        <w:t xml:space="preserve">تحلیل فاندامنتال به شما یک دید </w:t>
      </w:r>
      <w:r w:rsidRPr="001B5396">
        <w:rPr>
          <w:rtl/>
          <w:lang w:bidi="fa-IR"/>
        </w:rPr>
        <w:t>۳۶۰</w:t>
      </w:r>
      <w:r w:rsidRPr="001B5396">
        <w:rPr>
          <w:rtl/>
        </w:rPr>
        <w:t xml:space="preserve"> درجه از بازار می‌دهد. با درک نیروهای اقتصادی کلان، شما دیگر فقط به نمودارها واکنش نشان نمی‌دهید، بلکه می‌توانید حرکات بزرگ بازار را پیش‌بینی کرده و از آن‌ها بهره‌مند شوید.</w:t>
      </w:r>
    </w:p>
    <w:p w14:paraId="5F61E0F1" w14:textId="77777777" w:rsidR="001B5396" w:rsidRPr="001B5396" w:rsidRDefault="001B5396" w:rsidP="000B1C06">
      <w:pPr>
        <w:spacing w:before="240" w:line="276" w:lineRule="auto"/>
        <w:rPr>
          <w:rtl/>
        </w:rPr>
      </w:pPr>
      <w:r w:rsidRPr="001B5396">
        <w:pict w14:anchorId="68EBF18C">
          <v:rect id="_x0000_i1079" style="width:0;height:1.5pt" o:hralign="center" o:hrstd="t" o:hrnoshade="t" o:hr="t" fillcolor="gray" stroked="f"/>
        </w:pict>
      </w:r>
    </w:p>
    <w:p w14:paraId="7A3069F8" w14:textId="1AB79668" w:rsidR="001B5396" w:rsidRDefault="001B5396" w:rsidP="000B1C06">
      <w:pPr>
        <w:spacing w:before="240" w:line="276" w:lineRule="auto"/>
        <w:rPr>
          <w:rtl/>
        </w:rPr>
      </w:pPr>
    </w:p>
    <w:p w14:paraId="1011E083" w14:textId="18DEB511" w:rsidR="001B5396" w:rsidRDefault="001B5396" w:rsidP="000B1C06">
      <w:pPr>
        <w:spacing w:before="240" w:line="276" w:lineRule="auto"/>
        <w:rPr>
          <w:rtl/>
        </w:rPr>
      </w:pPr>
    </w:p>
    <w:p w14:paraId="32D51ED9" w14:textId="350D4439" w:rsidR="001B5396" w:rsidRDefault="001B5396" w:rsidP="000B1C06">
      <w:pPr>
        <w:spacing w:before="240" w:line="276" w:lineRule="auto"/>
        <w:rPr>
          <w:rtl/>
        </w:rPr>
      </w:pPr>
    </w:p>
    <w:p w14:paraId="58FF0CEE" w14:textId="4B9FF894" w:rsidR="001B5396" w:rsidRDefault="001B5396" w:rsidP="000B1C06">
      <w:pPr>
        <w:spacing w:before="240" w:line="276" w:lineRule="auto"/>
        <w:rPr>
          <w:rtl/>
        </w:rPr>
      </w:pPr>
    </w:p>
    <w:p w14:paraId="076D38F1" w14:textId="77777777" w:rsidR="00411E19" w:rsidRPr="00411E19" w:rsidRDefault="00411E19" w:rsidP="000B1C06">
      <w:pPr>
        <w:spacing w:before="240" w:line="276" w:lineRule="auto"/>
      </w:pPr>
      <w:r w:rsidRPr="00411E19">
        <w:rPr>
          <w:rtl/>
        </w:rPr>
        <w:t>بسیار خب، به بخش پنجم و پایانی کتاب رسیدیم: «مسیر پیشرفت و آینده».</w:t>
      </w:r>
    </w:p>
    <w:p w14:paraId="042E33F8" w14:textId="77777777" w:rsidR="00411E19" w:rsidRPr="00411E19" w:rsidRDefault="00411E19" w:rsidP="000B1C06">
      <w:pPr>
        <w:spacing w:before="240" w:line="276" w:lineRule="auto"/>
        <w:rPr>
          <w:rtl/>
        </w:rPr>
      </w:pPr>
      <w:r w:rsidRPr="00411E19">
        <w:rPr>
          <w:rtl/>
        </w:rPr>
        <w:t>در این بخش، مهارت‌های نرم یک تریدر حرفه‌ای را بررسی می‌کنیم، نگاهی به آینده بازارهای مالی خواهیم داشت و سفر خود را با توصیه‌های نهایی به پایان می‌رسانیم.</w:t>
      </w:r>
    </w:p>
    <w:p w14:paraId="7B8C7054" w14:textId="77777777" w:rsidR="00411E19" w:rsidRPr="00411E19" w:rsidRDefault="00411E19" w:rsidP="000B1C06">
      <w:pPr>
        <w:spacing w:before="240" w:line="276" w:lineRule="auto"/>
        <w:rPr>
          <w:rtl/>
        </w:rPr>
      </w:pPr>
      <w:r w:rsidRPr="00411E19">
        <w:pict w14:anchorId="46953F28">
          <v:rect id="_x0000_i1083" style="width:0;height:1.5pt" o:hralign="center" o:hrstd="t" o:hrnoshade="t" o:hr="t" fillcolor="gray" stroked="f"/>
        </w:pict>
      </w:r>
    </w:p>
    <w:p w14:paraId="55BE5268" w14:textId="77777777" w:rsidR="00411E19" w:rsidRPr="00411E19" w:rsidRDefault="00411E19" w:rsidP="000B1C06">
      <w:pPr>
        <w:spacing w:before="240" w:line="276" w:lineRule="auto"/>
        <w:rPr>
          <w:rtl/>
        </w:rPr>
      </w:pPr>
      <w:r w:rsidRPr="00411E19">
        <w:rPr>
          <w:rtl/>
        </w:rPr>
        <w:t>بخش پنجم: مسیر پیشرفت و آینده</w:t>
      </w:r>
    </w:p>
    <w:p w14:paraId="016C3E6B" w14:textId="77777777" w:rsidR="00411E19" w:rsidRPr="00411E19" w:rsidRDefault="00411E19" w:rsidP="000B1C06">
      <w:pPr>
        <w:spacing w:before="240" w:line="276" w:lineRule="auto"/>
        <w:rPr>
          <w:rtl/>
        </w:rPr>
      </w:pPr>
      <w:r w:rsidRPr="00411E19">
        <w:pict w14:anchorId="66A4B5C0">
          <v:rect id="_x0000_i1084" style="width:0;height:1.5pt" o:hralign="center" o:hrstd="t" o:hrnoshade="t" o:hr="t" fillcolor="gray" stroked="f"/>
        </w:pict>
      </w:r>
    </w:p>
    <w:p w14:paraId="30A35228" w14:textId="77777777" w:rsidR="00411E19" w:rsidRPr="00411E19" w:rsidRDefault="00411E19" w:rsidP="000B1C06">
      <w:pPr>
        <w:spacing w:before="240" w:line="276" w:lineRule="auto"/>
        <w:rPr>
          <w:rtl/>
        </w:rPr>
      </w:pPr>
      <w:r w:rsidRPr="00411E19">
        <w:rPr>
          <w:rtl/>
        </w:rPr>
        <w:t xml:space="preserve">فصل </w:t>
      </w:r>
      <w:r w:rsidRPr="00411E19">
        <w:rPr>
          <w:rtl/>
          <w:lang w:bidi="fa-IR"/>
        </w:rPr>
        <w:t xml:space="preserve">۱۳: </w:t>
      </w:r>
      <w:r w:rsidRPr="00411E19">
        <w:rPr>
          <w:rtl/>
        </w:rPr>
        <w:t>هنر صبر، تصمیم‌گیری و پایداری</w:t>
      </w:r>
    </w:p>
    <w:p w14:paraId="0493A6B9" w14:textId="77777777" w:rsidR="00411E19" w:rsidRPr="00411E19" w:rsidRDefault="00411E19" w:rsidP="000B1C06">
      <w:pPr>
        <w:spacing w:before="240" w:line="276" w:lineRule="auto"/>
        <w:rPr>
          <w:rtl/>
        </w:rPr>
      </w:pPr>
      <w:r w:rsidRPr="00411E19">
        <w:rPr>
          <w:rtl/>
        </w:rPr>
        <w:t>مقدمه</w:t>
      </w:r>
    </w:p>
    <w:p w14:paraId="2F6FAC2F" w14:textId="77777777" w:rsidR="00411E19" w:rsidRPr="00411E19" w:rsidRDefault="00411E19" w:rsidP="000B1C06">
      <w:pPr>
        <w:spacing w:before="240" w:line="276" w:lineRule="auto"/>
        <w:rPr>
          <w:rtl/>
        </w:rPr>
      </w:pPr>
      <w:r w:rsidRPr="00411E19">
        <w:rPr>
          <w:rtl/>
        </w:rPr>
        <w:t>ترید فقط جنگ با بازار نیست؛ جنگ اصلی با خودتان است. موفقیت بلندمدت شما نه به یک استراتژی جادویی، بلکه به سه ستون ذهنی قدرتمند بستگی دارد: صبر، تصمیم‌گیری قاطع و پایداری در مسیر.</w:t>
      </w:r>
    </w:p>
    <w:p w14:paraId="6A2D6645" w14:textId="77777777" w:rsidR="00411E19" w:rsidRPr="00411E19" w:rsidRDefault="00411E19" w:rsidP="000B1C06">
      <w:pPr>
        <w:spacing w:before="240" w:line="276" w:lineRule="auto"/>
        <w:rPr>
          <w:rtl/>
        </w:rPr>
      </w:pPr>
      <w:r w:rsidRPr="00411E19">
        <w:rPr>
          <w:rtl/>
          <w:lang w:bidi="fa-IR"/>
        </w:rPr>
        <w:t xml:space="preserve">۱. </w:t>
      </w:r>
      <w:r w:rsidRPr="00411E19">
        <w:rPr>
          <w:rtl/>
        </w:rPr>
        <w:t>صبر؛ ستون اصلی موفقیت</w:t>
      </w:r>
    </w:p>
    <w:p w14:paraId="6AB9496E" w14:textId="77777777" w:rsidR="00411E19" w:rsidRPr="00411E19" w:rsidRDefault="00411E19" w:rsidP="000B1C06">
      <w:pPr>
        <w:numPr>
          <w:ilvl w:val="0"/>
          <w:numId w:val="44"/>
        </w:numPr>
        <w:spacing w:before="240" w:line="276" w:lineRule="auto"/>
        <w:rPr>
          <w:rtl/>
        </w:rPr>
      </w:pPr>
      <w:r w:rsidRPr="00411E19">
        <w:rPr>
          <w:rtl/>
        </w:rPr>
        <w:t xml:space="preserve">صبر چیست؟ صبر در ترید، یعنی توانایی منتظر ماندن برای بهترین فرصت معاملاتی (ستاپ </w:t>
      </w:r>
      <w:r w:rsidRPr="00411E19">
        <w:t>A</w:t>
      </w:r>
      <w:r w:rsidRPr="00411E19">
        <w:rPr>
          <w:rtl/>
        </w:rPr>
        <w:t>+) بدون تسلیم شدن در برابر ترس یا عجله. گاهی، بهترین معامله، انجام ندادن هیچ معامله‌ای است.</w:t>
      </w:r>
    </w:p>
    <w:p w14:paraId="6142F9BE" w14:textId="77777777" w:rsidR="00411E19" w:rsidRPr="00411E19" w:rsidRDefault="00411E19" w:rsidP="000B1C06">
      <w:pPr>
        <w:numPr>
          <w:ilvl w:val="0"/>
          <w:numId w:val="44"/>
        </w:numPr>
        <w:spacing w:before="240" w:line="276" w:lineRule="auto"/>
        <w:rPr>
          <w:rtl/>
        </w:rPr>
      </w:pPr>
      <w:r w:rsidRPr="00411E19">
        <w:rPr>
          <w:rtl/>
        </w:rPr>
        <w:t>چرا حیاتی است؟ بازار همیشه به ما فرصت خواهد داد، اما سرمایه ما محدود است. یک تریدر بی‌صبر، بهترین سرمایه خود (مالی و روانی) را در معاملات کم‌کیفیت هدر می‌دهد.</w:t>
      </w:r>
    </w:p>
    <w:p w14:paraId="6173E6BB" w14:textId="77777777" w:rsidR="00411E19" w:rsidRPr="00411E19" w:rsidRDefault="00411E19" w:rsidP="000B1C06">
      <w:pPr>
        <w:numPr>
          <w:ilvl w:val="0"/>
          <w:numId w:val="44"/>
        </w:numPr>
        <w:spacing w:before="240" w:line="276" w:lineRule="auto"/>
        <w:rPr>
          <w:rtl/>
        </w:rPr>
      </w:pPr>
      <w:r w:rsidRPr="00411E19">
        <w:rPr>
          <w:rtl/>
        </w:rPr>
        <w:t>تمرین صبر: قبل از ورود به هر معامله، از خود بپرسید: "آیا این موقعیت تمام شروط پلن معاملاتی من را دارد؟" اگر پاسخ منفی است، به سادگی از آن عبور کنید.</w:t>
      </w:r>
    </w:p>
    <w:p w14:paraId="366785AD" w14:textId="77777777" w:rsidR="00411E19" w:rsidRPr="00411E19" w:rsidRDefault="00411E19" w:rsidP="000B1C06">
      <w:pPr>
        <w:spacing w:before="240" w:line="276" w:lineRule="auto"/>
        <w:rPr>
          <w:rtl/>
        </w:rPr>
      </w:pPr>
      <w:r w:rsidRPr="00411E19">
        <w:rPr>
          <w:rtl/>
          <w:lang w:bidi="fa-IR"/>
        </w:rPr>
        <w:t xml:space="preserve">۲. </w:t>
      </w:r>
      <w:r w:rsidRPr="00411E19">
        <w:rPr>
          <w:rtl/>
        </w:rPr>
        <w:t>هنر تصمیم‌گیری در لحظه‌های سخت</w:t>
      </w:r>
    </w:p>
    <w:p w14:paraId="3C800D59" w14:textId="77777777" w:rsidR="00411E19" w:rsidRPr="00411E19" w:rsidRDefault="00411E19" w:rsidP="000B1C06">
      <w:pPr>
        <w:numPr>
          <w:ilvl w:val="0"/>
          <w:numId w:val="45"/>
        </w:numPr>
        <w:spacing w:before="240" w:line="276" w:lineRule="auto"/>
        <w:rPr>
          <w:rtl/>
        </w:rPr>
      </w:pPr>
      <w:r w:rsidRPr="00411E19">
        <w:rPr>
          <w:rtl/>
        </w:rPr>
        <w:t>تصمیم‌گیری چیست؟ توانایی انتخاب بهترین گزینه بر اساس برنامه معاملاتی، بدون گرفتار شدن در دام شک و تردید.</w:t>
      </w:r>
    </w:p>
    <w:p w14:paraId="178CDE76" w14:textId="77777777" w:rsidR="00411E19" w:rsidRPr="00411E19" w:rsidRDefault="00411E19" w:rsidP="000B1C06">
      <w:pPr>
        <w:numPr>
          <w:ilvl w:val="0"/>
          <w:numId w:val="45"/>
        </w:numPr>
        <w:spacing w:before="240" w:line="276" w:lineRule="auto"/>
        <w:rPr>
          <w:rtl/>
        </w:rPr>
      </w:pPr>
      <w:r w:rsidRPr="00411E19">
        <w:rPr>
          <w:rtl/>
        </w:rPr>
        <w:lastRenderedPageBreak/>
        <w:t>ویژگی‌های یک تصمیم خوب:</w:t>
      </w:r>
    </w:p>
    <w:p w14:paraId="123F0127" w14:textId="77777777" w:rsidR="00411E19" w:rsidRPr="00411E19" w:rsidRDefault="00411E19" w:rsidP="000B1C06">
      <w:pPr>
        <w:numPr>
          <w:ilvl w:val="1"/>
          <w:numId w:val="45"/>
        </w:numPr>
        <w:spacing w:before="240" w:line="276" w:lineRule="auto"/>
        <w:rPr>
          <w:rtl/>
        </w:rPr>
      </w:pPr>
      <w:r w:rsidRPr="00411E19">
        <w:rPr>
          <w:rtl/>
        </w:rPr>
        <w:t>بر اساس پلن است، نه احساسات.</w:t>
      </w:r>
    </w:p>
    <w:p w14:paraId="161BF60F" w14:textId="77777777" w:rsidR="00411E19" w:rsidRPr="00411E19" w:rsidRDefault="00411E19" w:rsidP="000B1C06">
      <w:pPr>
        <w:numPr>
          <w:ilvl w:val="1"/>
          <w:numId w:val="45"/>
        </w:numPr>
        <w:spacing w:before="240" w:line="276" w:lineRule="auto"/>
        <w:rPr>
          <w:rtl/>
        </w:rPr>
      </w:pPr>
      <w:r w:rsidRPr="00411E19">
        <w:rPr>
          <w:rtl/>
        </w:rPr>
        <w:t>همراه با تحلیل منطقی است، نه امید واهی.</w:t>
      </w:r>
    </w:p>
    <w:p w14:paraId="49BB5C77" w14:textId="77777777" w:rsidR="00411E19" w:rsidRPr="00411E19" w:rsidRDefault="00411E19" w:rsidP="000B1C06">
      <w:pPr>
        <w:numPr>
          <w:ilvl w:val="0"/>
          <w:numId w:val="45"/>
        </w:numPr>
        <w:spacing w:before="240" w:line="276" w:lineRule="auto"/>
        <w:rPr>
          <w:rtl/>
        </w:rPr>
      </w:pPr>
      <w:r w:rsidRPr="00411E19">
        <w:rPr>
          <w:rtl/>
        </w:rPr>
        <w:t>قانون طلایی: اولین تحلیل شما معمولاً درست‌تر از تحلیل‌های مکرر و وسواسی است. به تحلیل اولیه خود اعتماد کنید و پس از ورود به معامله، اجازه دهید بازار کارش را بکند؛ یا حد ضرر فعال می‌شود یا حد سود.</w:t>
      </w:r>
    </w:p>
    <w:p w14:paraId="33D711DB" w14:textId="77777777" w:rsidR="00411E19" w:rsidRPr="00411E19" w:rsidRDefault="00411E19" w:rsidP="000B1C06">
      <w:pPr>
        <w:spacing w:before="240" w:line="276" w:lineRule="auto"/>
        <w:rPr>
          <w:rtl/>
        </w:rPr>
      </w:pPr>
      <w:r w:rsidRPr="00411E19">
        <w:rPr>
          <w:rtl/>
          <w:lang w:bidi="fa-IR"/>
        </w:rPr>
        <w:t xml:space="preserve">۳. </w:t>
      </w:r>
      <w:r w:rsidRPr="00411E19">
        <w:rPr>
          <w:rtl/>
        </w:rPr>
        <w:t>پایداری؛ رمز بقای بلندمدت</w:t>
      </w:r>
    </w:p>
    <w:p w14:paraId="5CD4C31E" w14:textId="77777777" w:rsidR="00411E19" w:rsidRPr="00411E19" w:rsidRDefault="00411E19" w:rsidP="000B1C06">
      <w:pPr>
        <w:numPr>
          <w:ilvl w:val="0"/>
          <w:numId w:val="46"/>
        </w:numPr>
        <w:spacing w:before="240" w:line="276" w:lineRule="auto"/>
        <w:rPr>
          <w:rtl/>
        </w:rPr>
      </w:pPr>
      <w:r w:rsidRPr="00411E19">
        <w:rPr>
          <w:rtl/>
        </w:rPr>
        <w:t>پایداری چیست؟ یعنی اینکه با وجود ضررها، اشتباهات و ناامیدی‌ها، مسیر خود را ادامه دهید و دست از یادگیری و پیشرفت برندارید.</w:t>
      </w:r>
    </w:p>
    <w:p w14:paraId="694E3774" w14:textId="77777777" w:rsidR="00411E19" w:rsidRPr="00411E19" w:rsidRDefault="00411E19" w:rsidP="000B1C06">
      <w:pPr>
        <w:numPr>
          <w:ilvl w:val="0"/>
          <w:numId w:val="46"/>
        </w:numPr>
        <w:spacing w:before="240" w:line="276" w:lineRule="auto"/>
        <w:rPr>
          <w:rtl/>
        </w:rPr>
      </w:pPr>
      <w:r w:rsidRPr="00411E19">
        <w:rPr>
          <w:rtl/>
        </w:rPr>
        <w:t>چرا حیاتی است؟ بازار بارها و بارها شما را آزمایش می‌کند. بسیاری از تریدرهای معروف دنیا بارها ورشکسته شدند، اما هر بار قوی‌تر بازگشتند، چون پایداری داشتند.</w:t>
      </w:r>
    </w:p>
    <w:p w14:paraId="78B24A02" w14:textId="77777777" w:rsidR="00411E19" w:rsidRPr="00411E19" w:rsidRDefault="00411E19" w:rsidP="000B1C06">
      <w:pPr>
        <w:numPr>
          <w:ilvl w:val="0"/>
          <w:numId w:val="46"/>
        </w:numPr>
        <w:spacing w:before="240" w:line="276" w:lineRule="auto"/>
        <w:rPr>
          <w:rtl/>
        </w:rPr>
      </w:pPr>
      <w:r w:rsidRPr="00411E19">
        <w:rPr>
          <w:rtl/>
        </w:rPr>
        <w:t>اصول پایداری:</w:t>
      </w:r>
    </w:p>
    <w:p w14:paraId="6ACE2C01" w14:textId="77777777" w:rsidR="00411E19" w:rsidRPr="00411E19" w:rsidRDefault="00411E19" w:rsidP="000B1C06">
      <w:pPr>
        <w:numPr>
          <w:ilvl w:val="1"/>
          <w:numId w:val="46"/>
        </w:numPr>
        <w:spacing w:before="240" w:line="276" w:lineRule="auto"/>
        <w:rPr>
          <w:rtl/>
        </w:rPr>
      </w:pPr>
      <w:r w:rsidRPr="00411E19">
        <w:rPr>
          <w:rtl/>
        </w:rPr>
        <w:t>مدیریت سرمایه: هرگز آنقدر ریسک نکنید که با یک اشتباه از بازی خارج شوید.</w:t>
      </w:r>
    </w:p>
    <w:p w14:paraId="027B172E" w14:textId="77777777" w:rsidR="00411E19" w:rsidRPr="00411E19" w:rsidRDefault="00411E19" w:rsidP="000B1C06">
      <w:pPr>
        <w:numPr>
          <w:ilvl w:val="1"/>
          <w:numId w:val="46"/>
        </w:numPr>
        <w:spacing w:before="240" w:line="276" w:lineRule="auto"/>
        <w:rPr>
          <w:rtl/>
        </w:rPr>
      </w:pPr>
      <w:r w:rsidRPr="00411E19">
        <w:rPr>
          <w:rtl/>
        </w:rPr>
        <w:t>ثبت و تحلیل معاملات: از هر شکست، یک درس بزرگ بسازید.</w:t>
      </w:r>
    </w:p>
    <w:p w14:paraId="4734FA14" w14:textId="77777777" w:rsidR="00411E19" w:rsidRPr="00411E19" w:rsidRDefault="00411E19" w:rsidP="000B1C06">
      <w:pPr>
        <w:numPr>
          <w:ilvl w:val="1"/>
          <w:numId w:val="46"/>
        </w:numPr>
        <w:spacing w:before="240" w:line="276" w:lineRule="auto"/>
        <w:rPr>
          <w:rtl/>
        </w:rPr>
      </w:pPr>
      <w:r w:rsidRPr="00411E19">
        <w:rPr>
          <w:rtl/>
        </w:rPr>
        <w:t>حفظ روحیه مثبت: ضررها پایان کار نیستند، بلکه بخشی از مسیر یادگیری‌اند.</w:t>
      </w:r>
    </w:p>
    <w:p w14:paraId="566ABE36" w14:textId="77777777" w:rsidR="00411E19" w:rsidRPr="00411E19" w:rsidRDefault="00411E19" w:rsidP="000B1C06">
      <w:pPr>
        <w:spacing w:before="240" w:line="276" w:lineRule="auto"/>
        <w:rPr>
          <w:rtl/>
        </w:rPr>
      </w:pPr>
      <w:r w:rsidRPr="00411E19">
        <w:rPr>
          <w:rtl/>
        </w:rPr>
        <w:t>یادتان باشد: «شما بازار را کنترل نمی‌کنید، اما می‌توانید خودتان را کنترل کنید.»</w:t>
      </w:r>
    </w:p>
    <w:p w14:paraId="58101281" w14:textId="77777777" w:rsidR="00411E19" w:rsidRPr="00411E19" w:rsidRDefault="00411E19" w:rsidP="000B1C06">
      <w:pPr>
        <w:spacing w:before="240" w:line="276" w:lineRule="auto"/>
        <w:rPr>
          <w:rtl/>
        </w:rPr>
      </w:pPr>
      <w:r w:rsidRPr="00411E19">
        <w:pict w14:anchorId="57DD66E2">
          <v:rect id="_x0000_i1085" style="width:0;height:1.5pt" o:hralign="center" o:hrstd="t" o:hrnoshade="t" o:hr="t" fillcolor="gray" stroked="f"/>
        </w:pict>
      </w:r>
    </w:p>
    <w:p w14:paraId="7BA2C67C" w14:textId="77777777" w:rsidR="00411E19" w:rsidRPr="00411E19" w:rsidRDefault="00411E19" w:rsidP="000B1C06">
      <w:pPr>
        <w:spacing w:before="240" w:line="276" w:lineRule="auto"/>
        <w:rPr>
          <w:rtl/>
        </w:rPr>
      </w:pPr>
      <w:r w:rsidRPr="00411E19">
        <w:rPr>
          <w:rtl/>
        </w:rPr>
        <w:t xml:space="preserve">فصل </w:t>
      </w:r>
      <w:r w:rsidRPr="00411E19">
        <w:rPr>
          <w:rtl/>
          <w:lang w:bidi="fa-IR"/>
        </w:rPr>
        <w:t xml:space="preserve">۱۴: </w:t>
      </w:r>
      <w:r w:rsidRPr="00411E19">
        <w:rPr>
          <w:rtl/>
        </w:rPr>
        <w:t>نقش تکنولوژی در آینده ترید</w:t>
      </w:r>
    </w:p>
    <w:p w14:paraId="2EA58B45" w14:textId="77777777" w:rsidR="00411E19" w:rsidRPr="00411E19" w:rsidRDefault="00411E19" w:rsidP="000B1C06">
      <w:pPr>
        <w:spacing w:before="240" w:line="276" w:lineRule="auto"/>
        <w:rPr>
          <w:rtl/>
        </w:rPr>
      </w:pPr>
      <w:r w:rsidRPr="00411E19">
        <w:rPr>
          <w:rtl/>
        </w:rPr>
        <w:t>مقدمه</w:t>
      </w:r>
    </w:p>
    <w:p w14:paraId="1FDC923C" w14:textId="77777777" w:rsidR="00411E19" w:rsidRPr="00411E19" w:rsidRDefault="00411E19" w:rsidP="000B1C06">
      <w:pPr>
        <w:spacing w:before="240" w:line="276" w:lineRule="auto"/>
        <w:rPr>
          <w:rtl/>
        </w:rPr>
      </w:pPr>
      <w:r w:rsidRPr="00411E19">
        <w:rPr>
          <w:rtl/>
        </w:rPr>
        <w:t>سرعت پیشرفت تکنولوژی، بازارهای مالی را متحول کرده است. ابزارهایی که روزگاری فقط در دسترس مؤسسات بزرگ بودند، امروز در اختیار همه تریدرها قرار دارند. کسی که بتواند سریع‌تر خود را با این تغییرات هماهنگ کند، در آینده بازارهای مالی موفق‌تر خواهد بود.</w:t>
      </w:r>
    </w:p>
    <w:p w14:paraId="6BE2DC2A" w14:textId="77777777" w:rsidR="00411E19" w:rsidRPr="00411E19" w:rsidRDefault="00411E19" w:rsidP="000B1C06">
      <w:pPr>
        <w:spacing w:before="240" w:line="276" w:lineRule="auto"/>
        <w:rPr>
          <w:rtl/>
        </w:rPr>
      </w:pPr>
      <w:r w:rsidRPr="00411E19">
        <w:rPr>
          <w:rtl/>
          <w:lang w:bidi="fa-IR"/>
        </w:rPr>
        <w:lastRenderedPageBreak/>
        <w:t xml:space="preserve">۱. </w:t>
      </w:r>
      <w:r w:rsidRPr="00411E19">
        <w:rPr>
          <w:rtl/>
        </w:rPr>
        <w:t>تأثیر تکنولوژی بر تریدرها</w:t>
      </w:r>
    </w:p>
    <w:p w14:paraId="79252553" w14:textId="77777777" w:rsidR="00411E19" w:rsidRPr="00411E19" w:rsidRDefault="00411E19" w:rsidP="000B1C06">
      <w:pPr>
        <w:numPr>
          <w:ilvl w:val="0"/>
          <w:numId w:val="47"/>
        </w:numPr>
        <w:spacing w:before="240" w:line="276" w:lineRule="auto"/>
        <w:rPr>
          <w:rtl/>
        </w:rPr>
      </w:pPr>
      <w:r w:rsidRPr="00411E19">
        <w:rPr>
          <w:rtl/>
        </w:rPr>
        <w:t>هوش مصنوعی (</w:t>
      </w:r>
      <w:r w:rsidRPr="00411E19">
        <w:t>AI</w:t>
      </w:r>
      <w:r w:rsidRPr="00411E19">
        <w:rPr>
          <w:rtl/>
        </w:rPr>
        <w:t>) و تحلیل داده: الگوریتم‌های یادگیری ماشین (</w:t>
      </w:r>
      <w:r w:rsidRPr="00411E19">
        <w:t>Machine Learning</w:t>
      </w:r>
      <w:r w:rsidRPr="00411E19">
        <w:rPr>
          <w:rtl/>
        </w:rPr>
        <w:t>) می‌توانند با تحلیل میلیون‌ها داده گذشته، الگوهای پنهان بازار را شناسایی کرده و سیگنال‌های بسیار دقیق‌تری ارائه دهند.</w:t>
      </w:r>
    </w:p>
    <w:p w14:paraId="2115DAEA" w14:textId="77777777" w:rsidR="00411E19" w:rsidRPr="00411E19" w:rsidRDefault="00411E19" w:rsidP="000B1C06">
      <w:pPr>
        <w:numPr>
          <w:ilvl w:val="0"/>
          <w:numId w:val="47"/>
        </w:numPr>
        <w:spacing w:before="240" w:line="276" w:lineRule="auto"/>
        <w:rPr>
          <w:rtl/>
        </w:rPr>
      </w:pPr>
      <w:r w:rsidRPr="00411E19">
        <w:rPr>
          <w:rtl/>
        </w:rPr>
        <w:t>ربات‌های معامله‌گر (</w:t>
      </w:r>
      <w:r w:rsidRPr="00411E19">
        <w:t>Expert Advisors</w:t>
      </w:r>
      <w:r w:rsidRPr="00411E19">
        <w:rPr>
          <w:rtl/>
        </w:rPr>
        <w:t xml:space="preserve">): این ربات‌ها می‌توانند بر اساس استراتژی‌های تعریف‌شده، معاملات را </w:t>
      </w:r>
      <w:r w:rsidRPr="00411E19">
        <w:rPr>
          <w:rtl/>
          <w:lang w:bidi="fa-IR"/>
        </w:rPr>
        <w:t>۲۴</w:t>
      </w:r>
      <w:r w:rsidRPr="00411E19">
        <w:rPr>
          <w:rtl/>
        </w:rPr>
        <w:t xml:space="preserve"> ساعته و بدون دخالت احساسات انسانی انجام دهند.</w:t>
      </w:r>
    </w:p>
    <w:p w14:paraId="5E7BFCED" w14:textId="77777777" w:rsidR="00411E19" w:rsidRPr="00411E19" w:rsidRDefault="00411E19" w:rsidP="000B1C06">
      <w:pPr>
        <w:numPr>
          <w:ilvl w:val="0"/>
          <w:numId w:val="47"/>
        </w:numPr>
        <w:spacing w:before="240" w:line="276" w:lineRule="auto"/>
        <w:rPr>
          <w:rtl/>
        </w:rPr>
      </w:pPr>
      <w:r w:rsidRPr="00411E19">
        <w:rPr>
          <w:rtl/>
        </w:rPr>
        <w:t>تحلیل احساسات بازار (</w:t>
      </w:r>
      <w:r w:rsidRPr="00411E19">
        <w:t>Sentiment Analysis</w:t>
      </w:r>
      <w:r w:rsidRPr="00411E19">
        <w:rPr>
          <w:rtl/>
        </w:rPr>
        <w:t>): ابزارهای جدید می‌توانند با تحلیل اخبار و شبکه‌های اجتماعی، احساسات غالب (ترس یا طمع) در بازار را بسنجند و به تصمیم‌گیری کمک کنند.</w:t>
      </w:r>
    </w:p>
    <w:p w14:paraId="55A2F998" w14:textId="77777777" w:rsidR="00411E19" w:rsidRPr="00411E19" w:rsidRDefault="00411E19" w:rsidP="000B1C06">
      <w:pPr>
        <w:spacing w:before="240" w:line="276" w:lineRule="auto"/>
        <w:rPr>
          <w:rtl/>
        </w:rPr>
      </w:pPr>
      <w:r w:rsidRPr="00411E19">
        <w:rPr>
          <w:rtl/>
          <w:lang w:bidi="fa-IR"/>
        </w:rPr>
        <w:t xml:space="preserve">۲. </w:t>
      </w:r>
      <w:r w:rsidRPr="00411E19">
        <w:rPr>
          <w:rtl/>
        </w:rPr>
        <w:t>تأثیر تکنولوژی بر بروکرها</w:t>
      </w:r>
    </w:p>
    <w:p w14:paraId="684E32D4" w14:textId="77777777" w:rsidR="00411E19" w:rsidRPr="00411E19" w:rsidRDefault="00411E19" w:rsidP="000B1C06">
      <w:pPr>
        <w:numPr>
          <w:ilvl w:val="0"/>
          <w:numId w:val="48"/>
        </w:numPr>
        <w:spacing w:before="240" w:line="276" w:lineRule="auto"/>
        <w:rPr>
          <w:rtl/>
        </w:rPr>
      </w:pPr>
      <w:r w:rsidRPr="00411E19">
        <w:rPr>
          <w:rtl/>
        </w:rPr>
        <w:t xml:space="preserve">افزایش سرعت اجرای معاملات: با استفاده از سرورهای قدرتمند و تکنولوژی </w:t>
      </w:r>
      <w:r w:rsidRPr="00411E19">
        <w:t>Low Latency</w:t>
      </w:r>
      <w:r w:rsidRPr="00411E19">
        <w:rPr>
          <w:rtl/>
        </w:rPr>
        <w:t>، اجرای معاملات در کسری از ثانیه ممکن شده که خطای لغزش (</w:t>
      </w:r>
      <w:r w:rsidRPr="00411E19">
        <w:t>Slippage</w:t>
      </w:r>
      <w:r w:rsidRPr="00411E19">
        <w:rPr>
          <w:rtl/>
        </w:rPr>
        <w:t>) را کاهش می‌دهد.</w:t>
      </w:r>
    </w:p>
    <w:p w14:paraId="1B00DD76" w14:textId="77777777" w:rsidR="00411E19" w:rsidRPr="00411E19" w:rsidRDefault="00411E19" w:rsidP="000B1C06">
      <w:pPr>
        <w:numPr>
          <w:ilvl w:val="0"/>
          <w:numId w:val="48"/>
        </w:numPr>
        <w:spacing w:before="240" w:line="276" w:lineRule="auto"/>
        <w:rPr>
          <w:rtl/>
        </w:rPr>
      </w:pPr>
      <w:r w:rsidRPr="00411E19">
        <w:rPr>
          <w:rtl/>
        </w:rPr>
        <w:t xml:space="preserve">پلتفرم‌های هوشمند: بروکرها پلتفرم‌هایی با ابزارهای تحلیلی مبتنی بر هوش مصنوعی، مدیریت ریسک هوشمند و پشتیبانی </w:t>
      </w:r>
      <w:r w:rsidRPr="00411E19">
        <w:rPr>
          <w:rtl/>
          <w:lang w:bidi="fa-IR"/>
        </w:rPr>
        <w:t>۲۴</w:t>
      </w:r>
      <w:r w:rsidRPr="00411E19">
        <w:rPr>
          <w:rtl/>
        </w:rPr>
        <w:t xml:space="preserve"> ساعته ارائه می‌دهند.</w:t>
      </w:r>
    </w:p>
    <w:p w14:paraId="0B3CC7AB" w14:textId="77777777" w:rsidR="00411E19" w:rsidRPr="00411E19" w:rsidRDefault="00411E19" w:rsidP="000B1C06">
      <w:pPr>
        <w:numPr>
          <w:ilvl w:val="0"/>
          <w:numId w:val="48"/>
        </w:numPr>
        <w:spacing w:before="240" w:line="276" w:lineRule="auto"/>
        <w:rPr>
          <w:rtl/>
        </w:rPr>
      </w:pPr>
      <w:r w:rsidRPr="00411E19">
        <w:rPr>
          <w:rtl/>
        </w:rPr>
        <w:t>شخصی‌سازی خدمات: بروکرها از هوش مصنوعی برای تحلیل رفتار معاملاتی مشتریان و ارائه خدمات متناسب با نیاز هر فرد استفاده می‌کنند.</w:t>
      </w:r>
    </w:p>
    <w:p w14:paraId="35C4AFC2" w14:textId="77777777" w:rsidR="00411E19" w:rsidRPr="00411E19" w:rsidRDefault="00411E19" w:rsidP="000B1C06">
      <w:pPr>
        <w:spacing w:before="240" w:line="276" w:lineRule="auto"/>
        <w:rPr>
          <w:rtl/>
        </w:rPr>
      </w:pPr>
      <w:r w:rsidRPr="00411E19">
        <w:rPr>
          <w:rtl/>
          <w:lang w:bidi="fa-IR"/>
        </w:rPr>
        <w:t xml:space="preserve">۳. </w:t>
      </w:r>
      <w:r w:rsidRPr="00411E19">
        <w:rPr>
          <w:rtl/>
        </w:rPr>
        <w:t>آینده از آن کیست؟</w:t>
      </w:r>
    </w:p>
    <w:p w14:paraId="559767A3" w14:textId="77777777" w:rsidR="00411E19" w:rsidRPr="00411E19" w:rsidRDefault="00411E19" w:rsidP="000B1C06">
      <w:pPr>
        <w:numPr>
          <w:ilvl w:val="0"/>
          <w:numId w:val="49"/>
        </w:numPr>
        <w:spacing w:before="240" w:line="276" w:lineRule="auto"/>
        <w:rPr>
          <w:rtl/>
        </w:rPr>
      </w:pPr>
      <w:r w:rsidRPr="00411E19">
        <w:rPr>
          <w:rtl/>
        </w:rPr>
        <w:t>بلاکچین و معاملات غیرمتمرکز (</w:t>
      </w:r>
      <w:r w:rsidRPr="00411E19">
        <w:t>DeFi</w:t>
      </w:r>
      <w:r w:rsidRPr="00411E19">
        <w:rPr>
          <w:rtl/>
        </w:rPr>
        <w:t>): تکنولوژی بلاکچین و قراردادهای هوشمند، امکان معامله بدون نیاز به واسطه (بروکر) را فراهم کرده و آینده این صنعت را به چالش کشیده‌اند.</w:t>
      </w:r>
    </w:p>
    <w:p w14:paraId="2C6FC0F7" w14:textId="77777777" w:rsidR="00411E19" w:rsidRPr="00411E19" w:rsidRDefault="00411E19" w:rsidP="000B1C06">
      <w:pPr>
        <w:numPr>
          <w:ilvl w:val="0"/>
          <w:numId w:val="49"/>
        </w:numPr>
        <w:spacing w:before="240" w:line="276" w:lineRule="auto"/>
        <w:rPr>
          <w:rtl/>
        </w:rPr>
      </w:pPr>
      <w:r w:rsidRPr="00411E19">
        <w:rPr>
          <w:rtl/>
        </w:rPr>
        <w:t>واقعیت مجازی (</w:t>
      </w:r>
      <w:r w:rsidRPr="00411E19">
        <w:t>VR</w:t>
      </w:r>
      <w:r w:rsidRPr="00411E19">
        <w:rPr>
          <w:rtl/>
        </w:rPr>
        <w:t>) و واقعیت افزوده (</w:t>
      </w:r>
      <w:r w:rsidRPr="00411E19">
        <w:t>AR</w:t>
      </w:r>
      <w:r w:rsidRPr="00411E19">
        <w:rPr>
          <w:rtl/>
        </w:rPr>
        <w:t xml:space="preserve">): تصور کنید با یک عینک </w:t>
      </w:r>
      <w:r w:rsidRPr="00411E19">
        <w:t>VR</w:t>
      </w:r>
      <w:r w:rsidRPr="00411E19">
        <w:rPr>
          <w:rtl/>
        </w:rPr>
        <w:t xml:space="preserve"> وارد یک سالن معاملات سه‌بعدی شوید و بازارها را به‌صورت زنده تحلیل کنید! این فناوری می‌تواند تجربه آموزش و معامله را به سطح کاملاً جدیدی ببرد.</w:t>
      </w:r>
    </w:p>
    <w:p w14:paraId="564A9B05" w14:textId="77777777" w:rsidR="00411E19" w:rsidRPr="00411E19" w:rsidRDefault="00411E19" w:rsidP="000B1C06">
      <w:pPr>
        <w:spacing w:before="240" w:line="276" w:lineRule="auto"/>
        <w:rPr>
          <w:rtl/>
        </w:rPr>
      </w:pPr>
      <w:r w:rsidRPr="00411E19">
        <w:rPr>
          <w:rtl/>
        </w:rPr>
        <w:lastRenderedPageBreak/>
        <w:t>نتیجه‌گیری: موفقیت در بازارهای آینده، ترکیبی از دانش مالی، تسلط بر تکنولوژی و سازگاری با تغییرات است. تکنولوژی را نه یک تهدید، بلکه یک فرصت بی‌نظیر ببینید.</w:t>
      </w:r>
    </w:p>
    <w:p w14:paraId="072A001D" w14:textId="77777777" w:rsidR="00411E19" w:rsidRPr="00411E19" w:rsidRDefault="00411E19" w:rsidP="000B1C06">
      <w:pPr>
        <w:spacing w:before="240" w:line="276" w:lineRule="auto"/>
        <w:rPr>
          <w:rtl/>
        </w:rPr>
      </w:pPr>
      <w:r w:rsidRPr="00411E19">
        <w:pict w14:anchorId="63C0C7A9">
          <v:rect id="_x0000_i1086" style="width:0;height:1.5pt" o:hralign="center" o:hrstd="t" o:hrnoshade="t" o:hr="t" fillcolor="gray" stroked="f"/>
        </w:pict>
      </w:r>
    </w:p>
    <w:p w14:paraId="7152FE39" w14:textId="77777777" w:rsidR="00411E19" w:rsidRPr="00411E19" w:rsidRDefault="00411E19" w:rsidP="000B1C06">
      <w:pPr>
        <w:spacing w:before="240" w:line="276" w:lineRule="auto"/>
        <w:rPr>
          <w:rtl/>
        </w:rPr>
      </w:pPr>
      <w:r w:rsidRPr="00411E19">
        <w:rPr>
          <w:rtl/>
        </w:rPr>
        <w:t xml:space="preserve">فصل </w:t>
      </w:r>
      <w:r w:rsidRPr="00411E19">
        <w:rPr>
          <w:rtl/>
          <w:lang w:bidi="fa-IR"/>
        </w:rPr>
        <w:t xml:space="preserve">۱۵: </w:t>
      </w:r>
      <w:r w:rsidRPr="00411E19">
        <w:rPr>
          <w:rtl/>
        </w:rPr>
        <w:t>آینده بازار فارکس؛ چالش‌ها و فرصت‌ها</w:t>
      </w:r>
    </w:p>
    <w:p w14:paraId="17EFB88F" w14:textId="77777777" w:rsidR="00411E19" w:rsidRPr="00411E19" w:rsidRDefault="00411E19" w:rsidP="000B1C06">
      <w:pPr>
        <w:spacing w:before="240" w:line="276" w:lineRule="auto"/>
        <w:rPr>
          <w:rtl/>
        </w:rPr>
      </w:pPr>
      <w:r w:rsidRPr="00411E19">
        <w:rPr>
          <w:rtl/>
        </w:rPr>
        <w:t>مقدمه</w:t>
      </w:r>
    </w:p>
    <w:p w14:paraId="6288167F" w14:textId="77777777" w:rsidR="00411E19" w:rsidRPr="00411E19" w:rsidRDefault="00411E19" w:rsidP="000B1C06">
      <w:pPr>
        <w:spacing w:before="240" w:line="276" w:lineRule="auto"/>
        <w:rPr>
          <w:rtl/>
        </w:rPr>
      </w:pPr>
      <w:r w:rsidRPr="00411E19">
        <w:rPr>
          <w:rtl/>
        </w:rPr>
        <w:t>بازار فارکس، به‌عنوان بزرگ‌ترین بازار مالی جهان، همواره در حال تحول است. تغییرات ژئوپلیتیکی، رشد اقتصادهای نوظهور و تکامل رفتار سرمایه‌گذاران، آینده این بازار را پر از چالش و در عین حال سرشار از فرصت‌های تازه کرده است.</w:t>
      </w:r>
    </w:p>
    <w:p w14:paraId="19D3EA18" w14:textId="77777777" w:rsidR="00411E19" w:rsidRPr="00411E19" w:rsidRDefault="00411E19" w:rsidP="000B1C06">
      <w:pPr>
        <w:spacing w:before="240" w:line="276" w:lineRule="auto"/>
        <w:rPr>
          <w:rtl/>
        </w:rPr>
      </w:pPr>
      <w:r w:rsidRPr="00411E19">
        <w:rPr>
          <w:rtl/>
          <w:lang w:bidi="fa-IR"/>
        </w:rPr>
        <w:t xml:space="preserve">۱. </w:t>
      </w:r>
      <w:r w:rsidRPr="00411E19">
        <w:rPr>
          <w:rtl/>
        </w:rPr>
        <w:t>چالش‌های پیش رو</w:t>
      </w:r>
    </w:p>
    <w:p w14:paraId="71C85A08" w14:textId="77777777" w:rsidR="00411E19" w:rsidRPr="00411E19" w:rsidRDefault="00411E19" w:rsidP="000B1C06">
      <w:pPr>
        <w:numPr>
          <w:ilvl w:val="0"/>
          <w:numId w:val="50"/>
        </w:numPr>
        <w:spacing w:before="240" w:line="276" w:lineRule="auto"/>
        <w:rPr>
          <w:rtl/>
        </w:rPr>
      </w:pPr>
      <w:r w:rsidRPr="00411E19">
        <w:rPr>
          <w:rtl/>
        </w:rPr>
        <w:t>نوسانات غیرقابل پیش‌بینی: با افزایش بحران‌های سیاسی و اقتصادی، میزان نوسانات شدید در بازار بیشتر شده که نیازمند مهارت بالای مدیریت ریسک است.</w:t>
      </w:r>
    </w:p>
    <w:p w14:paraId="2E32D167" w14:textId="77777777" w:rsidR="00411E19" w:rsidRPr="00411E19" w:rsidRDefault="00411E19" w:rsidP="000B1C06">
      <w:pPr>
        <w:numPr>
          <w:ilvl w:val="0"/>
          <w:numId w:val="50"/>
        </w:numPr>
        <w:spacing w:before="240" w:line="276" w:lineRule="auto"/>
        <w:rPr>
          <w:rtl/>
        </w:rPr>
      </w:pPr>
      <w:r w:rsidRPr="00411E19">
        <w:rPr>
          <w:rtl/>
        </w:rPr>
        <w:t>مقررات سخت‌گیرانه‌تر: سازمان‌های ناظر در سراسر جهان، قوانین سخت‌گیرانه‌تری برای فعالیت بروکرها و تریدرها اعمال می‌کنند که می‌تواند بر آزادی عمل تأثیر بگذارد.</w:t>
      </w:r>
    </w:p>
    <w:p w14:paraId="6E9836DB" w14:textId="77777777" w:rsidR="00411E19" w:rsidRPr="00411E19" w:rsidRDefault="00411E19" w:rsidP="000B1C06">
      <w:pPr>
        <w:numPr>
          <w:ilvl w:val="0"/>
          <w:numId w:val="50"/>
        </w:numPr>
        <w:spacing w:before="240" w:line="276" w:lineRule="auto"/>
        <w:rPr>
          <w:rtl/>
        </w:rPr>
      </w:pPr>
      <w:r w:rsidRPr="00411E19">
        <w:rPr>
          <w:rtl/>
        </w:rPr>
        <w:t>رقابت شدیدتر: تعداد بروکرهای فارکس روزبه‌روز در حال افزایش است و تنها آن‌هایی که خدمات حرفه‌ای و تکنولوژی برتر ارائه دهند، در بازار باقی خواهند ماند.</w:t>
      </w:r>
    </w:p>
    <w:p w14:paraId="607D529D" w14:textId="77777777" w:rsidR="00411E19" w:rsidRPr="00411E19" w:rsidRDefault="00411E19" w:rsidP="000B1C06">
      <w:pPr>
        <w:spacing w:before="240" w:line="276" w:lineRule="auto"/>
        <w:rPr>
          <w:rtl/>
        </w:rPr>
      </w:pPr>
      <w:r w:rsidRPr="00411E19">
        <w:rPr>
          <w:rtl/>
          <w:lang w:bidi="fa-IR"/>
        </w:rPr>
        <w:t xml:space="preserve">۲. </w:t>
      </w:r>
      <w:r w:rsidRPr="00411E19">
        <w:rPr>
          <w:rtl/>
        </w:rPr>
        <w:t>فرصت‌های جدید</w:t>
      </w:r>
    </w:p>
    <w:p w14:paraId="42D72FF8" w14:textId="77777777" w:rsidR="00411E19" w:rsidRPr="00411E19" w:rsidRDefault="00411E19" w:rsidP="000B1C06">
      <w:pPr>
        <w:numPr>
          <w:ilvl w:val="0"/>
          <w:numId w:val="51"/>
        </w:numPr>
        <w:spacing w:before="240" w:line="276" w:lineRule="auto"/>
        <w:rPr>
          <w:rtl/>
        </w:rPr>
      </w:pPr>
      <w:r w:rsidRPr="00411E19">
        <w:rPr>
          <w:rtl/>
        </w:rPr>
        <w:t xml:space="preserve">رشد ارزهای دیجیتال و </w:t>
      </w:r>
      <w:r w:rsidRPr="00411E19">
        <w:t>DeFi</w:t>
      </w:r>
      <w:r w:rsidRPr="00411E19">
        <w:rPr>
          <w:rtl/>
        </w:rPr>
        <w:t>: ادغام بازارهای سنتی با دنیای ارزهای دیجیتال، فرصت‌های معاملاتی و آربیتراژ جدیدی ایجاد کرده است.</w:t>
      </w:r>
    </w:p>
    <w:p w14:paraId="54581C40" w14:textId="77777777" w:rsidR="00411E19" w:rsidRPr="00411E19" w:rsidRDefault="00411E19" w:rsidP="000B1C06">
      <w:pPr>
        <w:numPr>
          <w:ilvl w:val="0"/>
          <w:numId w:val="51"/>
        </w:numPr>
        <w:spacing w:before="240" w:line="276" w:lineRule="auto"/>
        <w:rPr>
          <w:rtl/>
        </w:rPr>
      </w:pPr>
      <w:r w:rsidRPr="00411E19">
        <w:rPr>
          <w:rtl/>
        </w:rPr>
        <w:t>دسترسی جهانی: با رشد زیرساخت‌های اینترنت، دسترسی به بازار فارکس از هر نقطه‌ای از جهان آسان‌تر از همیشه شده است.</w:t>
      </w:r>
    </w:p>
    <w:p w14:paraId="5340B750" w14:textId="77777777" w:rsidR="00411E19" w:rsidRPr="00411E19" w:rsidRDefault="00411E19" w:rsidP="000B1C06">
      <w:pPr>
        <w:numPr>
          <w:ilvl w:val="0"/>
          <w:numId w:val="51"/>
        </w:numPr>
        <w:spacing w:before="240" w:line="276" w:lineRule="auto"/>
        <w:rPr>
          <w:rtl/>
        </w:rPr>
      </w:pPr>
      <w:r w:rsidRPr="00411E19">
        <w:rPr>
          <w:rtl/>
        </w:rPr>
        <w:t>اقتصادهای نوظهور: رشد کشورهای در حال توسعه، ارزهای محلی آن‌ها (جفت‌ارزهای اگزوتیک) را به گزینه‌های جذابی برای معامله تبدیل کرده است.</w:t>
      </w:r>
    </w:p>
    <w:p w14:paraId="74C55FC3" w14:textId="77777777" w:rsidR="00411E19" w:rsidRPr="00411E19" w:rsidRDefault="00411E19" w:rsidP="000B1C06">
      <w:pPr>
        <w:spacing w:before="240" w:line="276" w:lineRule="auto"/>
        <w:rPr>
          <w:rtl/>
        </w:rPr>
      </w:pPr>
      <w:r w:rsidRPr="00411E19">
        <w:rPr>
          <w:rtl/>
        </w:rPr>
        <w:lastRenderedPageBreak/>
        <w:t>چگونه برای آینده آماده شویم؟</w:t>
      </w:r>
    </w:p>
    <w:p w14:paraId="52F7A4AA" w14:textId="77777777" w:rsidR="00411E19" w:rsidRPr="00411E19" w:rsidRDefault="00411E19" w:rsidP="000B1C06">
      <w:pPr>
        <w:numPr>
          <w:ilvl w:val="0"/>
          <w:numId w:val="52"/>
        </w:numPr>
        <w:spacing w:before="240" w:line="276" w:lineRule="auto"/>
        <w:rPr>
          <w:rtl/>
        </w:rPr>
      </w:pPr>
      <w:r w:rsidRPr="00411E19">
        <w:rPr>
          <w:rtl/>
        </w:rPr>
        <w:t>یادگیری مداوم: دانش خود را به‌روز نگه دارید.</w:t>
      </w:r>
    </w:p>
    <w:p w14:paraId="0174EC19" w14:textId="77777777" w:rsidR="00411E19" w:rsidRPr="00411E19" w:rsidRDefault="00411E19" w:rsidP="000B1C06">
      <w:pPr>
        <w:numPr>
          <w:ilvl w:val="0"/>
          <w:numId w:val="52"/>
        </w:numPr>
        <w:spacing w:before="240" w:line="276" w:lineRule="auto"/>
        <w:rPr>
          <w:rtl/>
        </w:rPr>
      </w:pPr>
      <w:r w:rsidRPr="00411E19">
        <w:rPr>
          <w:rtl/>
        </w:rPr>
        <w:t>پذیرش تکنولوژی: هوش مصنوعی و ابزارهای جدید را بیاموزید.</w:t>
      </w:r>
    </w:p>
    <w:p w14:paraId="7D92227E" w14:textId="77777777" w:rsidR="00411E19" w:rsidRPr="00411E19" w:rsidRDefault="00411E19" w:rsidP="000B1C06">
      <w:pPr>
        <w:numPr>
          <w:ilvl w:val="0"/>
          <w:numId w:val="52"/>
        </w:numPr>
        <w:spacing w:before="240" w:line="276" w:lineRule="auto"/>
        <w:rPr>
          <w:rtl/>
        </w:rPr>
      </w:pPr>
      <w:r w:rsidRPr="00411E19">
        <w:rPr>
          <w:rtl/>
        </w:rPr>
        <w:t>تقویت ذهن: با افزایش سرعت بازار، حفظ آرامش و تصمیم‌گیری منطقی اهمیت دوچندانی پیدا می‌کند.</w:t>
      </w:r>
    </w:p>
    <w:p w14:paraId="6A422A71" w14:textId="77777777" w:rsidR="00411E19" w:rsidRPr="00411E19" w:rsidRDefault="00411E19" w:rsidP="000B1C06">
      <w:pPr>
        <w:spacing w:before="240" w:line="276" w:lineRule="auto"/>
        <w:rPr>
          <w:rtl/>
        </w:rPr>
      </w:pPr>
      <w:r w:rsidRPr="00411E19">
        <w:pict w14:anchorId="75B89D3F">
          <v:rect id="_x0000_i1087" style="width:0;height:1.5pt" o:hralign="center" o:hrstd="t" o:hrnoshade="t" o:hr="t" fillcolor="gray" stroked="f"/>
        </w:pict>
      </w:r>
    </w:p>
    <w:p w14:paraId="0763215F" w14:textId="77777777" w:rsidR="00411E19" w:rsidRPr="00411E19" w:rsidRDefault="00411E19" w:rsidP="000B1C06">
      <w:pPr>
        <w:spacing w:before="240" w:line="276" w:lineRule="auto"/>
        <w:rPr>
          <w:rtl/>
        </w:rPr>
      </w:pPr>
      <w:r w:rsidRPr="00411E19">
        <w:rPr>
          <w:rtl/>
        </w:rPr>
        <w:t xml:space="preserve">فصل </w:t>
      </w:r>
      <w:r w:rsidRPr="00411E19">
        <w:rPr>
          <w:rtl/>
          <w:lang w:bidi="fa-IR"/>
        </w:rPr>
        <w:t xml:space="preserve">۱۶: </w:t>
      </w:r>
      <w:r w:rsidRPr="00411E19">
        <w:rPr>
          <w:rtl/>
        </w:rPr>
        <w:t>توصیه‌های نهایی برای تریدرهای نوپا و حرفه‌ای</w:t>
      </w:r>
    </w:p>
    <w:p w14:paraId="0103F7B5" w14:textId="77777777" w:rsidR="00411E19" w:rsidRPr="00411E19" w:rsidRDefault="00411E19" w:rsidP="000B1C06">
      <w:pPr>
        <w:spacing w:before="240" w:line="276" w:lineRule="auto"/>
        <w:rPr>
          <w:rtl/>
        </w:rPr>
      </w:pPr>
      <w:r w:rsidRPr="00411E19">
        <w:rPr>
          <w:rtl/>
        </w:rPr>
        <w:t>مقدمه</w:t>
      </w:r>
    </w:p>
    <w:p w14:paraId="10428517" w14:textId="77777777" w:rsidR="00411E19" w:rsidRPr="00411E19" w:rsidRDefault="00411E19" w:rsidP="000B1C06">
      <w:pPr>
        <w:spacing w:before="240" w:line="276" w:lineRule="auto"/>
        <w:rPr>
          <w:rtl/>
        </w:rPr>
      </w:pPr>
      <w:r w:rsidRPr="00411E19">
        <w:rPr>
          <w:rtl/>
        </w:rPr>
        <w:t>ترید، سفری هیجان‌انگیز اما پر از چالش است. چه تازه‌وارد این دنیا شده باشید و چه سال‌ها تجربه داشته باشید، همیشه نکاتی برای بهتر شدن وجود دارد.</w:t>
      </w:r>
    </w:p>
    <w:p w14:paraId="62F88EE2" w14:textId="77777777" w:rsidR="00411E19" w:rsidRPr="00411E19" w:rsidRDefault="00411E19" w:rsidP="000B1C06">
      <w:pPr>
        <w:spacing w:before="240" w:line="276" w:lineRule="auto"/>
        <w:rPr>
          <w:rtl/>
        </w:rPr>
      </w:pPr>
      <w:r w:rsidRPr="00411E19">
        <w:rPr>
          <w:rtl/>
        </w:rPr>
        <w:t>توصیه‌هایی برای تریدرهای نوپا:</w:t>
      </w:r>
    </w:p>
    <w:p w14:paraId="748E5D09" w14:textId="77777777" w:rsidR="00411E19" w:rsidRPr="00411E19" w:rsidRDefault="00411E19" w:rsidP="000B1C06">
      <w:pPr>
        <w:numPr>
          <w:ilvl w:val="0"/>
          <w:numId w:val="53"/>
        </w:numPr>
        <w:spacing w:before="240" w:line="276" w:lineRule="auto"/>
        <w:rPr>
          <w:rtl/>
        </w:rPr>
      </w:pPr>
      <w:r w:rsidRPr="00411E19">
        <w:rPr>
          <w:rtl/>
        </w:rPr>
        <w:t>آموزش ببینید و عجله نکنید: فارکس جایی برای حدس و گمان نیست. حداقل سه ماه در حساب دمو تمرین کنید.</w:t>
      </w:r>
    </w:p>
    <w:p w14:paraId="14941E34" w14:textId="77777777" w:rsidR="00411E19" w:rsidRPr="00411E19" w:rsidRDefault="00411E19" w:rsidP="000B1C06">
      <w:pPr>
        <w:numPr>
          <w:ilvl w:val="0"/>
          <w:numId w:val="53"/>
        </w:numPr>
        <w:spacing w:before="240" w:line="276" w:lineRule="auto"/>
        <w:rPr>
          <w:rtl/>
        </w:rPr>
      </w:pPr>
      <w:r w:rsidRPr="00411E19">
        <w:rPr>
          <w:rtl/>
        </w:rPr>
        <w:t xml:space="preserve">مدیریت سرمایه را جدی بگیرید: قانون طلایی: در هر معامله بیش از </w:t>
      </w:r>
      <w:r w:rsidRPr="00411E19">
        <w:rPr>
          <w:rtl/>
          <w:lang w:bidi="fa-IR"/>
        </w:rPr>
        <w:t>۱</w:t>
      </w:r>
      <w:r w:rsidRPr="00411E19">
        <w:rPr>
          <w:rFonts w:ascii="Arial" w:hAnsi="Arial" w:cs="Arial" w:hint="cs"/>
          <w:rtl/>
          <w:lang w:bidi="fa-IR"/>
        </w:rPr>
        <w:t>٪</w:t>
      </w:r>
      <w:r w:rsidRPr="00411E19">
        <w:rPr>
          <w:rtl/>
        </w:rPr>
        <w:t xml:space="preserve"> از سرمایه‌تان را ریسک نکنید.</w:t>
      </w:r>
    </w:p>
    <w:p w14:paraId="11577527" w14:textId="77777777" w:rsidR="00411E19" w:rsidRPr="00411E19" w:rsidRDefault="00411E19" w:rsidP="000B1C06">
      <w:pPr>
        <w:numPr>
          <w:ilvl w:val="0"/>
          <w:numId w:val="53"/>
        </w:numPr>
        <w:spacing w:before="240" w:line="276" w:lineRule="auto"/>
        <w:rPr>
          <w:rtl/>
        </w:rPr>
      </w:pPr>
      <w:r w:rsidRPr="00411E19">
        <w:rPr>
          <w:rtl/>
        </w:rPr>
        <w:t>احساسات خود را کنترل کنید: برای هر معامله از قبل پلن داشته باشید و بر اساس ترس یا طمع تصمیم نگیرید.</w:t>
      </w:r>
    </w:p>
    <w:p w14:paraId="63361ED9" w14:textId="77777777" w:rsidR="00411E19" w:rsidRPr="00411E19" w:rsidRDefault="00411E19" w:rsidP="000B1C06">
      <w:pPr>
        <w:spacing w:before="240" w:line="276" w:lineRule="auto"/>
        <w:rPr>
          <w:rtl/>
        </w:rPr>
      </w:pPr>
      <w:r w:rsidRPr="00411E19">
        <w:rPr>
          <w:rtl/>
        </w:rPr>
        <w:t>توصیه‌هایی برای تریدرهای حرفه‌ای:</w:t>
      </w:r>
    </w:p>
    <w:p w14:paraId="2E4A6830" w14:textId="77777777" w:rsidR="00411E19" w:rsidRPr="00411E19" w:rsidRDefault="00411E19" w:rsidP="000B1C06">
      <w:pPr>
        <w:numPr>
          <w:ilvl w:val="0"/>
          <w:numId w:val="54"/>
        </w:numPr>
        <w:spacing w:before="240" w:line="276" w:lineRule="auto"/>
        <w:rPr>
          <w:rtl/>
        </w:rPr>
      </w:pPr>
      <w:r w:rsidRPr="00411E19">
        <w:rPr>
          <w:rtl/>
        </w:rPr>
        <w:t>خود را به‌روز نگه دارید: بازارها دائماً در حال تغییرند. استراتژی‌های خود را آپدیت کنید و ابزارهای جدید را بیاموزید.</w:t>
      </w:r>
    </w:p>
    <w:p w14:paraId="778BCEDA" w14:textId="77777777" w:rsidR="00411E19" w:rsidRPr="00411E19" w:rsidRDefault="00411E19" w:rsidP="000B1C06">
      <w:pPr>
        <w:numPr>
          <w:ilvl w:val="0"/>
          <w:numId w:val="54"/>
        </w:numPr>
        <w:spacing w:before="240" w:line="276" w:lineRule="auto"/>
        <w:rPr>
          <w:rtl/>
        </w:rPr>
      </w:pPr>
      <w:r w:rsidRPr="00411E19">
        <w:rPr>
          <w:rtl/>
        </w:rPr>
        <w:t>مراقب فرسودگی شغلی باشید: ترید حرفه‌ای یک ماراتن است، نه یک دو سرعت. زمان‌هایی برای استراحت و تفریح در برنامه خود قرار دهید.</w:t>
      </w:r>
    </w:p>
    <w:p w14:paraId="498B8418" w14:textId="77777777" w:rsidR="00411E19" w:rsidRPr="00411E19" w:rsidRDefault="00411E19" w:rsidP="000B1C06">
      <w:pPr>
        <w:numPr>
          <w:ilvl w:val="0"/>
          <w:numId w:val="54"/>
        </w:numPr>
        <w:spacing w:before="240" w:line="276" w:lineRule="auto"/>
        <w:rPr>
          <w:rtl/>
        </w:rPr>
      </w:pPr>
      <w:r w:rsidRPr="00411E19">
        <w:rPr>
          <w:rtl/>
        </w:rPr>
        <w:lastRenderedPageBreak/>
        <w:t>تحلیل خود را مستند کنید: ژورنال‌نویسی به شما کمک می‌کند نقاط ضعف و قوت خود را بهتر بشناسید و پیشرفت کنید.</w:t>
      </w:r>
    </w:p>
    <w:p w14:paraId="08577326" w14:textId="77777777" w:rsidR="00411E19" w:rsidRPr="00411E19" w:rsidRDefault="00411E19" w:rsidP="000B1C06">
      <w:pPr>
        <w:spacing w:before="240" w:line="276" w:lineRule="auto"/>
        <w:rPr>
          <w:rtl/>
        </w:rPr>
      </w:pPr>
      <w:r w:rsidRPr="00411E19">
        <w:rPr>
          <w:rtl/>
        </w:rPr>
        <w:t>توصیه‌های مشترک برای همه:</w:t>
      </w:r>
    </w:p>
    <w:p w14:paraId="1DE937E6" w14:textId="77777777" w:rsidR="00411E19" w:rsidRPr="00411E19" w:rsidRDefault="00411E19" w:rsidP="000B1C06">
      <w:pPr>
        <w:numPr>
          <w:ilvl w:val="0"/>
          <w:numId w:val="55"/>
        </w:numPr>
        <w:spacing w:before="240" w:line="276" w:lineRule="auto"/>
        <w:rPr>
          <w:rtl/>
        </w:rPr>
      </w:pPr>
      <w:r w:rsidRPr="00411E19">
        <w:rPr>
          <w:rtl/>
        </w:rPr>
        <w:t>هرگز بیشتر از توان مالی خود ریسک نکنید.</w:t>
      </w:r>
    </w:p>
    <w:p w14:paraId="171223C9" w14:textId="77777777" w:rsidR="00411E19" w:rsidRPr="00411E19" w:rsidRDefault="00411E19" w:rsidP="000B1C06">
      <w:pPr>
        <w:numPr>
          <w:ilvl w:val="0"/>
          <w:numId w:val="55"/>
        </w:numPr>
        <w:spacing w:before="240" w:line="276" w:lineRule="auto"/>
        <w:rPr>
          <w:rtl/>
        </w:rPr>
      </w:pPr>
      <w:r w:rsidRPr="00411E19">
        <w:rPr>
          <w:rtl/>
        </w:rPr>
        <w:t>برای خود قوانین سخت‌گیرانه تعیین کنید و به آن‌ها پایبند باشید.</w:t>
      </w:r>
    </w:p>
    <w:p w14:paraId="2DF39676" w14:textId="77777777" w:rsidR="00411E19" w:rsidRPr="00411E19" w:rsidRDefault="00411E19" w:rsidP="000B1C06">
      <w:pPr>
        <w:numPr>
          <w:ilvl w:val="0"/>
          <w:numId w:val="55"/>
        </w:numPr>
        <w:spacing w:before="240" w:line="276" w:lineRule="auto"/>
        <w:rPr>
          <w:rtl/>
        </w:rPr>
      </w:pPr>
      <w:r w:rsidRPr="00411E19">
        <w:rPr>
          <w:rtl/>
        </w:rPr>
        <w:t>هرگز به خاطر چند سود مغرور نشوید و هرگز به خاطر چند ضرر ناامید نشوید.</w:t>
      </w:r>
    </w:p>
    <w:p w14:paraId="74DFE86F" w14:textId="77777777" w:rsidR="00411E19" w:rsidRPr="00411E19" w:rsidRDefault="00411E19" w:rsidP="000B1C06">
      <w:pPr>
        <w:spacing w:before="240" w:line="276" w:lineRule="auto"/>
        <w:rPr>
          <w:rtl/>
        </w:rPr>
      </w:pPr>
      <w:r w:rsidRPr="00411E19">
        <w:pict w14:anchorId="46756795">
          <v:rect id="_x0000_i1088" style="width:0;height:1.5pt" o:hralign="center" o:hrstd="t" o:hrnoshade="t" o:hr="t" fillcolor="gray" stroked="f"/>
        </w:pict>
      </w:r>
    </w:p>
    <w:p w14:paraId="4CE4D3AC" w14:textId="77777777" w:rsidR="00411E19" w:rsidRPr="00411E19" w:rsidRDefault="00411E19" w:rsidP="000B1C06">
      <w:pPr>
        <w:spacing w:before="240" w:line="276" w:lineRule="auto"/>
        <w:rPr>
          <w:rtl/>
        </w:rPr>
      </w:pPr>
      <w:r w:rsidRPr="00411E19">
        <w:rPr>
          <w:rtl/>
        </w:rPr>
        <w:t>کلام آخر: جمع‌بندی سفر</w:t>
      </w:r>
    </w:p>
    <w:p w14:paraId="01995650" w14:textId="77777777" w:rsidR="00411E19" w:rsidRPr="00411E19" w:rsidRDefault="00411E19" w:rsidP="000B1C06">
      <w:pPr>
        <w:spacing w:before="240" w:line="276" w:lineRule="auto"/>
        <w:rPr>
          <w:rtl/>
        </w:rPr>
      </w:pPr>
      <w:r w:rsidRPr="00411E19">
        <w:rPr>
          <w:rtl/>
        </w:rPr>
        <w:t>حالا که با تمامی اصول، استراتژی‌ها و تکنیک‌ها آشنا شدید، باید این نکته را به خاطر بسپارید که موفقیت در بازار فارکس هیچ‌گاه تصادفی نیست. اینجا جایی برای تنبلی، عجله یا تصمیمات احساسی نیست.</w:t>
      </w:r>
    </w:p>
    <w:p w14:paraId="7290F2F5" w14:textId="77777777" w:rsidR="00411E19" w:rsidRPr="00411E19" w:rsidRDefault="00411E19" w:rsidP="000B1C06">
      <w:pPr>
        <w:spacing w:before="240" w:line="276" w:lineRule="auto"/>
        <w:rPr>
          <w:rtl/>
        </w:rPr>
      </w:pPr>
      <w:r w:rsidRPr="00411E19">
        <w:rPr>
          <w:rtl/>
        </w:rPr>
        <w:t>یادتان باشد که هیچ معامله‌گری یک‌شبه موفق نمی‌شود. هر اشتباه، فرصتی برای یادگیری است و هر شکست، گامی به سوی موفقیت‌های بزرگ‌تر. این بازار به کسانی پاداش می‌دهد که با پیگیری مستمر و یادگیری از اشتباهاتشان به جلو حرکت می‌کنند.</w:t>
      </w:r>
    </w:p>
    <w:p w14:paraId="3DC58E2D" w14:textId="77777777" w:rsidR="00411E19" w:rsidRPr="00411E19" w:rsidRDefault="00411E19" w:rsidP="000B1C06">
      <w:pPr>
        <w:spacing w:before="240" w:line="276" w:lineRule="auto"/>
        <w:rPr>
          <w:rtl/>
        </w:rPr>
      </w:pPr>
      <w:r w:rsidRPr="00411E19">
        <w:rPr>
          <w:rtl/>
        </w:rPr>
        <w:t>اگر تا امروز نتوانستید به موفقیت دست پیدا کنید، بدانید که فردا، روز جدیدی است و فرصت‌های بی‌شماری پیش روی شما قرار دارد. فقط باید به ادامه مسیر ایمان داشته باشید و از هر تجربه‌ای برای رشد استفاده کنید.</w:t>
      </w:r>
    </w:p>
    <w:p w14:paraId="5EEC2C63" w14:textId="77777777" w:rsidR="00411E19" w:rsidRPr="00411E19" w:rsidRDefault="00411E19" w:rsidP="000B1C06">
      <w:pPr>
        <w:spacing w:before="240" w:line="276" w:lineRule="auto"/>
        <w:rPr>
          <w:rtl/>
        </w:rPr>
      </w:pPr>
      <w:r w:rsidRPr="00411E19">
        <w:rPr>
          <w:rtl/>
        </w:rPr>
        <w:t>موفقیت در فارکس به یک ذهنیت درست و قوی نیاز دارد. همیشه با صبر، تمرکز و اراده به جلو حرکت کنید.</w:t>
      </w:r>
    </w:p>
    <w:p w14:paraId="531011BE" w14:textId="77777777" w:rsidR="001B5396" w:rsidRPr="001B5396" w:rsidRDefault="001B5396" w:rsidP="000B1C06">
      <w:pPr>
        <w:spacing w:before="240" w:line="276" w:lineRule="auto"/>
        <w:rPr>
          <w:rtl/>
        </w:rPr>
      </w:pPr>
    </w:p>
    <w:p w14:paraId="020671DB" w14:textId="77777777" w:rsidR="008144C6" w:rsidRPr="008144C6" w:rsidRDefault="008144C6" w:rsidP="000B1C06">
      <w:pPr>
        <w:spacing w:before="240" w:line="276" w:lineRule="auto"/>
        <w:rPr>
          <w:rtl/>
        </w:rPr>
      </w:pPr>
    </w:p>
    <w:p w14:paraId="36379813" w14:textId="77777777" w:rsidR="008144C6" w:rsidRPr="008144C6" w:rsidRDefault="008144C6" w:rsidP="000B1C06">
      <w:pPr>
        <w:spacing w:before="240" w:line="276" w:lineRule="auto"/>
        <w:rPr>
          <w:rtl/>
        </w:rPr>
      </w:pPr>
    </w:p>
    <w:p w14:paraId="6474F44D" w14:textId="258188ED" w:rsidR="008144C6" w:rsidRDefault="008144C6" w:rsidP="000B1C06">
      <w:pPr>
        <w:spacing w:before="240" w:line="276" w:lineRule="auto"/>
        <w:rPr>
          <w:rtl/>
        </w:rPr>
      </w:pPr>
    </w:p>
    <w:p w14:paraId="756EC436" w14:textId="356A3CD6" w:rsidR="00C5113E" w:rsidRDefault="00C5113E" w:rsidP="000B1C06">
      <w:pPr>
        <w:spacing w:before="240" w:line="276" w:lineRule="auto"/>
        <w:rPr>
          <w:rtl/>
        </w:rPr>
      </w:pPr>
    </w:p>
    <w:p w14:paraId="47ACA2E7" w14:textId="44F2447F" w:rsidR="00C5113E" w:rsidRDefault="00C5113E" w:rsidP="000B1C06">
      <w:pPr>
        <w:spacing w:before="240" w:line="276" w:lineRule="auto"/>
        <w:rPr>
          <w:rtl/>
        </w:rPr>
      </w:pPr>
    </w:p>
    <w:p w14:paraId="1D3A880B" w14:textId="6981C18B" w:rsidR="00C5113E" w:rsidRDefault="00C5113E" w:rsidP="000B1C06">
      <w:pPr>
        <w:spacing w:before="240" w:line="276" w:lineRule="auto"/>
        <w:rPr>
          <w:rtl/>
        </w:rPr>
      </w:pPr>
    </w:p>
    <w:p w14:paraId="31EAF080" w14:textId="1D1933C5" w:rsidR="00C5113E" w:rsidRDefault="00C5113E" w:rsidP="000B1C06">
      <w:pPr>
        <w:spacing w:before="240" w:line="276" w:lineRule="auto"/>
        <w:rPr>
          <w:rtl/>
        </w:rPr>
      </w:pPr>
    </w:p>
    <w:p w14:paraId="6AE3DB2A" w14:textId="425BC8DA" w:rsidR="00C5113E" w:rsidRDefault="00C5113E" w:rsidP="000B1C06">
      <w:pPr>
        <w:spacing w:before="240" w:line="276" w:lineRule="auto"/>
        <w:rPr>
          <w:rtl/>
        </w:rPr>
      </w:pPr>
    </w:p>
    <w:p w14:paraId="563530EE" w14:textId="51A2FD37" w:rsidR="00C5113E" w:rsidRDefault="00C5113E" w:rsidP="000B1C06">
      <w:pPr>
        <w:spacing w:before="240" w:line="276" w:lineRule="auto"/>
        <w:rPr>
          <w:rtl/>
        </w:rPr>
      </w:pPr>
    </w:p>
    <w:p w14:paraId="74D91040" w14:textId="46516F52" w:rsidR="00C5113E" w:rsidRDefault="00C5113E" w:rsidP="000B1C06">
      <w:pPr>
        <w:spacing w:before="240" w:line="276" w:lineRule="auto"/>
        <w:rPr>
          <w:rtl/>
        </w:rPr>
      </w:pPr>
    </w:p>
    <w:p w14:paraId="3D28713C" w14:textId="538CD979" w:rsidR="00C5113E" w:rsidRDefault="00C5113E" w:rsidP="000B1C06">
      <w:pPr>
        <w:spacing w:before="240" w:line="276" w:lineRule="auto"/>
        <w:rPr>
          <w:rtl/>
        </w:rPr>
      </w:pPr>
    </w:p>
    <w:p w14:paraId="5D7FC628" w14:textId="09E1C626" w:rsidR="00C5113E" w:rsidRDefault="00C5113E" w:rsidP="000B1C06">
      <w:pPr>
        <w:spacing w:before="240" w:line="276" w:lineRule="auto"/>
        <w:rPr>
          <w:rtl/>
        </w:rPr>
      </w:pPr>
    </w:p>
    <w:p w14:paraId="357B5C93" w14:textId="589B32CA" w:rsidR="00C5113E" w:rsidRDefault="00C5113E" w:rsidP="000B1C06">
      <w:pPr>
        <w:spacing w:before="240" w:line="276" w:lineRule="auto"/>
        <w:rPr>
          <w:rtl/>
        </w:rPr>
      </w:pPr>
    </w:p>
    <w:p w14:paraId="54F862D9" w14:textId="57F4F526" w:rsidR="00C5113E" w:rsidRDefault="00C5113E" w:rsidP="000B1C06">
      <w:pPr>
        <w:spacing w:before="240" w:line="276" w:lineRule="auto"/>
        <w:rPr>
          <w:rtl/>
        </w:rPr>
      </w:pPr>
    </w:p>
    <w:p w14:paraId="6B6D963B" w14:textId="6629570F" w:rsidR="00C5113E" w:rsidRDefault="00C5113E" w:rsidP="000B1C06">
      <w:pPr>
        <w:spacing w:before="240" w:line="276" w:lineRule="auto"/>
        <w:rPr>
          <w:rtl/>
        </w:rPr>
      </w:pPr>
    </w:p>
    <w:p w14:paraId="59C59A70" w14:textId="727A8674" w:rsidR="00C5113E" w:rsidRPr="00C5113E" w:rsidRDefault="00C5113E" w:rsidP="00C5113E">
      <w:pPr>
        <w:spacing w:before="240" w:line="276" w:lineRule="auto"/>
        <w:jc w:val="center"/>
        <w:rPr>
          <w:rtl/>
        </w:rPr>
      </w:pPr>
      <w:r w:rsidRPr="00C5113E">
        <w:rPr>
          <w:rtl/>
        </w:rPr>
        <w:t>پشت جلد کتاب</w:t>
      </w:r>
    </w:p>
    <w:p w14:paraId="0CC2AFBB" w14:textId="77777777" w:rsidR="00C5113E" w:rsidRPr="00C5113E" w:rsidRDefault="00C5113E" w:rsidP="00C5113E">
      <w:pPr>
        <w:spacing w:before="240" w:line="276" w:lineRule="auto"/>
        <w:rPr>
          <w:rtl/>
        </w:rPr>
      </w:pPr>
      <w:r w:rsidRPr="00C5113E">
        <w:pict w14:anchorId="3AF2D913">
          <v:rect id="_x0000_i1166" style="width:0;height:1.5pt" o:hralign="center" o:hrstd="t" o:hrnoshade="t" o:hr="t" fillcolor="gray" stroked="f"/>
        </w:pict>
      </w:r>
    </w:p>
    <w:p w14:paraId="23DC41C6" w14:textId="77777777" w:rsidR="00C5113E" w:rsidRPr="00C5113E" w:rsidRDefault="00C5113E" w:rsidP="00C5113E">
      <w:pPr>
        <w:spacing w:before="240" w:line="276" w:lineRule="auto"/>
        <w:rPr>
          <w:rtl/>
        </w:rPr>
      </w:pPr>
      <w:r w:rsidRPr="00C5113E">
        <w:rPr>
          <w:rtl/>
        </w:rPr>
        <w:t>متن نهایی برای پشت جلد:</w:t>
      </w:r>
    </w:p>
    <w:p w14:paraId="53D3FC2E" w14:textId="77777777" w:rsidR="00C5113E" w:rsidRPr="00C5113E" w:rsidRDefault="00C5113E" w:rsidP="00C5113E">
      <w:pPr>
        <w:spacing w:before="240" w:line="276" w:lineRule="auto"/>
        <w:rPr>
          <w:rtl/>
        </w:rPr>
      </w:pPr>
      <w:r w:rsidRPr="00C5113E">
        <w:rPr>
          <w:rtl/>
        </w:rPr>
        <w:t xml:space="preserve">آیا تا به حال فکر کرده‌اید که چرا </w:t>
      </w:r>
      <w:r w:rsidRPr="00C5113E">
        <w:rPr>
          <w:rtl/>
          <w:lang w:bidi="fa-IR"/>
        </w:rPr>
        <w:t>۹۰</w:t>
      </w:r>
      <w:r w:rsidRPr="00C5113E">
        <w:rPr>
          <w:rFonts w:ascii="Arial" w:hAnsi="Arial" w:cs="Arial" w:hint="cs"/>
          <w:rtl/>
          <w:lang w:bidi="fa-IR"/>
        </w:rPr>
        <w:t>٪</w:t>
      </w:r>
      <w:r w:rsidRPr="00C5113E">
        <w:rPr>
          <w:rtl/>
        </w:rPr>
        <w:t xml:space="preserve"> معامله‌گران، با وجود دانستن بهترین استراتژی‌ها، باز هم شکست می‌خورند؟</w:t>
      </w:r>
    </w:p>
    <w:p w14:paraId="067E53D8" w14:textId="77777777" w:rsidR="00C5113E" w:rsidRPr="00C5113E" w:rsidRDefault="00C5113E" w:rsidP="00C5113E">
      <w:pPr>
        <w:spacing w:before="240" w:line="276" w:lineRule="auto"/>
        <w:rPr>
          <w:rtl/>
        </w:rPr>
      </w:pPr>
      <w:r w:rsidRPr="00C5113E">
        <w:rPr>
          <w:rtl/>
        </w:rPr>
        <w:t>پاسخ در نمودارها نیست؛ در مغز شماست.</w:t>
      </w:r>
    </w:p>
    <w:p w14:paraId="376344DC" w14:textId="77777777" w:rsidR="00C5113E" w:rsidRPr="00C5113E" w:rsidRDefault="00C5113E" w:rsidP="00C5113E">
      <w:pPr>
        <w:spacing w:before="240" w:line="276" w:lineRule="auto"/>
        <w:rPr>
          <w:rtl/>
        </w:rPr>
      </w:pPr>
      <w:r w:rsidRPr="00C5113E">
        <w:rPr>
          <w:rtl/>
        </w:rPr>
        <w:lastRenderedPageBreak/>
        <w:t>سال‌هاست که تریدرها به دنبال اندیکاتورها، الگوها و سیگنال‌های بی‌نقص می‌گردند، در حالی که بزرگ‌ترین دشمن یا قدرتمندترین متحد آن‌ها، یعنی مغزشان، نادیده گرفته شده است.</w:t>
      </w:r>
    </w:p>
    <w:p w14:paraId="76557905" w14:textId="77777777" w:rsidR="00C5113E" w:rsidRPr="00C5113E" w:rsidRDefault="00C5113E" w:rsidP="00C5113E">
      <w:pPr>
        <w:spacing w:before="240" w:line="276" w:lineRule="auto"/>
        <w:rPr>
          <w:rtl/>
        </w:rPr>
      </w:pPr>
      <w:r w:rsidRPr="00C5113E">
        <w:rPr>
          <w:rtl/>
        </w:rPr>
        <w:t>کتاب «نوروتریدر» برای اولین بار در ایران، علم اعصاب (نوروساینس) را با دنیای بی‌رحم معامله‌گری ترکیب می‌کند تا به شما نشان دهد چگونه می‌توانید ذهن خود را برای موفقیت در بازار فارکس از نو مهندسی کنید. این کتاب فقط یک راهنمای ترید نیست؛ یک کارگاه بازسازی ذهن برای تبدیل شدن به نسل جدیدی از معامله‌گران است.</w:t>
      </w:r>
    </w:p>
    <w:p w14:paraId="4810B17F" w14:textId="77777777" w:rsidR="00C5113E" w:rsidRPr="00C5113E" w:rsidRDefault="00C5113E" w:rsidP="00C5113E">
      <w:pPr>
        <w:spacing w:before="240" w:line="276" w:lineRule="auto"/>
        <w:rPr>
          <w:rtl/>
        </w:rPr>
      </w:pPr>
      <w:r w:rsidRPr="00C5113E">
        <w:rPr>
          <w:rtl/>
        </w:rPr>
        <w:t>در این کتاب می‌آموزید:</w:t>
      </w:r>
    </w:p>
    <w:p w14:paraId="43763891" w14:textId="77777777" w:rsidR="00C5113E" w:rsidRPr="00C5113E" w:rsidRDefault="00C5113E" w:rsidP="00C5113E">
      <w:pPr>
        <w:numPr>
          <w:ilvl w:val="0"/>
          <w:numId w:val="56"/>
        </w:numPr>
        <w:spacing w:before="240" w:line="276" w:lineRule="auto"/>
        <w:rPr>
          <w:rtl/>
        </w:rPr>
      </w:pPr>
      <w:r w:rsidRPr="00C5113E">
        <w:rPr>
          <w:rtl/>
        </w:rPr>
        <w:t>چگونه مغزتان در شرایط استرس‌زای بازار تصمیم می‌گیرد و چرا اغلب اشتباه می‌کند.</w:t>
      </w:r>
    </w:p>
    <w:p w14:paraId="2964EDF1" w14:textId="77777777" w:rsidR="00C5113E" w:rsidRPr="00C5113E" w:rsidRDefault="00C5113E" w:rsidP="00C5113E">
      <w:pPr>
        <w:numPr>
          <w:ilvl w:val="0"/>
          <w:numId w:val="56"/>
        </w:numPr>
        <w:spacing w:before="240" w:line="276" w:lineRule="auto"/>
        <w:rPr>
          <w:rtl/>
        </w:rPr>
      </w:pPr>
      <w:r w:rsidRPr="00C5113E">
        <w:rPr>
          <w:rtl/>
        </w:rPr>
        <w:t>تکنیک‌های علمی برای غلبه بر ترس، طمع و تصمیمات هیجانی.</w:t>
      </w:r>
    </w:p>
    <w:p w14:paraId="2008F32C" w14:textId="77777777" w:rsidR="00C5113E" w:rsidRPr="00C5113E" w:rsidRDefault="00C5113E" w:rsidP="00C5113E">
      <w:pPr>
        <w:numPr>
          <w:ilvl w:val="0"/>
          <w:numId w:val="56"/>
        </w:numPr>
        <w:spacing w:before="240" w:line="276" w:lineRule="auto"/>
        <w:rPr>
          <w:rtl/>
        </w:rPr>
      </w:pPr>
      <w:r w:rsidRPr="00C5113E">
        <w:rPr>
          <w:rtl/>
        </w:rPr>
        <w:t>چگونه عادات معاملاتی اشتباه را در سطح عصبی بازسازی کنید.</w:t>
      </w:r>
    </w:p>
    <w:p w14:paraId="12659071" w14:textId="77777777" w:rsidR="00C5113E" w:rsidRPr="00C5113E" w:rsidRDefault="00C5113E" w:rsidP="00C5113E">
      <w:pPr>
        <w:numPr>
          <w:ilvl w:val="0"/>
          <w:numId w:val="56"/>
        </w:numPr>
        <w:spacing w:before="240" w:line="276" w:lineRule="auto"/>
        <w:rPr>
          <w:rtl/>
        </w:rPr>
      </w:pPr>
      <w:r w:rsidRPr="00C5113E">
        <w:rPr>
          <w:rtl/>
        </w:rPr>
        <w:t xml:space="preserve">یک برنامه عملی </w:t>
      </w:r>
      <w:r w:rsidRPr="00C5113E">
        <w:rPr>
          <w:rtl/>
          <w:lang w:bidi="fa-IR"/>
        </w:rPr>
        <w:t>۳۰</w:t>
      </w:r>
      <w:r w:rsidRPr="00C5113E">
        <w:rPr>
          <w:rtl/>
        </w:rPr>
        <w:t xml:space="preserve"> روزه برای تبدیل شدن به یک «نوروتریدر» آرام، منطقی و همیشه پیروز.</w:t>
      </w:r>
    </w:p>
    <w:p w14:paraId="5D62EE08" w14:textId="77777777" w:rsidR="00C5113E" w:rsidRPr="00C5113E" w:rsidRDefault="00C5113E" w:rsidP="00C5113E">
      <w:pPr>
        <w:spacing w:before="240" w:line="276" w:lineRule="auto"/>
        <w:rPr>
          <w:rtl/>
        </w:rPr>
      </w:pPr>
      <w:r w:rsidRPr="00C5113E">
        <w:rPr>
          <w:rtl/>
        </w:rPr>
        <w:t>نویسنده، که خود مسیر پر فراز و نشیب از یک تریدر ساده تا مدیریت یک بروکر را طی کرده، اکنون پیشرفته‌ترین دانش روز دنیا را با تجربیات واقعی خود ترکیب کرده تا نقشه راهی برای تسلط پایدار بر بازار در اختیار شما قرار دهد.</w:t>
      </w:r>
    </w:p>
    <w:p w14:paraId="37527E7A" w14:textId="213F32BC" w:rsidR="00C5113E" w:rsidRDefault="00C5113E" w:rsidP="00C5113E">
      <w:pPr>
        <w:spacing w:before="240" w:line="276" w:lineRule="auto"/>
        <w:rPr>
          <w:rtl/>
        </w:rPr>
      </w:pPr>
    </w:p>
    <w:p w14:paraId="108A1EFB" w14:textId="1DD33E01" w:rsidR="00DF4988" w:rsidRDefault="00DF4988" w:rsidP="00C5113E">
      <w:pPr>
        <w:spacing w:before="240" w:line="276" w:lineRule="auto"/>
        <w:rPr>
          <w:rtl/>
        </w:rPr>
      </w:pPr>
    </w:p>
    <w:p w14:paraId="6FB58E7B" w14:textId="77777777" w:rsidR="00DF4988" w:rsidRDefault="00DF4988" w:rsidP="00DF4988">
      <w:pPr>
        <w:spacing w:before="240" w:line="276" w:lineRule="auto"/>
        <w:rPr>
          <w:rtl/>
        </w:rPr>
      </w:pPr>
    </w:p>
    <w:p w14:paraId="5EC61746" w14:textId="77777777" w:rsidR="00DF4988" w:rsidRPr="00DF4988" w:rsidRDefault="00DF4988" w:rsidP="00DF4988">
      <w:pPr>
        <w:spacing w:before="240" w:line="276" w:lineRule="auto"/>
        <w:jc w:val="center"/>
        <w:rPr>
          <w:rtl/>
        </w:rPr>
      </w:pPr>
      <w:r w:rsidRPr="00DF4988">
        <w:rPr>
          <w:rtl/>
        </w:rPr>
        <w:t>خلاصه کوتاه کتاب «نوروتریدر»</w:t>
      </w:r>
    </w:p>
    <w:p w14:paraId="7077C5F9" w14:textId="77777777" w:rsidR="00DF4988" w:rsidRPr="00DF4988" w:rsidRDefault="00DF4988" w:rsidP="00DF4988">
      <w:pPr>
        <w:spacing w:before="240" w:line="276" w:lineRule="auto"/>
        <w:rPr>
          <w:rtl/>
        </w:rPr>
      </w:pPr>
      <w:r w:rsidRPr="00DF4988">
        <w:rPr>
          <w:rtl/>
        </w:rPr>
        <w:t>چرا معامله‌گران باهوش اغلب پول از دست می‌دهند؟ کتاب «نوروتریدر» به این پرسش اساسی پاسخ می‌دهد و نشان می‌دهد که مشکل اصلی نه در استراتژی‌های معاملاتی، بلکه در سیم‌کشی مغز انسان است که برای مقابله با ترس و طمع در بازارهای مالی ساخته نشده.</w:t>
      </w:r>
    </w:p>
    <w:p w14:paraId="3DF2D0BA" w14:textId="77777777" w:rsidR="00DF4988" w:rsidRPr="00DF4988" w:rsidRDefault="00DF4988" w:rsidP="00DF4988">
      <w:pPr>
        <w:spacing w:before="240" w:line="276" w:lineRule="auto"/>
        <w:rPr>
          <w:rtl/>
        </w:rPr>
      </w:pPr>
      <w:r w:rsidRPr="00DF4988">
        <w:rPr>
          <w:rtl/>
        </w:rPr>
        <w:lastRenderedPageBreak/>
        <w:t>این کتاب با ترکیب پیشرفته‌ترین یافته‌های علم اعصاب (نوروساینس) و تجربیات واقعی از کف بازار، نقشه راهی عملی برای «مهندسی ذهن» ارائه می‌دهد. شما یاد می‌گیرید که چگونه از یک تریدر هیجانی به یک «نوروتریدر» تبدیل شوید؛ معامله‌گری که مغز خود را به قوی‌ترین ابزار برای تصمیم‌گیری منطقی، مدیریت استرس و تسلط بر روانشناسی بازار تبدیل کرده است.</w:t>
      </w:r>
    </w:p>
    <w:p w14:paraId="273E3F5F" w14:textId="77777777" w:rsidR="00DF4988" w:rsidRPr="00DF4988" w:rsidRDefault="00DF4988" w:rsidP="00DF4988">
      <w:pPr>
        <w:spacing w:before="240" w:line="276" w:lineRule="auto"/>
        <w:rPr>
          <w:rtl/>
        </w:rPr>
      </w:pPr>
      <w:r w:rsidRPr="00DF4988">
        <w:rPr>
          <w:rtl/>
        </w:rPr>
        <w:t xml:space="preserve">از مفاهیم پایه فارکس و تحلیل تکنیکال گرفته تا استراتژی‌های پیشرفته مدیریت ریسک، «نوروتریدر» همه چیز را پوشش می‌دهد. اما وجه تمایز اصلی آن، ارائه تکنیک‌های علمی و یک برنامه عملی </w:t>
      </w:r>
      <w:r w:rsidRPr="00DF4988">
        <w:rPr>
          <w:rtl/>
          <w:lang w:bidi="fa-IR"/>
        </w:rPr>
        <w:t>۳۰</w:t>
      </w:r>
      <w:r w:rsidRPr="00DF4988">
        <w:rPr>
          <w:rtl/>
        </w:rPr>
        <w:t xml:space="preserve"> روزه برای بازسازی عادات ذهنی، غلبه بر بزرگ‌ترین دشمنان درونی یک تریدر و دستیابی به موفقیت پایدار است. این کتاب فقط به شما یاد نمی‌دهد که چگونه معامله کنید، بلکه به شما می‌آموزد که چگونه فکر کنید.</w:t>
      </w:r>
    </w:p>
    <w:p w14:paraId="4BFE7664" w14:textId="77777777" w:rsidR="00DF4988" w:rsidRPr="00C5113E" w:rsidRDefault="00DF4988" w:rsidP="00C5113E">
      <w:pPr>
        <w:spacing w:before="240" w:line="276" w:lineRule="auto"/>
        <w:rPr>
          <w:rtl/>
        </w:rPr>
      </w:pPr>
    </w:p>
    <w:p w14:paraId="7473076A" w14:textId="77777777" w:rsidR="00C5113E" w:rsidRPr="00061609" w:rsidRDefault="00C5113E" w:rsidP="000B1C06">
      <w:pPr>
        <w:spacing w:before="240" w:line="276" w:lineRule="auto"/>
        <w:rPr>
          <w:rtl/>
        </w:rPr>
      </w:pPr>
    </w:p>
    <w:sectPr w:rsidR="00C5113E" w:rsidRPr="00061609" w:rsidSect="00D50CF3">
      <w:pgSz w:w="11906" w:h="16838" w:code="9"/>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590A7" w14:textId="77777777" w:rsidR="00FF5DCE" w:rsidRDefault="00FF5DCE" w:rsidP="00281D68">
      <w:pPr>
        <w:spacing w:after="0" w:line="240" w:lineRule="auto"/>
      </w:pPr>
      <w:r>
        <w:separator/>
      </w:r>
    </w:p>
  </w:endnote>
  <w:endnote w:type="continuationSeparator" w:id="0">
    <w:p w14:paraId="2D73B7BA" w14:textId="77777777" w:rsidR="00FF5DCE" w:rsidRDefault="00FF5DCE" w:rsidP="00281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Hom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C4A7C" w14:textId="77777777" w:rsidR="00FF5DCE" w:rsidRDefault="00FF5DCE" w:rsidP="00281D68">
      <w:pPr>
        <w:spacing w:after="0" w:line="240" w:lineRule="auto"/>
      </w:pPr>
      <w:r>
        <w:separator/>
      </w:r>
    </w:p>
  </w:footnote>
  <w:footnote w:type="continuationSeparator" w:id="0">
    <w:p w14:paraId="26E0FE1F" w14:textId="77777777" w:rsidR="00FF5DCE" w:rsidRDefault="00FF5DCE" w:rsidP="00281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D51"/>
    <w:multiLevelType w:val="multilevel"/>
    <w:tmpl w:val="E3E6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B41"/>
    <w:multiLevelType w:val="multilevel"/>
    <w:tmpl w:val="37F4D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45302"/>
    <w:multiLevelType w:val="multilevel"/>
    <w:tmpl w:val="873C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53582"/>
    <w:multiLevelType w:val="multilevel"/>
    <w:tmpl w:val="06CAC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F313E"/>
    <w:multiLevelType w:val="multilevel"/>
    <w:tmpl w:val="AE8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B5823"/>
    <w:multiLevelType w:val="multilevel"/>
    <w:tmpl w:val="212CD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15451"/>
    <w:multiLevelType w:val="multilevel"/>
    <w:tmpl w:val="D19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857E9"/>
    <w:multiLevelType w:val="multilevel"/>
    <w:tmpl w:val="7EE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D0C94"/>
    <w:multiLevelType w:val="multilevel"/>
    <w:tmpl w:val="806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52AE"/>
    <w:multiLevelType w:val="hybridMultilevel"/>
    <w:tmpl w:val="406240A4"/>
    <w:lvl w:ilvl="0" w:tplc="60925AF8">
      <w:start w:val="1"/>
      <w:numFmt w:val="bullet"/>
      <w:lvlText w:val=""/>
      <w:lvlJc w:val="left"/>
      <w:pPr>
        <w:tabs>
          <w:tab w:val="num" w:pos="720"/>
        </w:tabs>
        <w:ind w:left="720" w:hanging="360"/>
      </w:pPr>
      <w:rPr>
        <w:rFonts w:ascii="Symbol" w:hAnsi="Symbol" w:hint="default"/>
        <w:sz w:val="20"/>
      </w:rPr>
    </w:lvl>
    <w:lvl w:ilvl="1" w:tplc="5330DBD6">
      <w:start w:val="1"/>
      <w:numFmt w:val="decimal"/>
      <w:lvlText w:val="%2."/>
      <w:lvlJc w:val="left"/>
      <w:pPr>
        <w:tabs>
          <w:tab w:val="num" w:pos="1440"/>
        </w:tabs>
        <w:ind w:left="1440" w:hanging="360"/>
      </w:pPr>
    </w:lvl>
    <w:lvl w:ilvl="2" w:tplc="28D87472" w:tentative="1">
      <w:start w:val="1"/>
      <w:numFmt w:val="bullet"/>
      <w:lvlText w:val=""/>
      <w:lvlJc w:val="left"/>
      <w:pPr>
        <w:tabs>
          <w:tab w:val="num" w:pos="2160"/>
        </w:tabs>
        <w:ind w:left="2160" w:hanging="360"/>
      </w:pPr>
      <w:rPr>
        <w:rFonts w:ascii="Wingdings" w:hAnsi="Wingdings" w:hint="default"/>
        <w:sz w:val="20"/>
      </w:rPr>
    </w:lvl>
    <w:lvl w:ilvl="3" w:tplc="C316DE62" w:tentative="1">
      <w:start w:val="1"/>
      <w:numFmt w:val="bullet"/>
      <w:lvlText w:val=""/>
      <w:lvlJc w:val="left"/>
      <w:pPr>
        <w:tabs>
          <w:tab w:val="num" w:pos="2880"/>
        </w:tabs>
        <w:ind w:left="2880" w:hanging="360"/>
      </w:pPr>
      <w:rPr>
        <w:rFonts w:ascii="Wingdings" w:hAnsi="Wingdings" w:hint="default"/>
        <w:sz w:val="20"/>
      </w:rPr>
    </w:lvl>
    <w:lvl w:ilvl="4" w:tplc="ECF033A8" w:tentative="1">
      <w:start w:val="1"/>
      <w:numFmt w:val="bullet"/>
      <w:lvlText w:val=""/>
      <w:lvlJc w:val="left"/>
      <w:pPr>
        <w:tabs>
          <w:tab w:val="num" w:pos="3600"/>
        </w:tabs>
        <w:ind w:left="3600" w:hanging="360"/>
      </w:pPr>
      <w:rPr>
        <w:rFonts w:ascii="Wingdings" w:hAnsi="Wingdings" w:hint="default"/>
        <w:sz w:val="20"/>
      </w:rPr>
    </w:lvl>
    <w:lvl w:ilvl="5" w:tplc="166A32CE" w:tentative="1">
      <w:start w:val="1"/>
      <w:numFmt w:val="bullet"/>
      <w:lvlText w:val=""/>
      <w:lvlJc w:val="left"/>
      <w:pPr>
        <w:tabs>
          <w:tab w:val="num" w:pos="4320"/>
        </w:tabs>
        <w:ind w:left="4320" w:hanging="360"/>
      </w:pPr>
      <w:rPr>
        <w:rFonts w:ascii="Wingdings" w:hAnsi="Wingdings" w:hint="default"/>
        <w:sz w:val="20"/>
      </w:rPr>
    </w:lvl>
    <w:lvl w:ilvl="6" w:tplc="8E7E13FE" w:tentative="1">
      <w:start w:val="1"/>
      <w:numFmt w:val="bullet"/>
      <w:lvlText w:val=""/>
      <w:lvlJc w:val="left"/>
      <w:pPr>
        <w:tabs>
          <w:tab w:val="num" w:pos="5040"/>
        </w:tabs>
        <w:ind w:left="5040" w:hanging="360"/>
      </w:pPr>
      <w:rPr>
        <w:rFonts w:ascii="Wingdings" w:hAnsi="Wingdings" w:hint="default"/>
        <w:sz w:val="20"/>
      </w:rPr>
    </w:lvl>
    <w:lvl w:ilvl="7" w:tplc="40F6A4F8" w:tentative="1">
      <w:start w:val="1"/>
      <w:numFmt w:val="bullet"/>
      <w:lvlText w:val=""/>
      <w:lvlJc w:val="left"/>
      <w:pPr>
        <w:tabs>
          <w:tab w:val="num" w:pos="5760"/>
        </w:tabs>
        <w:ind w:left="5760" w:hanging="360"/>
      </w:pPr>
      <w:rPr>
        <w:rFonts w:ascii="Wingdings" w:hAnsi="Wingdings" w:hint="default"/>
        <w:sz w:val="20"/>
      </w:rPr>
    </w:lvl>
    <w:lvl w:ilvl="8" w:tplc="50F428AE"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F2F93"/>
    <w:multiLevelType w:val="multilevel"/>
    <w:tmpl w:val="BF2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C0A4B"/>
    <w:multiLevelType w:val="multilevel"/>
    <w:tmpl w:val="103E9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E73D0"/>
    <w:multiLevelType w:val="multilevel"/>
    <w:tmpl w:val="617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90D94"/>
    <w:multiLevelType w:val="multilevel"/>
    <w:tmpl w:val="195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65C84"/>
    <w:multiLevelType w:val="multilevel"/>
    <w:tmpl w:val="D65A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E35F7"/>
    <w:multiLevelType w:val="multilevel"/>
    <w:tmpl w:val="235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F5BA3"/>
    <w:multiLevelType w:val="multilevel"/>
    <w:tmpl w:val="7D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C6F3D"/>
    <w:multiLevelType w:val="multilevel"/>
    <w:tmpl w:val="791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F7DF9"/>
    <w:multiLevelType w:val="multilevel"/>
    <w:tmpl w:val="0944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53E8F"/>
    <w:multiLevelType w:val="multilevel"/>
    <w:tmpl w:val="738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E245F"/>
    <w:multiLevelType w:val="multilevel"/>
    <w:tmpl w:val="EED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53635"/>
    <w:multiLevelType w:val="multilevel"/>
    <w:tmpl w:val="98A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71EDF"/>
    <w:multiLevelType w:val="multilevel"/>
    <w:tmpl w:val="0DF60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B3563"/>
    <w:multiLevelType w:val="multilevel"/>
    <w:tmpl w:val="86CC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59341D"/>
    <w:multiLevelType w:val="multilevel"/>
    <w:tmpl w:val="E78EA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805D4"/>
    <w:multiLevelType w:val="multilevel"/>
    <w:tmpl w:val="6CA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552EA"/>
    <w:multiLevelType w:val="multilevel"/>
    <w:tmpl w:val="5D8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519EA"/>
    <w:multiLevelType w:val="multilevel"/>
    <w:tmpl w:val="A1BA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D5A0A"/>
    <w:multiLevelType w:val="multilevel"/>
    <w:tmpl w:val="000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84A3D"/>
    <w:multiLevelType w:val="multilevel"/>
    <w:tmpl w:val="8D5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F76E0"/>
    <w:multiLevelType w:val="multilevel"/>
    <w:tmpl w:val="8478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E32D0"/>
    <w:multiLevelType w:val="multilevel"/>
    <w:tmpl w:val="3EFA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E201B7"/>
    <w:multiLevelType w:val="multilevel"/>
    <w:tmpl w:val="CCA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7729C"/>
    <w:multiLevelType w:val="multilevel"/>
    <w:tmpl w:val="467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A4F55"/>
    <w:multiLevelType w:val="multilevel"/>
    <w:tmpl w:val="86F4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9252CA"/>
    <w:multiLevelType w:val="multilevel"/>
    <w:tmpl w:val="C67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F4166"/>
    <w:multiLevelType w:val="multilevel"/>
    <w:tmpl w:val="625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82315"/>
    <w:multiLevelType w:val="multilevel"/>
    <w:tmpl w:val="0E38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6555E5"/>
    <w:multiLevelType w:val="multilevel"/>
    <w:tmpl w:val="EA92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73396"/>
    <w:multiLevelType w:val="multilevel"/>
    <w:tmpl w:val="599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3194D"/>
    <w:multiLevelType w:val="multilevel"/>
    <w:tmpl w:val="8C9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8595E"/>
    <w:multiLevelType w:val="multilevel"/>
    <w:tmpl w:val="5722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B5AF6"/>
    <w:multiLevelType w:val="multilevel"/>
    <w:tmpl w:val="9578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100978"/>
    <w:multiLevelType w:val="multilevel"/>
    <w:tmpl w:val="C7D24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0734D1"/>
    <w:multiLevelType w:val="multilevel"/>
    <w:tmpl w:val="C846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0B7D48"/>
    <w:multiLevelType w:val="multilevel"/>
    <w:tmpl w:val="033A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17D48"/>
    <w:multiLevelType w:val="multilevel"/>
    <w:tmpl w:val="F9FE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A4D52"/>
    <w:multiLevelType w:val="multilevel"/>
    <w:tmpl w:val="EF2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1D4672"/>
    <w:multiLevelType w:val="multilevel"/>
    <w:tmpl w:val="7D4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1B2A8E"/>
    <w:multiLevelType w:val="multilevel"/>
    <w:tmpl w:val="775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69269A"/>
    <w:multiLevelType w:val="multilevel"/>
    <w:tmpl w:val="46AE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B28D8"/>
    <w:multiLevelType w:val="multilevel"/>
    <w:tmpl w:val="21B45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EF2E25"/>
    <w:multiLevelType w:val="multilevel"/>
    <w:tmpl w:val="D9C02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7D52D2"/>
    <w:multiLevelType w:val="multilevel"/>
    <w:tmpl w:val="1BC6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930335"/>
    <w:multiLevelType w:val="multilevel"/>
    <w:tmpl w:val="759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E73FC"/>
    <w:multiLevelType w:val="multilevel"/>
    <w:tmpl w:val="935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543152">
    <w:abstractNumId w:val="55"/>
  </w:num>
  <w:num w:numId="2" w16cid:durableId="763113548">
    <w:abstractNumId w:val="25"/>
  </w:num>
  <w:num w:numId="3" w16cid:durableId="267276441">
    <w:abstractNumId w:val="8"/>
  </w:num>
  <w:num w:numId="4" w16cid:durableId="1202934109">
    <w:abstractNumId w:val="28"/>
  </w:num>
  <w:num w:numId="5" w16cid:durableId="347407758">
    <w:abstractNumId w:val="26"/>
  </w:num>
  <w:num w:numId="6" w16cid:durableId="1495492986">
    <w:abstractNumId w:val="30"/>
  </w:num>
  <w:num w:numId="7" w16cid:durableId="1212765745">
    <w:abstractNumId w:val="10"/>
  </w:num>
  <w:num w:numId="8" w16cid:durableId="1668901927">
    <w:abstractNumId w:val="36"/>
  </w:num>
  <w:num w:numId="9" w16cid:durableId="1862666602">
    <w:abstractNumId w:val="19"/>
  </w:num>
  <w:num w:numId="10" w16cid:durableId="1318025168">
    <w:abstractNumId w:val="29"/>
  </w:num>
  <w:num w:numId="11" w16cid:durableId="1146049625">
    <w:abstractNumId w:val="35"/>
  </w:num>
  <w:num w:numId="12" w16cid:durableId="544297346">
    <w:abstractNumId w:val="2"/>
  </w:num>
  <w:num w:numId="13" w16cid:durableId="1064370888">
    <w:abstractNumId w:val="20"/>
  </w:num>
  <w:num w:numId="14" w16cid:durableId="1935943425">
    <w:abstractNumId w:val="40"/>
  </w:num>
  <w:num w:numId="15" w16cid:durableId="1086342158">
    <w:abstractNumId w:val="32"/>
  </w:num>
  <w:num w:numId="16" w16cid:durableId="510531425">
    <w:abstractNumId w:val="42"/>
  </w:num>
  <w:num w:numId="17" w16cid:durableId="353384082">
    <w:abstractNumId w:val="17"/>
  </w:num>
  <w:num w:numId="18" w16cid:durableId="748766971">
    <w:abstractNumId w:val="39"/>
  </w:num>
  <w:num w:numId="19" w16cid:durableId="1023938067">
    <w:abstractNumId w:val="12"/>
  </w:num>
  <w:num w:numId="20" w16cid:durableId="594362531">
    <w:abstractNumId w:val="54"/>
  </w:num>
  <w:num w:numId="21" w16cid:durableId="1870794955">
    <w:abstractNumId w:val="52"/>
  </w:num>
  <w:num w:numId="22" w16cid:durableId="2090694080">
    <w:abstractNumId w:val="14"/>
  </w:num>
  <w:num w:numId="23" w16cid:durableId="1092237546">
    <w:abstractNumId w:val="50"/>
  </w:num>
  <w:num w:numId="24" w16cid:durableId="991257718">
    <w:abstractNumId w:val="22"/>
  </w:num>
  <w:num w:numId="25" w16cid:durableId="1462768415">
    <w:abstractNumId w:val="15"/>
  </w:num>
  <w:num w:numId="26" w16cid:durableId="793056248">
    <w:abstractNumId w:val="34"/>
  </w:num>
  <w:num w:numId="27" w16cid:durableId="880365850">
    <w:abstractNumId w:val="38"/>
  </w:num>
  <w:num w:numId="28" w16cid:durableId="656150003">
    <w:abstractNumId w:val="9"/>
  </w:num>
  <w:num w:numId="29" w16cid:durableId="1622951139">
    <w:abstractNumId w:val="21"/>
  </w:num>
  <w:num w:numId="30" w16cid:durableId="937060">
    <w:abstractNumId w:val="4"/>
  </w:num>
  <w:num w:numId="31" w16cid:durableId="1729453762">
    <w:abstractNumId w:val="41"/>
  </w:num>
  <w:num w:numId="32" w16cid:durableId="199247557">
    <w:abstractNumId w:val="31"/>
  </w:num>
  <w:num w:numId="33" w16cid:durableId="2006008017">
    <w:abstractNumId w:val="11"/>
  </w:num>
  <w:num w:numId="34" w16cid:durableId="1193611631">
    <w:abstractNumId w:val="44"/>
  </w:num>
  <w:num w:numId="35" w16cid:durableId="109012149">
    <w:abstractNumId w:val="16"/>
  </w:num>
  <w:num w:numId="36" w16cid:durableId="920413741">
    <w:abstractNumId w:val="23"/>
  </w:num>
  <w:num w:numId="37" w16cid:durableId="464541340">
    <w:abstractNumId w:val="7"/>
  </w:num>
  <w:num w:numId="38" w16cid:durableId="1809517048">
    <w:abstractNumId w:val="3"/>
  </w:num>
  <w:num w:numId="39" w16cid:durableId="744300574">
    <w:abstractNumId w:val="51"/>
  </w:num>
  <w:num w:numId="40" w16cid:durableId="336277855">
    <w:abstractNumId w:val="45"/>
  </w:num>
  <w:num w:numId="41" w16cid:durableId="1346058329">
    <w:abstractNumId w:val="43"/>
  </w:num>
  <w:num w:numId="42" w16cid:durableId="1898975491">
    <w:abstractNumId w:val="5"/>
  </w:num>
  <w:num w:numId="43" w16cid:durableId="1457140237">
    <w:abstractNumId w:val="37"/>
  </w:num>
  <w:num w:numId="44" w16cid:durableId="1519584206">
    <w:abstractNumId w:val="33"/>
  </w:num>
  <w:num w:numId="45" w16cid:durableId="934555671">
    <w:abstractNumId w:val="24"/>
  </w:num>
  <w:num w:numId="46" w16cid:durableId="634414264">
    <w:abstractNumId w:val="1"/>
  </w:num>
  <w:num w:numId="47" w16cid:durableId="1166214984">
    <w:abstractNumId w:val="27"/>
  </w:num>
  <w:num w:numId="48" w16cid:durableId="163398425">
    <w:abstractNumId w:val="49"/>
  </w:num>
  <w:num w:numId="49" w16cid:durableId="1561213436">
    <w:abstractNumId w:val="48"/>
  </w:num>
  <w:num w:numId="50" w16cid:durableId="913734083">
    <w:abstractNumId w:val="0"/>
  </w:num>
  <w:num w:numId="51" w16cid:durableId="1980183803">
    <w:abstractNumId w:val="18"/>
  </w:num>
  <w:num w:numId="52" w16cid:durableId="1265574002">
    <w:abstractNumId w:val="53"/>
  </w:num>
  <w:num w:numId="53" w16cid:durableId="1857453802">
    <w:abstractNumId w:val="6"/>
  </w:num>
  <w:num w:numId="54" w16cid:durableId="533736747">
    <w:abstractNumId w:val="13"/>
  </w:num>
  <w:num w:numId="55" w16cid:durableId="156969316">
    <w:abstractNumId w:val="47"/>
  </w:num>
  <w:num w:numId="56" w16cid:durableId="1738238557">
    <w:abstractNumId w:val="4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073F"/>
    <w:rsid w:val="00022C07"/>
    <w:rsid w:val="00061609"/>
    <w:rsid w:val="000B1C06"/>
    <w:rsid w:val="001B5396"/>
    <w:rsid w:val="001C3AAE"/>
    <w:rsid w:val="001F4B14"/>
    <w:rsid w:val="00281D68"/>
    <w:rsid w:val="00411E19"/>
    <w:rsid w:val="008144C6"/>
    <w:rsid w:val="00825332"/>
    <w:rsid w:val="00C5113E"/>
    <w:rsid w:val="00D50CF3"/>
    <w:rsid w:val="00DF4988"/>
    <w:rsid w:val="00F6073F"/>
    <w:rsid w:val="00F84881"/>
    <w:rsid w:val="00FF5D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6A13D"/>
  <w15:chartTrackingRefBased/>
  <w15:docId w15:val="{55C0FA49-5CFA-4B39-925C-44D7D2A0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Homa"/>
        <w:b/>
        <w:bCs/>
        <w:sz w:val="24"/>
        <w:szCs w:val="24"/>
        <w:lang w:val="en-US" w:eastAsia="en-US" w:bidi="ar-SA"/>
      </w:rPr>
    </w:rPrDefault>
    <w:pPrDefault>
      <w:pPr>
        <w:bidi/>
        <w:spacing w:after="160" w:line="259" w:lineRule="auto"/>
        <w:jc w:val="mediumKashida"/>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D68"/>
  </w:style>
  <w:style w:type="paragraph" w:styleId="Footer">
    <w:name w:val="footer"/>
    <w:basedOn w:val="Normal"/>
    <w:link w:val="FooterChar"/>
    <w:uiPriority w:val="99"/>
    <w:unhideWhenUsed/>
    <w:rsid w:val="00281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7931">
      <w:bodyDiv w:val="1"/>
      <w:marLeft w:val="0"/>
      <w:marRight w:val="0"/>
      <w:marTop w:val="0"/>
      <w:marBottom w:val="0"/>
      <w:divBdr>
        <w:top w:val="none" w:sz="0" w:space="0" w:color="auto"/>
        <w:left w:val="none" w:sz="0" w:space="0" w:color="auto"/>
        <w:bottom w:val="none" w:sz="0" w:space="0" w:color="auto"/>
        <w:right w:val="none" w:sz="0" w:space="0" w:color="auto"/>
      </w:divBdr>
      <w:divsChild>
        <w:div w:id="13218119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865890">
      <w:bodyDiv w:val="1"/>
      <w:marLeft w:val="0"/>
      <w:marRight w:val="0"/>
      <w:marTop w:val="0"/>
      <w:marBottom w:val="0"/>
      <w:divBdr>
        <w:top w:val="none" w:sz="0" w:space="0" w:color="auto"/>
        <w:left w:val="none" w:sz="0" w:space="0" w:color="auto"/>
        <w:bottom w:val="none" w:sz="0" w:space="0" w:color="auto"/>
        <w:right w:val="none" w:sz="0" w:space="0" w:color="auto"/>
      </w:divBdr>
    </w:div>
    <w:div w:id="246115526">
      <w:bodyDiv w:val="1"/>
      <w:marLeft w:val="0"/>
      <w:marRight w:val="0"/>
      <w:marTop w:val="0"/>
      <w:marBottom w:val="0"/>
      <w:divBdr>
        <w:top w:val="none" w:sz="0" w:space="0" w:color="auto"/>
        <w:left w:val="none" w:sz="0" w:space="0" w:color="auto"/>
        <w:bottom w:val="none" w:sz="0" w:space="0" w:color="auto"/>
        <w:right w:val="none" w:sz="0" w:space="0" w:color="auto"/>
      </w:divBdr>
    </w:div>
    <w:div w:id="779642735">
      <w:bodyDiv w:val="1"/>
      <w:marLeft w:val="0"/>
      <w:marRight w:val="0"/>
      <w:marTop w:val="0"/>
      <w:marBottom w:val="0"/>
      <w:divBdr>
        <w:top w:val="none" w:sz="0" w:space="0" w:color="auto"/>
        <w:left w:val="none" w:sz="0" w:space="0" w:color="auto"/>
        <w:bottom w:val="none" w:sz="0" w:space="0" w:color="auto"/>
        <w:right w:val="none" w:sz="0" w:space="0" w:color="auto"/>
      </w:divBdr>
    </w:div>
    <w:div w:id="801848207">
      <w:bodyDiv w:val="1"/>
      <w:marLeft w:val="0"/>
      <w:marRight w:val="0"/>
      <w:marTop w:val="0"/>
      <w:marBottom w:val="0"/>
      <w:divBdr>
        <w:top w:val="none" w:sz="0" w:space="0" w:color="auto"/>
        <w:left w:val="none" w:sz="0" w:space="0" w:color="auto"/>
        <w:bottom w:val="none" w:sz="0" w:space="0" w:color="auto"/>
        <w:right w:val="none" w:sz="0" w:space="0" w:color="auto"/>
      </w:divBdr>
    </w:div>
    <w:div w:id="831603749">
      <w:bodyDiv w:val="1"/>
      <w:marLeft w:val="0"/>
      <w:marRight w:val="0"/>
      <w:marTop w:val="0"/>
      <w:marBottom w:val="0"/>
      <w:divBdr>
        <w:top w:val="none" w:sz="0" w:space="0" w:color="auto"/>
        <w:left w:val="none" w:sz="0" w:space="0" w:color="auto"/>
        <w:bottom w:val="none" w:sz="0" w:space="0" w:color="auto"/>
        <w:right w:val="none" w:sz="0" w:space="0" w:color="auto"/>
      </w:divBdr>
    </w:div>
    <w:div w:id="1250046231">
      <w:bodyDiv w:val="1"/>
      <w:marLeft w:val="0"/>
      <w:marRight w:val="0"/>
      <w:marTop w:val="0"/>
      <w:marBottom w:val="0"/>
      <w:divBdr>
        <w:top w:val="none" w:sz="0" w:space="0" w:color="auto"/>
        <w:left w:val="none" w:sz="0" w:space="0" w:color="auto"/>
        <w:bottom w:val="none" w:sz="0" w:space="0" w:color="auto"/>
        <w:right w:val="none" w:sz="0" w:space="0" w:color="auto"/>
      </w:divBdr>
    </w:div>
    <w:div w:id="1351951852">
      <w:bodyDiv w:val="1"/>
      <w:marLeft w:val="0"/>
      <w:marRight w:val="0"/>
      <w:marTop w:val="0"/>
      <w:marBottom w:val="0"/>
      <w:divBdr>
        <w:top w:val="none" w:sz="0" w:space="0" w:color="auto"/>
        <w:left w:val="none" w:sz="0" w:space="0" w:color="auto"/>
        <w:bottom w:val="none" w:sz="0" w:space="0" w:color="auto"/>
        <w:right w:val="none" w:sz="0" w:space="0" w:color="auto"/>
      </w:divBdr>
    </w:div>
    <w:div w:id="1886217022">
      <w:bodyDiv w:val="1"/>
      <w:marLeft w:val="0"/>
      <w:marRight w:val="0"/>
      <w:marTop w:val="0"/>
      <w:marBottom w:val="0"/>
      <w:divBdr>
        <w:top w:val="none" w:sz="0" w:space="0" w:color="auto"/>
        <w:left w:val="none" w:sz="0" w:space="0" w:color="auto"/>
        <w:bottom w:val="none" w:sz="0" w:space="0" w:color="auto"/>
        <w:right w:val="none" w:sz="0" w:space="0" w:color="auto"/>
      </w:divBdr>
    </w:div>
    <w:div w:id="214022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46</Pages>
  <Words>7825</Words>
  <Characters>44606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behzad gh</dc:creator>
  <cp:keywords/>
  <dc:description/>
  <cp:lastModifiedBy>behzad gh</cp:lastModifiedBy>
  <cp:revision>3</cp:revision>
  <dcterms:created xsi:type="dcterms:W3CDTF">2025-09-21T15:24:00Z</dcterms:created>
  <dcterms:modified xsi:type="dcterms:W3CDTF">2025-09-24T03:16:00Z</dcterms:modified>
</cp:coreProperties>
</file>