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42A8" w14:textId="27B29EB1" w:rsidR="00140F88" w:rsidRDefault="00140F88">
      <w:r>
        <w:t>When you assign the value of one data type to another, it is called type casting.</w:t>
      </w:r>
    </w:p>
    <w:p w14:paraId="0A7EB8BB" w14:textId="77B89833" w:rsidR="00140F88" w:rsidRDefault="00140F88">
      <w:r>
        <w:t>In Java there are two types of type casting:</w:t>
      </w:r>
    </w:p>
    <w:p w14:paraId="7FB3DAEE" w14:textId="08D7BCC0" w:rsidR="00140F88" w:rsidRDefault="00140F88" w:rsidP="00140F88">
      <w:pPr>
        <w:pStyle w:val="ListParagraph"/>
        <w:numPr>
          <w:ilvl w:val="0"/>
          <w:numId w:val="1"/>
        </w:numPr>
      </w:pPr>
      <w:r>
        <w:t>Up Casting (or widening)</w:t>
      </w:r>
      <w:r>
        <w:br/>
        <w:t>Converting a smaller type to larger type.</w:t>
      </w:r>
      <w:r w:rsidR="00C11A40">
        <w:t xml:space="preserve"> It is done automatically.</w:t>
      </w:r>
    </w:p>
    <w:p w14:paraId="281140C3" w14:textId="1340B5BF" w:rsidR="00C11A40" w:rsidRDefault="00140F88" w:rsidP="00140F88">
      <w:pPr>
        <w:pStyle w:val="ListParagraph"/>
        <w:numPr>
          <w:ilvl w:val="0"/>
          <w:numId w:val="1"/>
        </w:numPr>
      </w:pPr>
      <w:r>
        <w:t>Down Casting (or narrowing)</w:t>
      </w:r>
      <w:r>
        <w:br/>
        <w:t>Converting a larger type to a smaller type</w:t>
      </w:r>
      <w:r w:rsidR="00C11A40">
        <w:t>. It explicitly needs to be specified.</w:t>
      </w:r>
    </w:p>
    <w:p w14:paraId="25B39F41" w14:textId="08107BDF" w:rsidR="00C11A40" w:rsidRDefault="00916597" w:rsidP="00140F88">
      <w:r w:rsidRPr="00916597">
        <w:drawing>
          <wp:inline distT="0" distB="0" distL="0" distR="0" wp14:anchorId="7B6CDB32" wp14:editId="7C35BB2A">
            <wp:extent cx="5731510" cy="168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4430" w14:textId="67D47C8F" w:rsidR="00C11A40" w:rsidRDefault="00916597" w:rsidP="00140F88">
      <w:r>
        <w:t>Example:</w:t>
      </w:r>
    </w:p>
    <w:bookmarkStart w:id="0" w:name="_MON_1737912878"/>
    <w:bookmarkEnd w:id="0"/>
    <w:p w14:paraId="5DBB6C10" w14:textId="3946A256" w:rsidR="00916597" w:rsidRDefault="00BC4386" w:rsidP="00140F88">
      <w:r>
        <w:object w:dxaOrig="9026" w:dyaOrig="6600" w14:anchorId="082FF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1.2pt;height:330pt" o:ole="">
            <v:imagedata r:id="rId6" o:title=""/>
          </v:shape>
          <o:OLEObject Type="Embed" ProgID="Word.OpenDocumentText.12" ShapeID="_x0000_i1035" DrawAspect="Content" ObjectID="_1737913042" r:id="rId7"/>
        </w:object>
      </w:r>
    </w:p>
    <w:p w14:paraId="444AD5FC" w14:textId="77777777" w:rsidR="00BC4386" w:rsidRDefault="00BC4386" w:rsidP="00140F88"/>
    <w:sectPr w:rsidR="00BC4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0552A"/>
    <w:multiLevelType w:val="hybridMultilevel"/>
    <w:tmpl w:val="D87C9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69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FF"/>
    <w:rsid w:val="00140F88"/>
    <w:rsid w:val="003B45FF"/>
    <w:rsid w:val="00916597"/>
    <w:rsid w:val="00BC4386"/>
    <w:rsid w:val="00C11A40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A03A"/>
  <w15:chartTrackingRefBased/>
  <w15:docId w15:val="{0BEA5B5C-7BB9-4A0C-8E2C-1DDF76ED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supriyaraul9@gmail.com</dc:creator>
  <cp:keywords/>
  <dc:description/>
  <cp:lastModifiedBy>supriyaraul9@gmail.com</cp:lastModifiedBy>
  <cp:revision>4</cp:revision>
  <dcterms:created xsi:type="dcterms:W3CDTF">2023-02-13T19:27:00Z</dcterms:created>
  <dcterms:modified xsi:type="dcterms:W3CDTF">2023-02-14T15:21:00Z</dcterms:modified>
</cp:coreProperties>
</file>