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E6BD0" w14:textId="77777777" w:rsidR="00771174" w:rsidRDefault="00771174"/>
    <w:p w14:paraId="0F7B0872" w14:textId="77777777" w:rsidR="00771174" w:rsidRDefault="00771174">
      <w:r>
        <w:t xml:space="preserve">Reference = Identity + Interface (or: </w:t>
      </w:r>
      <w:proofErr w:type="spellStart"/>
      <w:r>
        <w:t>Interface+Identity</w:t>
      </w:r>
      <w:proofErr w:type="spellEnd"/>
      <w:r>
        <w:t>)</w:t>
      </w:r>
    </w:p>
    <w:p w14:paraId="7DFFB6E1" w14:textId="77777777" w:rsidR="00771174" w:rsidRDefault="00771174"/>
    <w:p w14:paraId="5617E227" w14:textId="77777777" w:rsidR="00771174" w:rsidRDefault="00771174">
      <w:r>
        <w:t>Identity is the necessary information to identify the object, e.g. a pointer, or the “value” of the object</w:t>
      </w:r>
    </w:p>
    <w:p w14:paraId="6D4BDB4A" w14:textId="77777777" w:rsidR="00771174" w:rsidRDefault="00771174"/>
    <w:p w14:paraId="1228A005" w14:textId="77777777" w:rsidR="00771174" w:rsidRDefault="00771174">
      <w:r>
        <w:t>Interface is the set of properties &amp; methods that are exposed to the holder of the reference; examples:</w:t>
      </w:r>
    </w:p>
    <w:p w14:paraId="3B8F964A" w14:textId="77777777" w:rsidR="00771174" w:rsidRDefault="00771174" w:rsidP="00771174">
      <w:pPr>
        <w:pStyle w:val="ListParagraph"/>
        <w:numPr>
          <w:ilvl w:val="0"/>
          <w:numId w:val="1"/>
        </w:numPr>
      </w:pPr>
      <w:proofErr w:type="gramStart"/>
      <w:r>
        <w:t>public</w:t>
      </w:r>
      <w:proofErr w:type="gramEnd"/>
      <w:r>
        <w:t xml:space="preserve"> members (</w:t>
      </w:r>
      <w:proofErr w:type="spellStart"/>
      <w:r>
        <w:t>public:this</w:t>
      </w:r>
      <w:proofErr w:type="spellEnd"/>
      <w:r>
        <w:t xml:space="preserve"> or this.(public) or </w:t>
      </w:r>
      <w:proofErr w:type="spellStart"/>
      <w:r>
        <w:t>this:public</w:t>
      </w:r>
      <w:proofErr w:type="spellEnd"/>
      <w:r>
        <w:t>)</w:t>
      </w:r>
    </w:p>
    <w:p w14:paraId="0E8570C0" w14:textId="77777777" w:rsidR="00771174" w:rsidRDefault="00771174" w:rsidP="00771174">
      <w:pPr>
        <w:pStyle w:val="ListParagraph"/>
        <w:numPr>
          <w:ilvl w:val="0"/>
          <w:numId w:val="1"/>
        </w:numPr>
      </w:pPr>
      <w:proofErr w:type="gramStart"/>
      <w:r>
        <w:t>public</w:t>
      </w:r>
      <w:proofErr w:type="gramEnd"/>
      <w:r>
        <w:t xml:space="preserve"> members and protected members and the private members of “this” level of inheritance</w:t>
      </w:r>
    </w:p>
    <w:p w14:paraId="30431D63" w14:textId="77777777" w:rsidR="00771174" w:rsidRDefault="00771174" w:rsidP="00771174">
      <w:pPr>
        <w:pStyle w:val="ListParagraph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specific set of members, e.g. of a particular interface, or any specified set</w:t>
      </w:r>
    </w:p>
    <w:p w14:paraId="19CB3C2E" w14:textId="77777777" w:rsidR="008E6B41" w:rsidRDefault="008E6B41" w:rsidP="008E6B41"/>
    <w:p w14:paraId="24D062B1" w14:textId="77777777" w:rsidR="008E6B41" w:rsidRDefault="008E6B41" w:rsidP="008E6B41">
      <w:r>
        <w:t>Visible only within class (“private”)</w:t>
      </w:r>
    </w:p>
    <w:p w14:paraId="6966D9B2" w14:textId="77777777" w:rsidR="008E6B41" w:rsidRDefault="008E6B41" w:rsidP="008E6B41">
      <w:r>
        <w:t>Visible to sub-classes (“protected”)</w:t>
      </w:r>
    </w:p>
    <w:p w14:paraId="29BA60C0" w14:textId="77777777" w:rsidR="008E6B41" w:rsidRDefault="008E6B41" w:rsidP="008E6B41">
      <w:r>
        <w:t>Visible outside of module (“export”)</w:t>
      </w:r>
    </w:p>
    <w:p w14:paraId="6E1E6C7B" w14:textId="77777777" w:rsidR="008E6B41" w:rsidRDefault="008E6B41" w:rsidP="008E6B41">
      <w:r>
        <w:t>Visible within module (“public”)</w:t>
      </w:r>
    </w:p>
    <w:p w14:paraId="20349682" w14:textId="77777777" w:rsidR="008E6B41" w:rsidRDefault="008E6B41" w:rsidP="008E6B41">
      <w:r>
        <w:t>Visible within package (“package”)</w:t>
      </w:r>
    </w:p>
    <w:p w14:paraId="1C7EBB64" w14:textId="77777777" w:rsidR="008E6B41" w:rsidRDefault="008E6B41" w:rsidP="008E6B41"/>
    <w:p w14:paraId="44E7ADB7" w14:textId="77777777" w:rsidR="008E6B41" w:rsidRDefault="008E6B41" w:rsidP="008E6B41">
      <w:r>
        <w:t>T1 &amp; T2</w:t>
      </w:r>
    </w:p>
    <w:p w14:paraId="07001CC7" w14:textId="77777777" w:rsidR="008E6B41" w:rsidRDefault="008E6B41" w:rsidP="008E6B41">
      <w:r>
        <w:t>T1 | T2</w:t>
      </w:r>
    </w:p>
    <w:p w14:paraId="2A5CA2DC" w14:textId="77777777" w:rsidR="008E6B41" w:rsidRDefault="008E6B41" w:rsidP="008E6B41">
      <w:r>
        <w:t>T1 ^ T2</w:t>
      </w:r>
    </w:p>
    <w:p w14:paraId="3EE09DF9" w14:textId="77777777" w:rsidR="008E6B41" w:rsidRDefault="008E6B41" w:rsidP="008E6B41">
      <w:proofErr w:type="gramStart"/>
      <w:r>
        <w:t>!T1</w:t>
      </w:r>
      <w:proofErr w:type="gramEnd"/>
      <w:r>
        <w:t xml:space="preserve"> (or ~T1)</w:t>
      </w:r>
    </w:p>
    <w:p w14:paraId="4A19414F" w14:textId="77777777" w:rsidR="008E6B41" w:rsidRDefault="008E6B41" w:rsidP="008E6B41"/>
    <w:p w14:paraId="6B9F4988" w14:textId="785DFA7C" w:rsidR="001D66E1" w:rsidRDefault="001D66E1" w:rsidP="008E6B41">
      <w:proofErr w:type="gramStart"/>
      <w:r>
        <w:t>ways</w:t>
      </w:r>
      <w:proofErr w:type="gramEnd"/>
      <w:r>
        <w:t xml:space="preserve"> to specify a type:</w:t>
      </w:r>
    </w:p>
    <w:p w14:paraId="0EB577D3" w14:textId="62C29F09" w:rsidR="001D66E1" w:rsidRDefault="001D66E1" w:rsidP="008E6B41">
      <w:r>
        <w:t>T</w:t>
      </w:r>
    </w:p>
    <w:p w14:paraId="58D4D78C" w14:textId="672294A7" w:rsidR="001D66E1" w:rsidRDefault="001D66E1" w:rsidP="008E6B41">
      <w:proofErr w:type="gramStart"/>
      <w:r>
        <w:t>class</w:t>
      </w:r>
      <w:proofErr w:type="gramEnd"/>
      <w:r>
        <w:t xml:space="preserve"> extends T {void foo(); </w:t>
      </w:r>
      <w:proofErr w:type="spellStart"/>
      <w:r>
        <w:t>int</w:t>
      </w:r>
      <w:proofErr w:type="spellEnd"/>
      <w:r>
        <w:t xml:space="preserve"> x;}</w:t>
      </w:r>
    </w:p>
    <w:p w14:paraId="10034F33" w14:textId="7FACE7DB" w:rsidR="001D66E1" w:rsidRDefault="001D66E1" w:rsidP="008E6B41">
      <w:r>
        <w:t>T | {{void foo();}}</w:t>
      </w:r>
      <w:bookmarkStart w:id="0" w:name="_GoBack"/>
      <w:bookmarkEnd w:id="0"/>
    </w:p>
    <w:sectPr w:rsidR="001D66E1" w:rsidSect="00554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36086"/>
    <w:multiLevelType w:val="hybridMultilevel"/>
    <w:tmpl w:val="1674CBC4"/>
    <w:lvl w:ilvl="0" w:tplc="80A26990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74"/>
    <w:rsid w:val="001D66E1"/>
    <w:rsid w:val="00554330"/>
    <w:rsid w:val="006D5691"/>
    <w:rsid w:val="00771174"/>
    <w:rsid w:val="008E6B41"/>
    <w:rsid w:val="00D7702F"/>
    <w:rsid w:val="00D8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A049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Purdy</dc:creator>
  <cp:keywords/>
  <dc:description/>
  <cp:lastModifiedBy>Cameron Purdy</cp:lastModifiedBy>
  <cp:revision>3</cp:revision>
  <dcterms:created xsi:type="dcterms:W3CDTF">2015-10-17T03:16:00Z</dcterms:created>
  <dcterms:modified xsi:type="dcterms:W3CDTF">2015-11-30T15:09:00Z</dcterms:modified>
</cp:coreProperties>
</file>