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D201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Modelo de Petição para o AUTOR informando não ter mais provas a produzir:</w:t>
      </w:r>
    </w:p>
    <w:p w14:paraId="34032364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EXCELENTÍSSIMO SENHOR DOUTOR JUIZ DE DIREITO DA ____ VARA CÍVEL DA COMARCA DE CIDADE ALEGRIA – ESTADO DA PROSPERIDADE</w:t>
      </w:r>
    </w:p>
    <w:p w14:paraId="7771818D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Processo nº:</w:t>
      </w:r>
      <w:r w:rsidRPr="00EA3128">
        <w:rPr>
          <w:lang w:val="pt-BR"/>
        </w:rPr>
        <w:t xml:space="preserve"> [NÚMERO DO PROCESSO] </w:t>
      </w:r>
      <w:r w:rsidRPr="00EA3128">
        <w:rPr>
          <w:b/>
          <w:bCs/>
          <w:lang w:val="pt-BR"/>
        </w:rPr>
        <w:t>Ação:</w:t>
      </w:r>
      <w:r w:rsidRPr="00EA3128">
        <w:rPr>
          <w:lang w:val="pt-BR"/>
        </w:rPr>
        <w:t xml:space="preserve"> Ação de Resolução Contratual c/c Restituição e Indenização </w:t>
      </w:r>
      <w:r w:rsidRPr="00EA3128">
        <w:rPr>
          <w:b/>
          <w:bCs/>
          <w:lang w:val="pt-BR"/>
        </w:rPr>
        <w:t>Autor:</w:t>
      </w:r>
      <w:r w:rsidRPr="00EA3128">
        <w:rPr>
          <w:lang w:val="pt-BR"/>
        </w:rPr>
        <w:t xml:space="preserve"> JOÃO DA SILVA </w:t>
      </w:r>
      <w:r w:rsidRPr="00EA3128">
        <w:rPr>
          <w:b/>
          <w:bCs/>
          <w:lang w:val="pt-BR"/>
        </w:rPr>
        <w:t>Réu:</w:t>
      </w:r>
      <w:r w:rsidRPr="00EA3128">
        <w:rPr>
          <w:lang w:val="pt-BR"/>
        </w:rPr>
        <w:t xml:space="preserve"> EMPRESA SOLUÇÕES CRIATIVAS LTDA.</w:t>
      </w:r>
    </w:p>
    <w:p w14:paraId="5883F056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JOÃO DA SILVA</w:t>
      </w:r>
      <w:r w:rsidRPr="00EA3128">
        <w:rPr>
          <w:lang w:val="pt-BR"/>
        </w:rPr>
        <w:t>, já qualificado nos autos do processo em epígrafe, por seu advogado infra-assinado, vem, respeitosamente, à presença de Vossa Excelência, em atendimento à r. Decisão de Saneamento (ID [número do ID da Decisão de Saneamento]), manifestar-se nos seguintes termos:</w:t>
      </w:r>
    </w:p>
    <w:p w14:paraId="58A805A8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 xml:space="preserve">O Autor informa que, para além das provas documentais já carreadas aos autos, as quais considera suficientes para a demonstração dos fatos constitutivos de seu direito, </w:t>
      </w:r>
      <w:r w:rsidRPr="00EA3128">
        <w:rPr>
          <w:b/>
          <w:bCs/>
          <w:lang w:val="pt-BR"/>
        </w:rPr>
        <w:t>não possui outras provas a produzir</w:t>
      </w:r>
      <w:r w:rsidRPr="00EA3128">
        <w:rPr>
          <w:lang w:val="pt-BR"/>
        </w:rPr>
        <w:t xml:space="preserve"> no presente feito.</w:t>
      </w:r>
    </w:p>
    <w:p w14:paraId="40EDE5E2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Diante do exposto, e considerando os elementos já constantes nos autos, o Autor requer o julgamento do processo no estado em que se encontra, caso Vossa Excelência assim entenda cabível.</w:t>
      </w:r>
    </w:p>
    <w:p w14:paraId="0198DF81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Termos em que, Pede Deferimento.</w:t>
      </w:r>
    </w:p>
    <w:p w14:paraId="60C30784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Cidade Alegria - PR, 30 de agosto de 2025.</w:t>
      </w:r>
    </w:p>
    <w:p w14:paraId="350440E0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[Nome do Advogado do Autor]</w:t>
      </w:r>
      <w:r w:rsidRPr="00EA3128">
        <w:rPr>
          <w:lang w:val="pt-BR"/>
        </w:rPr>
        <w:t xml:space="preserve"> </w:t>
      </w:r>
      <w:r w:rsidRPr="00EA3128">
        <w:rPr>
          <w:b/>
          <w:bCs/>
          <w:lang w:val="pt-BR"/>
        </w:rPr>
        <w:t>OAB/UF nº 98.765</w:t>
      </w:r>
    </w:p>
    <w:p w14:paraId="7F39A238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pict w14:anchorId="5C2ED463">
          <v:rect id="_x0000_i1031" style="width:0;height:1.5pt" o:hralign="center" o:hrstd="t" o:hr="t" fillcolor="#a0a0a0" stroked="f"/>
        </w:pict>
      </w:r>
    </w:p>
    <w:p w14:paraId="61113E2B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Modelo de Petição para a RÉ informando não ter mais provas a produzir:</w:t>
      </w:r>
    </w:p>
    <w:p w14:paraId="6D8AF353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EXCELENTÍSSIMO SENHOR DOUTOR JUIZ DE DIREITO DA ____ VARA CÍVEL DA COMARCA DE CIDADE ALEGRIA – ESTADO DA PROSPERIDADE</w:t>
      </w:r>
    </w:p>
    <w:p w14:paraId="06A5B316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Processo nº:</w:t>
      </w:r>
      <w:r w:rsidRPr="00EA3128">
        <w:rPr>
          <w:lang w:val="pt-BR"/>
        </w:rPr>
        <w:t xml:space="preserve"> [NÚMERO DO PROCESSO] </w:t>
      </w:r>
      <w:r w:rsidRPr="00EA3128">
        <w:rPr>
          <w:b/>
          <w:bCs/>
          <w:lang w:val="pt-BR"/>
        </w:rPr>
        <w:t>Ação:</w:t>
      </w:r>
      <w:r w:rsidRPr="00EA3128">
        <w:rPr>
          <w:lang w:val="pt-BR"/>
        </w:rPr>
        <w:t xml:space="preserve"> Ação de Resolução Contratual c/c Restituição e Indenização </w:t>
      </w:r>
      <w:r w:rsidRPr="00EA3128">
        <w:rPr>
          <w:b/>
          <w:bCs/>
          <w:lang w:val="pt-BR"/>
        </w:rPr>
        <w:t>Autor:</w:t>
      </w:r>
      <w:r w:rsidRPr="00EA3128">
        <w:rPr>
          <w:lang w:val="pt-BR"/>
        </w:rPr>
        <w:t xml:space="preserve"> JOÃO DA SILVA </w:t>
      </w:r>
      <w:r w:rsidRPr="00EA3128">
        <w:rPr>
          <w:b/>
          <w:bCs/>
          <w:lang w:val="pt-BR"/>
        </w:rPr>
        <w:t>Réu:</w:t>
      </w:r>
      <w:r w:rsidRPr="00EA3128">
        <w:rPr>
          <w:lang w:val="pt-BR"/>
        </w:rPr>
        <w:t xml:space="preserve"> EMPRESA SOLUÇÕES CRIATIVAS LTDA.</w:t>
      </w:r>
    </w:p>
    <w:p w14:paraId="1DD41741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t>EMPRESA SOLUÇÕES CRIATIVAS LTDA.</w:t>
      </w:r>
      <w:r w:rsidRPr="00EA3128">
        <w:rPr>
          <w:lang w:val="pt-BR"/>
        </w:rPr>
        <w:t>, já qualificada nos autos do processo em epígrafe, por seu advogado infra-assinado, vem, respeitosamente, à presença de Vossa Excelência, em atendimento à r. Decisão de Saneamento (ID [número do ID da Decisão de Saneamento]), expor e requerer o seguinte:</w:t>
      </w:r>
    </w:p>
    <w:p w14:paraId="6C8CDE4B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 xml:space="preserve">A Ré manifesta que, para além das provas documentais já acostadas aos autos, as quais entende serem adequadas para elucidar sua defesa, </w:t>
      </w:r>
      <w:r w:rsidRPr="00EA3128">
        <w:rPr>
          <w:b/>
          <w:bCs/>
          <w:lang w:val="pt-BR"/>
        </w:rPr>
        <w:t>não possui outras provas a produzir</w:t>
      </w:r>
      <w:r w:rsidRPr="00EA3128">
        <w:rPr>
          <w:lang w:val="pt-BR"/>
        </w:rPr>
        <w:t xml:space="preserve"> nesta fase processual.</w:t>
      </w:r>
    </w:p>
    <w:p w14:paraId="7338E099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Assim sendo, considerando a documentação presente e os argumentos já expostos, a Ré pugna pelo julgamento do feito no estado em que se encontra, caso este seja o entendimento de Vossa Excelência.</w:t>
      </w:r>
    </w:p>
    <w:p w14:paraId="680D4970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Termos em que, Pede Deferimento.</w:t>
      </w:r>
    </w:p>
    <w:p w14:paraId="60C73144" w14:textId="77777777" w:rsidR="00EA3128" w:rsidRPr="00EA3128" w:rsidRDefault="00EA3128" w:rsidP="00EA3128">
      <w:pPr>
        <w:rPr>
          <w:lang w:val="pt-BR"/>
        </w:rPr>
      </w:pPr>
      <w:r w:rsidRPr="00EA3128">
        <w:rPr>
          <w:lang w:val="pt-BR"/>
        </w:rPr>
        <w:t>Cidade Progresso - PR, 30 de agosto de 2025.</w:t>
      </w:r>
    </w:p>
    <w:p w14:paraId="54B9E6E7" w14:textId="77777777" w:rsidR="00EA3128" w:rsidRPr="00EA3128" w:rsidRDefault="00EA3128" w:rsidP="00EA3128">
      <w:pPr>
        <w:rPr>
          <w:lang w:val="pt-BR"/>
        </w:rPr>
      </w:pPr>
      <w:r w:rsidRPr="00EA3128">
        <w:rPr>
          <w:b/>
          <w:bCs/>
          <w:lang w:val="pt-BR"/>
        </w:rPr>
        <w:lastRenderedPageBreak/>
        <w:t>[Nome do Advogado da Ré]</w:t>
      </w:r>
      <w:r w:rsidRPr="00EA3128">
        <w:rPr>
          <w:lang w:val="pt-BR"/>
        </w:rPr>
        <w:t xml:space="preserve"> </w:t>
      </w:r>
      <w:r w:rsidRPr="00EA3128">
        <w:rPr>
          <w:b/>
          <w:bCs/>
          <w:lang w:val="pt-BR"/>
        </w:rPr>
        <w:t>OAB/UF nº [Número da OAB do Advogado da Ré]</w:t>
      </w:r>
    </w:p>
    <w:p w14:paraId="2E9EAB9C" w14:textId="77777777" w:rsidR="00ED676F" w:rsidRPr="00EA3128" w:rsidRDefault="00ED676F">
      <w:pPr>
        <w:rPr>
          <w:lang w:val="pt-BR"/>
        </w:rPr>
      </w:pPr>
    </w:p>
    <w:sectPr w:rsidR="00ED676F" w:rsidRPr="00EA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B"/>
    <w:rsid w:val="00006844"/>
    <w:rsid w:val="00091CBC"/>
    <w:rsid w:val="00143824"/>
    <w:rsid w:val="002A2B4B"/>
    <w:rsid w:val="00354334"/>
    <w:rsid w:val="00455BFB"/>
    <w:rsid w:val="00556AAC"/>
    <w:rsid w:val="007641E1"/>
    <w:rsid w:val="00A76268"/>
    <w:rsid w:val="00EA3128"/>
    <w:rsid w:val="00E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C3A87-A746-41B3-807A-BDDE154B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A2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2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2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2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2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2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2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2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2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2B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2B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2B4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2B4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2B4B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2B4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2B4B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2B4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2B4B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2A2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2B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2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2B4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2A2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2B4B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2A2B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2B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2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2B4B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2A2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2</cp:revision>
  <dcterms:created xsi:type="dcterms:W3CDTF">2025-05-15T19:25:00Z</dcterms:created>
  <dcterms:modified xsi:type="dcterms:W3CDTF">2025-05-15T19:25:00Z</dcterms:modified>
</cp:coreProperties>
</file>