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sr6nsk3mn9n" w:id="0"/>
      <w:bookmarkEnd w:id="0"/>
      <w:r w:rsidDel="00000000" w:rsidR="00000000" w:rsidRPr="00000000">
        <w:rPr>
          <w:rtl w:val="0"/>
        </w:rPr>
        <w:t xml:space="preserve">Cyclistic bike-share analysis case study Timeline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1ufhhgebz4y" w:id="1"/>
      <w:bookmarkEnd w:id="1"/>
      <w:r w:rsidDel="00000000" w:rsidR="00000000" w:rsidRPr="00000000">
        <w:rPr>
          <w:rtl w:val="0"/>
        </w:rPr>
        <w:t xml:space="preserve">Project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: 19/12/2021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Project start meeting took place on 19/12/2021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parties involved were present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agreed to open the project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 project delivery date was agreed - No later than 28/02/2022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Date:19/12/2021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z0qd0dufevbo" w:id="2"/>
      <w:bookmarkEnd w:id="2"/>
      <w:r w:rsidDel="00000000" w:rsidR="00000000" w:rsidRPr="00000000">
        <w:rPr>
          <w:rtl w:val="0"/>
        </w:rPr>
        <w:t xml:space="preserve">Project requirements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Meeting with Lily Moreno has taken place on  22/12/2021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requirements were comunitacted and saved in this document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Final delivery date was confirmed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Weekly status update meeting was arranged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 plan was shared with Lily Moreno and Cyclistic marketing analytics team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 further changes to the scope of the project need to be presented in this document as comments and approved during weekly status meetings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Complete Date: 27/12/2021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Report </w:t>
        </w:r>
      </w:hyperlink>
      <w:r w:rsidDel="00000000" w:rsidR="00000000" w:rsidRPr="00000000">
        <w:rPr>
          <w:rtl w:val="0"/>
        </w:rPr>
        <w:t xml:space="preserve">- section Problem Statement, Goal and Key Results.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at6qzmu5i8q" w:id="3"/>
      <w:bookmarkEnd w:id="3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downloaded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organized into separate folders according to the formats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was sent to validate data source legitimacy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formats were assessed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Decision regarding data to analyse was made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 assessment was completed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Complete Date: 5/01/2021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Report </w:t>
        </w:r>
      </w:hyperlink>
      <w:r w:rsidDel="00000000" w:rsidR="00000000" w:rsidRPr="00000000">
        <w:rPr>
          <w:rtl w:val="0"/>
        </w:rPr>
        <w:t xml:space="preserve">- Section Data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4pfa09tkwi8" w:id="4"/>
      <w:bookmarkEnd w:id="4"/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assessment has been made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all data files into one file using R has been done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has need completed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large amount of data, 3.7GB, it was decided to use AWS Athena for SQL processing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exported to </w:t>
      </w:r>
      <w:r w:rsidDel="00000000" w:rsidR="00000000" w:rsidRPr="00000000">
        <w:rPr>
          <w:rtl w:val="0"/>
        </w:rPr>
        <w:t xml:space="preserve">parquet file, uploaded to AWS S3. AWS Crawler executed.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available in AWS Athena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queries executed; graphs created in GSheets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Complete Date: 12/01/2022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  <w:t xml:space="preserve"> - Section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xhouqnc4iou8" w:id="5"/>
      <w:bookmarkEnd w:id="5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slides created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presentation review done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Complete Date:19/01/2022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  <w:t xml:space="preserve"> - Section Final Report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nwgeb7baspa" w:id="6"/>
      <w:bookmarkEnd w:id="6"/>
      <w:r w:rsidDel="00000000" w:rsidR="00000000" w:rsidRPr="00000000">
        <w:rPr>
          <w:rtl w:val="0"/>
        </w:rPr>
        <w:t xml:space="preserve">Presentation to the Executive Team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Owner: Lily Moreno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Date: 28/02/2022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Complete Date: 28/02/2022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Google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cvmUB6T-_At-F1LhQ3CY0KGTqXK1kA7KK8iFdu6u8M/edit#heading=h.42jvkrxwfqm3" TargetMode="External"/><Relationship Id="rId10" Type="http://schemas.openxmlformats.org/officeDocument/2006/relationships/hyperlink" Target="https://docs.google.com/document/d/1TcvmUB6T-_At-F1LhQ3CY0KGTqXK1kA7KK8iFdu6u8M/edit#" TargetMode="External"/><Relationship Id="rId12" Type="http://schemas.openxmlformats.org/officeDocument/2006/relationships/hyperlink" Target="https://docs.google.com/presentation/d/1WEAVJ50vXKMSWWrHMBgZBwi-guFvd-qh44npL8Eghjg/edit#slide=id.g1097ece5637_0_360" TargetMode="External"/><Relationship Id="rId9" Type="http://schemas.openxmlformats.org/officeDocument/2006/relationships/hyperlink" Target="https://docs.google.com/document/d/1TcvmUB6T-_At-F1LhQ3CY0KGTqXK1kA7KK8iFdu6u8M/edit#heading=h.veqs8ks90ti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cvmUB6T-_At-F1LhQ3CY0KGTqXK1kA7KK8iFdu6u8M/edit#heading=h.paiaet1lpazn" TargetMode="External"/><Relationship Id="rId7" Type="http://schemas.openxmlformats.org/officeDocument/2006/relationships/hyperlink" Target="https://docs.google.com/document/d/1TcvmUB6T-_At-F1LhQ3CY0KGTqXK1kA7KK8iFdu6u8M/edit#heading=h.hbs4uginn00j" TargetMode="External"/><Relationship Id="rId8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