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45596" w14:textId="77777777" w:rsidR="00C96A08" w:rsidRDefault="00BD1FCD" w:rsidP="00BD1FCD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Programming – 01.10.19</w:t>
      </w:r>
    </w:p>
    <w:p w14:paraId="5F744331" w14:textId="77777777" w:rsidR="00BD1FCD" w:rsidRDefault="00BD1FCD" w:rsidP="00BD1FCD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0A4297A1" w14:textId="77777777" w:rsidR="00BD1FCD" w:rsidRPr="00BD1FCD" w:rsidRDefault="00BD1FCD" w:rsidP="00BD1F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lang w:val="en-GB"/>
        </w:rPr>
        <w:t xml:space="preserve">EXAMPLE CODE – </w:t>
      </w:r>
    </w:p>
    <w:p w14:paraId="37BFB363" w14:textId="77777777" w:rsidR="00BD1FCD" w:rsidRDefault="00BD1FCD" w:rsidP="00BD1FCD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// Program to enter any character</w:t>
      </w:r>
    </w:p>
    <w:p w14:paraId="5051A3C5" w14:textId="77777777" w:rsidR="00BD1FCD" w:rsidRDefault="00BD1FCD" w:rsidP="00BD1FCD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#include (stdio.h)</w:t>
      </w:r>
    </w:p>
    <w:p w14:paraId="6704AF5B" w14:textId="77777777" w:rsidR="00BD1FCD" w:rsidRDefault="00BD1FCD" w:rsidP="00BD1FCD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Int </w:t>
      </w:r>
      <w:proofErr w:type="gramStart"/>
      <w:r>
        <w:rPr>
          <w:rFonts w:ascii="Arial" w:hAnsi="Arial" w:cs="Arial"/>
          <w:sz w:val="24"/>
          <w:lang w:val="en-GB"/>
        </w:rPr>
        <w:t>main(</w:t>
      </w:r>
      <w:proofErr w:type="gramEnd"/>
      <w:r>
        <w:rPr>
          <w:rFonts w:ascii="Arial" w:hAnsi="Arial" w:cs="Arial"/>
          <w:sz w:val="24"/>
          <w:lang w:val="en-GB"/>
        </w:rPr>
        <w:t>)</w:t>
      </w:r>
    </w:p>
    <w:p w14:paraId="39C81A63" w14:textId="77777777" w:rsidR="00BD1FCD" w:rsidRDefault="00BD1FCD" w:rsidP="00BD1FCD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{</w:t>
      </w:r>
    </w:p>
    <w:p w14:paraId="4CA92A1F" w14:textId="77777777" w:rsidR="00BD1FCD" w:rsidRDefault="00BD1FCD" w:rsidP="00BD1FCD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Char ch;</w:t>
      </w:r>
    </w:p>
    <w:p w14:paraId="10C1BF28" w14:textId="77777777" w:rsidR="00BD1FCD" w:rsidRDefault="00BD1FCD" w:rsidP="00BD1FCD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proofErr w:type="gramStart"/>
      <w:r>
        <w:rPr>
          <w:rFonts w:ascii="Arial" w:hAnsi="Arial" w:cs="Arial"/>
          <w:sz w:val="24"/>
          <w:lang w:val="en-GB"/>
        </w:rPr>
        <w:t>Printf(</w:t>
      </w:r>
      <w:proofErr w:type="gramEnd"/>
      <w:r>
        <w:rPr>
          <w:rFonts w:ascii="Arial" w:hAnsi="Arial" w:cs="Arial"/>
          <w:sz w:val="24"/>
          <w:lang w:val="en-GB"/>
        </w:rPr>
        <w:t>“Enter in any character \n”);</w:t>
      </w:r>
    </w:p>
    <w:p w14:paraId="73CF177A" w14:textId="77777777" w:rsidR="00BD1FCD" w:rsidRDefault="00BD1FCD" w:rsidP="00BD1FCD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proofErr w:type="gramStart"/>
      <w:r>
        <w:rPr>
          <w:rFonts w:ascii="Arial" w:hAnsi="Arial" w:cs="Arial"/>
          <w:sz w:val="24"/>
          <w:lang w:val="en-GB"/>
        </w:rPr>
        <w:t>Scanf(</w:t>
      </w:r>
      <w:proofErr w:type="gramEnd"/>
      <w:r>
        <w:rPr>
          <w:rFonts w:ascii="Arial" w:hAnsi="Arial" w:cs="Arial"/>
          <w:sz w:val="24"/>
          <w:lang w:val="en-GB"/>
        </w:rPr>
        <w:t>“%c”, &amp;ch);</w:t>
      </w:r>
    </w:p>
    <w:p w14:paraId="6AC49B21" w14:textId="77777777" w:rsidR="00BD1FCD" w:rsidRDefault="00BD1FCD" w:rsidP="00BD1FCD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proofErr w:type="gramStart"/>
      <w:r>
        <w:rPr>
          <w:rFonts w:ascii="Arial" w:hAnsi="Arial" w:cs="Arial"/>
          <w:sz w:val="24"/>
          <w:lang w:val="en-GB"/>
        </w:rPr>
        <w:t>Printf(</w:t>
      </w:r>
      <w:proofErr w:type="gramEnd"/>
      <w:r>
        <w:rPr>
          <w:rFonts w:ascii="Arial" w:hAnsi="Arial" w:cs="Arial"/>
          <w:sz w:val="24"/>
          <w:lang w:val="en-GB"/>
        </w:rPr>
        <w:t>“You entered %c”, ch);</w:t>
      </w:r>
    </w:p>
    <w:p w14:paraId="13802BEA" w14:textId="77777777" w:rsidR="00BD1FCD" w:rsidRDefault="00BD1FCD" w:rsidP="00BD1FCD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Return 0;</w:t>
      </w:r>
    </w:p>
    <w:p w14:paraId="37216B47" w14:textId="77777777" w:rsidR="00BD1FCD" w:rsidRDefault="00BD1FCD" w:rsidP="00BD1FCD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}</w:t>
      </w:r>
    </w:p>
    <w:p w14:paraId="181D5046" w14:textId="77777777" w:rsidR="00BD1FCD" w:rsidRDefault="00BD1FCD" w:rsidP="00BD1F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%s = delimiter for string</w:t>
      </w:r>
    </w:p>
    <w:p w14:paraId="379D39DD" w14:textId="77777777" w:rsidR="00BD1FCD" w:rsidRDefault="00BD1FCD" w:rsidP="00BD1F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%1s = 1 letter string, meaning it will only display (in print) or will allow input (in scanf) of one letter.</w:t>
      </w:r>
    </w:p>
    <w:p w14:paraId="25C1A21D" w14:textId="77777777" w:rsidR="007E10E0" w:rsidRDefault="007E10E0" w:rsidP="00BD1F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^ This solution, saving as a string, will sanitise white space characters. </w:t>
      </w:r>
    </w:p>
    <w:p w14:paraId="1074E950" w14:textId="77777777" w:rsidR="007E10E0" w:rsidRDefault="007E10E0" w:rsidP="00BD1F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“</w:t>
      </w:r>
      <w:proofErr w:type="gramStart"/>
      <w:r>
        <w:rPr>
          <w:rFonts w:ascii="Arial" w:hAnsi="Arial" w:cs="Arial"/>
          <w:sz w:val="24"/>
          <w:lang w:val="en-GB"/>
        </w:rPr>
        <w:t>getchar(</w:t>
      </w:r>
      <w:proofErr w:type="gramEnd"/>
      <w:r>
        <w:rPr>
          <w:rFonts w:ascii="Arial" w:hAnsi="Arial" w:cs="Arial"/>
          <w:sz w:val="24"/>
          <w:lang w:val="en-GB"/>
        </w:rPr>
        <w:t>)” is a depreciated method, not used anymore and some compilers may throw an warning. “Don’t worry about this warning”</w:t>
      </w:r>
    </w:p>
    <w:p w14:paraId="70274D12" w14:textId="77777777" w:rsidR="007E10E0" w:rsidRDefault="007E10E0" w:rsidP="00BD1F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EXAMPLE CODE:</w:t>
      </w:r>
    </w:p>
    <w:p w14:paraId="2EC48F6B" w14:textId="77777777" w:rsidR="00E70D6E" w:rsidRDefault="00E70D6E" w:rsidP="00BD1F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“Getchar” is MUCH faster then a “Scanf” – More efficient</w:t>
      </w:r>
    </w:p>
    <w:p w14:paraId="45BEDAA8" w14:textId="77777777" w:rsidR="00E70D6E" w:rsidRPr="005601E6" w:rsidRDefault="00E70D6E" w:rsidP="005601E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There is no getint, or getvar – use scanf</w:t>
      </w:r>
    </w:p>
    <w:p w14:paraId="45D73041" w14:textId="77777777" w:rsidR="00E70D6E" w:rsidRDefault="00E70D6E" w:rsidP="00E70D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Printf(“\n You entered %c”, ch); = putchar(Ch);</w:t>
      </w:r>
    </w:p>
    <w:p w14:paraId="6B63038E" w14:textId="77777777" w:rsidR="00E70D6E" w:rsidRDefault="00E70D6E" w:rsidP="00E70D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PUTCHAR is better for single words, or printing answers. Printf is better for longer sentences. </w:t>
      </w:r>
    </w:p>
    <w:p w14:paraId="508C4589" w14:textId="77777777" w:rsidR="005601E6" w:rsidRDefault="005601E6" w:rsidP="005601E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GETCHAR and PUTCHAR only work for ONLY character variables</w:t>
      </w:r>
    </w:p>
    <w:p w14:paraId="305488CA" w14:textId="77777777" w:rsidR="005601E6" w:rsidRPr="005601E6" w:rsidRDefault="005601E6" w:rsidP="005601E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EXAMPLE CODE</w:t>
      </w:r>
    </w:p>
    <w:p w14:paraId="36107610" w14:textId="77777777" w:rsidR="00E70D6E" w:rsidRDefault="00E70D6E" w:rsidP="00E70D6E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#include (stdio.h)</w:t>
      </w:r>
    </w:p>
    <w:p w14:paraId="308E24FF" w14:textId="77777777" w:rsidR="00E70D6E" w:rsidRDefault="00E70D6E" w:rsidP="00E70D6E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Int main()</w:t>
      </w:r>
    </w:p>
    <w:p w14:paraId="582E14AA" w14:textId="77777777" w:rsidR="00E70D6E" w:rsidRDefault="00E70D6E" w:rsidP="00E70D6E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{</w:t>
      </w:r>
    </w:p>
    <w:p w14:paraId="7ADBA947" w14:textId="77777777" w:rsidR="00E70D6E" w:rsidRDefault="00E70D6E" w:rsidP="00E70D6E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Char ch;</w:t>
      </w:r>
    </w:p>
    <w:p w14:paraId="57F9FBBB" w14:textId="77777777" w:rsidR="00E70D6E" w:rsidRDefault="00E70D6E" w:rsidP="00E70D6E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Printf(“enter any character\n”);</w:t>
      </w:r>
    </w:p>
    <w:p w14:paraId="2C3B275A" w14:textId="77777777" w:rsidR="005601E6" w:rsidRDefault="00E70D6E" w:rsidP="00E70D6E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Ch = getchar();</w:t>
      </w:r>
    </w:p>
    <w:p w14:paraId="7461692E" w14:textId="77777777" w:rsidR="005601E6" w:rsidRDefault="005601E6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br w:type="page"/>
      </w:r>
    </w:p>
    <w:p w14:paraId="580D0079" w14:textId="77777777" w:rsidR="007E10E0" w:rsidRDefault="005601E6" w:rsidP="005601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lastRenderedPageBreak/>
        <w:t>You CANNOT put anything in anything except delimiters into the scanf</w:t>
      </w:r>
    </w:p>
    <w:p w14:paraId="05D7F80E" w14:textId="77777777" w:rsidR="005601E6" w:rsidRDefault="0048197C" w:rsidP="005601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CONTROL STATEMENTS</w:t>
      </w:r>
    </w:p>
    <w:p w14:paraId="4953D93F" w14:textId="77777777" w:rsidR="0048197C" w:rsidRDefault="0048197C" w:rsidP="005601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If statement sudocode </w:t>
      </w:r>
    </w:p>
    <w:p w14:paraId="30C22D84" w14:textId="77777777" w:rsidR="0048197C" w:rsidRDefault="0048197C" w:rsidP="0048197C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if (condition)</w:t>
      </w:r>
    </w:p>
    <w:p w14:paraId="2458DC73" w14:textId="77777777" w:rsidR="0048197C" w:rsidRDefault="0048197C" w:rsidP="0048197C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{</w:t>
      </w:r>
    </w:p>
    <w:p w14:paraId="000DE3CD" w14:textId="77777777" w:rsidR="0048197C" w:rsidRDefault="0048197C" w:rsidP="0048197C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Statements, etc</w:t>
      </w:r>
    </w:p>
    <w:p w14:paraId="2FE8CF8B" w14:textId="77777777" w:rsidR="0048197C" w:rsidRDefault="0048197C" w:rsidP="0048197C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}</w:t>
      </w:r>
    </w:p>
    <w:p w14:paraId="116ED773" w14:textId="77777777" w:rsidR="0048197C" w:rsidRDefault="0048197C" w:rsidP="0048197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If the condition is true, all statements inside will be run. If false, they will be skipped.</w:t>
      </w:r>
    </w:p>
    <w:p w14:paraId="644C109F" w14:textId="77777777" w:rsidR="0048197C" w:rsidRDefault="0048197C" w:rsidP="0048197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EXAMPLE CODE</w:t>
      </w:r>
    </w:p>
    <w:p w14:paraId="5526864B" w14:textId="77777777" w:rsidR="0048197C" w:rsidRDefault="0048197C" w:rsidP="0048197C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Int balance;</w:t>
      </w:r>
    </w:p>
    <w:p w14:paraId="41FABF9E" w14:textId="77777777" w:rsidR="0048197C" w:rsidRDefault="0048197C" w:rsidP="0048197C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Balance = 100;</w:t>
      </w:r>
    </w:p>
    <w:p w14:paraId="4B95D81B" w14:textId="77777777" w:rsidR="0048197C" w:rsidRDefault="0048197C" w:rsidP="0048197C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If (balance &lt; 100)</w:t>
      </w:r>
    </w:p>
    <w:p w14:paraId="4E905721" w14:textId="77777777" w:rsidR="0048197C" w:rsidRDefault="0048197C" w:rsidP="0048197C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{</w:t>
      </w:r>
    </w:p>
    <w:p w14:paraId="126B663B" w14:textId="77777777" w:rsidR="0048197C" w:rsidRDefault="0048197C" w:rsidP="0048197C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Printf(“Your balance is below 100”);</w:t>
      </w:r>
    </w:p>
    <w:p w14:paraId="3D3DA5B9" w14:textId="77777777" w:rsidR="0048197C" w:rsidRDefault="0048197C" w:rsidP="0048197C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}</w:t>
      </w:r>
    </w:p>
    <w:p w14:paraId="010B7E35" w14:textId="77777777" w:rsidR="0048197C" w:rsidRDefault="0048197C" w:rsidP="0048197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“ ; “ Ends that line, so in an if statement. A ; after the if statement will invalidate the “if” statement, meaning all the code after it will always execute. </w:t>
      </w:r>
    </w:p>
    <w:p w14:paraId="30F55C1F" w14:textId="77777777" w:rsidR="0048197C" w:rsidRDefault="00A6589C" w:rsidP="0048197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Compilers will ONLY catch syntax errors, not logical errors.</w:t>
      </w:r>
    </w:p>
    <w:p w14:paraId="4FDBD2D3" w14:textId="77777777" w:rsidR="00A6589C" w:rsidRDefault="00A6589C" w:rsidP="0048197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Note: If you forget the {} the statement will only process the first line after the if statement for its process. Anything after that line will not be bound by the if statements rules. </w:t>
      </w:r>
    </w:p>
    <w:p w14:paraId="3F33CB85" w14:textId="77777777" w:rsidR="00A6589C" w:rsidRDefault="00A6589C" w:rsidP="0048197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Even if not strictly required, always include the {}</w:t>
      </w:r>
    </w:p>
    <w:p w14:paraId="41138DD3" w14:textId="22906897" w:rsidR="00A6589C" w:rsidRPr="0048197C" w:rsidRDefault="00ED02F1" w:rsidP="0048197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test</w:t>
      </w:r>
      <w:bookmarkStart w:id="0" w:name="_GoBack"/>
      <w:bookmarkEnd w:id="0"/>
    </w:p>
    <w:sectPr w:rsidR="00A6589C" w:rsidRPr="00481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B23BD"/>
    <w:multiLevelType w:val="hybridMultilevel"/>
    <w:tmpl w:val="68888B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93750"/>
    <w:multiLevelType w:val="hybridMultilevel"/>
    <w:tmpl w:val="78CEDD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E4A48"/>
    <w:multiLevelType w:val="hybridMultilevel"/>
    <w:tmpl w:val="C310F0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54002"/>
    <w:multiLevelType w:val="hybridMultilevel"/>
    <w:tmpl w:val="5D5608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CD"/>
    <w:rsid w:val="0048197C"/>
    <w:rsid w:val="005601E6"/>
    <w:rsid w:val="007E10E0"/>
    <w:rsid w:val="00A6589C"/>
    <w:rsid w:val="00BD1FCD"/>
    <w:rsid w:val="00C96A08"/>
    <w:rsid w:val="00E70D6E"/>
    <w:rsid w:val="00ED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038C"/>
  <w15:chartTrackingRefBased/>
  <w15:docId w15:val="{342A8B65-AF26-4DEB-9F90-67EAA2DF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Michael ORM</cp:lastModifiedBy>
  <cp:revision>3</cp:revision>
  <dcterms:created xsi:type="dcterms:W3CDTF">2019-10-01T12:08:00Z</dcterms:created>
  <dcterms:modified xsi:type="dcterms:W3CDTF">2019-11-14T14:41:00Z</dcterms:modified>
</cp:coreProperties>
</file>