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3E0114">
            <w:pPr>
              <w:pStyle w:val="Heading1"/>
              <w:rPr>
                <w:rtl/>
                <w:lang w:bidi="ar-EG"/>
              </w:rPr>
            </w:pPr>
            <w:r w:rsidRPr="0063243A">
              <w:rPr>
                <w:lang w:bidi="ar-EG"/>
              </w:rPr>
              <w:t xml:space="preserve">Job </w:t>
            </w:r>
            <w:proofErr w:type="gramStart"/>
            <w:r w:rsidRPr="0063243A">
              <w:rPr>
                <w:lang w:bidi="ar-EG"/>
              </w:rPr>
              <w:t>Number :</w:t>
            </w:r>
            <w:proofErr w:type="gramEnd"/>
            <w:r w:rsidR="00B84228">
              <w:rPr>
                <w:lang w:bidi="ar-EG"/>
              </w:rPr>
              <w:t xml:space="preserve"> </w:t>
            </w:r>
            <w:r w:rsidR="0061083D">
              <w:rPr>
                <w:lang w:bidi="ar-EG"/>
              </w:rPr>
              <w:t>611</w:t>
            </w:r>
            <w:r w:rsidR="00B84228">
              <w:rPr>
                <w:lang w:bidi="ar-EG"/>
              </w:rPr>
              <w:t xml:space="preserve">    </w:t>
            </w:r>
            <w:r w:rsidRPr="0063243A">
              <w:rPr>
                <w:lang w:bidi="ar-EG"/>
              </w:rPr>
              <w:t xml:space="preserve"> </w:t>
            </w:r>
          </w:p>
        </w:tc>
        <w:tc>
          <w:tcPr>
            <w:tcW w:w="2420" w:type="dxa"/>
          </w:tcPr>
          <w:p w:rsidR="00107FF9" w:rsidRDefault="00D1509E" w:rsidP="00CA1997">
            <w:pPr>
              <w:jc w:val="center"/>
              <w:rPr>
                <w:b/>
                <w:bCs/>
                <w:sz w:val="20"/>
                <w:szCs w:val="20"/>
                <w:rtl/>
                <w:lang w:bidi="ar-EG"/>
              </w:rPr>
            </w:pPr>
            <w:r>
              <w:rPr>
                <w:b/>
                <w:bCs/>
                <w:sz w:val="20"/>
                <w:szCs w:val="20"/>
                <w:lang w:bidi="ar-EG"/>
              </w:rPr>
              <w:t>14</w:t>
            </w:r>
            <w:bookmarkStart w:id="0" w:name="_GoBack"/>
            <w:bookmarkEnd w:id="0"/>
            <w:r w:rsidR="00A42051">
              <w:rPr>
                <w:b/>
                <w:bCs/>
                <w:sz w:val="20"/>
                <w:szCs w:val="20"/>
                <w:lang w:bidi="ar-EG"/>
              </w:rPr>
              <w:t xml:space="preserve"> </w:t>
            </w:r>
            <w:r w:rsidR="00540707" w:rsidRPr="0063243A">
              <w:rPr>
                <w:b/>
                <w:bCs/>
                <w:sz w:val="20"/>
                <w:szCs w:val="20"/>
                <w:lang w:bidi="ar-EG"/>
              </w:rPr>
              <w:t>/</w:t>
            </w:r>
            <w:r w:rsidR="00CA1997">
              <w:rPr>
                <w:b/>
                <w:bCs/>
                <w:sz w:val="20"/>
                <w:szCs w:val="20"/>
                <w:lang w:bidi="ar-EG"/>
              </w:rPr>
              <w:t>10</w:t>
            </w:r>
            <w:r w:rsidR="00A346AF">
              <w:rPr>
                <w:b/>
                <w:bCs/>
                <w:sz w:val="20"/>
                <w:szCs w:val="20"/>
                <w:lang w:bidi="ar-EG"/>
              </w:rPr>
              <w:t xml:space="preserve"> </w:t>
            </w:r>
            <w:r w:rsidR="00540707" w:rsidRPr="0063243A">
              <w:rPr>
                <w:b/>
                <w:bCs/>
                <w:sz w:val="20"/>
                <w:szCs w:val="20"/>
                <w:lang w:bidi="ar-EG"/>
              </w:rPr>
              <w:t>/2024</w:t>
            </w:r>
          </w:p>
          <w:p w:rsidR="00706D1A" w:rsidRPr="00107FF9" w:rsidRDefault="00706D1A" w:rsidP="00107FF9">
            <w:pPr>
              <w:jc w:val="right"/>
              <w:rPr>
                <w:sz w:val="20"/>
                <w:szCs w:val="20"/>
                <w:rtl/>
                <w:lang w:bidi="ar-EG"/>
              </w:rPr>
            </w:pP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61083D">
            <w:pPr>
              <w:jc w:val="center"/>
              <w:rPr>
                <w:b/>
                <w:bCs/>
                <w:sz w:val="20"/>
                <w:szCs w:val="20"/>
                <w:rtl/>
                <w:lang w:bidi="ar-EG"/>
              </w:rPr>
            </w:pPr>
            <w:r>
              <w:rPr>
                <w:rFonts w:hint="cs"/>
                <w:b/>
                <w:bCs/>
                <w:sz w:val="20"/>
                <w:szCs w:val="20"/>
                <w:rtl/>
                <w:lang w:bidi="ar-EG"/>
              </w:rPr>
              <w:t>شيبسي</w:t>
            </w:r>
            <w:r w:rsidR="00D149B7">
              <w:rPr>
                <w:b/>
                <w:bCs/>
                <w:sz w:val="20"/>
                <w:szCs w:val="20"/>
                <w:lang w:bidi="ar-EG"/>
              </w:rPr>
              <w:t xml:space="preserve"> </w:t>
            </w:r>
            <w:r w:rsidR="0061083D">
              <w:rPr>
                <w:rFonts w:hint="cs"/>
                <w:b/>
                <w:bCs/>
                <w:sz w:val="20"/>
                <w:szCs w:val="20"/>
                <w:rtl/>
                <w:lang w:bidi="ar-EG"/>
              </w:rPr>
              <w:t>فراخ</w:t>
            </w:r>
            <w:r w:rsidR="00D149B7">
              <w:rPr>
                <w:rFonts w:hint="cs"/>
                <w:b/>
                <w:bCs/>
                <w:sz w:val="20"/>
                <w:szCs w:val="20"/>
                <w:rtl/>
                <w:lang w:bidi="ar-EG"/>
              </w:rPr>
              <w:t xml:space="preserve"> </w:t>
            </w:r>
            <w:r w:rsidR="00741991">
              <w:rPr>
                <w:rFonts w:hint="cs"/>
                <w:b/>
                <w:bCs/>
                <w:sz w:val="20"/>
                <w:szCs w:val="20"/>
                <w:rtl/>
                <w:lang w:bidi="ar-EG"/>
              </w:rPr>
              <w:t>بالاعشاب</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2256BA" w:rsidTr="0063243A">
        <w:tc>
          <w:tcPr>
            <w:tcW w:w="2130" w:type="dxa"/>
          </w:tcPr>
          <w:p w:rsidR="002256BA" w:rsidRPr="0063243A" w:rsidRDefault="00141627" w:rsidP="00141627">
            <w:pPr>
              <w:jc w:val="right"/>
              <w:rPr>
                <w:rFonts w:ascii="Arial Narrow" w:hAnsi="Arial Narrow"/>
                <w:b/>
                <w:bCs/>
                <w:sz w:val="18"/>
                <w:szCs w:val="18"/>
                <w:lang w:bidi="ar-EG"/>
              </w:rPr>
            </w:pPr>
            <w:r>
              <w:rPr>
                <w:rFonts w:ascii="Arial Narrow" w:hAnsi="Arial Narrow"/>
                <w:b/>
                <w:bCs/>
                <w:sz w:val="18"/>
                <w:szCs w:val="18"/>
                <w:lang w:bidi="ar-EG"/>
              </w:rPr>
              <w:t>2</w:t>
            </w:r>
            <w:r w:rsidR="002256BA" w:rsidRPr="0063243A">
              <w:rPr>
                <w:rFonts w:ascii="Arial Narrow" w:hAnsi="Arial Narrow"/>
                <w:b/>
                <w:bCs/>
                <w:sz w:val="18"/>
                <w:szCs w:val="18"/>
                <w:lang w:bidi="ar-EG"/>
              </w:rPr>
              <w:t>.</w:t>
            </w:r>
            <w:r>
              <w:rPr>
                <w:rFonts w:ascii="Arial Narrow" w:hAnsi="Arial Narrow"/>
                <w:b/>
                <w:bCs/>
                <w:sz w:val="18"/>
                <w:szCs w:val="18"/>
                <w:lang w:bidi="ar-EG"/>
              </w:rPr>
              <w:t>75</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2.72</w:t>
            </w:r>
            <w:r w:rsidR="002256BA" w:rsidRPr="0063243A">
              <w:rPr>
                <w:rFonts w:ascii="Arial Narrow" w:hAnsi="Arial Narrow"/>
                <w:b/>
                <w:bCs/>
                <w:sz w:val="18"/>
                <w:szCs w:val="18"/>
                <w:lang w:bidi="ar-EG"/>
              </w:rPr>
              <w:t xml:space="preserve"> G/M</w:t>
            </w:r>
            <w:r w:rsidR="002256BA" w:rsidRPr="005B112F">
              <w:rPr>
                <w:rFonts w:ascii="Arial Narrow" w:hAnsi="Arial Narrow"/>
                <w:b/>
                <w:bCs/>
                <w:sz w:val="18"/>
                <w:szCs w:val="18"/>
                <w:vertAlign w:val="superscript"/>
                <w:lang w:bidi="ar-EG"/>
              </w:rPr>
              <w:t>2</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2256BA" w:rsidRPr="0063243A" w:rsidRDefault="002256BA" w:rsidP="002256B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2256BA" w:rsidRPr="0063243A" w:rsidRDefault="002256BA" w:rsidP="002256BA">
            <w:pPr>
              <w:jc w:val="right"/>
              <w:rPr>
                <w:rFonts w:ascii="Arial Narrow" w:hAnsi="Arial Narrow"/>
                <w:b/>
                <w:bCs/>
                <w:sz w:val="20"/>
                <w:szCs w:val="20"/>
                <w:lang w:bidi="ar-EG"/>
              </w:rPr>
            </w:pPr>
            <w:r>
              <w:rPr>
                <w:rFonts w:ascii="Arial Narrow" w:hAnsi="Arial Narrow"/>
                <w:b/>
                <w:bCs/>
                <w:sz w:val="20"/>
                <w:szCs w:val="20"/>
                <w:lang w:bidi="ar-EG"/>
              </w:rPr>
              <w:t>Reel Weight</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332 mm +/- 1mm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189 </w:t>
            </w:r>
            <w:r w:rsidR="002256BA" w:rsidRPr="0063243A">
              <w:rPr>
                <w:rFonts w:ascii="Arial Narrow" w:hAnsi="Arial Narrow"/>
                <w:b/>
                <w:bCs/>
                <w:sz w:val="18"/>
                <w:szCs w:val="18"/>
                <w:lang w:bidi="ar-EG"/>
              </w:rPr>
              <w:t xml:space="preserve"> mm</w:t>
            </w:r>
          </w:p>
        </w:tc>
        <w:tc>
          <w:tcPr>
            <w:tcW w:w="4550" w:type="dxa"/>
            <w:gridSpan w:val="2"/>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 xml:space="preserve">190 </w:t>
            </w:r>
            <w:r w:rsidR="002256BA" w:rsidRPr="0063243A">
              <w:rPr>
                <w:rFonts w:ascii="Arial Narrow" w:hAnsi="Arial Narrow"/>
                <w:b/>
                <w:bCs/>
                <w:sz w:val="18"/>
                <w:szCs w:val="18"/>
                <w:lang w:bidi="ar-EG"/>
              </w:rPr>
              <w:t>mm +/- 1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2256BA" w:rsidTr="0063243A">
        <w:tc>
          <w:tcPr>
            <w:tcW w:w="2130" w:type="dxa"/>
          </w:tcPr>
          <w:p w:rsidR="002256BA" w:rsidRPr="0063243A" w:rsidRDefault="002256BA" w:rsidP="00141627">
            <w:pPr>
              <w:jc w:val="right"/>
              <w:rPr>
                <w:rFonts w:ascii="Arial Narrow" w:hAnsi="Arial Narrow"/>
                <w:b/>
                <w:bCs/>
                <w:sz w:val="18"/>
                <w:szCs w:val="18"/>
                <w:lang w:bidi="ar-EG"/>
              </w:rPr>
            </w:pPr>
            <w:r w:rsidRPr="0063243A">
              <w:rPr>
                <w:rFonts w:ascii="Arial Narrow" w:hAnsi="Arial Narrow"/>
                <w:b/>
                <w:bCs/>
                <w:sz w:val="18"/>
                <w:szCs w:val="18"/>
                <w:lang w:bidi="ar-EG"/>
              </w:rPr>
              <w:t>30</w:t>
            </w:r>
            <w:r w:rsidR="00141627">
              <w:rPr>
                <w:rFonts w:ascii="Arial Narrow" w:hAnsi="Arial Narrow"/>
                <w:b/>
                <w:bCs/>
                <w:sz w:val="18"/>
                <w:szCs w:val="18"/>
                <w:lang w:bidi="ar-EG"/>
              </w:rPr>
              <w:t>5</w:t>
            </w:r>
            <w:r w:rsidRPr="0063243A">
              <w:rPr>
                <w:rFonts w:ascii="Arial Narrow" w:hAnsi="Arial Narrow"/>
                <w:b/>
                <w:bCs/>
                <w:sz w:val="18"/>
                <w:szCs w:val="18"/>
                <w:lang w:bidi="ar-EG"/>
              </w:rPr>
              <w:t xml:space="preserve">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2256BA" w:rsidTr="0063243A">
        <w:tc>
          <w:tcPr>
            <w:tcW w:w="2130" w:type="dxa"/>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2256BA" w:rsidRPr="0063243A" w:rsidRDefault="002256BA" w:rsidP="002256B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2256BA" w:rsidTr="0063243A">
        <w:tc>
          <w:tcPr>
            <w:tcW w:w="2130" w:type="dxa"/>
          </w:tcPr>
          <w:p w:rsidR="002256BA" w:rsidRPr="0063243A" w:rsidRDefault="00141627" w:rsidP="002256BA">
            <w:pPr>
              <w:jc w:val="right"/>
              <w:rPr>
                <w:rFonts w:ascii="Arial Narrow" w:hAnsi="Arial Narrow"/>
                <w:b/>
                <w:bCs/>
                <w:sz w:val="18"/>
                <w:szCs w:val="18"/>
                <w:lang w:bidi="ar-EG"/>
              </w:rPr>
            </w:pPr>
            <w:r>
              <w:rPr>
                <w:rFonts w:ascii="Arial Narrow" w:hAnsi="Arial Narrow"/>
                <w:b/>
                <w:bCs/>
                <w:sz w:val="18"/>
                <w:szCs w:val="18"/>
                <w:lang w:bidi="ar-EG"/>
              </w:rPr>
              <w:t>363</w:t>
            </w:r>
            <w:r w:rsidR="002256BA" w:rsidRPr="0063243A">
              <w:rPr>
                <w:rFonts w:ascii="Arial Narrow" w:hAnsi="Arial Narrow"/>
                <w:b/>
                <w:bCs/>
                <w:sz w:val="18"/>
                <w:szCs w:val="18"/>
                <w:lang w:bidi="ar-EG"/>
              </w:rPr>
              <w:t xml:space="preserve"> unit/kg</w:t>
            </w:r>
          </w:p>
        </w:tc>
        <w:tc>
          <w:tcPr>
            <w:tcW w:w="4550" w:type="dxa"/>
            <w:gridSpan w:val="2"/>
          </w:tcPr>
          <w:p w:rsidR="002256BA" w:rsidRPr="0063243A" w:rsidRDefault="00141627" w:rsidP="002256BA">
            <w:pPr>
              <w:jc w:val="right"/>
              <w:rPr>
                <w:rFonts w:ascii="Arial Narrow" w:hAnsi="Arial Narrow"/>
                <w:b/>
                <w:bCs/>
                <w:sz w:val="18"/>
                <w:szCs w:val="18"/>
                <w:rtl/>
                <w:lang w:bidi="ar-EG"/>
              </w:rPr>
            </w:pPr>
            <w:r>
              <w:rPr>
                <w:rFonts w:ascii="Arial Narrow" w:hAnsi="Arial Narrow"/>
                <w:b/>
                <w:bCs/>
                <w:sz w:val="18"/>
                <w:szCs w:val="18"/>
                <w:lang w:bidi="ar-EG"/>
              </w:rPr>
              <w:t>367</w:t>
            </w:r>
            <w:r w:rsidR="002256BA" w:rsidRPr="0063243A">
              <w:rPr>
                <w:rFonts w:ascii="Arial Narrow" w:hAnsi="Arial Narrow"/>
                <w:b/>
                <w:bCs/>
                <w:sz w:val="18"/>
                <w:szCs w:val="18"/>
                <w:lang w:bidi="ar-EG"/>
              </w:rPr>
              <w:t xml:space="preserve"> unit/kg</w:t>
            </w:r>
          </w:p>
        </w:tc>
        <w:tc>
          <w:tcPr>
            <w:tcW w:w="2694" w:type="dxa"/>
          </w:tcPr>
          <w:p w:rsidR="002256BA" w:rsidRPr="0063243A" w:rsidRDefault="002256BA" w:rsidP="002256B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3C5" w:rsidRDefault="003273C5" w:rsidP="00C04E8F">
      <w:r>
        <w:separator/>
      </w:r>
    </w:p>
  </w:endnote>
  <w:endnote w:type="continuationSeparator" w:id="0">
    <w:p w:rsidR="003273C5" w:rsidRDefault="003273C5"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3C5" w:rsidRDefault="003273C5" w:rsidP="00C04E8F">
      <w:r>
        <w:separator/>
      </w:r>
    </w:p>
  </w:footnote>
  <w:footnote w:type="continuationSeparator" w:id="0">
    <w:p w:rsidR="003273C5" w:rsidRDefault="003273C5"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604B1"/>
    <w:rsid w:val="000D1922"/>
    <w:rsid w:val="000F5D08"/>
    <w:rsid w:val="00107FF9"/>
    <w:rsid w:val="001157FA"/>
    <w:rsid w:val="00122A74"/>
    <w:rsid w:val="00141627"/>
    <w:rsid w:val="0014584D"/>
    <w:rsid w:val="00166347"/>
    <w:rsid w:val="001A7FE8"/>
    <w:rsid w:val="001B0414"/>
    <w:rsid w:val="001B2FD9"/>
    <w:rsid w:val="001B55DB"/>
    <w:rsid w:val="001B6AAE"/>
    <w:rsid w:val="001D136E"/>
    <w:rsid w:val="001D3238"/>
    <w:rsid w:val="001D5070"/>
    <w:rsid w:val="001E4C16"/>
    <w:rsid w:val="001F1188"/>
    <w:rsid w:val="001F2E6A"/>
    <w:rsid w:val="002256BA"/>
    <w:rsid w:val="00247B21"/>
    <w:rsid w:val="00254E29"/>
    <w:rsid w:val="0026168E"/>
    <w:rsid w:val="00277323"/>
    <w:rsid w:val="002B0EC0"/>
    <w:rsid w:val="002C143A"/>
    <w:rsid w:val="002F2348"/>
    <w:rsid w:val="00306035"/>
    <w:rsid w:val="00323F83"/>
    <w:rsid w:val="003273C5"/>
    <w:rsid w:val="00396B1A"/>
    <w:rsid w:val="003A0CFD"/>
    <w:rsid w:val="003B638A"/>
    <w:rsid w:val="003C0FAD"/>
    <w:rsid w:val="003E0114"/>
    <w:rsid w:val="003E401B"/>
    <w:rsid w:val="003F5652"/>
    <w:rsid w:val="00432140"/>
    <w:rsid w:val="004353BB"/>
    <w:rsid w:val="00437242"/>
    <w:rsid w:val="00442858"/>
    <w:rsid w:val="004910D2"/>
    <w:rsid w:val="004A19AC"/>
    <w:rsid w:val="004A4A93"/>
    <w:rsid w:val="004E52E6"/>
    <w:rsid w:val="00533B27"/>
    <w:rsid w:val="00540707"/>
    <w:rsid w:val="00550CC3"/>
    <w:rsid w:val="00562613"/>
    <w:rsid w:val="00575362"/>
    <w:rsid w:val="005934FC"/>
    <w:rsid w:val="00596ED0"/>
    <w:rsid w:val="005B112F"/>
    <w:rsid w:val="005D7EA4"/>
    <w:rsid w:val="00603C06"/>
    <w:rsid w:val="0061083D"/>
    <w:rsid w:val="00617406"/>
    <w:rsid w:val="0063243A"/>
    <w:rsid w:val="00665373"/>
    <w:rsid w:val="006B5D79"/>
    <w:rsid w:val="006D32F1"/>
    <w:rsid w:val="006E37CF"/>
    <w:rsid w:val="006F2EA8"/>
    <w:rsid w:val="00706D1A"/>
    <w:rsid w:val="00716C28"/>
    <w:rsid w:val="00741991"/>
    <w:rsid w:val="0075008E"/>
    <w:rsid w:val="00751555"/>
    <w:rsid w:val="0077535A"/>
    <w:rsid w:val="00780D46"/>
    <w:rsid w:val="007B5F8D"/>
    <w:rsid w:val="007F05EC"/>
    <w:rsid w:val="008D5C30"/>
    <w:rsid w:val="008F6C15"/>
    <w:rsid w:val="00900961"/>
    <w:rsid w:val="0091626E"/>
    <w:rsid w:val="00921F82"/>
    <w:rsid w:val="009418CA"/>
    <w:rsid w:val="009B1756"/>
    <w:rsid w:val="009B194F"/>
    <w:rsid w:val="009D59C6"/>
    <w:rsid w:val="00A346AF"/>
    <w:rsid w:val="00A42051"/>
    <w:rsid w:val="00A5204D"/>
    <w:rsid w:val="00A63A5D"/>
    <w:rsid w:val="00AA55F1"/>
    <w:rsid w:val="00AA649B"/>
    <w:rsid w:val="00AB37BC"/>
    <w:rsid w:val="00AB52B7"/>
    <w:rsid w:val="00AC1CC1"/>
    <w:rsid w:val="00AE394B"/>
    <w:rsid w:val="00B03404"/>
    <w:rsid w:val="00B61CDC"/>
    <w:rsid w:val="00B75B89"/>
    <w:rsid w:val="00B84228"/>
    <w:rsid w:val="00BB2C62"/>
    <w:rsid w:val="00BD40F2"/>
    <w:rsid w:val="00BE6301"/>
    <w:rsid w:val="00C04E8F"/>
    <w:rsid w:val="00C12AEA"/>
    <w:rsid w:val="00C40A92"/>
    <w:rsid w:val="00C53911"/>
    <w:rsid w:val="00C639D5"/>
    <w:rsid w:val="00CA1997"/>
    <w:rsid w:val="00CB2966"/>
    <w:rsid w:val="00D00BCF"/>
    <w:rsid w:val="00D149B7"/>
    <w:rsid w:val="00D1509E"/>
    <w:rsid w:val="00D43E09"/>
    <w:rsid w:val="00D52AA9"/>
    <w:rsid w:val="00D62241"/>
    <w:rsid w:val="00D66B0C"/>
    <w:rsid w:val="00D729A8"/>
    <w:rsid w:val="00D845FC"/>
    <w:rsid w:val="00DB1E87"/>
    <w:rsid w:val="00DC19EC"/>
    <w:rsid w:val="00DF7794"/>
    <w:rsid w:val="00E25DE7"/>
    <w:rsid w:val="00E445DD"/>
    <w:rsid w:val="00E56434"/>
    <w:rsid w:val="00E827EE"/>
    <w:rsid w:val="00E836BE"/>
    <w:rsid w:val="00EA2A4D"/>
    <w:rsid w:val="00EB072F"/>
    <w:rsid w:val="00EB4095"/>
    <w:rsid w:val="00EE0BF4"/>
    <w:rsid w:val="00EE50DD"/>
    <w:rsid w:val="00EF4769"/>
    <w:rsid w:val="00F35FEF"/>
    <w:rsid w:val="00F4616A"/>
    <w:rsid w:val="00F719E4"/>
    <w:rsid w:val="00F72F5D"/>
    <w:rsid w:val="00F774B1"/>
    <w:rsid w:val="00F83B6C"/>
    <w:rsid w:val="00F87077"/>
    <w:rsid w:val="00FA1D29"/>
    <w:rsid w:val="00FB1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3811</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Quality</cp:lastModifiedBy>
  <cp:revision>70</cp:revision>
  <cp:lastPrinted>2024-10-14T07:49:00Z</cp:lastPrinted>
  <dcterms:created xsi:type="dcterms:W3CDTF">2024-01-13T21:48:00Z</dcterms:created>
  <dcterms:modified xsi:type="dcterms:W3CDTF">2024-10-14T07:49:00Z</dcterms:modified>
</cp:coreProperties>
</file>