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'1.0' encoding='utf-8'?>
<w:document xmlns:a="http://schemas.openxmlformats.org/drawingml/2006/main" xmlns:mc="http://schemas.openxmlformats.org/markup-compatibility/2006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mc:Ignorable="w14 w15 wp14"><w:body><w:tbl><w:tblPr><w:tblW w:type="dxa" w:w="11906" /><w:tblBorders><w:top w:val="none" w:color="auto" w:sz="0" /><w:left w:val="none" w:color="auto" w:sz="0" /><w:bottom w:val="none" w:color="auto" w:sz="0" /><w:right w:val="none" w:color="auto" w:sz="0" /><w:insideH w:val="none" w:color="auto" w:sz="0" /><w:insideV w:val="none" w:color="auto" w:sz="0" /></w:tblBorders></w:tblPr><w:tblGrid><w:gridCol w:w="11906" /></w:tblGrid><w:tr><w:trPr><w:trHeight w:val="16838" w:hRule="exact" /></w:trPr><w:tc><w:tcPr><w:tcW w:type="dxa" w:w="11906" /><w:tcBorders><w:top w:val="none" w:color="auto" w:sz="0" /><w:left w:val="none" w:color="auto" w:sz="0" /><w:bottom w:val="none" w:color="auto" w:sz="0" /><w:right w:val="none" w:color="auto" w:sz="0" /></w:tcBorders><w:shd w:fill="000000" w:color="auto" w:val="clear" /><w:tcMar><w:top w:type="dxa" w:w="900" /><w:left w:type="dxa" w:w="1000" /><w:bottom w:type="dxa" w:w="700" /><w:right w:type="dxa" w:w="1000" /></w:tcMar><w:vAlign w:val="top" /></w:tcPr><w:p><w:pPr><w:tabs><w:tab w:val="right" w:pos="10406" /></w:tabs><w:spacing w:after="240" w:before="0" w:line="260" /></w:pPr><w:r><w:rPr><w:rFonts w:ascii="맑은 고딕" w:cs="맑은 고딕" w:eastAsia="맑은 고딕" w:hAnsi="맑은 고딕" /><w:b /><w:bCs /><w:color w:val="D9A441" /><w:spacing w:val="28" /><w:sz w:val="14" /><w:szCs w:val="14" /></w:rPr><w:t xml:space="preserve">AURIX ROBOTICS PROJECT</w:t></w:r><w:r><w:rPr><w:rFonts w:ascii="맑은 고딕" w:cs="맑은 고딕" w:eastAsia="맑은 고딕" w:hAnsi="맑은 고딕" /></w:rPr><w:t xml:space="preserve">	</w:t></w:r><w:r><w:rPr><w:rFonts w:ascii="맑은 고딕" w:cs="맑은 고딕" w:eastAsia="맑은 고딕" w:hAnsi="맑은 고딕" /><w:b /><w:bCs /><w:color w:val="D9A441" /><w:spacing w:val="28" /><w:sz w:val="14" /><w:szCs w:val="14" /></w:rPr><w:t xml:space="preserve">TROUBLESHOOTING</w:t></w:r></w:p><w:p><w:pPr><w:spacing w:after="400" w:before="400" /><w:jc w:val="center" /></w:pPr><w:r><w:drawing><wp:inline distT="0" distB="0" distL="0" distR="0"><wp:extent cx="3143250" cy="3143250" /><wp:effectExtent t="0" r="0" b="0" l="0" /><wp:docPr id="1" name="" descr="" title="" /><wp:cNvGraphicFramePr><a:graphicFrameLocks noChangeAspect="1" /></wp:cNvGraphicFramePr><a:graphic><a:graphicData uri="http://schemas.openxmlformats.org/drawingml/2006/picture"><pic:pic><pic:nvPicPr><pic:cNvPr id="0" name="" descr="" /><pic:cNvPicPr><a:picLocks noChangeAspect="1" noChangeArrowheads="1" /></pic:cNvPicPr></pic:nvPicPr><pic:blipFill><a:blip r:embed="rId9" cstate="none" /><a:srcRect /><a:stretch><a:fillRect /></a:stretch></pic:blipFill><pic:spPr bwMode="auto"><a:xfrm><a:off x="0" y="0" /><a:ext cx="3143250" cy="3143250" /></a:xfrm><a:prstGeom prst="rect"><a:avLst /></a:prstGeom></pic:spPr></pic:pic></a:graphicData></a:graphic></wp:inline></w:drawing></w:r></w:p><w:p><w:pPr><w:spacing w:after="120" w:before="0" w:line="320" /></w:pPr><w:r><w:rPr><w:rFonts w:ascii="맑은 고딕" w:cs="맑은 고딕" w:eastAsia="맑은 고딕" w:hAnsi="맑은 고딕" /><w:b /><w:bCs /><w:color w:val="FFFFFF" /><w:sz w:val="68" /><w:szCs w:val="68" /></w:rPr><w:t xml:space="preserve">MediRun</w:t></w:r></w:p><w:p><w:pPr><w:spacing w:after="260" w:before="0" w:line="260" /></w:pPr><w:r><w:rPr><w:rFonts w:ascii="맑은 고딕" w:cs="맑은 고딕" w:eastAsia="맑은 고딕" w:hAnsi="맑은 고딕" /><w:b /><w:bCs /><w:color w:val="D9A441" /><w:sz w:val="34" /><w:szCs w:val="34" /></w:rPr><w:t xml:space="preserve">트러블슈팅 관리 대장 (GUI · HMI)</w:t></w:r></w:p><w:p><w:pPr><w:pBdr><w:bottom w:val="single" w:color="8A5C13" w:sz="6" /></w:pBdr><w:spacing w:after="240" w:before="0" w:line="260" /></w:pPr></w:p><w:p><w:pPr><w:spacing w:after="120" w:before="0" w:line="260" /></w:pPr><w:r><w:rPr><w:rFonts w:ascii="맑은 고딕" w:cs="맑은 고딕" w:eastAsia="맑은 고딕" w:hAnsi="맑은 고딕" /><w:b /><w:bCs /><w:color w:val="FFFFFF" /><w:sz w:val="17" /><w:szCs w:val="17" /></w:rPr><w:t xml:space="preserve">이슈 등록 · 재현 · 원인 분석 · 조치 · 검증 · 재발 방지</w:t></w:r></w:p><w:p><w:pPr><w:spacing w:after="900" w:before="0" w:line="260" /></w:pPr><w:r><w:rPr><w:rFonts w:ascii="맑은 고딕" w:cs="맑은 고딕" w:eastAsia="맑은 고딕" w:hAnsi="맑은 고딕" /><w:b /><w:bCs /><w:color w:val="8A8A8A" /><w:sz w:val="15" /><w:szCs w:val="15" /></w:rPr><w:t xml:space="preserve">TurtleBot3 Burger · ROS 2 Humble · Nav2 · Arduino · Qt(C++) · PostgreSQL</w:t></w:r></w:p><w:p><w:pPr><w:spacing w:after="100" w:before="0" w:line="260" /></w:pPr><w:r><w:rPr><w:rFonts w:ascii="맑은 고딕" w:cs="맑은 고딕" w:eastAsia="맑은 고딕" w:hAnsi="맑은 고딕" /><w:b /><w:bCs /><w:color w:val="D9A441" /><w:spacing w:val="24" /><w:sz w:val="14" /><w:szCs w:val="14" /></w:rPr><w:t xml:space="preserve">PROJECT MEMBERS</w:t></w:r></w:p><w:p><w:pPr><w:tabs><w:tab w:val="right" w:pos="10406" /></w:tabs><w:spacing w:after="0" w:before="0" w:line="260" /></w:pPr><w:r><w:rPr><w:rFonts w:ascii="맑은 고딕" w:cs="맑은 고딕" w:eastAsia="맑은 고딕" w:hAnsi="맑은 고딕" /><w:b /><w:bCs /><w:color w:val="FFFFFF" /><w:sz w:val="22" /><w:szCs w:val="22" /></w:rPr><w:t xml:space="preserve">도희정  •  최치언</w:t></w:r><w:r><w:rPr><w:rFonts w:ascii="맑은 고딕" w:cs="맑은 고딕" w:eastAsia="맑은 고딕" w:hAnsi="맑은 고딕" /></w:rPr><w:t xml:space="preserve">	</w:t></w:r><w:r><w:rPr><w:rFonts w:ascii="맑은 고딕" w:cs="맑은 고딕" w:eastAsia="맑은 고딕" w:hAnsi="맑은 고딕" /><w:b /><w:bCs /><w:color w:val="8A8A8A" /><w:sz w:val="14" /><w:szCs w:val="14" /></w:rPr><w:t xml:space="preserve">2026.07.31 | TROUBLESHOOTING</w:t></w:r></w:p></w:tc></w:tr></w:tbl><w:p><w:pPr><w:spacing w:line="20" /></w:pPr></w:p><w:p><w:pPr><w:sectPr><w:pgSz w:w="11906" w:h="16838" w:orient="portrait" /><w:pgMar w:top="0" w:right="0" w:bottom="0" w:left="0" w:header="0" w:footer="0" w:gutter="0" /><w:pgNumType /><w:docGrid w:linePitch="360" /></w:sectPr></w:pPr></w:p><w:p><w:pPr><w:pStyle w:val="Heading1" /><w:spacing w:after="220" w:before="200" w:line="280" /></w:pPr><w:r><w:rPr><w:rFonts w:ascii="맑은 고딕" w:cs="맑은 고딕" w:eastAsia="맑은 고딕" w:hAnsi="맑은 고딕" /><w:b /><w:bCs /><w:color w:val="241B12" /><w:sz w:val="40" /><w:szCs w:val="40" /></w:rPr><w:t xml:space="preserve">1. 문서 범위와 표기</w:t></w:r></w:p><w:tbl><w:tblPr><w:tblW w:type="dxa" w:w="9746" /><w:tblBorders><w:top w:val="single" w:color="EAD9B6" w:sz="6" /><w:left w:val="single" w:color="EAD9B6" w:sz="6" /><w:bottom w:val="single" w:color="EAD9B6" w:sz="6" /><w:right w:val="single" w:color="EAD9B6" w:sz="6" /><w:insideH w:val="single" w:color="EAD9B6" w:sz="6" /><w:insideV w:val="single" w:color="EAD9B6" w:sz="6" /></w:tblBorders></w:tblPr><w:tblGrid><w:gridCol w:w="9746" /></w:tblGrid><w:tr><w:tc><w:tcPr><w:tcW w:type="dxa" w:w="9746" /><w:tcBorders><w:top w:val="single" w:color="EAD9B6" w:sz="6" /><w:left w:val="single" w:color="EAD9B6" w:sz="6" /><w:bottom w:val="single" w:color="EAD9B6" w:sz="6" /><w:right w:val="single" w:color="EAD9B6" w:sz="6" /></w:tcBorders><w:shd w:fill="FFF8E8" w:color="auto" w:val="clear" /><w:tcMar><w:top w:type="dxa" w:w="130" /><w:left w:type="dxa" w:w="110" /><w:bottom w:type="dxa" w:w="130" /><w:right w:type="dxa" w:w="110" /></w:tcMar><w:vAlign w:val="center" /></w:tcPr><w:p><w:pPr><w:spacing w:after="0" w:before="0" w:line="260" /></w:pPr><w:r><w:rPr><w:rFonts w:ascii="맑은 고딕" w:cs="맑은 고딕" w:eastAsia="맑은 고딕" w:hAnsi="맑은 고딕" /><w:color w:val="3C3429" /><w:sz w:val="17" /><w:szCs w:val="17" /></w:rPr><w:t xml:space="preserve">이 문서는 GUI · HMI 영역(GUI)에서 발생한 문제만 등록·추적·종결하는 기록이다. 다른 영역의 이슈는 해당 영역 문서에 등록한다. 이슈 1건은 카드 1개로 관리하며, 증상·재현·원인·조치·검증·재발 방지를 한 세트로 남긴다.</w:t></w:r></w:p></w:tc></w:tr></w:tbl><w:p><w:pPr><w:pStyle w:val="Heading2" /><w:pBdr><w:left w:val="single" w:color="D9A441" w:sz="24" w:space="8" /></w:pBdr><w:spacing w:after="180" w:before="380" w:line="280" /><w:ind w:left="140" /></w:pPr><w:r><w:rPr><w:rFonts w:ascii="맑은 고딕" w:cs="맑은 고딕" w:eastAsia="맑은 고딕" w:hAnsi="맑은 고딕" /><w:b /><w:bCs /><w:color w:val="241B12" /><w:sz w:val="26" /><w:szCs w:val="26" /></w:rPr><w:t xml:space="preserve">1.1 기록 대상</w:t></w:r></w:p><w:tbl><w:tblPr><w:tblW w:type="dxa" w:w="9746" /><w:tblBorders><w:top w:val="single" w:color="DEDEDE" w:sz="6" /><w:left w:val="single" w:color="DEDEDE" w:sz="6" /><w:bottom w:val="single" w:color="DEDEDE" w:sz="6" /><w:right w:val="single" w:color="DEDEDE" w:sz="6" /><w:insideH w:val="single" w:color="DEDEDE" w:sz="6" /><w:insideV w:val="single" w:color="DEDEDE" w:sz="6" /></w:tblBorders></w:tblPr><w:tblGrid><w:gridCol w:w="2600" /><w:gridCol w:w="7146" /></w:tblGrid><w:tr><w:trPr><w:tblHeader /></w:trPr><w:tc><w:tcPr><w:tcW w:type="dxa" w:w="2600" /><w:tcBorders><w:top w:val="single" w:color="49361D" w:sz="6" /><w:left w:val="single" w:color="49361D" w:sz="6" /><w:bottom w:val="single" w:color="49361D" w:sz="6" /><w:right w:val="single" w:color="49361D" w:sz="6" /></w:tcBorders><w:shd w:fill="241B12" w:color="auto" w:val="clear" /><w:tcMar><w:top w:type="dxa" w:w="90" /><w:left w:type="dxa" w:w="110" /><w:bottom w:type="dxa" w:w="90" /><w:right w:type="dxa" w:w="110" /></w:tcMar><w:vAlign w:val="center" /></w:tcPr><w:p><w:pPr><w:spacing w:after="0" w:before="0" w:line="260" /></w:pPr><w:r><w:rPr><w:rFonts w:ascii="맑은 고딕" w:cs="맑은 고딕" w:eastAsia="맑은 고딕" w:hAnsi="맑은 고딕" /><w:b /><w:bCs /><w:color w:val="F4CF87" /><w:sz w:val="17" /><w:szCs w:val="17" /></w:rPr><w:t xml:space="preserve">구분</w:t></w:r></w:p></w:tc><w:tc><w:tcPr><w:tcW w:type="dxa" w:w="7146" /><w:tcBorders><w:top w:val="single" w:color="49361D" w:sz="6" /><w:left w:val="single" w:color="49361D" w:sz="6" /><w:bottom w:val="single" w:color="49361D" w:sz="6" /><w:right w:val="single" w:color="49361D" w:sz="6" /></w:tcBorders><w:shd w:fill="241B12" w:color="auto" w:val="clear" /><w:tcMar><w:top w:type="dxa" w:w="90" /><w:left w:type="dxa" w:w="110" /><w:bottom w:type="dxa" w:w="90" /><w:right w:type="dxa" w:w="110" /></w:tcMar><w:vAlign w:val="center" /></w:tcPr><w:p><w:pPr><w:spacing w:after="0" w:before="0" w:line="260" /></w:pPr><w:r><w:rPr><w:rFonts w:ascii="맑은 고딕" w:cs="맑은 고딕" w:eastAsia="맑은 고딕" w:hAnsi="맑은 고딕" /><w:b /><w:bCs /><w:color w:val="F4CF87" /><w:sz w:val="17" /><w:szCs w:val="17" /></w:rPr><w:t xml:space="preserve">기준</w:t></w:r></w:p></w:tc></w:tr><w:tr><w:tc><w:tcPr><w:tcW w:type="dxa" w:w="2600" /><w:tcBorders><w:top w:val="single" w:color="DEDEDE" w:sz="6" /><w:left w:val="single" w:color="DEDEDE" w:sz="6" /><w:bottom w:val="single" w:color="DEDEDE" w:sz="6" /><w:right w:val="single" w:color="DEDEDE" w:sz="6" /></w:tcBorders><w:tcMar><w:top w:type="dxa" w:w="70" /><w:left w:type="dxa" w:w="110" /><w:bottom w:type="dxa" w:w="70" /><w:right w:type="dxa" w:w="110" /></w:tcMar><w:vAlign w:val="center" /></w:tcPr><w:p><w:pPr><w:spacing w:after="0" w:before="0" w:line="260" /></w:pPr><w:r><w:rPr><w:rFonts w:ascii="맑은 고딕" w:cs="맑은 고딕" w:eastAsia="맑은 고딕" w:hAnsi="맑은 고딕" /><w:color w:val="3C3429" /><w:sz w:val="17" /><w:szCs w:val="17" /></w:rPr><w:t xml:space="preserve">영역 범위</w:t></w:r></w:p></w:tc><w:tc><w:tcPr><w:tcW w:type="dxa" w:w="7146" /><w:tcBorders><w:top w:val="single" w:color="DEDEDE" w:sz="6" /><w:left w:val="single" w:color="DEDEDE" w:sz="6" /><w:bottom w:val="single" w:color="DEDEDE" w:sz="6" /><w:right w:val="single" w:color="DEDEDE" w:sz="6" /></w:tcBorders><w:tcMar><w:top w:type="dxa" w:w="70" /><w:left w:type="dxa" w:w="110" /><w:bottom w:type="dxa" w:w="70" /><w:right w:type="dxa" w:w="110" /></w:tcMar><w:vAlign w:val="center" /></w:tcPr><w:p><w:pPr><w:spacing w:after="0" w:before="0" w:line="260" /></w:pPr><w:r><w:rPr><w:rFonts w:ascii="맑은 고딕" w:cs="맑은 고딕" w:eastAsia="맑은 고딕" w:hAnsi="맑은 고딕" /><w:color w:val="3C3429" /><w:sz w:val="17" /><w:szCs w:val="17" /></w:rPr><w:t xml:space="preserve">Qt 대시보드, 화면 갱신, 권한별 표시, 사용자 조작</w:t></w:r></w:p></w:tc></w:tr><w:tr><w:tc><w:tcPr><w:tcW w:type="dxa" w:w="2600" /><w:tcBorders><w:top w:val="single" w:color="DEDEDE" w:sz="6" /><w:left w:val="single" w:color="DEDEDE" w:sz="6" /><w:bottom w:val="single" w:color="DEDEDE" w:sz="6" /><w:right w:val="single" w:color="DEDEDE" w:sz="6" /></w:tcBorders><w:shd w:fill="FAFAFA" w:color="auto" w:val="clear" /><w:tcMar><w:top w:type="dxa" w:w="70" /><w:left w:type="dxa" w:w="110" /><w:bottom w:type="dxa" w:w="70" /><w:right w:type="dxa" w:w="110" /></w:tcMar><w:vAlign w:val="center" /></w:tcPr><w:p><w:pPr><w:spacing w:after="0" w:before="0" w:line="260" /></w:pPr><w:r><w:rPr><w:rFonts w:ascii="맑은 고딕" w:cs="맑은 고딕" w:eastAsia="맑은 고딕" w:hAnsi="맑은 고딕" /><w:color w:val="3C3429" /><w:sz w:val="17" /><w:szCs w:val="17" /></w:rPr><w:t xml:space="preserve">기록한다</w:t></w:r></w:p></w:tc><w:tc><w:tcPr><w:tcW w:type="dxa" w:w="7146" /><w:tcBorders><w:top w:val="single" w:color="DEDEDE" w:sz="6" /><w:left w:val="single" w:color="DEDEDE" w:sz="6" /><w:bottom w:val="single" w:color="DEDEDE" w:sz="6" /><w:right w:val="single" w:color="DEDEDE" w:sz="6" /></w:tcBorders><w:shd w:fill="FAFAFA" w:color="auto" w:val="clear" /><w:tcMar><w:top w:type="dxa" w:w="70" /><w:left w:type="dxa" w:w="110" /><w:bottom w:type="dxa" w:w="70" /><w:right w:type="dxa" w:w="110" /></w:tcMar><w:vAlign w:val="center" /></w:tcPr><w:p><w:pPr><w:spacing w:after="0" w:before="0" w:line="260" /></w:pPr><w:r><w:rPr><w:rFonts w:ascii="맑은 고딕" w:cs="맑은 고딕" w:eastAsia="맑은 고딕" w:hAnsi="맑은 고딕" /><w:color w:val="3C3429" /><w:sz w:val="17" /><w:szCs w:val="17" /></w:rPr><w:t xml:space="preserve">재현 여부와 무관하게 개발·시험을 30분 이상 멈춘 문제, 원인이 즉시 설명되지 않는 동작, 임시 조치로 넘어간 문제</w:t></w:r></w:p></w:tc></w:tr><w:tr><w:tc><w:tcPr><w:tcW w:type="dxa" w:w="2600" /><w:tcBorders><w:top w:val="single" w:color="DEDEDE" w:sz="6" /><w:left w:val="single" w:color="DEDEDE" w:sz="6" /><w:bottom w:val="single" w:color="DEDEDE" w:sz="6" /><w:right w:val="single" w:color="DEDEDE" w:sz="6" /></w:tcBorders><w:tcMar><w:top w:type="dxa" w:w="70" /><w:left w:type="dxa" w:w="110" /><w:bottom w:type="dxa" w:w="70" /><w:right w:type="dxa" w:w="110" /></w:tcMar><w:vAlign w:val="center" /></w:tcPr><w:p><w:pPr><w:spacing w:after="0" w:before="0" w:line="260" /></w:pPr><w:r><w:rPr><w:rFonts w:ascii="맑은 고딕" w:cs="맑은 고딕" w:eastAsia="맑은 고딕" w:hAnsi="맑은 고딕" /><w:color w:val="3C3429" /><w:sz w:val="17" /><w:szCs w:val="17" /></w:rPr><w:t xml:space="preserve">기록하지 않는다</w:t></w:r></w:p></w:tc><w:tc><w:tcPr><w:tcW w:type="dxa" w:w="7146" /><w:tcBorders><w:top w:val="single" w:color="DEDEDE" w:sz="6" /><w:left w:val="single" w:color="DEDEDE" w:sz="6" /><w:bottom w:val="single" w:color="DEDEDE" w:sz="6" /><w:right w:val="single" w:color="DEDEDE" w:sz="6" /></w:tcBorders><w:tcMar><w:top w:type="dxa" w:w="70" /><w:left w:type="dxa" w:w="110" /><w:bottom w:type="dxa" w:w="70" /><w:right w:type="dxa" w:w="110" /></w:tcMar><w:vAlign w:val="center" /></w:tcPr><w:p><w:pPr><w:spacing w:after="0" w:before="0" w:line="260" /></w:pPr><w:r><w:rPr><w:rFonts w:ascii="맑은 고딕" w:cs="맑은 고딕" w:eastAsia="맑은 고딕" w:hAnsi="맑은 고딕" /><w:color w:val="3C3429" /><w:sz w:val="17" /><w:szCs w:val="17" /></w:rPr><w:t xml:space="preserve">오타·컴파일 에러처럼 즉시 자명하게 해결된 것, 설계 변경 논의(설계서에서 다룸)</w:t></w:r></w:p></w:tc></w:tr></w:tbl><w:tbl><w:tblPr><w:tblW w:type="dxa" w:w="9746" /><w:tblBorders><w:top w:val="none" w:color="auto" w:sz="0" /><w:left w:val="single" w:color="D9A441" w:sz="20" /><w:bottom w:val="none" w:color="auto" w:sz="0" /><w:right w:val="none" w:color="auto" w:sz="0" /><w:insideH w:val="none" w:color="auto" w:sz="0" /><w:insideV w:val="none" w:color="auto" w:sz="0" /></w:tblBorders></w:tblPr><w:tblGrid><w:gridCol w:w="9746" /></w:tblGrid><w:tr><w:tc><w:tcPr><w:tcW w:type="dxa" w:w="9746" /><w:tcBorders><w:top w:val="none" w:color="auto" w:sz="0" /><w:left w:val="single" w:color="D9A441" w:sz="20" /><w:bottom w:val="none" w:color="auto" w:sz="0" /><w:right w:val="none" w:color="auto" w:sz="0" /></w:tcBorders><w:shd w:fill="FFF8E8" w:color="auto" w:val="clear" /><w:tcMar><w:top w:type="dxa" w:w="120" /><w:left w:type="dxa" w:w="160" /><w:bottom w:type="dxa" w:w="120" /><w:right w:type="dxa" w:w="140" /></w:tcMar></w:tcPr><w:p><w:pPr><w:spacing w:after="0" w:before="0" w:line="260" /></w:pPr><w:r><w:rPr><w:rFonts w:ascii="맑은 고딕" w:cs="맑은 고딕" w:eastAsia="맑은 고딕" w:hAnsi="맑은 고딕" /><w:b /><w:bCs /><w:color w:val="8A5C13" /><w:sz w:val="17" /><w:szCs w:val="17" /></w:rPr><w:t xml:space="preserve">영역 경계  </w:t></w:r><w:r><w:rPr><w:rFonts w:ascii="맑은 고딕" w:cs="맑은 고딕" w:eastAsia="맑은 고딕" w:hAnsi="맑은 고딕" /><w:color w:val="3C3429" /><w:sz w:val="17" /><w:szCs w:val="17" /></w:rPr><w:t xml:space="preserve">원인이 다른 영역으로 밝혀지면 이 문서의 이슈는 "타 영역 이관"으로 종결하고, 해당 영역 문서에 새 ID로 등록한 뒤 두 문서의 관련란에 서로의 ID를 적는다.</w:t></w:r></w:p></w:tc></w:tr></w:tbl><w:p><w:pPr><w:pStyle w:val="Heading2" /><w:pBdr><w:left w:val="single" w:color="D9A441" w:sz="24" w:space="8" /></w:pBdr><w:spacing w:after="180" w:before="380" w:line="280" /><w:ind w:left="140" /></w:pPr><w:r><w:rPr><w:rFonts w:ascii="맑은 고딕" w:cs="맑은 고딕" w:eastAsia="맑은 고딕" w:hAnsi="맑은 고딕" /><w:b /><w:bCs /><w:color w:val="241B12" /><w:sz w:val="26" /><w:szCs w:val="26" /></w:rPr><w:t xml:space="preserve">1.2 식별자와 분류</w:t></w:r></w:p><w:tbl><w:tblPr><w:tblW w:type="dxa" w:w="9746" /><w:tblBorders><w:top w:val="single" w:color="DEDEDE" w:sz="6" /><w:left w:val="single" w:color="DEDEDE" w:sz="6" /><w:bottom w:val="single" w:color="DEDEDE" w:sz="6" /><w:right w:val="single" w:color="DEDEDE" w:sz="6" /><w:insideH w:val="single" w:color="DEDEDE" w:sz="6" /><w:insideV w:val="single" w:color="DEDEDE" w:sz="6" /></w:tblBorders></w:tblPr><w:tblGrid><w:gridCol w:w="1500" /><w:gridCol w:w="3000" /><w:gridCol w:w="5246" /></w:tblGrid><w:tr><w:trPr><w:tblHeader /></w:trPr><w:tc><w:tcPr><w:tcW w:type="dxa" w:w="1500" /><w:tcBorders><w:top w:val="single" w:color="49361D" w:sz="6" /><w:left w:val="single" w:color="49361D" w:sz="6" /><w:bottom w:val="single" w:color="49361D" w:sz="6" /><w:right w:val="single" w:color="49361D" w:sz="6" /></w:tcBorders><w:shd w:fill="241B12" w:color="auto" w:val="clear" /><w:tcMar><w:top w:type="dxa" w:w="90" /><w:left w:type="dxa" w:w="110" /><w:bottom w:type="dxa" w:w="90" /><w:right w:type="dxa" w:w="110" /></w:tcMar><w:vAlign w:val="center" /></w:tcPr><w:p><w:pPr><w:spacing w:after="0" w:before="0" w:line="260" /></w:pPr><w:r><w:rPr><w:rFonts w:ascii="맑은 고딕" w:cs="맑은 고딕" w:eastAsia="맑은 고딕" w:hAnsi="맑은 고딕" /><w:b /><w:bCs /><w:color w:val="F4CF87" /><w:sz w:val="17" /><w:szCs w:val="17" /></w:rPr><w:t xml:space="preserve">항목</w:t></w:r></w:p></w:tc><w:tc><w:tcPr><w:tcW w:type="dxa" w:w="3000" /><w:tcBorders><w:top w:val="single" w:color="49361D" w:sz="6" /><w:left w:val="single" w:color="49361D" w:sz="6" /><w:bottom w:val="single" w:color="49361D" w:sz="6" /><w:right w:val="single" w:color="49361D" w:sz="6" /></w:tcBorders><w:shd w:fill="241B12" w:color="auto" w:val="clear" /><w:tcMar><w:top w:type="dxa" w:w="90" /><w:left w:type="dxa" w:w="110" /><w:bottom w:type="dxa" w:w="90" /><w:right w:type="dxa" w:w="110" /></w:tcMar><w:vAlign w:val="center" /></w:tcPr><w:p><w:pPr><w:spacing w:after="0" w:before="0" w:line="260" /></w:pPr><w:r><w:rPr><w:rFonts w:ascii="맑은 고딕" w:cs="맑은 고딕" w:eastAsia="맑은 고딕" w:hAnsi="맑은 고딕" /><w:b /><w:bCs /><w:color w:val="F4CF87" /><w:sz w:val="17" /><w:szCs w:val="17" /></w:rPr><w:t xml:space="preserve">표기</w:t></w:r></w:p></w:tc><w:tc><w:tcPr><w:tcW w:type="dxa" w:w="5246" /><w:tcBorders><w:top w:val="single" w:color="49361D" w:sz="6" /><w:left w:val="single" w:color="49361D" w:sz="6" /><w:bottom w:val="single" w:color="49361D" w:sz="6" /><w:right w:val="single" w:color="49361D" w:sz="6" /></w:tcBorders><w:shd w:fill="241B12" w:color="auto" w:val="clear" /><w:tcMar><w:top w:type="dxa" w:w="90" /><w:left w:type="dxa" w:w="110" /><w:bottom w:type="dxa" w:w="90" /><w:right w:type="dxa" w:w="110" /></w:tcMar><w:vAlign w:val="center" /></w:tcPr><w:p><w:pPr><w:spacing w:after="0" w:before="0" w:line="260" /></w:pPr><w:r><w:rPr><w:rFonts w:ascii="맑은 고딕" w:cs="맑은 고딕" w:eastAsia="맑은 고딕" w:hAnsi="맑은 고딕" /><w:b /><w:bCs /><w:color w:val="F4CF87" /><w:sz w:val="17" /><w:szCs w:val="17" /></w:rPr><w:t xml:space="preserve">값</w:t></w:r></w:p></w:tc></w:tr><w:tr><w:tc><w:tcPr><w:tcW w:type="dxa" w:w="1500" /><w:tcBorders><w:top w:val="single" w:color="DEDEDE" w:sz="6" /><w:left w:val="single" w:color="DEDEDE" w:sz="6" /><w:bottom w:val="single" w:color="DEDEDE" w:sz="6" /><w:right w:val="single" w:color="DEDEDE" w:sz="6" /></w:tcBorders><w:tcMar><w:top w:type="dxa" w:w="70" /><w:left w:type="dxa" w:w="110" /><w:bottom w:type="dxa" w:w="70" /><w:right w:type="dxa" w:w="110" /></w:tcMar><w:vAlign w:val="center" /></w:tcPr><w:p><w:pPr><w:spacing w:after="0" w:before="0" w:line="260" /></w:pPr><w:r><w:rPr><w:rFonts w:ascii="맑은 고딕" w:cs="맑은 고딕" w:eastAsia="맑은 고딕" w:hAnsi="맑은 고딕" /><w:color w:val="3C3429" /><w:sz w:val="17" /><w:szCs w:val="17" /></w:rPr><w:t xml:space="preserve">이슈 ID</w:t></w:r></w:p></w:tc><w:tc><w:tcPr><w:tcW w:type="dxa" w:w="3000" /><w:tcBorders><w:top w:val="single" w:color="DEDEDE" w:sz="6" /><w:left w:val="single" w:color="DEDEDE" w:sz="6" /><w:bottom w:val="single" w:color="DEDEDE" w:sz="6" /><w:right w:val="single" w:color="DEDEDE" w:sz="6" /></w:tcBorders><w:tcMar><w:top w:type="dxa" w:w="70" /><w:left w:type="dxa" w:w="110" /><w:bottom w:type="dxa" w:w="70" /><w:right w:type="dxa" w:w="110" /></w:tcMar><w:vAlign w:val="center" /></w:tcPr><w:p><w:pPr><w:spacing w:after="0" w:before="0" w:line="260" /></w:pPr><w:r><w:rPr><w:rFonts w:ascii="Consolas" w:cs="Consolas" w:eastAsia="Consolas" w:hAnsi="Consolas" /><w:color w:val="B97812" /><w:sz w:val="16" /><w:szCs w:val="16" /></w:rPr><w:t xml:space="preserve">TS-GUI-nn</w:t></w:r></w:p></w:tc><w:tc><w:tcPr><w:tcW w:type="dxa" w:w="5246" /><w:tcBorders><w:top w:val="single" w:color="DEDEDE" w:sz="6" /><w:left w:val="single" w:color="DEDEDE" w:sz="6" /><w:bottom w:val="single" w:color="DEDEDE" w:sz="6" /><w:right w:val="single" w:color="DEDEDE" w:sz="6" /></w:tcBorders><w:tcMar><w:top w:type="dxa" w:w="70" /><w:left w:type="dxa" w:w="110" /><w:bottom w:type="dxa" w:w="70" /><w:right w:type="dxa" w:w="110" /></w:tcMar><w:vAlign w:val="center" /></w:tcPr><w:p><w:pPr><w:spacing w:after="0" w:before="0" w:line="260" /></w:pPr><w:r><w:rPr><w:rFonts w:ascii="맑은 고딕" w:cs="맑은 고딕" w:eastAsia="맑은 고딕" w:hAnsi="맑은 고딕" /><w:color w:val="3C3429" /><w:sz w:val="17" /><w:szCs w:val="17" /></w:rPr><w:t xml:space="preserve">TS-GUI-01부터 순번. 종결되어도 번호를 재사용하지 않는다</w:t></w:r></w:p></w:tc></w:tr><w:tr><w:tc><w:tcPr><w:tcW w:type="dxa" w:w="1500" /><w:tcBorders><w:top w:val="single" w:color="DEDEDE" w:sz="6" /><w:left w:val="single" w:color="DEDEDE" w:sz="6" /><w:bottom w:val="single" w:color="DEDEDE" w:sz="6" /><w:right w:val="single" w:color="DEDEDE" w:sz="6" /></w:tcBorders><w:shd w:fill="FAFAFA" w:color="auto" w:val="clear" /><w:tcMar><w:top w:type="dxa" w:w="70" /><w:left w:type="dxa" w:w="110" /><w:bottom w:type="dxa" w:w="70" /><w:right w:type="dxa" w:w="110" /></w:tcMar><w:vAlign w:val="center" /></w:tcPr><w:p><w:pPr><w:spacing w:after="0" w:before="0" w:line="260" /></w:pPr><w:r><w:rPr><w:rFonts w:ascii="맑은 고딕" w:cs="맑은 고딕" w:eastAsia="맑은 고딕" w:hAnsi="맑은 고딕" /><w:color w:val="3C3429" /><w:sz w:val="17" /><w:szCs w:val="17" /></w:rPr><w:t xml:space="preserve">영역</w:t></w:r></w:p></w:tc><w:tc><w:tcPr><w:tcW w:type="dxa" w:w="3000" /><w:tcBorders><w:top w:val="single" w:color="DEDEDE" w:sz="6" /><w:left w:val="single" w:color="DEDEDE" w:sz="6" /><w:bottom w:val="single" w:color="DEDEDE" w:sz="6" /><w:right w:val="single" w:color="DEDEDE" w:sz="6" /></w:tcBorders><w:shd w:fill="FAFAFA" w:color="auto" w:val="clear" /><w:tcMar><w:top w:type="dxa" w:w="70" /><w:left w:type="dxa" w:w="110" /><w:bottom w:type="dxa" w:w="70" /><w:right w:type="dxa" w:w="110" /></w:tcMar><w:vAlign w:val="center" /></w:tcPr><w:p><w:pPr><w:spacing w:after="0" w:before="0" w:line="260" /></w:pPr><w:r><w:rPr><w:rFonts w:ascii="맑은 고딕" w:cs="맑은 고딕" w:eastAsia="맑은 고딕" w:hAnsi="맑은 고딕" /><w:color w:val="3C3429" /><w:sz w:val="17" /><w:szCs w:val="17" /></w:rPr><w:t xml:space="preserve">고정</w:t></w:r></w:p></w:tc><w:tc><w:tcPr><w:tcW w:type="dxa" w:w="5246" /><w:tcBorders><w:top w:val="single" w:color="DEDEDE" w:sz="6" /><w:left w:val="single" w:color="DEDEDE" w:sz="6" /><w:bottom w:val="single" w:color="DEDEDE" w:sz="6" /><w:right w:val="single" w:color="DEDEDE" w:sz="6" /></w:tcBorders><w:shd w:fill="FAFAFA" w:color="auto" w:val="clear" /><w:tcMar><w:top w:type="dxa" w:w="70" /><w:left w:type="dxa" w:w="110" /><w:bottom w:type="dxa" w:w="70" /><w:right w:type="dxa" w:w="110" /></w:tcMar><w:vAlign w:val="center" /></w:tcPr><w:p><w:pPr><w:spacing w:after="0" w:before="0" w:line="260" /></w:pPr><w:r><w:rPr><w:rFonts w:ascii="맑은 고딕" w:cs="맑은 고딕" w:eastAsia="맑은 고딕" w:hAnsi="맑은 고딕" /><w:color w:val="3C3429" /><w:sz w:val="17" /><w:szCs w:val="17" /></w:rPr><w:t xml:space="preserve">GUI (GUI · HMI)</w:t></w:r></w:p></w:tc></w:tr><w:tr><w:tc><w:tcPr><w:tcW w:type="dxa" w:w="1500" /><w:tcBorders><w:top w:val="single" w:color="DEDEDE" w:sz="6" /><w:left w:val="single" w:color="DEDEDE" w:sz="6" /><w:bottom w:val="single" w:color="DEDEDE" w:sz="6" /><w:right w:val="single" w:color="DEDEDE" w:sz="6" /></w:tcBorders><w:tcMar><w:top w:type="dxa" w:w="70" /><w:left w:type="dxa" w:w="110" /><w:bottom w:type="dxa" w:w="70" /><w:right w:type="dxa" w:w="110" /></w:tcMar><w:vAlign w:val="center" /></w:tcPr><w:p><w:pPr><w:spacing w:after="0" w:before="0" w:line="260" /></w:pPr><w:r><w:rPr><w:rFonts w:ascii="맑은 고딕" w:cs="맑은 고딕" w:eastAsia="맑은 고딕" w:hAnsi="맑은 고딕" /><w:color w:val="3C3429" /><w:sz w:val="17" /><w:szCs w:val="17" /></w:rPr><w:t xml:space="preserve">심각도</w:t></w:r></w:p></w:tc><w:tc><w:tcPr><w:tcW w:type="dxa" w:w="3000" /><w:tcBorders><w:top w:val="single" w:color="DEDEDE" w:sz="6" /><w:left w:val="single" w:color="DEDEDE" w:sz="6" /><w:bottom w:val="single" w:color="DEDEDE" w:sz="6" /><w:right w:val="single" w:color="DEDEDE" w:sz="6" /></w:tcBorders><w:tcMar><w:top w:type="dxa" w:w="70" /><w:left w:type="dxa" w:w="110" /><w:bottom w:type="dxa" w:w="70" /><w:right w:type="dxa" w:w="110" /></w:tcMar><w:vAlign w:val="center" /></w:tcPr><w:p><w:pPr><w:spacing w:after="0" w:before="0" w:line="260" /></w:pPr><w:r><w:rPr><w:rFonts w:ascii="맑은 고딕" w:cs="맑은 고딕" w:eastAsia="맑은 고딕" w:hAnsi="맑은 고딕" /><w:color w:val="3C3429" /><w:sz w:val="17" /><w:szCs w:val="17" /></w:rPr><w:t xml:space="preserve">대문자</w:t></w:r></w:p></w:tc><w:tc><w:tcPr><w:tcW w:type="dxa" w:w="5246" /><w:tcBorders><w:top w:val="single" w:color="DEDEDE" w:sz="6" /><w:left w:val="single" w:color="DEDEDE" w:sz="6" /><w:bottom w:val="single" w:color="DEDEDE" w:sz="6" /><w:right w:val="single" w:color="DEDEDE" w:sz="6" /></w:tcBorders><w:tcMar><w:top w:type="dxa" w:w="70" /><w:left w:type="dxa" w:w="110" /><w:bottom w:type="dxa" w:w="70" /><w:right w:type="dxa" w:w="110" /></w:tcMar><w:vAlign w:val="center" /></w:tcPr><w:p><w:pPr><w:spacing w:after="0" w:before="0" w:line="260" /></w:pPr><w:r><w:rPr><w:rFonts w:ascii="맑은 고딕" w:cs="맑은 고딕" w:eastAsia="맑은 고딕" w:hAnsi="맑은 고딕" /><w:color w:val="3C3429" /><w:sz w:val="17" /><w:szCs w:val="17" /></w:rPr><w:t xml:space="preserve">BLOCKER / MAJOR / MINOR</w:t></w:r></w:p></w:tc></w:tr><w:tr><w:tc><w:tcPr><w:tcW w:type="dxa" w:w="1500" /><w:tcBorders><w:top w:val="single" w:color="DEDEDE" w:sz="6" /><w:left w:val="single" w:color="DEDEDE" w:sz="6" /><w:bottom w:val="single" w:color="DEDEDE" w:sz="6" /><w:right w:val="single" w:color="DEDEDE" w:sz="6" /></w:tcBorders><w:shd w:fill="FAFAFA" w:color="auto" w:val="clear" /><w:tcMar><w:top w:type="dxa" w:w="70" /><w:left w:type="dxa" w:w="110" /><w:bottom w:type="dxa" w:w="70" /><w:right w:type="dxa" w:w="110" /></w:tcMar><w:vAlign w:val="center" /></w:tcPr><w:p><w:pPr><w:spacing w:after="0" w:before="0" w:line="260" /></w:pPr><w:r><w:rPr><w:rFonts w:ascii="맑은 고딕" w:cs="맑은 고딕" w:eastAsia="맑은 고딕" w:hAnsi="맑은 고딕" /><w:color w:val="3C3429" /><w:sz w:val="17" /><w:szCs w:val="17" /></w:rPr><w:t xml:space="preserve">상태</w:t></w:r></w:p></w:tc><w:tc><w:tcPr><w:tcW w:type="dxa" w:w="3000" /><w:tcBorders><w:top w:val="single" w:color="DEDEDE" w:sz="6" /><w:left w:val="single" w:color="DEDEDE" w:sz="6" /><w:bottom w:val="single" w:color="DEDEDE" w:sz="6" /><w:right w:val="single" w:color="DEDEDE" w:sz="6" /></w:tcBorders><w:shd w:fill="FAFAFA" w:color="auto" w:val="clear" /><w:tcMar><w:top w:type="dxa" w:w="70" /><w:left w:type="dxa" w:w="110" /><w:bottom w:type="dxa" w:w="70" /><w:right w:type="dxa" w:w="110" /></w:tcMar><w:vAlign w:val="center" /></w:tcPr><w:p><w:pPr><w:spacing w:after="0" w:before="0" w:line="260" /></w:pPr><w:r><w:rPr><w:rFonts w:ascii="맑은 고딕" w:cs="맑은 고딕" w:eastAsia="맑은 고딕" w:hAnsi="맑은 고딕" /><w:color w:val="3C3429" /><w:sz w:val="17" /><w:szCs w:val="17" /></w:rPr><w:t xml:space="preserve">대문자</w:t></w:r></w:p></w:tc><w:tc><w:tcPr><w:tcW w:type="dxa" w:w="5246" /><w:tcBorders><w:top w:val="single" w:color="DEDEDE" w:sz="6" /><w:left w:val="single" w:color="DEDEDE" w:sz="6" /><w:bottom w:val="single" w:color="DEDEDE" w:sz="6" /><w:right w:val="single" w:color="DEDEDE" w:sz="6" /></w:tcBorders><w:shd w:fill="FAFAFA" w:color="auto" w:val="clear" /><w:tcMar><w:top w:type="dxa" w:w="70" /><w:left w:type="dxa" w:w="110" /><w:bottom w:type="dxa" w:w="70" /><w:right w:type="dxa" w:w="110" /></w:tcMar><w:vAlign w:val="center" /></w:tcPr><w:p><w:pPr><w:spacing w:after="0" w:before="0" w:line="260" /></w:pPr><w:r><w:rPr><w:rFonts w:ascii="맑은 고딕" w:cs="맑은 고딕" w:eastAsia="맑은 고딕" w:hAnsi="맑은 고딕" /><w:color w:val="3C3429" /><w:sz w:val="17" /><w:szCs w:val="17" /></w:rPr><w:t xml:space="preserve">OPEN / INVESTIGATING / RESOLVED / WORKAROUND / WONTFIX</w:t></w:r></w:p></w:tc></w:tr></w:tbl><w:p><w:pPr><w:pStyle w:val="Heading2" /><w:pBdr><w:left w:val="single" w:color="D9A441" w:sz="24" w:space="8" /></w:pBdr><w:spacing w:after="180" w:before="380" w:line="280" /><w:ind w:left="140" /></w:pPr><w:r><w:rPr><w:rFonts w:ascii="맑은 고딕" w:cs="맑은 고딕" w:eastAsia="맑은 고딕" w:hAnsi="맑은 고딕" /><w:b /><w:bCs /><w:color w:val="241B12" /><w:sz w:val="26" /><w:szCs w:val="26" /></w:rPr><w:t xml:space="preserve">1.3 심각도 판단</w:t></w:r></w:p><w:tbl><w:tblPr><w:tblW w:type="dxa" w:w="9746" /><w:tblBorders><w:top w:val="single" w:color="DEDEDE" w:sz="6" /><w:left w:val="single" w:color="DEDEDE" w:sz="6" /><w:bottom w:val="single" w:color="DEDEDE" w:sz="6" /><w:right w:val="single" w:color="DEDEDE" w:sz="6" /><w:insideH w:val="single" w:color="DEDEDE" w:sz="6" /><w:insideV w:val="single" w:color="DEDEDE" w:sz="6" /></w:tblBorders></w:tblPr><w:tblGrid><w:gridCol w:w="2000" /><w:gridCol w:w="7746" /></w:tblGrid><w:tr><w:trPr><w:tblHeader /></w:trPr><w:tc><w:tcPr><w:tcW w:type="dxa" w:w="2000" /><w:tcBorders><w:top w:val="single" w:color="49361D" w:sz="6" /><w:left w:val="single" w:color="49361D" w:sz="6" /><w:bottom w:val="single" w:color="49361D" w:sz="6" /><w:right w:val="single" w:color="49361D" w:sz="6" /></w:tcBorders><w:shd w:fill="241B12" w:color="auto" w:val="clear" /><w:tcMar><w:top w:type="dxa" w:w="90" /><w:left w:type="dxa" w:w="110" /><w:bottom w:type="dxa" w:w="90" /><w:right w:type="dxa" w:w="110" /></w:tcMar><w:vAlign w:val="center" /></w:tcPr><w:p><w:pPr><w:spacing w:after="0" w:before="0" w:line="260" /></w:pPr><w:r><w:rPr><w:rFonts w:ascii="맑은 고딕" w:cs="맑은 고딕" w:eastAsia="맑은 고딕" w:hAnsi="맑은 고딕" /><w:b /><w:bCs /><w:color w:val="F4CF87" /><w:sz w:val="17" /><w:szCs w:val="17" /></w:rPr><w:t xml:space="preserve">심각도</w:t></w:r></w:p></w:tc><w:tc><w:tcPr><w:tcW w:type="dxa" w:w="7746" /><w:tcBorders><w:top w:val="single" w:color="49361D" w:sz="6" /><w:left w:val="single" w:color="49361D" w:sz="6" /><w:bottom w:val="single" w:color="49361D" w:sz="6" /><w:right w:val="single" w:color="49361D" w:sz="6" /></w:tcBorders><w:shd w:fill="241B12" w:color="auto" w:val="clear" /><w:tcMar><w:top w:type="dxa" w:w="90" /><w:left w:type="dxa" w:w="110" /><w:bottom w:type="dxa" w:w="90" /><w:right w:type="dxa" w:w="110" /></w:tcMar><w:vAlign w:val="center" /></w:tcPr><w:p><w:pPr><w:spacing w:after="0" w:before="0" w:line="260" /></w:pPr><w:r><w:rPr><w:rFonts w:ascii="맑은 고딕" w:cs="맑은 고딕" w:eastAsia="맑은 고딕" w:hAnsi="맑은 고딕" /><w:b /><w:bCs /><w:color w:val="F4CF87" /><w:sz w:val="17" /><w:szCs w:val="17" /></w:rPr><w:t xml:space="preserve">기준</w:t></w:r></w:p></w:tc></w:tr><w:tr><w:tc><w:tcPr><w:tcW w:type="dxa" w:w="2000" /><w:tcBorders><w:top w:val="single" w:color="DEDEDE" w:sz="6" /><w:left w:val="single" w:color="DEDEDE" w:sz="6" /><w:bottom w:val="single" w:color="DEDEDE" w:sz="6" /><w:right w:val="single" w:color="DEDEDE" w:sz="6" /></w:tcBorders><w:tcMar><w:top w:type="dxa" w:w="70" /><w:left w:type="dxa" w:w="110" /><w:bottom w:type="dxa" w:w="70" /><w:right w:type="dxa" w:w="110" /></w:tcMar><w:vAlign w:val="center" /></w:tcPr><w:p><w:pPr><w:spacing w:after="0" w:before="0" w:line="260" /></w:pPr><w:r><w:rPr><w:rFonts w:ascii="맑은 고딕" w:cs="맑은 고딕" w:eastAsia="맑은 고딕" w:hAnsi="맑은 고딕" /><w:color w:val="3C3429" /><w:sz w:val="17" /><w:szCs w:val="17" /></w:rPr><w:t xml:space="preserve">BLOCKER</w:t></w:r></w:p></w:tc><w:tc><w:tcPr><w:tcW w:type="dxa" w:w="7746" /><w:tcBorders><w:top w:val="single" w:color="DEDEDE" w:sz="6" /><w:left w:val="single" w:color="DEDEDE" w:sz="6" /><w:bottom w:val="single" w:color="DEDEDE" w:sz="6" /><w:right w:val="single" w:color="DEDEDE" w:sz="6" /></w:tcBorders><w:tcMar><w:top w:type="dxa" w:w="70" /><w:left w:type="dxa" w:w="110" /><w:bottom w:type="dxa" w:w="70" /><w:right w:type="dxa" w:w="110" /></w:tcMar><w:vAlign w:val="center" /></w:tcPr><w:p><w:pPr><w:spacing w:after="0" w:before="0" w:line="260" /></w:pPr><w:r><w:rPr><w:rFonts w:ascii="맑은 고딕" w:cs="맑은 고딕" w:eastAsia="맑은 고딕" w:hAnsi="맑은 고딕" /><w:color w:val="3C3429" /><w:sz w:val="17" /><w:szCs w:val="17" /></w:rPr><w:t xml:space="preserve">안전 기능이 동작하지 않거나, 다른 작업 전체가 진행 불가한 상태</w:t></w:r></w:p></w:tc></w:tr><w:tr><w:tc><w:tcPr><w:tcW w:type="dxa" w:w="2000" /><w:tcBorders><w:top w:val="single" w:color="DEDEDE" w:sz="6" /><w:left w:val="single" w:color="DEDEDE" w:sz="6" /><w:bottom w:val="single" w:color="DEDEDE" w:sz="6" /><w:right w:val="single" w:color="DEDEDE" w:sz="6" /></w:tcBorders><w:shd w:fill="FAFAFA" w:color="auto" w:val="clear" /><w:tcMar><w:top w:type="dxa" w:w="70" /><w:left w:type="dxa" w:w="110" /><w:bottom w:type="dxa" w:w="70" /><w:right w:type="dxa" w:w="110" /></w:tcMar><w:vAlign w:val="center" /></w:tcPr><w:p><w:pPr><w:spacing w:after="0" w:before="0" w:line="260" /></w:pPr><w:r><w:rPr><w:rFonts w:ascii="맑은 고딕" w:cs="맑은 고딕" w:eastAsia="맑은 고딕" w:hAnsi="맑은 고딕" /><w:color w:val="3C3429" /><w:sz w:val="17" /><w:szCs w:val="17" /></w:rPr><w:t xml:space="preserve">MAJOR</w:t></w:r></w:p></w:tc><w:tc><w:tcPr><w:tcW w:type="dxa" w:w="7746" /><w:tcBorders><w:top w:val="single" w:color="DEDEDE" w:sz="6" /><w:left w:val="single" w:color="DEDEDE" w:sz="6" /><w:bottom w:val="single" w:color="DEDEDE" w:sz="6" /><w:right w:val="single" w:color="DEDEDE" w:sz="6" /></w:tcBorders><w:shd w:fill="FAFAFA" w:color="auto" w:val="clear" /><w:tcMar><w:top w:type="dxa" w:w="70" /><w:left w:type="dxa" w:w="110" /><w:bottom w:type="dxa" w:w="70" /><w:right w:type="dxa" w:w="110" /></w:tcMar><w:vAlign w:val="center" /></w:tcPr><w:p><w:pPr><w:spacing w:after="0" w:before="0" w:line="260" /></w:pPr><w:r><w:rPr><w:rFonts w:ascii="맑은 고딕" w:cs="맑은 고딕" w:eastAsia="맑은 고딕" w:hAnsi="맑은 고딕" /><w:color w:val="3C3429" /><w:sz w:val="17" /><w:szCs w:val="17" /></w:rPr><w:t xml:space="preserve">핵심 기능이 동작하지 않으나 우회 경로가 있는 상태</w:t></w:r></w:p></w:tc></w:tr><w:tr><w:tc><w:tcPr><w:tcW w:type="dxa" w:w="2000" /><w:tcBorders><w:top w:val="single" w:color="DEDEDE" w:sz="6" /><w:left w:val="single" w:color="DEDEDE" w:sz="6" /><w:bottom w:val="single" w:color="DEDEDE" w:sz="6" /><w:right w:val="single" w:color="DEDEDE" w:sz="6" /></w:tcBorders><w:tcMar><w:top w:type="dxa" w:w="70" /><w:left w:type="dxa" w:w="110" /><w:bottom w:type="dxa" w:w="70" /><w:right w:type="dxa" w:w="110" /></w:tcMar><w:vAlign w:val="center" /></w:tcPr><w:p><w:pPr><w:spacing w:after="0" w:before="0" w:line="260" /></w:pPr><w:r><w:rPr><w:rFonts w:ascii="맑은 고딕" w:cs="맑은 고딕" w:eastAsia="맑은 고딕" w:hAnsi="맑은 고딕" /><w:color w:val="3C3429" /><w:sz w:val="17" /><w:szCs w:val="17" /></w:rPr><w:t xml:space="preserve">MINOR</w:t></w:r></w:p></w:tc><w:tc><w:tcPr><w:tcW w:type="dxa" w:w="7746" /><w:tcBorders><w:top w:val="single" w:color="DEDEDE" w:sz="6" /><w:left w:val="single" w:color="DEDEDE" w:sz="6" /><w:bottom w:val="single" w:color="DEDEDE" w:sz="6" /><w:right w:val="single" w:color="DEDEDE" w:sz="6" /></w:tcBorders><w:tcMar><w:top w:type="dxa" w:w="70" /><w:left w:type="dxa" w:w="110" /><w:bottom w:type="dxa" w:w="70" /><w:right w:type="dxa" w:w="110" /></w:tcMar><w:vAlign w:val="center" /></w:tcPr><w:p><w:pPr><w:spacing w:after="0" w:before="0" w:line="260" /></w:pPr><w:r><w:rPr><w:rFonts w:ascii="맑은 고딕" w:cs="맑은 고딕" w:eastAsia="맑은 고딕" w:hAnsi="맑은 고딕" /><w:color w:val="3C3429" /><w:sz w:val="17" /><w:szCs w:val="17" /></w:rPr><w:t xml:space="preserve">표시 오류·성능 저하 등 기능 수행에는 지장이 없는 상태</w:t></w:r></w:p></w:tc></w:tr></w:tbl><w:tbl><w:tblPr><w:tblW w:type="dxa" w:w="9746" /><w:tblBorders><w:top w:val="none" w:color="auto" w:sz="0" /><w:left w:val="single" w:color="D9A441" w:sz="20" /><w:bottom w:val="none" w:color="auto" w:sz="0" /><w:right w:val="none" w:color="auto" w:sz="0" /><w:insideH w:val="none" w:color="auto" w:sz="0" /><w:insideV w:val="none" w:color="auto" w:sz="0" /></w:tblBorders></w:tblPr><w:tblGrid><w:gridCol w:w="9746" /></w:tblGrid><w:tr><w:tc><w:tcPr><w:tcW w:type="dxa" w:w="9746" /><w:tcBorders><w:top w:val="none" w:color="auto" w:sz="0" /><w:left w:val="single" w:color="D9A441" w:sz="20" /><w:bottom w:val="none" w:color="auto" w:sz="0" /><w:right w:val="none" w:color="auto" w:sz="0" /></w:tcBorders><w:shd w:fill="FFF8E8" w:color="auto" w:val="clear" /><w:tcMar><w:top w:type="dxa" w:w="120" /><w:left w:type="dxa" w:w="160" /><w:bottom w:type="dxa" w:w="120" /><w:right w:type="dxa" w:w="140" /></w:tcMar></w:tcPr><w:p><w:pPr><w:spacing w:after="0" w:before="0" w:line="260" /></w:pPr><w:r><w:rPr><w:rFonts w:ascii="맑은 고딕" w:cs="맑은 고딕" w:eastAsia="맑은 고딕" w:hAnsi="맑은 고딕" /><w:b /><w:bCs /><w:color w:val="8A5C13" /><w:sz w:val="17" /><w:szCs w:val="17" /></w:rPr><w:t xml:space="preserve">대응 우선순위  </w:t></w:r><w:r><w:rPr><w:rFonts w:ascii="맑은 고딕" w:cs="맑은 고딕" w:eastAsia="맑은 고딕" w:hAnsi="맑은 고딕" /><w:color w:val="3C3429" /><w:sz w:val="17" /><w:szCs w:val="17" /></w:rPr><w:t xml:space="preserve">안전 정지 › 데이터 손실 › 기능 불가 › 성능 저하 › 표시 오류. 같은 심각도라면 이 순서로 처리한다.</w:t></w:r></w:p></w:tc></w:tr></w:tbl><w:p><w:pPr><w:pStyle w:val="Heading1" /><w:spacing w:after="220" w:before="200" w:line="280" /></w:pPr><w:r><w:rPr><w:rFonts w:ascii="맑은 고딕" w:cs="맑은 고딕" w:eastAsia="맑은 고딕" w:hAnsi="맑은 고딕" /><w:b /><w:bCs /><w:color w:val="241B12" /><w:sz w:val="40" /><w:szCs w:val="40" /></w:rPr><w:t xml:space="preserve">2. 이슈 관리 규칙</w:t></w:r></w:p><w:p><w:pPr><w:pStyle w:val="Heading2" /><w:pBdr><w:left w:val="single" w:color="D9A441" w:sz="24" w:space="8" /></w:pBdr><w:spacing w:after="180" w:before="380" w:line="280" /><w:ind w:left="140" /></w:pPr><w:r><w:rPr><w:rFonts w:ascii="맑은 고딕" w:cs="맑은 고딕" w:eastAsia="맑은 고딕" w:hAnsi="맑은 고딕" /><w:b /><w:bCs /><w:color w:val="241B12" /><w:sz w:val="26" /><w:szCs w:val="26" /></w:rPr><w:t xml:space="preserve">2.1 상태 전이</w:t></w:r></w:p><w:tbl><w:tblPr><w:tblW w:type="dxa" w:w="9746" /><w:tblBorders><w:top w:val="single" w:color="DEDEDE" w:sz="6" /><w:left w:val="single" w:color="DEDEDE" w:sz="6" /><w:bottom w:val="single" w:color="DEDEDE" w:sz="6" /><w:right w:val="single" w:color="DEDEDE" w:sz="6" /><w:insideH w:val="single" w:color="DEDEDE" w:sz="6" /><w:insideV w:val="single" w:color="DEDEDE" w:sz="6" /></w:tblBorders></w:tblPr><w:tblGrid><w:gridCol w:w="1500" /><w:gridCol w:w="3000" /><w:gridCol w:w="5246" /></w:tblGrid><w:tr><w:trPr><w:tblHeader /></w:trPr><w:tc><w:tcPr><w:tcW w:type="dxa" w:w="1500" /><w:tcBorders><w:top w:val="single" w:color="49361D" w:sz="6" /><w:left w:val="single" w:color="49361D" w:sz="6" /><w:bottom w:val="single" w:color="49361D" w:sz="6" /><w:right w:val="single" w:color="49361D" w:sz="6" /></w:tcBorders><w:shd w:fill="241B12" w:color="auto" w:val="clear" /><w:tcMar><w:top w:type="dxa" w:w="90" /><w:left w:type="dxa" w:w="110" /><w:bottom w:type="dxa" w:w="90" /><w:right w:type="dxa" w:w="110" /></w:tcMar><w:vAlign w:val="center" /></w:tcPr><w:p><w:pPr><w:spacing w:after="0" w:before="0" w:line="260" /></w:pPr><w:r><w:rPr><w:rFonts w:ascii="맑은 고딕" w:cs="맑은 고딕" w:eastAsia="맑은 고딕" w:hAnsi="맑은 고딕" /><w:b /><w:bCs /><w:color w:val="F4CF87" /><w:sz w:val="17" /><w:szCs w:val="17" /></w:rPr><w:t xml:space="preserve">현재 상태</w:t></w:r></w:p></w:tc><w:tc><w:tcPr><w:tcW w:type="dxa" w:w="3000" /><w:tcBorders><w:top w:val="single" w:color="49361D" w:sz="6" /><w:left w:val="single" w:color="49361D" w:sz="6" /><w:bottom w:val="single" w:color="49361D" w:sz="6" /><w:right w:val="single" w:color="49361D" w:sz="6" /></w:tcBorders><w:shd w:fill="241B12" w:color="auto" w:val="clear" /><w:tcMar><w:top w:type="dxa" w:w="90" /><w:left w:type="dxa" w:w="110" /><w:bottom w:type="dxa" w:w="90" /><w:right w:type="dxa" w:w="110" /></w:tcMar><w:vAlign w:val="center" /></w:tcPr><w:p><w:pPr><w:spacing w:after="0" w:before="0" w:line="260" /></w:pPr><w:r><w:rPr><w:rFonts w:ascii="맑은 고딕" w:cs="맑은 고딕" w:eastAsia="맑은 고딕" w:hAnsi="맑은 고딕" /><w:b /><w:bCs /><w:color w:val="F4CF87" /><w:sz w:val="17" /><w:szCs w:val="17" /></w:rPr><w:t xml:space="preserve">다음 상태</w:t></w:r></w:p></w:tc><w:tc><w:tcPr><w:tcW w:type="dxa" w:w="5246" /><w:tcBorders><w:top w:val="single" w:color="49361D" w:sz="6" /><w:left w:val="single" w:color="49361D" w:sz="6" /><w:bottom w:val="single" w:color="49361D" w:sz="6" /><w:right w:val="single" w:color="49361D" w:sz="6" /></w:tcBorders><w:shd w:fill="241B12" w:color="auto" w:val="clear" /><w:tcMar><w:top w:type="dxa" w:w="90" /><w:left w:type="dxa" w:w="110" /><w:bottom w:type="dxa" w:w="90" /><w:right w:type="dxa" w:w="110" /></w:tcMar><w:vAlign w:val="center" /></w:tcPr><w:p><w:pPr><w:spacing w:after="0" w:before="0" w:line="260" /></w:pPr><w:r><w:rPr><w:rFonts w:ascii="맑은 고딕" w:cs="맑은 고딕" w:eastAsia="맑은 고딕" w:hAnsi="맑은 고딕" /><w:b /><w:bCs /><w:color w:val="F4CF87" /><w:sz w:val="17" /><w:szCs w:val="17" /></w:rPr><w:t xml:space="preserve">전이 조건</w:t></w:r></w:p></w:tc></w:tr><w:tr><w:tc><w:tcPr><w:tcW w:type="dxa" w:w="1500" /><w:tcBorders><w:top w:val="single" w:color="DEDEDE" w:sz="6" /><w:left w:val="single" w:color="DEDEDE" w:sz="6" /><w:bottom w:val="single" w:color="DEDEDE" w:sz="6" /><w:right w:val="single" w:color="DEDEDE" w:sz="6" /></w:tcBorders><w:tcMar><w:top w:type="dxa" w:w="70" /><w:left w:type="dxa" w:w="110" /><w:bottom w:type="dxa" w:w="70" /><w:right w:type="dxa" w:w="110" /></w:tcMar><w:vAlign w:val="center" /></w:tcPr><w:p><w:pPr><w:spacing w:after="0" w:before="0" w:line="260" /></w:pPr><w:r><w:rPr><w:rFonts w:ascii="맑은 고딕" w:cs="맑은 고딕" w:eastAsia="맑은 고딕" w:hAnsi="맑은 고딕" /><w:color w:val="3C3429" /><w:sz w:val="17" /><w:szCs w:val="17" /></w:rPr><w:t xml:space="preserve">OPEN</w:t></w:r></w:p></w:tc><w:tc><w:tcPr><w:tcW w:type="dxa" w:w="3000" /><w:tcBorders><w:top w:val="single" w:color="DEDEDE" w:sz="6" /><w:left w:val="single" w:color="DEDEDE" w:sz="6" /><w:bottom w:val="single" w:color="DEDEDE" w:sz="6" /><w:right w:val="single" w:color="DEDEDE" w:sz="6" /></w:tcBorders><w:tcMar><w:top w:type="dxa" w:w="70" /><w:left w:type="dxa" w:w="110" /><w:bottom w:type="dxa" w:w="70" /><w:right w:type="dxa" w:w="110" /></w:tcMar><w:vAlign w:val="center" /></w:tcPr><w:p><w:pPr><w:spacing w:after="0" w:before="0" w:line="260" /></w:pPr><w:r><w:rPr><w:rFonts w:ascii="맑은 고딕" w:cs="맑은 고딕" w:eastAsia="맑은 고딕" w:hAnsi="맑은 고딕" /><w:color w:val="3C3429" /><w:sz w:val="17" /><w:szCs w:val="17" /></w:rPr><w:t xml:space="preserve">INVESTIGATING</w:t></w:r></w:p></w:tc><w:tc><w:tcPr><w:tcW w:type="dxa" w:w="5246" /><w:tcBorders><w:top w:val="single" w:color="DEDEDE" w:sz="6" /><w:left w:val="single" w:color="DEDEDE" w:sz="6" /><w:bottom w:val="single" w:color="DEDEDE" w:sz="6" /><w:right w:val="single" w:color="DEDEDE" w:sz="6" /></w:tcBorders><w:tcMar><w:top w:type="dxa" w:w="70" /><w:left w:type="dxa" w:w="110" /><w:bottom w:type="dxa" w:w="70" /><w:right w:type="dxa" w:w="110" /></w:tcMar><w:vAlign w:val="center" /></w:tcPr><w:p><w:pPr><w:spacing w:after="0" w:before="0" w:line="260" /></w:pPr><w:r><w:rPr><w:rFonts w:ascii="맑은 고딕" w:cs="맑은 고딕" w:eastAsia="맑은 고딕" w:hAnsi="맑은 고딕" /><w:color w:val="3C3429" /><w:sz w:val="17" /><w:szCs w:val="17" /></w:rPr><w:t xml:space="preserve">담당자가 지정되고 원인 분석을 시작한 시점</w:t></w:r></w:p></w:tc></w:tr><w:tr><w:tc><w:tcPr><w:tcW w:type="dxa" w:w="1500" /><w:tcBorders><w:top w:val="single" w:color="DEDEDE" w:sz="6" /><w:left w:val="single" w:color="DEDEDE" w:sz="6" /><w:bottom w:val="single" w:color="DEDEDE" w:sz="6" /><w:right w:val="single" w:color="DEDEDE" w:sz="6" /></w:tcBorders><w:shd w:fill="FAFAFA" w:color="auto" w:val="clear" /><w:tcMar><w:top w:type="dxa" w:w="70" /><w:left w:type="dxa" w:w="110" /><w:bottom w:type="dxa" w:w="70" /><w:right w:type="dxa" w:w="110" /></w:tcMar><w:vAlign w:val="center" /></w:tcPr><w:p><w:pPr><w:spacing w:after="0" w:before="0" w:line="260" /></w:pPr><w:r><w:rPr><w:rFonts w:ascii="맑은 고딕" w:cs="맑은 고딕" w:eastAsia="맑은 고딕" w:hAnsi="맑은 고딕" /><w:color w:val="3C3429" /><w:sz w:val="17" /><w:szCs w:val="17" /></w:rPr><w:t xml:space="preserve">INVESTIGATING</w:t></w:r></w:p></w:tc><w:tc><w:tcPr><w:tcW w:type="dxa" w:w="3000" /><w:tcBorders><w:top w:val="single" w:color="DEDEDE" w:sz="6" /><w:left w:val="single" w:color="DEDEDE" w:sz="6" /><w:bottom w:val="single" w:color="DEDEDE" w:sz="6" /><w:right w:val="single" w:color="DEDEDE" w:sz="6" /></w:tcBorders><w:shd w:fill="FAFAFA" w:color="auto" w:val="clear" /><w:tcMar><w:top w:type="dxa" w:w="70" /><w:left w:type="dxa" w:w="110" /><w:bottom w:type="dxa" w:w="70" /><w:right w:type="dxa" w:w="110" /></w:tcMar><w:vAlign w:val="center" /></w:tcPr><w:p><w:pPr><w:spacing w:after="0" w:before="0" w:line="260" /></w:pPr><w:r><w:rPr><w:rFonts w:ascii="맑은 고딕" w:cs="맑은 고딕" w:eastAsia="맑은 고딕" w:hAnsi="맑은 고딕" /><w:color w:val="3C3429" /><w:sz w:val="17" /><w:szCs w:val="17" /></w:rPr><w:t xml:space="preserve">RESOLVED</w:t></w:r></w:p></w:tc><w:tc><w:tcPr><w:tcW w:type="dxa" w:w="5246" /><w:tcBorders><w:top w:val="single" w:color="DEDEDE" w:sz="6" /><w:left w:val="single" w:color="DEDEDE" w:sz="6" /><w:bottom w:val="single" w:color="DEDEDE" w:sz="6" /><w:right w:val="single" w:color="DEDEDE" w:sz="6" /></w:tcBorders><w:shd w:fill="FAFAFA" w:color="auto" w:val="clear" /><w:tcMar><w:top w:type="dxa" w:w="70" /><w:left w:type="dxa" w:w="110" /><w:bottom w:type="dxa" w:w="70" /><w:right w:type="dxa" w:w="110" /></w:tcMar><w:vAlign w:val="center" /></w:tcPr><w:p><w:pPr><w:spacing w:after="0" w:before="0" w:line="260" /></w:pPr><w:r><w:rPr><w:rFonts w:ascii="맑은 고딕" w:cs="맑은 고딕" w:eastAsia="맑은 고딕" w:hAnsi="맑은 고딕" /><w:color w:val="3C3429" /><w:sz w:val="17" /><w:szCs w:val="17" /></w:rPr><w:t xml:space="preserve">근본 원인이 확인되고 조치 후 검증 항목을 통과한 경우</w:t></w:r></w:p></w:tc></w:tr><w:tr><w:tc><w:tcPr><w:tcW w:type="dxa" w:w="1500" /><w:tcBorders><w:top w:val="single" w:color="DEDEDE" w:sz="6" /><w:left w:val="single" w:color="DEDEDE" w:sz="6" /><w:bottom w:val="single" w:color="DEDEDE" w:sz="6" /><w:right w:val="single" w:color="DEDEDE" w:sz="6" /></w:tcBorders><w:tcMar><w:top w:type="dxa" w:w="70" /><w:left w:type="dxa" w:w="110" /><w:bottom w:type="dxa" w:w="70" /><w:right w:type="dxa" w:w="110" /></w:tcMar><w:vAlign w:val="center" /></w:tcPr><w:p><w:pPr><w:spacing w:after="0" w:before="0" w:line="260" /></w:pPr><w:r><w:rPr><w:rFonts w:ascii="맑은 고딕" w:cs="맑은 고딕" w:eastAsia="맑은 고딕" w:hAnsi="맑은 고딕" /><w:color w:val="3C3429" /><w:sz w:val="17" /><w:szCs w:val="17" /></w:rPr><w:t xml:space="preserve">INVESTIGATING</w:t></w:r></w:p></w:tc><w:tc><w:tcPr><w:tcW w:type="dxa" w:w="3000" /><w:tcBorders><w:top w:val="single" w:color="DEDEDE" w:sz="6" /><w:left w:val="single" w:color="DEDEDE" w:sz="6" /><w:bottom w:val="single" w:color="DEDEDE" w:sz="6" /><w:right w:val="single" w:color="DEDEDE" w:sz="6" /></w:tcBorders><w:tcMar><w:top w:type="dxa" w:w="70" /><w:left w:type="dxa" w:w="110" /><w:bottom w:type="dxa" w:w="70" /><w:right w:type="dxa" w:w="110" /></w:tcMar><w:vAlign w:val="center" /></w:tcPr><w:p><w:pPr><w:spacing w:after="0" w:before="0" w:line="260" /></w:pPr><w:r><w:rPr><w:rFonts w:ascii="맑은 고딕" w:cs="맑은 고딕" w:eastAsia="맑은 고딕" w:hAnsi="맑은 고딕" /><w:color w:val="3C3429" /><w:sz w:val="17" /><w:szCs w:val="17" /></w:rPr><w:t xml:space="preserve">WORKAROUND</w:t></w:r></w:p></w:tc><w:tc><w:tcPr><w:tcW w:type="dxa" w:w="5246" /><w:tcBorders><w:top w:val="single" w:color="DEDEDE" w:sz="6" /><w:left w:val="single" w:color="DEDEDE" w:sz="6" /><w:bottom w:val="single" w:color="DEDEDE" w:sz="6" /><w:right w:val="single" w:color="DEDEDE" w:sz="6" /></w:tcBorders><w:tcMar><w:top w:type="dxa" w:w="70" /><w:left w:type="dxa" w:w="110" /><w:bottom w:type="dxa" w:w="70" /><w:right w:type="dxa" w:w="110" /></w:tcMar><w:vAlign w:val="center" /></w:tcPr><w:p><w:pPr><w:spacing w:after="0" w:before="0" w:line="260" /></w:pPr><w:r><w:rPr><w:rFonts w:ascii="맑은 고딕" w:cs="맑은 고딕" w:eastAsia="맑은 고딕" w:hAnsi="맑은 고딕" /><w:color w:val="3C3429" /><w:sz w:val="17" /><w:szCs w:val="17" /></w:rPr><w:t xml:space="preserve">원인 미확인 또는 근본 조치 불가로 임시 회피만 적용한 경우</w:t></w:r></w:p></w:tc></w:tr><w:tr><w:tc><w:tcPr><w:tcW w:type="dxa" w:w="1500" /><w:tcBorders><w:top w:val="single" w:color="DEDEDE" w:sz="6" /><w:left w:val="single" w:color="DEDEDE" w:sz="6" /><w:bottom w:val="single" w:color="DEDEDE" w:sz="6" /><w:right w:val="single" w:color="DEDEDE" w:sz="6" /></w:tcBorders><w:shd w:fill="FAFAFA" w:color="auto" w:val="clear" /><w:tcMar><w:top w:type="dxa" w:w="70" /><w:left w:type="dxa" w:w="110" /><w:bottom w:type="dxa" w:w="70" /><w:right w:type="dxa" w:w="110" /></w:tcMar><w:vAlign w:val="center" /></w:tcPr><w:p><w:pPr><w:spacing w:after="0" w:before="0" w:line="260" /></w:pPr><w:r><w:rPr><w:rFonts w:ascii="맑은 고딕" w:cs="맑은 고딕" w:eastAsia="맑은 고딕" w:hAnsi="맑은 고딕" /><w:color w:val="3C3429" /><w:sz w:val="17" /><w:szCs w:val="17" /></w:rPr><w:t xml:space="preserve">INVESTIGATING</w:t></w:r></w:p></w:tc><w:tc><w:tcPr><w:tcW w:type="dxa" w:w="3000" /><w:tcBorders><w:top w:val="single" w:color="DEDEDE" w:sz="6" /><w:left w:val="single" w:color="DEDEDE" w:sz="6" /><w:bottom w:val="single" w:color="DEDEDE" w:sz="6" /><w:right w:val="single" w:color="DEDEDE" w:sz="6" /></w:tcBorders><w:shd w:fill="FAFAFA" w:color="auto" w:val="clear" /><w:tcMar><w:top w:type="dxa" w:w="70" /><w:left w:type="dxa" w:w="110" /><w:bottom w:type="dxa" w:w="70" /><w:right w:type="dxa" w:w="110" /></w:tcMar><w:vAlign w:val="center" /></w:tcPr><w:p><w:pPr><w:spacing w:after="0" w:before="0" w:line="260" /></w:pPr><w:r><w:rPr><w:rFonts w:ascii="맑은 고딕" w:cs="맑은 고딕" w:eastAsia="맑은 고딕" w:hAnsi="맑은 고딕" /><w:color w:val="3C3429" /><w:sz w:val="17" /><w:szCs w:val="17" /></w:rPr><w:t xml:space="preserve">WONTFIX</w:t></w:r></w:p></w:tc><w:tc><w:tcPr><w:tcW w:type="dxa" w:w="5246" /><w:tcBorders><w:top w:val="single" w:color="DEDEDE" w:sz="6" /><w:left w:val="single" w:color="DEDEDE" w:sz="6" /><w:bottom w:val="single" w:color="DEDEDE" w:sz="6" /><w:right w:val="single" w:color="DEDEDE" w:sz="6" /></w:tcBorders><w:shd w:fill="FAFAFA" w:color="auto" w:val="clear" /><w:tcMar><w:top w:type="dxa" w:w="70" /><w:left w:type="dxa" w:w="110" /><w:bottom w:type="dxa" w:w="70" /><w:right w:type="dxa" w:w="110" /></w:tcMar><w:vAlign w:val="center" /></w:tcPr><w:p><w:pPr><w:spacing w:after="0" w:before="0" w:line="260" /></w:pPr><w:r><w:rPr><w:rFonts w:ascii="맑은 고딕" w:cs="맑은 고딕" w:eastAsia="맑은 고딕" w:hAnsi="맑은 고딕" /><w:color w:val="3C3429" /><w:sz w:val="17" /><w:szCs w:val="17" /></w:rPr><w:t xml:space="preserve">프로젝트 범위 밖으로 판단해 대응하지 않기로 합의한 경우</w:t></w:r></w:p></w:tc></w:tr><w:tr><w:tc><w:tcPr><w:tcW w:type="dxa" w:w="1500" /><w:tcBorders><w:top w:val="single" w:color="DEDEDE" w:sz="6" /><w:left w:val="single" w:color="DEDEDE" w:sz="6" /><w:bottom w:val="single" w:color="DEDEDE" w:sz="6" /><w:right w:val="single" w:color="DEDEDE" w:sz="6" /></w:tcBorders><w:tcMar><w:top w:type="dxa" w:w="70" /><w:left w:type="dxa" w:w="110" /><w:bottom w:type="dxa" w:w="70" /><w:right w:type="dxa" w:w="110" /></w:tcMar><w:vAlign w:val="center" /></w:tcPr><w:p><w:pPr><w:spacing w:after="0" w:before="0" w:line="260" /></w:pPr><w:r><w:rPr><w:rFonts w:ascii="맑은 고딕" w:cs="맑은 고딕" w:eastAsia="맑은 고딕" w:hAnsi="맑은 고딕" /><w:color w:val="3C3429" /><w:sz w:val="17" /><w:szCs w:val="17" /></w:rPr><w:t xml:space="preserve">WORKAROUND</w:t></w:r></w:p></w:tc><w:tc><w:tcPr><w:tcW w:type="dxa" w:w="3000" /><w:tcBorders><w:top w:val="single" w:color="DEDEDE" w:sz="6" /><w:left w:val="single" w:color="DEDEDE" w:sz="6" /><w:bottom w:val="single" w:color="DEDEDE" w:sz="6" /><w:right w:val="single" w:color="DEDEDE" w:sz="6" /></w:tcBorders><w:tcMar><w:top w:type="dxa" w:w="70" /><w:left w:type="dxa" w:w="110" /><w:bottom w:type="dxa" w:w="70" /><w:right w:type="dxa" w:w="110" /></w:tcMar><w:vAlign w:val="center" /></w:tcPr><w:p><w:pPr><w:spacing w:after="0" w:before="0" w:line="260" /></w:pPr><w:r><w:rPr><w:rFonts w:ascii="맑은 고딕" w:cs="맑은 고딕" w:eastAsia="맑은 고딕" w:hAnsi="맑은 고딕" /><w:color w:val="3C3429" /><w:sz w:val="17" /><w:szCs w:val="17" /></w:rPr><w:t xml:space="preserve">RESOLVED</w:t></w:r></w:p></w:tc><w:tc><w:tcPr><w:tcW w:type="dxa" w:w="5246" /><w:tcBorders><w:top w:val="single" w:color="DEDEDE" w:sz="6" /><w:left w:val="single" w:color="DEDEDE" w:sz="6" /><w:bottom w:val="single" w:color="DEDEDE" w:sz="6" /><w:right w:val="single" w:color="DEDEDE" w:sz="6" /></w:tcBorders><w:tcMar><w:top w:type="dxa" w:w="70" /><w:left w:type="dxa" w:w="110" /><w:bottom w:type="dxa" w:w="70" /><w:right w:type="dxa" w:w="110" /></w:tcMar><w:vAlign w:val="center" /></w:tcPr><w:p><w:pPr><w:spacing w:after="0" w:before="0" w:line="260" /></w:pPr><w:r><w:rPr><w:rFonts w:ascii="맑은 고딕" w:cs="맑은 고딕" w:eastAsia="맑은 고딕" w:hAnsi="맑은 고딕" /><w:color w:val="3C3429" /><w:sz w:val="17" /><w:szCs w:val="17" /></w:rPr><w:t xml:space="preserve">이후 근본 원인이 확인되어 정식 조치가 반영된 경우</w:t></w:r></w:p></w:tc></w:tr></w:tbl><w:p><w:pPr><w:pStyle w:val="Heading2" /><w:pBdr><w:left w:val="single" w:color="D9A441" w:sz="24" w:space="8" /></w:pBdr><w:spacing w:after="180" w:before="380" w:line="280" /><w:ind w:left="140" /></w:pPr><w:r><w:rPr><w:rFonts w:ascii="맑은 고딕" w:cs="맑은 고딕" w:eastAsia="맑은 고딕" w:hAnsi="맑은 고딕" /><w:b /><w:bCs /><w:color w:val="241B12" /><w:sz w:val="26" /><w:szCs w:val="26" /></w:rPr><w:t xml:space="preserve">2.2 종결 조건</w:t></w:r></w:p><w:p><w:pPr><w:pStyle w:val="ListParagraph" /><w:numPr><w:ilvl w:val="0" /><w:numId w:val="2" /></w:numPr><w:spacing w:after="80" w:line="260" /></w:pPr><w:r><w:rPr><w:rFonts w:ascii="맑은 고딕" w:cs="맑은 고딕" w:eastAsia="맑은 고딕" w:hAnsi="맑은 고딕" /><w:color w:val="3C3429" /><w:sz w:val="17" /><w:szCs w:val="17" /></w:rPr><w:t xml:space="preserve">원인란에 "확인됨" 또는 "미확인" 중 하나가 명시되어 있어야 한다. 비워 둘 수 없다.</w:t></w:r></w:p><w:p><w:pPr><w:pStyle w:val="ListParagraph" /><w:numPr><w:ilvl w:val="0" /><w:numId w:val="2" /></w:numPr><w:spacing w:after="80" w:line="260" /></w:pPr><w:r><w:rPr><w:rFonts w:ascii="맑은 고딕" w:cs="맑은 고딕" w:eastAsia="맑은 고딕" w:hAnsi="맑은 고딕" /><w:color w:val="3C3429" /><w:sz w:val="17" /><w:szCs w:val="17" /></w:rPr><w:t xml:space="preserve">검증란에 무엇을 관측해 해결로 판단했는지 적혀 있어야 한다. "정상 동작 확인"만으로는 종결하지 않는다.</w:t></w:r></w:p><w:p><w:pPr><w:pStyle w:val="ListParagraph" /><w:numPr><w:ilvl w:val="0" /><w:numId w:val="2" /></w:numPr><w:spacing w:after="80" w:line="260" /></w:pPr><w:r><w:rPr><w:rFonts w:ascii="맑은 고딕" w:cs="맑은 고딕" w:eastAsia="맑은 고딕" w:hAnsi="맑은 고딕" /><w:color w:val="3C3429" /><w:sz w:val="17" /><w:szCs w:val="17" /></w:rPr><w:t xml:space="preserve">재발 방지란에 규칙·체크리스트·코드 중 어디로 반영했는지, 또는 반영하지 않은 이유를 적는다.</w:t></w:r></w:p><w:p><w:pPr><w:pStyle w:val="ListParagraph" /><w:numPr><w:ilvl w:val="0" /><w:numId w:val="2" /></w:numPr><w:spacing w:after="80" w:line="260" /></w:pPr><w:r><w:rPr><w:rFonts w:ascii="맑은 고딕" w:cs="맑은 고딕" w:eastAsia="맑은 고딕" w:hAnsi="맑은 고딕" /><w:color w:val="3C3429" /><w:sz w:val="17" /><w:szCs w:val="17" /></w:rPr><w:t xml:space="preserve">WORKAROUND 상태로 종결한 이슈는 6장 미해결 목록에 그대로 남긴다.</w:t></w:r></w:p><w:p><w:pPr><w:pStyle w:val="Heading2" /><w:pBdr><w:left w:val="single" w:color="D9A441" w:sz="24" w:space="8" /></w:pBdr><w:spacing w:after="180" w:before="380" w:line="280" /><w:ind w:left="140" /></w:pPr><w:r><w:rPr><w:rFonts w:ascii="맑은 고딕" w:cs="맑은 고딕" w:eastAsia="맑은 고딕" w:hAnsi="맑은 고딕" /><w:b /><w:bCs /><w:color w:val="241B12" /><w:sz w:val="26" /><w:szCs w:val="26" /></w:rPr><w:t xml:space="preserve">2.3 기록 원칙</w:t></w:r></w:p><w:tbl><w:tblPr><w:tblW w:type="dxa" w:w="9746" /><w:tblBorders><w:top w:val="none" w:color="auto" w:sz="0" /><w:left w:val="single" w:color="D9A441" w:sz="20" /><w:bottom w:val="none" w:color="auto" w:sz="0" /><w:right w:val="none" w:color="auto" w:sz="0" /><w:insideH w:val="none" w:color="auto" w:sz="0" /><w:insideV w:val="none" w:color="auto" w:sz="0" /></w:tblBorders></w:tblPr><w:tblGrid><w:gridCol w:w="9746" /></w:tblGrid><w:tr><w:tc><w:tcPr><w:tcW w:type="dxa" w:w="9746" /><w:tcBorders><w:top w:val="none" w:color="auto" w:sz="0" /><w:left w:val="single" w:color="D9A441" w:sz="20" /><w:bottom w:val="none" w:color="auto" w:sz="0" /><w:right w:val="none" w:color="auto" w:sz="0" /></w:tcBorders><w:shd w:fill="FFF8E8" w:color="auto" w:val="clear" /><w:tcMar><w:top w:type="dxa" w:w="120" /><w:left w:type="dxa" w:w="160" /><w:bottom w:type="dxa" w:w="120" /><w:right w:type="dxa" w:w="140" /></w:tcMar></w:tcPr><w:p><w:pPr><w:spacing w:after="0" w:before="0" w:line="260" /></w:pPr><w:r><w:rPr><w:rFonts w:ascii="맑은 고딕" w:cs="맑은 고딕" w:eastAsia="맑은 고딕" w:hAnsi="맑은 고딕" /><w:b /><w:bCs /><w:color w:val="8A5C13" /><w:sz w:val="17" /><w:szCs w:val="17" /></w:rPr><w:t xml:space="preserve">증상과 추측 분리  </w:t></w:r><w:r><w:rPr><w:rFonts w:ascii="맑은 고딕" w:cs="맑은 고딕" w:eastAsia="맑은 고딕" w:hAnsi="맑은 고딕" /><w:color w:val="3C3429" /><w:sz w:val="17" /><w:szCs w:val="17" /></w:rPr><w:t xml:space="preserve">증상란에는 관측된 것만 적는다. "…때문인 것 같다"는 진단 과정에 적고, 확인되기 전까지 원인란으로 올리지 않는다.</w:t></w:r></w:p></w:tc></w:tr></w:tbl><w:tbl><w:tblPr><w:tblW w:type="dxa" w:w="9746" /><w:tblBorders><w:top w:val="none" w:color="auto" w:sz="0" /><w:left w:val="single" w:color="D9A441" w:sz="20" /><w:bottom w:val="none" w:color="auto" w:sz="0" /><w:right w:val="none" w:color="auto" w:sz="0" /><w:insideH w:val="none" w:color="auto" w:sz="0" /><w:insideV w:val="none" w:color="auto" w:sz="0" /></w:tblBorders></w:tblPr><w:tblGrid><w:gridCol w:w="9746" /></w:tblGrid><w:tr><w:tc><w:tcPr><w:tcW w:type="dxa" w:w="9746" /><w:tcBorders><w:top w:val="none" w:color="auto" w:sz="0" /><w:left w:val="single" w:color="D9A441" w:sz="20" /><w:bottom w:val="none" w:color="auto" w:sz="0" /><w:right w:val="none" w:color="auto" w:sz="0" /></w:tcBorders><w:shd w:fill="FFF8E8" w:color="auto" w:val="clear" /><w:tcMar><w:top w:type="dxa" w:w="120" /><w:left w:type="dxa" w:w="160" /><w:bottom w:type="dxa" w:w="120" /><w:right w:type="dxa" w:w="140" /></w:tcMar></w:tcPr><w:p><w:pPr><w:spacing w:after="0" w:before="0" w:line="260" /></w:pPr><w:r><w:rPr><w:rFonts w:ascii="맑은 고딕" w:cs="맑은 고딕" w:eastAsia="맑은 고딕" w:hAnsi="맑은 고딕" /><w:b /><w:bCs /><w:color w:val="8A5C13" /><w:sz w:val="17" /><w:szCs w:val="17" /></w:rPr><w:t xml:space="preserve">실패한 가설 보존  </w:t></w:r><w:r><w:rPr><w:rFonts w:ascii="맑은 고딕" w:cs="맑은 고딕" w:eastAsia="맑은 고딕" w:hAnsi="맑은 고딕" /><w:color w:val="3C3429" /><w:sz w:val="17" /><w:szCs w:val="17" /></w:rPr><w:t xml:space="preserve">아니었던 것을 지우지 않는다. 같은 증상이 재발했을 때 가장 시간을 아껴 주는 정보다.</w:t></w:r></w:p></w:tc></w:tr></w:tbl><w:p><w:pPr><w:pStyle w:val="Heading1" /><w:spacing w:after="220" w:before="200" w:line="280" /></w:pPr><w:r><w:rPr><w:rFonts w:ascii="맑은 고딕" w:cs="맑은 고딕" w:eastAsia="맑은 고딕" w:hAnsi="맑은 고딕" /><w:b /><w:bCs /><w:color w:val="241B12" /><w:sz w:val="40" /><w:szCs w:val="40" /></w:rPr><w:t xml:space="preserve">3. 이슈 목록</w:t></w:r></w:p><w:p><w:pPr><w:spacing w:after="140" w:before="0" w:line="260" /></w:pPr><w:r><w:rPr><w:rFonts w:ascii="맑은 고딕" w:cs="맑은 고딕" w:eastAsia="맑은 고딕" w:hAnsi="맑은 고딕" /><w:color w:val="3C3429" /><w:sz w:val="17" /><w:szCs w:val="17" /></w:rPr><w:t xml:space="preserve">GUI 영역 전체 이슈의 인덱스다. 상세는 4장의 같은 ID 카드를 본다.</w:t></w:r></w:p><w:tbl><w:tblPr><w:tblW w:type="dxa" w:w="9746" /><w:tblBorders><w:top w:val="single" w:color="DEDEDE" w:sz="6" /><w:left w:val="single" w:color="DEDEDE" w:sz="6" /><w:bottom w:val="single" w:color="DEDEDE" w:sz="6" /><w:right w:val="single" w:color="DEDEDE" w:sz="6" /><w:insideH w:val="single" w:color="DEDEDE" w:sz="6" /><w:insideV w:val="single" w:color="DEDEDE" w:sz="6" /></w:tblBorders></w:tblPr><w:tblGrid><w:gridCol w:w="1500" /><w:gridCol w:w="4746" /><w:gridCol w:w="1700" /><w:gridCol w:w="1800" /></w:tblGrid><w:tr><w:trPr><w:tblHeader /></w:trPr><w:tc><w:tcPr><w:tcW w:type="dxa" w:w="1500" /><w:tcBorders><w:top w:val="single" w:color="49361D" w:sz="6" /><w:left w:val="single" w:color="49361D" w:sz="6" /><w:bottom w:val="single" w:color="49361D" w:sz="6" /><w:right w:val="single" w:color="49361D" w:sz="6" /></w:tcBorders><w:shd w:fill="241B12" w:color="auto" w:val="clear" /><w:tcMar><w:top w:type="dxa" w:w="90" /><w:left w:type="dxa" w:w="110" /><w:bottom w:type="dxa" w:w="90" /><w:right w:type="dxa" w:w="110" /></w:tcMar><w:vAlign w:val="center" /></w:tcPr><w:p><w:pPr><w:spacing w:after="0" w:before="0" w:line="260" /></w:pPr><w:r><w:rPr><w:rFonts w:ascii="맑은 고딕" w:cs="맑은 고딕" w:eastAsia="맑은 고딕" w:hAnsi="맑은 고딕" /><w:b /><w:bCs /><w:color w:val="F4CF87" /><w:sz w:val="17" /><w:szCs w:val="17" /></w:rPr><w:t xml:space="preserve">ID</w:t></w:r></w:p></w:tc><w:tc><w:tcPr><w:tcW w:type="dxa" w:w="4746" /><w:tcBorders><w:top w:val="single" w:color="49361D" w:sz="6" /><w:left w:val="single" w:color="49361D" w:sz="6" /><w:bottom w:val="single" w:color="49361D" w:sz="6" /><w:right w:val="single" w:color="49361D" w:sz="6" /></w:tcBorders><w:shd w:fill="241B12" w:color="auto" w:val="clear" /><w:tcMar><w:top w:type="dxa" w:w="90" /><w:left w:type="dxa" w:w="110" /><w:bottom w:type="dxa" w:w="90" /><w:right w:type="dxa" w:w="110" /></w:tcMar><w:vAlign w:val="center" /></w:tcPr><w:p><w:pPr><w:spacing w:after="0" w:before="0" w:line="260" /></w:pPr><w:r><w:rPr><w:rFonts w:ascii="맑은 고딕" w:cs="맑은 고딕" w:eastAsia="맑은 고딕" w:hAnsi="맑은 고딕" /><w:b /><w:bCs /><w:color w:val="F4CF87" /><w:sz w:val="17" /><w:szCs w:val="17" /></w:rPr><w:t xml:space="preserve">증상</w:t></w:r></w:p></w:tc><w:tc><w:tcPr><w:tcW w:type="dxa" w:w="1700" /><w:tcBorders><w:top w:val="single" w:color="49361D" w:sz="6" /><w:left w:val="single" w:color="49361D" w:sz="6" /><w:bottom w:val="single" w:color="49361D" w:sz="6" /><w:right w:val="single" w:color="49361D" w:sz="6" /></w:tcBorders><w:shd w:fill="241B12" w:color="auto" w:val="clear" /><w:tcMar><w:top w:type="dxa" w:w="90" /><w:left w:type="dxa" w:w="110" /><w:bottom w:type="dxa" w:w="90" /><w:right w:type="dxa" w:w="110" /></w:tcMar><w:vAlign w:val="center" /></w:tcPr><w:p><w:pPr><w:spacing w:after="0" w:before="0" w:line="260" /></w:pPr><w:r><w:rPr><w:rFonts w:ascii="맑은 고딕" w:cs="맑은 고딕" w:eastAsia="맑은 고딕" w:hAnsi="맑은 고딕" /><w:b /><w:bCs /><w:color w:val="F4CF87" /><w:sz w:val="17" /><w:szCs w:val="17" /></w:rPr><w:t xml:space="preserve">심각도</w:t></w:r></w:p></w:tc><w:tc><w:tcPr><w:tcW w:type="dxa" w:w="1800" /><w:tcBorders><w:top w:val="single" w:color="49361D" w:sz="6" /><w:left w:val="single" w:color="49361D" w:sz="6" /><w:bottom w:val="single" w:color="49361D" w:sz="6" /><w:right w:val="single" w:color="49361D" w:sz="6" /></w:tcBorders><w:shd w:fill="241B12" w:color="auto" w:val="clear" /><w:tcMar><w:top w:type="dxa" w:w="90" /><w:left w:type="dxa" w:w="110" /><w:bottom w:type="dxa" w:w="90" /><w:right w:type="dxa" w:w="110" /></w:tcMar><w:vAlign w:val="center" /></w:tcPr><w:p><w:pPr><w:spacing w:after="0" w:before="0" w:line="260" /></w:pPr><w:r><w:rPr><w:rFonts w:ascii="맑은 고딕" w:cs="맑은 고딕" w:eastAsia="맑은 고딕" w:hAnsi="맑은 고딕" /><w:b /><w:bCs /><w:color w:val="F4CF87" /><w:sz w:val="17" /><w:szCs w:val="17" /></w:rPr><w:t xml:space="preserve">상태</w:t></w:r></w:p></w:tc></w:tr><w:tr><w:tc><w:tcPr><w:tcW w:type="dxa" w:w="1500" /><w:tcBorders><w:top w:val="single" w:color="DEDEDE" w:sz="6" /><w:left w:val="single" w:color="DEDEDE" w:sz="6" /><w:bottom w:val="single" w:color="DEDEDE" w:sz="6" /><w:right w:val="single" w:color="DEDEDE" w:sz="6" /></w:tcBorders><w:tcMar><w:top w:type="dxa" w:w="70" /><w:left w:type="dxa" w:w="110" /><w:bottom w:type="dxa" w:w="70" /><w:right w:type="dxa" w:w="110" /></w:tcMar><w:vAlign w:val="center" /></w:tcPr><w:p><w:pPr><w:spacing w:after="0" w:before="0" w:line="260" /></w:pPr><w:r><w:rPr><w:rFonts w:ascii="맑은 고딕" w:cs="맑은 고딕" w:eastAsia="맑은 고딕" w:hAnsi="맑은 고딕" /><w:color w:val="3C3429" /><w:sz w:val="17" /><w:szCs w:val="17" /></w:rPr><w:t xml:space="preserve">TS-GUI-01</w:t></w:r></w:p></w:tc><w:tc><w:tcPr><w:tcW w:type="dxa" w:w="4746" /><w:tcBorders><w:top w:val="single" w:color="DEDEDE" w:sz="6" /><w:left w:val="single" w:color="DEDEDE" w:sz="6" /><w:bottom w:val="single" w:color="DEDEDE" w:sz="6" /><w:right w:val="single" w:color="DEDEDE" w:sz="6" /></w:tcBorders><w:tcMar><w:top w:type="dxa" w:w="70" /><w:left w:type="dxa" w:w="110" /><w:bottom w:type="dxa" w:w="70" /><w:right w:type="dxa" w:w="110" /></w:tcMar><w:vAlign w:val="center" /></w:tcPr><w:p><w:pPr><w:spacing w:after="0" w:before="0" w:line="260" /></w:pPr><w:r><w:rPr><w:rFonts w:ascii="맑은 고딕" w:cs="맑은 고딕" w:eastAsia="맑은 고딕" w:hAnsi="맑은 고딕" /><w:color w:val="3C3429" /><w:sz w:val="17" /><w:szCs w:val="17" /></w:rPr><w:t xml:space="preserve">헤더 배터리 잔량이 49~50% 경계에서 떨림</w:t></w:r></w:p></w:tc><w:tc><w:tcPr><w:tcW w:type="dxa" w:w="1700" /><w:tcBorders><w:top w:val="single" w:color="DEDEDE" w:sz="6" /><w:left w:val="single" w:color="DEDEDE" w:sz="6" /><w:bottom w:val="single" w:color="DEDEDE" w:sz="6" /><w:right w:val="single" w:color="DEDEDE" w:sz="6" /></w:tcBorders><w:tcMar><w:top w:type="dxa" w:w="70" /><w:left w:type="dxa" w:w="110" /><w:bottom w:type="dxa" w:w="70" /><w:right w:type="dxa" w:w="110" /></w:tcMar><w:vAlign w:val="center" /></w:tcPr><w:p><w:pPr><w:spacing w:after="0" w:before="0" w:line="260" /><w:jc w:val="center" /></w:pPr><w:r><w:rPr><w:rFonts w:ascii="맑은 고딕" w:cs="맑은 고딕" w:eastAsia="맑은 고딕" w:hAnsi="맑은 고딕" /><w:color w:val="3C3429" /><w:sz w:val="17" /><w:szCs w:val="17" /></w:rPr><w:t xml:space="preserve">MINOR</w:t></w:r></w:p></w:tc><w:tc><w:tcPr><w:tcW w:type="dxa" w:w="1800" /><w:tcBorders><w:top w:val="single" w:color="DEDEDE" w:sz="6" /><w:left w:val="single" w:color="DEDEDE" w:sz="6" /><w:bottom w:val="single" w:color="DEDEDE" w:sz="6" /><w:right w:val="single" w:color="DEDEDE" w:sz="6" /></w:tcBorders><w:tcMar><w:top w:type="dxa" w:w="70" /><w:left w:type="dxa" w:w="110" /><w:bottom w:type="dxa" w:w="70" /><w:right w:type="dxa" w:w="110" /></w:tcMar><w:vAlign w:val="center" /></w:tcPr><w:p><w:pPr><w:spacing w:after="0" w:before="0" w:line="260" /><w:jc w:val="center" /></w:pPr><w:r><w:rPr><w:rFonts w:ascii="맑은 고딕" w:cs="맑은 고딕" w:eastAsia="맑은 고딕" w:hAnsi="맑은 고딕" /><w:color w:val="3C3429" /><w:sz w:val="17" /><w:szCs w:val="17" /></w:rPr><w:t xml:space="preserve">RESOLVED</w:t></w:r></w:p></w:tc></w:tr><w:tr><w:tc><w:tcPr><w:tcW w:type="dxa" w:w="1500" /><w:tcBorders><w:top w:val="single" w:color="DEDEDE" w:sz="6" /><w:left w:val="single" w:color="DEDEDE" w:sz="6" /><w:bottom w:val="single" w:color="DEDEDE" w:sz="6" /><w:right w:val="single" w:color="DEDEDE" w:sz="6" /></w:tcBorders><w:shd w:fill="FAFAFA" w:color="auto" w:val="clear" /><w:tcMar><w:top w:type="dxa" w:w="70" /><w:left w:type="dxa" w:w="110" /><w:bottom w:type="dxa" w:w="70" /><w:right w:type="dxa" w:w="110" /></w:tcMar><w:vAlign w:val="center" /></w:tcPr><w:p><w:pPr><w:spacing w:after="0" w:before="0" w:line="260" /></w:pPr><w:r><w:rPr><w:rFonts w:ascii="맑은 고딕" w:cs="맑은 고딕" w:eastAsia="맑은 고딕" w:hAnsi="맑은 고딕" /><w:color w:val="3C3429" /><w:sz w:val="17" /><w:szCs w:val="17" /></w:rPr><w:t xml:space="preserve">TS-GUI-02</w:t></w:r></w:p></w:tc><w:tc><w:tcPr><w:tcW w:type="dxa" w:w="4746" /><w:tcBorders><w:top w:val="single" w:color="DEDEDE" w:sz="6" /><w:left w:val="single" w:color="DEDEDE" w:sz="6" /><w:bottom w:val="single" w:color="DEDEDE" w:sz="6" /><w:right w:val="single" w:color="DEDEDE" w:sz="6" /></w:tcBorders><w:shd w:fill="FAFAFA" w:color="auto" w:val="clear" /><w:tcMar><w:top w:type="dxa" w:w="70" /><w:left w:type="dxa" w:w="110" /><w:bottom w:type="dxa" w:w="70" /><w:right w:type="dxa" w:w="110" /></w:tcMar><w:vAlign w:val="center" /></w:tcPr><w:p><w:pPr><w:spacing w:after="0" w:before="0" w:line="260" /></w:pPr><w:r><w:rPr><w:rFonts w:ascii="맑은 고딕" w:cs="맑은 고딕" w:eastAsia="맑은 고딕" w:hAnsi="맑은 고딕" /><w:color w:val="3C3429" /><w:sz w:val="17" /><w:szCs w:val="17" /></w:rPr><w:t xml:space="preserve">SLAM 매핑 시작 시 /odom 상태 초기화로 Cartographer 실행 차단</w:t></w:r></w:p></w:tc><w:tc><w:tcPr><w:tcW w:type="dxa" w:w="1700" /><w:tcBorders><w:top w:val="single" w:color="DEDEDE" w:sz="6" /><w:left w:val="single" w:color="DEDEDE" w:sz="6" /><w:bottom w:val="single" w:color="DEDEDE" w:sz="6" /><w:right w:val="single" w:color="DEDEDE" w:sz="6" /></w:tcBorders><w:shd w:fill="FAFAFA" w:color="auto" w:val="clear" /><w:tcMar><w:top w:type="dxa" w:w="70" /><w:left w:type="dxa" w:w="110" /><w:bottom w:type="dxa" w:w="70" /><w:right w:type="dxa" w:w="110" /></w:tcMar><w:vAlign w:val="center" /></w:tcPr><w:p><w:pPr><w:spacing w:after="0" w:before="0" w:line="260" /><w:jc w:val="center" /></w:pPr><w:r><w:rPr><w:rFonts w:ascii="맑은 고딕" w:cs="맑은 고딕" w:eastAsia="맑은 고딕" w:hAnsi="맑은 고딕" /><w:color w:val="3C3429" /><w:sz w:val="17" /><w:szCs w:val="17" /></w:rPr><w:t xml:space="preserve">MAJOR</w:t></w:r></w:p></w:tc><w:tc><w:tcPr><w:tcW w:type="dxa" w:w="1800" /><w:tcBorders><w:top w:val="single" w:color="DEDEDE" w:sz="6" /><w:left w:val="single" w:color="DEDEDE" w:sz="6" /><w:bottom w:val="single" w:color="DEDEDE" w:sz="6" /><w:right w:val="single" w:color="DEDEDE" w:sz="6" /></w:tcBorders><w:shd w:fill="FAFAFA" w:color="auto" w:val="clear" /><w:tcMar><w:top w:type="dxa" w:w="70" /><w:left w:type="dxa" w:w="110" /><w:bottom w:type="dxa" w:w="70" /><w:right w:type="dxa" w:w="110" /></w:tcMar><w:vAlign w:val="center" /></w:tcPr><w:p><w:pPr><w:spacing w:after="0" w:before="0" w:line="260" /><w:jc w:val="center" /></w:pPr><w:r><w:rPr><w:rFonts w:ascii="맑은 고딕" w:cs="맑은 고딕" w:eastAsia="맑은 고딕" w:hAnsi="맑은 고딕" /><w:color w:val="3C3429" /><w:sz w:val="17" /><w:szCs w:val="17" /></w:rPr><w:t xml:space="preserve">RESOLVED</w:t></w:r></w:p></w:tc></w:tr><w:tr><w:tc><w:tcPr><w:tcW w:type="dxa" w:w="1500" /><w:tcBorders><w:top w:val="single" w:color="DEDEDE" w:sz="6" /><w:left w:val="single" w:color="DEDEDE" w:sz="6" /><w:bottom w:val="single" w:color="DEDEDE" w:sz="6" /><w:right w:val="single" w:color="DEDEDE" w:sz="6" /></w:tcBorders><w:tcMar><w:top w:type="dxa" w:w="70" /><w:left w:type="dxa" w:w="110" /><w:bottom w:type="dxa" w:w="70" /><w:right w:type="dxa" w:w="110" /></w:tcMar><w:vAlign w:val="center" /></w:tcPr><w:p><w:pPr><w:spacing w:after="0" w:before="0" w:line="260" /></w:pPr><w:r><w:rPr><w:rFonts w:ascii="맑은 고딕" w:cs="맑은 고딕" w:eastAsia="맑은 고딕" w:hAnsi="맑은 고딕" /><w:color w:val="3C3429" /><w:sz w:val="17" /><w:szCs w:val="17" /></w:rPr><w:t xml:space="preserve">TS-GUI-03</w:t></w:r></w:p></w:tc><w:tc><w:tcPr><w:tcW w:type="dxa" w:w="4746" /><w:tcBorders><w:top w:val="single" w:color="DEDEDE" w:sz="6" /><w:left w:val="single" w:color="DEDEDE" w:sz="6" /><w:bottom w:val="single" w:color="DEDEDE" w:sz="6" /><w:right w:val="single" w:color="DEDEDE" w:sz="6" /></w:tcBorders><w:tcMar><w:top w:type="dxa" w:w="70" /><w:left w:type="dxa" w:w="110" /><w:bottom w:type="dxa" w:w="70" /><w:right w:type="dxa" w:w="110" /></w:tcMar><w:vAlign w:val="center" /></w:tcPr><w:p><w:pPr><w:spacing w:after="0" w:before="0" w:line="260" /></w:pPr></w:p></w:tc><w:tc><w:tcPr><w:tcW w:type="dxa" w:w="1700" /><w:tcBorders><w:top w:val="single" w:color="DEDEDE" w:sz="6" /><w:left w:val="single" w:color="DEDEDE" w:sz="6" /><w:bottom w:val="single" w:color="DEDEDE" w:sz="6" /><w:right w:val="single" w:color="DEDEDE" w:sz="6" /></w:tcBorders><w:tcMar><w:top w:type="dxa" w:w="70" /><w:left w:type="dxa" w:w="110" /><w:bottom w:type="dxa" w:w="70" /><w:right w:type="dxa" w:w="110" /></w:tcMar><w:vAlign w:val="center" /></w:tcPr><w:p><w:pPr><w:spacing w:after="0" w:before="0" w:line="260" /><w:jc w:val="center" /></w:pPr></w:p></w:tc><w:tc><w:tcPr><w:tcW w:type="dxa" w:w="1800" /><w:tcBorders><w:top w:val="single" w:color="DEDEDE" w:sz="6" /><w:left w:val="single" w:color="DEDEDE" w:sz="6" /><w:bottom w:val="single" w:color="DEDEDE" w:sz="6" /><w:right w:val="single" w:color="DEDEDE" w:sz="6" /></w:tcBorders><w:tcMar><w:top w:type="dxa" w:w="70" /><w:left w:type="dxa" w:w="110" /><w:bottom w:type="dxa" w:w="70" /><w:right w:type="dxa" w:w="110" /></w:tcMar><w:vAlign w:val="center" /></w:tcPr><w:p><w:pPr><w:spacing w:after="0" w:before="0" w:line="260" /><w:jc w:val="center" /></w:pPr></w:p></w:tc></w:tr><w:tr><w:tc><w:tcPr><w:tcW w:type="dxa" w:w="1500" /><w:tcBorders><w:top w:val="single" w:color="DEDEDE" w:sz="6" /><w:left w:val="single" w:color="DEDEDE" w:sz="6" /><w:bottom w:val="single" w:color="DEDEDE" w:sz="6" /><w:right w:val="single" w:color="DEDEDE" w:sz="6" /></w:tcBorders><w:shd w:fill="FAFAFA" w:color="auto" w:val="clear" /><w:tcMar><w:top w:type="dxa" w:w="70" /><w:left w:type="dxa" w:w="110" /><w:bottom w:type="dxa" w:w="70" /><w:right w:type="dxa" w:w="110" /></w:tcMar><w:vAlign w:val="center" /></w:tcPr><w:p><w:pPr><w:spacing w:after="0" w:before="0" w:line="260" /></w:pPr><w:r><w:rPr><w:rFonts w:ascii="맑은 고딕" w:cs="맑은 고딕" w:eastAsia="맑은 고딕" w:hAnsi="맑은 고딕" /><w:color w:val="3C3429" /><w:sz w:val="17" /><w:szCs w:val="17" /></w:rPr><w:t xml:space="preserve">TS-GUI-04</w:t></w:r></w:p></w:tc><w:tc><w:tcPr><w:tcW w:type="dxa" w:w="4746" /><w:tcBorders><w:top w:val="single" w:color="DEDEDE" w:sz="6" /><w:left w:val="single" w:color="DEDEDE" w:sz="6" /><w:bottom w:val="single" w:color="DEDEDE" w:sz="6" /><w:right w:val="single" w:color="DEDEDE" w:sz="6" /></w:tcBorders><w:shd w:fill="FAFAFA" w:color="auto" w:val="clear" /><w:tcMar><w:top w:type="dxa" w:w="70" /><w:left w:type="dxa" w:w="110" /><w:bottom w:type="dxa" w:w="70" /><w:right w:type="dxa" w:w="110" /></w:tcMar><w:vAlign w:val="center" /></w:tcPr><w:p><w:pPr><w:spacing w:after="0" w:before="0" w:line="260" /></w:pPr></w:p></w:tc><w:tc><w:tcPr><w:tcW w:type="dxa" w:w="1700" /><w:tcBorders><w:top w:val="single" w:color="DEDEDE" w:sz="6" /><w:left w:val="single" w:color="DEDEDE" w:sz="6" /><w:bottom w:val="single" w:color="DEDEDE" w:sz="6" /><w:right w:val="single" w:color="DEDEDE" w:sz="6" /></w:tcBorders><w:shd w:fill="FAFAFA" w:color="auto" w:val="clear" /><w:tcMar><w:top w:type="dxa" w:w="70" /><w:left w:type="dxa" w:w="110" /><w:bottom w:type="dxa" w:w="70" /><w:right w:type="dxa" w:w="110" /></w:tcMar><w:vAlign w:val="center" /></w:tcPr><w:p><w:pPr><w:spacing w:after="0" w:before="0" w:line="260" /><w:jc w:val="center" /></w:pPr></w:p></w:tc><w:tc><w:tcPr><w:tcW w:type="dxa" w:w="1800" /><w:tcBorders><w:top w:val="single" w:color="DEDEDE" w:sz="6" /><w:left w:val="single" w:color="DEDEDE" w:sz="6" /><w:bottom w:val="single" w:color="DEDEDE" w:sz="6" /><w:right w:val="single" w:color="DEDEDE" w:sz="6" /></w:tcBorders><w:shd w:fill="FAFAFA" w:color="auto" w:val="clear" /><w:tcMar><w:top w:type="dxa" w:w="70" /><w:left w:type="dxa" w:w="110" /><w:bottom w:type="dxa" w:w="70" /><w:right w:type="dxa" w:w="110" /></w:tcMar><w:vAlign w:val="center" /></w:tcPr><w:p><w:pPr><w:spacing w:after="0" w:before="0" w:line="260" /><w:jc w:val="center" /></w:pPr></w:p></w:tc></w:tr><w:tr><w:tc><w:tcPr><w:tcW w:type="dxa" w:w="1500" /><w:tcBorders><w:top w:val="single" w:color="DEDEDE" w:sz="6" /><w:left w:val="single" w:color="DEDEDE" w:sz="6" /><w:bottom w:val="single" w:color="DEDEDE" w:sz="6" /><w:right w:val="single" w:color="DEDEDE" w:sz="6" /></w:tcBorders><w:tcMar><w:top w:type="dxa" w:w="70" /><w:left w:type="dxa" w:w="110" /><w:bottom w:type="dxa" w:w="70" /><w:right w:type="dxa" w:w="110" /></w:tcMar><w:vAlign w:val="center" /></w:tcPr><w:p><w:pPr><w:spacing w:after="0" w:before="0" w:line="260" /></w:pPr><w:r><w:rPr><w:rFonts w:ascii="맑은 고딕" w:cs="맑은 고딕" w:eastAsia="맑은 고딕" w:hAnsi="맑은 고딕" /><w:color w:val="3C3429" /><w:sz w:val="17" /><w:szCs w:val="17" /></w:rPr><w:t xml:space="preserve">TS-GUI-05</w:t></w:r></w:p></w:tc><w:tc><w:tcPr><w:tcW w:type="dxa" w:w="4746" /><w:tcBorders><w:top w:val="single" w:color="DEDEDE" w:sz="6" /><w:left w:val="single" w:color="DEDEDE" w:sz="6" /><w:bottom w:val="single" w:color="DEDEDE" w:sz="6" /><w:right w:val="single" w:color="DEDEDE" w:sz="6" /></w:tcBorders><w:tcMar><w:top w:type="dxa" w:w="70" /><w:left w:type="dxa" w:w="110" /><w:bottom w:type="dxa" w:w="70" /><w:right w:type="dxa" w:w="110" /></w:tcMar><w:vAlign w:val="center" /></w:tcPr><w:p><w:pPr><w:spacing w:after="0" w:before="0" w:line="260" /></w:pPr></w:p></w:tc><w:tc><w:tcPr><w:tcW w:type="dxa" w:w="1700" /><w:tcBorders><w:top w:val="single" w:color="DEDEDE" w:sz="6" /><w:left w:val="single" w:color="DEDEDE" w:sz="6" /><w:bottom w:val="single" w:color="DEDEDE" w:sz="6" /><w:right w:val="single" w:color="DEDEDE" w:sz="6" /></w:tcBorders><w:tcMar><w:top w:type="dxa" w:w="70" /><w:left w:type="dxa" w:w="110" /><w:bottom w:type="dxa" w:w="70" /><w:right w:type="dxa" w:w="110" /></w:tcMar><w:vAlign w:val="center" /></w:tcPr><w:p><w:pPr><w:spacing w:after="0" w:before="0" w:line="260" /><w:jc w:val="center" /></w:pPr></w:p></w:tc><w:tc><w:tcPr><w:tcW w:type="dxa" w:w="1800" /><w:tcBorders><w:top w:val="single" w:color="DEDEDE" w:sz="6" /><w:left w:val="single" w:color="DEDEDE" w:sz="6" /><w:bottom w:val="single" w:color="DEDEDE" w:sz="6" /><w:right w:val="single" w:color="DEDEDE" w:sz="6" /></w:tcBorders><w:tcMar><w:top w:type="dxa" w:w="70" /><w:left w:type="dxa" w:w="110" /><w:bottom w:type="dxa" w:w="70" /><w:right w:type="dxa" w:w="110" /></w:tcMar><w:vAlign w:val="center" /></w:tcPr><w:p><w:pPr><w:spacing w:after="0" w:before="0" w:line="260" /><w:jc w:val="center" /></w:pPr></w:p></w:tc></w:tr></w:tbl><w:p><w:pPr><w:spacing w:after="120" w:line="120" /></w:pPr></w:p><w:tbl><w:tblPr><w:tblW w:type="dxa" w:w="9746" /><w:tblBorders><w:top w:val="single" w:color="DEDEDE" w:sz="6" /><w:left w:val="single" w:color="DEDEDE" w:sz="6" /><w:bottom w:val="single" w:color="DEDEDE" w:sz="6" /><w:right w:val="single" w:color="DEDEDE" w:sz="6" /><w:insideH w:val="single" w:color="DEDEDE" w:sz="6" /><w:insideV w:val="single" w:color="DEDEDE" w:sz="6" /></w:tblBorders></w:tblPr><w:tblGrid><w:gridCol w:w="2000" /><w:gridCol w:w="7746" /></w:tblGrid><w:tr><w:trPr><w:tblHeader /></w:trPr><w:tc><w:tcPr><w:tcW w:type="dxa" w:w="2000" /><w:tcBorders><w:top w:val="single" w:color="49361D" w:sz="6" /><w:left w:val="single" w:color="49361D" w:sz="6" /><w:bottom w:val="single" w:color="49361D" w:sz="6" /><w:right w:val="single" w:color="49361D" w:sz="6" /></w:tcBorders><w:shd w:fill="241B12" w:color="auto" w:val="clear" /><w:tcMar><w:top w:type="dxa" w:w="90" /><w:left w:type="dxa" w:w="110" /><w:bottom w:type="dxa" w:w="90" /><w:right w:type="dxa" w:w="110" /></w:tcMar><w:vAlign w:val="center" /></w:tcPr><w:p><w:pPr><w:spacing w:after="0" w:before="0" w:line="260" /></w:pPr><w:r><w:rPr><w:rFonts w:ascii="맑은 고딕" w:cs="맑은 고딕" w:eastAsia="맑은 고딕" w:hAnsi="맑은 고딕" /><w:b /><w:bCs /><w:color w:val="F4CF87" /><w:sz w:val="17" /><w:szCs w:val="17" /></w:rPr><w:t xml:space="preserve">집계</w:t></w:r></w:p></w:tc><w:tc><w:tcPr><w:tcW w:type="dxa" w:w="7746" /><w:tcBorders><w:top w:val="single" w:color="49361D" w:sz="6" /><w:left w:val="single" w:color="49361D" w:sz="6" /><w:bottom w:val="single" w:color="49361D" w:sz="6" /><w:right w:val="single" w:color="49361D" w:sz="6" /></w:tcBorders><w:shd w:fill="241B12" w:color="auto" w:val="clear" /><w:tcMar><w:top w:type="dxa" w:w="90" /><w:left w:type="dxa" w:w="110" /><w:bottom w:type="dxa" w:w="90" /><w:right w:type="dxa" w:w="110" /></w:tcMar><w:vAlign w:val="center" /></w:tcPr><w:p><w:pPr><w:spacing w:after="0" w:before="0" w:line="260" /></w:pPr><w:r><w:rPr><w:rFonts w:ascii="맑은 고딕" w:cs="맑은 고딕" w:eastAsia="맑은 고딕" w:hAnsi="맑은 고딕" /><w:b /><w:bCs /><w:color w:val="F4CF87" /><w:sz w:val="17" /><w:szCs w:val="17" /></w:rPr><w:t xml:space="preserve">건수</w:t></w:r></w:p></w:tc></w:tr><w:tr><w:tc><w:tcPr><w:tcW w:type="dxa" w:w="2000" /><w:tcBorders><w:top w:val="single" w:color="DEDEDE" w:sz="6" /><w:left w:val="single" w:color="DEDEDE" w:sz="6" /><w:bottom w:val="single" w:color="DEDEDE" w:sz="6" /><w:right w:val="single" w:color="DEDEDE" w:sz="6" /></w:tcBorders><w:tcMar><w:top w:type="dxa" w:w="70" /><w:left w:type="dxa" w:w="110" /><w:bottom w:type="dxa" w:w="70" /><w:right w:type="dxa" w:w="110" /></w:tcMar><w:vAlign w:val="center" /></w:tcPr><w:p><w:pPr><w:spacing w:after="0" w:before="0" w:line="260" /></w:pPr><w:r><w:rPr><w:rFonts w:ascii="맑은 고딕" w:cs="맑은 고딕" w:eastAsia="맑은 고딕" w:hAnsi="맑은 고딕" /><w:color w:val="3C3429" /><w:sz w:val="17" /><w:szCs w:val="17" /></w:rPr><w:t xml:space="preserve">전체 / 종결 / 미해결</w:t></w:r></w:p></w:tc><w:tc><w:tcPr><w:tcW w:type="dxa" w:w="7746" /><w:tcBorders><w:top w:val="single" w:color="DEDEDE" w:sz="6" /><w:left w:val="single" w:color="DEDEDE" w:sz="6" /><w:bottom w:val="single" w:color="DEDEDE" w:sz="6" /><w:right w:val="single" w:color="DEDEDE" w:sz="6" /></w:tcBorders><w:tcMar><w:top w:type="dxa" w:w="70" /><w:left w:type="dxa" w:w="110" /><w:bottom w:type="dxa" w:w="70" /><w:right w:type="dxa" w:w="110" /></w:tcMar><w:vAlign w:val="center" /></w:tcPr><w:p><w:pPr><w:spacing w:after="0" w:before="0" w:line="260" /></w:pPr><w:r><w:rPr><w:rFonts w:ascii="맑은 고딕" w:cs="맑은 고딕" w:eastAsia="맑은 고딕" w:hAnsi="맑은 고딕" /><w:color w:val="3C3429" /><w:sz w:val="17" /><w:szCs w:val="17" /></w:rPr><w:t xml:space="preserve">2 / 2 / 0</w:t></w:r></w:p></w:tc></w:tr><w:tr><w:tc><w:tcPr><w:tcW w:type="dxa" w:w="2000" /><w:tcBorders><w:top w:val="single" w:color="DEDEDE" w:sz="6" /><w:left w:val="single" w:color="DEDEDE" w:sz="6" /><w:bottom w:val="single" w:color="DEDEDE" w:sz="6" /><w:right w:val="single" w:color="DEDEDE" w:sz="6" /></w:tcBorders><w:shd w:fill="FAFAFA" w:color="auto" w:val="clear" /><w:tcMar><w:top w:type="dxa" w:w="70" /><w:left w:type="dxa" w:w="110" /><w:bottom w:type="dxa" w:w="70" /><w:right w:type="dxa" w:w="110" /></w:tcMar><w:vAlign w:val="center" /></w:tcPr><w:p><w:pPr><w:spacing w:after="0" w:before="0" w:line="260" /></w:pPr><w:r><w:rPr><w:rFonts w:ascii="맑은 고딕" w:cs="맑은 고딕" w:eastAsia="맑은 고딕" w:hAnsi="맑은 고딕" /><w:color w:val="3C3429" /><w:sz w:val="17" /><w:szCs w:val="17" /></w:rPr><w:t xml:space="preserve">BLOCKER 잔여</w:t></w:r></w:p></w:tc><w:tc><w:tcPr><w:tcW w:type="dxa" w:w="7746" /><w:tcBorders><w:top w:val="single" w:color="DEDEDE" w:sz="6" /><w:left w:val="single" w:color="DEDEDE" w:sz="6" /><w:bottom w:val="single" w:color="DEDEDE" w:sz="6" /><w:right w:val="single" w:color="DEDEDE" w:sz="6" /></w:tcBorders><w:shd w:fill="FAFAFA" w:color="auto" w:val="clear" /><w:tcMar><w:top w:type="dxa" w:w="70" /><w:left w:type="dxa" w:w="110" /><w:bottom w:type="dxa" w:w="70" /><w:right w:type="dxa" w:w="110" /></w:tcMar><w:vAlign w:val="center" /></w:tcPr><w:p><w:pPr><w:spacing w:after="0" w:before="0" w:line="260" /></w:pPr><w:r><w:rPr><w:rFonts w:ascii="맑은 고딕" w:cs="맑은 고딕" w:eastAsia="맑은 고딕" w:hAnsi="맑은 고딕" /><w:color w:val="3C3429" /><w:sz w:val="17" /><w:szCs w:val="17" /></w:rPr><w:t xml:space="preserve">0</w:t></w:r></w:p></w:tc></w:tr></w:tbl><w:p><w:pPr><w:pStyle w:val="Heading1" /><w:spacing w:after="220" w:before="200" w:line="280" /></w:pPr><w:r><w:rPr><w:rFonts w:ascii="맑은 고딕" w:cs="맑은 고딕" w:eastAsia="맑은 고딕" w:hAnsi="맑은 고딕" /><w:b /><w:bCs /><w:color w:val="241B12" /><w:sz w:val="40" /><w:szCs w:val="40" /></w:rPr><w:t xml:space="preserve">4. 이슈 상세</w:t></w:r></w:p><w:tbl><w:tblPr><w:tblW w:type="dxa" w:w="9746" /><w:tblBorders><w:top w:val="single" w:color="EAD9B6" w:sz="6" /><w:left w:val="single" w:color="EAD9B6" w:sz="6" /><w:bottom w:val="single" w:color="EAD9B6" w:sz="6" /><w:right w:val="single" w:color="EAD9B6" w:sz="6" /><w:insideH w:val="single" w:color="EAD9B6" w:sz="6" /><w:insideV w:val="single" w:color="EAD9B6" w:sz="6" /></w:tblBorders></w:tblPr><w:tblGrid><w:gridCol w:w="9746" /></w:tblGrid><w:tr><w:tc><w:tcPr><w:tcW w:type="dxa" w:w="9746" /><w:tcBorders><w:top w:val="single" w:color="EAD9B6" w:sz="6" /><w:left w:val="single" w:color="EAD9B6" w:sz="6" /><w:bottom w:val="single" w:color="EAD9B6" w:sz="6" /><w:right w:val="single" w:color="EAD9B6" w:sz="6" /></w:tcBorders><w:shd w:fill="FFF8E8" w:color="auto" w:val="clear" /><w:tcMar><w:top w:type="dxa" w:w="130" /><w:left w:type="dxa" w:w="110" /><w:bottom w:type="dxa" w:w="130" /><w:right w:type="dxa" w:w="110" /></w:tcMar><w:vAlign w:val="center" /></w:tcPr><w:p><w:pPr><w:spacing w:after="0" w:before="0" w:line="260" /></w:pPr><w:r><w:rPr><w:rFonts w:ascii="맑은 고딕" w:cs="맑은 고딕" w:eastAsia="맑은 고딕" w:hAnsi="맑은 고딕" /><w:color w:val="3C3429" /><w:sz w:val="17" /><w:szCs w:val="17" /></w:rPr><w:t xml:space="preserve">이슈 1건당 아래 카드 한 세트를 그대로 복사해 채운다. 항목을 빼거나 순서를 바꾸지 않는다. 해당 없음이면 "해당 없음"이라고 적는다.</w:t></w:r></w:p></w:tc></w:tr></w:tbl><w:p><w:pPr><w:pStyle w:val="Heading2" /><w:pBdr><w:left w:val="single" w:color="D9A441" w:sz="24" w:space="8" /></w:pBdr><w:spacing w:after="180" w:before="380" w:line="280" /><w:ind w:left="140" /></w:pPr><w:r><w:rPr><w:rFonts w:ascii="맑은 고딕" w:cs="맑은 고딕" w:eastAsia="맑은 고딕" w:hAnsi="맑은 고딕" /><w:b /><w:bCs /><w:color w:val="241B12" /><w:sz w:val="26" /><w:szCs w:val="26" /></w:rPr><w:t xml:space="preserve">4.1 TS-GUI-01 (헤더 배터리 잔량 표시 떨림)</w:t></w:r></w:p><w:p><w:pPr><w:pStyle w:val="Heading3" /><w:spacing w:after="120" w:before="260" w:line="260" /></w:pPr><w:r><w:rPr><w:rFonts w:ascii="맑은 고딕" w:cs="맑은 고딕" w:eastAsia="맑은 고딕" w:hAnsi="맑은 고딕" /><w:b /><w:bCs /><w:color w:val="241B12" /><w:sz w:val="21" /><w:szCs w:val="21" /></w:rPr><w:t xml:space="preserve">개요</w:t></w:r></w:p><w:tbl><w:tblPr><w:tblW w:type="dxa" w:w="9746" /><w:tblBorders><w:top w:val="single" w:color="DEDEDE" w:sz="6" /><w:left w:val="single" w:color="DEDEDE" w:sz="6" /><w:bottom w:val="single" w:color="DEDEDE" w:sz="6" /><w:right w:val="single" w:color="DEDEDE" w:sz="6" /><w:insideH w:val="single" w:color="DEDEDE" w:sz="6" /><w:insideV w:val="single" w:color="DEDEDE" w:sz="6" /></w:tblBorders></w:tblPr><w:tblGrid><w:gridCol w:w="2600" /><w:gridCol w:w="7146" /></w:tblGrid><w:tr><w:trPr><w:tblHeader /></w:trPr><w:tc><w:tcPr><w:tcW w:type="dxa" w:w="2600" /><w:tcBorders><w:top w:val="single" w:color="49361D" w:sz="6" /><w:left w:val="single" w:color="49361D" w:sz="6" /><w:bottom w:val="single" w:color="49361D" w:sz="6" /><w:right w:val="single" w:color="49361D" w:sz="6" /></w:tcBorders><w:shd w:fill="241B12" w:color="auto" w:val="clear" /><w:tcMar><w:top w:type="dxa" w:w="90" /><w:left w:type="dxa" w:w="110" /><w:bottom w:type="dxa" w:w="90" /><w:right w:type="dxa" w:w="110" /></w:tcMar><w:vAlign w:val="center" /></w:tcPr><w:p><w:pPr><w:spacing w:after="0" w:before="0" w:line="260" /></w:pPr><w:r><w:rPr><w:rFonts w:ascii="맑은 고딕" w:cs="맑은 고딕" w:eastAsia="맑은 고딕" w:hAnsi="맑은 고딕" /><w:b /><w:bCs /><w:color w:val="F4CF87" /><w:sz w:val="17" /><w:szCs w:val="17" /></w:rPr><w:t xml:space="preserve">항목</w:t></w:r></w:p></w:tc><w:tc><w:tcPr><w:tcW w:type="dxa" w:w="7146" /><w:tcBorders><w:top w:val="single" w:color="49361D" w:sz="6" /><w:left w:val="single" w:color="49361D" w:sz="6" /><w:bottom w:val="single" w:color="49361D" w:sz="6" /><w:right w:val="single" w:color="49361D" w:sz="6" /></w:tcBorders><w:shd w:fill="241B12" w:color="auto" w:val="clear" /><w:tcMar><w:top w:type="dxa" w:w="90" /><w:left w:type="dxa" w:w="110" /><w:bottom w:type="dxa" w:w="90" /><w:right w:type="dxa" w:w="110" /></w:tcMar><w:vAlign w:val="center" /></w:tcPr><w:p><w:pPr><w:spacing w:after="0" w:before="0" w:line="260" /></w:pPr><w:r><w:rPr><w:rFonts w:ascii="맑은 고딕" w:cs="맑은 고딕" w:eastAsia="맑은 고딕" w:hAnsi="맑은 고딕" /><w:b /><w:bCs /><w:color w:val="F4CF87" /><w:sz w:val="17" /><w:szCs w:val="17" /></w:rPr><w:t xml:space="preserve">내용</w:t></w:r></w:p></w:tc></w:tr><w:tr><w:tc><w:tcPr><w:tcW w:type="dxa" w:w="2600" /><w:tcBorders><w:top w:val="single" w:color="DEDEDE" w:sz="6" /><w:left w:val="single" w:color="DEDEDE" w:sz="6" /><w:bottom w:val="single" w:color="DEDEDE" w:sz="6" /><w:right w:val="single" w:color="DEDEDE" w:sz="6" /></w:tcBorders><w:tcMar><w:top w:type="dxa" w:w="70" /><w:left w:type="dxa" w:w="110" /><w:bottom w:type="dxa" w:w="70" /><w:right w:type="dxa" w:w="110" /></w:tcMar><w:vAlign w:val="center" /></w:tcPr><w:p><w:pPr><w:spacing w:after="0" w:before="0" w:line="260" /></w:pPr><w:r><w:rPr><w:rFonts w:ascii="맑은 고딕" w:cs="맑은 고딕" w:eastAsia="맑은 고딕" w:hAnsi="맑은 고딕" /><w:color w:val="3C3429" /><w:sz w:val="17" /><w:szCs w:val="17" /></w:rPr><w:t xml:space="preserve">심각도 / 상태</w:t></w:r></w:p></w:tc><w:tc><w:tcPr><w:tcW w:type="dxa" w:w="7146" /><w:tcBorders><w:top w:val="single" w:color="DEDEDE" w:sz="6" /><w:left w:val="single" w:color="DEDEDE" w:sz="6" /><w:bottom w:val="single" w:color="DEDEDE" w:sz="6" /><w:right w:val="single" w:color="DEDEDE" w:sz="6" /></w:tcBorders><w:tcMar><w:top w:type="dxa" w:w="70" /><w:left w:type="dxa" w:w="110" /><w:bottom w:type="dxa" w:w="70" /><w:right w:type="dxa" w:w="110" /></w:tcMar><w:vAlign w:val="center" /></w:tcPr><w:p><w:pPr><w:spacing w:after="0" w:before="0" w:line="260" /></w:pPr><w:r><w:rPr><w:rFonts w:ascii="맑은 고딕" w:cs="맑은 고딕" w:eastAsia="맑은 고딕" w:hAnsi="맑은 고딕" /><w:color w:val="3C3429" /><w:sz w:val="17" /><w:szCs w:val="17" /></w:rPr><w:t xml:space="preserve">MINOR / RESOLVED</w:t></w:r></w:p></w:tc></w:tr><w:tr><w:tc><w:tcPr><w:tcW w:type="dxa" w:w="2600" /><w:tcBorders><w:top w:val="single" w:color="DEDEDE" w:sz="6" /><w:left w:val="single" w:color="DEDEDE" w:sz="6" /><w:bottom w:val="single" w:color="DEDEDE" w:sz="6" /><w:right w:val="single" w:color="DEDEDE" w:sz="6" /></w:tcBorders><w:shd w:fill="FAFAFA" w:color="auto" w:val="clear" /><w:tcMar><w:top w:type="dxa" w:w="70" /><w:left w:type="dxa" w:w="110" /><w:bottom w:type="dxa" w:w="70" /><w:right w:type="dxa" w:w="110" /></w:tcMar><w:vAlign w:val="center" /></w:tcPr><w:p><w:pPr><w:spacing w:after="0" w:before="0" w:line="260" /></w:pPr><w:r><w:rPr><w:rFonts w:ascii="맑은 고딕" w:cs="맑은 고딕" w:eastAsia="맑은 고딕" w:hAnsi="맑은 고딕" /><w:color w:val="3C3429" /><w:sz w:val="17" /><w:szCs w:val="17" /></w:rPr><w:t xml:space="preserve">발생일 / 해결일</w:t></w:r></w:p></w:tc><w:tc><w:tcPr><w:tcW w:type="dxa" w:w="7146" /><w:tcBorders><w:top w:val="single" w:color="DEDEDE" w:sz="6" /><w:left w:val="single" w:color="DEDEDE" w:sz="6" /><w:bottom w:val="single" w:color="DEDEDE" w:sz="6" /><w:right w:val="single" w:color="DEDEDE" w:sz="6" /></w:tcBorders><w:shd w:fill="FAFAFA" w:color="auto" w:val="clear" /><w:tcMar><w:top w:type="dxa" w:w="70" /><w:left w:type="dxa" w:w="110" /><w:bottom w:type="dxa" w:w="70" /><w:right w:type="dxa" w:w="110" /></w:tcMar><w:vAlign w:val="center" /></w:tcPr><w:p><w:pPr><w:spacing w:after="0" w:before="0" w:line="260" /></w:pPr><w:r><w:rPr><w:rFonts w:ascii="맑은 고딕" w:cs="맑은 고딕" w:eastAsia="맑은 고딕" w:hAnsi="맑은 고딕" /><w:color w:val="3C3429" /><w:sz w:val="17" /><w:szCs w:val="17" /></w:rPr><w:t xml:space="preserve">2026-07-31 / 2026-07-31</w:t></w:r></w:p></w:tc></w:tr><w:tr><w:tc><w:tcPr><w:tcW w:type="dxa" w:w="2600" /><w:tcBorders><w:top w:val="single" w:color="DEDEDE" w:sz="6" /><w:left w:val="single" w:color="DEDEDE" w:sz="6" /><w:bottom w:val="single" w:color="DEDEDE" w:sz="6" /><w:right w:val="single" w:color="DEDEDE" w:sz="6" /></w:tcBorders><w:tcMar><w:top w:type="dxa" w:w="70" /><w:left w:type="dxa" w:w="110" /><w:bottom w:type="dxa" w:w="70" /><w:right w:type="dxa" w:w="110" /></w:tcMar><w:vAlign w:val="center" /></w:tcPr><w:p><w:pPr><w:spacing w:after="0" w:before="0" w:line="260" /></w:pPr><w:r><w:rPr><w:rFonts w:ascii="맑은 고딕" w:cs="맑은 고딕" w:eastAsia="맑은 고딕" w:hAnsi="맑은 고딕" /><w:color w:val="3C3429" /><w:sz w:val="17" /><w:szCs w:val="17" /></w:rPr><w:t xml:space="preserve">담당</w:t></w:r></w:p></w:tc><w:tc><w:tcPr><w:tcW w:type="dxa" w:w="7146" /><w:tcBorders><w:top w:val="single" w:color="DEDEDE" w:sz="6" /><w:left w:val="single" w:color="DEDEDE" w:sz="6" /><w:bottom w:val="single" w:color="DEDEDE" w:sz="6" /><w:right w:val="single" w:color="DEDEDE" w:sz="6" /></w:tcBorders><w:tcMar><w:top w:type="dxa" w:w="70" /><w:left w:type="dxa" w:w="110" /><w:bottom w:type="dxa" w:w="70" /><w:right w:type="dxa" w:w="110" /></w:tcMar><w:vAlign w:val="center" /></w:tcPr><w:p><w:pPr><w:spacing w:after="0" w:before="0" w:line="260" /></w:pPr><w:r><w:rPr><w:rFonts w:ascii="맑은 고딕" w:cs="맑은 고딕" w:eastAsia="맑은 고딕" w:hAnsi="맑은 고딕" /><w:color w:val="3C3429" /><w:sz w:val="17" /><w:szCs w:val="17" /></w:rPr><w:t xml:space="preserve">GUI 담당</w:t></w:r></w:p></w:tc></w:tr><w:tr><w:tc><w:tcPr><w:tcW w:type="dxa" w:w="2600" /><w:tcBorders><w:top w:val="single" w:color="DEDEDE" w:sz="6" /><w:left w:val="single" w:color="DEDEDE" w:sz="6" /><w:bottom w:val="single" w:color="DEDEDE" w:sz="6" /><w:right w:val="single" w:color="DEDEDE" w:sz="6" /></w:tcBorders><w:shd w:fill="FAFAFA" w:color="auto" w:val="clear" /><w:tcMar><w:top w:type="dxa" w:w="70" /><w:left w:type="dxa" w:w="110" /><w:bottom w:type="dxa" w:w="70" /><w:right w:type="dxa" w:w="110" /></w:tcMar><w:vAlign w:val="center" /></w:tcPr><w:p><w:pPr><w:spacing w:after="0" w:before="0" w:line="260" /></w:pPr><w:r><w:rPr><w:rFonts w:ascii="맑은 고딕" w:cs="맑은 고딕" w:eastAsia="맑은 고딕" w:hAnsi="맑은 고딕" /><w:color w:val="3C3429" /><w:sz w:val="17" /><w:szCs w:val="17" /></w:rPr><w:t xml:space="preserve">환경</w:t></w:r></w:p></w:tc><w:tc><w:tcPr><w:tcW w:type="dxa" w:w="7146" /><w:tcBorders><w:top w:val="single" w:color="DEDEDE" w:sz="6" /><w:left w:val="single" w:color="DEDEDE" w:sz="6" /><w:bottom w:val="single" w:color="DEDEDE" w:sz="6" /><w:right w:val="single" w:color="DEDEDE" w:sz="6" /></w:tcBorders><w:shd w:fill="FAFAFA" w:color="auto" w:val="clear" /><w:tcMar><w:top w:type="dxa" w:w="70" /><w:left w:type="dxa" w:w="110" /><w:bottom w:type="dxa" w:w="70" /><w:right w:type="dxa" w:w="110" /></w:tcMar><w:vAlign w:val="center" /></w:tcPr><w:p><w:pPr><w:spacing w:after="0" w:before="0" w:line="260" /></w:pPr><w:r><w:rPr><w:rFonts w:ascii="맑은 고딕" w:cs="맑은 고딕" w:eastAsia="맑은 고딕" w:hAnsi="맑은 고딕" /><w:color w:val="3C3429" /><w:sz w:val="17" /><w:szCs w:val="17" /></w:rPr><w:t xml:space="preserve">ROS 2 Humble · Qt Widgets · TurtleBot3 /battery_state · medirun_gui</w:t></w:r></w:p></w:tc></w:tr><w:tr><w:tc><w:tcPr><w:tcW w:type="dxa" w:w="2600" /><w:tcBorders><w:top w:val="single" w:color="DEDEDE" w:sz="6" /><w:left w:val="single" w:color="DEDEDE" w:sz="6" /><w:bottom w:val="single" w:color="DEDEDE" w:sz="6" /><w:right w:val="single" w:color="DEDEDE" w:sz="6" /></w:tcBorders><w:tcMar><w:top w:type="dxa" w:w="70" /><w:left w:type="dxa" w:w="110" /><w:bottom w:type="dxa" w:w="70" /><w:right w:type="dxa" w:w="110" /></w:tcMar><w:vAlign w:val="center" /></w:tcPr><w:p><w:pPr><w:spacing w:after="0" w:before="0" w:line="260" /></w:pPr><w:r><w:rPr><w:rFonts w:ascii="맑은 고딕" w:cs="맑은 고딕" w:eastAsia="맑은 고딕" w:hAnsi="맑은 고딕" /><w:color w:val="3C3429" /><w:sz w:val="17" /><w:szCs w:val="17" /></w:rPr><w:t xml:space="preserve">관련</w:t></w:r></w:p></w:tc><w:tc><w:tcPr><w:tcW w:type="dxa" w:w="7146" /><w:tcBorders><w:top w:val="single" w:color="DEDEDE" w:sz="6" /><w:left w:val="single" w:color="DEDEDE" w:sz="6" /><w:bottom w:val="single" w:color="DEDEDE" w:sz="6" /><w:right w:val="single" w:color="DEDEDE" w:sz="6" /></w:tcBorders><w:tcMar><w:top w:type="dxa" w:w="70" /><w:left w:type="dxa" w:w="110" /><w:bottom w:type="dxa" w:w="70" /><w:right w:type="dxa" w:w="110" /></w:tcMar><w:vAlign w:val="center" /></w:tcPr><w:p><w:pPr><w:spacing w:after="0" w:before="0" w:line="260" /></w:pPr><w:r><w:rPr><w:rFonts w:ascii="맑은 고딕" w:cs="맑은 고딕" w:eastAsia="맑은 고딕" w:hAnsi="맑은 고딕" /><w:color w:val="3C3429" /><w:sz w:val="17" /><w:szCs w:val="17" /></w:rPr><w:t xml:space="preserve">연관 이슈 없음 / fix(dashboard): 배터리 떨림 현상 수정 / GUI 헤더 배터리 표시</w:t></w:r></w:p></w:tc></w:tr></w:tbl><w:p><w:pPr><w:pStyle w:val="Heading3" /><w:spacing w:after="120" w:before="260" w:line="260" /></w:pPr><w:r><w:rPr><w:rFonts w:ascii="맑은 고딕" w:cs="맑은 고딕" w:eastAsia="맑은 고딕" w:hAnsi="맑은 고딕" /><w:b /><w:bCs /><w:color w:val="241B12" /><w:sz w:val="21" /><w:szCs w:val="21" /></w:rPr><w:t xml:space="preserve">증상</w:t></w:r></w:p><w:p><w:pPr><w:spacing w:after="140" w:before="0" w:line="260" /></w:pPr><w:r><w:rPr><w:rFonts w:ascii="맑은 고딕" w:cs="맑은 고딕" w:eastAsia="맑은 고딕" w:hAnsi="맑은 고딕" /><w:color w:val="3C3429" /><w:sz w:val="17" /><w:szCs w:val="17" /></w:rPr><w:t xml:space="preserve">헤더 배터리 값이 49%와 50% 사이에서 반복적으로 바뀌어 숫자와 색상이 경계값 근처에서 흔들렸다.</w:t></w:r></w:p><w:tbl><w:tblPr><w:tblW w:type="dxa" w:w="9746" /><w:tblBorders><w:top w:val="single" w:color="DEDEDE" w:sz="6" /><w:left w:val="single" w:color="DEDEDE" w:sz="6" /><w:bottom w:val="single" w:color="DEDEDE" w:sz="6" /><w:right w:val="single" w:color="DEDEDE" w:sz="6" /><w:insideH w:val="single" w:color="DEDEDE" w:sz="6" /><w:insideV w:val="single" w:color="DEDEDE" w:sz="6" /></w:tblBorders></w:tblPr><w:tblGrid><w:gridCol w:w="9746" /></w:tblGrid><w:tr><w:tc><w:tcPr><w:tcW w:type="dxa" w:w="9746" /><w:tcBorders><w:top w:val="single" w:color="DEDEDE" w:sz="6" /><w:left w:val="single" w:color="DEDEDE" w:sz="6" /><w:bottom w:val="single" w:color="DEDEDE" w:sz="6" /><w:right w:val="single" w:color="DEDEDE" w:sz="6" /></w:tcBorders><w:shd w:fill="F7F8FA" w:color="auto" w:val="clear" /><w:tcMar><w:top w:type="dxa" w:w="140" /><w:left w:type="dxa" w:w="160" /><w:bottom w:type="dxa" w:w="140" /><w:right w:type="dxa" w:w="160" /></w:tcMar></w:tcPr><w:p><w:pPr><w:spacing w:after="20" w:line="240" /></w:pPr><w:r><w:rPr><w:rFonts w:ascii="Consolas" w:cs="Consolas" w:eastAsia="Consolas" w:hAnsi="Consolas" /><w:color w:val="3C3429" /><w:sz w:val="16" /><w:szCs w:val="16" /></w:rPr><w:t xml:space="preserve">$ 명령어</w:t></w:r></w:p><w:p><w:pPr><w:spacing w:after="20" w:line="240" /></w:pPr><w:r><w:rPr><w:rFonts w:ascii="Consolas" w:cs="Consolas" w:eastAsia="Consolas" w:hAnsi="Consolas" /><w:color w:val="3C3429" /><w:sz w:val="16" /><w:szCs w:val="16" /></w:rPr><w:t xml:space="preserve">헤더에서 49%와 50%가 반복 전환되는 화면 확인, /battery_state 수신은 정상</w:t></w:r></w:p></w:tc></w:tr></w:tbl><w:p><w:pPr><w:pStyle w:val="Heading3" /><w:spacing w:after="120" w:before="260" w:line="260" /></w:pPr><w:r><w:rPr><w:rFonts w:ascii="맑은 고딕" w:cs="맑은 고딕" w:eastAsia="맑은 고딕" w:hAnsi="맑은 고딕" /><w:b /><w:bCs /><w:color w:val="241B12" /><w:sz w:val="21" /><w:szCs w:val="21" /></w:rPr><w:t xml:space="preserve">재현 절차</w:t></w:r></w:p><w:tbl><w:tblPr><w:tblW w:type="dxa" w:w="9746" /><w:tblBorders><w:top w:val="single" w:color="DEDEDE" w:sz="6" /><w:left w:val="single" w:color="DEDEDE" w:sz="6" /><w:bottom w:val="single" w:color="DEDEDE" w:sz="6" /><w:right w:val="single" w:color="DEDEDE" w:sz="6" /><w:insideH w:val="single" w:color="DEDEDE" w:sz="6" /><w:insideV w:val="single" w:color="DEDEDE" w:sz="6" /></w:tblBorders></w:tblPr><w:tblGrid><w:gridCol w:w="1500" /><w:gridCol w:w="3000" /><w:gridCol w:w="5246" /></w:tblGrid><w:tr><w:trPr><w:tblHeader /></w:trPr><w:tc><w:tcPr><w:tcW w:type="dxa" w:w="1500" /><w:tcBorders><w:top w:val="single" w:color="49361D" w:sz="6" /><w:left w:val="single" w:color="49361D" w:sz="6" /><w:bottom w:val="single" w:color="49361D" w:sz="6" /><w:right w:val="single" w:color="49361D" w:sz="6" /></w:tcBorders><w:shd w:fill="241B12" w:color="auto" w:val="clear" /><w:tcMar><w:top w:type="dxa" w:w="90" /><w:left w:type="dxa" w:w="110" /><w:bottom w:type="dxa" w:w="90" /><w:right w:type="dxa" w:w="110" /></w:tcMar><w:vAlign w:val="center" /></w:tcPr><w:p><w:pPr><w:spacing w:after="0" w:before="0" w:line="260" /></w:pPr><w:r><w:rPr><w:rFonts w:ascii="맑은 고딕" w:cs="맑은 고딕" w:eastAsia="맑은 고딕" w:hAnsi="맑은 고딕" /><w:b /><w:bCs /><w:color w:val="F4CF87" /><w:sz w:val="17" /><w:szCs w:val="17" /></w:rPr><w:t xml:space="preserve">1</w:t></w:r></w:p></w:tc><w:tc><w:tcPr><w:tcW w:type="dxa" w:w="3000" /><w:tcBorders><w:top w:val="single" w:color="49361D" w:sz="6" /><w:left w:val="single" w:color="49361D" w:sz="6" /><w:bottom w:val="single" w:color="49361D" w:sz="6" /><w:right w:val="single" w:color="49361D" w:sz="6" /></w:tcBorders><w:shd w:fill="241B12" w:color="auto" w:val="clear" /><w:tcMar><w:top w:type="dxa" w:w="90" /><w:left w:type="dxa" w:w="110" /><w:bottom w:type="dxa" w:w="90" /><w:right w:type="dxa" w:w="110" /></w:tcMar><w:vAlign w:val="center" /></w:tcPr><w:p><w:pPr><w:spacing w:after="0" w:before="0" w:line="260" /></w:pPr><w:r><w:rPr><w:rFonts w:ascii="맑은 고딕" w:cs="맑은 고딕" w:eastAsia="맑은 고딕" w:hAnsi="맑은 고딕" /><w:b /><w:bCs /><w:color w:val="F4CF87" /><w:sz w:val="17" /><w:szCs w:val="17" /></w:rPr><w:t xml:space="preserve">TurtleBot3 bringup 실행 후 /battery_state publish 상태를 만든다.</w:t></w:r></w:p></w:tc><w:tc><w:tcPr><w:tcW w:type="dxa" w:w="5246" /><w:tcBorders><w:top w:val="single" w:color="49361D" w:sz="6" /><w:left w:val="single" w:color="49361D" w:sz="6" /><w:bottom w:val="single" w:color="49361D" w:sz="6" /><w:right w:val="single" w:color="49361D" w:sz="6" /></w:tcBorders><w:shd w:fill="241B12" w:color="auto" w:val="clear" /><w:tcMar><w:top w:type="dxa" w:w="90" /><w:left w:type="dxa" w:w="110" /><w:bottom w:type="dxa" w:w="90" /><w:right w:type="dxa" w:w="110" /></w:tcMar><w:vAlign w:val="center" /></w:tcPr><w:p><w:pPr><w:spacing w:after="0" w:before="0" w:line="260" /></w:pPr><w:r><w:rPr><w:rFonts w:ascii="맑은 고딕" w:cs="맑은 고딕" w:eastAsia="맑은 고딕" w:hAnsi="맑은 고딕" /><w:b /><w:bCs /><w:color w:val="F4CF87" /><w:sz w:val="17" /><w:szCs w:val="17" /></w:rPr><w:t xml:space="preserve">배터리 토픽이 연속 수신된다.</w:t></w:r></w:p></w:tc></w:tr><w:tr><w:tc><w:tcPr><w:tcW w:type="dxa" w:w="1500" /><w:tcBorders><w:top w:val="single" w:color="DEDEDE" w:sz="6" /><w:left w:val="single" w:color="DEDEDE" w:sz="6" /><w:bottom w:val="single" w:color="DEDEDE" w:sz="6" /><w:right w:val="single" w:color="DEDEDE" w:sz="6" /></w:tcBorders><w:tcMar><w:top w:type="dxa" w:w="70" /><w:left w:type="dxa" w:w="110" /><w:bottom w:type="dxa" w:w="70" /><w:right w:type="dxa" w:w="110" /></w:tcMar><w:vAlign w:val="center" /></w:tcPr><w:p><w:pPr><w:spacing w:after="0" w:before="0" w:line="260" /></w:pPr><w:r><w:rPr><w:rFonts w:ascii="맑은 고딕" w:cs="맑은 고딕" w:eastAsia="맑은 고딕" w:hAnsi="맑은 고딕" /><w:color w:val="3C3429" /><w:sz w:val="17" /><w:szCs w:val="17" /></w:rPr><w:t xml:space="preserve">2</w:t></w:r></w:p></w:tc><w:tc><w:tcPr><w:tcW w:type="dxa" w:w="3000" /><w:tcBorders><w:top w:val="single" w:color="DEDEDE" w:sz="6" /><w:left w:val="single" w:color="DEDEDE" w:sz="6" /><w:bottom w:val="single" w:color="DEDEDE" w:sz="6" /><w:right w:val="single" w:color="DEDEDE" w:sz="6" /></w:tcBorders><w:tcMar><w:top w:type="dxa" w:w="70" /><w:left w:type="dxa" w:w="110" /><w:bottom w:type="dxa" w:w="70" /><w:right w:type="dxa" w:w="110" /></w:tcMar><w:vAlign w:val="center" /></w:tcPr><w:p><w:pPr><w:spacing w:after="0" w:before="0" w:line="260" /></w:pPr></w:p></w:tc><w:tc><w:tcPr><w:tcW w:type="dxa" w:w="5246" /><w:tcBorders><w:top w:val="single" w:color="DEDEDE" w:sz="6" /><w:left w:val="single" w:color="DEDEDE" w:sz="6" /><w:bottom w:val="single" w:color="DEDEDE" w:sz="6" /><w:right w:val="single" w:color="DEDEDE" w:sz="6" /></w:tcBorders><w:tcMar><w:top w:type="dxa" w:w="70" /><w:left w:type="dxa" w:w="110" /><w:bottom w:type="dxa" w:w="70" /><w:right w:type="dxa" w:w="110" /></w:tcMar><w:vAlign w:val="center" /></w:tcPr><w:p><w:pPr><w:spacing w:after="0" w:before="0" w:line="260" /></w:pPr></w:p></w:tc></w:tr><w:tr><w:tc><w:tcPr><w:tcW w:type="dxa" w:w="1500" /><w:tcBorders><w:top w:val="single" w:color="DEDEDE" w:sz="6" /><w:left w:val="single" w:color="DEDEDE" w:sz="6" /><w:bottom w:val="single" w:color="DEDEDE" w:sz="6" /><w:right w:val="single" w:color="DEDEDE" w:sz="6" /></w:tcBorders><w:shd w:fill="FAFAFA" w:color="auto" w:val="clear" /><w:tcMar><w:top w:type="dxa" w:w="70" /><w:left w:type="dxa" w:w="110" /><w:bottom w:type="dxa" w:w="70" /><w:right w:type="dxa" w:w="110" /></w:tcMar><w:vAlign w:val="center" /></w:tcPr><w:p><w:pPr><w:spacing w:after="0" w:before="0" w:line="260" /></w:pPr><w:r><w:rPr><w:rFonts w:ascii="맑은 고딕" w:cs="맑은 고딕" w:eastAsia="맑은 고딕" w:hAnsi="맑은 고딕" /><w:color w:val="3C3429" /><w:sz w:val="17" /><w:szCs w:val="17" /></w:rPr><w:t xml:space="preserve">medirun_gui를 실행하고 헤더 배터리 표시를 확인한다.</w:t></w:r></w:p></w:tc><w:tc><w:tcPr><w:tcW w:type="dxa" w:w="3000" /><w:tcBorders><w:top w:val="single" w:color="DEDEDE" w:sz="6" /><w:left w:val="single" w:color="DEDEDE" w:sz="6" /><w:bottom w:val="single" w:color="DEDEDE" w:sz="6" /><w:right w:val="single" w:color="DEDEDE" w:sz="6" /></w:tcBorders><w:shd w:fill="FAFAFA" w:color="auto" w:val="clear" /><w:tcMar><w:top w:type="dxa" w:w="70" /><w:left w:type="dxa" w:w="110" /><w:bottom w:type="dxa" w:w="70" /><w:right w:type="dxa" w:w="110" /></w:tcMar><w:vAlign w:val="center" /></w:tcPr><w:p><w:pPr><w:spacing w:after="0" w:before="0" w:line="260" /></w:pPr></w:p></w:tc><w:tc><w:tcPr><w:tcW w:type="dxa" w:w="5246" /><w:tcBorders><w:top w:val="single" w:color="DEDEDE" w:sz="6" /><w:left w:val="single" w:color="DEDEDE" w:sz="6" /><w:bottom w:val="single" w:color="DEDEDE" w:sz="6" /><w:right w:val="single" w:color="DEDEDE" w:sz="6" /></w:tcBorders><w:shd w:fill="FAFAFA" w:color="auto" w:val="clear" /><w:tcMar><w:top w:type="dxa" w:w="70" /><w:left w:type="dxa" w:w="110" /><w:bottom w:type="dxa" w:w="70" /><w:right w:type="dxa" w:w="110" /></w:tcMar><w:vAlign w:val="center" /></w:tcPr><w:p><w:pPr><w:spacing w:after="0" w:before="0" w:line="260" /></w:pPr></w:p></w:tc></w:tr><w:tr><w:tc><w:tcPr><w:tcW w:type="dxa" w:w="1500" /><w:tcBorders><w:top w:val="single" w:color="DEDEDE" w:sz="6" /><w:left w:val="single" w:color="DEDEDE" w:sz="6" /><w:bottom w:val="single" w:color="DEDEDE" w:sz="6" /><w:right w:val="single" w:color="DEDEDE" w:sz="6" /></w:tcBorders><w:tcMar><w:top w:type="dxa" w:w="70" /><w:left w:type="dxa" w:w="110" /><w:bottom w:type="dxa" w:w="70" /><w:right w:type="dxa" w:w="110" /></w:tcMar><w:vAlign w:val="center" /></w:tcPr><w:p><w:pPr><w:spacing w:after="0" w:before="0" w:line="260" /></w:pPr><w:r><w:rPr><w:rFonts w:ascii="맑은 고딕" w:cs="맑은 고딕" w:eastAsia="맑은 고딕" w:hAnsi="맑은 고딕" /><w:color w:val="3C3429" /><w:sz w:val="17" /><w:szCs w:val="17" /></w:rPr><w:t xml:space="preserve">49~50% 경계에서 숫자와 색상이 흔들린다.</w:t></w:r></w:p></w:tc><w:tc><w:tcPr><w:tcW w:type="dxa" w:w="3000" /><w:tcBorders><w:top w:val="single" w:color="DEDEDE" w:sz="6" /><w:left w:val="single" w:color="DEDEDE" w:sz="6" /><w:bottom w:val="single" w:color="DEDEDE" w:sz="6" /><w:right w:val="single" w:color="DEDEDE" w:sz="6" /></w:tcBorders><w:tcMar><w:top w:type="dxa" w:w="70" /><w:left w:type="dxa" w:w="110" /><w:bottom w:type="dxa" w:w="70" /><w:right w:type="dxa" w:w="110" /></w:tcMar><w:vAlign w:val="center" /></w:tcPr><w:p><w:pPr><w:spacing w:after="0" w:before="0" w:line="260" /></w:pPr></w:p></w:tc><w:tc><w:tcPr><w:tcW w:type="dxa" w:w="5246" /><w:tcBorders><w:top w:val="single" w:color="DEDEDE" w:sz="6" /><w:left w:val="single" w:color="DEDEDE" w:sz="6" /><w:bottom w:val="single" w:color="DEDEDE" w:sz="6" /><w:right w:val="single" w:color="DEDEDE" w:sz="6" /></w:tcBorders><w:tcMar><w:top w:type="dxa" w:w="70" /><w:left w:type="dxa" w:w="110" /><w:bottom w:type="dxa" w:w="70" /><w:right w:type="dxa" w:w="110" /></w:tcMar><w:vAlign w:val="center" /></w:tcPr><w:p><w:pPr><w:spacing w:after="0" w:before="0" w:line="260" /></w:pPr></w:p></w:tc></w:tr></w:tbl><w:p><w:pPr><w:spacing w:after="140" w:before="0" w:line="260" /></w:pPr><w:r><w:rPr><w:rFonts w:ascii="맑은 고딕" w:cs="맑은 고딕" w:eastAsia="맑은 고딕" w:hAnsi="맑은 고딕" /><w:color w:val="3C3429" /><w:sz w:val="17" /><w:szCs w:val="17" /></w:rPr><w:t xml:space="preserve">재현율: 5/5회</w:t></w:r></w:p><w:p><w:pPr><w:pStyle w:val="Heading3" /><w:spacing w:after="120" w:before="260" w:line="260" /></w:pPr><w:r><w:rPr><w:rFonts w:ascii="맑은 고딕" w:cs="맑은 고딕" w:eastAsia="맑은 고딕" w:hAnsi="맑은 고딕" /><w:b /><w:bCs /><w:color w:val="241B12" /><w:sz w:val="21" /><w:szCs w:val="21" /></w:rPr><w:t xml:space="preserve">진단 과정</w:t></w:r></w:p><w:tbl><w:tblPr><w:tblW w:type="dxa" w:w="9746" /><w:tblBorders><w:top w:val="single" w:color="DEDEDE" w:sz="6" /><w:left w:val="single" w:color="DEDEDE" w:sz="6" /><w:bottom w:val="single" w:color="DEDEDE" w:sz="6" /><w:right w:val="single" w:color="DEDEDE" w:sz="6" /><w:insideH w:val="single" w:color="DEDEDE" w:sz="6" /><w:insideV w:val="single" w:color="DEDEDE" w:sz="6" /></w:tblBorders></w:tblPr><w:tblGrid><w:gridCol w:w="1500" /><w:gridCol w:w="3000" /><w:gridCol w:w="5246" /></w:tblGrid><w:tr><w:trPr><w:tblHeader /></w:trPr><w:tc><w:tcPr><w:tcW w:type="dxa" w:w="1500" /><w:tcBorders><w:top w:val="single" w:color="49361D" w:sz="6" /><w:left w:val="single" w:color="49361D" w:sz="6" /><w:bottom w:val="single" w:color="49361D" w:sz="6" /><w:right w:val="single" w:color="49361D" w:sz="6" /></w:tcBorders><w:shd w:fill="241B12" w:color="auto" w:val="clear" /><w:tcMar><w:top w:type="dxa" w:w="90" /><w:left w:type="dxa" w:w="110" /><w:bottom w:type="dxa" w:w="90" /><w:right w:type="dxa" w:w="110" /></w:tcMar><w:vAlign w:val="center" /></w:tcPr><w:p><w:pPr><w:spacing w:after="0" w:before="0" w:line="260" /></w:pPr><w:r><w:rPr><w:rFonts w:ascii="맑은 고딕" w:cs="맑은 고딕" w:eastAsia="맑은 고딕" w:hAnsi="맑은 고딕" /><w:b /><w:bCs /><w:color w:val="F4CF87" /><w:sz w:val="17" /><w:szCs w:val="17" /></w:rPr><w:t xml:space="preserve">경계 근처 raw percentage가 흔들리고 있고, GUI가 이를 즉시 정수화해 표시하는지 확인</w:t></w:r></w:p></w:tc><w:tc><w:tcPr><w:tcW w:type="dxa" w:w="3000" /><w:tcBorders><w:top w:val="single" w:color="49361D" w:sz="6" /><w:left w:val="single" w:color="49361D" w:sz="6" /><w:bottom w:val="single" w:color="49361D" w:sz="6" /><w:right w:val="single" w:color="49361D" w:sz="6" /></w:tcBorders><w:shd w:fill="241B12" w:color="auto" w:val="clear" /><w:tcMar><w:top w:type="dxa" w:w="90" /><w:left w:type="dxa" w:w="110" /><w:bottom w:type="dxa" w:w="90" /><w:right w:type="dxa" w:w="110" /></w:tcMar><w:vAlign w:val="center" /></w:tcPr><w:p><w:pPr><w:spacing w:after="0" w:before="0" w:line="260" /></w:pPr><w:r><w:rPr><w:rFonts w:ascii="맑은 고딕" w:cs="맑은 고딕" w:eastAsia="맑은 고딕" w:hAnsi="맑은 고딕" /><w:b /><w:bCs /><w:color w:val="F4CF87" /><w:sz w:val="17" /><w:szCs w:val="17" /></w:rPr><w:t xml:space="preserve">/battery_state echo 확인, provider 로직 검토, 헤더 갱신 경로 확인</w:t></w:r></w:p></w:tc><w:tc><w:tcPr><w:tcW w:type="dxa" w:w="5246" /><w:tcBorders><w:top w:val="single" w:color="49361D" w:sz="6" /><w:left w:val="single" w:color="49361D" w:sz="6" /><w:bottom w:val="single" w:color="49361D" w:sz="6" /><w:right w:val="single" w:color="49361D" w:sz="6" /></w:tcBorders><w:shd w:fill="241B12" w:color="auto" w:val="clear" /><w:tcMar><w:top w:type="dxa" w:w="90" /><w:left w:type="dxa" w:w="110" /><w:bottom w:type="dxa" w:w="90" /><w:right w:type="dxa" w:w="110" /></w:tcMar><w:vAlign w:val="center" /></w:tcPr><w:p><w:pPr><w:spacing w:after="0" w:before="0" w:line="260" /></w:pPr><w:r><w:rPr><w:rFonts w:ascii="맑은 고딕" w:cs="맑은 고딕" w:eastAsia="맑은 고딕" w:hAnsi="맑은 고딕" /><w:b /><w:bCs /><w:color w:val="F4CF87" /><w:sz w:val="17" /><w:szCs w:val="17" /></w:rPr><w:t xml:space="preserve">raw percentage 값이 경계 부근에서 미세하게 변하고 있었음</w:t></w:r></w:p></w:tc></w:tr><w:tr><w:tc><w:tcPr><w:tcW w:type="dxa" w:w="1500" /><w:tcBorders><w:top w:val="single" w:color="DEDEDE" w:sz="6" /><w:left w:val="single" w:color="DEDEDE" w:sz="6" /><w:bottom w:val="single" w:color="DEDEDE" w:sz="6" /><w:right w:val="single" w:color="DEDEDE" w:sz="6" /></w:tcBorders><w:tcMar><w:top w:type="dxa" w:w="70" /><w:left w:type="dxa" w:w="110" /><w:bottom w:type="dxa" w:w="70" /><w:right w:type="dxa" w:w="110" /></w:tcMar><w:vAlign w:val="center" /></w:tcPr><w:p><w:pPr><w:spacing w:after="0" w:before="0" w:line="260" /></w:pPr></w:p></w:tc><w:tc><w:tcPr><w:tcW w:type="dxa" w:w="3000" /><w:tcBorders><w:top w:val="single" w:color="DEDEDE" w:sz="6" /><w:left w:val="single" w:color="DEDEDE" w:sz="6" /><w:bottom w:val="single" w:color="DEDEDE" w:sz="6" /><w:right w:val="single" w:color="DEDEDE" w:sz="6" /></w:tcBorders><w:tcMar><w:top w:type="dxa" w:w="70" /><w:left w:type="dxa" w:w="110" /><w:bottom w:type="dxa" w:w="70" /><w:right w:type="dxa" w:w="110" /></w:tcMar><w:vAlign w:val="center" /></w:tcPr><w:p><w:pPr><w:spacing w:after="0" w:before="0" w:line="260" /></w:pPr></w:p></w:tc><w:tc><w:tcPr><w:tcW w:type="dxa" w:w="5246" /><w:tcBorders><w:top w:val="single" w:color="DEDEDE" w:sz="6" /><w:left w:val="single" w:color="DEDEDE" w:sz="6" /><w:bottom w:val="single" w:color="DEDEDE" w:sz="6" /><w:right w:val="single" w:color="DEDEDE" w:sz="6" /></w:tcBorders><w:tcMar><w:top w:type="dxa" w:w="70" /><w:left w:type="dxa" w:w="110" /><w:bottom w:type="dxa" w:w="70" /><w:right w:type="dxa" w:w="110" /></w:tcMar><w:vAlign w:val="center" /></w:tcPr><w:p><w:pPr><w:spacing w:after="0" w:before="0" w:line="260" /></w:pPr><w:r><w:rPr><w:rFonts w:ascii="맑은 고딕" w:cs="맑은 고딕" w:eastAsia="맑은 고딕" w:hAnsi="맑은 고딕" /><w:color w:val="3C3429" /><w:sz w:val="17" /><w:szCs w:val="17" /></w:rPr><w:t xml:space="preserve">배터리 토픽 미수신 문제 아님 — /battery_state가 정상적으로 계속 들어왔음</w:t></w:r></w:p></w:tc></w:tr><w:tr><w:tc><w:tcPr><w:tcW w:type="dxa" w:w="1500" /><w:tcBorders><w:top w:val="single" w:color="DEDEDE" w:sz="6" /><w:left w:val="single" w:color="DEDEDE" w:sz="6" /><w:bottom w:val="single" w:color="DEDEDE" w:sz="6" /><w:right w:val="single" w:color="DEDEDE" w:sz="6" /></w:tcBorders><w:shd w:fill="FAFAFA" w:color="auto" w:val="clear" /><w:tcMar><w:top w:type="dxa" w:w="70" /><w:left w:type="dxa" w:w="110" /><w:bottom w:type="dxa" w:w="70" /><w:right w:type="dxa" w:w="110" /></w:tcMar><w:vAlign w:val="center" /></w:tcPr><w:p><w:pPr><w:spacing w:after="0" w:before="0" w:line="260" /></w:pPr></w:p></w:tc><w:tc><w:tcPr><w:tcW w:type="dxa" w:w="3000" /><w:tcBorders><w:top w:val="single" w:color="DEDEDE" w:sz="6" /><w:left w:val="single" w:color="DEDEDE" w:sz="6" /><w:bottom w:val="single" w:color="DEDEDE" w:sz="6" /><w:right w:val="single" w:color="DEDEDE" w:sz="6" /></w:tcBorders><w:shd w:fill="FAFAFA" w:color="auto" w:val="clear" /><w:tcMar><w:top w:type="dxa" w:w="70" /><w:left w:type="dxa" w:w="110" /><w:bottom w:type="dxa" w:w="70" /><w:right w:type="dxa" w:w="110" /></w:tcMar><w:vAlign w:val="center" /></w:tcPr><w:p><w:pPr><w:spacing w:after="0" w:before="0" w:line="260" /></w:pPr></w:p></w:tc><w:tc><w:tcPr><w:tcW w:type="dxa" w:w="5246" /><w:tcBorders><w:top w:val="single" w:color="DEDEDE" w:sz="6" /><w:left w:val="single" w:color="DEDEDE" w:sz="6" /><w:bottom w:val="single" w:color="DEDEDE" w:sz="6" /><w:right w:val="single" w:color="DEDEDE" w:sz="6" /></w:tcBorders><w:shd w:fill="FAFAFA" w:color="auto" w:val="clear" /><w:tcMar><w:top w:type="dxa" w:w="70" /><w:left w:type="dxa" w:w="110" /><w:bottom w:type="dxa" w:w="70" /><w:right w:type="dxa" w:w="110" /></w:tcMar><w:vAlign w:val="center" /></w:tcPr><w:p><w:pPr><w:spacing w:after="0" w:before="0" w:line="260" /></w:pPr><w:r><w:rPr><w:rFonts w:ascii="맑은 고딕" w:cs="맑은 고딕" w:eastAsia="맑은 고딕" w:hAnsi="맑은 고딕" /><w:color w:val="3C3429" /><w:sz w:val="17" /><w:szCs w:val="17" /></w:rPr><w:t xml:space="preserve">표시 로직 문제 맞음 — 필터와 히스테리시스 없이 매 메시지마다 정수화하고 있었음</w:t></w:r></w:p></w:tc></w:tr></w:tbl><w:p><w:pPr><w:pStyle w:val="Heading3" /><w:spacing w:after="120" w:before="260" w:line="260" /></w:pPr><w:r><w:rPr><w:rFonts w:ascii="맑은 고딕" w:cs="맑은 고딕" w:eastAsia="맑은 고딕" w:hAnsi="맑은 고딕" /><w:b /><w:bCs /><w:color w:val="241B12" /><w:sz w:val="21" /><w:szCs w:val="21" /></w:rPr><w:t xml:space="preserve">원인</w:t></w:r></w:p><w:p><w:pPr><w:spacing w:after="140" w:before="0" w:line="260" /></w:pPr><w:r><w:rPr><w:rFonts w:ascii="맑은 고딕" w:cs="맑은 고딕" w:eastAsia="맑은 고딕" w:hAnsi="맑은 고딕" /><w:color w:val="3C3429" /><w:sz w:val="17" /><w:szCs w:val="17" /></w:rPr><w:t xml:space="preserve">확인됨. /battery_state의 percentage 값이 경계 근처에서 미세하게 흔들리는데, GUI가 이를 매 메시지마다 즉시 정수화해 표시하면서 49%와 50%가 반복 전환되었다. 시간기반 필터와 표시 히스테리시스가 없어 센서 노이즈가 그대로 UI 떨림으로 나타났다.</w:t></w:r></w:p><w:p><w:pPr><w:pStyle w:val="Heading3" /><w:spacing w:after="120" w:before="260" w:line="260" /></w:pPr><w:r><w:rPr><w:rFonts w:ascii="맑은 고딕" w:cs="맑은 고딕" w:eastAsia="맑은 고딕" w:hAnsi="맑은 고딕" /><w:b /><w:bCs /><w:color w:val="241B12" /><w:sz w:val="21" /><w:szCs w:val="21" /></w:rPr><w:t xml:space="preserve">조치</w:t></w:r></w:p><w:tbl><w:tblPr><w:tblW w:type="dxa" w:w="9746" /><w:tblBorders><w:top w:val="single" w:color="DEDEDE" w:sz="6" /><w:left w:val="single" w:color="DEDEDE" w:sz="6" /><w:bottom w:val="single" w:color="DEDEDE" w:sz="6" /><w:right w:val="single" w:color="DEDEDE" w:sz="6" /><w:insideH w:val="single" w:color="DEDEDE" w:sz="6" /><w:insideV w:val="single" w:color="DEDEDE" w:sz="6" /></w:tblBorders></w:tblPr><w:tblGrid><w:gridCol w:w="1500" /><w:gridCol w:w="3000" /><w:gridCol w:w="5246" /></w:tblGrid><w:tr><w:trPr><w:tblHeader /></w:trPr><w:tc><w:tcPr><w:tcW w:type="dxa" w:w="1500" /><w:tcBorders><w:top w:val="single" w:color="49361D" w:sz="6" /><w:left w:val="single" w:color="49361D" w:sz="6" /><w:bottom w:val="single" w:color="49361D" w:sz="6" /><w:right w:val="single" w:color="49361D" w:sz="6" /></w:tcBorders><w:shd w:fill="241B12" w:color="auto" w:val="clear" /><w:tcMar><w:top w:type="dxa" w:w="90" /><w:left w:type="dxa" w:w="110" /><w:bottom w:type="dxa" w:w="90" /><w:right w:type="dxa" w:w="110" /></w:tcMar><w:vAlign w:val="center" /></w:tcPr><w:p><w:pPr><w:spacing w:after="0" w:before="0" w:line="260" /></w:pPr><w:r><w:rPr><w:rFonts w:ascii="맑은 고딕" w:cs="맑은 고딕" w:eastAsia="맑은 고딕" w:hAnsi="맑은 고딕" /><w:b /><w:bCs /><w:color w:val="F4CF87" /><w:sz w:val="17" /><w:szCs w:val="17" /></w:rPr><w:t xml:space="preserve">대상</w:t></w:r></w:p></w:tc><w:tc><w:tcPr><w:tcW w:type="dxa" w:w="3000" /><w:tcBorders><w:top w:val="single" w:color="49361D" w:sz="6" /><w:left w:val="single" w:color="49361D" w:sz="6" /><w:bottom w:val="single" w:color="49361D" w:sz="6" /><w:right w:val="single" w:color="49361D" w:sz="6" /></w:tcBorders><w:shd w:fill="241B12" w:color="auto" w:val="clear" /><w:tcMar><w:top w:type="dxa" w:w="90" /><w:left w:type="dxa" w:w="110" /><w:bottom w:type="dxa" w:w="90" /><w:right w:type="dxa" w:w="110" /></w:tcMar><w:vAlign w:val="center" /></w:tcPr><w:p><w:pPr><w:spacing w:after="0" w:before="0" w:line="260" /></w:pPr><w:r><w:rPr><w:rFonts w:ascii="맑은 고딕" w:cs="맑은 고딕" w:eastAsia="맑은 고딕" w:hAnsi="맑은 고딕" /><w:b /><w:bCs /><w:color w:val="F4CF87" /><w:sz w:val="17" /><w:szCs w:val="17" /></w:rPr><w:t xml:space="preserve">변경 전</w:t></w:r></w:p></w:tc><w:tc><w:tcPr><w:tcW w:type="dxa" w:w="5246" /><w:tcBorders><w:top w:val="single" w:color="49361D" w:sz="6" /><w:left w:val="single" w:color="49361D" w:sz="6" /><w:bottom w:val="single" w:color="49361D" w:sz="6" /><w:right w:val="single" w:color="49361D" w:sz="6" /></w:tcBorders><w:shd w:fill="241B12" w:color="auto" w:val="clear" /><w:tcMar><w:top w:type="dxa" w:w="90" /><w:left w:type="dxa" w:w="110" /><w:bottom w:type="dxa" w:w="90" /><w:right w:type="dxa" w:w="110" /></w:tcMar><w:vAlign w:val="center" /></w:tcPr><w:p><w:pPr><w:spacing w:after="0" w:before="0" w:line="260" /></w:pPr><w:r><w:rPr><w:rFonts w:ascii="맑은 고딕" w:cs="맑은 고딕" w:eastAsia="맑은 고딕" w:hAnsi="맑은 고딕" /><w:b /><w:bCs /><w:color w:val="F4CF87" /><w:sz w:val="17" /><w:szCs w:val="17" /></w:rPr><w:t xml:space="preserve">변경 후</w:t></w:r></w:p></w:tc></w:tr><w:tr><w:tc><w:tcPr><w:tcW w:type="dxa" w:w="1500" /><w:tcBorders><w:top w:val="single" w:color="DEDEDE" w:sz="6" /><w:left w:val="single" w:color="DEDEDE" w:sz="6" /><w:bottom w:val="single" w:color="DEDEDE" w:sz="6" /><w:right w:val="single" w:color="DEDEDE" w:sz="6" /></w:tcBorders><w:tcMar><w:top w:type="dxa" w:w="70" /><w:left w:type="dxa" w:w="110" /><w:bottom w:type="dxa" w:w="70" /><w:right w:type="dxa" w:w="110" /></w:tcMar><w:vAlign w:val="center" /></w:tcPr><w:p><w:pPr><w:spacing w:after="0" w:before="0" w:line="260" /></w:pPr><w:r><w:rPr><w:rFonts w:ascii="맑은 고딕" w:cs="맑은 고딕" w:eastAsia="맑은 고딕" w:hAnsi="맑은 고딕" /><w:color w:val="3C3429" /><w:sz w:val="17" /><w:szCs w:val="17" /></w:rPr><w:t xml:space="preserve">rosbatterytelemetryprovider.cpp, headerbar.cpp</w:t></w:r></w:p></w:tc><w:tc><w:tcPr><w:tcW w:type="dxa" w:w="3000" /><w:tcBorders><w:top w:val="single" w:color="DEDEDE" w:sz="6" /><w:left w:val="single" w:color="DEDEDE" w:sz="6" /><w:bottom w:val="single" w:color="DEDEDE" w:sz="6" /><w:right w:val="single" w:color="DEDEDE" w:sz="6" /></w:tcBorders><w:tcMar><w:top w:type="dxa" w:w="70" /><w:left w:type="dxa" w:w="110" /><w:bottom w:type="dxa" w:w="70" /><w:right w:type="dxa" w:w="110" /></w:tcMar><w:vAlign w:val="center" /></w:tcPr><w:p><w:pPr><w:spacing w:after="0" w:before="0" w:line="260" /></w:pPr></w:p></w:tc><w:tc><w:tcPr><w:tcW w:type="dxa" w:w="5246" /><w:tcBorders><w:top w:val="single" w:color="DEDEDE" w:sz="6" /><w:left w:val="single" w:color="DEDEDE" w:sz="6" /><w:bottom w:val="single" w:color="DEDEDE" w:sz="6" /><w:right w:val="single" w:color="DEDEDE" w:sz="6" /></w:tcBorders><w:tcMar><w:top w:type="dxa" w:w="70" /><w:left w:type="dxa" w:w="110" /><w:bottom w:type="dxa" w:w="70" /><w:right w:type="dxa" w:w="110" /></w:tcMar><w:vAlign w:val="center" /></w:tcPr><w:p><w:pPr><w:spacing w:after="0" w:before="0" w:line="260" /></w:pPr></w:p></w:tc></w:tr></w:tbl><w:tbl><w:tblPr><w:tblW w:type="dxa" w:w="9746" /><w:tblBorders><w:top w:val="single" w:color="DEDEDE" w:sz="6" /><w:left w:val="single" w:color="DEDEDE" w:sz="6" /><w:bottom w:val="single" w:color="DEDEDE" w:sz="6" /><w:right w:val="single" w:color="DEDEDE" w:sz="6" /><w:insideH w:val="single" w:color="DEDEDE" w:sz="6" /><w:insideV w:val="single" w:color="DEDEDE" w:sz="6" /></w:tblBorders></w:tblPr><w:tblGrid><w:gridCol w:w="9746" /></w:tblGrid><w:tr><w:tc><w:tcPr><w:tcW w:type="dxa" w:w="9746" /><w:tcBorders><w:top w:val="single" w:color="DEDEDE" w:sz="6" /><w:left w:val="single" w:color="DEDEDE" w:sz="6" /><w:bottom w:val="single" w:color="DEDEDE" w:sz="6" /><w:right w:val="single" w:color="DEDEDE" w:sz="6" /></w:tcBorders><w:shd w:fill="F7F8FA" w:color="auto" w:val="clear" /><w:tcMar><w:top w:type="dxa" w:w="140" /><w:left w:type="dxa" w:w="160" /><w:bottom w:type="dxa" w:w="140" /><w:right w:type="dxa" w:w="160" /></w:tcMar></w:tcPr><w:p><w:pPr><w:spacing w:after="20" w:line="240" /></w:pPr><w:r><w:rPr><w:rFonts w:ascii="Consolas" w:cs="Consolas" w:eastAsia="Consolas" w:hAnsi="Consolas" /><w:color w:val="3C3429" /><w:sz w:val="16" /><w:szCs w:val="16" /></w:rPr><w:t xml:space="preserve">raw percentage 즉시 반영, 경계값 근처에서 정수 표시와 색상이 반복 전환</w:t></w:r></w:p><w:p><w:pPr><w:spacing w:after="20" w:line="240" /></w:pPr><w:r><w:rPr><w:rFonts w:ascii="Consolas" w:cs="Consolas" w:eastAsia="Consolas" w:hAnsi="Consolas" /><w:color w:val="3C3429" /><w:sz w:val="16" /><w:szCs w:val="16" /></w:rPr><w:t xml:space="preserve">시간기반 저역통과 필터(tau=5.0s)와 표시 히스테리시스(1.25%p) 적용</w:t></w:r></w:p></w:tc></w:tr></w:tbl><w:p><w:pPr><w:pStyle w:val="Heading3" /><w:spacing w:after="120" w:before="260" w:line="260" /></w:pPr><w:r><w:rPr><w:rFonts w:ascii="맑은 고딕" w:cs="맑은 고딕" w:eastAsia="맑은 고딕" w:hAnsi="맑은 고딕" /><w:b /><w:bCs /><w:color w:val="241B12" /><w:sz w:val="21" /><w:szCs w:val="21" /></w:rPr><w:t xml:space="preserve">검증</w:t></w:r></w:p><w:p><w:pPr><w:pStyle w:val="ListParagraph" /><w:numPr><w:ilvl w:val="0" /><w:numId w:val="2" /></w:numPr><w:spacing w:after="80" w:line="260" /></w:pPr><w:r><w:rPr><w:rFonts w:ascii="맑은 고딕" w:cs="맑은 고딕" w:eastAsia="맑은 고딕" w:hAnsi="맑은 고딕" /><w:color w:val="3C3429" /><w:sz w:val="17" /><w:szCs w:val="17" /></w:rPr><w:t xml:space="preserve">경계 구간에서도 숫자가 49%와 50%로 오락가락하지 않는지 확인</w:t></w:r></w:p><w:p><w:pPr><w:pStyle w:val="ListParagraph" /><w:numPr><w:ilvl w:val="0" /><w:numId w:val="2" /></w:numPr><w:spacing w:after="80" w:line="260" /></w:pPr><w:r><w:rPr><w:rFonts w:ascii="맑은 고딕" w:cs="맑은 고딕" w:eastAsia="맑은 고딕" w:hAnsi="맑은 고딕" /><w:color w:val="3C3429" /><w:sz w:val="17" /><w:szCs w:val="17" /></w:rPr><w:t xml:space="preserve">동일 절차를 다시 수행한 결과 헤더 배터리 값이 46%로 안정적으로 유지되었다. /battery_state 실시간 갱신은 유지됐고, 미수신 시 --% 표시도 정상 동작했다. 검증 결과 5/5회 정상 동작했다.</w:t></w:r></w:p><w:p><w:pPr><w:pStyle w:val="Heading3" /><w:spacing w:after="120" w:before="260" w:line="260" /></w:pPr><w:r><w:rPr><w:rFonts w:ascii="맑은 고딕" w:cs="맑은 고딕" w:eastAsia="맑은 고딕" w:hAnsi="맑은 고딕" /><w:b /><w:bCs /><w:color w:val="241B12" /><w:sz w:val="21" /><w:szCs w:val="21" /></w:rPr><w:t xml:space="preserve">재발 방지</w:t></w:r></w:p><w:tbl><w:tblPr><w:tblW w:type="dxa" w:w="9746" /><w:tblBorders><w:top w:val="single" w:color="DEDEDE" w:sz="6" /><w:left w:val="single" w:color="DEDEDE" w:sz="6" /><w:bottom w:val="single" w:color="DEDEDE" w:sz="6" /><w:right w:val="single" w:color="DEDEDE" w:sz="6" /><w:insideH w:val="single" w:color="DEDEDE" w:sz="6" /><w:insideV w:val="single" w:color="DEDEDE" w:sz="6" /></w:tblBorders></w:tblPr><w:tblGrid><w:gridCol w:w="2600" /><w:gridCol w:w="7146" /></w:tblGrid><w:tr><w:trPr><w:tblHeader /></w:trPr><w:tc><w:tcPr><w:tcW w:type="dxa" w:w="2600" /><w:tcBorders><w:top w:val="single" w:color="49361D" w:sz="6" /><w:left w:val="single" w:color="49361D" w:sz="6" /><w:bottom w:val="single" w:color="49361D" w:sz="6" /><w:right w:val="single" w:color="49361D" w:sz="6" /></w:tcBorders><w:shd w:fill="241B12" w:color="auto" w:val="clear" /><w:tcMar><w:top w:type="dxa" w:w="90" /><w:left w:type="dxa" w:w="110" /><w:bottom w:type="dxa" w:w="90" /><w:right w:type="dxa" w:w="110" /></w:tcMar><w:vAlign w:val="center" /></w:tcPr><w:p><w:pPr><w:spacing w:after="0" w:before="0" w:line="260" /></w:pPr><w:r><w:rPr><w:rFonts w:ascii="맑은 고딕" w:cs="맑은 고딕" w:eastAsia="맑은 고딕" w:hAnsi="맑은 고딕" /><w:b /><w:bCs /><w:color w:val="F4CF87" /><w:sz w:val="17" /><w:szCs w:val="17" /></w:rPr><w:t xml:space="preserve">반영 위치</w:t></w:r></w:p></w:tc><w:tc><w:tcPr><w:tcW w:type="dxa" w:w="7146" /><w:tcBorders><w:top w:val="single" w:color="49361D" w:sz="6" /><w:left w:val="single" w:color="49361D" w:sz="6" /><w:bottom w:val="single" w:color="49361D" w:sz="6" /><w:right w:val="single" w:color="49361D" w:sz="6" /></w:tcBorders><w:shd w:fill="241B12" w:color="auto" w:val="clear" /><w:tcMar><w:top w:type="dxa" w:w="90" /><w:left w:type="dxa" w:w="110" /><w:bottom w:type="dxa" w:w="90" /><w:right w:type="dxa" w:w="110" /></w:tcMar><w:vAlign w:val="center" /></w:tcPr><w:p><w:pPr><w:spacing w:after="0" w:before="0" w:line="260" /></w:pPr><w:r><w:rPr><w:rFonts w:ascii="맑은 고딕" w:cs="맑은 고딕" w:eastAsia="맑은 고딕" w:hAnsi="맑은 고딕" /><w:b /><w:bCs /><w:color w:val="F4CF87" /><w:sz w:val="17" /><w:szCs w:val="17" /></w:rPr><w:t xml:space="preserve">내용</w:t></w:r></w:p></w:tc></w:tr><w:tr><w:tc><w:tcPr><w:tcW w:type="dxa" w:w="2600" /><w:tcBorders><w:top w:val="single" w:color="DEDEDE" w:sz="6" /><w:left w:val="single" w:color="DEDEDE" w:sz="6" /><w:bottom w:val="single" w:color="DEDEDE" w:sz="6" /><w:right w:val="single" w:color="DEDEDE" w:sz="6" /></w:tcBorders><w:tcMar><w:top w:type="dxa" w:w="70" /><w:left w:type="dxa" w:w="110" /><w:bottom w:type="dxa" w:w="70" /><w:right w:type="dxa" w:w="110" /></w:tcMar><w:vAlign w:val="center" /></w:tcPr><w:p><w:pPr><w:spacing w:after="0" w:before="0" w:line="260" /></w:pPr><w:r><w:rPr><w:rFonts w:ascii="맑은 고딕" w:cs="맑은 고딕" w:eastAsia="맑은 고딕" w:hAnsi="맑은 고딕" /><w:color w:val="3C3429" /><w:sz w:val="17" /><w:szCs w:val="17" /></w:rPr><w:t xml:space="preserve">코드</w:t></w:r></w:p></w:tc><w:tc><w:tcPr><w:tcW w:type="dxa" w:w="7146" /><w:tcBorders><w:top w:val="single" w:color="DEDEDE" w:sz="6" /><w:left w:val="single" w:color="DEDEDE" w:sz="6" /><w:bottom w:val="single" w:color="DEDEDE" w:sz="6" /><w:right w:val="single" w:color="DEDEDE" w:sz="6" /></w:tcBorders><w:tcMar><w:top w:type="dxa" w:w="70" /><w:left w:type="dxa" w:w="110" /><w:bottom w:type="dxa" w:w="70" /><w:right w:type="dxa" w:w="110" /></w:tcMar><w:vAlign w:val="center" /></w:tcPr><w:p><w:pPr><w:spacing w:after="0" w:before="0" w:line="260" /></w:pPr></w:p></w:tc></w:tr></w:tbl><w:pBdr><w:left w:val="single" w:color="D9A441" w:sz="24" w:space="8" /></w:pBdr><w:spacing w:after="180" w:before="380" w:line="280" /><w:ind w:left="140" /></w:pPr><w:r><w:rPr><w:rFonts w:ascii="맑은 고딕" w:cs="맑은 고딕" w:eastAsia="맑은 고딕" w:hAnsi="맑은 고딕" /><w:b /><w:bCs /><w:color w:val="241B12" /><w:sz w:val="26" /><w:szCs w:val="26" /></w:rPr><w:t xml:space="preserve">4.2 TS-GUI-02 (SLAM 매핑 시작 시 /odom 상태 초기화로 Cartographer 실행 차단)</w:t></w:r></w:p><w:p><w:pPr><w:pStyle w:val="Heading3" /><w:spacing w:after="120" w:before="260" w:line="260" /></w:pPr><w:r><w:rPr><w:rFonts w:ascii="맑은 고딕" w:cs="맑은 고딕" w:eastAsia="맑은 고딕" w:hAnsi="맑은 고딕" /><w:b /><w:bCs /><w:color w:val="241B12" /><w:sz w:val="21" /><w:szCs w:val="21" /></w:rPr><w:t xml:space="preserve">개요</w:t></w:r></w:p><w:tbl><w:tblPr><w:tblW w:type="dxa" w:w="9746" /><w:tblBorders><w:top w:val="single" w:color="DEDEDE" w:sz="6" /><w:left w:val="single" w:color="DEDEDE" w:sz="6" /><w:bottom w:val="single" w:color="DEDEDE" w:sz="6" /><w:right w:val="single" w:color="DEDEDE" w:sz="6" /><w:insideH w:val="single" w:color="DEDEDE" w:sz="6" /><w:insideV w:val="single" w:color="DEDEDE" w:sz="6" /></w:tblBorders></w:tblPr><w:tblGrid><w:gridCol w:w="2600" /><w:gridCol w:w="7146" /></w:tblGrid><w:tr><w:trPr><w:tblHeader /></w:trPr><w:tc><w:tcPr><w:tcW w:type="dxa" w:w="2600" /><w:tcBorders><w:top w:val="single" w:color="49361D" w:sz="6" /><w:left w:val="single" w:color="49361D" w:sz="6" /><w:bottom w:val="single" w:color="49361D" w:sz="6" /><w:right w:val="single" w:color="49361D" w:sz="6" /></w:tcBorders><w:shd w:fill="241B12" w:color="auto" w:val="clear" /><w:tcMar><w:top w:type="dxa" w:w="90" /><w:left w:type="dxa" w:w="110" /><w:bottom w:type="dxa" w:w="90" /><w:right w:type="dxa" w:w="110" /></w:tcMar><w:vAlign w:val="center" /></w:tcPr><w:p><w:pPr><w:spacing w:after="0" w:before="0" w:line="260" /></w:pPr><w:r><w:rPr><w:rFonts w:ascii="맑은 고딕" w:cs="맑은 고딕" w:eastAsia="맑은 고딕" w:hAnsi="맑은 고딕" /><w:b /><w:bCs /><w:color w:val="F4CF87" /><w:sz w:val="17" /><w:szCs w:val="17" /></w:rPr><w:t xml:space="preserve">항목</w:t></w:r></w:p></w:tc><w:tc><w:tcPr><w:tcW w:type="dxa" w:w="7146" /><w:tcBorders><w:top w:val="single" w:color="49361D" w:sz="6" /><w:left w:val="single" w:color="49361D" w:sz="6" /><w:bottom w:val="single" w:color="49361D" w:sz="6" /><w:right w:val="single" w:color="49361D" w:sz="6" /></w:tcBorders><w:shd w:fill="241B12" w:color="auto" w:val="clear" /><w:tcMar><w:top w:type="dxa" w:w="90" /><w:left w:type="dxa" w:w="110" /><w:bottom w:type="dxa" w:w="90" /><w:right w:type="dxa" w:w="110" /></w:tcMar><w:vAlign w:val="center" /></w:tcPr><w:p><w:pPr><w:spacing w:after="0" w:before="0" w:line="260" /></w:pPr><w:r><w:rPr><w:rFonts w:ascii="맑은 고딕" w:cs="맑은 고딕" w:eastAsia="맑은 고딕" w:hAnsi="맑은 고딕" /><w:b /><w:bCs /><w:color w:val="F4CF87" /><w:sz w:val="17" /><w:szCs w:val="17" /></w:rPr><w:t xml:space="preserve">내용</w:t></w:r></w:p></w:tc></w:tr><w:tr><w:tc><w:tcPr><w:tcW w:type="dxa" w:w="2600" /><w:tcBorders><w:top w:val="single" w:color="DEDEDE" w:sz="6" /><w:left w:val="single" w:color="DEDEDE" w:sz="6" /><w:bottom w:val="single" w:color="DEDEDE" w:sz="6" /><w:right w:val="single" w:color="DEDEDE" w:sz="6" /></w:tcBorders><w:tcMar><w:top w:type="dxa" w:w="70" /><w:left w:type="dxa" w:w="110" /><w:bottom w:type="dxa" w:w="70" /><w:right w:type="dxa" w:w="110" /></w:tcMar><w:vAlign w:val="center" /></w:tcPr><w:p><w:pPr><w:spacing w:after="0" w:before="0" w:line="260" /></w:pPr><w:r><w:rPr><w:rFonts w:ascii="맑은 고딕" w:cs="맑은 고딕" w:eastAsia="맑은 고딕" w:hAnsi="맑은 고딕" /><w:color w:val="3C3429" /><w:sz w:val="17" /><w:szCs w:val="17" /></w:rPr><w:t xml:space="preserve">심각도 / 상태</w:t></w:r></w:p></w:tc><w:tc><w:tcPr><w:tcW w:type="dxa" w:w="7146" /><w:tcBorders><w:top w:val="single" w:color="DEDEDE" w:sz="6" /><w:left w:val="single" w:color="DEDEDE" w:sz="6" /><w:bottom w:val="single" w:color="DEDEDE" w:sz="6" /><w:right w:val="single" w:color="DEDEDE" w:sz="6" /></w:tcBorders><w:tcMar><w:top w:type="dxa" w:w="70" /><w:left w:type="dxa" w:w="110" /><w:bottom w:type="dxa" w:w="70" /><w:right w:type="dxa" w:w="110" /></w:tcMar><w:vAlign w:val="center" /></w:tcPr><w:p><w:pPr><w:spacing w:after="0" w:before="0" w:line="260" /></w:pPr><w:r><w:rPr><w:rFonts w:ascii="맑은 고딕" w:cs="맑은 고딕" w:eastAsia="맑은 고딕" w:hAnsi="맑은 고딕" /><w:color w:val="3C3429" /><w:sz w:val="17" /><w:szCs w:val="17" /></w:rPr><w:t xml:space="preserve">MAJOR / RESOLVED</w:t></w:r></w:p></w:tc></w:tr><w:tr><w:tc><w:tcPr><w:tcW w:type="dxa" w:w="2600" /><w:tcBorders><w:top w:val="single" w:color="DEDEDE" w:sz="6" /><w:left w:val="single" w:color="DEDEDE" w:sz="6" /><w:bottom w:val="single" w:color="DEDEDE" w:sz="6" /><w:right w:val="single" w:color="DEDEDE" w:sz="6" /></w:tcBorders><w:shd w:fill="FAFAFA" w:color="auto" w:val="clear" /><w:tcMar><w:top w:type="dxa" w:w="70" /><w:left w:type="dxa" w:w="110" /><w:bottom w:type="dxa" w:w="70" /><w:right w:type="dxa" w:w="110" /></w:tcMar><w:vAlign w:val="center" /></w:tcPr><w:p><w:pPr><w:spacing w:after="0" w:before="0" w:line="260" /></w:pPr><w:r><w:rPr><w:rFonts w:ascii="맑은 고딕" w:cs="맑은 고딕" w:eastAsia="맑은 고딕" w:hAnsi="맑은 고딕" /><w:color w:val="3C3429" /><w:sz w:val="17" /><w:szCs w:val="17" /></w:rPr><w:t xml:space="preserve">발생일 / 해결일</w:t></w:r></w:p></w:tc><w:tc><w:tcPr><w:tcW w:type="dxa" w:w="7146" /><w:tcBorders><w:top w:val="single" w:color="DEDEDE" w:sz="6" /><w:left w:val="single" w:color="DEDEDE" w:sz="6" /><w:bottom w:val="single" w:color="DEDEDE" w:sz="6" /><w:right w:val="single" w:color="DEDEDE" w:sz="6" /></w:tcBorders><w:shd w:fill="FAFAFA" w:color="auto" w:val="clear" /><w:tcMar><w:top w:type="dxa" w:w="70" /><w:left w:type="dxa" w:w="110" /><w:bottom w:type="dxa" w:w="70" /><w:right w:type="dxa" w:w="110" /></w:tcMar><w:vAlign w:val="center" /></w:tcPr><w:p><w:pPr><w:spacing w:after="0" w:before="0" w:line="260" /></w:pPr><w:r><w:rPr><w:rFonts w:ascii="맑은 고딕" w:cs="맑은 고딕" w:eastAsia="맑은 고딕" w:hAnsi="맑은 고딕" /><w:color w:val="3C3429" /><w:sz w:val="17" /><w:szCs w:val="17" /></w:rPr><w:t xml:space="preserve">2026-08-03 / 2026-08-03</w:t></w:r></w:p></w:tc></w:tr><w:tr><w:tc><w:tcPr><w:tcW w:type="dxa" w:w="2600" /><w:tcBorders><w:top w:val="single" w:color="DEDEDE" w:sz="6" /><w:left w:val="single" w:color="DEDEDE" w:sz="6" /><w:bottom w:val="single" w:color="DEDEDE" w:sz="6" /><w:right w:val="single" w:color="DEDEDE" w:sz="6" /></w:tcBorders><w:tcMar><w:top w:type="dxa" w:w="70" /><w:left w:type="dxa" w:w="110" /><w:bottom w:type="dxa" w:w="70" /><w:right w:type="dxa" w:w="110" /></w:tcMar><w:vAlign w:val="center" /></w:tcPr><w:p><w:pPr><w:spacing w:after="0" w:before="0" w:line="260" /></w:pPr><w:r><w:rPr><w:rFonts w:ascii="맑은 고딕" w:cs="맑은 고딕" w:eastAsia="맑은 고딕" w:hAnsi="맑은 고딕" /><w:color w:val="3C3429" /><w:sz w:val="17" /><w:szCs w:val="17" /></w:rPr><w:t xml:space="preserve">담당</w:t></w:r></w:p></w:tc><w:tc><w:tcPr><w:tcW w:type="dxa" w:w="7146" /><w:tcBorders><w:top w:val="single" w:color="DEDEDE" w:sz="6" /><w:left w:val="single" w:color="DEDEDE" w:sz="6" /><w:bottom w:val="single" w:color="DEDEDE" w:sz="6" /><w:right w:val="single" w:color="DEDEDE" w:sz="6" /></w:tcBorders><w:tcMar><w:top w:type="dxa" w:w="70" /><w:left w:type="dxa" w:w="110" /><w:bottom w:type="dxa" w:w="70" /><w:right w:type="dxa" w:w="110" /></w:tcMar><w:vAlign w:val="center" /></w:tcPr><w:p><w:pPr><w:spacing w:after="0" w:before="0" w:line="260" /></w:pPr><w:r><w:rPr><w:rFonts w:ascii="맑은 고딕" w:cs="맑은 고딕" w:eastAsia="맑은 고딕" w:hAnsi="맑은 고딕" /><w:color w:val="3C3429" /><w:sz w:val="17" /><w:szCs w:val="17" /></w:rPr><w:t xml:space="preserve">GUI 담당</w:t></w:r></w:p></w:tc></w:tr><w:tr><w:tc><w:tcPr><w:tcW w:type="dxa" w:w="2600" /><w:tcBorders><w:top w:val="single" w:color="DEDEDE" w:sz="6" /><w:left w:val="single" w:color="DEDEDE" w:sz="6" /><w:bottom w:val="single" w:color="DEDEDE" w:sz="6" /><w:right w:val="single" w:color="DEDEDE" w:sz="6" /></w:tcBorders><w:shd w:fill="FAFAFA" w:color="auto" w:val="clear" /><w:tcMar><w:top w:type="dxa" w:w="70" /><w:left w:type="dxa" w:w="110" /><w:bottom w:type="dxa" w:w="70" /><w:right w:type="dxa" w:w="110" /></w:tcMar><w:vAlign w:val="center" /></w:tcPr><w:p><w:pPr><w:spacing w:after="0" w:before="0" w:line="260" /></w:pPr><w:r><w:rPr><w:rFonts w:ascii="맑은 고딕" w:cs="맑은 고딕" w:eastAsia="맑은 고딕" w:hAnsi="맑은 고딕" /><w:color w:val="3C3429" /><w:sz w:val="17" /><w:szCs w:val="17" /></w:rPr><w:t xml:space="preserve">환경</w:t></w:r></w:p></w:tc><w:tc><w:tcPr><w:tcW w:type="dxa" w:w="7146" /><w:tcBorders><w:top w:val="single" w:color="DEDEDE" w:sz="6" /><w:left w:val="single" w:color="DEDEDE" w:sz="6" /><w:bottom w:val="single" w:color="DEDEDE" w:sz="6" /><w:right w:val="single" w:color="DEDEDE" w:sz="6" /></w:tcBorders><w:shd w:fill="FAFAFA" w:color="auto" w:val="clear" /><w:tcMar><w:top w:type="dxa" w:w="70" /><w:left w:type="dxa" w:w="110" /><w:bottom w:type="dxa" w:w="70" /><w:right w:type="dxa" w:w="110" /></w:tcMar><w:vAlign w:val="center" /></w:tcPr><w:p><w:pPr><w:spacing w:after="0" w:before="0" w:line="260" /></w:pPr><w:r><w:rPr><w:rFonts w:ascii="맑은 고딕" w:cs="맑은 고딕" w:eastAsia="맑은 고딕" w:hAnsi="맑은 고딕" /><w:color w:val="3C3429" /><w:sz w:val="17" /><w:szCs w:val="17" /></w:rPr><w:t xml:space="preserve">ROS 2 Humble · Qt Widgets · TurtleBot3 /scan /odom /tf /map · medirun_gui · turtlebot3_cartographer</w:t></w:r></w:p></w:tc></w:tr><w:tr><w:tc><w:tcPr><w:tcW w:type="dxa" w:w="2600" /><w:tcBorders><w:top w:val="single" w:color="DEDEDE" w:sz="6" /><w:left w:val="single" w:color="DEDEDE" w:sz="6" /><w:bottom w:val="single" w:color="DEDEDE" w:sz="6" /><w:right w:val="single" w:color="DEDEDE" w:sz="6" /></w:tcBorders><w:tcMar><w:top w:type="dxa" w:w="70" /><w:left w:type="dxa" w:w="110" /><w:bottom w:type="dxa" w:w="70" /><w:right w:type="dxa" w:w="110" /></w:tcMar><w:vAlign w:val="center" /></w:tcPr><w:p><w:pPr><w:spacing w:after="0" w:before="0" w:line="260" /></w:pPr><w:r><w:rPr><w:rFonts w:ascii="맑은 고딕" w:cs="맑은 고딕" w:eastAsia="맑은 고딕" w:hAnsi="맑은 고딕" /><w:color w:val="3C3429" /><w:sz w:val="17" /><w:szCs w:val="17" /></w:rPr><w:t xml:space="preserve">관련</w:t></w:r></w:p></w:tc><w:tc><w:tcPr><w:tcW w:type="dxa" w:w="7146" /><w:tcBorders><w:top w:val="single" w:color="DEDEDE" w:sz="6" /><w:left w:val="single" w:color="DEDEDE" w:sz="6" /><w:bottom w:val="single" w:color="DEDEDE" w:sz="6" /><w:right w:val="single" w:color="DEDEDE" w:sz="6" /></w:tcBorders><w:tcMar><w:top w:type="dxa" w:w="70" /><w:left w:type="dxa" w:w="110" /><w:bottom w:type="dxa" w:w="70" /><w:right w:type="dxa" w:w="110" /></w:tcMar><w:vAlign w:val="center" /></w:tcPr><w:p><w:pPr><w:spacing w:after="0" w:before="0" w:line="260" /></w:pPr><w:r><w:rPr><w:rFonts w:ascii="맑은 고딕" w:cs="맑은 고딕" w:eastAsia="맑은 고딕" w:hAnsi="맑은 고딕" /><w:color w:val="3C3429" /><w:sz w:val="17" /><w:szCs w:val="17" /></w:rPr><w:t xml:space="preserve">TS-SLAM-01 / fix(gui): SLAM 매핑 시작 상태 판정과 지도 표시 흐름 수정 / SLAM 페이지 · Cartographer 연동</w:t></w:r></w:p></w:tc></w:tr></w:tbl><w:p><w:pPr><w:pStyle w:val="Heading3" /><w:spacing w:after="120" w:before="260" w:line="260" /></w:pPr><w:r><w:rPr><w:rFonts w:ascii="맑은 고딕" w:cs="맑은 고딕" w:eastAsia="맑은 고딕" w:hAnsi="맑은 고딕" /><w:b /><w:bCs /><w:color w:val="241B12" /><w:sz w:val="21" /><w:szCs w:val="21" /></w:rPr><w:t xml:space="preserve">증상</w:t></w:r></w:p><w:p><w:pPr><w:spacing w:after="140" w:before="0" w:line="260" /></w:pPr><w:r><w:rPr><w:rFonts w:ascii="맑은 고딕" w:cs="맑은 고딕" w:eastAsia="맑은 고딕" w:hAnsi="맑은 고딕" /><w:color w:val="3C3429" /><w:sz w:val="17" /><w:szCs w:val="17" /></w:rPr><w:t xml:space="preserve">Qt에서 매핑 시작 버튼을 눌러도 Cartographer가 뜨지 않거나 /map이 생성되지 않아 지도 화면이 비어 있었다. 센서 상태는 한 번 OK가 된 뒤 매핑 시작 시점에 /odom이 다시 대기 상태로 바뀌며 SLAM 실행이 차단되었다.</w:t></w:r></w:p><w:tbl><w:tblPr><w:tblW w:type="dxa" w:w="9746" /><w:tblBorders><w:top w:val="single" w:color="DEDEDE" w:sz="6" /><w:left w:val="single" w:color="DEDEDE" w:sz="6" /><w:bottom w:val="single" w:color="DEDEDE" w:sz="6" /><w:right w:val="single" w:color="DEDEDE" w:sz="6" /><w:insideH w:val="single" w:color="DEDEDE" w:sz="6" /><w:insideV w:val="single" w:color="DEDEDE" w:sz="6" /></w:tblBorders></w:tblPr><w:tblGrid><w:gridCol w:w="9746" /></w:tblGrid><w:tr><w:tc><w:tcPr><w:tcW w:type="dxa" w:w="9746" /><w:tcBorders><w:top w:val="single" w:color="DEDEDE" w:sz="6" /><w:left w:val="single" w:color="DEDEDE" w:sz="6" /><w:bottom w:val="single" w:color="DEDEDE" w:sz="6" /><w:right w:val="single" w:color="DEDEDE" w:sz="6" /></w:tcBorders><w:shd w:fill="F7F8FA" w:color="auto" w:val="clear" /><w:tcMar><w:top w:type="dxa" w:w="140" /><w:left w:type="dxa" w:w="160" /><w:bottom w:type="dxa" w:w="140" /><w:right w:type="dxa" w:w="160" /></w:tcMar></w:tcPr><w:p><w:pPr><w:spacing w:after="20" w:line="240" /></w:pPr><w:r><w:rPr><w:rFonts w:ascii="Consolas" w:cs="Consolas" w:eastAsia="Consolas" w:hAnsi="Consolas" /><w:color w:val="3C3429" /><w:sz w:val="16" /><w:szCs w:val="16" /></w:rPr><w:t xml:space="preserve">$ 명령어</w:t></w:r></w:p><w:p><w:pPr><w:spacing w:after="20" w:line="240" /></w:pPr><w:r><w:rPr><w:rFonts w:ascii="Consolas" w:cs="Consolas" w:eastAsia="Consolas" w:hAnsi="Consolas" /><w:color w:val="3C3429" /><w:sz w:val="16" /><w:szCs w:val="16" /></w:rPr><w:t xml:space="preserve">GUI 로그 패널, ros2 topic echo /scan --once, ros2 topic echo /odom --once, ros2 topic info /map --verbose, ros2 node list | grep cartographer</w:t></w:r></w:p></w:tc></w:tr></w:tbl><w:p><w:pPr><w:pStyle w:val="Heading3" /><w:spacing w:after="120" w:before="260" w:line="260" /></w:pPr><w:r><w:rPr><w:rFonts w:ascii="맑은 고딕" w:cs="맑은 고딕" w:eastAsia="맑은 고딕" w:hAnsi="맑은 고딕" /><w:b /><w:bCs /><w:color w:val="241B12" /><w:sz w:val="21" /><w:szCs w:val="21" /></w:rPr><w:t xml:space="preserve">재현 절차</w:t></w:r></w:p><w:tbl><w:tblPr><w:tblW w:type="dxa" w:w="9746" /><w:tblBorders><w:top w:val="single" w:color="DEDEDE" w:sz="6" /><w:left w:val="single" w:color="DEDEDE" w:sz="6" /><w:bottom w:val="single" w:color="DEDEDE" w:sz="6" /><w:right w:val="single" w:color="DEDEDE" w:sz="6" /><w:insideH w:val="single" w:color="DEDEDE" w:sz="6" /><w:insideV w:val="single" w:color="DEDEDE" w:sz="6" /></w:tblBorders></w:tblPr><w:tblGrid><w:gridCol w:w="1500" /><w:gridCol w:w="3000" /><w:gridCol w:w="5246" /></w:tblGrid><w:tr><w:trPr><w:tblHeader /></w:trPr><w:tc><w:tcPr><w:tcW w:type="dxa" w:w="1500" /><w:tcBorders><w:top w:val="single" w:color="49361D" w:sz="6" /><w:left w:val="single" w:color="49361D" w:sz="6" /><w:bottom w:val="single" w:color="49361D" w:sz="6" /><w:right w:val="single" w:color="49361D" w:sz="6" /></w:tcBorders><w:shd w:fill="241B12" w:color="auto" w:val="clear" /><w:tcMar><w:top w:type="dxa" w:w="90" /><w:left w:type="dxa" w:w="110" /><w:bottom w:type="dxa" w:w="90" /><w:right w:type="dxa" w:w="110" /></w:tcMar><w:vAlign w:val="center" /></w:tcPr><w:p><w:pPr><w:spacing w:after="0" w:before="0" w:line="260" /></w:pPr><w:r><w:rPr><w:rFonts w:ascii="맑은 고딕" w:cs="맑은 고딕" w:eastAsia="맑은 고딕" w:hAnsi="맑은 고딕" /><w:b /><w:bCs /><w:color w:val="F4CF87" /><w:sz w:val="17" /><w:szCs w:val="17" /></w:rPr><w:t xml:space="preserve">1</w:t></w:r></w:p></w:tc><w:tc><w:tcPr><w:tcW w:type="dxa" w:w="3000" /><w:tcBorders><w:top w:val="single" w:color="49361D" w:sz="6" /><w:left w:val="single" w:color="49361D" w:sz="6" /><w:bottom w:val="single" w:color="49361D" w:sz="6" /><w:right w:val="single" w:color="49361D" w:sz="6" /></w:tcBorders><w:shd w:fill="241B12" w:color="auto" w:val="clear" /><w:tcMar><w:top w:type="dxa" w:w="90" /><w:left w:type="dxa" w:w="110" /><w:bottom w:type="dxa" w:w="90" /><w:right w:type="dxa" w:w="110" /></w:tcMar><w:vAlign w:val="center" /></w:tcPr><w:p><w:pPr><w:spacing w:after="0" w:before="0" w:line="260" /></w:pPr><w:r><w:rPr><w:rFonts w:ascii="맑은 고딕" w:cs="맑은 고딕" w:eastAsia="맑은 고딕" w:hAnsi="맑은 고딕" /><w:b /><w:bCs /><w:color w:val="F4CF87" /><w:sz w:val="17" /><w:szCs w:val="17" /></w:rPr><w:t xml:space="preserve">TurtleBot3 bringup을 단일 실행하고 /scan, /odom, /tf, /tf_static가 수신되는 상태를 만든다.</w:t></w:r></w:p></w:tc><w:tc><w:tcPr><w:tcW w:type="dxa" w:w="5246" /><w:tcBorders><w:top w:val="single" w:color="49361D" w:sz="6" /><w:left w:val="single" w:color="49361D" w:sz="6" /><w:bottom w:val="single" w:color="49361D" w:sz="6" /><w:right w:val="single" w:color="49361D" w:sz="6" /></w:tcBorders><w:shd w:fill="241B12" w:color="auto" w:val="clear" /><w:tcMar><w:top w:type="dxa" w:w="90" /><w:left w:type="dxa" w:w="110" /><w:bottom w:type="dxa" w:w="90" /><w:right w:type="dxa" w:w="110" /></w:tcMar><w:vAlign w:val="center" /></w:tcPr><w:p><w:pPr><w:spacing w:after="0" w:before="0" w:line="260" /></w:pPr><w:r><w:rPr><w:rFonts w:ascii="맑은 고딕" w:cs="맑은 고딕" w:eastAsia="맑은 고딕" w:hAnsi="맑은 고딕" /><w:b /><w:bCs /><w:color w:val="F4CF87" /><w:sz w:val="17" /><w:szCs w:val="17" /></w:rPr><w:t xml:space="preserve">센서 준비 확인 로그가 모두 OK로 올라온다.</w:t></w:r></w:p></w:tc></w:tr><w:tr><w:tc><w:tcPr><w:tcW w:type="dxa" w:w="1500" /><w:tcBorders><w:top w:val="single" w:color="DEDEDE" w:sz="6" /><w:left w:val="single" w:color="DEDEDE" w:sz="6" /><w:bottom w:val="single" w:color="DEDEDE" w:sz="6" /><w:right w:val="single" w:color="DEDEDE" w:sz="6" /></w:tcBorders><w:tcMar><w:top w:type="dxa" w:w="70" /><w:left w:type="dxa" w:w="110" /><w:bottom w:type="dxa" w:w="70" /><w:right w:type="dxa" w:w="110" /></w:tcMar><w:vAlign w:val="center" /></w:tcPr><w:p><w:pPr><w:spacing w:after="0" w:before="0" w:line="260" /></w:pPr><w:r><w:rPr><w:rFonts w:ascii="맑은 고딕" w:cs="맑은 고딕" w:eastAsia="맑은 고딕" w:hAnsi="맑은 고딕" /><w:color w:val="3C3429" /><w:sz w:val="17" /><w:szCs w:val="17" /></w:rPr><w:t xml:space="preserve">2</w:t></w:r></w:p></w:tc><w:tc><w:tcPr><w:tcW w:type="dxa" w:w="3000" /><w:tcBorders><w:top w:val="single" w:color="DEDEDE" w:sz="6" /><w:left w:val="single" w:color="DEDEDE" w:sz="6" /><w:bottom w:val="single" w:color="DEDEDE" w:sz="6" /><w:right w:val="single" w:color="DEDEDE" w:sz="6" /></w:tcBorders><w:tcMar><w:top w:type="dxa" w:w="70" /><w:left w:type="dxa" w:w="110" /><w:bottom w:type="dxa" w:w="70" /><w:right w:type="dxa" w:w="110" /></w:tcMar><w:vAlign w:val="center" /></w:tcPr><w:p><w:pPr><w:spacing w:after="0" w:before="0" w:line="260" /></w:pPr></w:p></w:tc><w:tc><w:tcPr><w:tcW w:type="dxa" w:w="5246" /><w:tcBorders><w:top w:val="single" w:color="DEDEDE" w:sz="6" /><w:left w:val="single" w:color="DEDEDE" w:sz="6" /><w:bottom w:val="single" w:color="DEDEDE" w:sz="6" /><w:right w:val="single" w:color="DEDEDE" w:sz="6" /></w:tcBorders><w:tcMar><w:top w:type="dxa" w:w="70" /><w:left w:type="dxa" w:w="110" /><w:bottom w:type="dxa" w:w="70" /><w:right w:type="dxa" w:w="110" /></w:tcMar><w:vAlign w:val="center" /></w:tcPr><w:p><w:pPr><w:spacing w:after="0" w:before="0" w:line="260" /></w:pPr></w:p></w:tc></w:tr><w:tr><w:tc><w:tcPr><w:tcW w:type="dxa" w:w="1500" /><w:tcBorders><w:top w:val="single" w:color="DEDEDE" w:sz="6" /><w:left w:val="single" w:color="DEDEDE" w:sz="6" /><w:bottom w:val="single" w:color="DEDEDE" w:sz="6" /><w:right w:val="single" w:color="DEDEDE" w:sz="6" /></w:tcBorders><w:shd w:fill="FAFAFA" w:color="auto" w:val="clear" /><w:tcMar><w:top w:type="dxa" w:w="70" /><w:left w:type="dxa" w:w="110" /><w:bottom w:type="dxa" w:w="70" /><w:right w:type="dxa" w:w="110" /></w:tcMar><w:vAlign w:val="center" /></w:tcPr><w:p><w:pPr><w:spacing w:after="0" w:before="0" w:line="260" /></w:pPr><w:r><w:rPr><w:rFonts w:ascii="맑은 고딕" w:cs="맑은 고딕" w:eastAsia="맑은 고딕" w:hAnsi="맑은 고딕" /><w:color w:val="3C3429" /><w:sz w:val="17" /><w:szCs w:val="17" /></w:rPr><w:t xml:space="preserve">medirun_gui를 실행하고 SLAM 페이지에서 매핑 시작 버튼을 누른다.</w:t></w:r></w:p></w:tc><w:tc><w:tcPr><w:tcW w:type="dxa" w:w="3000" /><w:tcBorders><w:top w:val="single" w:color="DEDEDE" w:sz="6" /><w:left w:val="single" w:color="DEDEDE" w:sz="6" /><w:bottom w:val="single" w:color="DEDEDE" w:sz="6" /><w:right w:val="single" w:color="DEDEDE" w:sz="6" /></w:tcBorders><w:shd w:fill="FAFAFA" w:color="auto" w:val="clear" /><w:tcMar><w:top w:type="dxa" w:w="70" /><w:left w:type="dxa" w:w="110" /><w:bottom w:type="dxa" w:w="70" /><w:right w:type="dxa" w:w="110" /></w:tcMar><w:vAlign w:val="center" /></w:tcPr><w:p><w:pPr><w:spacing w:after="0" w:before="0" w:line="260" /></w:pPr></w:p></w:tc><w:tc><w:tcPr><w:tcW w:type="dxa" w:w="5246" /><w:tcBorders><w:top w:val="single" w:color="DEDEDE" w:sz="6" /><w:left w:val="single" w:color="DEDEDE" w:sz="6" /><w:bottom w:val="single" w:color="DEDEDE" w:sz="6" /><w:right w:val="single" w:color="DEDEDE" w:sz="6" /></w:tcBorders><w:shd w:fill="FAFAFA" w:color="auto" w:val="clear" /><w:tcMar><w:top w:type="dxa" w:w="70" /><w:left w:type="dxa" w:w="110" /><w:bottom w:type="dxa" w:w="70" /><w:right w:type="dxa" w:w="110" /></w:tcMar><w:vAlign w:val="center" /></w:tcPr><w:p><w:pPr><w:spacing w:after="0" w:before="0" w:line="260" /></w:pPr></w:p></w:tc></w:tr><w:tr><w:tc><w:tcPr><w:tcW w:type="dxa" w:w="1500" /><w:tcBorders><w:top w:val="single" w:color="DEDEDE" w:sz="6" /><w:left w:val="single" w:color="DEDEDE" w:sz="6" /><w:bottom w:val="single" w:color="DEDEDE" w:sz="6" /><w:right w:val="single" w:color="DEDEDE" w:sz="6" /></w:tcBorders><w:tcMar><w:top w:type="dxa" w:w="70" /><w:left w:type="dxa" w:w="110" /><w:bottom w:type="dxa" w:w="70" /><w:right w:type="dxa" w:w="110" /></w:tcMar><w:vAlign w:val="center" /></w:tcPr><w:p><w:pPr><w:spacing w:after="0" w:before="0" w:line="260" /></w:pPr><w:r><w:rPr><w:rFonts w:ascii="맑은 고딕" w:cs="맑은 고딕" w:eastAsia="맑은 고딕" w:hAnsi="맑은 고딕" /><w:color w:val="3C3429" /><w:sz w:val="17" /><w:szCs w:val="17" /></w:rPr><w:t xml:space="preserve">/odom 최초 수신 여부가 false로 되돌아가고 Cartographer가 시작되지 않으며 /map publisher count가 0으로 남는다.</w:t></w:r></w:p></w:tc><w:tc><w:tcPr><w:tcW w:type="dxa" w:w="3000" /><w:tcBorders><w:top w:val="single" w:color="DEDEDE" w:sz="6" /><w:left w:val="single" w:color="DEDEDE" w:sz="6" /><w:bottom w:val="single" w:color="DEDEDE" w:sz="6" /><w:right w:val="single" w:color="DEDEDE" w:sz="6" /></w:tcBorders><w:tcMar><w:top w:type="dxa" w:w="70" /><w:left w:type="dxa" w:w="110" /><w:bottom w:type="dxa" w:w="70" /><w:right w:type="dxa" w:w="110" /></w:tcMar><w:vAlign w:val="center" /></w:tcPr><w:p><w:pPr><w:spacing w:after="0" w:before="0" w:line="260" /></w:pPr></w:p></w:tc><w:tc><w:tcPr><w:tcW w:type="dxa" w:w="5246" /><w:tcBorders><w:top w:val="single" w:color="DEDEDE" w:sz="6" /><w:left w:val="single" w:color="DEDEDE" w:sz="6" /><w:bottom w:val="single" w:color="DEDEDE" w:sz="6" /><w:right w:val="single" w:color="DEDEDE" w:sz="6" /></w:tcBorders><w:tcMar><w:top w:type="dxa" w:w="70" /><w:left w:type="dxa" w:w="110" /><w:bottom w:type="dxa" w:w="70" /><w:right w:type="dxa" w:w="110" /></w:tcMar><w:vAlign w:val="center" /></w:tcPr><w:p><w:pPr><w:spacing w:after="0" w:before="0" w:line="260" /></w:pPr></w:p></w:tc></w:tr></w:tbl><w:p><w:pPr><w:spacing w:after="140" w:before="0" w:line="260" /></w:pPr><w:r><w:rPr><w:rFonts w:ascii="맑은 고딕" w:cs="맑은 고딕" w:eastAsia="맑은 고딕" w:hAnsi="맑은 고딕" /><w:color w:val="3C3429" /><w:sz w:val="17" /><w:szCs w:val="17" /></w:rPr><w:t xml:space="preserve">재현율: 4/4회</w:t></w:r></w:p><w:p><w:pPr><w:pStyle w:val="Heading3" /><w:spacing w:after="120" w:before="260" w:line="260" /></w:pPr><w:r><w:rPr><w:rFonts w:ascii="맑은 고딕" w:cs="맑은 고딕" w:eastAsia="맑은 고딕" w:hAnsi="맑은 고딕" /><w:b /><w:bCs /><w:color w:val="241B12" /><w:sz w:val="21" /><w:szCs w:val="21" /></w:rPr><w:t xml:space="preserve">진단 과정</w:t></w:r></w:p><w:tbl><w:tblPr><w:tblW w:type="dxa" w:w="9746" /><w:tblBorders><w:top w:val="single" w:color="DEDEDE" w:sz="6" /><w:left w:val="single" w:color="DEDEDE" w:sz="6" /><w:bottom w:val="single" w:color="DEDEDE" w:sz="6" /><w:right w:val="single" w:color="DEDEDE" w:sz="6" /><w:insideH w:val="single" w:color="DEDEDE" w:sz="6" /><w:insideV w:val="single" w:color="DEDEDE" w:sz="6" /></w:tblBorders></w:tblPr><w:tblGrid><w:gridCol w:w="1500" /><w:gridCol w:w="3000" /><w:gridCol w:w="5246" /></w:tblGrid><w:tr><w:trPr><w:tblHeader /></w:trPr><w:tc><w:tcPr><w:tcW w:type="dxa" w:w="1500" /><w:tcBorders><w:top w:val="single" w:color="49361D" w:sz="6" /><w:left w:val="single" w:color="49361D" w:sz="6" /><w:bottom w:val="single" w:color="49361D" w:sz="6" /><w:right w:val="single" w:color="49361D" w:sz="6" /></w:tcBorders><w:shd w:fill="241B12" w:color="auto" w:val="clear" /><w:tcMar><w:top w:type="dxa" w:w="90" /><w:left w:type="dxa" w:w="110" /><w:bottom w:type="dxa" w:w="90" /><w:right w:type="dxa" w:w="110" /></w:tcMar><w:vAlign w:val="center" /></w:tcPr><w:p><w:pPr><w:spacing w:after="0" w:before="0" w:line="260" /></w:pPr><w:r><w:rPr><w:rFonts w:ascii="맑은 고딕" w:cs="맑은 고딕" w:eastAsia="맑은 고딕" w:hAnsi="맑은 고딕" /><w:b /><w:bCs /><w:color w:val="F4CF87" /><w:sz w:val="17" /><w:szCs w:val="17" /></w:rPr><w:t xml:space="preserve">/odom 토픽 자체 부재인지, GUI 내부 상태 판정 오류인지 분리해서 확인</w:t></w:r></w:p></w:tc><w:tc><w:tcPr><w:tcW w:type="dxa" w:w="3000" /><w:tcBorders><w:top w:val="single" w:color="49361D" w:sz="6" /><w:left w:val="single" w:color="49361D" w:sz="6" /><w:bottom w:val="single" w:color="49361D" w:sz="6" /><w:right w:val="single" w:color="49361D" w:sz="6" /></w:tcBorders><w:shd w:fill="241B12" w:color="auto" w:val="clear" /><w:tcMar><w:top w:type="dxa" w:w="90" /><w:left w:type="dxa" w:w="110" /><w:bottom w:type="dxa" w:w="90" /><w:right w:type="dxa" w:w="110" /></w:tcMar><w:vAlign w:val="center" /></w:tcPr><w:p><w:pPr><w:spacing w:after="0" w:before="0" w:line="260" /></w:pPr><w:r><w:rPr><w:rFonts w:ascii="맑은 고딕" w:cs="맑은 고딕" w:eastAsia="맑은 고딕" w:hAnsi="맑은 고딕" /><w:b /><w:bCs /><w:color w:val="F4CF87" /><w:sz w:val="17" /><w:szCs w:val="17" /></w:rPr><w:t xml:space="preserve">ros2 topic echo /scan, /odom, /tf 확인, /map publisher count 확인, Cartographer 수동 launch 검증, SLAM 페이지 상태 초기화 경로 추적</w:t></w:r></w:p></w:tc><w:tc><w:tcPr><w:tcW w:type="dxa" w:w="5246" /><w:tcBorders><w:top w:val="single" w:color="49361D" w:sz="6" /><w:left w:val="single" w:color="49361D" w:sz="6" /><w:bottom w:val="single" w:color="49361D" w:sz="6" /><w:right w:val="single" w:color="49361D" w:sz="6" /></w:tcBorders><w:shd w:fill="241B12" w:color="auto" w:val="clear" /><w:tcMar><w:top w:type="dxa" w:w="90" /><w:left w:type="dxa" w:w="110" /><w:bottom w:type="dxa" w:w="90" /><w:right w:type="dxa" w:w="110" /></w:tcMar><w:vAlign w:val="center" /></w:tcPr><w:p><w:pPr><w:spacing w:after="0" w:before="0" w:line="260" /></w:pPr><w:r><w:rPr><w:rFonts w:ascii="맑은 고딕" w:cs="맑은 고딕" w:eastAsia="맑은 고딕" w:hAnsi="맑은 고딕" /><w:b /><w:bCs /><w:color w:val="F4CF87" /><w:sz w:val="17" /><w:szCs w:val="17" /></w:rPr><w:t xml:space="preserve">/scan, /odom, /tf, /tf_static는 실제로 수신되고 있었고 /diff_drive_controller가 /odom publisher 역할을 하고 있었음</w:t></w:r></w:p></w:tc></w:tr><w:tr><w:tc><w:tcPr><w:tcW w:type="dxa" w:w="1500" /><w:tcBorders><w:top w:val="single" w:color="DEDEDE" w:sz="6" /><w:left w:val="single" w:color="DEDEDE" w:sz="6" /><w:bottom w:val="single" w:color="DEDEDE" w:sz="6" /><w:right w:val="single" w:color="DEDEDE" w:sz="6" /></w:tcBorders><w:tcMar><w:top w:type="dxa" w:w="70" /><w:left w:type="dxa" w:w="110" /><w:bottom w:type="dxa" w:w="70" /><w:right w:type="dxa" w:w="110" /></w:tcMar><w:vAlign w:val="center" /></w:tcPr><w:p><w:pPr><w:spacing w:after="0" w:before="0" w:line="260" /></w:pPr></w:p></w:tc><w:tc><w:tcPr><w:tcW w:type="dxa" w:w="3000" /><w:tcBorders><w:top w:val="single" w:color="DEDEDE" w:sz="6" /><w:left w:val="single" w:color="DEDEDE" w:sz="6" /><w:bottom w:val="single" w:color="DEDEDE" w:sz="6" /><w:right w:val="single" w:color="DEDEDE" w:sz="6" /></w:tcBorders><w:tcMar><w:top w:type="dxa" w:w="70" /><w:left w:type="dxa" w:w="110" /><w:bottom w:type="dxa" w:w="70" /><w:right w:type="dxa" w:w="110" /></w:tcMar><w:vAlign w:val="center" /></w:tcPr><w:p><w:pPr><w:spacing w:after="0" w:before="0" w:line="260" /></w:pPr></w:p></w:tc><w:tc><w:tcPr><w:tcW w:type="dxa" w:w="5246" /><w:tcBorders><w:top w:val="single" w:color="DEDEDE" w:sz="6" /><w:left w:val="single" w:color="DEDEDE" w:sz="6" /><w:bottom w:val="single" w:color="DEDEDE" w:sz="6" /><w:right w:val="single" w:color="DEDEDE" w:sz="6" /></w:tcBorders><w:tcMar><w:top w:type="dxa" w:w="70" /><w:left w:type="dxa" w:w="110" /><w:bottom w:type="dxa" w:w="70" /><w:right w:type="dxa" w:w="110" /></w:tcMar><w:vAlign w:val="center" /></w:tcPr><w:p><w:pPr><w:spacing w:after="0" w:before="0" w:line="260" /></w:pPr><w:r><w:rPr><w:rFonts w:ascii="맑은 고딕" w:cs="맑은 고딕" w:eastAsia="맑은 고딕" w:hAnsi="맑은 고딕" /><w:color w:val="3C3429" /><w:sz w:val="17" /><w:szCs w:val="17" /></w:rPr><w:t xml:space="preserve">/map 미생성 문제 확인 — GUI subscriber는 살아 있었지만 /map publisher count가 0이었고, 버튼 클릭 시 Cartographer launch 이전 단계에서 차단되고 있었음</w:t></w:r></w:p></w:tc></w:tr><w:tr><w:tc><w:tcPr><w:tcW w:type="dxa" w:w="1500" /><w:tcBorders><w:top w:val="single" w:color="DEDEDE" w:sz="6" /><w:left w:val="single" w:color="DEDEDE" w:sz="6" /><w:bottom w:val="single" w:color="DEDEDE" w:sz="6" /><w:right w:val="single" w:color="DEDEDE" w:sz="6" /></w:tcBorders><w:shd w:fill="FAFAFA" w:color="auto" w:val="clear" /><w:tcMar><w:top w:type="dxa" w:w="70" /><w:left w:type="dxa" w:w="110" /><w:bottom w:type="dxa" w:w="70" /><w:right w:type="dxa" w:w="110" /></w:tcMar><w:vAlign w:val="center" /></w:tcPr><w:p><w:pPr><w:spacing w:after="0" w:before="0" w:line="260" /></w:pPr></w:p></w:tc><w:tc><w:tcPr><w:tcW w:type="dxa" w:w="3000" /><w:tcBorders><w:top w:val="single" w:color="DEDEDE" w:sz="6" /><w:left w:val="single" w:color="DEDEDE" w:sz="6" /><w:bottom w:val="single" w:color="DEDEDE" w:sz="6" /><w:right w:val="single" w:color="DEDEDE" w:sz="6" /></w:tcBorders><w:shd w:fill="FAFAFA" w:color="auto" w:val="clear" /><w:tcMar><w:top w:type="dxa" w:w="70" /><w:left w:type="dxa" w:w="110" /><w:bottom w:type="dxa" w:w="70" /><w:right w:type="dxa" w:w="110" /></w:tcMar><w:vAlign w:val="center" /></w:tcPr><w:p><w:pPr><w:spacing w:after="0" w:before="0" w:line="260" /></w:pPr></w:p></w:tc><w:tc><w:tcPr><w:tcW w:type="dxa" w:w="5246" /><w:tcBorders><w:top w:val="single" w:color="DEDEDE" w:sz="6" /><w:left w:val="single" w:color="DEDEDE" w:sz="6" /><w:bottom w:val="single" w:color="DEDEDE" w:sz="6" /><w:right w:val="single" w:color="DEDEDE" w:sz="6" /></w:tcBorders><w:shd w:fill="FAFAFA" w:color="auto" w:val="clear" /><w:tcMar><w:top w:type="dxa" w:w="70" /><w:left w:type="dxa" w:w="110" /><w:bottom w:type="dxa" w:w="70" /><w:right w:type="dxa" w:w="110" /></w:tcMar><w:vAlign w:val="center" /></w:tcPr><w:p><w:pPr><w:spacing w:after="0" w:before="0" w:line="260" /></w:pPr><w:r><w:rPr><w:rFonts w:ascii="맑은 고딕" w:cs="맑은 고딕" w:eastAsia="맑은 고딕" w:hAnsi="맑은 고딕" /><w:color w:val="3C3429" /><w:sz w:val="17" /><w:szCs w:val="17" /></w:rPr><w:t xml:space="preserve">상태 초기화 문제 확인 — beginFreshSession()/resetMapSessionTracking() 안에 남아 있던 m_hasLatestOdom = false 때문에 매핑 시작 시 /odom 최초 수신 여부가 강제로 초기화되고 있었음</w:t></w:r></w:p></w:tc></w:tr></w:tbl><w:p><w:pPr><w:pStyle w:val="Heading3" /><w:spacing w:after="120" w:before="260" w:line="260" /></w:pPr><w:r><w:rPr><w:rFonts w:ascii="맑은 고딕" w:cs="맑은 고딕" w:eastAsia="맑은 고딕" w:hAnsi="맑은 고딕" /><w:b /><w:bCs /><w:color w:val="241B12" /><w:sz w:val="21" /><w:szCs w:val="21" /></w:rPr><w:t xml:space="preserve">원인</w:t></w:r></w:p><w:p><w:pPr><w:spacing w:after="140" w:before="0" w:line="260" /></w:pPr><w:r><w:rPr><w:rFonts w:ascii="맑은 고딕" w:cs="맑은 고딕" w:eastAsia="맑은 고딕" w:hAnsi="맑은 고딕" /><w:color w:val="3C3429" /><w:sz w:val="17" /><w:szCs w:val="17" /></w:rPr><w:t xml:space="preserve">확인됨. SLAM 페이지가 새 매핑 세션을 시작할 때 맵 세션 상태만 초기화해야 하는데, 같은 경로에서 /odom 수신 이력까지 함께 지우고 있었다. 그 결과 /odom publisher와 실제 수신 이력이 존재해도 매핑 시작 직후 "아직 한 번도 /odom을 받지 못한 상태"로 되돌아갔고, stale 상태와 unavailable 상태를 구분하지 못해 Cartographer launch가 차단되었다.</w:t></w:r></w:p><w:p><w:pPr><w:pStyle w:val="Heading3" /><w:spacing w:after="120" w:before="260" w:line="260" /></w:pPr><w:r><w:rPr><w:rFonts w:ascii="맑은 고딕" w:cs="맑은 고딕" w:eastAsia="맑은 고딕" w:hAnsi="맑은 고딕" /><w:b /><w:bCs /><w:color w:val="241B12" /><w:sz w:val="21" /><w:szCs w:val="21" /></w:rPr><w:t xml:space="preserve">조치</w:t></w:r></w:p><w:tbl><w:tblPr><w:tblW w:type="dxa" w:w="9746" /><w:tblBorders><w:top w:val="single" w:color="DEDEDE" w:sz="6" /><w:left w:val="single" w:color="DEDEDE" w:sz="6" /><w:bottom w:val="single" w:color="DEDEDE" w:sz="6" /><w:right w:val="single" w:color="DEDEDE" w:sz="6" /><w:insideH w:val="single" w:color="DEDEDE" w:sz="6" /><w:insideV w:val="single" w:color="DEDEDE" w:sz="6" /></w:tblBorders></w:tblPr><w:tblGrid><w:gridCol w:w="1500" /><w:gridCol w:w="3000" /><w:gridCol w:w="5246" /></w:tblGrid><w:tr><w:trPr><w:tblHeader /></w:trPr><w:tc><w:tcPr><w:tcW w:type="dxa" w:w="1500" /><w:tcBorders><w:top w:val="single" w:color="49361D" w:sz="6" /><w:left w:val="single" w:color="49361D" w:sz="6" /><w:bottom w:val="single" w:color="49361D" w:sz="6" /><w:right w:val="single" w:color="49361D" w:sz="6" /></w:tcBorders><w:shd w:fill="241B12" w:color="auto" w:val="clear" /><w:tcMar><w:top w:type="dxa" w:w="90" /><w:left w:type="dxa" w:w="110" /><w:bottom w:type="dxa" w:w="90" /><w:right w:type="dxa" w:w="110" /></w:tcMar><w:vAlign w:val="center" /></w:tcPr><w:p><w:pPr><w:spacing w:after="0" w:before="0" w:line="260" /></w:pPr><w:r><w:rPr><w:rFonts w:ascii="맑은 고딕" w:cs="맑은 고딕" w:eastAsia="맑은 고딕" w:hAnsi="맑은 고딕" /><w:b /><w:bCs /><w:color w:val="F4CF87" /><w:sz w:val="17" /><w:szCs w:val="17" /></w:rPr><w:t xml:space="preserve">대상</w:t></w:r></w:p></w:tc><w:tc><w:tcPr><w:tcW w:type="dxa" w:w="3000" /><w:tcBorders><w:top w:val="single" w:color="49361D" w:sz="6" /><w:left w:val="single" w:color="49361D" w:sz="6" /><w:bottom w:val="single" w:color="49361D" w:sz="6" /><w:right w:val="single" w:color="49361D" w:sz="6" /></w:tcBorders><w:shd w:fill="241B12" w:color="auto" w:val="clear" /><w:tcMar><w:top w:type="dxa" w:w="90" /><w:left w:type="dxa" w:w="110" /><w:bottom w:type="dxa" w:w="90" /><w:right w:type="dxa" w:w="110" /></w:tcMar><w:vAlign w:val="center" /></w:tcPr><w:p><w:pPr><w:spacing w:after="0" w:before="0" w:line="260" /></w:pPr><w:r><w:rPr><w:rFonts w:ascii="맑은 고딕" w:cs="맑은 고딕" w:eastAsia="맑은 고딕" w:hAnsi="맑은 고딕" /><w:b /><w:bCs /><w:color w:val="F4CF87" /><w:sz w:val="17" /><w:szCs w:val="17" /></w:rPr><w:t xml:space="preserve">변경 전</w:t></w:r></w:p></w:tc><w:tc><w:tcPr><w:tcW w:type="dxa" w:w="5246" /><w:tcBorders><w:top w:val="single" w:color="49361D" w:sz="6" /><w:left w:val="single" w:color="49361D" w:sz="6" /><w:bottom w:val="single" w:color="49361D" w:sz="6" /><w:right w:val="single" w:color="49361D" w:sz="6" /></w:tcBorders><w:shd w:fill="241B12" w:color="auto" w:val="clear" /><w:tcMar><w:top w:type="dxa" w:w="90" /><w:left w:type="dxa" w:w="110" /><w:bottom w:type="dxa" w:w="90" /><w:right w:type="dxa" w:w="110" /></w:tcMar><w:vAlign w:val="center" /></w:tcPr><w:p><w:pPr><w:spacing w:after="0" w:before="0" w:line="260" /></w:pPr><w:r><w:rPr><w:rFonts w:ascii="맑은 고딕" w:cs="맑은 고딕" w:eastAsia="맑은 고딕" w:hAnsi="맑은 고딕" /><w:b /><w:bCs /><w:color w:val="F4CF87" /><w:sz w:val="17" /><w:szCs w:val="17" /></w:rPr><w:t xml:space="preserve">변경 후</w:t></w:r></w:p></w:tc></w:tr><w:tr><w:tc><w:tcPr><w:tcW w:type="dxa" w:w="1500" /><w:tcBorders><w:top w:val="single" w:color="DEDEDE" w:sz="6" /><w:left w:val="single" w:color="DEDEDE" w:sz="6" /><w:bottom w:val="single" w:color="DEDEDE" w:sz="6" /><w:right w:val="single" w:color="DEDEDE" w:sz="6" /></w:tcBorders><w:tcMar><w:top w:type="dxa" w:w="70" /><w:left w:type="dxa" w:w="110" /><w:bottom w:type="dxa" w:w="70" /><w:right w:type="dxa" w:w="110" /></w:tcMar><w:vAlign w:val="center" /></w:tcPr><w:p><w:pPr><w:spacing w:after="0" w:before="0" w:line="260" /></w:pPr><w:r><w:rPr><w:rFonts w:ascii="맑은 고딕" w:cs="맑은 고딕" w:eastAsia="맑은 고딕" w:hAnsi="맑은 고딕" /><w:color w:val="3C3429" /><w:sz w:val="17" /><w:szCs w:val="17" /></w:rPr><w:t xml:space="preserve">slammappingpage.cpp, slammappingpage.h, mainwindow.cpp</w:t></w:r></w:p></w:tc><w:tc><w:tcPr><w:tcW w:type="dxa" w:w="3000" /><w:tcBorders><w:top w:val="single" w:color="DEDEDE" w:sz="6" /><w:left w:val="single" w:color="DEDEDE" w:sz="6" /><w:bottom w:val="single" w:color="DEDEDE" w:sz="6" /><w:right w:val="single" w:color="DEDEDE" w:sz="6" /></w:tcBorders><w:tcMar><w:top w:type="dxa" w:w="70" /><w:left w:type="dxa" w:w="110" /><w:bottom w:type="dxa" w:w="70" /><w:right w:type="dxa" w:w="110" /></w:tcMar><w:vAlign w:val="center" /></w:tcPr><w:p><w:pPr><w:spacing w:after="0" w:before="0" w:line="260" /></w:pPr></w:p></w:tc><w:tc><w:tcPr><w:tcW w:type="dxa" w:w="5246" /><w:tcBorders><w:top w:val="single" w:color="DEDEDE" w:sz="6" /><w:left w:val="single" w:color="DEDEDE" w:sz="6" /><w:bottom w:val="single" w:color="DEDEDE" w:sz="6" /><w:right w:val="single" w:color="DEDEDE" w:sz="6" /></w:tcBorders><w:tcMar><w:top w:type="dxa" w:w="70" /><w:left w:type="dxa" w:w="110" /><w:bottom w:type="dxa" w:w="70" /><w:right w:type="dxa" w:w="110" /></w:tcMar><w:vAlign w:val="center" /></w:tcPr><w:p><w:pPr><w:spacing w:after="0" w:before="0" w:line="260" /></w:pPr></w:p></w:tc></w:tr></w:tbl><w:tbl><w:tblPr><w:tblW w:type="dxa" w:w="9746" /><w:tblBorders><w:top w:val="single" w:color="DEDEDE" w:sz="6" /><w:left w:val="single" w:color="DEDEDE" w:sz="6" /><w:bottom w:val="single" w:color="DEDEDE" w:sz="6" /><w:right w:val="single" w:color="DEDEDE" w:sz="6" /><w:insideH w:val="single" w:color="DEDEDE" w:sz="6" /><w:insideV w:val="single" w:color="DEDEDE" w:sz="6" /></w:tblBorders></w:tblPr><w:tblGrid><w:gridCol w:w="9746" /></w:tblGrid><w:tr><w:tc><w:tcPr><w:tcW w:type="dxa" w:w="9746" /><w:tcBorders><w:top w:val="single" w:color="DEDEDE" w:sz="6" /><w:left w:val="single" w:color="DEDEDE" w:sz="6" /><w:bottom w:val="single" w:color="DEDEDE" w:sz="6" /><w:right w:val="single" w:color="DEDEDE" w:sz="6" /></w:tcBorders><w:shd w:fill="F7F8FA" w:color="auto" w:val="clear" /><w:tcMar><w:top w:type="dxa" w:w="140" /><w:left w:type="dxa" w:w="160" /><w:bottom w:type="dxa" w:w="140" /><w:right w:type="dxa" w:w="160" /></w:tcMar></w:tcPr><w:p><w:pPr><w:spacing w:after="20" w:line="240" /></w:pPr><w:r><w:rPr><w:rFonts w:ascii="Consolas" w:cs="Consolas" w:eastAsia="Consolas" w:hAnsi="Consolas" /><w:color w:val="3C3429" /><w:sz w:val="16" /><w:szCs w:val="16" /></w:rPr><w:t xml:space="preserve">매핑 시작 시 /odom 수신 이력 초기화, /odom 상태를 OK/대기 수준으로만 판정, Qt 내부 진단 로그 부재, Cartographer launch 시 RViz 동시 실행</w:t></w:r></w:p><w:p><w:pPr><w:spacing w:after="20" w:line="240" /></w:pPr><w:r><w:rPr><w:rFonts w:ascii="Consolas" w:cs="Consolas" w:eastAsia="Consolas" w:hAnsi="Consolas" /><w:color w:val="3C3429" /><w:sz w:val="16" /><w:szCs w:val="16" /></w:rPr><w:t xml:space="preserve">맵 세션 초기화와 센서 이력 초기화를 분리하고, TopicHealth(Unavailable/Waiting/Ready/Stale) 도입, /odom publisher count와 최초 수신 이력 기반 판정 적용, GUI 로그 패널 추가, use_rviz:=false 적용, D-pad 방향 버튼 배타 처리</w:t></w:r></w:p></w:tc></w:tr></w:tbl><w:p><w:pPr><w:pStyle w:val="Heading3" /><w:spacing w:after="120" w:before="260" w:line="260" /></w:pPr><w:r><w:rPr><w:rFonts w:ascii="맑은 고딕" w:cs="맑은 고딕" w:eastAsia="맑은 고딕" w:hAnsi="맑은 고딕" /><w:b /><w:bCs /><w:color w:val="241B12" /><w:sz w:val="21" /><w:szCs w:val="21" /></w:rPr><w:t xml:space="preserve">검증</w:t></w:r></w:p><w:p><w:pPr><w:pStyle w:val="ListParagraph" /><w:numPr><w:ilvl w:val="0" /><w:numId w:val="2" /></w:numPr><w:spacing w:after="80" w:line="260" /></w:pPr><w:r><w:rPr><w:rFonts w:ascii="맑은 고딕" w:cs="맑은 고딕" w:eastAsia="맑은 고딕" w:hAnsi="맑은 고딕" /><w:color w:val="3C3429" /><w:sz w:val="17" /><w:szCs w:val="17" /></w:rPr><w:t xml:space="preserve">/scan, /odom, /tf, /tf_static 준비 상태가 유지된 채 매핑 시작 직후 Cartographer가 실제로 뜨고 /map이 Qt 지도에 반영되는지 확인</w:t></w:r></w:p><w:p><w:pPr><w:pStyle w:val="ListParagraph" /><w:numPr><w:ilvl w:val="0" /><w:numId w:val="2" /></w:numPr><w:spacing w:after="80" w:line="260" /></w:pPr><w:r><w:rPr><w:rFonts w:ascii="맑은 고딕" w:cs="맑은 고딕" w:eastAsia="맑은 고딕" w:hAnsi="맑은 고딕" /><w:color w:val="3C3429" /><w:sz w:val="17" /><w:szCs w:val="17" /></w:rPr><w:t xml:space="preserve">수정 후 동일 절차를 다시 수행한 결과 /odom 최초 수신 여부와 메시지 수신 횟수가 매핑 시작 직후에도 유지되었고, Cartographer 프로세스가 정상 기동되며 /map이 생성되어 Qt 지도에 실시간으로 표시되었다. RViz는 더 이상 자동으로 열리지 않았고, 화면 D-pad 조작 시 이전 회전 상태가 남아 직진을 방해하는 현상도 재현되지 않았다. 검증 결과 4/4회 정상 동작했다.</w:t></w:r></w:p><w:p><w:pPr><w:pStyle w:val="Heading3" /><w:spacing w:after="120" w:before="260" w:line="260" /></w:pPr><w:r><w:rPr><w:rFonts w:ascii="맑은 고딕" w:cs="맑은 고딕" w:eastAsia="맑은 고딕" w:hAnsi="맑은 고딕" /><w:b /><w:bCs /><w:color w:val="241B12" /><w:sz w:val="21" /><w:szCs w:val="21" /></w:rPr><w:t xml:space="preserve">재발 방지</w:t></w:r></w:p><w:tbl><w:tblPr><w:tblW w:type="dxa" w:w="9746" /><w:tblBorders><w:top w:val="single" w:color="DEDEDE" w:sz="6" /><w:left w:val="single" w:color="DEDEDE" w:sz="6" /><w:bottom w:val="single" w:color="DEDEDE" w:sz="6" /><w:right w:val="single" w:color="DEDEDE" w:sz="6" /><w:insideH w:val="single" w:color="DEDEDE" w:sz="6" /><w:insideV w:val="single" w:color="DEDEDE" w:sz="6" /></w:tblBorders></w:tblPr><w:tblGrid><w:gridCol w:w="2600" /><w:gridCol w:w="7146" /></w:tblGrid><w:tr><w:trPr><w:tblHeader /></w:trPr><w:tc><w:tcPr><w:tcW w:type="dxa" w:w="2600" /><w:tcBorders><w:top w:val="single" w:color="49361D" w:sz="6" /><w:left w:val="single" w:color="49361D" w:sz="6" /><w:bottom w:val="single" w:color="49361D" w:sz="6" /><w:right w:val="single" w:color="49361D" w:sz="6" /></w:tcBorders><w:shd w:fill="241B12" w:color="auto" w:val="clear" /><w:tcMar><w:top w:type="dxa" w:w="90" /><w:left w:type="dxa" w:w="110" /><w:bottom w:type="dxa" w:w="90" /><w:right w:type="dxa" w:w="110" /></w:tcMar><w:vAlign w:val="center" /></w:tcPr><w:p><w:pPr><w:spacing w:after="0" w:before="0" w:line="260" /></w:pPr><w:r><w:rPr><w:rFonts w:ascii="맑은 고딕" w:cs="맑은 고딕" w:eastAsia="맑은 고딕" w:hAnsi="맑은 고딕" /><w:b /><w:bCs /><w:color w:val="F4CF87" /><w:sz w:val="17" /><w:szCs w:val="17" /></w:rPr><w:t xml:space="preserve">반영 위치</w:t></w:r></w:p></w:tc><w:tc><w:tcPr><w:tcW w:type="dxa" w:w="7146" /><w:tcBorders><w:top w:val="single" w:color="49361D" w:sz="6" /><w:left w:val="single" w:color="49361D" w:sz="6" /><w:bottom w:val="single" w:color="49361D" w:sz="6" /><w:right w:val="single" w:color="49361D" w:sz="6" /></w:tcBorders><w:shd w:fill="241B12" w:color="auto" w:val="clear" /><w:tcMar><w:top w:type="dxa" w:w="90" /><w:left w:type="dxa" w:w="110" /><w:bottom w:type="dxa" w:w="90" /><w:right w:type="dxa" w:w="110" /></w:tcMar><w:vAlign w:val="center" /></w:tcPr><w:p><w:pPr><w:spacing w:after="0" w:before="0" w:line="260" /></w:pPr><w:r><w:rPr><w:rFonts w:ascii="맑은 고딕" w:cs="맑은 고딕" w:eastAsia="맑은 고딕" w:hAnsi="맑은 고딕" /><w:b /><w:bCs /><w:color w:val="F4CF87" /><w:sz w:val="17" /><w:szCs w:val="17" /></w:rPr><w:t xml:space="preserve">내용</w:t></w:r></w:p></w:tc></w:tr><w:tr><w:tc><w:tcPr><w:tcW w:type="dxa" w:w="2600" /><w:tcBorders><w:top w:val="single" w:color="DEDEDE" w:sz="6" /><w:left w:val="single" w:color="DEDEDE" w:sz="6" /><w:bottom w:val="single" w:color="DEDEDE" w:sz="6" /><w:right w:val="single" w:color="DEDEDE" w:sz="6" /></w:tcBorders><w:tcMar><w:top w:type="dxa" w:w="70" /><w:left w:type="dxa" w:w="110" /><w:bottom w:type="dxa" w:w="70" /><w:right w:type="dxa" w:w="110" /></w:tcMar><w:vAlign w:val="center" /></w:tcPr><w:p><w:pPr><w:spacing w:after="0" w:before="0" w:line="260" /></w:pPr><w:r><w:rPr><w:rFonts w:ascii="맑은 고딕" w:cs="맑은 고딕" w:eastAsia="맑은 고딕" w:hAnsi="맑은 고딕" /><w:color w:val="3C3429" /><w:sz w:val="17" /><w:szCs w:val="17" /></w:rPr><w:t xml:space="preserve">코드 · 로그</w:t></w:r></w:p></w:tc><w:tc><w:tcPr><w:tcW w:type="dxa" w:w="7146" /><w:tcBorders><w:top w:val="single" w:color="DEDEDE" w:sz="6" /><w:left w:val="single" w:color="DEDEDE" w:sz="6" /><w:bottom w:val="single" w:color="DEDEDE" w:sz="6" /><w:right w:val="single" w:color="DEDEDE" w:sz="6" /></w:tcBorders><w:tcMar><w:top w:type="dxa" w:w="70" /><w:left w:type="dxa" w:w="110" /><w:bottom w:type="dxa" w:w="70" /><w:right w:type="dxa" w:w="110" /></w:tcMar><w:vAlign w:val="center" /></w:tcPr><w:p><w:pPr><w:spacing w:after="0" w:before="0" w:line="260" /></w:pPr></w:p></w:tc></w:tr></w:tbl><w:p><w:pPr><w:pStyle w:val="Heading1" /><w:spacing w:after="220" w:before="200" w:line="280" /></w:pPr><w:r><w:rPr><w:rFonts w:ascii="맑은 고딕" w:cs="맑은 고딕" w:eastAsia="맑은 고딕" w:hAnsi="맑은 고딕" /><w:b /><w:bCs /><w:color w:val="241B12" /><w:sz w:val="40" /><w:szCs w:val="40" /></w:rPr><w:t xml:space="preserve">5. 재발 방지</w:t></w:r></w:p><w:p><w:pPr><w:pStyle w:val="Heading2" /><w:pBdr><w:left w:val="single" w:color="D9A441" w:sz="24" w:space="8" /></w:pBdr><w:spacing w:after="180" w:before="380" w:line="280" /><w:ind w:left="140" /></w:pPr><w:r><w:rPr><w:rFonts w:ascii="맑은 고딕" w:cs="맑은 고딕" w:eastAsia="맑은 고딕" w:hAnsi="맑은 고딕" /><w:b /><w:bCs /><w:color w:val="241B12" /><w:sz w:val="26" /><w:szCs w:val="26" /></w:rPr><w:t xml:space="preserve">5.1 반복된 원인 유형</w:t></w:r></w:p><w:p><w:pPr><w:spacing w:after="140" w:before="0" w:line="260" /></w:pPr><w:r><w:rPr><w:rFonts w:ascii="맑은 고딕" w:cs="맑은 고딕" w:eastAsia="맑은 고딕" w:hAnsi="맑은 고딕" /><w:color w:val="3C3429" /><w:sz w:val="17" /><w:szCs w:val="17" /></w:rPr><w:t xml:space="preserve">GUI 영역에서 두 번 이상 같은 원인으로 발생한 이슈를 묶는다.</w:t></w:r></w:p><w:tbl><w:tblPr><w:tblW w:type="dxa" w:w="9746" /><w:tblBorders><w:top w:val="single" w:color="DEDEDE" w:sz="6" /><w:left w:val="single" w:color="DEDEDE" w:sz="6" /><w:bottom w:val="single" w:color="DEDEDE" w:sz="6" /><w:right w:val="single" w:color="DEDEDE" w:sz="6" /><w:insideH w:val="single" w:color="DEDEDE" w:sz="6" /><w:insideV w:val="single" w:color="DEDEDE" w:sz="6" /></w:tblBorders></w:tblPr><w:tblGrid><w:gridCol w:w="1500" /><w:gridCol w:w="3000" /><w:gridCol w:w="5246" /></w:tblGrid><w:tr><w:trPr><w:tblHeader /></w:trPr><w:tc><w:tcPr><w:tcW w:type="dxa" w:w="1500" /><w:tcBorders><w:top w:val="single" w:color="49361D" w:sz="6" /><w:left w:val="single" w:color="49361D" w:sz="6" /><w:bottom w:val="single" w:color="49361D" w:sz="6" /><w:right w:val="single" w:color="49361D" w:sz="6" /></w:tcBorders><w:shd w:fill="241B12" w:color="auto" w:val="clear" /><w:tcMar><w:top w:type="dxa" w:w="90" /><w:left w:type="dxa" w:w="110" /><w:bottom w:type="dxa" w:w="90" /><w:right w:type="dxa" w:w="110" /></w:tcMar><w:vAlign w:val="center" /></w:tcPr><w:p><w:pPr><w:spacing w:after="0" w:before="0" w:line="260" /></w:pPr><w:r><w:rPr><w:rFonts w:ascii="맑은 고딕" w:cs="맑은 고딕" w:eastAsia="맑은 고딕" w:hAnsi="맑은 고딕" /><w:b /><w:bCs /><w:color w:val="F4CF87" /><w:sz w:val="17" /><w:szCs w:val="17" /></w:rPr><w:t xml:space="preserve">유형</w:t></w:r></w:p></w:tc><w:tc><w:tcPr><w:tcW w:type="dxa" w:w="3000" /><w:tcBorders><w:top w:val="single" w:color="49361D" w:sz="6" /><w:left w:val="single" w:color="49361D" w:sz="6" /><w:bottom w:val="single" w:color="49361D" w:sz="6" /><w:right w:val="single" w:color="49361D" w:sz="6" /></w:tcBorders><w:shd w:fill="241B12" w:color="auto" w:val="clear" /><w:tcMar><w:top w:type="dxa" w:w="90" /><w:left w:type="dxa" w:w="110" /><w:bottom w:type="dxa" w:w="90" /><w:right w:type="dxa" w:w="110" /></w:tcMar><w:vAlign w:val="center" /></w:tcPr><w:p><w:pPr><w:spacing w:after="0" w:before="0" w:line="260" /></w:pPr><w:r><w:rPr><w:rFonts w:ascii="맑은 고딕" w:cs="맑은 고딕" w:eastAsia="맑은 고딕" w:hAnsi="맑은 고딕" /><w:b /><w:bCs /><w:color w:val="F4CF87" /><w:sz w:val="17" /><w:szCs w:val="17" /></w:rPr><w:t xml:space="preserve">해당 이슈</w:t></w:r></w:p></w:tc><w:tc><w:tcPr><w:tcW w:type="dxa" w:w="5246" /><w:tcBorders><w:top w:val="single" w:color="49361D" w:sz="6" /><w:left w:val="single" w:color="49361D" w:sz="6" /><w:bottom w:val="single" w:color="49361D" w:sz="6" /><w:right w:val="single" w:color="49361D" w:sz="6" /></w:tcBorders><w:shd w:fill="241B12" w:color="auto" w:val="clear" /><w:tcMar><w:top w:type="dxa" w:w="90" /><w:left w:type="dxa" w:w="110" /><w:bottom w:type="dxa" w:w="90" /><w:right w:type="dxa" w:w="110" /></w:tcMar><w:vAlign w:val="center" /></w:tcPr><w:p><w:pPr><w:spacing w:after="0" w:before="0" w:line="260" /></w:pPr><w:r><w:rPr><w:rFonts w:ascii="맑은 고딕" w:cs="맑은 고딕" w:eastAsia="맑은 고딕" w:hAnsi="맑은 고딕" /><w:b /><w:bCs /><w:color w:val="F4CF87" /><w:sz w:val="17" /><w:szCs w:val="17" /></w:rPr><w:t xml:space="preserve">대응</w:t></w:r></w:p></w:tc></w:tr><w:tr><w:tc><w:tcPr><w:tcW w:type="dxa" w:w="1500" /><w:tcBorders><w:top w:val="single" w:color="DEDEDE" w:sz="6" /><w:left w:val="single" w:color="DEDEDE" w:sz="6" /><w:bottom w:val="single" w:color="DEDEDE" w:sz="6" /><w:right w:val="single" w:color="DEDEDE" w:sz="6" /></w:tcBorders><w:tcMar><w:top w:type="dxa" w:w="70" /><w:left w:type="dxa" w:w="110" /><w:bottom w:type="dxa" w:w="70" /><w:right w:type="dxa" w:w="110" /></w:tcMar><w:vAlign w:val="center" /></w:tcPr><w:p><w:pPr><w:spacing w:after="0" w:before="0" w:line="260" /></w:pPr></w:p></w:tc><w:tc><w:tcPr><w:tcW w:type="dxa" w:w="3000" /><w:tcBorders><w:top w:val="single" w:color="DEDEDE" w:sz="6" /><w:left w:val="single" w:color="DEDEDE" w:sz="6" /><w:bottom w:val="single" w:color="DEDEDE" w:sz="6" /><w:right w:val="single" w:color="DEDEDE" w:sz="6" /></w:tcBorders><w:tcMar><w:top w:type="dxa" w:w="70" /><w:left w:type="dxa" w:w="110" /><w:bottom w:type="dxa" w:w="70" /><w:right w:type="dxa" w:w="110" /></w:tcMar><w:vAlign w:val="center" /></w:tcPr><w:p><w:pPr><w:spacing w:after="0" w:before="0" w:line="260" /></w:pPr><w:r><w:rPr><w:rFonts w:ascii="맑은 고딕" w:cs="맑은 고딕" w:eastAsia="맑은 고딕" w:hAnsi="맑은 고딕" /><w:color w:val="3C3429" /><w:sz w:val="17" /><w:szCs w:val="17" /></w:rPr><w:t xml:space="preserve" /></w:r></w:p></w:tc><w:tc><w:tcPr><w:tcW w:type="dxa" w:w="5246" /><w:tcBorders><w:top w:val="single" w:color="DEDEDE" w:sz="6" /><w:left w:val="single" w:color="DEDEDE" w:sz="6" /><w:bottom w:val="single" w:color="DEDEDE" w:sz="6" /><w:right w:val="single" w:color="DEDEDE" w:sz="6" /></w:tcBorders><w:tcMar><w:top w:type="dxa" w:w="70" /><w:left w:type="dxa" w:w="110" /><w:bottom w:type="dxa" w:w="70" /><w:right w:type="dxa" w:w="110" /></w:tcMar><w:vAlign w:val="center" /></w:tcPr><w:p><w:pPr><w:spacing w:after="0" w:before="0" w:line="260" /></w:pPr></w:p></w:tc></w:tr><w:tr><w:tc><w:tcPr><w:tcW w:type="dxa" w:w="1500" /><w:tcBorders><w:top w:val="single" w:color="DEDEDE" w:sz="6" /><w:left w:val="single" w:color="DEDEDE" w:sz="6" /><w:bottom w:val="single" w:color="DEDEDE" w:sz="6" /><w:right w:val="single" w:color="DEDEDE" w:sz="6" /></w:tcBorders><w:shd w:fill="FAFAFA" w:color="auto" w:val="clear" /><w:tcMar><w:top w:type="dxa" w:w="70" /><w:left w:type="dxa" w:w="110" /><w:bottom w:type="dxa" w:w="70" /><w:right w:type="dxa" w:w="110" /></w:tcMar><w:vAlign w:val="center" /></w:tcPr><w:p><w:pPr><w:spacing w:after="0" w:before="0" w:line="260" /></w:pPr></w:p></w:tc><w:tc><w:tcPr><w:tcW w:type="dxa" w:w="3000" /><w:tcBorders><w:top w:val="single" w:color="DEDEDE" w:sz="6" /><w:left w:val="single" w:color="DEDEDE" w:sz="6" /><w:bottom w:val="single" w:color="DEDEDE" w:sz="6" /><w:right w:val="single" w:color="DEDEDE" w:sz="6" /></w:tcBorders><w:shd w:fill="FAFAFA" w:color="auto" w:val="clear" /><w:tcMar><w:top w:type="dxa" w:w="70" /><w:left w:type="dxa" w:w="110" /><w:bottom w:type="dxa" w:w="70" /><w:right w:type="dxa" w:w="110" /></w:tcMar><w:vAlign w:val="center" /></w:tcPr><w:p><w:pPr><w:spacing w:after="0" w:before="0" w:line="260" /></w:pPr><w:r><w:rPr><w:rFonts w:ascii="맑은 고딕" w:cs="맑은 고딕" w:eastAsia="맑은 고딕" w:hAnsi="맑은 고딕" /><w:color w:val="3C3429" /><w:sz w:val="17" /><w:szCs w:val="17" /></w:rPr><w:t xml:space="preserve" /></w:r></w:p></w:tc><w:tc><w:tcPr><w:tcW w:type="dxa" w:w="5246" /><w:tcBorders><w:top w:val="single" w:color="DEDEDE" w:sz="6" /><w:left w:val="single" w:color="DEDEDE" w:sz="6" /><w:bottom w:val="single" w:color="DEDEDE" w:sz="6" /><w:right w:val="single" w:color="DEDEDE" w:sz="6" /></w:tcBorders><w:shd w:fill="FAFAFA" w:color="auto" w:val="clear" /><w:tcMar><w:top w:type="dxa" w:w="70" /><w:left w:type="dxa" w:w="110" /><w:bottom w:type="dxa" w:w="70" /><w:right w:type="dxa" w:w="110" /></w:tcMar><w:vAlign w:val="center" /></w:tcPr><w:p><w:pPr><w:spacing w:after="0" w:before="0" w:line="260" /></w:pPr></w:p></w:tc></w:tr><w:tr><w:tc><w:tcPr><w:tcW w:type="dxa" w:w="1500" /><w:tcBorders><w:top w:val="single" w:color="DEDEDE" w:sz="6" /><w:left w:val="single" w:color="DEDEDE" w:sz="6" /><w:bottom w:val="single" w:color="DEDEDE" w:sz="6" /><w:right w:val="single" w:color="DEDEDE" w:sz="6" /></w:tcBorders><w:tcMar><w:top w:type="dxa" w:w="70" /><w:left w:type="dxa" w:w="110" /><w:bottom w:type="dxa" w:w="70" /><w:right w:type="dxa" w:w="110" /></w:tcMar><w:vAlign w:val="center" /></w:tcPr><w:p><w:pPr><w:spacing w:after="0" w:before="0" w:line="260" /></w:pPr></w:p></w:tc><w:tc><w:tcPr><w:tcW w:type="dxa" w:w="3000" /><w:tcBorders><w:top w:val="single" w:color="DEDEDE" w:sz="6" /><w:left w:val="single" w:color="DEDEDE" w:sz="6" /><w:bottom w:val="single" w:color="DEDEDE" w:sz="6" /><w:right w:val="single" w:color="DEDEDE" w:sz="6" /></w:tcBorders><w:tcMar><w:top w:type="dxa" w:w="70" /><w:left w:type="dxa" w:w="110" /><w:bottom w:type="dxa" w:w="70" /><w:right w:type="dxa" w:w="110" /></w:tcMar><w:vAlign w:val="center" /></w:tcPr><w:p><w:pPr><w:spacing w:after="0" w:before="0" w:line="260" /></w:pPr><w:r><w:rPr><w:rFonts w:ascii="맑은 고딕" w:cs="맑은 고딕" w:eastAsia="맑은 고딕" w:hAnsi="맑은 고딕" /><w:color w:val="3C3429" /><w:sz w:val="17" /><w:szCs w:val="17" /></w:rPr><w:t xml:space="preserve" /></w:r></w:p></w:tc><w:tc><w:tcPr><w:tcW w:type="dxa" w:w="5246" /><w:tcBorders><w:top w:val="single" w:color="DEDEDE" w:sz="6" /><w:left w:val="single" w:color="DEDEDE" w:sz="6" /><w:bottom w:val="single" w:color="DEDEDE" w:sz="6" /><w:right w:val="single" w:color="DEDEDE" w:sz="6" /></w:tcBorders><w:tcMar><w:top w:type="dxa" w:w="70" /><w:left w:type="dxa" w:w="110" /><w:bottom w:type="dxa" w:w="70" /><w:right w:type="dxa" w:w="110" /></w:tcMar><w:vAlign w:val="center" /></w:tcPr><w:p><w:pPr><w:spacing w:after="0" w:before="0" w:line="260" /></w:pPr></w:p></w:tc></w:tr></w:tbl><w:p><w:pPr><w:pStyle w:val="Heading2" /><w:pBdr><w:left w:val="single" w:color="D9A441" w:sz="24" w:space="8" /></w:pBdr><w:spacing w:after="180" w:before="380" w:line="280" /><w:ind w:left="140" /></w:pPr><w:r><w:rPr><w:rFonts w:ascii="맑은 고딕" w:cs="맑은 고딕" w:eastAsia="맑은 고딕" w:hAnsi="맑은 고딕" /><w:b /><w:bCs /><w:color w:val="241B12" /><w:sz w:val="26" /><w:szCs w:val="26" /></w:rPr><w:t xml:space="preserve">5.2 규칙으로 승격된 항목</w:t></w:r></w:p><w:p><w:pPr><w:spacing w:after="140" w:before="0" w:line="260" /></w:pPr><w:r><w:rPr><w:rFonts w:ascii="맑은 고딕" w:cs="맑은 고딕" w:eastAsia="맑은 고딕" w:hAnsi="맑은 고딕" /><w:color w:val="3C3429" /><w:sz w:val="17" /><w:szCs w:val="17" /></w:rPr><w:t xml:space="preserve">반복 발생을 막기 위해 개발 규칙서·체크리스트로 옮긴 항목을 적는다. 승격 후에는 이 문서가 아니라 규칙서가 원본이다.</w:t></w:r></w:p><w:tbl><w:tblPr><w:tblW w:type="dxa" w:w="9746" /><w:tblBorders><w:top w:val="single" w:color="DEDEDE" w:sz="6" /><w:left w:val="single" w:color="DEDEDE" w:sz="6" /><w:bottom w:val="single" w:color="DEDEDE" w:sz="6" /><w:right w:val="single" w:color="DEDEDE" w:sz="6" /><w:insideH w:val="single" w:color="DEDEDE" w:sz="6" /><w:insideV w:val="single" w:color="DEDEDE" w:sz="6" /></w:tblBorders></w:tblPr><w:tblGrid><w:gridCol w:w="1500" /><w:gridCol w:w="3000" /><w:gridCol w:w="5246" /></w:tblGrid><w:tr><w:trPr><w:tblHeader /></w:trPr><w:tc><w:tcPr><w:tcW w:type="dxa" w:w="1500" /><w:tcBorders><w:top w:val="single" w:color="49361D" w:sz="6" /><w:left w:val="single" w:color="49361D" w:sz="6" /><w:bottom w:val="single" w:color="49361D" w:sz="6" /><w:right w:val="single" w:color="49361D" w:sz="6" /></w:tcBorders><w:shd w:fill="241B12" w:color="auto" w:val="clear" /><w:tcMar><w:top w:type="dxa" w:w="90" /><w:left w:type="dxa" w:w="110" /><w:bottom w:type="dxa" w:w="90" /><w:right w:type="dxa" w:w="110" /></w:tcMar><w:vAlign w:val="center" /></w:tcPr><w:p><w:pPr><w:spacing w:after="0" w:before="0" w:line="260" /></w:pPr><w:r><w:rPr><w:rFonts w:ascii="맑은 고딕" w:cs="맑은 고딕" w:eastAsia="맑은 고딕" w:hAnsi="맑은 고딕" /><w:b /><w:bCs /><w:color w:val="F4CF87" /><w:sz w:val="17" /><w:szCs w:val="17" /></w:rPr><w:t xml:space="preserve">항목</w:t></w:r></w:p></w:tc><w:tc><w:tcPr><w:tcW w:type="dxa" w:w="3000" /><w:tcBorders><w:top w:val="single" w:color="49361D" w:sz="6" /><w:left w:val="single" w:color="49361D" w:sz="6" /><w:bottom w:val="single" w:color="49361D" w:sz="6" /><w:right w:val="single" w:color="49361D" w:sz="6" /></w:tcBorders><w:shd w:fill="241B12" w:color="auto" w:val="clear" /><w:tcMar><w:top w:type="dxa" w:w="90" /><w:left w:type="dxa" w:w="110" /><w:bottom w:type="dxa" w:w="90" /><w:right w:type="dxa" w:w="110" /></w:tcMar><w:vAlign w:val="center" /></w:tcPr><w:p><w:pPr><w:spacing w:after="0" w:before="0" w:line="260" /></w:pPr><w:r><w:rPr><w:rFonts w:ascii="맑은 고딕" w:cs="맑은 고딕" w:eastAsia="맑은 고딕" w:hAnsi="맑은 고딕" /><w:b /><w:bCs /><w:color w:val="F4CF87" /><w:sz w:val="17" /><w:szCs w:val="17" /></w:rPr><w:t xml:space="preserve">출처 이슈</w:t></w:r></w:p></w:tc><w:tc><w:tcPr><w:tcW w:type="dxa" w:w="5246" /><w:tcBorders><w:top w:val="single" w:color="49361D" w:sz="6" /><w:left w:val="single" w:color="49361D" w:sz="6" /><w:bottom w:val="single" w:color="49361D" w:sz="6" /><w:right w:val="single" w:color="49361D" w:sz="6" /></w:tcBorders><w:shd w:fill="241B12" w:color="auto" w:val="clear" /><w:tcMar><w:top w:type="dxa" w:w="90" /><w:left w:type="dxa" w:w="110" /><w:bottom w:type="dxa" w:w="90" /><w:right w:type="dxa" w:w="110" /></w:tcMar><w:vAlign w:val="center" /></w:tcPr><w:p><w:pPr><w:spacing w:after="0" w:before="0" w:line="260" /></w:pPr><w:r><w:rPr><w:rFonts w:ascii="맑은 고딕" w:cs="맑은 고딕" w:eastAsia="맑은 고딕" w:hAnsi="맑은 고딕" /><w:b /><w:bCs /><w:color w:val="F4CF87" /><w:sz w:val="17" /><w:szCs w:val="17" /></w:rPr><w:t xml:space="preserve">반영 문서·절</w:t></w:r></w:p></w:tc></w:tr><w:tr><w:tc><w:tcPr><w:tcW w:type="dxa" w:w="1500" /><w:tcBorders><w:top w:val="single" w:color="DEDEDE" w:sz="6" /><w:left w:val="single" w:color="DEDEDE" w:sz="6" /><w:bottom w:val="single" w:color="DEDEDE" w:sz="6" /><w:right w:val="single" w:color="DEDEDE" w:sz="6" /></w:tcBorders><w:tcMar><w:top w:type="dxa" w:w="70" /><w:left w:type="dxa" w:w="110" /><w:bottom w:type="dxa" w:w="70" /><w:right w:type="dxa" w:w="110" /></w:tcMar><w:vAlign w:val="center" /></w:tcPr><w:p><w:pPr><w:spacing w:after="0" w:before="0" w:line="260" /></w:pPr></w:p></w:tc><w:tc><w:tcPr><w:tcW w:type="dxa" w:w="3000" /><w:tcBorders><w:top w:val="single" w:color="DEDEDE" w:sz="6" /><w:left w:val="single" w:color="DEDEDE" w:sz="6" /><w:bottom w:val="single" w:color="DEDEDE" w:sz="6" /><w:right w:val="single" w:color="DEDEDE" w:sz="6" /></w:tcBorders><w:tcMar><w:top w:type="dxa" w:w="70" /><w:left w:type="dxa" w:w="110" /><w:bottom w:type="dxa" w:w="70" /><w:right w:type="dxa" w:w="110" /></w:tcMar><w:vAlign w:val="center" /></w:tcPr><w:p><w:pPr><w:spacing w:after="0" w:before="0" w:line="260" /></w:pPr><w:r><w:rPr><w:rFonts w:ascii="맑은 고딕" w:cs="맑은 고딕" w:eastAsia="맑은 고딕" w:hAnsi="맑은 고딕" /><w:color w:val="3C3429" /><w:sz w:val="17" /><w:szCs w:val="17" /></w:rPr><w:t xml:space="preserve">배터리처럼 변화가 느린 센서 UI는 시간기반 필터와 히스테리시스를 적용하고, 경계값 기반 표시는 raw 값을 바로 정수화하지 않는다. / TS-GUI-01 / GUI 구현 체크 항목</w:t></w:r></w:p></w:tc><w:tc><w:tcPr><w:tcW w:type="dxa" w:w="5246" /><w:tcBorders><w:top w:val="single" w:color="DEDEDE" w:sz="6" /><w:left w:val="single" w:color="DEDEDE" w:sz="6" /><w:bottom w:val="single" w:color="DEDEDE" w:sz="6" /><w:right w:val="single" w:color="DEDEDE" w:sz="6" /></w:tcBorders><w:tcMar><w:top w:type="dxa" w:w="70" /><w:left w:type="dxa" w:w="110" /><w:bottom w:type="dxa" w:w="70" /><w:right w:type="dxa" w:w="110" /></w:tcMar><w:vAlign w:val="center" /></w:tcPr><w:p><w:pPr><w:spacing w:after="0" w:before="0" w:line="260" /></w:pPr></w:p></w:tc></w:tr></w:tbl><w:p><w:pPr><w:pStyle w:val="Heading1" /><w:spacing w:after="220" w:before="200" w:line="280" /></w:pPr><w:r><w:rPr><w:rFonts w:ascii="맑은 고딕" w:cs="맑은 고딕" w:eastAsia="맑은 고딕" w:hAnsi="맑은 고딕" /><w:b /><w:bCs /><w:color w:val="241B12" /><w:sz w:val="40" /><w:szCs w:val="40" /></w:rPr><w:t xml:space="preserve">6. 미해결 이슈</w:t></w:r></w:p><w:tbl><w:tblPr><w:tblW w:type="dxa" w:w="9746" /><w:tblBorders><w:top w:val="single" w:color="EAD9B6" w:sz="6" /><w:left w:val="single" w:color="EAD9B6" w:sz="6" /><w:bottom w:val="single" w:color="EAD9B6" w:sz="6" /><w:right w:val="single" w:color="EAD9B6" w:sz="6" /><w:insideH w:val="single" w:color="EAD9B6" w:sz="6" /><w:insideV w:val="single" w:color="EAD9B6" w:sz="6" /></w:tblBorders></w:tblPr><w:tblGrid><w:gridCol w:w="9746" /></w:tblGrid><w:tr><w:tc><w:tcPr><w:tcW w:type="dxa" w:w="9746" /><w:tcBorders><w:top w:val="single" w:color="EAD9B6" w:sz="6" /><w:left w:val="single" w:color="EAD9B6" w:sz="6" /><w:bottom w:val="single" w:color="EAD9B6" w:sz="6" /><w:right w:val="single" w:color="EAD9B6" w:sz="6" /></w:tcBorders><w:shd w:fill="FFF8E8" w:color="auto" w:val="clear" /><w:tcMar><w:top w:type="dxa" w:w="130" /><w:left w:type="dxa" w:w="110" /><w:bottom w:type="dxa" w:w="130" /><w:right w:type="dxa" w:w="110" /></w:tcMar><w:vAlign w:val="center" /></w:tcPr><w:p><w:pPr><w:spacing w:after="0" w:before="0" w:line="260" /></w:pPr><w:r><w:rPr><w:rFonts w:ascii="맑은 고딕" w:cs="맑은 고딕" w:eastAsia="맑은 고딕" w:hAnsi="맑은 고딕" /><w:color w:val="3C3429" /><w:sz w:val="17" /><w:szCs w:val="17" /></w:rPr><w:t xml:space="preserve">RESOLVED가 아닌 이슈만 모은다. 이 표가 비어 있지 않으면 그대로 위험관리 항목으로 옮겨 추적한다.</w:t></w:r></w:p></w:tc></w:tr></w:tbl><w:tbl><w:tblPr><w:tblW w:type="dxa" w:w="9746" /><w:tblBorders><w:top w:val="single" w:color="DEDEDE" w:sz="6" /><w:left w:val="single" w:color="DEDEDE" w:sz="6" /><w:bottom w:val="single" w:color="DEDEDE" w:sz="6" /><w:right w:val="single" w:color="DEDEDE" w:sz="6" /><w:insideH w:val="single" w:color="DEDEDE" w:sz="6" /><w:insideV w:val="single" w:color="DEDEDE" w:sz="6" /></w:tblBorders></w:tblPr><w:tblGrid><w:gridCol w:w="1500" /><w:gridCol w:w="3300" /><w:gridCol w:w="1700" /><w:gridCol w:w="3246" /></w:tblGrid><w:tr><w:trPr><w:tblHeader /></w:trPr><w:tc><w:tcPr><w:tcW w:type="dxa" w:w="1500" /><w:tcBorders><w:top w:val="single" w:color="49361D" w:sz="6" /><w:left w:val="single" w:color="49361D" w:sz="6" /><w:bottom w:val="single" w:color="49361D" w:sz="6" /><w:right w:val="single" w:color="49361D" w:sz="6" /></w:tcBorders><w:shd w:fill="241B12" w:color="auto" w:val="clear" /><w:tcMar><w:top w:type="dxa" w:w="90" /><w:left w:type="dxa" w:w="110" /><w:bottom w:type="dxa" w:w="90" /><w:right w:type="dxa" w:w="110" /></w:tcMar><w:vAlign w:val="center" /></w:tcPr><w:p><w:pPr><w:spacing w:after="0" w:before="0" w:line="260" /></w:pPr><w:r><w:rPr><w:rFonts w:ascii="맑은 고딕" w:cs="맑은 고딕" w:eastAsia="맑은 고딕" w:hAnsi="맑은 고딕" /><w:b /><w:bCs /><w:color w:val="F4CF87" /><w:sz w:val="17" /><w:szCs w:val="17" /></w:rPr><w:t xml:space="preserve">ID</w:t></w:r></w:p></w:tc><w:tc><w:tcPr><w:tcW w:type="dxa" w:w="3300" /><w:tcBorders><w:top w:val="single" w:color="49361D" w:sz="6" /><w:left w:val="single" w:color="49361D" w:sz="6" /><w:bottom w:val="single" w:color="49361D" w:sz="6" /><w:right w:val="single" w:color="49361D" w:sz="6" /></w:tcBorders><w:shd w:fill="241B12" w:color="auto" w:val="clear" /><w:tcMar><w:top w:type="dxa" w:w="90" /><w:left w:type="dxa" w:w="110" /><w:bottom w:type="dxa" w:w="90" /><w:right w:type="dxa" w:w="110" /></w:tcMar><w:vAlign w:val="center" /></w:tcPr><w:p><w:pPr><w:spacing w:after="0" w:before="0" w:line="260" /></w:pPr><w:r><w:rPr><w:rFonts w:ascii="맑은 고딕" w:cs="맑은 고딕" w:eastAsia="맑은 고딕" w:hAnsi="맑은 고딕" /><w:b /><w:bCs /><w:color w:val="F4CF87" /><w:sz w:val="17" /><w:szCs w:val="17" /></w:rPr><w:t xml:space="preserve">증상</w:t></w:r></w:p></w:tc><w:tc><w:tcPr><w:tcW w:type="dxa" w:w="1700" /><w:tcBorders><w:top w:val="single" w:color="49361D" w:sz="6" /><w:left w:val="single" w:color="49361D" w:sz="6" /><w:bottom w:val="single" w:color="49361D" w:sz="6" /><w:right w:val="single" w:color="49361D" w:sz="6" /></w:tcBorders><w:shd w:fill="241B12" w:color="auto" w:val="clear" /><w:tcMar><w:top w:type="dxa" w:w="90" /><w:left w:type="dxa" w:w="110" /><w:bottom w:type="dxa" w:w="90" /><w:right w:type="dxa" w:w="110" /></w:tcMar><w:vAlign w:val="center" /></w:tcPr><w:p><w:pPr><w:spacing w:after="0" w:before="0" w:line="260" /></w:pPr><w:r><w:rPr><w:rFonts w:ascii="맑은 고딕" w:cs="맑은 고딕" w:eastAsia="맑은 고딕" w:hAnsi="맑은 고딕" /><w:b /><w:bCs /><w:color w:val="F4CF87" /><w:sz w:val="17" /><w:szCs w:val="17" /></w:rPr><w:t xml:space="preserve">상태</w:t></w:r></w:p></w:tc><w:tc><w:tcPr><w:tcW w:type="dxa" w:w="3246" /><w:tcBorders><w:top w:val="single" w:color="49361D" w:sz="6" /><w:left w:val="single" w:color="49361D" w:sz="6" /><w:bottom w:val="single" w:color="49361D" w:sz="6" /><w:right w:val="single" w:color="49361D" w:sz="6" /></w:tcBorders><w:shd w:fill="241B12" w:color="auto" w:val="clear" /><w:tcMar><w:top w:type="dxa" w:w="90" /><w:left w:type="dxa" w:w="110" /><w:bottom w:type="dxa" w:w="90" /><w:right w:type="dxa" w:w="110" /></w:tcMar><w:vAlign w:val="center" /></w:tcPr><w:p><w:pPr><w:spacing w:after="0" w:before="0" w:line="260" /></w:pPr><w:r><w:rPr><w:rFonts w:ascii="맑은 고딕" w:cs="맑은 고딕" w:eastAsia="맑은 고딕" w:hAnsi="맑은 고딕" /><w:b /><w:bCs /><w:color w:val="F4CF87" /><w:sz w:val="17" /><w:szCs w:val="17" /></w:rPr><w:t xml:space="preserve">영향과 임시 대응</w:t></w:r></w:p></w:tc></w:tr><w:tr><w:tc><w:tcPr><w:tcW w:type="dxa" w:w="1500" /><w:tcBorders><w:top w:val="single" w:color="DEDEDE" w:sz="6" /><w:left w:val="single" w:color="DEDEDE" w:sz="6" /><w:bottom w:val="single" w:color="DEDEDE" w:sz="6" /><w:right w:val="single" w:color="DEDEDE" w:sz="6" /></w:tcBorders><w:tcMar><w:top w:type="dxa" w:w="70" /><w:left w:type="dxa" w:w="110" /><w:bottom w:type="dxa" w:w="70" /><w:right w:type="dxa" w:w="110" /></w:tcMar><w:vAlign w:val="center" /></w:tcPr><w:p><w:pPr><w:spacing w:after="0" w:before="0" w:line="260" /></w:pPr><w:r><w:rPr><w:rFonts w:ascii="맑은 고딕" w:cs="맑은 고딕" w:eastAsia="맑은 고딕" w:hAnsi="맑은 고딕" /><w:color w:val="3C3429" /><w:sz w:val="17" /><w:szCs w:val="17" /></w:rPr><w:t xml:space="preserve" /></w:r></w:p></w:tc><w:tc><w:tcPr><w:tcW w:type="dxa" w:w="3300" /><w:tcBorders><w:top w:val="single" w:color="DEDEDE" w:sz="6" /><w:left w:val="single" w:color="DEDEDE" w:sz="6" /><w:bottom w:val="single" w:color="DEDEDE" w:sz="6" /><w:right w:val="single" w:color="DEDEDE" w:sz="6" /></w:tcBorders><w:tcMar><w:top w:type="dxa" w:w="70" /><w:left w:type="dxa" w:w="110" /><w:bottom w:type="dxa" w:w="70" /><w:right w:type="dxa" w:w="110" /></w:tcMar><w:vAlign w:val="center" /></w:tcPr><w:p><w:pPr><w:spacing w:after="0" w:before="0" w:line="260" /></w:pPr></w:p></w:tc><w:tc><w:tcPr><w:tcW w:type="dxa" w:w="1700" /><w:tcBorders><w:top w:val="single" w:color="DEDEDE" w:sz="6" /><w:left w:val="single" w:color="DEDEDE" w:sz="6" /><w:bottom w:val="single" w:color="DEDEDE" w:sz="6" /><w:right w:val="single" w:color="DEDEDE" w:sz="6" /></w:tcBorders><w:tcMar><w:top w:type="dxa" w:w="70" /><w:left w:type="dxa" w:w="110" /><w:bottom w:type="dxa" w:w="70" /><w:right w:type="dxa" w:w="110" /></w:tcMar><w:vAlign w:val="center" /></w:tcPr><w:p><w:pPr><w:spacing w:after="0" w:before="0" w:line="260" /></w:pPr><w:r><w:rPr><w:rFonts w:ascii="맑은 고딕" w:cs="맑은 고딕" w:eastAsia="맑은 고딕" w:hAnsi="맑은 고딕" /><w:color w:val="3C3429" /><w:sz w:val="17" /><w:szCs w:val="17" /></w:rPr><w:t xml:space="preserve" /></w:r></w:p></w:tc><w:tc><w:tcPr><w:tcW w:type="dxa" w:w="3246" /><w:tcBorders><w:top w:val="single" w:color="DEDEDE" w:sz="6" /><w:left w:val="single" w:color="DEDEDE" w:sz="6" /><w:bottom w:val="single" w:color="DEDEDE" w:sz="6" /><w:right w:val="single" w:color="DEDEDE" w:sz="6" /></w:tcBorders><w:tcMar><w:top w:type="dxa" w:w="70" /><w:left w:type="dxa" w:w="110" /><w:bottom w:type="dxa" w:w="70" /><w:right w:type="dxa" w:w="110" /></w:tcMar><w:vAlign w:val="center" /></w:tcPr><w:p><w:pPr><w:spacing w:after="0" w:before="0" w:line="260" /></w:pPr></w:p></w:tc></w:tr></w:tbl><w:tbl><w:tblPr><w:tblW w:type="dxa" w:w="9746" /><w:tblBorders><w:top w:val="none" w:color="auto" w:sz="0" /><w:left w:val="single" w:color="D9A441" w:sz="20" /><w:bottom w:val="none" w:color="auto" w:sz="0" /><w:right w:val="none" w:color="auto" w:sz="0" /><w:insideH w:val="none" w:color="auto" w:sz="0" /><w:insideV w:val="none" w:color="auto" w:sz="0" /></w:tblBorders></w:tblPr><w:tblGrid><w:gridCol w:w="9746" /></w:tblGrid><w:tr><w:tc><w:tcPr><w:tcW w:type="dxa" w:w="9746" /><w:tcBorders><w:top w:val="none" w:color="auto" w:sz="0" /><w:left w:val="single" w:color="D9A441" w:sz="20" /><w:bottom w:val="none" w:color="auto" w:sz="0" /><w:right w:val="none" w:color="auto" w:sz="0" /></w:tcBorders><w:shd w:fill="FFF8E8" w:color="auto" w:val="clear" /><w:tcMar><w:top w:type="dxa" w:w="120" /><w:left w:type="dxa" w:w="160" /><w:bottom w:type="dxa" w:w="120" /><w:right w:type="dxa" w:w="140" /></w:tcMar></w:tcPr><w:p><w:pPr><w:spacing w:after="0" w:before="0" w:line="260" /></w:pPr><w:r><w:rPr><w:rFonts w:ascii="맑은 고딕" w:cs="맑은 고딕" w:eastAsia="맑은 고딕" w:hAnsi="맑은 고딕" /><w:b /><w:bCs /><w:color w:val="8A5C13" /><w:sz w:val="17" /><w:szCs w:val="17" /></w:rPr><w:t xml:space="preserve">인수 전 확인  </w:t></w:r><w:r><w:rPr><w:rFonts w:ascii="맑은 고딕" w:cs="맑은 고딕" w:eastAsia="맑은 고딕" w:hAnsi="맑은 고딕" /><w:color w:val="3C3429" /><w:sz w:val="17" /><w:szCs w:val="17" /></w:rPr><w:t xml:space="preserve">BLOCKER 또는 MAJOR가 이 표에 남아 있는 상태로 시험 인수를 진행하지 않는다. 진행해야 한다면 사유와 승인자를 시험 기록에 남긴다.</w:t></w:r></w:p></w:tc></w:tr></w:tbl><w:sectPr><w:headerReference w:type="default" r:id="rId7" /><w:footerReference w:type="default" r:id="rId8" /><w:pgSz w:w="11906" w:h="16838" w:orient="portrait" /><w:pgMar w:top="1200" w:right="1080" w:bottom="1000" w:left="1080" w:header="620" w:footer="480" w:gutter="0" /><w:pgNumType w:start="1" /><w:docGrid w:linePitch="360" /></w:sectPr></w:body>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맑은 고딕" w:cs="맑은 고딕" w:eastAsia="맑은 고딕" w:hAnsi="맑은 고딕"/>
        <w:color w:val="8A8A8A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A441" w:sz="6" w:space="4"/>
      </w:pBdr>
      <w:tabs>
        <w:tab w:val="right" w:pos="9746"/>
      </w:tabs>
      <w:spacing w:after="60"/>
    </w:pPr>
    <w:r>
      <w:rPr>
        <w:rFonts w:ascii="맑은 고딕" w:cs="맑은 고딕" w:eastAsia="맑은 고딕" w:hAnsi="맑은 고딕"/>
        <w:b/>
        <w:bCs/>
        <w:color w:val="D9A441"/>
        <w:spacing w:val="20"/>
        <w:sz w:val="14"/>
        <w:szCs w:val="14"/>
      </w:rPr>
      <w:t xml:space="preserve">AURIX ROBOTICS PROJECT</w:t>
    </w:r>
    <w:r>
      <w:rPr>
        <w:rFonts w:ascii="맑은 고딕" w:cs="맑은 고딕" w:eastAsia="맑은 고딕" w:hAnsi="맑은 고딕"/>
      </w:rPr>
      <w:t xml:space="preserve">	</w:t>
    </w:r>
    <w:r>
      <w:rPr>
        <w:rFonts w:ascii="맑은 고딕" w:cs="맑은 고딕" w:eastAsia="맑은 고딕" w:hAnsi="맑은 고딕"/>
        <w:b/>
        <w:bCs/>
        <w:color w:val="D9A441"/>
        <w:spacing w:val="20"/>
        <w:sz w:val="14"/>
        <w:szCs w:val="14"/>
      </w:rPr>
      <w:t xml:space="preserve">TROUBLESHOOTING · GUI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00"/>
      </w:pPr>
      <w:rPr>
        <w:rFonts w:ascii="맑은 고딕" w:cs="맑은 고딕" w:eastAsia="맑은 고딕" w:hAnsi="맑은 고딕"/>
        <w:color w:val="B9781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202124"/>
        <w:sz w:val="18"/>
        <w:szCs w:val="18"/>
      </w:rPr>
    </w:rPrDefault>
    <w:pPrDefault>
      <w:pPr>
        <w:spacing w:line="2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8e772b614bd49488f401780aa03ba113eb28ad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MediRun</dc:title>
  <dc:creator>AURIX ROBOTICS PROJECT</dc:creator>
  <cp:lastModifiedBy>Un-named</cp:lastModifiedBy>
  <cp:revision>1</cp:revision>
  <dcterms:created xsi:type="dcterms:W3CDTF">2026-07-29T06:49:24.289Z</dcterms:created>
  <dcterms:modified xsi:type="dcterms:W3CDTF">2026-07-29T06:49:24.290Z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