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86C02" w14:textId="77777777" w:rsidR="009375CF" w:rsidRPr="009375CF" w:rsidRDefault="009375CF" w:rsidP="009375C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MainActivity.java: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package com.dtys.lab04.ui;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android.content.Intent;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android.os.Bundle;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android.widget.Button;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androidx.appcompat.app.AppCompatActivity;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androidx.recyclerview.widget.LinearLayoutManager;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androidx.recyclerview.widget.RecyclerView;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com.dtys.lab04.R;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com.dtys.lab04.data.database.DatabaseHandler;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com.dtys.lab04.data.model.Student;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com.dtys.lab04.ui.adapter.StudentAdapter;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public class MainActivity extends AppCompatActivity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RecyclerView recyclerView;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StudentAdapter adapter;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DatabaseHandler db;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Button btnAdd;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void onCreate(Bundle savedInstanceState)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super.onCreate(savedInstanceState);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setContentView(R.layout.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activity_main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db = new DatabaseHandler(this);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recyclerView = findViewById(R.id.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recyclerViewStudents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recyclerView.setLayoutManager(new LinearLayoutManager(this));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btnAdd = findViewById(R.id.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btn_add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Load dữ liệu ban đầu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loadStudents();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Khi bấm nút "Thêm sinh viên" → mở AddStudentActivity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btnAdd.setOnClickListener(v -&gt;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Intent intent = new Intent(MainActivity.this, AddStudentActivity.class);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startActivity(intent);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void onResume()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super.onResume();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Reload lại danh sách mỗi khi quay lại MainActivity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loadStudents();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void loadStudents()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List&lt;Student&gt; studentList = db.getAllStudents();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adapter = new StudentAdapter(this, studentList, student -&gt;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// Khi bấm vào 1 sinh viên → mở StudentDetailActivity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Intent intent = new Intent(MainActivity.this, StudentDetailActivity.class);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intent.putExtra("student_id", student.getId());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startActivity(intent);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recyclerView.setAdapter(adapter);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2DB5E02B" w14:textId="5084742C" w:rsidR="00321E77" w:rsidRDefault="00321E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EC3E0E" w14:textId="77777777" w:rsidR="009375CF" w:rsidRDefault="009375CF" w:rsidP="009375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DatabaseHandler.java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package com.dtys.lab04.data.database;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android.content.ContentValues;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android.content.Context;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android.database.Cursor;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android.database.sqlite.SQLiteDatabase;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android.database.sqlite.SQLiteOpenHelper;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com.dtys.lab04.data.model.Student;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java.util.ArrayList;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 class DatabaseHandler extends SQLiteOpenHelper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Database Version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final int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DATABASE_VERSION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= 1;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Database Name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final String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DATABASE_NAME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= "studentManager";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Table name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final String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TABLE_STUDENTS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= "students";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Columns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final String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KEY_ID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= "id";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final String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KEY_NAME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= "name";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final String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KEY_PHONE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= "phone_number";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final String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KEY_EMAIL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= "email";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DatabaseHandler(Context context)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super(context,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DATABASE_NAME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 xml:space="preserve">, null,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DATABASE_VERSION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Create table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onCreate(SQLiteDatabase db)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 CREATE_STUDENTS_TABLE = "CREATE TABLE " +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TABLE_STUDENTS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+ "("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+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KEY_ID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+ " INTEGER PRIMARY KEY AUTOINCREMENT,"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+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KEY_NAME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+ " TEXT,"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+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KEY_PHONE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+ " TEXT,"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+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KEY_EMAIL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+ " TEXT" + ")";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db.execSQL(CREATE_STUDENTS_TABLE);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Upgrade DB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onUpgrade(SQLiteDatabase db, int oldVersion, int newVersion)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db.execSQL("DROP TABLE IF EXISTS " +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TABLE_STUDENTS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onCreate(db);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Insert student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addStudent(Student student)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SQLiteDatabase db = this.getWritableDatabase();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ContentValues values = new ContentValues();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values.put(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KEY_NAME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, student.getName());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values.put(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KEY_PHONE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, student.getPhoneNumber());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values.put(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KEY_EMAIL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, student.getEmail());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db.insert(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TABLE_STUDENTS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, null, values);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db.close();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 xml:space="preserve">    // Get single student by ID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Student getStudent(int id)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SQLiteDatabase db = this.getReadableDatabase();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Cursor cursor = db.query(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TABLE_STUDENTS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new String[]{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KEY_ID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KEY_NAME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KEY_PHONE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KEY_EMAIL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},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KEY_ID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+ "=?",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new String[]{String.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valueOf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(id)}, null, null, null);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(cursor != null &amp;&amp; cursor.moveToFirst())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Student student = new Student(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cursor.getInt(0),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cursor.getString(1),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cursor.getString(2),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cursor.getString(3));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cursor.close();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student;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null;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Get all students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List&lt;Student&gt; getAllStudents()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List&lt;Student&gt; studentList = new ArrayList&lt;&gt;();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 selectQuery = "SELECT * FROM " +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TABLE_STUDENTS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SQLiteDatabase db = this.getReadableDatabase();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Cursor cursor = db.rawQuery(selectQuery, null);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(cursor.moveToFirst())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do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Student student = new Student();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student.setId(cursor.getInt(0));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student.setName(cursor.getString(1));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student.setPhoneNumber(cursor.getString(2));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student.setEmail(cursor.getString(3));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studentList.add(student);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while (cursor.moveToNext());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cursor.close();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studentList;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Update student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int updateStudent(Student student)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SQLiteDatabase db = this.getWritableDatabase();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ContentValues values = new ContentValues();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values.put(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KEY_NAME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, student.getName());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values.put(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KEY_PHONE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, student.getPhoneNumber());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values.put(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KEY_EMAIL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, student.getEmail());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db.update(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TABLE_STUDENTS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 xml:space="preserve">, values,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KEY_ID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+ "=?",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new String[]{String.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valueOf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(student.getId())});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Delete student by ID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deleteStudent(int id)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SQLiteDatabase db = this.getWritableDatabase();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db.delete(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TABLE_STUDENTS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KEY_ID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+ "=?", new String[]{String.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valueOf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(id)});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db.close();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Delete all students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deleteAllStudents()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SQLiteDatabase db = this.getWritableDatabase();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db.delete(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TABLE_STUDENTS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, null, null);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db.close();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3AD944A4" w14:textId="77777777" w:rsidR="009375CF" w:rsidRDefault="009375CF" w:rsidP="009375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379B02" w14:textId="77777777" w:rsidR="009375CF" w:rsidRPr="009375CF" w:rsidRDefault="009375CF" w:rsidP="009375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Student.java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package com.dtys.lab04.data.model;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public class Student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int id;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String name;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String phoneNumber;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String email;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Constructors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Student()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Student(int id, String name, String phoneNumber, String email)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this.id = id;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this.name = name;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this.phoneNumber = phoneNumber;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this.email = email;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Student(String name, String phoneNumber, String email)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this.name = name;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this.phoneNumber = phoneNumber;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this.email = email;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 xml:space="preserve">    // Getter &amp; Setter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int getId()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id;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setId(int id)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this.id = id;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getName()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name;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setName(String name)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this.name = name;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getPhoneNumber()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phoneNumber;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setPhoneNumber(String phoneNumber)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this.phoneNumber = phoneNumber;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getEmail()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email;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setEmail(String email)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this.email = email;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Dùng cho debug hoặc hiển thị nhanh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toString()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"Student{" +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"id=" + id +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", name='" + name + '\'' +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", phoneNumber='" + phoneNumber + '\'' +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", email='" + email + '\'' +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'}';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3069CAF9" w14:textId="7C429B7A" w:rsidR="009375CF" w:rsidRDefault="009375CF" w:rsidP="009375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94207A" w14:textId="77777777" w:rsidR="009375CF" w:rsidRPr="009375CF" w:rsidRDefault="009375CF" w:rsidP="009375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StudentAdapter.java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package com.dtys.lab04.ui.adapter;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android.content.Context;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android.view.LayoutInflater;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android.view.View;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android.view.ViewGroup;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android.widget.TextView;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androidx.annotation.NonNull;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androidx.recyclerview.widget.RecyclerView;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com.dtys.lab04.R;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com.dtys.lab04.data.model.Student;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public class StudentAdapter extends RecyclerView.Adapter&lt;StudentAdapter.StudentViewHolder&gt;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Context context;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List&lt;Student&gt; studentList;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OnItemClickListener listener;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Interface để xử lý sự kiện click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interface OnItemClickListener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void onItemClick(Student student);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StudentAdapter(Context context, List&lt;Student&gt; studentList, OnItemClickListener listener)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this.context = context;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this.studentList = studentList;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this.listener = listener;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@NonNull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StudentViewHolder onCreateViewHolder(@NonNull ViewGroup parent, int viewType)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View view = LayoutInflater.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from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(context).inflate(R.layout.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item_student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, parent, false);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new StudentViewHolder(view);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onBindViewHolder(@NonNull StudentViewHolder holder, int position)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Student student = studentList.get(position);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holder.bind(student, listener);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int getItemCount()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studentList.size();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Update lại dữ liệu khi có thay đổi (thêm, xóa, sửa)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setData(List&lt;Student&gt; newStudentList)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this.studentList = newStudentList;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notifyDataSetChanged();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ViewHolder class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class StudentViewHolder extends RecyclerView.ViewHolder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TextView tvName, tvPhone, tvEmail;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StudentViewHolder(@NonNull View itemView)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super(itemView);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tvName = itemView.findViewById(R.id.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tv_name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tvPhone = itemView.findViewById(R.id.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tv_phone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tvEmail = itemView.findViewById(R.id.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tv_email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void bind(final Student student, final OnItemClickListener listener)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tvName.setText(student.getName());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tvPhone.setText(student.getPhoneNumber());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tvEmail.setText(student.getEmail());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itemView.setOnClickListener(v -&gt; listener.onItemClick(student));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7B729CFB" w14:textId="15AEE0BC" w:rsidR="009375CF" w:rsidRDefault="009375CF" w:rsidP="009375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399C26" w14:textId="7E779297" w:rsidR="009375CF" w:rsidRDefault="009375CF" w:rsidP="009375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Kết quả: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375C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5A23BF" wp14:editId="063A4CED">
            <wp:extent cx="4372585" cy="8164064"/>
            <wp:effectExtent l="0" t="0" r="9525" b="8890"/>
            <wp:docPr id="1957245768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45768" name="Picture 1" descr="A screenshot of a cell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375C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C3F9D45" wp14:editId="5DB3B2A3">
            <wp:extent cx="4477375" cy="8230749"/>
            <wp:effectExtent l="0" t="0" r="0" b="0"/>
            <wp:docPr id="2132803139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03139" name="Picture 1" descr="A screen 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9BD7" w14:textId="0A682117" w:rsidR="00BD4686" w:rsidRDefault="00BD4686" w:rsidP="009375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468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7CA2168" wp14:editId="506ACC6F">
            <wp:extent cx="4534533" cy="8183117"/>
            <wp:effectExtent l="0" t="0" r="0" b="8890"/>
            <wp:docPr id="42543761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37618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C5AF" w14:textId="1572D955" w:rsidR="00037D2C" w:rsidRPr="009375CF" w:rsidRDefault="00037D2C" w:rsidP="009375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2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2085A55" wp14:editId="1C7001DC">
            <wp:extent cx="4439270" cy="8154538"/>
            <wp:effectExtent l="0" t="0" r="0" b="0"/>
            <wp:docPr id="555345079" name="Picture 1" descr="A black rectangular frame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45079" name="Picture 1" descr="A black rectangular frame with a white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D2C" w:rsidRPr="009375CF" w:rsidSect="00902526">
      <w:pgSz w:w="12240" w:h="15840" w:code="1"/>
      <w:pgMar w:top="1411" w:right="851" w:bottom="1138" w:left="1701" w:header="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CF"/>
    <w:rsid w:val="00037D2C"/>
    <w:rsid w:val="00107C1F"/>
    <w:rsid w:val="001B2DA1"/>
    <w:rsid w:val="002D2562"/>
    <w:rsid w:val="00310919"/>
    <w:rsid w:val="00315B8D"/>
    <w:rsid w:val="00321E77"/>
    <w:rsid w:val="00325D18"/>
    <w:rsid w:val="004B7362"/>
    <w:rsid w:val="004C31A0"/>
    <w:rsid w:val="006116D9"/>
    <w:rsid w:val="00902526"/>
    <w:rsid w:val="009375CF"/>
    <w:rsid w:val="00A05157"/>
    <w:rsid w:val="00BD4686"/>
    <w:rsid w:val="00DC7A26"/>
    <w:rsid w:val="00E15984"/>
    <w:rsid w:val="00E65365"/>
    <w:rsid w:val="00F1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B33F"/>
  <w15:chartTrackingRefBased/>
  <w15:docId w15:val="{6139229E-F4E9-4401-B8A9-642BAB69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362"/>
    <w:pPr>
      <w:spacing w:line="360" w:lineRule="auto"/>
    </w:pPr>
    <w:rPr>
      <w:rFonts w:asciiTheme="majorHAnsi" w:hAnsiTheme="majorHAnsi"/>
      <w:sz w:val="26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5CF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5CF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5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5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5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5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5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5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5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5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5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5CF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5CF"/>
    <w:rPr>
      <w:rFonts w:eastAsiaTheme="majorEastAsia" w:cstheme="majorBidi"/>
      <w:i/>
      <w:iCs/>
      <w:color w:val="0F4761" w:themeColor="accent1" w:themeShade="BF"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5CF"/>
    <w:rPr>
      <w:rFonts w:eastAsiaTheme="majorEastAsia" w:cstheme="majorBidi"/>
      <w:color w:val="0F4761" w:themeColor="accent1" w:themeShade="BF"/>
      <w:sz w:val="26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5CF"/>
    <w:rPr>
      <w:rFonts w:eastAsiaTheme="majorEastAsia" w:cstheme="majorBidi"/>
      <w:i/>
      <w:iCs/>
      <w:color w:val="595959" w:themeColor="text1" w:themeTint="A6"/>
      <w:sz w:val="26"/>
      <w:szCs w:val="22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5CF"/>
    <w:rPr>
      <w:rFonts w:eastAsiaTheme="majorEastAsia" w:cstheme="majorBidi"/>
      <w:color w:val="595959" w:themeColor="text1" w:themeTint="A6"/>
      <w:sz w:val="26"/>
      <w:szCs w:val="22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5CF"/>
    <w:rPr>
      <w:rFonts w:eastAsiaTheme="majorEastAsia" w:cstheme="majorBidi"/>
      <w:i/>
      <w:iCs/>
      <w:color w:val="272727" w:themeColor="text1" w:themeTint="D8"/>
      <w:sz w:val="26"/>
      <w:szCs w:val="22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5CF"/>
    <w:rPr>
      <w:rFonts w:eastAsiaTheme="majorEastAsia" w:cstheme="majorBidi"/>
      <w:color w:val="272727" w:themeColor="text1" w:themeTint="D8"/>
      <w:sz w:val="26"/>
      <w:szCs w:val="2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9375CF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5C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5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5CF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937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5CF"/>
    <w:rPr>
      <w:rFonts w:asciiTheme="majorHAnsi" w:hAnsiTheme="majorHAnsi"/>
      <w:i/>
      <w:iCs/>
      <w:color w:val="404040" w:themeColor="text1" w:themeTint="BF"/>
      <w:sz w:val="26"/>
      <w:szCs w:val="22"/>
      <w:lang w:val="vi-VN"/>
    </w:rPr>
  </w:style>
  <w:style w:type="paragraph" w:styleId="ListParagraph">
    <w:name w:val="List Paragraph"/>
    <w:basedOn w:val="Normal"/>
    <w:uiPriority w:val="34"/>
    <w:qFormat/>
    <w:rsid w:val="00937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5CF"/>
    <w:rPr>
      <w:rFonts w:asciiTheme="majorHAnsi" w:hAnsiTheme="majorHAnsi"/>
      <w:i/>
      <w:iCs/>
      <w:color w:val="0F4761" w:themeColor="accent1" w:themeShade="BF"/>
      <w:sz w:val="26"/>
      <w:szCs w:val="22"/>
      <w:lang w:val="vi-VN"/>
    </w:rPr>
  </w:style>
  <w:style w:type="character" w:styleId="IntenseReference">
    <w:name w:val="Intense Reference"/>
    <w:basedOn w:val="DefaultParagraphFont"/>
    <w:uiPriority w:val="32"/>
    <w:qFormat/>
    <w:rsid w:val="009375C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5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5CF"/>
    <w:rPr>
      <w:rFonts w:ascii="Consolas" w:hAnsi="Consolas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1543</Words>
  <Characters>8797</Characters>
  <Application>Microsoft Office Word</Application>
  <DocSecurity>0</DocSecurity>
  <Lines>73</Lines>
  <Paragraphs>20</Paragraphs>
  <ScaleCrop>false</ScaleCrop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Nguyễn</dc:creator>
  <cp:keywords/>
  <dc:description/>
  <cp:lastModifiedBy>Danh Nguyễn</cp:lastModifiedBy>
  <cp:revision>4</cp:revision>
  <dcterms:created xsi:type="dcterms:W3CDTF">2025-09-23T01:44:00Z</dcterms:created>
  <dcterms:modified xsi:type="dcterms:W3CDTF">2025-09-23T01:55:00Z</dcterms:modified>
</cp:coreProperties>
</file>