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729C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2024年8月26日 星期一</w:t>
      </w:r>
    </w:p>
    <w:p w14:paraId="58CBAFF5" w14:textId="4D337260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期号：202</w:t>
      </w:r>
      <w:r w:rsidR="003B0AE8">
        <w:rPr>
          <w:rFonts w:hint="eastAsia"/>
        </w:rPr>
        <w:t>4</w:t>
      </w:r>
      <w:r>
        <w:rPr>
          <w:rFonts w:hint="eastAsia"/>
        </w:rPr>
        <w:t>-110-A532期</w:t>
      </w:r>
    </w:p>
    <w:p w14:paraId="192A27F7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Title：读书回：宋朝人生活日常 5</w:t>
      </w:r>
    </w:p>
    <w:p w14:paraId="014C0008" w14:textId="77777777" w:rsidR="00714E44" w:rsidRDefault="00714E44" w:rsidP="00714E44">
      <w:pPr>
        <w:pStyle w:val="a3"/>
        <w:rPr>
          <w:rFonts w:hint="eastAsia"/>
        </w:rPr>
      </w:pPr>
    </w:p>
    <w:p w14:paraId="5BA9E974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0.01；&lt;!-- 开播 --&gt;</w:t>
      </w:r>
    </w:p>
    <w:p w14:paraId="206DE9F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迟到一分钟，晚上好呀~</w:t>
      </w:r>
    </w:p>
    <w:p w14:paraId="33B5CACD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我还以为脱敏治疗怎么脱敏了，一直在过敏</w:t>
      </w:r>
    </w:p>
    <w:p w14:paraId="6031F00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谁跟你说倒数三场了，我跟小缘喵吐槽说我只是不续约了怎么给我整成毕业回了。</w:t>
      </w:r>
    </w:p>
    <w:p w14:paraId="76D29A1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是啊什么上个礼拜退休这个礼拜复工</w:t>
      </w:r>
    </w:p>
    <w:p w14:paraId="086EDBEC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这本书我跳了几个章节</w:t>
      </w:r>
    </w:p>
    <w:p w14:paraId="1FF7A59B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有没有人滴不来眼药水，自己的眼皮和手打架，还有蛮多人这样的，那你就不适合带美瞳啊，但是我是纯掰不开，撑开了都带不进去</w:t>
      </w:r>
    </w:p>
    <w:p w14:paraId="7A98FFF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美瞳我是能带的，你这身体有点过保护了吧。</w:t>
      </w:r>
    </w:p>
    <w:p w14:paraId="5AA0FD66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但是你自己滴眼药水怎么滴不进去呢</w:t>
      </w:r>
    </w:p>
    <w:p w14:paraId="6D261B54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我新动态的墨镜是特效~</w:t>
      </w:r>
    </w:p>
    <w:p w14:paraId="69F34738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你是侧头流进去的？也可以啊，但是你的皮肤是会出油的啊</w:t>
      </w:r>
    </w:p>
    <w:p w14:paraId="35002A27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我滴眼药水飞快，是不是我眼睛受伤概率更高一点？</w:t>
      </w:r>
    </w:p>
    <w:p w14:paraId="625DE8D7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还有日本那个捅鼻子的喷剂，确实很爽，但是用久了你会药物过敏</w:t>
      </w:r>
    </w:p>
    <w:p w14:paraId="47BA75AB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你会发现你堵的越来越频繁，但是也就应急的时候用一下，潜水的鼻子是堵的，你耳道是有空腔的，水压的变化你鼻子和耳朵是堵住的，排不出去压强，脑子会崩爆开~</w:t>
      </w:r>
    </w:p>
    <w:p w14:paraId="5740FABC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lastRenderedPageBreak/>
        <w:t>突然脑门子爆开很恐怖的。但是还想看看有没有影像资料。</w:t>
      </w:r>
    </w:p>
    <w:p w14:paraId="72DFE16D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鼻炎可以潜水，但是你要保证鼻子是通畅的</w:t>
      </w:r>
    </w:p>
    <w:p w14:paraId="11D7F85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柯南，考虑一下这个首发，我听说今年怪盗基德还挺好看的，你们有人去看了吗？我喜欢看他吃瘪。</w:t>
      </w:r>
    </w:p>
    <w:p w14:paraId="255F61F3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我看异形被吓得最厉害的时候是电脑开机把我吓到了</w:t>
      </w:r>
    </w:p>
    <w:p w14:paraId="573D652B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只是电脑开机而已，把我吓到跳起来，别的没有任何吓到我的地方</w:t>
      </w:r>
    </w:p>
    <w:p w14:paraId="695EFDC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设定还是蛮好玩的，设定很有趣啊，大资本公司在一个晒不到太阳的星球上奴役这一群黑工，结果告诉你还要打六七十年工，只能想办法逃出去。</w:t>
      </w:r>
    </w:p>
    <w:p w14:paraId="7C3BCA35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篇幅原因有的设定没有用的特别好，仿生人和人类的羁绊可以做的更感人一些</w:t>
      </w:r>
    </w:p>
    <w:p w14:paraId="1CC9558F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很怪，这个逃离资本公司打工计划，感觉科幻的部分很多，没有细讲，如果每个人有相应的高光，但是除了女主角，其他人死的好快啊</w:t>
      </w:r>
    </w:p>
    <w:p w14:paraId="72E3FDA0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不过也是对于篇幅限制。</w:t>
      </w:r>
    </w:p>
    <w:p w14:paraId="2F85E98C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大家可以去看看电影</w:t>
      </w:r>
    </w:p>
    <w:p w14:paraId="3F5D749B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0.15；女主角长得真挺漂亮了。</w:t>
      </w:r>
    </w:p>
    <w:p w14:paraId="7F4F227D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哥们我是第一个知道成绩的，问就是有后台好吧，我零分！</w:t>
      </w:r>
    </w:p>
    <w:p w14:paraId="19EB20DB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你们查到的都多少分啊？</w:t>
      </w:r>
    </w:p>
    <w:p w14:paraId="6C582661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我直接现场同传，哦对这样可能一辈子不让我考了</w:t>
      </w:r>
    </w:p>
    <w:p w14:paraId="0CC5599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考试看不懂选项你来考什么</w:t>
      </w:r>
    </w:p>
    <w:p w14:paraId="0A0BB7F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那你还报N1？？</w:t>
      </w:r>
    </w:p>
    <w:p w14:paraId="7E9DA06C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没事有比我更惨的，辛辛苦苦复习半年结果发现没报名，而且他们这</w:t>
      </w:r>
      <w:r>
        <w:rPr>
          <w:rFonts w:hint="eastAsia"/>
        </w:rPr>
        <w:lastRenderedPageBreak/>
        <w:t>种一般都是预定好什么时候去留学的。</w:t>
      </w:r>
    </w:p>
    <w:p w14:paraId="00204EB1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不好说，我们不好说谁更惨。</w:t>
      </w:r>
    </w:p>
    <w:p w14:paraId="72778EB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憨憨学日语多久学会的？我想想哈，平假名片假名我背了一个礼拜。</w:t>
      </w:r>
    </w:p>
    <w:p w14:paraId="6FAB58C6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到能给游戏做汉化只用了一个礼拜</w:t>
      </w:r>
    </w:p>
    <w:p w14:paraId="1B799F0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太爱了，这就是弹丸论破的力量。</w:t>
      </w:r>
    </w:p>
    <w:p w14:paraId="23D706E5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我是背完了平假名片假名，我直接开始玩，然后看动漫很蹩脚的日语猜意思，然后看中文流程视频，就把整部游戏打通了，没有一个很清晰的学习过程，就有点类似于人类从孩童时期学语言的感觉。</w:t>
      </w:r>
    </w:p>
    <w:p w14:paraId="0B3044E1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就是很类似于母语的学习过程。</w:t>
      </w:r>
    </w:p>
    <w:p w14:paraId="55CF1C5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我们来看看，今天最后一次读宋朝人的生活。</w:t>
      </w:r>
    </w:p>
    <w:p w14:paraId="05801792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0.24;&lt;!-- 跳过的部分包括主食,南宋社团,出家人为什么多,出行工具跳过,十二星座运势跳过,捐助也会跳过 --&gt;</w:t>
      </w:r>
    </w:p>
    <w:p w14:paraId="1E14F237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&lt;!-- 宋代滴滴打车 --&gt;</w:t>
      </w:r>
    </w:p>
    <w:p w14:paraId="249CE7F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哇宋代真的超前,这时候就有混动了,应该算是新能源车&lt;!-- ？ --&gt;</w:t>
      </w:r>
    </w:p>
    <w:p w14:paraId="327BF394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十公里五十块，我感觉和现在打车差不多？差不多上海那个价</w:t>
      </w:r>
    </w:p>
    <w:p w14:paraId="583C507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0.35；你这住个酒店，不是你睡个卧铺都能一夜情！</w:t>
      </w:r>
    </w:p>
    <w:p w14:paraId="1CE83EC0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还有就是我以前看古装剧的时候，一夜过后一定怀孕</w:t>
      </w:r>
    </w:p>
    <w:p w14:paraId="14BC0AD8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古代中标率有点太高了</w:t>
      </w:r>
    </w:p>
    <w:p w14:paraId="0CF8B1B3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西湖的游船种类很多，大的可以坐一百多人，现在杭州好像也有游船吧，那个好像是一家餐厅，听说消费挺贵的？反正杭州也是没啥好吃的。</w:t>
      </w:r>
    </w:p>
    <w:p w14:paraId="3BC5E077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&lt;!-- 簪花 --&gt;</w:t>
      </w:r>
    </w:p>
    <w:p w14:paraId="3141172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lastRenderedPageBreak/>
        <w:t>0.48：哇那好恐怖啊，跟着虫子</w:t>
      </w:r>
    </w:p>
    <w:p w14:paraId="2922693F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0.52；年老的时候登科才叫老登~</w:t>
      </w:r>
    </w:p>
    <w:p w14:paraId="282C5833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1.03；把自己插成了一个活凤凰</w:t>
      </w:r>
    </w:p>
    <w:p w14:paraId="48406CD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1.06；我们现在也可以买杯奶茶把封口贴撕了，现代二十一世纪飞殷汇</w:t>
      </w:r>
    </w:p>
    <w:p w14:paraId="6A9CB63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&lt;!-- 宋朝情人节 --&gt;</w:t>
      </w:r>
    </w:p>
    <w:p w14:paraId="19085A91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1.16；好离奇的故事啊，她还是没忘记这个约定。</w:t>
      </w:r>
    </w:p>
    <w:p w14:paraId="708731AF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我觉得宋代人思想真的很超前。</w:t>
      </w:r>
    </w:p>
    <w:p w14:paraId="0D89EB95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古人好像不太有分手这一说吧。</w:t>
      </w:r>
    </w:p>
    <w:p w14:paraId="7F1F60E8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1.22；以前的人这么痴情吗？哇天呐，太纯爱了。</w:t>
      </w:r>
    </w:p>
    <w:p w14:paraId="71D5A3C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1.25；这朋友我怀疑是嫉妒，人和妖怎么不行了嘛</w:t>
      </w:r>
    </w:p>
    <w:p w14:paraId="2BFA1C0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什么东西这么完美啊，这简直就是完美的家庭成员</w:t>
      </w:r>
    </w:p>
    <w:p w14:paraId="3512450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天呐我嘴角都下不来了</w:t>
      </w:r>
    </w:p>
    <w:p w14:paraId="18EF33D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这不完美吗？</w:t>
      </w:r>
    </w:p>
    <w:p w14:paraId="2BA4F3E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蛇精和猫精长相上是有区别的，猫妖的眼睛一般是吊眼</w:t>
      </w:r>
    </w:p>
    <w:p w14:paraId="722DF095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1.34；&lt;!-- 举行婚礼 --&gt;</w:t>
      </w:r>
    </w:p>
    <w:p w14:paraId="67737425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神tm新娘会轻功</w:t>
      </w:r>
    </w:p>
    <w:p w14:paraId="533B9E8F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太复杂了吧结个婚，我感觉刚结婚两个人都不熟，哦我懂了就是两个人昨晚这些事就熟悉了。</w:t>
      </w:r>
    </w:p>
    <w:p w14:paraId="313EBC1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我只想和我的妖精姐姐私奔。</w:t>
      </w:r>
    </w:p>
    <w:p w14:paraId="4EC2F75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1.51；&lt;!-- 孩子们的玩具 --&gt;</w:t>
      </w:r>
    </w:p>
    <w:p w14:paraId="28982398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那他们怎么能区别我们的画哪些是虚构的哪些是现实呢？</w:t>
      </w:r>
    </w:p>
    <w:p w14:paraId="6F9A4745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lastRenderedPageBreak/>
        <w:t>万一他们就是退化的很厉害呢？你觉得他们可能认识这些角色吗？</w:t>
      </w:r>
    </w:p>
    <w:p w14:paraId="0CAD2618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magic~</w:t>
      </w:r>
    </w:p>
    <w:p w14:paraId="699B1C4A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可能他们捡到了克隆技术的书，然后打开B站一看用上了</w:t>
      </w:r>
    </w:p>
    <w:p w14:paraId="7E993E36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2.03；他们好喜欢做微缩模型</w:t>
      </w:r>
    </w:p>
    <w:p w14:paraId="57F49D12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&lt;!-- 这玩意不是叫做镲？ --&gt;</w:t>
      </w:r>
    </w:p>
    <w:p w14:paraId="5E3A9454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2.10；&lt;!-- 找视频资料 --&gt;</w:t>
      </w:r>
    </w:p>
    <w:p w14:paraId="08593DB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感觉还挺有难度的嘞~</w:t>
      </w:r>
    </w:p>
    <w:p w14:paraId="62A1A890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2.14；还有斗鸡，就是单脚站在地上，然后撞对方，还有跳房子，划好多的格子</w:t>
      </w:r>
    </w:p>
    <w:p w14:paraId="6ECC8BA7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还有踩脚&lt;!-- 简单介绍踩脚的规则 --&gt;</w:t>
      </w:r>
    </w:p>
    <w:p w14:paraId="381682B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其他我就不记得了，这个我玩的最好，我从小就开始收买手脚了</w:t>
      </w:r>
    </w:p>
    <w:p w14:paraId="52A1D330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你们那叫小马过河？</w:t>
      </w:r>
    </w:p>
    <w:p w14:paraId="252FCC6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蒙眼抓人对场景要求比较大，卖脚三个人就行</w:t>
      </w:r>
    </w:p>
    <w:p w14:paraId="35C25255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我长大了玩密室也很讨厌追逐</w:t>
      </w:r>
    </w:p>
    <w:p w14:paraId="7ADD4D75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三步以内必摔</w:t>
      </w:r>
    </w:p>
    <w:p w14:paraId="16F185C1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不是跑不动，就是平地摔~</w:t>
      </w:r>
    </w:p>
    <w:p w14:paraId="4AA50784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我们这本书大体已经看完了</w:t>
      </w:r>
    </w:p>
    <w:p w14:paraId="381E3AF4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2.23;&lt;!-- 总结 --&gt;</w:t>
      </w:r>
    </w:p>
    <w:p w14:paraId="7AC880F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哇，好新的书啊，我这本书在线下逛书店看到的，后面还有食谱嘞，还有配图！</w:t>
      </w:r>
    </w:p>
    <w:p w14:paraId="7908C498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猪皮冻好吃的啊</w:t>
      </w:r>
    </w:p>
    <w:p w14:paraId="606AEA0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甚至教你怎么做</w:t>
      </w:r>
    </w:p>
    <w:p w14:paraId="00A14DFD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lastRenderedPageBreak/>
        <w:t>2.34；&lt;!-- 看菜谱ing --&gt;</w:t>
      </w:r>
    </w:p>
    <w:p w14:paraId="473999E8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我想搜一下实物图，B站有没有人还原啊</w:t>
      </w:r>
    </w:p>
    <w:p w14:paraId="07D23F90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咱们书上用的是梅花？</w:t>
      </w:r>
    </w:p>
    <w:p w14:paraId="27DD33E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这个可能比较像吧，酿皮是甘肃的吗？真的要试一下特别好吃</w:t>
      </w:r>
    </w:p>
    <w:p w14:paraId="6C1E0946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 xml:space="preserve">明天见，今天播到了快十一点，五十多块的话我好像只念到了三十多块，晚安明天见，唱个晚安歌 </w:t>
      </w:r>
    </w:p>
    <w:p w14:paraId="5756BE23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虽然最后又是以吃为结束。</w:t>
      </w:r>
    </w:p>
    <w:p w14:paraId="35C91A5C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我记得有首广告歌还挺好听的，不记得的歌还是不要乱唱了，桃花笑，哦对灵猫传这首歌有伴奏吗？</w:t>
      </w:r>
    </w:p>
    <w:p w14:paraId="7F05067F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有点怀念~</w:t>
      </w:r>
    </w:p>
    <w:p w14:paraId="7ED7367C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2.45；《灵猫传》</w:t>
      </w:r>
    </w:p>
    <w:p w14:paraId="21523919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太快了~</w:t>
      </w:r>
    </w:p>
    <w:p w14:paraId="6A6525E8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我学会了吗？我全部重来一遍~</w:t>
      </w:r>
    </w:p>
    <w:p w14:paraId="456C2D77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2.50；《灵猫传》</w:t>
      </w:r>
    </w:p>
    <w:p w14:paraId="6219158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周五九点开播，我要去和马老师吃个饭，马老师带着伙伴来厦门玩了</w:t>
      </w:r>
    </w:p>
    <w:p w14:paraId="775CD4EE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感谢*3，明天见，玩什么游戏还没想好</w:t>
      </w:r>
    </w:p>
    <w:p w14:paraId="3F61A154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邮件是灵异故事，今年是不科学，看看动态，我有写</w:t>
      </w:r>
    </w:p>
    <w:p w14:paraId="1F76D887" w14:textId="77777777" w:rsidR="00714E44" w:rsidRDefault="00714E44" w:rsidP="00714E44">
      <w:pPr>
        <w:pStyle w:val="a3"/>
        <w:rPr>
          <w:rFonts w:hint="eastAsia"/>
        </w:rPr>
      </w:pPr>
    </w:p>
    <w:p w14:paraId="2D5D71AF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记录负责：我可能是个假的极客</w:t>
      </w:r>
    </w:p>
    <w:p w14:paraId="74DF1AB7" w14:textId="77777777" w:rsidR="00714E44" w:rsidRDefault="00714E44" w:rsidP="00714E44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p w14:paraId="2E10DE03" w14:textId="77777777" w:rsidR="00714E44" w:rsidRDefault="00714E44" w:rsidP="00714E44">
      <w:pPr>
        <w:pStyle w:val="a3"/>
        <w:rPr>
          <w:rFonts w:hint="eastAsia"/>
        </w:rPr>
      </w:pPr>
    </w:p>
    <w:p w14:paraId="5821D28F" w14:textId="77777777" w:rsidR="004F0100" w:rsidRDefault="004F0100" w:rsidP="00714E44">
      <w:pPr>
        <w:pStyle w:val="a3"/>
        <w:rPr>
          <w:rFonts w:hint="eastAsia"/>
        </w:rPr>
      </w:pP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44"/>
    <w:rsid w:val="002515CE"/>
    <w:rsid w:val="003B0AE8"/>
    <w:rsid w:val="004F0100"/>
    <w:rsid w:val="00656734"/>
    <w:rsid w:val="006E5C5D"/>
    <w:rsid w:val="00714E44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BBC2"/>
  <w15:chartTrackingRefBased/>
  <w15:docId w15:val="{20E482C5-0400-4FA7-A1A0-3F531096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2024-08-26T14:56:00Z</dcterms:created>
  <dcterms:modified xsi:type="dcterms:W3CDTF">2024-08-30T12:13:00Z</dcterms:modified>
</cp:coreProperties>
</file>