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9B676" w14:textId="0C8EA2A0" w:rsidR="00F07A2A" w:rsidRDefault="008F255F">
      <w:pPr>
        <w:spacing w:after="60"/>
        <w:jc w:val="center"/>
      </w:pPr>
      <w:r>
        <w:rPr>
          <w:b/>
          <w:bCs/>
        </w:rPr>
        <w:t xml:space="preserve">MÔN HỌC: </w:t>
      </w:r>
      <w:r>
        <w:rPr>
          <w:b/>
          <w:bCs/>
        </w:rPr>
        <w:t>CMS</w:t>
      </w:r>
    </w:p>
    <w:p w14:paraId="0F697F26" w14:textId="7B45FD04" w:rsidR="00F07A2A" w:rsidRDefault="008F255F">
      <w:pPr>
        <w:spacing w:after="60"/>
        <w:jc w:val="center"/>
      </w:pPr>
      <w:r>
        <w:rPr>
          <w:b/>
          <w:bCs/>
          <w:color w:val="1F3864"/>
          <w:sz w:val="34"/>
          <w:szCs w:val="34"/>
        </w:rPr>
        <w:t xml:space="preserve">YÊU CẦU ĐỒ </w:t>
      </w:r>
      <w:r w:rsidR="00CF2C1F">
        <w:rPr>
          <w:b/>
          <w:bCs/>
          <w:color w:val="1F3864"/>
          <w:sz w:val="34"/>
          <w:szCs w:val="34"/>
        </w:rPr>
        <w:t>ÁN</w:t>
      </w:r>
    </w:p>
    <w:p w14:paraId="1F6770F1" w14:textId="5E649688" w:rsidR="00756F54" w:rsidRDefault="008F255F" w:rsidP="00756F54">
      <w:pPr>
        <w:pBdr>
          <w:bottom w:val="single" w:sz="8" w:space="6" w:color="1F3864"/>
        </w:pBdr>
        <w:spacing w:after="240"/>
        <w:jc w:val="center"/>
      </w:pPr>
      <w:r>
        <w:rPr>
          <w:i/>
          <w:iCs/>
        </w:rPr>
        <w:t>Hình thức: làm việc nhóm – nộp báo cáo và sản phẩm website</w:t>
      </w:r>
    </w:p>
    <w:p w14:paraId="68ACC2B8" w14:textId="5675B72F" w:rsidR="00F07A2A" w:rsidRDefault="008F255F">
      <w:pPr>
        <w:pStyle w:val="Heading1"/>
        <w:spacing w:before="240" w:after="120"/>
      </w:pPr>
      <w:r>
        <w:t>1</w:t>
      </w:r>
      <w:r>
        <w:t xml:space="preserve">. </w:t>
      </w:r>
      <w:r>
        <w:t>Mục tiêu</w:t>
      </w:r>
    </w:p>
    <w:p w14:paraId="46B6F25F" w14:textId="77777777" w:rsidR="00F07A2A" w:rsidRDefault="008F255F">
      <w:pPr>
        <w:spacing w:after="100" w:line="300" w:lineRule="auto"/>
        <w:jc w:val="both"/>
      </w:pPr>
      <w:r>
        <w:t>Đồ án giúp sinh viên vận dụng toàn bộ kiến thức đã học trong môn CMS để xây dựng một website WordPress hoàn chỉnh theo một chủ đề cụ thể, bao gồm:</w:t>
      </w:r>
    </w:p>
    <w:p w14:paraId="737D0512" w14:textId="77777777" w:rsidR="00F07A2A" w:rsidRDefault="008F255F">
      <w:pPr>
        <w:pStyle w:val="ListParagraph"/>
        <w:numPr>
          <w:ilvl w:val="0"/>
          <w:numId w:val="2"/>
        </w:numPr>
        <w:spacing w:after="60" w:line="300" w:lineRule="auto"/>
      </w:pPr>
      <w:r>
        <w:t>Cài đặt, cấu hình WordPress và quản trị nội dung.</w:t>
      </w:r>
    </w:p>
    <w:p w14:paraId="1E386639" w14:textId="77777777" w:rsidR="00F07A2A" w:rsidRDefault="008F255F">
      <w:pPr>
        <w:pStyle w:val="ListParagraph"/>
        <w:numPr>
          <w:ilvl w:val="0"/>
          <w:numId w:val="2"/>
        </w:numPr>
        <w:spacing w:after="60" w:line="300" w:lineRule="auto"/>
      </w:pPr>
      <w:r>
        <w:t>Lựa chọn, cài đặt và tùy biến theme theo yêu cầu giao diện.</w:t>
      </w:r>
    </w:p>
    <w:p w14:paraId="74B654B9" w14:textId="77777777" w:rsidR="00F07A2A" w:rsidRDefault="008F255F">
      <w:pPr>
        <w:pStyle w:val="ListParagraph"/>
        <w:numPr>
          <w:ilvl w:val="0"/>
          <w:numId w:val="2"/>
        </w:numPr>
        <w:spacing w:after="60" w:line="300" w:lineRule="auto"/>
      </w:pPr>
      <w:r>
        <w:t>Lựa chọn và cấu hình plugin phù hợp với chức năng của website.</w:t>
      </w:r>
    </w:p>
    <w:p w14:paraId="11DD2A02" w14:textId="77777777" w:rsidR="00F07A2A" w:rsidRDefault="008F255F">
      <w:pPr>
        <w:pStyle w:val="ListParagraph"/>
        <w:numPr>
          <w:ilvl w:val="0"/>
          <w:numId w:val="2"/>
        </w:numPr>
        <w:spacing w:after="60" w:line="300" w:lineRule="auto"/>
      </w:pPr>
      <w:r>
        <w:t>Làm việc nhóm, phân chia công việc và trình bày kết quả bằng báo cáo.</w:t>
      </w:r>
    </w:p>
    <w:p w14:paraId="6CA1384F" w14:textId="77777777" w:rsidR="00F07A2A" w:rsidRDefault="008F255F">
      <w:pPr>
        <w:pStyle w:val="Heading1"/>
        <w:spacing w:before="240" w:after="120"/>
      </w:pPr>
      <w:r>
        <w:t>2. Lựa chọn đề tài</w:t>
      </w:r>
    </w:p>
    <w:p w14:paraId="7FFA27A1" w14:textId="77777777" w:rsidR="00F07A2A" w:rsidRDefault="008F255F">
      <w:pPr>
        <w:spacing w:after="100" w:line="300" w:lineRule="auto"/>
        <w:jc w:val="both"/>
      </w:pPr>
      <w:r>
        <w:t>Mỗi nhóm chọn MỘT trong hai yêu cầu sau:</w:t>
      </w:r>
    </w:p>
    <w:p w14:paraId="3ACF5249" w14:textId="77777777" w:rsidR="00F07A2A" w:rsidRDefault="008F255F">
      <w:pPr>
        <w:pStyle w:val="Heading2"/>
        <w:spacing w:before="160" w:after="80"/>
      </w:pPr>
      <w:r>
        <w:t>Yêu cầu 1: Website tuyển dụng với theme Job Scout</w:t>
      </w:r>
    </w:p>
    <w:p w14:paraId="3E948BAB" w14:textId="77777777" w:rsidR="00F07A2A" w:rsidRDefault="008F255F">
      <w:pPr>
        <w:pStyle w:val="ListParagraph"/>
        <w:numPr>
          <w:ilvl w:val="0"/>
          <w:numId w:val="2"/>
        </w:numPr>
        <w:spacing w:after="60" w:line="300" w:lineRule="auto"/>
      </w:pPr>
      <w:r>
        <w:t>Cài đặt them</w:t>
      </w:r>
      <w:r>
        <w:t>e Job Scout và các plugin liên quan.</w:t>
      </w:r>
    </w:p>
    <w:p w14:paraId="63BEEE18" w14:textId="77777777" w:rsidR="00F07A2A" w:rsidRDefault="008F255F">
      <w:pPr>
        <w:pStyle w:val="ListParagraph"/>
        <w:numPr>
          <w:ilvl w:val="0"/>
          <w:numId w:val="2"/>
        </w:numPr>
        <w:spacing w:after="60" w:line="300" w:lineRule="auto"/>
      </w:pPr>
      <w:r>
        <w:t>Thực hiện đầy đủ các bước theo tài liệu hướng dẫn do giảng viên cung cấp.</w:t>
      </w:r>
    </w:p>
    <w:p w14:paraId="2EC0F9CB" w14:textId="77777777" w:rsidR="00F07A2A" w:rsidRDefault="008F255F">
      <w:pPr>
        <w:pStyle w:val="ListParagraph"/>
        <w:numPr>
          <w:ilvl w:val="0"/>
          <w:numId w:val="2"/>
        </w:numPr>
        <w:spacing w:after="60" w:line="300" w:lineRule="auto"/>
      </w:pPr>
      <w:r>
        <w:t>Bổ sung nội dung (việc làm, công ty, trang giới thiệu, liên hệ…) phù hợp với chủ đề nhóm chọn.</w:t>
      </w:r>
    </w:p>
    <w:p w14:paraId="3C3BA9E0" w14:textId="77777777" w:rsidR="00F07A2A" w:rsidRDefault="008F255F">
      <w:pPr>
        <w:pStyle w:val="Heading2"/>
        <w:spacing w:before="160" w:after="80"/>
      </w:pPr>
      <w:r>
        <w:t>Yêu cầu 2: Tự chọn theme và tự chọn thiết kế</w:t>
      </w:r>
    </w:p>
    <w:p w14:paraId="57F0DB01" w14:textId="77777777" w:rsidR="00F07A2A" w:rsidRDefault="008F255F">
      <w:pPr>
        <w:pStyle w:val="ListParagraph"/>
        <w:numPr>
          <w:ilvl w:val="0"/>
          <w:numId w:val="2"/>
        </w:numPr>
        <w:spacing w:after="60" w:line="300" w:lineRule="auto"/>
      </w:pPr>
      <w:r>
        <w:t xml:space="preserve">Nhóm </w:t>
      </w:r>
      <w:r>
        <w:t>tự chọn chủ đề website, tự chọn theme WordPress và tự xây dựng thiết kế giao diện.</w:t>
      </w:r>
    </w:p>
    <w:p w14:paraId="4E0E8D07" w14:textId="77777777" w:rsidR="00F07A2A" w:rsidRDefault="008F255F">
      <w:pPr>
        <w:pStyle w:val="ListParagraph"/>
        <w:numPr>
          <w:ilvl w:val="0"/>
          <w:numId w:val="2"/>
        </w:numPr>
        <w:spacing w:after="60" w:line="300" w:lineRule="auto"/>
      </w:pPr>
      <w:r>
        <w:rPr>
          <w:b/>
          <w:bCs/>
        </w:rPr>
        <w:t>Bắt buộc xác nhận với giảng viên TRƯỚC KHI thực hiện:</w:t>
      </w:r>
    </w:p>
    <w:p w14:paraId="1F453351" w14:textId="77777777" w:rsidR="00F07A2A" w:rsidRDefault="008F255F">
      <w:pPr>
        <w:pStyle w:val="ListParagraph"/>
        <w:numPr>
          <w:ilvl w:val="1"/>
          <w:numId w:val="2"/>
        </w:numPr>
        <w:spacing w:after="60" w:line="300" w:lineRule="auto"/>
      </w:pPr>
      <w:r>
        <w:rPr>
          <w:b/>
          <w:bCs/>
        </w:rPr>
        <w:t xml:space="preserve">Xác nhận theme: </w:t>
      </w:r>
      <w:r>
        <w:t>gửi tên theme (kèm link trang theme nếu có).</w:t>
      </w:r>
    </w:p>
    <w:p w14:paraId="3CCE61E0" w14:textId="77777777" w:rsidR="00F07A2A" w:rsidRDefault="008F255F">
      <w:pPr>
        <w:pStyle w:val="ListParagraph"/>
        <w:numPr>
          <w:ilvl w:val="1"/>
          <w:numId w:val="2"/>
        </w:numPr>
        <w:spacing w:after="60" w:line="300" w:lineRule="auto"/>
      </w:pPr>
      <w:r>
        <w:rPr>
          <w:b/>
          <w:bCs/>
        </w:rPr>
        <w:t xml:space="preserve">Xác nhận thiết kế: </w:t>
      </w:r>
      <w:r>
        <w:t xml:space="preserve">gửi file hình thiết kế giao diện (định </w:t>
      </w:r>
      <w:r>
        <w:t>dạng *.png hoặc *.jpg), tối thiểu gồm trang chủ và các trang chính.</w:t>
      </w:r>
    </w:p>
    <w:p w14:paraId="548D91BC" w14:textId="77777777" w:rsidR="00F07A2A" w:rsidRDefault="008F255F">
      <w:pPr>
        <w:pStyle w:val="ListParagraph"/>
        <w:numPr>
          <w:ilvl w:val="0"/>
          <w:numId w:val="2"/>
        </w:numPr>
        <w:spacing w:after="60" w:line="300" w:lineRule="auto"/>
      </w:pPr>
      <w:r>
        <w:rPr>
          <w:i/>
          <w:iCs/>
        </w:rPr>
        <w:t>Nhóm chỉ được bắt đầu triển khai khi theme và thiết kế đã được giảng viên xác nhận. Sản phẩm không đúng theme/thiết kế đã xác nhận sẽ bị trừ điểm.</w:t>
      </w:r>
    </w:p>
    <w:p w14:paraId="561CBE73" w14:textId="77777777" w:rsidR="00F07A2A" w:rsidRDefault="008F255F">
      <w:pPr>
        <w:pStyle w:val="Heading1"/>
        <w:spacing w:before="240" w:after="120"/>
      </w:pPr>
      <w:r>
        <w:t>3. Yêu cầu kết quả cuối cùng</w:t>
      </w:r>
    </w:p>
    <w:p w14:paraId="27C323DC" w14:textId="77777777" w:rsidR="00F07A2A" w:rsidRDefault="008F255F">
      <w:pPr>
        <w:spacing w:after="100" w:line="300" w:lineRule="auto"/>
        <w:jc w:val="both"/>
      </w:pPr>
      <w:r>
        <w:t>Website hoàn chỉnh của nhóm phải đáp ứng:</w:t>
      </w:r>
    </w:p>
    <w:p w14:paraId="04437FD9" w14:textId="77777777" w:rsidR="00F07A2A" w:rsidRDefault="008F255F">
      <w:pPr>
        <w:pStyle w:val="ListParagraph"/>
        <w:numPr>
          <w:ilvl w:val="0"/>
          <w:numId w:val="3"/>
        </w:numPr>
        <w:spacing w:after="60" w:line="300" w:lineRule="auto"/>
      </w:pPr>
      <w:r>
        <w:t>Cài đặt và cấu hình theme đúng theo đề tài đã chọn/đã xác nhận.</w:t>
      </w:r>
    </w:p>
    <w:p w14:paraId="2C8C61E7" w14:textId="77777777" w:rsidR="00F07A2A" w:rsidRDefault="008F255F">
      <w:pPr>
        <w:pStyle w:val="ListParagraph"/>
        <w:numPr>
          <w:ilvl w:val="0"/>
          <w:numId w:val="3"/>
        </w:numPr>
        <w:spacing w:after="60" w:line="300" w:lineRule="auto"/>
      </w:pPr>
      <w:r>
        <w:t>Cài đặt và cấu hình các plugin cần thiết, phù hợp với chức năng của website.</w:t>
      </w:r>
    </w:p>
    <w:p w14:paraId="2094ABFE" w14:textId="77777777" w:rsidR="00F07A2A" w:rsidRDefault="008F255F">
      <w:pPr>
        <w:pStyle w:val="ListParagraph"/>
        <w:numPr>
          <w:ilvl w:val="0"/>
          <w:numId w:val="3"/>
        </w:numPr>
        <w:spacing w:after="60" w:line="300" w:lineRule="auto"/>
      </w:pPr>
      <w:r>
        <w:t>Có nội dung thực tế phù hợp với chủ đề nhóm (không để nội dung mẫu, lorem</w:t>
      </w:r>
      <w:r>
        <w:t xml:space="preserve"> ipsum, hình mặc định của theme).</w:t>
      </w:r>
    </w:p>
    <w:p w14:paraId="0296F749" w14:textId="77777777" w:rsidR="00F07A2A" w:rsidRDefault="008F255F">
      <w:pPr>
        <w:pStyle w:val="ListParagraph"/>
        <w:numPr>
          <w:ilvl w:val="0"/>
          <w:numId w:val="3"/>
        </w:numPr>
        <w:spacing w:after="60" w:line="300" w:lineRule="auto"/>
      </w:pPr>
      <w:r>
        <w:lastRenderedPageBreak/>
        <w:t>Giao diện thực hiện đúng theo thiết kế (Yêu cầu 2) hoặc đúng theo tài liệu hướng dẫn (Yêu cầu 1).</w:t>
      </w:r>
    </w:p>
    <w:p w14:paraId="74994DFC" w14:textId="77777777" w:rsidR="00F07A2A" w:rsidRDefault="008F255F">
      <w:pPr>
        <w:pStyle w:val="ListParagraph"/>
        <w:numPr>
          <w:ilvl w:val="0"/>
          <w:numId w:val="3"/>
        </w:numPr>
        <w:spacing w:after="60" w:line="300" w:lineRule="auto"/>
      </w:pPr>
      <w:r>
        <w:t>Menu, trang, widget, header/footer được cấu hình đầy đủ; website hoạt động ổn định, không lỗi.</w:t>
      </w:r>
    </w:p>
    <w:p w14:paraId="3851ABAB" w14:textId="77777777" w:rsidR="00F07A2A" w:rsidRDefault="008F255F">
      <w:pPr>
        <w:pStyle w:val="Heading1"/>
        <w:spacing w:before="240" w:after="120"/>
      </w:pPr>
      <w:r>
        <w:t>4. Phân chia công việc</w:t>
      </w:r>
    </w:p>
    <w:p w14:paraId="303397EA" w14:textId="77777777" w:rsidR="00F07A2A" w:rsidRDefault="008F255F">
      <w:pPr>
        <w:spacing w:after="100" w:line="300" w:lineRule="auto"/>
        <w:jc w:val="both"/>
      </w:pPr>
      <w:r>
        <w:t>Nhóm p</w:t>
      </w:r>
      <w:r>
        <w:t>hải phân chia công việc rõ ràng cho từng thành viên và trình bày trong báo cáo theo bảng mẫu sau: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300"/>
        <w:gridCol w:w="1400"/>
        <w:gridCol w:w="3170"/>
        <w:gridCol w:w="1500"/>
      </w:tblGrid>
      <w:tr w:rsidR="00F07A2A" w14:paraId="11D06D1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7A8D9" w14:textId="77777777" w:rsidR="00F07A2A" w:rsidRDefault="008F255F">
            <w:pPr>
              <w:spacing w:after="40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5798E" w14:textId="77777777" w:rsidR="00F07A2A" w:rsidRDefault="008F255F">
            <w:pPr>
              <w:spacing w:after="40"/>
              <w:jc w:val="center"/>
            </w:pPr>
            <w:r>
              <w:rPr>
                <w:b/>
                <w:bCs/>
              </w:rPr>
              <w:t>Họ và tên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50592" w14:textId="77777777" w:rsidR="00F07A2A" w:rsidRDefault="008F255F">
            <w:pPr>
              <w:spacing w:after="40"/>
              <w:jc w:val="center"/>
            </w:pPr>
            <w:r>
              <w:rPr>
                <w:b/>
                <w:bCs/>
              </w:rPr>
              <w:t>MSSV</w:t>
            </w:r>
          </w:p>
        </w:tc>
        <w:tc>
          <w:tcPr>
            <w:tcW w:w="3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3625F" w14:textId="77777777" w:rsidR="00F07A2A" w:rsidRDefault="008F255F">
            <w:pPr>
              <w:spacing w:after="40"/>
              <w:jc w:val="center"/>
            </w:pPr>
            <w:r>
              <w:rPr>
                <w:b/>
                <w:bCs/>
              </w:rPr>
              <w:t>Nhiệm vụ được giao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1900F" w14:textId="77777777" w:rsidR="00F07A2A" w:rsidRDefault="008F255F">
            <w:pPr>
              <w:spacing w:after="40"/>
              <w:jc w:val="center"/>
            </w:pPr>
            <w:r>
              <w:rPr>
                <w:b/>
                <w:bCs/>
              </w:rPr>
              <w:t>Mức độ hoàn thành (%)</w:t>
            </w:r>
          </w:p>
        </w:tc>
      </w:tr>
      <w:tr w:rsidR="00F07A2A" w14:paraId="24CA86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64AF3" w14:textId="77777777" w:rsidR="00F07A2A" w:rsidRDefault="008F255F">
            <w:pPr>
              <w:spacing w:after="40"/>
            </w:pPr>
            <w:r>
              <w:t>1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61137" w14:textId="77777777" w:rsidR="00F07A2A" w:rsidRDefault="00F07A2A">
            <w:pPr>
              <w:spacing w:after="40"/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F22A6" w14:textId="77777777" w:rsidR="00F07A2A" w:rsidRDefault="00F07A2A">
            <w:pPr>
              <w:spacing w:after="40"/>
            </w:pPr>
          </w:p>
        </w:tc>
        <w:tc>
          <w:tcPr>
            <w:tcW w:w="3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138EF" w14:textId="77777777" w:rsidR="00F07A2A" w:rsidRDefault="00F07A2A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201C3" w14:textId="77777777" w:rsidR="00F07A2A" w:rsidRDefault="00F07A2A">
            <w:pPr>
              <w:spacing w:after="40"/>
            </w:pPr>
          </w:p>
        </w:tc>
      </w:tr>
      <w:tr w:rsidR="00F07A2A" w14:paraId="71F680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92FAB" w14:textId="77777777" w:rsidR="00F07A2A" w:rsidRDefault="008F255F">
            <w:pPr>
              <w:spacing w:after="40"/>
            </w:pPr>
            <w:r>
              <w:t>2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6567C" w14:textId="77777777" w:rsidR="00F07A2A" w:rsidRDefault="00F07A2A">
            <w:pPr>
              <w:spacing w:after="40"/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0C90E" w14:textId="77777777" w:rsidR="00F07A2A" w:rsidRDefault="00F07A2A">
            <w:pPr>
              <w:spacing w:after="40"/>
            </w:pPr>
          </w:p>
        </w:tc>
        <w:tc>
          <w:tcPr>
            <w:tcW w:w="3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E2183" w14:textId="77777777" w:rsidR="00F07A2A" w:rsidRDefault="00F07A2A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86925" w14:textId="77777777" w:rsidR="00F07A2A" w:rsidRDefault="00F07A2A">
            <w:pPr>
              <w:spacing w:after="40"/>
            </w:pPr>
          </w:p>
        </w:tc>
      </w:tr>
      <w:tr w:rsidR="00F07A2A" w14:paraId="7D2F0B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9EF8C" w14:textId="77777777" w:rsidR="00F07A2A" w:rsidRDefault="008F255F">
            <w:pPr>
              <w:spacing w:after="40"/>
            </w:pPr>
            <w:r>
              <w:t>3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79C75" w14:textId="77777777" w:rsidR="00F07A2A" w:rsidRDefault="00F07A2A">
            <w:pPr>
              <w:spacing w:after="40"/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A2319" w14:textId="77777777" w:rsidR="00F07A2A" w:rsidRDefault="00F07A2A">
            <w:pPr>
              <w:spacing w:after="40"/>
            </w:pPr>
          </w:p>
        </w:tc>
        <w:tc>
          <w:tcPr>
            <w:tcW w:w="3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153D1" w14:textId="77777777" w:rsidR="00F07A2A" w:rsidRDefault="00F07A2A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95BAE" w14:textId="77777777" w:rsidR="00F07A2A" w:rsidRDefault="00F07A2A">
            <w:pPr>
              <w:spacing w:after="40"/>
            </w:pPr>
          </w:p>
        </w:tc>
      </w:tr>
      <w:tr w:rsidR="00F07A2A" w14:paraId="30DB4F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E3593" w14:textId="77777777" w:rsidR="00F07A2A" w:rsidRDefault="008F255F">
            <w:pPr>
              <w:spacing w:after="40"/>
            </w:pPr>
            <w:r>
              <w:t>4</w:t>
            </w:r>
          </w:p>
        </w:tc>
        <w:tc>
          <w:tcPr>
            <w:tcW w:w="2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9F549" w14:textId="77777777" w:rsidR="00F07A2A" w:rsidRDefault="00F07A2A">
            <w:pPr>
              <w:spacing w:after="40"/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3C3CA" w14:textId="77777777" w:rsidR="00F07A2A" w:rsidRDefault="00F07A2A">
            <w:pPr>
              <w:spacing w:after="40"/>
            </w:pPr>
          </w:p>
        </w:tc>
        <w:tc>
          <w:tcPr>
            <w:tcW w:w="31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0728" w14:textId="77777777" w:rsidR="00F07A2A" w:rsidRDefault="00F07A2A">
            <w:pPr>
              <w:spacing w:after="40"/>
            </w:pP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E5D3A" w14:textId="77777777" w:rsidR="00F07A2A" w:rsidRDefault="00F07A2A">
            <w:pPr>
              <w:spacing w:after="40"/>
            </w:pPr>
          </w:p>
        </w:tc>
      </w:tr>
    </w:tbl>
    <w:p w14:paraId="6890CA6D" w14:textId="77777777" w:rsidR="00F07A2A" w:rsidRDefault="008F255F">
      <w:pPr>
        <w:spacing w:after="100" w:line="300" w:lineRule="auto"/>
        <w:jc w:val="both"/>
      </w:pPr>
      <w:r>
        <w:rPr>
          <w:i/>
          <w:iCs/>
        </w:rPr>
        <w:t>Gợi ý phân việc: cài đặt &amp; cấu hình hệ thống; theme &amp; giao diện; plugin &amp; chức năng; nhập nội dung; viết báo cáo &amp; chụp kết quả. Mỗi thành viên phải có phần việc cụ thể, có thể kiểm chứng.</w:t>
      </w:r>
    </w:p>
    <w:p w14:paraId="15B2B3D5" w14:textId="77777777" w:rsidR="00F07A2A" w:rsidRDefault="008F255F">
      <w:pPr>
        <w:pStyle w:val="Heading1"/>
        <w:spacing w:before="240" w:after="120"/>
      </w:pPr>
      <w:r>
        <w:t>5. Yêu cầu báo cáo</w:t>
      </w:r>
    </w:p>
    <w:p w14:paraId="03A9AC01" w14:textId="77777777" w:rsidR="00F07A2A" w:rsidRDefault="008F255F">
      <w:pPr>
        <w:spacing w:after="100" w:line="300" w:lineRule="auto"/>
        <w:jc w:val="both"/>
      </w:pPr>
      <w:r>
        <w:t xml:space="preserve">Báo cáo trình bày </w:t>
      </w:r>
      <w:r>
        <w:rPr>
          <w:b/>
          <w:bCs/>
        </w:rPr>
        <w:t>theo mẫu báo cáo của trường</w:t>
      </w:r>
      <w:r>
        <w:t>, g</w:t>
      </w:r>
      <w:r>
        <w:t>ồm tối thiểu các nội dung sau:</w:t>
      </w:r>
    </w:p>
    <w:p w14:paraId="1F3849A1" w14:textId="77777777" w:rsidR="00F07A2A" w:rsidRDefault="008F255F">
      <w:pPr>
        <w:pStyle w:val="ListParagraph"/>
        <w:numPr>
          <w:ilvl w:val="0"/>
          <w:numId w:val="4"/>
        </w:numPr>
        <w:spacing w:after="60" w:line="300" w:lineRule="auto"/>
      </w:pPr>
      <w:r>
        <w:rPr>
          <w:b/>
          <w:bCs/>
        </w:rPr>
        <w:t xml:space="preserve">Giới thiệu đề tài: </w:t>
      </w:r>
      <w:r>
        <w:t>chủ đề website, mục tiêu, đối tượng người dùng.</w:t>
      </w:r>
    </w:p>
    <w:p w14:paraId="4D6D5FDB" w14:textId="77777777" w:rsidR="00F07A2A" w:rsidRDefault="008F255F">
      <w:pPr>
        <w:pStyle w:val="ListParagraph"/>
        <w:numPr>
          <w:ilvl w:val="0"/>
          <w:numId w:val="4"/>
        </w:numPr>
        <w:spacing w:after="60" w:line="300" w:lineRule="auto"/>
      </w:pPr>
      <w:r>
        <w:rPr>
          <w:b/>
          <w:bCs/>
        </w:rPr>
        <w:t xml:space="preserve">Giới thiệu tính năng: </w:t>
      </w:r>
      <w:r>
        <w:t>các chức năng chính của website.</w:t>
      </w:r>
    </w:p>
    <w:p w14:paraId="78034180" w14:textId="77777777" w:rsidR="00F07A2A" w:rsidRDefault="008F255F">
      <w:pPr>
        <w:pStyle w:val="ListParagraph"/>
        <w:numPr>
          <w:ilvl w:val="0"/>
          <w:numId w:val="4"/>
        </w:numPr>
        <w:spacing w:after="60" w:line="300" w:lineRule="auto"/>
      </w:pPr>
      <w:r>
        <w:rPr>
          <w:b/>
          <w:bCs/>
        </w:rPr>
        <w:t xml:space="preserve">Giới thiệu theme: </w:t>
      </w:r>
      <w:r>
        <w:t>tên theme, nguồn, lý do lựa chọn, các phần đã tùy biến.</w:t>
      </w:r>
    </w:p>
    <w:p w14:paraId="2FF4CFC0" w14:textId="77777777" w:rsidR="00F07A2A" w:rsidRDefault="008F255F">
      <w:pPr>
        <w:pStyle w:val="ListParagraph"/>
        <w:numPr>
          <w:ilvl w:val="0"/>
          <w:numId w:val="4"/>
        </w:numPr>
        <w:spacing w:after="60" w:line="300" w:lineRule="auto"/>
      </w:pPr>
      <w:r>
        <w:rPr>
          <w:b/>
          <w:bCs/>
        </w:rPr>
        <w:t xml:space="preserve">Giới thiệu plugin: </w:t>
      </w:r>
      <w:r>
        <w:t>danh sách plugin, chức năng của từng plugin, cách cấu hình chính.</w:t>
      </w:r>
    </w:p>
    <w:p w14:paraId="5DD2C327" w14:textId="77777777" w:rsidR="00F07A2A" w:rsidRDefault="008F255F">
      <w:pPr>
        <w:pStyle w:val="ListParagraph"/>
        <w:numPr>
          <w:ilvl w:val="0"/>
          <w:numId w:val="4"/>
        </w:numPr>
        <w:spacing w:after="60" w:line="300" w:lineRule="auto"/>
      </w:pPr>
      <w:r>
        <w:rPr>
          <w:b/>
          <w:bCs/>
        </w:rPr>
        <w:t xml:space="preserve">Kết quả thực hiện: </w:t>
      </w:r>
      <w:r>
        <w:t>hình chụp màn hình các trang và chức năng (giao diện người dùng và trang quản trị); với Yêu cầu 2 có so sánh với thiết kế.</w:t>
      </w:r>
    </w:p>
    <w:p w14:paraId="7995972A" w14:textId="77777777" w:rsidR="00F07A2A" w:rsidRDefault="008F255F">
      <w:pPr>
        <w:pStyle w:val="ListParagraph"/>
        <w:numPr>
          <w:ilvl w:val="0"/>
          <w:numId w:val="4"/>
        </w:numPr>
        <w:spacing w:after="60" w:line="300" w:lineRule="auto"/>
      </w:pPr>
      <w:r>
        <w:rPr>
          <w:b/>
          <w:bCs/>
        </w:rPr>
        <w:t xml:space="preserve">Phân công công việc: </w:t>
      </w:r>
      <w:r>
        <w:t>bảng phân công theo mục 4.</w:t>
      </w:r>
    </w:p>
    <w:p w14:paraId="7AD52AF4" w14:textId="77777777" w:rsidR="00F07A2A" w:rsidRDefault="008F255F">
      <w:pPr>
        <w:pStyle w:val="ListParagraph"/>
        <w:numPr>
          <w:ilvl w:val="0"/>
          <w:numId w:val="4"/>
        </w:numPr>
        <w:spacing w:after="60" w:line="300" w:lineRule="auto"/>
      </w:pPr>
      <w:r>
        <w:rPr>
          <w:b/>
          <w:bCs/>
        </w:rPr>
        <w:t xml:space="preserve">Kết luận: </w:t>
      </w:r>
      <w:r>
        <w:t>kết quả đạt được, hạn chế, hướng phát triển.</w:t>
      </w:r>
    </w:p>
    <w:p w14:paraId="5EDDC6DA" w14:textId="77777777" w:rsidR="00F07A2A" w:rsidRDefault="008F255F">
      <w:pPr>
        <w:pStyle w:val="Heading1"/>
        <w:spacing w:before="240" w:after="120"/>
      </w:pPr>
      <w:r>
        <w:t>6. Sản phẩm nộp</w:t>
      </w:r>
    </w:p>
    <w:p w14:paraId="7D228EE7" w14:textId="77777777" w:rsidR="00F07A2A" w:rsidRDefault="008F255F">
      <w:pPr>
        <w:pStyle w:val="ListParagraph"/>
        <w:numPr>
          <w:ilvl w:val="0"/>
          <w:numId w:val="2"/>
        </w:numPr>
        <w:spacing w:after="60" w:line="300" w:lineRule="auto"/>
      </w:pPr>
      <w:r>
        <w:t>File báo cáo (</w:t>
      </w:r>
      <w:r>
        <w:t>Word và PDF) theo mẫu của trường.</w:t>
      </w:r>
    </w:p>
    <w:p w14:paraId="31D141D5" w14:textId="77777777" w:rsidR="00F07A2A" w:rsidRDefault="008F255F">
      <w:pPr>
        <w:pStyle w:val="ListParagraph"/>
        <w:numPr>
          <w:ilvl w:val="0"/>
          <w:numId w:val="2"/>
        </w:numPr>
        <w:spacing w:after="60" w:line="300" w:lineRule="auto"/>
      </w:pPr>
      <w:r>
        <w:t>File thiết kế giao diện *.png / *.jpg (đối với Yêu cầu 2).</w:t>
      </w:r>
    </w:p>
    <w:p w14:paraId="43D7636B" w14:textId="77777777" w:rsidR="00F07A2A" w:rsidRDefault="008F255F">
      <w:pPr>
        <w:pStyle w:val="ListParagraph"/>
        <w:numPr>
          <w:ilvl w:val="0"/>
          <w:numId w:val="2"/>
        </w:numPr>
        <w:spacing w:after="60" w:line="300" w:lineRule="auto"/>
      </w:pPr>
      <w:r>
        <w:t>Bản sao lưu website (source code + database, hoặc file backup từ plugin sao lưu) hoặc link website demo.</w:t>
      </w:r>
    </w:p>
    <w:p w14:paraId="390DCDF2" w14:textId="77777777" w:rsidR="00F07A2A" w:rsidRDefault="008F255F">
      <w:pPr>
        <w:pStyle w:val="Heading1"/>
        <w:spacing w:before="240" w:after="120"/>
      </w:pPr>
      <w:r>
        <w:lastRenderedPageBreak/>
        <w:t>7. Tiêu chí đánh giá (tham khảo)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6370"/>
        <w:gridCol w:w="2000"/>
      </w:tblGrid>
      <w:tr w:rsidR="00F07A2A" w14:paraId="585731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2A117" w14:textId="77777777" w:rsidR="00F07A2A" w:rsidRDefault="008F255F">
            <w:pPr>
              <w:spacing w:after="40"/>
              <w:jc w:val="center"/>
            </w:pPr>
            <w:r>
              <w:rPr>
                <w:b/>
                <w:bCs/>
              </w:rPr>
              <w:t>STT</w:t>
            </w:r>
          </w:p>
        </w:tc>
        <w:tc>
          <w:tcPr>
            <w:tcW w:w="63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AE9F0" w14:textId="77777777" w:rsidR="00F07A2A" w:rsidRDefault="008F255F">
            <w:pPr>
              <w:spacing w:after="40"/>
              <w:jc w:val="center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D7C52" w14:textId="77777777" w:rsidR="00F07A2A" w:rsidRDefault="008F255F">
            <w:pPr>
              <w:spacing w:after="40"/>
              <w:jc w:val="center"/>
            </w:pPr>
            <w:r>
              <w:rPr>
                <w:b/>
                <w:bCs/>
              </w:rPr>
              <w:t>Tỷ trọng</w:t>
            </w:r>
          </w:p>
        </w:tc>
      </w:tr>
      <w:tr w:rsidR="00F07A2A" w14:paraId="48BF51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D2230" w14:textId="77777777" w:rsidR="00F07A2A" w:rsidRDefault="008F255F">
            <w:pPr>
              <w:spacing w:after="40"/>
            </w:pPr>
            <w:r>
              <w:t>1</w:t>
            </w:r>
          </w:p>
        </w:tc>
        <w:tc>
          <w:tcPr>
            <w:tcW w:w="63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552C5" w14:textId="77777777" w:rsidR="00F07A2A" w:rsidRDefault="008F255F">
            <w:pPr>
              <w:spacing w:after="40"/>
            </w:pPr>
            <w:r>
              <w:t>Cài đặt, cấu hình theme &amp; plugin đúng yêu cầu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52669" w14:textId="2AD16CA4" w:rsidR="00F07A2A" w:rsidRDefault="00CF2C1F">
            <w:pPr>
              <w:spacing w:after="40"/>
            </w:pPr>
            <w:r>
              <w:t>1</w:t>
            </w:r>
            <w:r w:rsidR="008F255F">
              <w:t>5%</w:t>
            </w:r>
          </w:p>
        </w:tc>
      </w:tr>
      <w:tr w:rsidR="00F07A2A" w14:paraId="4B61360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B4BE7" w14:textId="77777777" w:rsidR="00F07A2A" w:rsidRDefault="008F255F">
            <w:pPr>
              <w:spacing w:after="40"/>
            </w:pPr>
            <w:r>
              <w:t>2</w:t>
            </w:r>
          </w:p>
        </w:tc>
        <w:tc>
          <w:tcPr>
            <w:tcW w:w="63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BC285" w14:textId="77777777" w:rsidR="00F07A2A" w:rsidRDefault="008F255F">
            <w:pPr>
              <w:spacing w:after="40"/>
            </w:pPr>
            <w:r>
              <w:t>Giao diện đúng theo thiết kế / tài liệu hướng dẫn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24DD8" w14:textId="306E7791" w:rsidR="00F07A2A" w:rsidRDefault="00CF2C1F">
            <w:pPr>
              <w:spacing w:after="40"/>
            </w:pPr>
            <w:r>
              <w:t>50</w:t>
            </w:r>
            <w:r w:rsidR="008F255F">
              <w:t>%</w:t>
            </w:r>
          </w:p>
        </w:tc>
      </w:tr>
      <w:tr w:rsidR="00F07A2A" w14:paraId="2079597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28D39" w14:textId="77777777" w:rsidR="00F07A2A" w:rsidRDefault="008F255F">
            <w:pPr>
              <w:spacing w:after="40"/>
            </w:pPr>
            <w:r>
              <w:t>3</w:t>
            </w:r>
          </w:p>
        </w:tc>
        <w:tc>
          <w:tcPr>
            <w:tcW w:w="63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0A603" w14:textId="77777777" w:rsidR="00F07A2A" w:rsidRDefault="008F255F">
            <w:pPr>
              <w:spacing w:after="40"/>
            </w:pPr>
            <w:r>
              <w:t>Nội dung phù hợp với chủ đề, đầy đủ, thực tế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DA6EA" w14:textId="77777777" w:rsidR="00F07A2A" w:rsidRDefault="008F255F">
            <w:pPr>
              <w:spacing w:after="40"/>
            </w:pPr>
            <w:r>
              <w:t>15%</w:t>
            </w:r>
          </w:p>
        </w:tc>
      </w:tr>
      <w:tr w:rsidR="00F07A2A" w14:paraId="0C18FC6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9163F" w14:textId="77777777" w:rsidR="00F07A2A" w:rsidRDefault="008F255F">
            <w:pPr>
              <w:spacing w:after="40"/>
            </w:pPr>
            <w:r>
              <w:t>4</w:t>
            </w:r>
          </w:p>
        </w:tc>
        <w:tc>
          <w:tcPr>
            <w:tcW w:w="63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752B1" w14:textId="77777777" w:rsidR="00F07A2A" w:rsidRDefault="008F255F">
            <w:pPr>
              <w:spacing w:after="40"/>
            </w:pPr>
            <w:r>
              <w:t>Báo cáo đúng mẫu, trình bày rõ ràng, đầy đủ nội dung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C280B" w14:textId="6EF085A3" w:rsidR="00F07A2A" w:rsidRDefault="00CF2C1F">
            <w:pPr>
              <w:spacing w:after="40"/>
            </w:pPr>
            <w:r>
              <w:t>10</w:t>
            </w:r>
            <w:r w:rsidR="008F255F">
              <w:t>%</w:t>
            </w:r>
          </w:p>
        </w:tc>
      </w:tr>
      <w:tr w:rsidR="00F07A2A" w14:paraId="128A17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A234" w14:textId="77777777" w:rsidR="00F07A2A" w:rsidRDefault="008F255F">
            <w:pPr>
              <w:spacing w:after="40"/>
            </w:pPr>
            <w:r>
              <w:t>5</w:t>
            </w:r>
          </w:p>
        </w:tc>
        <w:tc>
          <w:tcPr>
            <w:tcW w:w="63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968A0" w14:textId="77777777" w:rsidR="00F07A2A" w:rsidRDefault="008F255F">
            <w:pPr>
              <w:spacing w:after="40"/>
            </w:pPr>
            <w:r>
              <w:t>Phân chia công việc rõ ràng, mức độ đóng góp của từng thành viên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FA3C2" w14:textId="2B1C5DB6" w:rsidR="00F07A2A" w:rsidRDefault="008F255F">
            <w:pPr>
              <w:spacing w:after="40"/>
            </w:pPr>
            <w:r>
              <w:t>1</w:t>
            </w:r>
            <w:r w:rsidR="00CF2C1F">
              <w:t>0</w:t>
            </w:r>
            <w:r>
              <w:t>%</w:t>
            </w:r>
          </w:p>
        </w:tc>
      </w:tr>
    </w:tbl>
    <w:p w14:paraId="56A2414E" w14:textId="77777777" w:rsidR="00F07A2A" w:rsidRDefault="008F255F">
      <w:pPr>
        <w:pStyle w:val="Heading1"/>
        <w:spacing w:before="240" w:after="120"/>
      </w:pPr>
      <w:r>
        <w:t>8. Lưu ý</w:t>
      </w:r>
    </w:p>
    <w:p w14:paraId="29B03E68" w14:textId="77777777" w:rsidR="00F07A2A" w:rsidRDefault="008F255F">
      <w:pPr>
        <w:pStyle w:val="ListParagraph"/>
        <w:numPr>
          <w:ilvl w:val="0"/>
          <w:numId w:val="2"/>
        </w:numPr>
        <w:spacing w:after="60" w:line="300" w:lineRule="auto"/>
      </w:pPr>
      <w:r>
        <w:t>Không sử dụng theme/plugin crack, không rõ nguồn gốc.</w:t>
      </w:r>
    </w:p>
    <w:p w14:paraId="6956D2ED" w14:textId="77777777" w:rsidR="00F07A2A" w:rsidRDefault="008F255F">
      <w:pPr>
        <w:pStyle w:val="ListParagraph"/>
        <w:numPr>
          <w:ilvl w:val="0"/>
          <w:numId w:val="2"/>
        </w:numPr>
        <w:spacing w:after="60" w:line="300" w:lineRule="auto"/>
      </w:pPr>
      <w:r>
        <w:t>Các nhóm không được trùng chủ đề/thiết kế; trường hợp sao chép sản phẩm của nhóm khác sẽ không được chấm điểm.</w:t>
      </w:r>
    </w:p>
    <w:p w14:paraId="42E6C250" w14:textId="77777777" w:rsidR="00F07A2A" w:rsidRDefault="008F255F">
      <w:pPr>
        <w:pStyle w:val="ListParagraph"/>
        <w:numPr>
          <w:ilvl w:val="0"/>
          <w:numId w:val="2"/>
        </w:numPr>
        <w:spacing w:after="60" w:line="300" w:lineRule="auto"/>
      </w:pPr>
      <w:r>
        <w:t>Điểm cá nhân có thể được điều chỉnh dựa trên mức độ đóng góp thực tế của từng thành viên.</w:t>
      </w:r>
    </w:p>
    <w:p w14:paraId="29B94657" w14:textId="77777777" w:rsidR="00F07A2A" w:rsidRDefault="008F255F">
      <w:pPr>
        <w:pStyle w:val="ListParagraph"/>
        <w:numPr>
          <w:ilvl w:val="0"/>
          <w:numId w:val="2"/>
        </w:numPr>
        <w:spacing w:after="60" w:line="300" w:lineRule="auto"/>
      </w:pPr>
      <w:r>
        <w:t>Nộp trễ hạn hoặc không xác nhận theme/thiết kế trước kh</w:t>
      </w:r>
      <w:r>
        <w:t>i thực hiện (Yêu cầu 2) sẽ bị trừ điểm theo quy định.</w:t>
      </w:r>
    </w:p>
    <w:sectPr w:rsidR="00F07A2A">
      <w:footerReference w:type="default" r:id="rId7"/>
      <w:pgSz w:w="11906" w:h="16838"/>
      <w:pgMar w:top="1134" w:right="1418" w:bottom="1134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8786A" w14:textId="77777777" w:rsidR="008F255F" w:rsidRDefault="008F255F">
      <w:r>
        <w:separator/>
      </w:r>
    </w:p>
  </w:endnote>
  <w:endnote w:type="continuationSeparator" w:id="0">
    <w:p w14:paraId="42DA024F" w14:textId="77777777" w:rsidR="008F255F" w:rsidRDefault="008F2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C15E6F" w14:textId="77777777" w:rsidR="00F07A2A" w:rsidRDefault="008F255F">
    <w:pPr>
      <w:jc w:val="center"/>
    </w:pP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F2C1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2C8E9" w14:textId="77777777" w:rsidR="008F255F" w:rsidRDefault="008F255F">
      <w:r>
        <w:separator/>
      </w:r>
    </w:p>
  </w:footnote>
  <w:footnote w:type="continuationSeparator" w:id="0">
    <w:p w14:paraId="04C4B98A" w14:textId="77777777" w:rsidR="008F255F" w:rsidRDefault="008F25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1290E"/>
    <w:multiLevelType w:val="hybridMultilevel"/>
    <w:tmpl w:val="7DF0D91E"/>
    <w:lvl w:ilvl="0" w:tplc="F12A6E7E">
      <w:start w:val="1"/>
      <w:numFmt w:val="decimal"/>
      <w:lvlText w:val="%1."/>
      <w:lvlJc w:val="left"/>
      <w:pPr>
        <w:ind w:left="720" w:hanging="360"/>
      </w:pPr>
    </w:lvl>
    <w:lvl w:ilvl="1" w:tplc="5568CA28">
      <w:numFmt w:val="decimal"/>
      <w:lvlText w:val=""/>
      <w:lvlJc w:val="left"/>
    </w:lvl>
    <w:lvl w:ilvl="2" w:tplc="E2AA3ADC">
      <w:numFmt w:val="decimal"/>
      <w:lvlText w:val=""/>
      <w:lvlJc w:val="left"/>
    </w:lvl>
    <w:lvl w:ilvl="3" w:tplc="7486CF86">
      <w:numFmt w:val="decimal"/>
      <w:lvlText w:val=""/>
      <w:lvlJc w:val="left"/>
    </w:lvl>
    <w:lvl w:ilvl="4" w:tplc="DD84C096">
      <w:numFmt w:val="decimal"/>
      <w:lvlText w:val=""/>
      <w:lvlJc w:val="left"/>
    </w:lvl>
    <w:lvl w:ilvl="5" w:tplc="AC9A3D52">
      <w:numFmt w:val="decimal"/>
      <w:lvlText w:val=""/>
      <w:lvlJc w:val="left"/>
    </w:lvl>
    <w:lvl w:ilvl="6" w:tplc="D3D2C894">
      <w:numFmt w:val="decimal"/>
      <w:lvlText w:val=""/>
      <w:lvlJc w:val="left"/>
    </w:lvl>
    <w:lvl w:ilvl="7" w:tplc="795C63BE">
      <w:numFmt w:val="decimal"/>
      <w:lvlText w:val=""/>
      <w:lvlJc w:val="left"/>
    </w:lvl>
    <w:lvl w:ilvl="8" w:tplc="E2765436">
      <w:numFmt w:val="decimal"/>
      <w:lvlText w:val=""/>
      <w:lvlJc w:val="left"/>
    </w:lvl>
  </w:abstractNum>
  <w:abstractNum w:abstractNumId="1" w15:restartNumberingAfterBreak="0">
    <w:nsid w:val="126B38C8"/>
    <w:multiLevelType w:val="hybridMultilevel"/>
    <w:tmpl w:val="3814CA74"/>
    <w:lvl w:ilvl="0" w:tplc="5A063028">
      <w:start w:val="1"/>
      <w:numFmt w:val="decimal"/>
      <w:lvlText w:val="%1."/>
      <w:lvlJc w:val="left"/>
      <w:pPr>
        <w:ind w:left="720" w:hanging="360"/>
      </w:pPr>
    </w:lvl>
    <w:lvl w:ilvl="1" w:tplc="B4A0E946">
      <w:numFmt w:val="decimal"/>
      <w:lvlText w:val=""/>
      <w:lvlJc w:val="left"/>
    </w:lvl>
    <w:lvl w:ilvl="2" w:tplc="E578B98E">
      <w:numFmt w:val="decimal"/>
      <w:lvlText w:val=""/>
      <w:lvlJc w:val="left"/>
    </w:lvl>
    <w:lvl w:ilvl="3" w:tplc="35625172">
      <w:numFmt w:val="decimal"/>
      <w:lvlText w:val=""/>
      <w:lvlJc w:val="left"/>
    </w:lvl>
    <w:lvl w:ilvl="4" w:tplc="DD00F1EA">
      <w:numFmt w:val="decimal"/>
      <w:lvlText w:val=""/>
      <w:lvlJc w:val="left"/>
    </w:lvl>
    <w:lvl w:ilvl="5" w:tplc="3E20A48E">
      <w:numFmt w:val="decimal"/>
      <w:lvlText w:val=""/>
      <w:lvlJc w:val="left"/>
    </w:lvl>
    <w:lvl w:ilvl="6" w:tplc="48041B74">
      <w:numFmt w:val="decimal"/>
      <w:lvlText w:val=""/>
      <w:lvlJc w:val="left"/>
    </w:lvl>
    <w:lvl w:ilvl="7" w:tplc="A920AE3E">
      <w:numFmt w:val="decimal"/>
      <w:lvlText w:val=""/>
      <w:lvlJc w:val="left"/>
    </w:lvl>
    <w:lvl w:ilvl="8" w:tplc="07FCACA6">
      <w:numFmt w:val="decimal"/>
      <w:lvlText w:val=""/>
      <w:lvlJc w:val="left"/>
    </w:lvl>
  </w:abstractNum>
  <w:abstractNum w:abstractNumId="2" w15:restartNumberingAfterBreak="0">
    <w:nsid w:val="45174789"/>
    <w:multiLevelType w:val="hybridMultilevel"/>
    <w:tmpl w:val="138079C0"/>
    <w:lvl w:ilvl="0" w:tplc="1D9891FA">
      <w:start w:val="1"/>
      <w:numFmt w:val="bullet"/>
      <w:lvlText w:val="•"/>
      <w:lvlJc w:val="left"/>
      <w:pPr>
        <w:ind w:left="720" w:hanging="360"/>
      </w:pPr>
    </w:lvl>
    <w:lvl w:ilvl="1" w:tplc="B602F5B0">
      <w:start w:val="1"/>
      <w:numFmt w:val="bullet"/>
      <w:lvlText w:val="–"/>
      <w:lvlJc w:val="left"/>
      <w:pPr>
        <w:ind w:left="1440" w:hanging="360"/>
      </w:pPr>
    </w:lvl>
    <w:lvl w:ilvl="2" w:tplc="1EFCF62A">
      <w:numFmt w:val="decimal"/>
      <w:lvlText w:val=""/>
      <w:lvlJc w:val="left"/>
    </w:lvl>
    <w:lvl w:ilvl="3" w:tplc="3A74BD0A">
      <w:numFmt w:val="decimal"/>
      <w:lvlText w:val=""/>
      <w:lvlJc w:val="left"/>
    </w:lvl>
    <w:lvl w:ilvl="4" w:tplc="E1ECBD88">
      <w:numFmt w:val="decimal"/>
      <w:lvlText w:val=""/>
      <w:lvlJc w:val="left"/>
    </w:lvl>
    <w:lvl w:ilvl="5" w:tplc="AA52785A">
      <w:numFmt w:val="decimal"/>
      <w:lvlText w:val=""/>
      <w:lvlJc w:val="left"/>
    </w:lvl>
    <w:lvl w:ilvl="6" w:tplc="AB3C9854">
      <w:numFmt w:val="decimal"/>
      <w:lvlText w:val=""/>
      <w:lvlJc w:val="left"/>
    </w:lvl>
    <w:lvl w:ilvl="7" w:tplc="46F69A66">
      <w:numFmt w:val="decimal"/>
      <w:lvlText w:val=""/>
      <w:lvlJc w:val="left"/>
    </w:lvl>
    <w:lvl w:ilvl="8" w:tplc="C95C45EE">
      <w:numFmt w:val="decimal"/>
      <w:lvlText w:val=""/>
      <w:lvlJc w:val="left"/>
    </w:lvl>
  </w:abstractNum>
  <w:abstractNum w:abstractNumId="3" w15:restartNumberingAfterBreak="0">
    <w:nsid w:val="54366821"/>
    <w:multiLevelType w:val="hybridMultilevel"/>
    <w:tmpl w:val="07A8FDDC"/>
    <w:lvl w:ilvl="0" w:tplc="702CD884">
      <w:start w:val="1"/>
      <w:numFmt w:val="bullet"/>
      <w:lvlText w:val="●"/>
      <w:lvlJc w:val="left"/>
      <w:pPr>
        <w:ind w:left="720" w:hanging="360"/>
      </w:pPr>
    </w:lvl>
    <w:lvl w:ilvl="1" w:tplc="B8EA7C2A">
      <w:start w:val="1"/>
      <w:numFmt w:val="bullet"/>
      <w:lvlText w:val="○"/>
      <w:lvlJc w:val="left"/>
      <w:pPr>
        <w:ind w:left="1440" w:hanging="360"/>
      </w:pPr>
    </w:lvl>
    <w:lvl w:ilvl="2" w:tplc="B9A214A8">
      <w:start w:val="1"/>
      <w:numFmt w:val="bullet"/>
      <w:lvlText w:val="■"/>
      <w:lvlJc w:val="left"/>
      <w:pPr>
        <w:ind w:left="2160" w:hanging="360"/>
      </w:pPr>
    </w:lvl>
    <w:lvl w:ilvl="3" w:tplc="E4A670FA">
      <w:start w:val="1"/>
      <w:numFmt w:val="bullet"/>
      <w:lvlText w:val="●"/>
      <w:lvlJc w:val="left"/>
      <w:pPr>
        <w:ind w:left="2880" w:hanging="360"/>
      </w:pPr>
    </w:lvl>
    <w:lvl w:ilvl="4" w:tplc="813EAC64">
      <w:start w:val="1"/>
      <w:numFmt w:val="bullet"/>
      <w:lvlText w:val="○"/>
      <w:lvlJc w:val="left"/>
      <w:pPr>
        <w:ind w:left="3600" w:hanging="360"/>
      </w:pPr>
    </w:lvl>
    <w:lvl w:ilvl="5" w:tplc="E342091C">
      <w:start w:val="1"/>
      <w:numFmt w:val="bullet"/>
      <w:lvlText w:val="■"/>
      <w:lvlJc w:val="left"/>
      <w:pPr>
        <w:ind w:left="4320" w:hanging="360"/>
      </w:pPr>
    </w:lvl>
    <w:lvl w:ilvl="6" w:tplc="D2464770">
      <w:start w:val="1"/>
      <w:numFmt w:val="bullet"/>
      <w:lvlText w:val="●"/>
      <w:lvlJc w:val="left"/>
      <w:pPr>
        <w:ind w:left="5040" w:hanging="360"/>
      </w:pPr>
    </w:lvl>
    <w:lvl w:ilvl="7" w:tplc="20F8423E">
      <w:start w:val="1"/>
      <w:numFmt w:val="bullet"/>
      <w:lvlText w:val="●"/>
      <w:lvlJc w:val="left"/>
      <w:pPr>
        <w:ind w:left="5760" w:hanging="360"/>
      </w:pPr>
    </w:lvl>
    <w:lvl w:ilvl="8" w:tplc="C6FAF7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  <w:lvlOverride w:ilvl="0">
      <w:startOverride w:val="1"/>
    </w:lvlOverride>
  </w:num>
  <w:num w:numId="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A2A"/>
    <w:rsid w:val="00756F54"/>
    <w:rsid w:val="008F255F"/>
    <w:rsid w:val="00CF2C1F"/>
    <w:rsid w:val="00F07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6354"/>
  <w15:docId w15:val="{03A7638E-4E26-4A20-9D93-FFDC0315C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2E74B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3</cp:revision>
  <cp:lastPrinted>2026-10-07T03:27:00Z</cp:lastPrinted>
  <dcterms:created xsi:type="dcterms:W3CDTF">2026-10-07T02:59:00Z</dcterms:created>
  <dcterms:modified xsi:type="dcterms:W3CDTF">2026-10-07T03:34:00Z</dcterms:modified>
</cp:coreProperties>
</file>