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3EC85" w14:textId="45956C2E" w:rsidR="00453B17" w:rsidRPr="00406281" w:rsidRDefault="00453B17">
      <w:pPr>
        <w:rPr>
          <w:sz w:val="20"/>
          <w:szCs w:val="20"/>
          <w:lang w:val="en-US"/>
        </w:rPr>
      </w:pPr>
    </w:p>
    <w:p w14:paraId="53DC8BED" w14:textId="77777777" w:rsidR="006C1DBB" w:rsidRPr="00D56A82" w:rsidRDefault="006C1DBB" w:rsidP="006C1DBB">
      <w:pPr>
        <w:rPr>
          <w:b/>
          <w:bCs/>
          <w:sz w:val="20"/>
          <w:szCs w:val="20"/>
          <w:lang w:val="en-US"/>
        </w:rPr>
      </w:pPr>
      <w:r w:rsidRPr="00D56A82">
        <w:rPr>
          <w:b/>
          <w:bCs/>
          <w:sz w:val="20"/>
          <w:szCs w:val="20"/>
          <w:lang w:val="en-US"/>
        </w:rPr>
        <w:t>System requirements</w:t>
      </w:r>
    </w:p>
    <w:p w14:paraId="4EF0EF25" w14:textId="77777777" w:rsidR="006C1DBB" w:rsidRPr="00DF2697" w:rsidRDefault="006C1DBB" w:rsidP="006C1DBB">
      <w:pPr>
        <w:pStyle w:val="ListParagraph"/>
        <w:numPr>
          <w:ilvl w:val="1"/>
          <w:numId w:val="13"/>
        </w:numPr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DF2697">
        <w:rPr>
          <w:rFonts w:asciiTheme="majorHAnsi" w:hAnsiTheme="majorHAnsi" w:cstheme="majorHAnsi"/>
          <w:sz w:val="20"/>
          <w:szCs w:val="20"/>
          <w:lang w:val="en-US"/>
        </w:rPr>
        <w:t>Operating System Linux/FreeBSD based</w:t>
      </w:r>
    </w:p>
    <w:p w14:paraId="0C133570" w14:textId="77777777" w:rsidR="006C1DBB" w:rsidRPr="00DF2697" w:rsidRDefault="006C1DBB" w:rsidP="006C1DBB">
      <w:pPr>
        <w:pStyle w:val="ListParagraph"/>
        <w:numPr>
          <w:ilvl w:val="1"/>
          <w:numId w:val="13"/>
        </w:numPr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DF2697">
        <w:rPr>
          <w:rFonts w:asciiTheme="majorHAnsi" w:hAnsiTheme="majorHAnsi" w:cstheme="majorHAnsi"/>
          <w:sz w:val="20"/>
          <w:szCs w:val="20"/>
          <w:lang w:val="en-US"/>
        </w:rPr>
        <w:t xml:space="preserve">Intel x86 </w:t>
      </w:r>
      <w:proofErr w:type="spellStart"/>
      <w:r w:rsidRPr="00DF2697">
        <w:rPr>
          <w:rFonts w:asciiTheme="majorHAnsi" w:hAnsiTheme="majorHAnsi" w:cstheme="majorHAnsi"/>
          <w:sz w:val="20"/>
          <w:szCs w:val="20"/>
          <w:lang w:val="en-US"/>
        </w:rPr>
        <w:t>Cpu</w:t>
      </w:r>
      <w:proofErr w:type="spellEnd"/>
    </w:p>
    <w:p w14:paraId="57F5B8BE" w14:textId="77777777" w:rsidR="006C1DBB" w:rsidRPr="00DF2697" w:rsidRDefault="006C1DBB" w:rsidP="006C1DBB">
      <w:pPr>
        <w:pStyle w:val="ListParagraph"/>
        <w:numPr>
          <w:ilvl w:val="1"/>
          <w:numId w:val="13"/>
        </w:numPr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DF2697">
        <w:rPr>
          <w:rFonts w:asciiTheme="majorHAnsi" w:hAnsiTheme="majorHAnsi" w:cstheme="majorHAnsi"/>
          <w:sz w:val="20"/>
          <w:szCs w:val="20"/>
          <w:lang w:val="it-IT"/>
        </w:rPr>
        <w:t xml:space="preserve">clang </w:t>
      </w:r>
      <w:proofErr w:type="spellStart"/>
      <w:r w:rsidRPr="00DF2697">
        <w:rPr>
          <w:rFonts w:asciiTheme="majorHAnsi" w:hAnsiTheme="majorHAnsi" w:cstheme="majorHAnsi"/>
          <w:sz w:val="20"/>
          <w:szCs w:val="20"/>
          <w:lang w:val="it-IT"/>
        </w:rPr>
        <w:t>version</w:t>
      </w:r>
      <w:proofErr w:type="spellEnd"/>
      <w:r w:rsidRPr="00DF2697">
        <w:rPr>
          <w:rFonts w:asciiTheme="majorHAnsi" w:hAnsiTheme="majorHAnsi" w:cstheme="majorHAnsi"/>
          <w:sz w:val="20"/>
          <w:szCs w:val="20"/>
          <w:lang w:val="it-IT"/>
        </w:rPr>
        <w:t xml:space="preserve"> 11.0.0 (clang-1100.0.33.17)</w:t>
      </w:r>
    </w:p>
    <w:p w14:paraId="08BD2D90" w14:textId="77777777" w:rsidR="006C1DBB" w:rsidRPr="00DF2697" w:rsidRDefault="006C1DBB" w:rsidP="006C1DBB">
      <w:pPr>
        <w:pStyle w:val="ListParagraph"/>
        <w:numPr>
          <w:ilvl w:val="0"/>
          <w:numId w:val="14"/>
        </w:numPr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DF2697">
        <w:rPr>
          <w:rFonts w:asciiTheme="majorHAnsi" w:hAnsiTheme="majorHAnsi" w:cstheme="majorHAnsi"/>
          <w:sz w:val="20"/>
          <w:szCs w:val="20"/>
          <w:lang w:val="en-US"/>
        </w:rPr>
        <w:t>GSL - GNU Scientific Library</w:t>
      </w:r>
    </w:p>
    <w:p w14:paraId="56AA270C" w14:textId="77777777" w:rsidR="002D6C25" w:rsidRDefault="002D6C25" w:rsidP="006C1DBB">
      <w:pPr>
        <w:rPr>
          <w:b/>
          <w:bCs/>
          <w:sz w:val="20"/>
          <w:szCs w:val="20"/>
          <w:lang w:val="en-US"/>
        </w:rPr>
      </w:pPr>
    </w:p>
    <w:p w14:paraId="5C89AD4D" w14:textId="6BE8A260" w:rsidR="006C1DBB" w:rsidRPr="00D56A82" w:rsidRDefault="006C1DBB" w:rsidP="006C1DBB">
      <w:pPr>
        <w:rPr>
          <w:b/>
          <w:bCs/>
          <w:sz w:val="20"/>
          <w:szCs w:val="20"/>
          <w:lang w:val="en-US"/>
        </w:rPr>
      </w:pPr>
      <w:r w:rsidRPr="00D56A82">
        <w:rPr>
          <w:b/>
          <w:bCs/>
          <w:sz w:val="20"/>
          <w:szCs w:val="20"/>
          <w:lang w:val="en-US"/>
        </w:rPr>
        <w:t>Versions the software has been tested on</w:t>
      </w:r>
    </w:p>
    <w:p w14:paraId="28CA4175" w14:textId="77777777" w:rsidR="006C1DBB" w:rsidRPr="00DF2697" w:rsidRDefault="006C1DBB" w:rsidP="006C1DBB">
      <w:pPr>
        <w:pStyle w:val="ListParagraph"/>
        <w:numPr>
          <w:ilvl w:val="0"/>
          <w:numId w:val="14"/>
        </w:numPr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DF2697">
        <w:rPr>
          <w:rFonts w:asciiTheme="majorHAnsi" w:hAnsiTheme="majorHAnsi" w:cstheme="majorHAnsi"/>
          <w:sz w:val="20"/>
          <w:szCs w:val="20"/>
          <w:lang w:val="en-US"/>
        </w:rPr>
        <w:t>MacOS Catalina (version 10.15.5)</w:t>
      </w:r>
      <w:r w:rsidRPr="00DF2697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425DCDFC" w14:textId="7819EAE8" w:rsidR="002D6C25" w:rsidRPr="002D6C25" w:rsidRDefault="006C1DBB" w:rsidP="002D6C25">
      <w:pPr>
        <w:pStyle w:val="ListParagraph"/>
        <w:numPr>
          <w:ilvl w:val="0"/>
          <w:numId w:val="14"/>
        </w:numPr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DF2697">
        <w:rPr>
          <w:rFonts w:asciiTheme="majorHAnsi" w:hAnsiTheme="majorHAnsi" w:cstheme="majorHAnsi"/>
          <w:sz w:val="20"/>
          <w:szCs w:val="20"/>
          <w:lang w:val="en-US"/>
        </w:rPr>
        <w:t>GSL (version 2.6)</w:t>
      </w:r>
    </w:p>
    <w:p w14:paraId="61A78997" w14:textId="77777777" w:rsidR="002D6C25" w:rsidRDefault="002D6C25" w:rsidP="002D6C25">
      <w:pPr>
        <w:rPr>
          <w:b/>
          <w:bCs/>
          <w:sz w:val="20"/>
          <w:szCs w:val="20"/>
          <w:lang w:val="en-US"/>
        </w:rPr>
      </w:pPr>
    </w:p>
    <w:p w14:paraId="54E234B9" w14:textId="58A8E008" w:rsidR="002D6C25" w:rsidRDefault="002D6C25" w:rsidP="002D6C25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Compile code</w:t>
      </w:r>
    </w:p>
    <w:p w14:paraId="77977BC8" w14:textId="77777777" w:rsidR="002D6C25" w:rsidRDefault="002D6C25" w:rsidP="002D6C25">
      <w:pPr>
        <w:rPr>
          <w:sz w:val="20"/>
          <w:szCs w:val="20"/>
          <w:lang w:val="en-US"/>
        </w:rPr>
      </w:pPr>
      <w:r w:rsidRPr="002D6C25">
        <w:rPr>
          <w:rFonts w:asciiTheme="majorHAnsi" w:hAnsiTheme="majorHAnsi" w:cstheme="majorHAnsi"/>
          <w:sz w:val="20"/>
          <w:szCs w:val="20"/>
          <w:lang w:val="en-US"/>
        </w:rPr>
        <w:t>L</w:t>
      </w:r>
      <w:r w:rsidRPr="002D6C25">
        <w:rPr>
          <w:rFonts w:asciiTheme="majorHAnsi" w:hAnsiTheme="majorHAnsi" w:cstheme="majorHAnsi"/>
          <w:sz w:val="20"/>
          <w:szCs w:val="20"/>
          <w:lang w:val="en-US"/>
        </w:rPr>
        <w:t>aunch script</w:t>
      </w:r>
      <w:r w:rsidRPr="002D6C25">
        <w:rPr>
          <w:sz w:val="20"/>
          <w:szCs w:val="20"/>
          <w:lang w:val="en-US"/>
        </w:rPr>
        <w:t xml:space="preserve"> </w:t>
      </w:r>
      <w:r w:rsidRPr="002D6C25">
        <w:rPr>
          <w:sz w:val="20"/>
          <w:szCs w:val="20"/>
          <w:lang w:val="en-US"/>
        </w:rPr>
        <w:t xml:space="preserve"> </w:t>
      </w:r>
    </w:p>
    <w:p w14:paraId="0B0EE303" w14:textId="3470F15F" w:rsidR="002D6C25" w:rsidRPr="002D6C25" w:rsidRDefault="002D6C25" w:rsidP="002D6C25">
      <w:pPr>
        <w:rPr>
          <w:i/>
          <w:iCs/>
          <w:sz w:val="20"/>
          <w:szCs w:val="20"/>
          <w:lang w:val="en-US"/>
        </w:rPr>
      </w:pPr>
      <w:r w:rsidRPr="002D6C25">
        <w:rPr>
          <w:rFonts w:asciiTheme="majorHAnsi" w:hAnsiTheme="majorHAnsi" w:cstheme="majorHAnsi"/>
          <w:i/>
          <w:iCs/>
          <w:sz w:val="20"/>
          <w:szCs w:val="20"/>
          <w:lang w:val="en-US"/>
        </w:rPr>
        <w:t>src/</w:t>
      </w:r>
      <w:r>
        <w:rPr>
          <w:rFonts w:asciiTheme="majorHAnsi" w:hAnsiTheme="majorHAnsi" w:cstheme="majorHAnsi"/>
          <w:i/>
          <w:iCs/>
          <w:sz w:val="20"/>
          <w:szCs w:val="20"/>
          <w:lang w:val="en-US"/>
        </w:rPr>
        <w:t>compile.sh</w:t>
      </w:r>
    </w:p>
    <w:p w14:paraId="382A7F7B" w14:textId="516956D7" w:rsidR="00DF2697" w:rsidRDefault="00DF2697" w:rsidP="00DF2697">
      <w:pPr>
        <w:rPr>
          <w:b/>
          <w:bCs/>
          <w:sz w:val="20"/>
          <w:szCs w:val="20"/>
          <w:lang w:val="en-US"/>
        </w:rPr>
      </w:pPr>
    </w:p>
    <w:p w14:paraId="29F9D787" w14:textId="4625EE0F" w:rsidR="00DF2697" w:rsidRPr="00DF2697" w:rsidRDefault="00DF2697" w:rsidP="00DF2697">
      <w:pPr>
        <w:rPr>
          <w:b/>
          <w:bCs/>
          <w:sz w:val="20"/>
          <w:szCs w:val="20"/>
          <w:lang w:val="en-US"/>
        </w:rPr>
      </w:pPr>
      <w:r w:rsidRPr="00DF2697">
        <w:rPr>
          <w:b/>
          <w:bCs/>
          <w:sz w:val="20"/>
          <w:szCs w:val="20"/>
          <w:lang w:val="en-US"/>
        </w:rPr>
        <w:t>Demo</w:t>
      </w:r>
    </w:p>
    <w:p w14:paraId="34D2207F" w14:textId="47ACBD7A" w:rsidR="00DF2697" w:rsidRDefault="00DF2697" w:rsidP="00DF2697">
      <w:pPr>
        <w:pStyle w:val="ListParagraph"/>
        <w:numPr>
          <w:ilvl w:val="0"/>
          <w:numId w:val="14"/>
        </w:numPr>
        <w:rPr>
          <w:sz w:val="20"/>
          <w:szCs w:val="20"/>
          <w:lang w:val="en-US"/>
        </w:rPr>
      </w:pPr>
      <w:r w:rsidRPr="00DF2697">
        <w:rPr>
          <w:rFonts w:asciiTheme="majorHAnsi" w:hAnsiTheme="majorHAnsi" w:cstheme="majorHAnsi"/>
          <w:sz w:val="20"/>
          <w:szCs w:val="20"/>
          <w:lang w:val="en-US"/>
        </w:rPr>
        <w:t xml:space="preserve">Demo vaccination: </w:t>
      </w:r>
      <w:r>
        <w:rPr>
          <w:rFonts w:asciiTheme="majorHAnsi" w:hAnsiTheme="majorHAnsi" w:cstheme="majorHAnsi"/>
          <w:sz w:val="20"/>
          <w:szCs w:val="20"/>
          <w:lang w:val="en-US"/>
        </w:rPr>
        <w:t>launch</w:t>
      </w:r>
      <w:r w:rsidRPr="00DF2697">
        <w:rPr>
          <w:rFonts w:asciiTheme="majorHAnsi" w:hAnsiTheme="majorHAnsi" w:cstheme="majorHAnsi"/>
          <w:sz w:val="20"/>
          <w:szCs w:val="20"/>
          <w:lang w:val="en-US"/>
        </w:rPr>
        <w:t xml:space="preserve"> script</w:t>
      </w:r>
      <w:r w:rsidRPr="00DF2697">
        <w:rPr>
          <w:sz w:val="20"/>
          <w:szCs w:val="20"/>
          <w:lang w:val="en-US"/>
        </w:rPr>
        <w:t xml:space="preserve"> </w:t>
      </w:r>
    </w:p>
    <w:p w14:paraId="70CE3174" w14:textId="48A31E67" w:rsidR="00DF2697" w:rsidRPr="00DF2697" w:rsidRDefault="00DF2697" w:rsidP="00DF2697">
      <w:pPr>
        <w:pStyle w:val="ListParagraph"/>
        <w:rPr>
          <w:i/>
          <w:iCs/>
          <w:sz w:val="20"/>
          <w:szCs w:val="20"/>
          <w:lang w:val="en-US"/>
        </w:rPr>
      </w:pPr>
      <w:r w:rsidRPr="00DF2697">
        <w:rPr>
          <w:rFonts w:asciiTheme="majorHAnsi" w:hAnsiTheme="majorHAnsi" w:cstheme="majorHAnsi"/>
          <w:i/>
          <w:iCs/>
          <w:sz w:val="20"/>
          <w:szCs w:val="20"/>
          <w:lang w:val="en-US"/>
        </w:rPr>
        <w:t>src</w:t>
      </w:r>
      <w:r w:rsidRPr="00DF2697">
        <w:rPr>
          <w:rFonts w:asciiTheme="majorHAnsi" w:hAnsiTheme="majorHAnsi" w:cstheme="majorHAnsi"/>
          <w:i/>
          <w:iCs/>
          <w:sz w:val="20"/>
          <w:szCs w:val="20"/>
          <w:lang w:val="en-US"/>
        </w:rPr>
        <w:t>/run_demo_vax.sh</w:t>
      </w:r>
    </w:p>
    <w:p w14:paraId="2BCDE53C" w14:textId="39DD7B42" w:rsidR="00DF2697" w:rsidRDefault="00DF2697" w:rsidP="00DF2697">
      <w:pPr>
        <w:pStyle w:val="ListParagraph"/>
        <w:numPr>
          <w:ilvl w:val="0"/>
          <w:numId w:val="14"/>
        </w:numPr>
        <w:rPr>
          <w:sz w:val="20"/>
          <w:szCs w:val="20"/>
          <w:lang w:val="en-US"/>
        </w:rPr>
      </w:pPr>
      <w:r w:rsidRPr="00DF2697">
        <w:rPr>
          <w:rFonts w:asciiTheme="majorHAnsi" w:hAnsiTheme="majorHAnsi" w:cstheme="majorHAnsi"/>
          <w:sz w:val="20"/>
          <w:szCs w:val="20"/>
          <w:lang w:val="en-US"/>
        </w:rPr>
        <w:t xml:space="preserve">Demo </w:t>
      </w:r>
      <w:r w:rsidRPr="00DF2697">
        <w:rPr>
          <w:rFonts w:asciiTheme="majorHAnsi" w:hAnsiTheme="majorHAnsi" w:cstheme="majorHAnsi"/>
          <w:sz w:val="20"/>
          <w:szCs w:val="20"/>
          <w:lang w:val="en-US"/>
        </w:rPr>
        <w:t xml:space="preserve">no </w:t>
      </w:r>
      <w:r w:rsidRPr="00DF2697">
        <w:rPr>
          <w:rFonts w:asciiTheme="majorHAnsi" w:hAnsiTheme="majorHAnsi" w:cstheme="majorHAnsi"/>
          <w:sz w:val="20"/>
          <w:szCs w:val="20"/>
          <w:lang w:val="en-US"/>
        </w:rPr>
        <w:t xml:space="preserve">vaccination: </w:t>
      </w:r>
      <w:r>
        <w:rPr>
          <w:rFonts w:asciiTheme="majorHAnsi" w:hAnsiTheme="majorHAnsi" w:cstheme="majorHAnsi"/>
          <w:sz w:val="20"/>
          <w:szCs w:val="20"/>
          <w:lang w:val="en-US"/>
        </w:rPr>
        <w:t>launch</w:t>
      </w:r>
      <w:r w:rsidRPr="00DF2697">
        <w:rPr>
          <w:rFonts w:asciiTheme="majorHAnsi" w:hAnsiTheme="majorHAnsi" w:cstheme="majorHAnsi"/>
          <w:sz w:val="20"/>
          <w:szCs w:val="20"/>
          <w:lang w:val="en-US"/>
        </w:rPr>
        <w:t xml:space="preserve"> script</w:t>
      </w:r>
      <w:r w:rsidRPr="00DF2697">
        <w:rPr>
          <w:sz w:val="20"/>
          <w:szCs w:val="20"/>
          <w:lang w:val="en-US"/>
        </w:rPr>
        <w:t xml:space="preserve"> </w:t>
      </w:r>
    </w:p>
    <w:p w14:paraId="0A2BA50D" w14:textId="7C35821F" w:rsidR="00DF2697" w:rsidRPr="00DF2697" w:rsidRDefault="00DF2697" w:rsidP="00DF2697">
      <w:pPr>
        <w:pStyle w:val="ListParagraph"/>
        <w:rPr>
          <w:i/>
          <w:iCs/>
          <w:sz w:val="20"/>
          <w:szCs w:val="20"/>
          <w:lang w:val="en-US"/>
        </w:rPr>
      </w:pPr>
      <w:r w:rsidRPr="00DF2697">
        <w:rPr>
          <w:rFonts w:asciiTheme="majorHAnsi" w:hAnsiTheme="majorHAnsi" w:cstheme="majorHAnsi"/>
          <w:i/>
          <w:iCs/>
          <w:sz w:val="20"/>
          <w:szCs w:val="20"/>
          <w:lang w:val="en-US"/>
        </w:rPr>
        <w:t>src</w:t>
      </w:r>
      <w:r w:rsidRPr="00DF2697">
        <w:rPr>
          <w:rFonts w:asciiTheme="majorHAnsi" w:hAnsiTheme="majorHAnsi" w:cstheme="majorHAnsi"/>
          <w:i/>
          <w:iCs/>
          <w:sz w:val="20"/>
          <w:szCs w:val="20"/>
          <w:lang w:val="en-US"/>
        </w:rPr>
        <w:t>/run_demo_</w:t>
      </w:r>
      <w:r w:rsidRPr="00DF2697">
        <w:rPr>
          <w:rFonts w:asciiTheme="majorHAnsi" w:hAnsiTheme="majorHAnsi" w:cstheme="majorHAnsi"/>
          <w:i/>
          <w:iCs/>
          <w:sz w:val="20"/>
          <w:szCs w:val="20"/>
          <w:lang w:val="en-US"/>
        </w:rPr>
        <w:t>no</w:t>
      </w:r>
      <w:r w:rsidRPr="00DF2697">
        <w:rPr>
          <w:rFonts w:asciiTheme="majorHAnsi" w:hAnsiTheme="majorHAnsi" w:cstheme="majorHAnsi"/>
          <w:i/>
          <w:iCs/>
          <w:sz w:val="20"/>
          <w:szCs w:val="20"/>
          <w:lang w:val="en-US"/>
        </w:rPr>
        <w:t>vax.sh</w:t>
      </w:r>
    </w:p>
    <w:p w14:paraId="5F0882E1" w14:textId="77777777" w:rsidR="006C1DBB" w:rsidRDefault="006C1DBB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1C1FA60F" w14:textId="17F24E6E" w:rsidR="00DF35FC" w:rsidRPr="00406281" w:rsidRDefault="00DF35FC" w:rsidP="00DF35FC">
      <w:pPr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406281">
        <w:rPr>
          <w:rFonts w:asciiTheme="majorHAnsi" w:hAnsiTheme="majorHAnsi" w:cstheme="majorHAnsi"/>
          <w:b/>
          <w:bCs/>
          <w:sz w:val="20"/>
          <w:szCs w:val="20"/>
          <w:lang w:val="en-US"/>
        </w:rPr>
        <w:t>Example</w:t>
      </w:r>
      <w:r w:rsidR="00DF2697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of launch script</w:t>
      </w:r>
      <w:r w:rsidRPr="00406281">
        <w:rPr>
          <w:rFonts w:asciiTheme="majorHAnsi" w:hAnsiTheme="majorHAnsi" w:cstheme="majorHAnsi"/>
          <w:b/>
          <w:bCs/>
          <w:sz w:val="20"/>
          <w:szCs w:val="20"/>
          <w:lang w:val="en-US"/>
        </w:rPr>
        <w:t>:</w:t>
      </w:r>
    </w:p>
    <w:p w14:paraId="05325383" w14:textId="04ACF378" w:rsidR="00DF35FC" w:rsidRPr="00DF2697" w:rsidRDefault="00DF35FC" w:rsidP="00DF35FC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  <w:proofErr w:type="gramStart"/>
      <w:r w:rsidRPr="00DF2697">
        <w:rPr>
          <w:rFonts w:ascii="Courier New" w:hAnsi="Courier New" w:cs="Courier New"/>
          <w:sz w:val="20"/>
          <w:szCs w:val="20"/>
          <w:lang w:val="en-US"/>
        </w:rPr>
        <w:t>./</w:t>
      </w:r>
      <w:proofErr w:type="gramEnd"/>
      <w:r w:rsidRPr="00DF2697">
        <w:rPr>
          <w:rFonts w:ascii="Courier New" w:hAnsi="Courier New" w:cs="Courier New"/>
          <w:sz w:val="20"/>
          <w:szCs w:val="20"/>
          <w:lang w:val="en-US"/>
        </w:rPr>
        <w:t xml:space="preserve">gen ../exp -w </w:t>
      </w:r>
      <w:r w:rsidR="006940CA" w:rsidRPr="00DF2697">
        <w:rPr>
          <w:rFonts w:ascii="Courier New" w:hAnsi="Courier New" w:cs="Courier New"/>
          <w:i/>
          <w:iCs/>
          <w:sz w:val="20"/>
          <w:szCs w:val="20"/>
          <w:lang w:val="en-US"/>
        </w:rPr>
        <w:t>CHI</w:t>
      </w:r>
      <w:r w:rsidRPr="00DF2697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DF2697">
        <w:rPr>
          <w:rFonts w:ascii="Courier New" w:hAnsi="Courier New" w:cs="Courier New"/>
          <w:sz w:val="20"/>
          <w:szCs w:val="20"/>
          <w:lang w:val="en-US"/>
        </w:rPr>
        <w:t xml:space="preserve">-s </w:t>
      </w:r>
      <w:r w:rsidRPr="00DF2697">
        <w:rPr>
          <w:rFonts w:ascii="Courier New" w:hAnsi="Courier New" w:cs="Courier New"/>
          <w:i/>
          <w:iCs/>
          <w:sz w:val="20"/>
          <w:szCs w:val="20"/>
          <w:lang w:val="en-US"/>
        </w:rPr>
        <w:t>0</w:t>
      </w:r>
      <w:r w:rsidRPr="00DF2697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="00155B40" w:rsidRPr="00DF2697">
        <w:rPr>
          <w:rFonts w:ascii="Courier New" w:hAnsi="Courier New" w:cs="Courier New"/>
          <w:sz w:val="20"/>
          <w:szCs w:val="20"/>
          <w:lang w:val="en-US"/>
        </w:rPr>
        <w:t>selReff</w:t>
      </w:r>
      <w:proofErr w:type="spellEnd"/>
      <w:r w:rsidRPr="00DF26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55B40" w:rsidRPr="00DF2697">
        <w:rPr>
          <w:rFonts w:ascii="Courier New" w:hAnsi="Courier New" w:cs="Courier New"/>
          <w:sz w:val="20"/>
          <w:szCs w:val="20"/>
          <w:lang w:val="en-US"/>
        </w:rPr>
        <w:t>1.</w:t>
      </w:r>
      <w:r w:rsidR="00350198" w:rsidRPr="00DF2697">
        <w:rPr>
          <w:rFonts w:ascii="Courier New" w:hAnsi="Courier New" w:cs="Courier New"/>
          <w:sz w:val="20"/>
          <w:szCs w:val="20"/>
          <w:lang w:val="en-US"/>
        </w:rPr>
        <w:t>3</w:t>
      </w:r>
      <w:r w:rsidR="00155B40" w:rsidRPr="00DF2697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="00155B40" w:rsidRPr="00DF2697">
        <w:rPr>
          <w:rFonts w:ascii="Courier New" w:hAnsi="Courier New" w:cs="Courier New"/>
          <w:sz w:val="20"/>
          <w:szCs w:val="20"/>
          <w:lang w:val="en-US"/>
        </w:rPr>
        <w:t>ni</w:t>
      </w:r>
      <w:proofErr w:type="spellEnd"/>
      <w:r w:rsidR="00155B40" w:rsidRPr="00DF2697">
        <w:rPr>
          <w:rFonts w:ascii="Courier New" w:hAnsi="Courier New" w:cs="Courier New"/>
          <w:sz w:val="20"/>
          <w:szCs w:val="20"/>
          <w:lang w:val="en-US"/>
        </w:rPr>
        <w:t xml:space="preserve"> 40</w:t>
      </w:r>
      <w:r w:rsidRPr="00DF26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65361" w:rsidRPr="00DF2697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="00155B40" w:rsidRPr="00DF2697">
        <w:rPr>
          <w:rFonts w:ascii="Courier New" w:hAnsi="Courier New" w:cs="Courier New"/>
          <w:sz w:val="20"/>
          <w:szCs w:val="20"/>
          <w:lang w:val="en-US"/>
        </w:rPr>
        <w:t>selVAXEFF</w:t>
      </w:r>
      <w:proofErr w:type="spellEnd"/>
      <w:r w:rsidR="00155B40" w:rsidRPr="00DF26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71FB1" w:rsidRPr="00DF2697">
        <w:rPr>
          <w:rFonts w:ascii="Courier New" w:hAnsi="Courier New" w:cs="Courier New"/>
          <w:sz w:val="20"/>
          <w:szCs w:val="20"/>
          <w:lang w:val="en-US"/>
        </w:rPr>
        <w:t>8</w:t>
      </w:r>
      <w:r w:rsidR="00155B40" w:rsidRPr="00DF2697">
        <w:rPr>
          <w:rFonts w:ascii="Courier New" w:hAnsi="Courier New" w:cs="Courier New"/>
          <w:sz w:val="20"/>
          <w:szCs w:val="20"/>
          <w:lang w:val="en-US"/>
        </w:rPr>
        <w:t>0 -</w:t>
      </w:r>
      <w:proofErr w:type="spellStart"/>
      <w:r w:rsidR="00155B40" w:rsidRPr="00DF2697">
        <w:rPr>
          <w:rFonts w:ascii="Courier New" w:hAnsi="Courier New" w:cs="Courier New"/>
          <w:sz w:val="20"/>
          <w:szCs w:val="20"/>
          <w:lang w:val="en-US"/>
        </w:rPr>
        <w:t>selIMM</w:t>
      </w:r>
      <w:proofErr w:type="spellEnd"/>
      <w:r w:rsidR="00155B40" w:rsidRPr="00DF2697">
        <w:rPr>
          <w:rFonts w:ascii="Courier New" w:hAnsi="Courier New" w:cs="Courier New"/>
          <w:sz w:val="20"/>
          <w:szCs w:val="20"/>
          <w:lang w:val="en-US"/>
        </w:rPr>
        <w:t xml:space="preserve"> 0 -is 1 -</w:t>
      </w:r>
      <w:proofErr w:type="spellStart"/>
      <w:r w:rsidR="00155B40" w:rsidRPr="00DF2697">
        <w:rPr>
          <w:rFonts w:ascii="Courier New" w:hAnsi="Courier New" w:cs="Courier New"/>
          <w:sz w:val="20"/>
          <w:szCs w:val="20"/>
          <w:lang w:val="en-US"/>
        </w:rPr>
        <w:t>cov</w:t>
      </w:r>
      <w:proofErr w:type="spellEnd"/>
      <w:r w:rsidR="00155B40" w:rsidRPr="00DF26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71FB1" w:rsidRPr="00DF2697">
        <w:rPr>
          <w:rFonts w:ascii="Courier New" w:hAnsi="Courier New" w:cs="Courier New"/>
          <w:sz w:val="20"/>
          <w:szCs w:val="20"/>
          <w:lang w:val="en-US"/>
        </w:rPr>
        <w:t>7</w:t>
      </w:r>
      <w:r w:rsidR="00155B40" w:rsidRPr="00DF2697">
        <w:rPr>
          <w:rFonts w:ascii="Courier New" w:hAnsi="Courier New" w:cs="Courier New"/>
          <w:sz w:val="20"/>
          <w:szCs w:val="20"/>
          <w:lang w:val="en-US"/>
        </w:rPr>
        <w:t xml:space="preserve">0 -capacity </w:t>
      </w:r>
      <w:r w:rsidR="00350198" w:rsidRPr="00DF2697">
        <w:rPr>
          <w:rFonts w:ascii="Courier New" w:hAnsi="Courier New" w:cs="Courier New"/>
          <w:sz w:val="20"/>
          <w:szCs w:val="20"/>
          <w:lang w:val="en-US"/>
        </w:rPr>
        <w:t>30</w:t>
      </w:r>
      <w:r w:rsidR="00155B40" w:rsidRPr="00DF2697">
        <w:rPr>
          <w:rFonts w:ascii="Courier New" w:hAnsi="Courier New" w:cs="Courier New"/>
          <w:sz w:val="20"/>
          <w:szCs w:val="20"/>
          <w:lang w:val="en-US"/>
        </w:rPr>
        <w:t>00000 -</w:t>
      </w:r>
      <w:proofErr w:type="spellStart"/>
      <w:r w:rsidR="00155B40" w:rsidRPr="00DF2697">
        <w:rPr>
          <w:rFonts w:ascii="Courier New" w:hAnsi="Courier New" w:cs="Courier New"/>
          <w:sz w:val="20"/>
          <w:szCs w:val="20"/>
          <w:lang w:val="en-US"/>
        </w:rPr>
        <w:t>interv</w:t>
      </w:r>
      <w:proofErr w:type="spellEnd"/>
      <w:r w:rsidR="00155B40" w:rsidRPr="00DF2697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r w:rsidR="00065361" w:rsidRPr="00DF26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55B40" w:rsidRPr="00DF2697">
        <w:rPr>
          <w:rFonts w:ascii="Courier New" w:hAnsi="Courier New" w:cs="Courier New"/>
          <w:sz w:val="20"/>
          <w:szCs w:val="20"/>
          <w:lang w:val="en-US"/>
        </w:rPr>
        <w:t xml:space="preserve">-omega_1 </w:t>
      </w:r>
      <w:r w:rsidR="00350198" w:rsidRPr="00DF2697">
        <w:rPr>
          <w:rFonts w:ascii="Courier New" w:hAnsi="Courier New" w:cs="Courier New"/>
          <w:sz w:val="20"/>
          <w:szCs w:val="20"/>
          <w:lang w:val="en-US"/>
        </w:rPr>
        <w:t>0.04761905</w:t>
      </w:r>
      <w:r w:rsidR="00155B40" w:rsidRPr="00DF2697">
        <w:rPr>
          <w:rFonts w:ascii="Courier New" w:hAnsi="Courier New" w:cs="Courier New"/>
          <w:sz w:val="20"/>
          <w:szCs w:val="20"/>
          <w:lang w:val="en-US"/>
        </w:rPr>
        <w:t xml:space="preserve">-omega_2 </w:t>
      </w:r>
      <w:r w:rsidR="00664637" w:rsidRPr="00DF2697">
        <w:rPr>
          <w:rFonts w:ascii="Courier New" w:hAnsi="Courier New" w:cs="Courier New"/>
          <w:sz w:val="20"/>
          <w:szCs w:val="20"/>
          <w:lang w:val="en-US"/>
        </w:rPr>
        <w:t xml:space="preserve">0.07142857 </w:t>
      </w:r>
      <w:r w:rsidR="00155B40" w:rsidRPr="00DF2697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="00155B40" w:rsidRPr="00DF2697">
        <w:rPr>
          <w:rFonts w:ascii="Courier New" w:hAnsi="Courier New" w:cs="Courier New"/>
          <w:sz w:val="20"/>
          <w:szCs w:val="20"/>
          <w:lang w:val="en-US"/>
        </w:rPr>
        <w:t>waning_rate</w:t>
      </w:r>
      <w:proofErr w:type="spellEnd"/>
      <w:r w:rsidR="00155B40" w:rsidRPr="00DF26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350198" w:rsidRPr="00DF2697">
        <w:rPr>
          <w:rFonts w:ascii="Courier New" w:hAnsi="Courier New" w:cs="Courier New"/>
          <w:sz w:val="20"/>
          <w:szCs w:val="20"/>
          <w:lang w:val="en-US"/>
        </w:rPr>
        <w:t xml:space="preserve">0 </w:t>
      </w:r>
      <w:r w:rsidR="00155B40" w:rsidRPr="00DF2697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="00155B40" w:rsidRPr="00DF2697">
        <w:rPr>
          <w:rFonts w:ascii="Courier New" w:hAnsi="Courier New" w:cs="Courier New"/>
          <w:sz w:val="20"/>
          <w:szCs w:val="20"/>
          <w:lang w:val="en-US"/>
        </w:rPr>
        <w:t>tstartvax</w:t>
      </w:r>
      <w:proofErr w:type="spellEnd"/>
      <w:r w:rsidR="00155B40" w:rsidRPr="00DF26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350198" w:rsidRPr="00DF2697">
        <w:rPr>
          <w:rFonts w:ascii="Courier New" w:hAnsi="Courier New" w:cs="Courier New"/>
          <w:sz w:val="20"/>
          <w:szCs w:val="20"/>
          <w:lang w:val="en-US"/>
        </w:rPr>
        <w:t>15</w:t>
      </w:r>
      <w:r w:rsidR="00664637" w:rsidRPr="00DF26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55B40" w:rsidRPr="00DF2697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="00155B40" w:rsidRPr="00DF2697">
        <w:rPr>
          <w:rFonts w:ascii="Courier New" w:hAnsi="Courier New" w:cs="Courier New"/>
          <w:sz w:val="20"/>
          <w:szCs w:val="20"/>
          <w:lang w:val="en-US"/>
        </w:rPr>
        <w:t>tstartinf</w:t>
      </w:r>
      <w:proofErr w:type="spellEnd"/>
      <w:r w:rsidR="00155B40" w:rsidRPr="00DF26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64637" w:rsidRPr="00DF2697">
        <w:rPr>
          <w:rFonts w:ascii="Courier New" w:hAnsi="Courier New" w:cs="Courier New"/>
          <w:sz w:val="20"/>
          <w:szCs w:val="20"/>
          <w:lang w:val="en-US"/>
        </w:rPr>
        <w:t xml:space="preserve">0 </w:t>
      </w:r>
      <w:r w:rsidR="00155B40" w:rsidRPr="00DF2697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="00155B40" w:rsidRPr="00DF2697">
        <w:rPr>
          <w:rFonts w:ascii="Courier New" w:hAnsi="Courier New" w:cs="Courier New"/>
          <w:sz w:val="20"/>
          <w:szCs w:val="20"/>
          <w:lang w:val="en-US"/>
        </w:rPr>
        <w:t>pdetected</w:t>
      </w:r>
      <w:proofErr w:type="spellEnd"/>
      <w:r w:rsidR="00155B40" w:rsidRPr="00DF26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350198" w:rsidRPr="00DF2697">
        <w:rPr>
          <w:rFonts w:ascii="Courier New" w:hAnsi="Courier New" w:cs="Courier New"/>
          <w:sz w:val="20"/>
          <w:szCs w:val="20"/>
          <w:lang w:val="en-US"/>
        </w:rPr>
        <w:t>1</w:t>
      </w:r>
      <w:r w:rsidR="00B65844" w:rsidRPr="00DF26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55B40" w:rsidRPr="00DF2697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="00350198" w:rsidRPr="00DF2697">
        <w:rPr>
          <w:rFonts w:ascii="Courier New" w:hAnsi="Courier New" w:cs="Courier New"/>
          <w:sz w:val="20"/>
          <w:szCs w:val="20"/>
          <w:lang w:val="en-US"/>
        </w:rPr>
        <w:t>vax_only_susc</w:t>
      </w:r>
      <w:proofErr w:type="spellEnd"/>
      <w:r w:rsidR="00350198" w:rsidRPr="00DF2697">
        <w:rPr>
          <w:rFonts w:ascii="Courier New" w:hAnsi="Courier New" w:cs="Courier New"/>
          <w:sz w:val="20"/>
          <w:szCs w:val="20"/>
          <w:lang w:val="en-US"/>
        </w:rPr>
        <w:t xml:space="preserve"> 1 -</w:t>
      </w:r>
      <w:proofErr w:type="spellStart"/>
      <w:r w:rsidR="00350198" w:rsidRPr="00DF2697">
        <w:rPr>
          <w:rFonts w:ascii="Courier New" w:hAnsi="Courier New" w:cs="Courier New"/>
          <w:sz w:val="20"/>
          <w:szCs w:val="20"/>
          <w:lang w:val="en-US"/>
        </w:rPr>
        <w:t>vax_prevent</w:t>
      </w:r>
      <w:proofErr w:type="spellEnd"/>
      <w:r w:rsidR="00350198" w:rsidRPr="00DF2697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14:paraId="6E651B66" w14:textId="6234E5A4" w:rsidR="007E6AF4" w:rsidRDefault="007E6AF4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73D4D15A" w14:textId="09C87657" w:rsidR="00635CBE" w:rsidRDefault="006A510F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406281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Table </w:t>
      </w:r>
      <w:r w:rsidR="00DC134F">
        <w:rPr>
          <w:rFonts w:asciiTheme="majorHAnsi" w:hAnsiTheme="majorHAnsi" w:cstheme="majorHAnsi"/>
          <w:b/>
          <w:bCs/>
          <w:sz w:val="20"/>
          <w:szCs w:val="20"/>
          <w:lang w:val="en-US"/>
        </w:rPr>
        <w:t>1</w:t>
      </w:r>
      <w:r w:rsidRPr="00406281">
        <w:rPr>
          <w:rFonts w:asciiTheme="majorHAnsi" w:hAnsiTheme="majorHAnsi" w:cstheme="majorHAnsi"/>
          <w:b/>
          <w:bCs/>
          <w:sz w:val="20"/>
          <w:szCs w:val="20"/>
          <w:lang w:val="en-US"/>
        </w:rPr>
        <w:t>:</w:t>
      </w:r>
      <w:r w:rsidRPr="00406281">
        <w:rPr>
          <w:rFonts w:asciiTheme="majorHAnsi" w:hAnsiTheme="majorHAnsi" w:cstheme="majorHAnsi"/>
          <w:sz w:val="20"/>
          <w:szCs w:val="20"/>
          <w:lang w:val="en-US"/>
        </w:rPr>
        <w:t xml:space="preserve"> Command line </w:t>
      </w:r>
      <w:r w:rsidR="00D74683" w:rsidRPr="00406281">
        <w:rPr>
          <w:rFonts w:asciiTheme="majorHAnsi" w:hAnsiTheme="majorHAnsi" w:cstheme="majorHAnsi"/>
          <w:sz w:val="20"/>
          <w:szCs w:val="20"/>
          <w:lang w:val="en-US"/>
        </w:rPr>
        <w:t>arguments</w:t>
      </w:r>
      <w:r w:rsidR="006940CA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6A708A85" w14:textId="77777777" w:rsidR="00526305" w:rsidRPr="00406281" w:rsidRDefault="00526305">
      <w:pPr>
        <w:rPr>
          <w:rFonts w:asciiTheme="majorHAnsi" w:hAnsiTheme="majorHAnsi" w:cstheme="majorHAnsi"/>
          <w:sz w:val="20"/>
          <w:szCs w:val="20"/>
          <w:lang w:val="en-US"/>
        </w:rPr>
      </w:pPr>
    </w:p>
    <w:tbl>
      <w:tblPr>
        <w:tblStyle w:val="PlainTable4"/>
        <w:tblW w:w="13751" w:type="dxa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7512"/>
        <w:gridCol w:w="3545"/>
      </w:tblGrid>
      <w:tr w:rsidR="006940CA" w:rsidRPr="00406281" w14:paraId="36D30EC7" w14:textId="26D2FFE7" w:rsidTr="00526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3EC929E" w14:textId="11812F5A" w:rsidR="006940CA" w:rsidRPr="00406281" w:rsidRDefault="006940CA" w:rsidP="006940CA">
            <w:pPr>
              <w:rPr>
                <w:rFonts w:asciiTheme="majorHAnsi" w:hAnsiTheme="majorHAnsi" w:cstheme="majorHAnsi"/>
                <w:sz w:val="20"/>
                <w:szCs w:val="20"/>
                <w:lang w:val="it-IT"/>
              </w:rPr>
            </w:pPr>
            <w:proofErr w:type="spellStart"/>
            <w:r w:rsidRPr="00406281"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>Argument</w:t>
            </w:r>
            <w:proofErr w:type="spellEnd"/>
          </w:p>
        </w:tc>
        <w:tc>
          <w:tcPr>
            <w:tcW w:w="1134" w:type="dxa"/>
          </w:tcPr>
          <w:p w14:paraId="579A9142" w14:textId="3A8EBA7C" w:rsidR="006940CA" w:rsidRPr="00406281" w:rsidRDefault="006940CA" w:rsidP="00694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it-IT"/>
              </w:rPr>
            </w:pPr>
            <w:proofErr w:type="spellStart"/>
            <w:r w:rsidRPr="00406281"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>Type</w:t>
            </w:r>
            <w:proofErr w:type="spellEnd"/>
          </w:p>
        </w:tc>
        <w:tc>
          <w:tcPr>
            <w:tcW w:w="7512" w:type="dxa"/>
          </w:tcPr>
          <w:p w14:paraId="2D2D0B80" w14:textId="79AF5D48" w:rsidR="006940CA" w:rsidRPr="00406281" w:rsidRDefault="006940CA" w:rsidP="00694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it-IT"/>
              </w:rPr>
            </w:pPr>
            <w:proofErr w:type="spellStart"/>
            <w:r w:rsidRPr="00406281"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>Description</w:t>
            </w:r>
            <w:proofErr w:type="spellEnd"/>
          </w:p>
        </w:tc>
        <w:tc>
          <w:tcPr>
            <w:tcW w:w="3545" w:type="dxa"/>
          </w:tcPr>
          <w:p w14:paraId="341EE818" w14:textId="008F03DC" w:rsidR="006940CA" w:rsidRPr="00406281" w:rsidRDefault="006940CA" w:rsidP="00694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it-IT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 xml:space="preserve">Baseline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>v</w:t>
            </w:r>
            <w:r w:rsidRPr="00406281"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>alues</w:t>
            </w:r>
            <w:proofErr w:type="spellEnd"/>
          </w:p>
        </w:tc>
      </w:tr>
      <w:tr w:rsidR="006940CA" w:rsidRPr="00406281" w14:paraId="4AAC7872" w14:textId="0705986C" w:rsidTr="0052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9EAB3BF" w14:textId="536E85D1" w:rsidR="006940CA" w:rsidRPr="00406281" w:rsidRDefault="006940CA" w:rsidP="006940CA">
            <w:pPr>
              <w:rPr>
                <w:rFonts w:asciiTheme="majorHAnsi" w:hAnsiTheme="majorHAnsi" w:cstheme="majorHAnsi"/>
                <w:sz w:val="20"/>
                <w:szCs w:val="20"/>
                <w:lang w:val="it-IT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>argv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>[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>1]</w:t>
            </w:r>
          </w:p>
        </w:tc>
        <w:tc>
          <w:tcPr>
            <w:tcW w:w="1134" w:type="dxa"/>
          </w:tcPr>
          <w:p w14:paraId="6AF0770A" w14:textId="1094E923" w:rsidR="006940CA" w:rsidRPr="00406281" w:rsidRDefault="006940CA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406281"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>string</w:t>
            </w:r>
            <w:proofErr w:type="spellEnd"/>
          </w:p>
        </w:tc>
        <w:tc>
          <w:tcPr>
            <w:tcW w:w="7512" w:type="dxa"/>
          </w:tcPr>
          <w:p w14:paraId="0D08A891" w14:textId="5FC385CA" w:rsidR="006940CA" w:rsidRPr="00406281" w:rsidRDefault="006940CA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0628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Path to output directory</w:t>
            </w:r>
          </w:p>
        </w:tc>
        <w:tc>
          <w:tcPr>
            <w:tcW w:w="3545" w:type="dxa"/>
          </w:tcPr>
          <w:p w14:paraId="20376F56" w14:textId="7B5C970F" w:rsidR="006940CA" w:rsidRPr="00406281" w:rsidRDefault="002F51F9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it-IT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>..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>exp</w:t>
            </w:r>
            <w:proofErr w:type="spellEnd"/>
          </w:p>
        </w:tc>
      </w:tr>
      <w:tr w:rsidR="006940CA" w:rsidRPr="00406281" w14:paraId="20264B5A" w14:textId="4D6C4BA8" w:rsidTr="00526305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5957FE9" w14:textId="48DEED39" w:rsidR="006940CA" w:rsidRPr="00406281" w:rsidRDefault="006940CA" w:rsidP="006940CA">
            <w:pPr>
              <w:rPr>
                <w:rFonts w:asciiTheme="majorHAnsi" w:hAnsiTheme="majorHAnsi" w:cstheme="majorHAnsi"/>
                <w:sz w:val="20"/>
                <w:szCs w:val="20"/>
                <w:lang w:val="it-IT"/>
              </w:rPr>
            </w:pPr>
            <w:r w:rsidRPr="00406281"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>-w</w:t>
            </w:r>
          </w:p>
        </w:tc>
        <w:tc>
          <w:tcPr>
            <w:tcW w:w="1134" w:type="dxa"/>
          </w:tcPr>
          <w:p w14:paraId="5A0562C0" w14:textId="3BC09F22" w:rsidR="006940CA" w:rsidRPr="00406281" w:rsidRDefault="006940CA" w:rsidP="0069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406281"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>string</w:t>
            </w:r>
            <w:proofErr w:type="spellEnd"/>
          </w:p>
        </w:tc>
        <w:tc>
          <w:tcPr>
            <w:tcW w:w="7512" w:type="dxa"/>
          </w:tcPr>
          <w:p w14:paraId="64A1329F" w14:textId="67DD3AED" w:rsidR="006940CA" w:rsidRPr="00406281" w:rsidRDefault="006940CA" w:rsidP="0069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0628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Specifier of region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/state</w:t>
            </w:r>
          </w:p>
        </w:tc>
        <w:tc>
          <w:tcPr>
            <w:tcW w:w="3545" w:type="dxa"/>
          </w:tcPr>
          <w:p w14:paraId="171FF400" w14:textId="7471FF2E" w:rsidR="006940CA" w:rsidRPr="00406281" w:rsidRDefault="006940CA" w:rsidP="0069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it-IT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>CHI</w:t>
            </w:r>
          </w:p>
        </w:tc>
      </w:tr>
      <w:tr w:rsidR="006940CA" w:rsidRPr="00406281" w14:paraId="0035E7FA" w14:textId="4F0ED045" w:rsidTr="0052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2024593" w14:textId="7365BBAD" w:rsidR="006940CA" w:rsidRPr="00406281" w:rsidRDefault="006940CA" w:rsidP="006940CA">
            <w:pPr>
              <w:rPr>
                <w:rFonts w:asciiTheme="majorHAnsi" w:hAnsiTheme="majorHAnsi" w:cstheme="majorHAnsi"/>
                <w:sz w:val="20"/>
                <w:szCs w:val="20"/>
                <w:lang w:val="it-IT"/>
              </w:rPr>
            </w:pPr>
            <w:r w:rsidRPr="00406281"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 xml:space="preserve">-s </w:t>
            </w:r>
          </w:p>
        </w:tc>
        <w:tc>
          <w:tcPr>
            <w:tcW w:w="1134" w:type="dxa"/>
          </w:tcPr>
          <w:p w14:paraId="791A7362" w14:textId="5B6147C1" w:rsidR="006940CA" w:rsidRPr="00406281" w:rsidRDefault="006940CA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it-IT"/>
              </w:rPr>
            </w:pPr>
            <w:proofErr w:type="spellStart"/>
            <w:r w:rsidRPr="00406281"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>int</w:t>
            </w:r>
            <w:proofErr w:type="spellEnd"/>
          </w:p>
        </w:tc>
        <w:tc>
          <w:tcPr>
            <w:tcW w:w="7512" w:type="dxa"/>
          </w:tcPr>
          <w:p w14:paraId="7B211CE6" w14:textId="6FC1CE76" w:rsidR="006940CA" w:rsidRPr="00406281" w:rsidRDefault="006940CA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it-IT"/>
              </w:rPr>
            </w:pPr>
            <w:r w:rsidRPr="00406281"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 xml:space="preserve">Random </w:t>
            </w:r>
            <w:proofErr w:type="spellStart"/>
            <w:r w:rsidRPr="00406281"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>seed</w:t>
            </w:r>
            <w:proofErr w:type="spellEnd"/>
          </w:p>
        </w:tc>
        <w:tc>
          <w:tcPr>
            <w:tcW w:w="3545" w:type="dxa"/>
          </w:tcPr>
          <w:p w14:paraId="405E8DCE" w14:textId="0AC05DDD" w:rsidR="006940CA" w:rsidRPr="00406281" w:rsidRDefault="006940CA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it-IT"/>
              </w:rPr>
            </w:pPr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[</w:t>
            </w:r>
            <w:proofErr w:type="gramStart"/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0,Inf</w:t>
            </w:r>
            <w:proofErr w:type="gramEnd"/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)</w:t>
            </w:r>
          </w:p>
        </w:tc>
      </w:tr>
      <w:tr w:rsidR="006940CA" w:rsidRPr="00406281" w14:paraId="3CF8891C" w14:textId="16B68CE7" w:rsidTr="00526305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B2E84F4" w14:textId="0737717F" w:rsidR="006940CA" w:rsidRPr="00406281" w:rsidRDefault="006940CA" w:rsidP="006940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selReff</w:t>
            </w:r>
            <w:proofErr w:type="spellEnd"/>
          </w:p>
        </w:tc>
        <w:tc>
          <w:tcPr>
            <w:tcW w:w="1134" w:type="dxa"/>
          </w:tcPr>
          <w:p w14:paraId="32AF4BAC" w14:textId="5469B019" w:rsidR="006940CA" w:rsidRDefault="006940CA" w:rsidP="0069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7512" w:type="dxa"/>
          </w:tcPr>
          <w:p w14:paraId="09F6E6D2" w14:textId="0A31B8E0" w:rsidR="006940CA" w:rsidRPr="00406281" w:rsidRDefault="006940CA" w:rsidP="0069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</w:t>
            </w:r>
            <w:r w:rsidRPr="000452D5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elector of transmissibility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(used to read corresponding input vector of attenuated scale factors for transmission betas) </w:t>
            </w:r>
          </w:p>
        </w:tc>
        <w:tc>
          <w:tcPr>
            <w:tcW w:w="3545" w:type="dxa"/>
          </w:tcPr>
          <w:p w14:paraId="6001B7E4" w14:textId="51CF1C21" w:rsidR="006940CA" w:rsidRPr="00406281" w:rsidRDefault="006940CA" w:rsidP="0069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1.1;1.3;1.5; 2.5</w:t>
            </w:r>
          </w:p>
        </w:tc>
      </w:tr>
      <w:tr w:rsidR="006940CA" w:rsidRPr="00406281" w14:paraId="70EF51DB" w14:textId="12B42E54" w:rsidTr="0052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68B598" w14:textId="77777777" w:rsidR="006940CA" w:rsidRDefault="006940CA" w:rsidP="006940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selVAXEFF</w:t>
            </w:r>
            <w:proofErr w:type="spellEnd"/>
          </w:p>
        </w:tc>
        <w:tc>
          <w:tcPr>
            <w:tcW w:w="1134" w:type="dxa"/>
          </w:tcPr>
          <w:p w14:paraId="320B57A5" w14:textId="77777777" w:rsidR="006940CA" w:rsidRDefault="006940CA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512" w:type="dxa"/>
          </w:tcPr>
          <w:p w14:paraId="782E1D18" w14:textId="74589584" w:rsidR="006940CA" w:rsidRDefault="006940CA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</w:t>
            </w:r>
            <w:r w:rsidRPr="006C5B5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elector for vaccine efficacy file, indicates vaccine efficacy achieved after the 2nd dose in </w:t>
            </w:r>
            <w:r w:rsidR="009A23A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people aged 20-59y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(used to read corresponding matrix of vaccine efficacy by age in the different vaccination compartments)</w:t>
            </w:r>
          </w:p>
        </w:tc>
        <w:tc>
          <w:tcPr>
            <w:tcW w:w="3545" w:type="dxa"/>
          </w:tcPr>
          <w:p w14:paraId="1C1F1EDA" w14:textId="21E66794" w:rsidR="006940CA" w:rsidRDefault="006940CA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 (corresponds to scenario without vaccination); 80</w:t>
            </w:r>
          </w:p>
        </w:tc>
      </w:tr>
      <w:tr w:rsidR="006940CA" w:rsidRPr="00406281" w14:paraId="1C55B0B4" w14:textId="3CDCF6FB" w:rsidTr="00526305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C4A1682" w14:textId="25CE8F60" w:rsidR="006940CA" w:rsidRDefault="006940CA" w:rsidP="006940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8284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-</w:t>
            </w:r>
            <w:proofErr w:type="spellStart"/>
            <w:r w:rsidRPr="00F8284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selIMM</w:t>
            </w:r>
            <w:proofErr w:type="spellEnd"/>
          </w:p>
        </w:tc>
        <w:tc>
          <w:tcPr>
            <w:tcW w:w="1134" w:type="dxa"/>
          </w:tcPr>
          <w:p w14:paraId="314E523E" w14:textId="005F2CA5" w:rsidR="006940CA" w:rsidRDefault="006940CA" w:rsidP="0069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8284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7512" w:type="dxa"/>
          </w:tcPr>
          <w:p w14:paraId="24B5E646" w14:textId="35CB2CC1" w:rsidR="006940CA" w:rsidRPr="00E66FB0" w:rsidRDefault="006940CA" w:rsidP="0069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8284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Identifier of scenario considered for initial immunity (“0” corresponds to 0% of immune in each age group). </w:t>
            </w:r>
          </w:p>
        </w:tc>
        <w:tc>
          <w:tcPr>
            <w:tcW w:w="3545" w:type="dxa"/>
          </w:tcPr>
          <w:p w14:paraId="714FC56C" w14:textId="3C6597E1" w:rsidR="006940CA" w:rsidRDefault="006940CA" w:rsidP="0069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8284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</w:t>
            </w:r>
          </w:p>
        </w:tc>
      </w:tr>
      <w:tr w:rsidR="006940CA" w:rsidRPr="00406281" w14:paraId="3AC5B9C2" w14:textId="6BA18175" w:rsidTr="0052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8338D5D" w14:textId="3AEE67BB" w:rsidR="006940CA" w:rsidRDefault="006940CA" w:rsidP="006940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0628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lastRenderedPageBreak/>
              <w:t xml:space="preserve">-is </w:t>
            </w:r>
          </w:p>
        </w:tc>
        <w:tc>
          <w:tcPr>
            <w:tcW w:w="1134" w:type="dxa"/>
          </w:tcPr>
          <w:p w14:paraId="4CC2FF8E" w14:textId="670E3AD0" w:rsidR="006940CA" w:rsidRDefault="006940CA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</w:t>
            </w:r>
            <w:r w:rsidRPr="0040628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nt</w:t>
            </w:r>
          </w:p>
        </w:tc>
        <w:tc>
          <w:tcPr>
            <w:tcW w:w="7512" w:type="dxa"/>
          </w:tcPr>
          <w:p w14:paraId="6FD2B690" w14:textId="27F31B26" w:rsidR="006940CA" w:rsidRPr="00E66FB0" w:rsidRDefault="006940CA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0628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Susceptibility to infection</w:t>
            </w:r>
          </w:p>
        </w:tc>
        <w:tc>
          <w:tcPr>
            <w:tcW w:w="3545" w:type="dxa"/>
          </w:tcPr>
          <w:p w14:paraId="01B29333" w14:textId="01F959FF" w:rsidR="006940CA" w:rsidRDefault="006940CA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0628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 (age-specific)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6940CA" w:rsidRPr="00E66FB0" w14:paraId="2916CE2D" w14:textId="78DCB51F" w:rsidTr="00526305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127885A" w14:textId="2ABE8EFD" w:rsidR="006940CA" w:rsidRPr="00673F99" w:rsidRDefault="006940CA" w:rsidP="006940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73F9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-</w:t>
            </w:r>
            <w:proofErr w:type="spellStart"/>
            <w:r w:rsidRPr="00673F9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cov</w:t>
            </w:r>
            <w:proofErr w:type="spellEnd"/>
          </w:p>
        </w:tc>
        <w:tc>
          <w:tcPr>
            <w:tcW w:w="1134" w:type="dxa"/>
          </w:tcPr>
          <w:p w14:paraId="14A6D6E4" w14:textId="55C6EF71" w:rsidR="006940CA" w:rsidRPr="00673F99" w:rsidRDefault="006940CA" w:rsidP="0069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it-IT"/>
              </w:rPr>
            </w:pPr>
            <w:proofErr w:type="spellStart"/>
            <w:r w:rsidRPr="00673F99"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>Int</w:t>
            </w:r>
            <w:proofErr w:type="spellEnd"/>
          </w:p>
        </w:tc>
        <w:tc>
          <w:tcPr>
            <w:tcW w:w="7512" w:type="dxa"/>
          </w:tcPr>
          <w:p w14:paraId="5F8E9569" w14:textId="249A6D63" w:rsidR="006940CA" w:rsidRPr="00673F99" w:rsidRDefault="003D4F5B" w:rsidP="0069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</w:t>
            </w:r>
            <w:r w:rsidR="006940CA" w:rsidRPr="00673F9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accination coverage (used to select input file of number of doses administered over time)</w:t>
            </w:r>
          </w:p>
        </w:tc>
        <w:tc>
          <w:tcPr>
            <w:tcW w:w="3545" w:type="dxa"/>
          </w:tcPr>
          <w:p w14:paraId="7C06B9E7" w14:textId="2524A398" w:rsidR="006940CA" w:rsidRPr="00673F99" w:rsidRDefault="006940CA" w:rsidP="0069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7</w:t>
            </w:r>
            <w:r w:rsidRPr="00673F9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</w:t>
            </w:r>
          </w:p>
        </w:tc>
      </w:tr>
      <w:tr w:rsidR="006940CA" w:rsidRPr="00E66FB0" w14:paraId="2250FC74" w14:textId="6EDCECFA" w:rsidTr="0052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D2F348" w14:textId="293D34BC" w:rsidR="006940CA" w:rsidRPr="00673F99" w:rsidRDefault="006940CA" w:rsidP="006940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73F9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-capacity</w:t>
            </w:r>
          </w:p>
        </w:tc>
        <w:tc>
          <w:tcPr>
            <w:tcW w:w="1134" w:type="dxa"/>
          </w:tcPr>
          <w:p w14:paraId="0ECBE12F" w14:textId="7FBF4901" w:rsidR="006940CA" w:rsidRPr="00673F99" w:rsidRDefault="006940CA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it-IT"/>
              </w:rPr>
            </w:pPr>
            <w:proofErr w:type="spellStart"/>
            <w:r w:rsidRPr="00673F99"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>Int</w:t>
            </w:r>
            <w:proofErr w:type="spellEnd"/>
            <w:r w:rsidRPr="00673F99"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 xml:space="preserve"> </w:t>
            </w:r>
          </w:p>
        </w:tc>
        <w:tc>
          <w:tcPr>
            <w:tcW w:w="7512" w:type="dxa"/>
          </w:tcPr>
          <w:p w14:paraId="3E8A9241" w14:textId="6D4E9618" w:rsidR="006940CA" w:rsidRPr="00673F99" w:rsidRDefault="006940CA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73F9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System capacity - daily number of first doses the system is capable to administer (used to select input file of number of doses administered over time)</w:t>
            </w:r>
          </w:p>
        </w:tc>
        <w:tc>
          <w:tcPr>
            <w:tcW w:w="3545" w:type="dxa"/>
          </w:tcPr>
          <w:p w14:paraId="3E93B882" w14:textId="12F07569" w:rsidR="006940CA" w:rsidRPr="009E3194" w:rsidRDefault="006940CA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E319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3mln</w:t>
            </w:r>
          </w:p>
          <w:p w14:paraId="34762DF3" w14:textId="441A2D37" w:rsidR="006940CA" w:rsidRPr="006940CA" w:rsidRDefault="006940CA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65199AB5" w14:textId="5EFF63F1" w:rsidR="006940CA" w:rsidRPr="006940CA" w:rsidRDefault="006940CA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940C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6940CA" w:rsidRPr="00E66FB0" w14:paraId="6B049FCE" w14:textId="2F491258" w:rsidTr="00526305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F7F3B6C" w14:textId="77777777" w:rsidR="006940CA" w:rsidRPr="00673F99" w:rsidRDefault="006940CA" w:rsidP="006940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73F9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-</w:t>
            </w:r>
            <w:proofErr w:type="spellStart"/>
            <w:r w:rsidRPr="00673F9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interv</w:t>
            </w:r>
            <w:proofErr w:type="spellEnd"/>
          </w:p>
        </w:tc>
        <w:tc>
          <w:tcPr>
            <w:tcW w:w="1134" w:type="dxa"/>
          </w:tcPr>
          <w:p w14:paraId="3F175BE7" w14:textId="77777777" w:rsidR="006940CA" w:rsidRPr="00673F99" w:rsidRDefault="006940CA" w:rsidP="0069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673F99"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>int</w:t>
            </w:r>
            <w:proofErr w:type="spellEnd"/>
          </w:p>
        </w:tc>
        <w:tc>
          <w:tcPr>
            <w:tcW w:w="7512" w:type="dxa"/>
          </w:tcPr>
          <w:p w14:paraId="7E2D7332" w14:textId="21D6050E" w:rsidR="006940CA" w:rsidRPr="00673F99" w:rsidRDefault="003D4F5B" w:rsidP="0069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</w:t>
            </w:r>
            <w:r w:rsidR="006940CA" w:rsidRPr="00673F9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dentifier of population priority (used to select input file of number of doses administered over time)</w:t>
            </w:r>
          </w:p>
        </w:tc>
        <w:tc>
          <w:tcPr>
            <w:tcW w:w="3545" w:type="dxa"/>
          </w:tcPr>
          <w:p w14:paraId="30A953E7" w14:textId="4DDFE217" w:rsidR="006940CA" w:rsidRPr="00673F99" w:rsidRDefault="006940CA" w:rsidP="0069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73F9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</w:tr>
      <w:tr w:rsidR="006940CA" w:rsidRPr="00406281" w14:paraId="42031279" w14:textId="519D5E00" w:rsidTr="0052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A32B397" w14:textId="77777777" w:rsidR="006940CA" w:rsidRDefault="006940CA" w:rsidP="006940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ni</w:t>
            </w:r>
            <w:proofErr w:type="spellEnd"/>
          </w:p>
        </w:tc>
        <w:tc>
          <w:tcPr>
            <w:tcW w:w="1134" w:type="dxa"/>
          </w:tcPr>
          <w:p w14:paraId="46208704" w14:textId="77777777" w:rsidR="006940CA" w:rsidRDefault="006940CA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7512" w:type="dxa"/>
          </w:tcPr>
          <w:p w14:paraId="68E87227" w14:textId="71DE33F4" w:rsidR="006940CA" w:rsidRDefault="003D4F5B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</w:t>
            </w:r>
            <w:r w:rsidR="006940CA" w:rsidRPr="00E66FB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nitial number of infections</w:t>
            </w:r>
            <w:r w:rsidR="006940C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545" w:type="dxa"/>
          </w:tcPr>
          <w:p w14:paraId="387029DF" w14:textId="541BDD94" w:rsidR="006940CA" w:rsidRDefault="006940CA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40</w:t>
            </w:r>
          </w:p>
        </w:tc>
      </w:tr>
      <w:tr w:rsidR="006940CA" w:rsidRPr="00406281" w14:paraId="7D7117C6" w14:textId="3C8F8671" w:rsidTr="00526305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EE79455" w14:textId="795B30C4" w:rsidR="006940CA" w:rsidRPr="00406281" w:rsidRDefault="006940CA" w:rsidP="006940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0628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omega_1</w:t>
            </w:r>
          </w:p>
        </w:tc>
        <w:tc>
          <w:tcPr>
            <w:tcW w:w="1134" w:type="dxa"/>
          </w:tcPr>
          <w:p w14:paraId="4703E846" w14:textId="7B770422" w:rsidR="006940CA" w:rsidRPr="00406281" w:rsidRDefault="006940CA" w:rsidP="0069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>double</w:t>
            </w:r>
          </w:p>
        </w:tc>
        <w:tc>
          <w:tcPr>
            <w:tcW w:w="7512" w:type="dxa"/>
          </w:tcPr>
          <w:p w14:paraId="19789A62" w14:textId="5880373D" w:rsidR="006940CA" w:rsidRPr="00406281" w:rsidRDefault="006940CA" w:rsidP="0069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</w:t>
            </w:r>
            <w:r w:rsidRPr="009E023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ate of transition between V0 and V1 (</w:t>
            </w:r>
            <w:r w:rsidR="00BC5FD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1/</w:t>
            </w:r>
            <w:r w:rsidRPr="009E023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interval between 1st and 2nd dose)</w:t>
            </w:r>
            <w:r w:rsidR="00BC5FD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.  </w:t>
            </w:r>
          </w:p>
        </w:tc>
        <w:tc>
          <w:tcPr>
            <w:tcW w:w="3545" w:type="dxa"/>
          </w:tcPr>
          <w:p w14:paraId="42C74F75" w14:textId="341539AE" w:rsidR="006940CA" w:rsidRPr="00406281" w:rsidRDefault="006940CA" w:rsidP="0069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940C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0.04761905</w:t>
            </w:r>
          </w:p>
        </w:tc>
      </w:tr>
      <w:tr w:rsidR="006940CA" w:rsidRPr="00406281" w14:paraId="62895C7A" w14:textId="5BB98CBC" w:rsidTr="0052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636E6AA" w14:textId="6EB2B8B0" w:rsidR="006940CA" w:rsidRPr="00406281" w:rsidRDefault="006940CA" w:rsidP="006940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0628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omega_2</w:t>
            </w:r>
          </w:p>
        </w:tc>
        <w:tc>
          <w:tcPr>
            <w:tcW w:w="1134" w:type="dxa"/>
          </w:tcPr>
          <w:p w14:paraId="2492FA3A" w14:textId="6F970ECE" w:rsidR="006940CA" w:rsidRPr="00406281" w:rsidRDefault="006940CA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>double</w:t>
            </w:r>
          </w:p>
        </w:tc>
        <w:tc>
          <w:tcPr>
            <w:tcW w:w="7512" w:type="dxa"/>
          </w:tcPr>
          <w:p w14:paraId="2043E31D" w14:textId="66124F01" w:rsidR="006940CA" w:rsidRPr="00406281" w:rsidRDefault="003D4F5B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</w:t>
            </w:r>
            <w:r w:rsidR="006940CA" w:rsidRPr="009E023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ate of transition between V1 and V2 (</w:t>
            </w:r>
            <w:r w:rsidR="00BC5FD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1/</w:t>
            </w:r>
            <w:r w:rsidR="006940CA" w:rsidRPr="009E0233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time needed by 2nd dose to become effective)</w:t>
            </w:r>
          </w:p>
        </w:tc>
        <w:tc>
          <w:tcPr>
            <w:tcW w:w="3545" w:type="dxa"/>
          </w:tcPr>
          <w:p w14:paraId="676CA04E" w14:textId="6EB7A91F" w:rsidR="006940CA" w:rsidRPr="00406281" w:rsidRDefault="006940CA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6463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0.07142857</w:t>
            </w:r>
          </w:p>
        </w:tc>
      </w:tr>
      <w:tr w:rsidR="006940CA" w:rsidRPr="00406281" w14:paraId="00929511" w14:textId="05AE8178" w:rsidTr="00526305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A342490" w14:textId="78ADE15B" w:rsidR="006940CA" w:rsidRPr="00406281" w:rsidRDefault="006940CA" w:rsidP="006940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0628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waning_rate</w:t>
            </w:r>
            <w:proofErr w:type="spellEnd"/>
          </w:p>
        </w:tc>
        <w:tc>
          <w:tcPr>
            <w:tcW w:w="1134" w:type="dxa"/>
          </w:tcPr>
          <w:p w14:paraId="5ED9E8FA" w14:textId="39DEDE25" w:rsidR="006940CA" w:rsidRPr="00406281" w:rsidRDefault="006940CA" w:rsidP="0069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>double</w:t>
            </w:r>
          </w:p>
        </w:tc>
        <w:tc>
          <w:tcPr>
            <w:tcW w:w="7512" w:type="dxa"/>
          </w:tcPr>
          <w:p w14:paraId="0B3CDF98" w14:textId="56EC0B1D" w:rsidR="006940CA" w:rsidRPr="00406281" w:rsidRDefault="003D4F5B" w:rsidP="0069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</w:t>
            </w:r>
            <w:r w:rsidR="006940CA" w:rsidRPr="00F6143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ate of transition between V2 and W</w:t>
            </w:r>
          </w:p>
        </w:tc>
        <w:tc>
          <w:tcPr>
            <w:tcW w:w="3545" w:type="dxa"/>
          </w:tcPr>
          <w:p w14:paraId="395A6F02" w14:textId="3A43ADF6" w:rsidR="006940CA" w:rsidRPr="00406281" w:rsidRDefault="006940CA" w:rsidP="0069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</w:t>
            </w:r>
          </w:p>
        </w:tc>
      </w:tr>
      <w:tr w:rsidR="006940CA" w:rsidRPr="00406281" w14:paraId="11399FE3" w14:textId="0B027C26" w:rsidTr="0052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3117953" w14:textId="16A7D9D6" w:rsidR="006940CA" w:rsidRPr="00406281" w:rsidRDefault="006940CA" w:rsidP="006940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0628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tstartvax</w:t>
            </w:r>
            <w:proofErr w:type="spellEnd"/>
          </w:p>
        </w:tc>
        <w:tc>
          <w:tcPr>
            <w:tcW w:w="1134" w:type="dxa"/>
          </w:tcPr>
          <w:p w14:paraId="69B16EC4" w14:textId="5ACAE9FE" w:rsidR="006940CA" w:rsidRPr="00406281" w:rsidRDefault="006940CA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406281"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>int</w:t>
            </w:r>
            <w:proofErr w:type="spellEnd"/>
          </w:p>
        </w:tc>
        <w:tc>
          <w:tcPr>
            <w:tcW w:w="7512" w:type="dxa"/>
          </w:tcPr>
          <w:p w14:paraId="60683732" w14:textId="6C72B616" w:rsidR="006940CA" w:rsidRPr="00406281" w:rsidRDefault="003D4F5B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</w:t>
            </w:r>
            <w:r w:rsidR="006940CA" w:rsidRPr="00D03A1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ime at which vaccination starts</w:t>
            </w:r>
            <w:r w:rsidR="006940C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(days)</w:t>
            </w:r>
          </w:p>
        </w:tc>
        <w:tc>
          <w:tcPr>
            <w:tcW w:w="3545" w:type="dxa"/>
          </w:tcPr>
          <w:p w14:paraId="25C6517A" w14:textId="21ACA0DF" w:rsidR="006940CA" w:rsidRPr="00406281" w:rsidRDefault="006940CA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15</w:t>
            </w:r>
          </w:p>
        </w:tc>
      </w:tr>
      <w:tr w:rsidR="006940CA" w:rsidRPr="00406281" w14:paraId="67241260" w14:textId="2B5D5C28" w:rsidTr="00526305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AB77EFC" w14:textId="059DA981" w:rsidR="006940CA" w:rsidRPr="00406281" w:rsidRDefault="006940CA" w:rsidP="006940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0628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tstartinf</w:t>
            </w:r>
            <w:proofErr w:type="spellEnd"/>
          </w:p>
        </w:tc>
        <w:tc>
          <w:tcPr>
            <w:tcW w:w="1134" w:type="dxa"/>
          </w:tcPr>
          <w:p w14:paraId="4D6E677E" w14:textId="357FAB96" w:rsidR="006940CA" w:rsidRPr="00406281" w:rsidRDefault="006940CA" w:rsidP="0069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406281"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>int</w:t>
            </w:r>
            <w:proofErr w:type="spellEnd"/>
          </w:p>
        </w:tc>
        <w:tc>
          <w:tcPr>
            <w:tcW w:w="7512" w:type="dxa"/>
          </w:tcPr>
          <w:p w14:paraId="1C8F7A3E" w14:textId="06C7902F" w:rsidR="006940CA" w:rsidRPr="00406281" w:rsidRDefault="003D4F5B" w:rsidP="0069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</w:t>
            </w:r>
            <w:r w:rsidR="006940CA" w:rsidRPr="003C498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ime at which </w:t>
            </w:r>
            <w:r w:rsidR="00BC5FD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epidemic is seeded</w:t>
            </w:r>
            <w:r w:rsidR="006940C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(days)</w:t>
            </w:r>
          </w:p>
        </w:tc>
        <w:tc>
          <w:tcPr>
            <w:tcW w:w="3545" w:type="dxa"/>
          </w:tcPr>
          <w:p w14:paraId="47515731" w14:textId="3B9BBF19" w:rsidR="006940CA" w:rsidRPr="00406281" w:rsidRDefault="006940CA" w:rsidP="0069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</w:t>
            </w:r>
          </w:p>
        </w:tc>
      </w:tr>
      <w:tr w:rsidR="006940CA" w:rsidRPr="00406281" w14:paraId="185E9676" w14:textId="572365E0" w:rsidTr="0052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EF9AAFA" w14:textId="568AFF23" w:rsidR="006940CA" w:rsidRPr="00406281" w:rsidRDefault="006940CA" w:rsidP="006940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0628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-</w:t>
            </w:r>
            <w:proofErr w:type="spellStart"/>
            <w:r w:rsidRPr="0040628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detected</w:t>
            </w:r>
            <w:proofErr w:type="spellEnd"/>
          </w:p>
        </w:tc>
        <w:tc>
          <w:tcPr>
            <w:tcW w:w="1134" w:type="dxa"/>
          </w:tcPr>
          <w:p w14:paraId="7B2122D7" w14:textId="6C5525A8" w:rsidR="006940CA" w:rsidRPr="00406281" w:rsidRDefault="006940CA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it-IT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>double</w:t>
            </w:r>
          </w:p>
        </w:tc>
        <w:tc>
          <w:tcPr>
            <w:tcW w:w="7512" w:type="dxa"/>
          </w:tcPr>
          <w:p w14:paraId="41429335" w14:textId="74B9CF07" w:rsidR="006940CA" w:rsidRPr="00406281" w:rsidRDefault="003D4F5B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</w:t>
            </w:r>
            <w:r w:rsidR="006940CA" w:rsidRPr="005068A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ercentage of symptomatic cases detected</w:t>
            </w:r>
          </w:p>
        </w:tc>
        <w:tc>
          <w:tcPr>
            <w:tcW w:w="3545" w:type="dxa"/>
          </w:tcPr>
          <w:p w14:paraId="321630E5" w14:textId="1C251653" w:rsidR="006940CA" w:rsidRPr="007E6AF4" w:rsidRDefault="006940CA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</w:tr>
      <w:tr w:rsidR="006940CA" w:rsidRPr="002C7758" w14:paraId="127C386E" w14:textId="49D8517E" w:rsidTr="00526305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88E2766" w14:textId="75773985" w:rsidR="006940CA" w:rsidRPr="00406281" w:rsidRDefault="006940CA" w:rsidP="006940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vax_only_susc</w:t>
            </w:r>
            <w:proofErr w:type="spellEnd"/>
          </w:p>
        </w:tc>
        <w:tc>
          <w:tcPr>
            <w:tcW w:w="1134" w:type="dxa"/>
          </w:tcPr>
          <w:p w14:paraId="108A41D5" w14:textId="7FE3AFD6" w:rsidR="006940CA" w:rsidRDefault="006940CA" w:rsidP="0069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it-IT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>Int</w:t>
            </w:r>
            <w:proofErr w:type="spellEnd"/>
          </w:p>
        </w:tc>
        <w:tc>
          <w:tcPr>
            <w:tcW w:w="7512" w:type="dxa"/>
          </w:tcPr>
          <w:p w14:paraId="230C50B0" w14:textId="47C3C443" w:rsidR="006940CA" w:rsidRPr="005068A7" w:rsidRDefault="006940CA" w:rsidP="0069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Parameter identifying to who vaccination is administered</w:t>
            </w:r>
          </w:p>
        </w:tc>
        <w:tc>
          <w:tcPr>
            <w:tcW w:w="3545" w:type="dxa"/>
          </w:tcPr>
          <w:p w14:paraId="2A802E48" w14:textId="55D641B2" w:rsidR="006940CA" w:rsidRDefault="006940CA" w:rsidP="0069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1 (vaccinate susceptible only, 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i.e.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all symptomatic/asymptomatic infections are detected)</w:t>
            </w:r>
          </w:p>
        </w:tc>
      </w:tr>
      <w:tr w:rsidR="006940CA" w:rsidRPr="002C7758" w14:paraId="0B119569" w14:textId="48E3E2C7" w:rsidTr="0052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60F44B" w14:textId="56BB08F8" w:rsidR="006940CA" w:rsidRDefault="006940CA" w:rsidP="006940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vax_prevent</w:t>
            </w:r>
            <w:proofErr w:type="spellEnd"/>
          </w:p>
        </w:tc>
        <w:tc>
          <w:tcPr>
            <w:tcW w:w="1134" w:type="dxa"/>
          </w:tcPr>
          <w:p w14:paraId="4F88AA3A" w14:textId="3C032F3C" w:rsidR="006940CA" w:rsidRDefault="006940CA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it-IT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>Int</w:t>
            </w:r>
            <w:proofErr w:type="spellEnd"/>
          </w:p>
        </w:tc>
        <w:tc>
          <w:tcPr>
            <w:tcW w:w="7512" w:type="dxa"/>
          </w:tcPr>
          <w:p w14:paraId="48F749C3" w14:textId="124BCD63" w:rsidR="006940CA" w:rsidRDefault="006940CA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Identifier of type of vaccine, either preventing SARS-CoV-2 infection or symptoms only</w:t>
            </w:r>
          </w:p>
        </w:tc>
        <w:tc>
          <w:tcPr>
            <w:tcW w:w="3545" w:type="dxa"/>
          </w:tcPr>
          <w:p w14:paraId="51D59DBF" w14:textId="30F30449" w:rsidR="006940CA" w:rsidRDefault="006940CA" w:rsidP="0069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 (vaccine prevent</w:t>
            </w:r>
            <w:r w:rsidR="00BC5FD0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infection) </w:t>
            </w:r>
          </w:p>
        </w:tc>
      </w:tr>
    </w:tbl>
    <w:p w14:paraId="51635C1D" w14:textId="6484913C" w:rsidR="00526305" w:rsidRDefault="0052630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B9CA1D1" w14:textId="77777777" w:rsidR="00526305" w:rsidRDefault="00526305" w:rsidP="00526305">
      <w:pPr>
        <w:rPr>
          <w:sz w:val="20"/>
          <w:szCs w:val="20"/>
          <w:lang w:val="en-US"/>
        </w:rPr>
      </w:pPr>
    </w:p>
    <w:p w14:paraId="32F8A16C" w14:textId="77777777" w:rsidR="00526305" w:rsidRPr="00406281" w:rsidRDefault="00526305" w:rsidP="00526305">
      <w:pPr>
        <w:rPr>
          <w:sz w:val="20"/>
          <w:szCs w:val="20"/>
          <w:lang w:val="en-US"/>
        </w:rPr>
      </w:pPr>
      <w:r w:rsidRPr="00406281">
        <w:rPr>
          <w:sz w:val="20"/>
          <w:szCs w:val="20"/>
          <w:lang w:val="en-US"/>
        </w:rPr>
        <w:t xml:space="preserve">Table: </w:t>
      </w:r>
      <w:r w:rsidRPr="00406281">
        <w:rPr>
          <w:rFonts w:asciiTheme="majorHAnsi" w:hAnsiTheme="majorHAnsi" w:cstheme="majorHAnsi"/>
          <w:sz w:val="20"/>
          <w:szCs w:val="20"/>
          <w:lang w:val="en-US"/>
        </w:rPr>
        <w:t>Description of input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and output</w:t>
      </w:r>
      <w:r w:rsidRPr="00406281">
        <w:rPr>
          <w:rFonts w:asciiTheme="majorHAnsi" w:hAnsiTheme="majorHAnsi" w:cstheme="majorHAnsi"/>
          <w:sz w:val="20"/>
          <w:szCs w:val="20"/>
          <w:lang w:val="en-US"/>
        </w:rPr>
        <w:t xml:space="preserve"> files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. Symbols in brackets (e.g. </w:t>
      </w:r>
      <w:r w:rsidRPr="00943591">
        <w:rPr>
          <w:rFonts w:asciiTheme="majorHAnsi" w:hAnsiTheme="majorHAnsi" w:cstheme="majorHAnsi"/>
          <w:i/>
          <w:iCs/>
          <w:sz w:val="20"/>
          <w:szCs w:val="20"/>
          <w:lang w:val="en-US"/>
        </w:rPr>
        <w:t>{-w</w:t>
      </w:r>
      <w:proofErr w:type="gramStart"/>
      <w:r w:rsidRPr="00943591">
        <w:rPr>
          <w:rFonts w:asciiTheme="majorHAnsi" w:hAnsiTheme="majorHAnsi" w:cstheme="majorHAnsi"/>
          <w:i/>
          <w:iCs/>
          <w:sz w:val="20"/>
          <w:szCs w:val="20"/>
          <w:lang w:val="en-US"/>
        </w:rPr>
        <w:t>}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)</w:t>
      </w:r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 xml:space="preserve"> in file name represent the value of the specified command line parameter.</w:t>
      </w:r>
    </w:p>
    <w:p w14:paraId="4CC48E87" w14:textId="77777777" w:rsidR="00526305" w:rsidRPr="00406281" w:rsidRDefault="00526305">
      <w:pPr>
        <w:rPr>
          <w:sz w:val="20"/>
          <w:szCs w:val="20"/>
          <w:lang w:val="en-US"/>
        </w:rPr>
      </w:pPr>
    </w:p>
    <w:tbl>
      <w:tblPr>
        <w:tblStyle w:val="PlainTable4"/>
        <w:tblpPr w:leftFromText="181" w:rightFromText="181" w:vertAnchor="page" w:horzAnchor="margin" w:tblpXSpec="center" w:tblpY="2218"/>
        <w:tblW w:w="14317" w:type="dxa"/>
        <w:tblBorders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552"/>
        <w:gridCol w:w="1701"/>
        <w:gridCol w:w="1559"/>
        <w:gridCol w:w="850"/>
        <w:gridCol w:w="3965"/>
        <w:gridCol w:w="146"/>
      </w:tblGrid>
      <w:tr w:rsidR="00526305" w:rsidRPr="00087BC0" w14:paraId="2DCB24F2" w14:textId="77777777" w:rsidTr="0052630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6" w:type="dxa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bottom w:val="double" w:sz="4" w:space="0" w:color="auto"/>
            </w:tcBorders>
          </w:tcPr>
          <w:p w14:paraId="2290FF07" w14:textId="77777777" w:rsidR="00526305" w:rsidRPr="007E6AF4" w:rsidRDefault="00526305" w:rsidP="00F34212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</w:pPr>
            <w:r w:rsidRPr="007E6AF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File name</w:t>
            </w: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14:paraId="5E206FD0" w14:textId="77777777" w:rsidR="00526305" w:rsidRDefault="00526305" w:rsidP="00F34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</w:pPr>
            <w:r w:rsidRPr="007E6AF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Path</w:t>
            </w:r>
            <w: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 xml:space="preserve"> from</w:t>
            </w:r>
          </w:p>
          <w:p w14:paraId="2F947321" w14:textId="1D6E5A0D" w:rsidR="00526305" w:rsidRPr="007E6AF4" w:rsidRDefault="00526305" w:rsidP="00F34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common_input</w:t>
            </w:r>
            <w:proofErr w:type="spellEnd"/>
            <w: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 xml:space="preserve"> folder</w:t>
            </w:r>
          </w:p>
        </w:tc>
        <w:tc>
          <w:tcPr>
            <w:tcW w:w="1701" w:type="dxa"/>
            <w:tcBorders>
              <w:bottom w:val="double" w:sz="4" w:space="0" w:color="auto"/>
            </w:tcBorders>
          </w:tcPr>
          <w:p w14:paraId="7791B074" w14:textId="161FCCAF" w:rsidR="00526305" w:rsidRPr="007E6AF4" w:rsidRDefault="00526305" w:rsidP="00F34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</w:pPr>
            <w:r w:rsidRPr="007E6AF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Dimension</w:t>
            </w:r>
          </w:p>
          <w:p w14:paraId="6D118CAE" w14:textId="204B6D50" w:rsidR="00526305" w:rsidRPr="007E6AF4" w:rsidRDefault="00526305" w:rsidP="00F34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</w:pPr>
            <w:r w:rsidRPr="007E6AF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 xml:space="preserve">(rows x </w:t>
            </w:r>
            <w:proofErr w:type="gramStart"/>
            <w:r w:rsidRPr="007E6AF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columns)</w:t>
            </w:r>
            <w:r w:rsidRPr="00C554BF">
              <w:rPr>
                <w:rFonts w:asciiTheme="majorHAnsi" w:hAnsiTheme="majorHAnsi" w:cstheme="majorHAnsi"/>
                <w:sz w:val="20"/>
                <w:szCs w:val="20"/>
                <w:vertAlign w:val="superscript"/>
                <w:lang w:val="en-US"/>
              </w:rPr>
              <w:t>a</w:t>
            </w:r>
            <w:proofErr w:type="gramEnd"/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554EEB4B" w14:textId="77777777" w:rsidR="00526305" w:rsidRPr="007E6AF4" w:rsidRDefault="00526305" w:rsidP="00F34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</w:pPr>
            <w:r w:rsidRPr="007E6AF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4FA56E4B" w14:textId="2550FF36" w:rsidR="00526305" w:rsidRPr="007E6AF4" w:rsidRDefault="00526305" w:rsidP="00F34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Sep</w:t>
            </w:r>
          </w:p>
        </w:tc>
        <w:tc>
          <w:tcPr>
            <w:tcW w:w="3965" w:type="dxa"/>
            <w:tcBorders>
              <w:bottom w:val="double" w:sz="4" w:space="0" w:color="auto"/>
            </w:tcBorders>
          </w:tcPr>
          <w:p w14:paraId="1885091E" w14:textId="77777777" w:rsidR="00526305" w:rsidRPr="007E6AF4" w:rsidRDefault="00526305" w:rsidP="00F34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</w:pPr>
            <w:r w:rsidRPr="007E6AF4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Description</w:t>
            </w:r>
          </w:p>
        </w:tc>
      </w:tr>
      <w:tr w:rsidR="00992C5D" w:rsidRPr="007E6AF4" w14:paraId="6AA7B6BA" w14:textId="77777777" w:rsidTr="0052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7" w:type="dxa"/>
            <w:gridSpan w:val="7"/>
            <w:tcBorders>
              <w:top w:val="double" w:sz="4" w:space="0" w:color="auto"/>
              <w:bottom w:val="double" w:sz="4" w:space="0" w:color="auto"/>
            </w:tcBorders>
          </w:tcPr>
          <w:p w14:paraId="11F0083B" w14:textId="77777777" w:rsidR="00992C5D" w:rsidRDefault="00992C5D" w:rsidP="00406281">
            <w:pPr>
              <w:rPr>
                <w:rFonts w:asciiTheme="majorHAnsi" w:hAnsiTheme="majorHAnsi" w:cstheme="majorHAnsi"/>
                <w:b w:val="0"/>
                <w:bCs w:val="0"/>
                <w:i/>
                <w:iCs/>
                <w:sz w:val="20"/>
                <w:szCs w:val="20"/>
                <w:lang w:val="it-IT"/>
              </w:rPr>
            </w:pPr>
          </w:p>
          <w:p w14:paraId="572968D6" w14:textId="1C472104" w:rsidR="00992C5D" w:rsidRPr="00992C5D" w:rsidRDefault="00992C5D" w:rsidP="00406281">
            <w:pPr>
              <w:rPr>
                <w:rFonts w:asciiTheme="majorHAnsi" w:hAnsiTheme="majorHAnsi" w:cstheme="majorHAnsi"/>
                <w:sz w:val="20"/>
                <w:szCs w:val="20"/>
                <w:lang w:val="it-IT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it-IT"/>
              </w:rPr>
              <w:t>INPUT</w:t>
            </w:r>
          </w:p>
        </w:tc>
      </w:tr>
      <w:tr w:rsidR="00526305" w:rsidRPr="007E6AF4" w14:paraId="7E9FB53B" w14:textId="77777777" w:rsidTr="00526305">
        <w:trPr>
          <w:gridAfter w:val="1"/>
          <w:wAfter w:w="146" w:type="dxa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double" w:sz="4" w:space="0" w:color="auto"/>
            </w:tcBorders>
          </w:tcPr>
          <w:p w14:paraId="7A55E07C" w14:textId="77777777" w:rsidR="00526305" w:rsidRPr="007E6AF4" w:rsidRDefault="00526305" w:rsidP="0040628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parameters</w:t>
            </w:r>
          </w:p>
        </w:tc>
        <w:tc>
          <w:tcPr>
            <w:tcW w:w="2552" w:type="dxa"/>
            <w:tcBorders>
              <w:top w:val="double" w:sz="4" w:space="0" w:color="auto"/>
            </w:tcBorders>
          </w:tcPr>
          <w:p w14:paraId="4B91F34D" w14:textId="0CCD58A3" w:rsidR="00526305" w:rsidRPr="007E6AF4" w:rsidRDefault="00526305" w:rsidP="00406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./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392FAD5C" w14:textId="257FCFCD" w:rsidR="00526305" w:rsidRPr="007E6AF4" w:rsidRDefault="00526305" w:rsidP="000063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x2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751A7AD6" w14:textId="77777777" w:rsidR="00526305" w:rsidRPr="00406281" w:rsidRDefault="00526305" w:rsidP="00406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06281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gamma</w:t>
            </w:r>
            <w:r w:rsidRPr="0040628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: double</w:t>
            </w:r>
          </w:p>
          <w:p w14:paraId="29CE2D05" w14:textId="54C5E85F" w:rsidR="00526305" w:rsidRPr="00BF73AD" w:rsidRDefault="00526305" w:rsidP="0000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ZETA</w:t>
            </w:r>
            <w:r w:rsidRPr="00BF73A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int</w:t>
            </w:r>
          </w:p>
          <w:p w14:paraId="7B37A9D9" w14:textId="5ED654C9" w:rsidR="00526305" w:rsidRPr="00BF73AD" w:rsidRDefault="00526305" w:rsidP="00000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BF73AD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N</w:t>
            </w:r>
            <w:r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it</w:t>
            </w:r>
            <w:r w:rsidRPr="00BF73A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: int</w:t>
            </w:r>
          </w:p>
          <w:p w14:paraId="56618C03" w14:textId="3353C46A" w:rsidR="00526305" w:rsidRPr="007E6AF4" w:rsidRDefault="00526305" w:rsidP="00406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BF73AD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Tmax</w:t>
            </w:r>
            <w:proofErr w:type="spellEnd"/>
            <w:r w:rsidRPr="00BF73A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: int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14:paraId="77452F38" w14:textId="08EE1D13" w:rsidR="00526305" w:rsidRPr="007E6AF4" w:rsidRDefault="00526305" w:rsidP="000063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Tab</w:t>
            </w:r>
          </w:p>
        </w:tc>
        <w:tc>
          <w:tcPr>
            <w:tcW w:w="3965" w:type="dxa"/>
            <w:tcBorders>
              <w:top w:val="double" w:sz="4" w:space="0" w:color="auto"/>
            </w:tcBorders>
          </w:tcPr>
          <w:p w14:paraId="34317945" w14:textId="37CF8915" w:rsidR="00526305" w:rsidRDefault="00526305" w:rsidP="00006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Column 1: parameter name</w:t>
            </w:r>
          </w:p>
          <w:p w14:paraId="7CEB9FE6" w14:textId="26BC0B2D" w:rsidR="00526305" w:rsidRPr="0078091C" w:rsidRDefault="00526305" w:rsidP="00006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 xml:space="preserve">  gamma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: recovery rate </w:t>
            </w:r>
            <m:oMath>
              <m:r>
                <w:rPr>
                  <w:rFonts w:ascii="Cambria Math" w:hAnsi="Cambria Math" w:cstheme="majorHAnsi"/>
                  <w:sz w:val="20"/>
                  <w:szCs w:val="20"/>
                </w:rPr>
                <m:t>γ</m:t>
              </m:r>
            </m:oMath>
            <w:r w:rsidRPr="00FE09FF">
              <w:rPr>
                <w:rFonts w:asciiTheme="majorHAnsi" w:eastAsiaTheme="minorEastAsia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14:paraId="2FCACD03" w14:textId="167B93DB" w:rsidR="00526305" w:rsidRDefault="00526305" w:rsidP="00006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 xml:space="preserve">  ZETA: </w:t>
            </w:r>
            <w:r w:rsidRPr="0078091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time steps per day</w:t>
            </w:r>
          </w:p>
          <w:p w14:paraId="1DE3F81A" w14:textId="04C220A5" w:rsidR="00526305" w:rsidRPr="00A7436B" w:rsidRDefault="00526305" w:rsidP="00006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 </w:t>
            </w:r>
            <w:r w:rsidRPr="00DE2F1D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Nit</w:t>
            </w:r>
            <w:r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Tmax</w:t>
            </w:r>
            <w:proofErr w:type="spellEnd"/>
            <w:r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see note </w:t>
            </w:r>
            <w:r w:rsidRPr="00C554BF">
              <w:rPr>
                <w:rFonts w:asciiTheme="majorHAnsi" w:hAnsiTheme="majorHAnsi" w:cstheme="majorHAnsi"/>
                <w:b/>
                <w:bCs/>
                <w:sz w:val="20"/>
                <w:szCs w:val="20"/>
                <w:vertAlign w:val="superscript"/>
                <w:lang w:val="en-US"/>
              </w:rPr>
              <w:t>a</w:t>
            </w:r>
          </w:p>
          <w:p w14:paraId="412F3E48" w14:textId="77777777" w:rsidR="00526305" w:rsidRPr="007E6AF4" w:rsidRDefault="00526305" w:rsidP="00006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Column 2: parameter value</w:t>
            </w:r>
          </w:p>
          <w:p w14:paraId="4C75396E" w14:textId="77777777" w:rsidR="00526305" w:rsidRPr="007E6AF4" w:rsidRDefault="00526305" w:rsidP="000063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526305" w:rsidRPr="00087BC0" w14:paraId="77313D7A" w14:textId="77777777" w:rsidTr="0052630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6" w:type="dxa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5551248" w14:textId="4F8BFFD2" w:rsidR="00526305" w:rsidRPr="007E6AF4" w:rsidRDefault="00526305" w:rsidP="0040628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age_structure</w:t>
            </w:r>
            <w:proofErr w:type="spellEnd"/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r w:rsidRPr="00943591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{-</w:t>
            </w:r>
            <w:proofErr w:type="gramStart"/>
            <w:r w:rsidRPr="00943591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w}</w:t>
            </w:r>
            <w:r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_</w:t>
            </w:r>
            <w:proofErr w:type="gramEnd"/>
            <w:r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u</w:t>
            </w:r>
          </w:p>
        </w:tc>
        <w:tc>
          <w:tcPr>
            <w:tcW w:w="2552" w:type="dxa"/>
          </w:tcPr>
          <w:p w14:paraId="0BAB411B" w14:textId="2FB24B28" w:rsidR="00526305" w:rsidRPr="007E6AF4" w:rsidRDefault="00526305" w:rsidP="00406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.</w:t>
            </w:r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/</w:t>
            </w:r>
            <w:proofErr w:type="spellStart"/>
            <w:proofErr w:type="gramEnd"/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age_structure</w:t>
            </w:r>
            <w:proofErr w:type="spellEnd"/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/</w:t>
            </w:r>
          </w:p>
        </w:tc>
        <w:tc>
          <w:tcPr>
            <w:tcW w:w="1701" w:type="dxa"/>
          </w:tcPr>
          <w:p w14:paraId="04956736" w14:textId="32776E11" w:rsidR="00526305" w:rsidRPr="007E6AF4" w:rsidRDefault="00526305" w:rsidP="008E7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</w:t>
            </w:r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x3</w:t>
            </w:r>
          </w:p>
        </w:tc>
        <w:tc>
          <w:tcPr>
            <w:tcW w:w="1559" w:type="dxa"/>
          </w:tcPr>
          <w:p w14:paraId="72A53D49" w14:textId="4A5D44A7" w:rsidR="00526305" w:rsidRPr="007E6AF4" w:rsidRDefault="00526305" w:rsidP="00406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850" w:type="dxa"/>
          </w:tcPr>
          <w:p w14:paraId="482CFBFA" w14:textId="3CABB34E" w:rsidR="00526305" w:rsidRPr="007E6AF4" w:rsidRDefault="00526305" w:rsidP="00F34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Tab</w:t>
            </w:r>
          </w:p>
        </w:tc>
        <w:tc>
          <w:tcPr>
            <w:tcW w:w="3965" w:type="dxa"/>
          </w:tcPr>
          <w:p w14:paraId="013B998E" w14:textId="45184443" w:rsidR="00526305" w:rsidRPr="00406281" w:rsidRDefault="00526305" w:rsidP="00406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0628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Column 1: lower age limit</w:t>
            </w:r>
          </w:p>
          <w:p w14:paraId="225A1CDE" w14:textId="4EFF994D" w:rsidR="00526305" w:rsidRPr="00406281" w:rsidRDefault="00526305" w:rsidP="00406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0628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Column 2: upper age limit</w:t>
            </w:r>
          </w:p>
          <w:p w14:paraId="5D4A6C26" w14:textId="75F83A9C" w:rsidR="00526305" w:rsidRPr="00406281" w:rsidRDefault="00526305" w:rsidP="00406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0628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Column 3: population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with underlying conditions </w:t>
            </w:r>
            <w:r w:rsidRPr="0040628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in age group </w:t>
            </w:r>
          </w:p>
        </w:tc>
      </w:tr>
      <w:tr w:rsidR="00526305" w:rsidRPr="00087BC0" w14:paraId="017CE35D" w14:textId="77777777" w:rsidTr="00526305">
        <w:trPr>
          <w:gridAfter w:val="1"/>
          <w:wAfter w:w="146" w:type="dxa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73751AA" w14:textId="48E1EB63" w:rsidR="00526305" w:rsidRPr="007E6AF4" w:rsidRDefault="00526305" w:rsidP="0032497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age_structure</w:t>
            </w:r>
            <w:proofErr w:type="spellEnd"/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r w:rsidRPr="00943591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{-</w:t>
            </w:r>
            <w:proofErr w:type="gramStart"/>
            <w:r w:rsidRPr="00943591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w}</w:t>
            </w:r>
            <w:r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_</w:t>
            </w:r>
            <w:proofErr w:type="gramEnd"/>
            <w:r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nu</w:t>
            </w:r>
          </w:p>
        </w:tc>
        <w:tc>
          <w:tcPr>
            <w:tcW w:w="2552" w:type="dxa"/>
          </w:tcPr>
          <w:p w14:paraId="1044B92F" w14:textId="112048B3" w:rsidR="00526305" w:rsidRDefault="00526305" w:rsidP="00324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.</w:t>
            </w:r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/</w:t>
            </w:r>
            <w:proofErr w:type="spellStart"/>
            <w:proofErr w:type="gramEnd"/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age_structure</w:t>
            </w:r>
            <w:proofErr w:type="spellEnd"/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/</w:t>
            </w:r>
          </w:p>
        </w:tc>
        <w:tc>
          <w:tcPr>
            <w:tcW w:w="1701" w:type="dxa"/>
          </w:tcPr>
          <w:p w14:paraId="3780EC0F" w14:textId="1E91A824" w:rsidR="00526305" w:rsidRDefault="00526305" w:rsidP="0032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</w:t>
            </w:r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x3</w:t>
            </w:r>
          </w:p>
        </w:tc>
        <w:tc>
          <w:tcPr>
            <w:tcW w:w="1559" w:type="dxa"/>
          </w:tcPr>
          <w:p w14:paraId="67ECC6D3" w14:textId="54EC1E88" w:rsidR="00526305" w:rsidRPr="007E6AF4" w:rsidRDefault="00526305" w:rsidP="00324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850" w:type="dxa"/>
          </w:tcPr>
          <w:p w14:paraId="01948285" w14:textId="015C1CC1" w:rsidR="00526305" w:rsidRDefault="00526305" w:rsidP="003249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Tab</w:t>
            </w:r>
          </w:p>
        </w:tc>
        <w:tc>
          <w:tcPr>
            <w:tcW w:w="3965" w:type="dxa"/>
          </w:tcPr>
          <w:p w14:paraId="45C7C751" w14:textId="77777777" w:rsidR="00526305" w:rsidRPr="00406281" w:rsidRDefault="00526305" w:rsidP="00324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0628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Column 1: lower age limit</w:t>
            </w:r>
          </w:p>
          <w:p w14:paraId="1C3658E7" w14:textId="77777777" w:rsidR="00526305" w:rsidRPr="00406281" w:rsidRDefault="00526305" w:rsidP="00324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0628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Column 2: upper age limit</w:t>
            </w:r>
          </w:p>
          <w:p w14:paraId="395FD114" w14:textId="4EED678F" w:rsidR="00526305" w:rsidRPr="00406281" w:rsidRDefault="00526305" w:rsidP="00324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0628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Column 3:  population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without underlying conditions </w:t>
            </w:r>
            <w:r w:rsidRPr="0040628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in age group </w:t>
            </w:r>
          </w:p>
        </w:tc>
      </w:tr>
      <w:tr w:rsidR="00526305" w:rsidRPr="00087BC0" w14:paraId="697DD76A" w14:textId="77777777" w:rsidTr="0052630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6" w:type="dxa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7105E0B" w14:textId="074212DB" w:rsidR="00526305" w:rsidRPr="002E4D79" w:rsidRDefault="00526305" w:rsidP="0040628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4130A">
              <w:rPr>
                <w:rFonts w:asciiTheme="majorHAnsi" w:hAnsiTheme="majorHAnsi" w:cstheme="majorHAnsi"/>
                <w:sz w:val="20"/>
                <w:szCs w:val="20"/>
              </w:rPr>
              <w:t>beta_</w:t>
            </w:r>
            <w:r w:rsidRPr="002E4D79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{-w}</w:t>
            </w:r>
            <w:r w:rsidRPr="002E4D79">
              <w:rPr>
                <w:rFonts w:asciiTheme="majorHAnsi" w:hAnsiTheme="majorHAnsi" w:cstheme="majorHAnsi"/>
                <w:sz w:val="20"/>
                <w:szCs w:val="20"/>
              </w:rPr>
              <w:t>_</w:t>
            </w:r>
            <w:r w:rsidRPr="0034130A">
              <w:rPr>
                <w:rFonts w:asciiTheme="majorHAnsi" w:hAnsiTheme="majorHAnsi" w:cstheme="majorHAnsi"/>
                <w:sz w:val="20"/>
                <w:szCs w:val="20"/>
              </w:rPr>
              <w:t>SUSC_</w:t>
            </w:r>
            <w:r w:rsidRPr="0034130A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{-is}</w:t>
            </w:r>
            <w:r w:rsidRPr="002E4D79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_Reff_{</w:t>
            </w:r>
            <w:r w:rsidRPr="00F56014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-selReff</w:t>
            </w:r>
            <w:r w:rsidRPr="002E4D79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2552" w:type="dxa"/>
          </w:tcPr>
          <w:p w14:paraId="09F4950E" w14:textId="555962F8" w:rsidR="00526305" w:rsidRPr="007E6AF4" w:rsidRDefault="00526305" w:rsidP="00406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.</w:t>
            </w:r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/</w:t>
            </w:r>
            <w:proofErr w:type="gramEnd"/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betas/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{-w}/{-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selIMM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1701" w:type="dxa"/>
          </w:tcPr>
          <w:p w14:paraId="0706F163" w14:textId="5ADB54AF" w:rsidR="00526305" w:rsidRPr="007E6AF4" w:rsidRDefault="00526305" w:rsidP="00633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</w:t>
            </w:r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x1</w:t>
            </w:r>
          </w:p>
        </w:tc>
        <w:tc>
          <w:tcPr>
            <w:tcW w:w="1559" w:type="dxa"/>
          </w:tcPr>
          <w:p w14:paraId="30671864" w14:textId="12E5A5C4" w:rsidR="00526305" w:rsidRPr="007E6AF4" w:rsidRDefault="00526305" w:rsidP="00406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850" w:type="dxa"/>
          </w:tcPr>
          <w:p w14:paraId="7E1F7B5B" w14:textId="3B4A6C58" w:rsidR="00526305" w:rsidRPr="007E6AF4" w:rsidRDefault="00526305" w:rsidP="00F34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3965" w:type="dxa"/>
          </w:tcPr>
          <w:p w14:paraId="18CC59C2" w14:textId="04AAC094" w:rsidR="00526305" w:rsidRPr="00406281" w:rsidRDefault="00526305" w:rsidP="00CB785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B785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</w:t>
            </w:r>
            <w:r w:rsidRPr="00CB785D">
              <w:rPr>
                <w:rFonts w:asciiTheme="majorHAnsi" w:hAnsiTheme="majorHAnsi" w:cstheme="majorHAnsi"/>
                <w:sz w:val="20"/>
                <w:szCs w:val="20"/>
              </w:rPr>
              <w:t xml:space="preserve">caling factor shaping the transmissibility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(</w:t>
            </w:r>
            <w:r w:rsidRPr="00CB785D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N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stochastic samples</w:t>
            </w:r>
            <w:r w:rsidRPr="00EE7D28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  <w:vertAlign w:val="superscript"/>
                <w:lang w:val="en-US"/>
              </w:rPr>
              <w:t xml:space="preserve"> b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)</w:t>
            </w:r>
            <w:r w:rsidRPr="0040628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526305" w:rsidRPr="00087BC0" w14:paraId="421AF2F8" w14:textId="77777777" w:rsidTr="00526305">
        <w:trPr>
          <w:gridAfter w:val="1"/>
          <w:wAfter w:w="146" w:type="dxa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D097F5D" w14:textId="1773D20C" w:rsidR="00526305" w:rsidRPr="002E1B3A" w:rsidRDefault="00526305" w:rsidP="0040628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E1B3A">
              <w:rPr>
                <w:rFonts w:asciiTheme="majorHAnsi" w:hAnsiTheme="majorHAnsi" w:cstheme="majorHAnsi"/>
                <w:sz w:val="20"/>
                <w:szCs w:val="20"/>
              </w:rPr>
              <w:t>relative_susceptibility_matrix_susc_</w:t>
            </w:r>
            <w:r w:rsidRPr="00943591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{-is}</w:t>
            </w:r>
          </w:p>
        </w:tc>
        <w:tc>
          <w:tcPr>
            <w:tcW w:w="2552" w:type="dxa"/>
          </w:tcPr>
          <w:p w14:paraId="7068063F" w14:textId="514DC424" w:rsidR="00526305" w:rsidRPr="007E6AF4" w:rsidRDefault="00526305" w:rsidP="00406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./</w:t>
            </w:r>
          </w:p>
        </w:tc>
        <w:tc>
          <w:tcPr>
            <w:tcW w:w="1701" w:type="dxa"/>
          </w:tcPr>
          <w:p w14:paraId="61C49BA4" w14:textId="0430A6D2" w:rsidR="00526305" w:rsidRPr="007E6AF4" w:rsidRDefault="00526305" w:rsidP="005D6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</w:t>
            </w:r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</w:t>
            </w:r>
            <w:proofErr w:type="spellEnd"/>
          </w:p>
        </w:tc>
        <w:tc>
          <w:tcPr>
            <w:tcW w:w="1559" w:type="dxa"/>
          </w:tcPr>
          <w:p w14:paraId="4E93CD0D" w14:textId="67B56194" w:rsidR="00526305" w:rsidRPr="007E6AF4" w:rsidRDefault="00526305" w:rsidP="00406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850" w:type="dxa"/>
          </w:tcPr>
          <w:p w14:paraId="172E49D6" w14:textId="3F35FCBE" w:rsidR="00526305" w:rsidRPr="007E6AF4" w:rsidRDefault="00526305" w:rsidP="005D6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Tab</w:t>
            </w:r>
          </w:p>
        </w:tc>
        <w:tc>
          <w:tcPr>
            <w:tcW w:w="3965" w:type="dxa"/>
          </w:tcPr>
          <w:p w14:paraId="65D34F9C" w14:textId="25AAA943" w:rsidR="00526305" w:rsidRPr="007E6AF4" w:rsidRDefault="00526305" w:rsidP="005D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Age-specific relative </w:t>
            </w:r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susceptibility (</w:t>
            </w:r>
            <w:r w:rsidRPr="00CB785D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  <w:lang w:val="en-US"/>
              </w:rPr>
              <w:t>N</w:t>
            </w:r>
            <w:r>
              <w:rPr>
                <w:rFonts w:asciiTheme="majorHAnsi" w:eastAsiaTheme="minorEastAsia" w:hAnsiTheme="majorHAnsi" w:cstheme="majorHAnsi"/>
                <w:sz w:val="20"/>
                <w:szCs w:val="20"/>
                <w:lang w:val="en-US"/>
              </w:rPr>
              <w:t xml:space="preserve"> stochastic samples </w:t>
            </w:r>
            <w:r w:rsidRPr="00EE7D28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  <w:vertAlign w:val="superscript"/>
                <w:lang w:val="en-US"/>
              </w:rPr>
              <w:t>b</w:t>
            </w:r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)</w:t>
            </w:r>
          </w:p>
        </w:tc>
      </w:tr>
      <w:tr w:rsidR="00526305" w:rsidRPr="00993404" w14:paraId="1FC9053D" w14:textId="77777777" w:rsidTr="0052630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6" w:type="dxa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6A70340" w14:textId="43089BE8" w:rsidR="00526305" w:rsidRPr="002E1B3A" w:rsidRDefault="00526305" w:rsidP="005D6BC7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2E1B3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ac_h_ext</w:t>
            </w:r>
            <w:proofErr w:type="spellEnd"/>
            <w:r w:rsidRPr="002E1B3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_*</w:t>
            </w:r>
          </w:p>
          <w:p w14:paraId="217E7C32" w14:textId="653BB7C2" w:rsidR="00526305" w:rsidRPr="00E87403" w:rsidRDefault="00526305" w:rsidP="00E87403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2E1B3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ac_s_ext</w:t>
            </w:r>
            <w:proofErr w:type="spellEnd"/>
            <w:r w:rsidRPr="002E1B3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_*</w:t>
            </w:r>
          </w:p>
          <w:p w14:paraId="4B8E5F1E" w14:textId="08837472" w:rsidR="00526305" w:rsidRPr="00E87403" w:rsidRDefault="00526305" w:rsidP="005D6BC7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2E1B3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ac_w_ext</w:t>
            </w:r>
            <w:proofErr w:type="spellEnd"/>
            <w:r w:rsidRPr="002E1B3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_*</w:t>
            </w:r>
          </w:p>
          <w:p w14:paraId="05427700" w14:textId="08BC1025" w:rsidR="00526305" w:rsidRPr="00E87403" w:rsidRDefault="00526305" w:rsidP="00E87403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2E1B3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ac_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</w:t>
            </w:r>
            <w:r w:rsidRPr="002E1B3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_ext</w:t>
            </w:r>
            <w:proofErr w:type="spellEnd"/>
            <w:r w:rsidRPr="002E1B3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_*</w:t>
            </w:r>
          </w:p>
          <w:p w14:paraId="6B30D5FE" w14:textId="77777777" w:rsidR="00526305" w:rsidRPr="002E1B3A" w:rsidRDefault="00526305" w:rsidP="005D6BC7">
            <w:pPr>
              <w:pStyle w:val="ListParagraph"/>
              <w:ind w:left="284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665BCC66" w14:textId="0D2F5250" w:rsidR="00526305" w:rsidRPr="00BC7231" w:rsidRDefault="00526305" w:rsidP="00406281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>* runs</w:t>
            </w:r>
            <w:r w:rsidRPr="00BC7231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 xml:space="preserve"> from 1 to </w:t>
            </w:r>
            <w:r w:rsidRPr="00FB180D">
              <w:rPr>
                <w:rFonts w:asciiTheme="majorHAnsi" w:hAnsiTheme="majorHAnsi" w:cstheme="majorHAnsi"/>
                <w:b w:val="0"/>
                <w:bCs w:val="0"/>
                <w:i/>
                <w:iCs/>
                <w:sz w:val="20"/>
                <w:szCs w:val="20"/>
                <w:lang w:val="en-US"/>
              </w:rPr>
              <w:t>Nit</w:t>
            </w:r>
            <w: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6210E6">
              <w:rPr>
                <w:rFonts w:asciiTheme="majorHAnsi" w:hAnsiTheme="majorHAnsi" w:cstheme="majorHAnsi"/>
                <w:sz w:val="20"/>
                <w:szCs w:val="20"/>
                <w:vertAlign w:val="superscript"/>
                <w:lang w:val="en-US"/>
              </w:rPr>
              <w:t>a</w:t>
            </w:r>
          </w:p>
        </w:tc>
        <w:tc>
          <w:tcPr>
            <w:tcW w:w="2552" w:type="dxa"/>
          </w:tcPr>
          <w:p w14:paraId="6ABD4DCD" w14:textId="4B3C50EC" w:rsidR="00526305" w:rsidRPr="007E6AF4" w:rsidRDefault="00526305" w:rsidP="00406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.</w:t>
            </w:r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/</w:t>
            </w:r>
            <w:proofErr w:type="spellStart"/>
            <w:proofErr w:type="gramEnd"/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contact_matrices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/{-w}</w:t>
            </w:r>
          </w:p>
        </w:tc>
        <w:tc>
          <w:tcPr>
            <w:tcW w:w="1701" w:type="dxa"/>
          </w:tcPr>
          <w:p w14:paraId="7B5EAF20" w14:textId="1AF41D83" w:rsidR="00526305" w:rsidRPr="007E6AF4" w:rsidRDefault="00526305" w:rsidP="005D6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</w:t>
            </w:r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</w:t>
            </w:r>
            <w:proofErr w:type="spellEnd"/>
          </w:p>
        </w:tc>
        <w:tc>
          <w:tcPr>
            <w:tcW w:w="1559" w:type="dxa"/>
          </w:tcPr>
          <w:p w14:paraId="7A714FEA" w14:textId="02D1F025" w:rsidR="00526305" w:rsidRPr="007E6AF4" w:rsidRDefault="00526305" w:rsidP="00406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850" w:type="dxa"/>
          </w:tcPr>
          <w:p w14:paraId="6813B66C" w14:textId="1B4D1BA6" w:rsidR="00526305" w:rsidRPr="007E6AF4" w:rsidRDefault="00526305" w:rsidP="005D6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Tab</w:t>
            </w:r>
          </w:p>
        </w:tc>
        <w:tc>
          <w:tcPr>
            <w:tcW w:w="3965" w:type="dxa"/>
          </w:tcPr>
          <w:p w14:paraId="62D9B277" w14:textId="40E98AB6" w:rsidR="00526305" w:rsidRPr="007E6AF4" w:rsidRDefault="00526305" w:rsidP="005D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  <w:lang w:val="en-US"/>
              </w:rPr>
            </w:pPr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Average number of contacts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of</w:t>
            </w:r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an individual of age group</w:t>
            </w:r>
            <m:oMath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 xml:space="preserve"> a</m:t>
              </m:r>
            </m:oMath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(row) with individuals of age group </w:t>
            </w:r>
            <m:oMath>
              <m:acc>
                <m:accPr>
                  <m:chr m:val="̃"/>
                  <m:ctrlPr>
                    <w:rPr>
                      <w:rFonts w:ascii="Cambria Math" w:hAnsi="Cambria Math" w:cstheme="majorHAnsi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sz w:val="20"/>
                      <w:szCs w:val="20"/>
                      <w:lang w:val="en-US"/>
                    </w:rPr>
                    <m:t>a</m:t>
                  </m:r>
                </m:e>
              </m:acc>
            </m:oMath>
            <w:r w:rsidRPr="007E6AF4">
              <w:rPr>
                <w:rFonts w:asciiTheme="majorHAnsi" w:eastAsiaTheme="minorEastAsia" w:hAnsiTheme="majorHAnsi" w:cstheme="majorHAnsi"/>
                <w:sz w:val="20"/>
                <w:szCs w:val="20"/>
                <w:lang w:val="en-US"/>
              </w:rPr>
              <w:t xml:space="preserve"> (column).</w:t>
            </w:r>
          </w:p>
          <w:p w14:paraId="2F1E252D" w14:textId="7C97C87E" w:rsidR="00526305" w:rsidRPr="007E6AF4" w:rsidRDefault="00526305" w:rsidP="005D6BC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7E6AF4">
              <w:rPr>
                <w:rFonts w:asciiTheme="majorHAnsi" w:eastAsiaTheme="minorEastAsia" w:hAnsiTheme="majorHAnsi" w:cstheme="majorHAnsi"/>
                <w:sz w:val="20"/>
                <w:szCs w:val="20"/>
                <w:lang w:val="en-US"/>
              </w:rPr>
              <w:t>ac_h_ext</w:t>
            </w:r>
            <w:proofErr w:type="spellEnd"/>
            <w:r w:rsidRPr="007E6AF4">
              <w:rPr>
                <w:rFonts w:asciiTheme="majorHAnsi" w:eastAsiaTheme="minorEastAsia" w:hAnsiTheme="majorHAnsi" w:cstheme="majorHAnsi"/>
                <w:sz w:val="20"/>
                <w:szCs w:val="20"/>
                <w:lang w:val="en-US"/>
              </w:rPr>
              <w:t xml:space="preserve">_*:  </w:t>
            </w:r>
            <w:r>
              <w:rPr>
                <w:rFonts w:asciiTheme="majorHAnsi" w:eastAsiaTheme="minorEastAsia" w:hAnsiTheme="majorHAnsi" w:cstheme="majorHAnsi"/>
                <w:sz w:val="20"/>
                <w:szCs w:val="20"/>
                <w:lang w:val="en-US"/>
              </w:rPr>
              <w:t>household contacts</w:t>
            </w:r>
          </w:p>
          <w:p w14:paraId="59031FFA" w14:textId="7F823B04" w:rsidR="00526305" w:rsidRPr="007E6AF4" w:rsidRDefault="00526305" w:rsidP="005D6BC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7E6AF4">
              <w:rPr>
                <w:rFonts w:asciiTheme="majorHAnsi" w:eastAsiaTheme="minorEastAsia" w:hAnsiTheme="majorHAnsi" w:cstheme="majorHAnsi"/>
                <w:sz w:val="20"/>
                <w:szCs w:val="20"/>
                <w:lang w:val="en-US"/>
              </w:rPr>
              <w:t>ac_s_ext</w:t>
            </w:r>
            <w:proofErr w:type="spellEnd"/>
            <w:r w:rsidRPr="007E6AF4">
              <w:rPr>
                <w:rFonts w:asciiTheme="majorHAnsi" w:eastAsiaTheme="minorEastAsia" w:hAnsiTheme="majorHAnsi" w:cstheme="majorHAnsi"/>
                <w:sz w:val="20"/>
                <w:szCs w:val="20"/>
                <w:lang w:val="en-US"/>
              </w:rPr>
              <w:t xml:space="preserve">_*: </w:t>
            </w:r>
            <w:r>
              <w:rPr>
                <w:rFonts w:asciiTheme="majorHAnsi" w:eastAsiaTheme="minorEastAsia" w:hAnsiTheme="majorHAnsi" w:cstheme="majorHAnsi"/>
                <w:sz w:val="20"/>
                <w:szCs w:val="20"/>
                <w:lang w:val="en-US"/>
              </w:rPr>
              <w:t>school contacts</w:t>
            </w:r>
          </w:p>
          <w:p w14:paraId="13D8E80C" w14:textId="77777777" w:rsidR="00526305" w:rsidRPr="00D43F10" w:rsidRDefault="00526305" w:rsidP="00406281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7E6AF4">
              <w:rPr>
                <w:rFonts w:asciiTheme="majorHAnsi" w:eastAsiaTheme="minorEastAsia" w:hAnsiTheme="majorHAnsi" w:cstheme="majorHAnsi"/>
                <w:sz w:val="20"/>
                <w:szCs w:val="20"/>
                <w:lang w:val="en-US"/>
              </w:rPr>
              <w:t>ac_w</w:t>
            </w:r>
            <w:proofErr w:type="spellEnd"/>
            <w:r w:rsidRPr="007E6AF4">
              <w:rPr>
                <w:rFonts w:asciiTheme="majorHAnsi" w:eastAsiaTheme="minorEastAsia" w:hAnsiTheme="majorHAnsi" w:cstheme="majorHAnsi"/>
                <w:sz w:val="20"/>
                <w:szCs w:val="20"/>
                <w:lang w:val="en-US"/>
              </w:rPr>
              <w:t xml:space="preserve">_ </w:t>
            </w:r>
            <w:proofErr w:type="spellStart"/>
            <w:r w:rsidRPr="007E6AF4">
              <w:rPr>
                <w:rFonts w:asciiTheme="majorHAnsi" w:eastAsiaTheme="minorEastAsia" w:hAnsiTheme="majorHAnsi" w:cstheme="majorHAnsi"/>
                <w:sz w:val="20"/>
                <w:szCs w:val="20"/>
                <w:lang w:val="en-US"/>
              </w:rPr>
              <w:t>ext</w:t>
            </w:r>
            <w:proofErr w:type="spellEnd"/>
            <w:r w:rsidRPr="007E6AF4">
              <w:rPr>
                <w:rFonts w:asciiTheme="majorHAnsi" w:eastAsiaTheme="minorEastAsia" w:hAnsiTheme="majorHAnsi" w:cstheme="majorHAnsi"/>
                <w:sz w:val="20"/>
                <w:szCs w:val="20"/>
                <w:lang w:val="en-US"/>
              </w:rPr>
              <w:t>_*</w:t>
            </w:r>
            <w:r>
              <w:rPr>
                <w:rFonts w:asciiTheme="majorHAnsi" w:eastAsiaTheme="minorEastAsia" w:hAnsiTheme="majorHAnsi" w:cstheme="majorHAnsi"/>
                <w:sz w:val="20"/>
                <w:szCs w:val="20"/>
                <w:lang w:val="en-US"/>
              </w:rPr>
              <w:t>: contacts at work</w:t>
            </w:r>
          </w:p>
          <w:p w14:paraId="6AA42316" w14:textId="7465D3BC" w:rsidR="00526305" w:rsidRPr="00D43F10" w:rsidRDefault="00526305" w:rsidP="00D43F1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7E6AF4">
              <w:rPr>
                <w:rFonts w:asciiTheme="majorHAnsi" w:eastAsiaTheme="minorEastAsia" w:hAnsiTheme="majorHAnsi" w:cstheme="majorHAnsi"/>
                <w:sz w:val="20"/>
                <w:szCs w:val="20"/>
                <w:lang w:val="en-US"/>
              </w:rPr>
              <w:t>ac_</w:t>
            </w:r>
            <w:r>
              <w:rPr>
                <w:rFonts w:asciiTheme="majorHAnsi" w:eastAsiaTheme="minorEastAsia" w:hAnsiTheme="majorHAnsi" w:cstheme="majorHAnsi"/>
                <w:sz w:val="20"/>
                <w:szCs w:val="20"/>
                <w:lang w:val="en-US"/>
              </w:rPr>
              <w:t>r</w:t>
            </w:r>
            <w:proofErr w:type="spellEnd"/>
            <w:r w:rsidRPr="007E6AF4">
              <w:rPr>
                <w:rFonts w:asciiTheme="majorHAnsi" w:eastAsiaTheme="minorEastAsia" w:hAnsiTheme="majorHAnsi" w:cstheme="majorHAnsi"/>
                <w:sz w:val="20"/>
                <w:szCs w:val="20"/>
                <w:lang w:val="en-US"/>
              </w:rPr>
              <w:t xml:space="preserve">_ </w:t>
            </w:r>
            <w:proofErr w:type="spellStart"/>
            <w:r w:rsidRPr="007E6AF4">
              <w:rPr>
                <w:rFonts w:asciiTheme="majorHAnsi" w:eastAsiaTheme="minorEastAsia" w:hAnsiTheme="majorHAnsi" w:cstheme="majorHAnsi"/>
                <w:sz w:val="20"/>
                <w:szCs w:val="20"/>
                <w:lang w:val="en-US"/>
              </w:rPr>
              <w:t>ext</w:t>
            </w:r>
            <w:proofErr w:type="spellEnd"/>
            <w:r w:rsidRPr="007E6AF4">
              <w:rPr>
                <w:rFonts w:asciiTheme="majorHAnsi" w:eastAsiaTheme="minorEastAsia" w:hAnsiTheme="majorHAnsi" w:cstheme="majorHAnsi"/>
                <w:sz w:val="20"/>
                <w:szCs w:val="20"/>
                <w:lang w:val="en-US"/>
              </w:rPr>
              <w:t>_*</w:t>
            </w:r>
            <w:r>
              <w:rPr>
                <w:rFonts w:asciiTheme="majorHAnsi" w:eastAsiaTheme="minorEastAsia" w:hAnsiTheme="majorHAnsi" w:cstheme="majorHAnsi"/>
                <w:sz w:val="20"/>
                <w:szCs w:val="20"/>
                <w:lang w:val="en-US"/>
              </w:rPr>
              <w:t>: community contacts</w:t>
            </w:r>
          </w:p>
          <w:p w14:paraId="574A3529" w14:textId="17FE5A3F" w:rsidR="00526305" w:rsidRPr="007E6AF4" w:rsidRDefault="00526305" w:rsidP="00D43F10">
            <w:pPr>
              <w:pStyle w:val="ListParagraph"/>
              <w:ind w:lef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526305" w:rsidRPr="00993404" w14:paraId="59A05D8C" w14:textId="77777777" w:rsidTr="00526305">
        <w:trPr>
          <w:gridAfter w:val="1"/>
          <w:wAfter w:w="146" w:type="dxa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28A4AB9" w14:textId="2054FC04" w:rsidR="00526305" w:rsidRPr="00881106" w:rsidRDefault="00526305" w:rsidP="0088110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lastRenderedPageBreak/>
              <w:t>initial_immunity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r w:rsidRPr="003C5636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{-</w:t>
            </w:r>
            <w:proofErr w:type="spellStart"/>
            <w:r w:rsidRPr="003C5636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selIMM</w:t>
            </w:r>
            <w:proofErr w:type="spellEnd"/>
            <w:r w:rsidRPr="003C5636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}</w:t>
            </w:r>
          </w:p>
        </w:tc>
        <w:tc>
          <w:tcPr>
            <w:tcW w:w="2552" w:type="dxa"/>
          </w:tcPr>
          <w:p w14:paraId="2E6168FC" w14:textId="6CF4495D" w:rsidR="00526305" w:rsidRDefault="00526305" w:rsidP="00406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.</w:t>
            </w:r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/</w:t>
            </w:r>
            <w:proofErr w:type="spellStart"/>
            <w:proofErr w:type="gram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initial_immunity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/{-w}</w:t>
            </w:r>
          </w:p>
        </w:tc>
        <w:tc>
          <w:tcPr>
            <w:tcW w:w="1701" w:type="dxa"/>
          </w:tcPr>
          <w:p w14:paraId="6A0553DA" w14:textId="62FAC6F9" w:rsidR="00526305" w:rsidRDefault="00526305" w:rsidP="005D6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</w:t>
            </w:r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</w:t>
            </w:r>
            <w:proofErr w:type="spellEnd"/>
          </w:p>
        </w:tc>
        <w:tc>
          <w:tcPr>
            <w:tcW w:w="1559" w:type="dxa"/>
          </w:tcPr>
          <w:p w14:paraId="696EB6E6" w14:textId="64B21F29" w:rsidR="00526305" w:rsidRPr="007E6AF4" w:rsidRDefault="00526305" w:rsidP="00406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E6AF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850" w:type="dxa"/>
          </w:tcPr>
          <w:p w14:paraId="576B7430" w14:textId="765DB312" w:rsidR="00526305" w:rsidRDefault="00526305" w:rsidP="005D6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Tab</w:t>
            </w:r>
          </w:p>
        </w:tc>
        <w:tc>
          <w:tcPr>
            <w:tcW w:w="3965" w:type="dxa"/>
          </w:tcPr>
          <w:p w14:paraId="50553F16" w14:textId="0F1468A9" w:rsidR="00526305" w:rsidRPr="007E6AF4" w:rsidRDefault="00526305" w:rsidP="005D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Age-specific proportion of immune individuals at the beginning of simulations (assumed to be the same for individuals with/without underlying conditions)</w:t>
            </w:r>
          </w:p>
        </w:tc>
      </w:tr>
      <w:tr w:rsidR="00526305" w:rsidRPr="00993404" w14:paraId="64B5D863" w14:textId="77777777" w:rsidTr="0052630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6" w:type="dxa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AAC2068" w14:textId="638B647D" w:rsidR="00526305" w:rsidRDefault="00526305" w:rsidP="0088110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psym</w:t>
            </w:r>
            <w:proofErr w:type="spellEnd"/>
          </w:p>
        </w:tc>
        <w:tc>
          <w:tcPr>
            <w:tcW w:w="2552" w:type="dxa"/>
          </w:tcPr>
          <w:p w14:paraId="0863FCF8" w14:textId="0B3CD9AB" w:rsidR="00526305" w:rsidRDefault="00526305" w:rsidP="00406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./</w:t>
            </w:r>
          </w:p>
        </w:tc>
        <w:tc>
          <w:tcPr>
            <w:tcW w:w="1701" w:type="dxa"/>
          </w:tcPr>
          <w:p w14:paraId="7EEC58A2" w14:textId="3350B169" w:rsidR="00526305" w:rsidRDefault="00526305" w:rsidP="005D6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1xA</w:t>
            </w:r>
          </w:p>
        </w:tc>
        <w:tc>
          <w:tcPr>
            <w:tcW w:w="1559" w:type="dxa"/>
          </w:tcPr>
          <w:p w14:paraId="4C1134F0" w14:textId="5A2610B1" w:rsidR="00526305" w:rsidRPr="007E6AF4" w:rsidRDefault="00526305" w:rsidP="00406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850" w:type="dxa"/>
          </w:tcPr>
          <w:p w14:paraId="4B28BF37" w14:textId="7886698B" w:rsidR="00526305" w:rsidRDefault="00526305" w:rsidP="005D6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Tab</w:t>
            </w:r>
          </w:p>
        </w:tc>
        <w:tc>
          <w:tcPr>
            <w:tcW w:w="3965" w:type="dxa"/>
          </w:tcPr>
          <w:p w14:paraId="753C8DA0" w14:textId="7AB34D33" w:rsidR="00526305" w:rsidRDefault="00526305" w:rsidP="005D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Age-specific probability of developing symptoms </w:t>
            </w:r>
          </w:p>
        </w:tc>
      </w:tr>
      <w:tr w:rsidR="00526305" w:rsidRPr="00993404" w14:paraId="464211A1" w14:textId="77777777" w:rsidTr="00526305">
        <w:trPr>
          <w:gridAfter w:val="1"/>
          <w:wAfter w:w="146" w:type="dxa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46E6DBF" w14:textId="728E399A" w:rsidR="00526305" w:rsidRDefault="00526305" w:rsidP="0088110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vaccine_efficacy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_{-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selVAXEFF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2552" w:type="dxa"/>
          </w:tcPr>
          <w:p w14:paraId="7B75173E" w14:textId="659F2C25" w:rsidR="00526305" w:rsidRDefault="00526305" w:rsidP="00406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./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vaccination/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vaccine_efficacy</w:t>
            </w:r>
            <w:proofErr w:type="spellEnd"/>
          </w:p>
        </w:tc>
        <w:tc>
          <w:tcPr>
            <w:tcW w:w="1701" w:type="dxa"/>
          </w:tcPr>
          <w:p w14:paraId="6011F80F" w14:textId="77777777" w:rsidR="00526305" w:rsidRDefault="00526305" w:rsidP="005D6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vertAlign w:val="superscript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Ax3</w:t>
            </w:r>
            <w:r>
              <w:rPr>
                <w:rFonts w:asciiTheme="majorHAnsi" w:hAnsiTheme="majorHAnsi" w:cstheme="majorHAnsi"/>
                <w:sz w:val="20"/>
                <w:szCs w:val="20"/>
                <w:vertAlign w:val="superscript"/>
                <w:lang w:val="en-US"/>
              </w:rPr>
              <w:t>*</w:t>
            </w:r>
          </w:p>
          <w:p w14:paraId="69FBD8D8" w14:textId="77777777" w:rsidR="00526305" w:rsidRDefault="00526305" w:rsidP="005D6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vertAlign w:val="superscript"/>
                <w:lang w:val="en-US"/>
              </w:rPr>
            </w:pPr>
          </w:p>
          <w:p w14:paraId="5609A414" w14:textId="4632BE80" w:rsidR="00526305" w:rsidRPr="00ED6873" w:rsidRDefault="00526305" w:rsidP="00ED6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D6873">
              <w:rPr>
                <w:rFonts w:asciiTheme="majorHAnsi" w:hAnsiTheme="majorHAnsi" w:cstheme="majorHAnsi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3=number of vaccination compartments (fixed)</w:t>
            </w:r>
          </w:p>
        </w:tc>
        <w:tc>
          <w:tcPr>
            <w:tcW w:w="1559" w:type="dxa"/>
          </w:tcPr>
          <w:p w14:paraId="4AE86529" w14:textId="7E603759" w:rsidR="00526305" w:rsidRDefault="00526305" w:rsidP="00406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850" w:type="dxa"/>
          </w:tcPr>
          <w:p w14:paraId="507DC430" w14:textId="74CE194B" w:rsidR="00526305" w:rsidRDefault="00526305" w:rsidP="005D6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Tab</w:t>
            </w:r>
          </w:p>
        </w:tc>
        <w:tc>
          <w:tcPr>
            <w:tcW w:w="3965" w:type="dxa"/>
          </w:tcPr>
          <w:p w14:paraId="03DC4DAB" w14:textId="1ED53960" w:rsidR="00526305" w:rsidRDefault="00526305" w:rsidP="005D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Age-specific vaccine efficacy in the different ramp-up stages (V</w:t>
            </w:r>
            <w:proofErr w:type="gramStart"/>
            <w:r w:rsidRPr="00FB0E14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,V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,V</w:t>
            </w:r>
            <w:r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)</w:t>
            </w:r>
          </w:p>
        </w:tc>
      </w:tr>
      <w:tr w:rsidR="00526305" w:rsidRPr="00993404" w14:paraId="6D26567E" w14:textId="77777777" w:rsidTr="0052630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6" w:type="dxa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441B174" w14:textId="6F7E5A77" w:rsidR="00526305" w:rsidRDefault="00526305" w:rsidP="0088110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85052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u_ndoses_CHI_capacity</w:t>
            </w:r>
            <w:proofErr w:type="spellEnd"/>
            <w:r w:rsidRPr="0085052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r w:rsidRPr="0085052C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{-</w:t>
            </w:r>
            <w:proofErr w:type="gramStart"/>
            <w:r w:rsidRPr="0085052C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capacity}_</w:t>
            </w:r>
            <w:proofErr w:type="spellStart"/>
            <w:proofErr w:type="gramEnd"/>
            <w:r w:rsidRPr="0085052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cov</w:t>
            </w:r>
            <w:proofErr w:type="spellEnd"/>
            <w:r w:rsidRPr="0085052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r w:rsidRPr="0085052C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{-</w:t>
            </w:r>
            <w:proofErr w:type="spellStart"/>
            <w:r w:rsidRPr="0085052C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cov</w:t>
            </w:r>
            <w:proofErr w:type="spellEnd"/>
            <w:r w:rsidRPr="0085052C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}</w:t>
            </w:r>
          </w:p>
        </w:tc>
        <w:tc>
          <w:tcPr>
            <w:tcW w:w="2552" w:type="dxa"/>
          </w:tcPr>
          <w:p w14:paraId="674168D5" w14:textId="4A26EFDD" w:rsidR="00526305" w:rsidRDefault="00526305" w:rsidP="00406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./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vaccination/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ndoses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/{-w}/{-priority}</w:t>
            </w:r>
          </w:p>
        </w:tc>
        <w:tc>
          <w:tcPr>
            <w:tcW w:w="1701" w:type="dxa"/>
          </w:tcPr>
          <w:p w14:paraId="535FAE56" w14:textId="297C5979" w:rsidR="00526305" w:rsidRDefault="00526305" w:rsidP="005D6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TxZETA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)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xA</w:t>
            </w:r>
            <w:proofErr w:type="spellEnd"/>
          </w:p>
        </w:tc>
        <w:tc>
          <w:tcPr>
            <w:tcW w:w="1559" w:type="dxa"/>
          </w:tcPr>
          <w:p w14:paraId="18AFF5DB" w14:textId="429BE086" w:rsidR="00526305" w:rsidRDefault="00526305" w:rsidP="00406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850" w:type="dxa"/>
          </w:tcPr>
          <w:p w14:paraId="31779984" w14:textId="4202B9F5" w:rsidR="00526305" w:rsidRDefault="00526305" w:rsidP="005D6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Tab</w:t>
            </w:r>
          </w:p>
        </w:tc>
        <w:tc>
          <w:tcPr>
            <w:tcW w:w="3965" w:type="dxa"/>
          </w:tcPr>
          <w:p w14:paraId="54493751" w14:textId="6FE2EBD6" w:rsidR="00526305" w:rsidRDefault="00526305" w:rsidP="005D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Age-specific number of doses to be administered in each time step to individuals with underlying conditions </w:t>
            </w:r>
          </w:p>
        </w:tc>
      </w:tr>
      <w:tr w:rsidR="00526305" w:rsidRPr="00993404" w14:paraId="3E742FCA" w14:textId="77777777" w:rsidTr="00526305">
        <w:trPr>
          <w:gridAfter w:val="1"/>
          <w:wAfter w:w="146" w:type="dxa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E4B39AD" w14:textId="0A5A226A" w:rsidR="00526305" w:rsidRDefault="00526305" w:rsidP="00E7116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</w:t>
            </w:r>
            <w:r w:rsidRPr="0085052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u_ndoses_CHI_capacity</w:t>
            </w:r>
            <w:proofErr w:type="spellEnd"/>
            <w:r w:rsidRPr="0085052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r w:rsidRPr="0085052C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{-</w:t>
            </w:r>
            <w:proofErr w:type="gramStart"/>
            <w:r w:rsidRPr="0085052C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capacity}_</w:t>
            </w:r>
            <w:proofErr w:type="spellStart"/>
            <w:proofErr w:type="gramEnd"/>
            <w:r w:rsidRPr="0085052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cov</w:t>
            </w:r>
            <w:proofErr w:type="spellEnd"/>
            <w:r w:rsidRPr="0085052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_</w:t>
            </w:r>
            <w:r w:rsidRPr="0085052C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{-</w:t>
            </w:r>
            <w:proofErr w:type="spellStart"/>
            <w:r w:rsidRPr="0085052C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cov</w:t>
            </w:r>
            <w:proofErr w:type="spellEnd"/>
            <w:r w:rsidRPr="0085052C">
              <w:rPr>
                <w:rFonts w:asciiTheme="majorHAnsi" w:hAnsiTheme="majorHAnsi" w:cstheme="majorHAnsi"/>
                <w:i/>
                <w:iCs/>
                <w:sz w:val="20"/>
                <w:szCs w:val="20"/>
                <w:lang w:val="en-US"/>
              </w:rPr>
              <w:t>}</w:t>
            </w:r>
          </w:p>
        </w:tc>
        <w:tc>
          <w:tcPr>
            <w:tcW w:w="2552" w:type="dxa"/>
          </w:tcPr>
          <w:p w14:paraId="26F09F21" w14:textId="77777777" w:rsidR="00526305" w:rsidRDefault="00526305" w:rsidP="00E71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./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vaccination/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ndoses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/{-w}/{-priority}</w:t>
            </w:r>
          </w:p>
        </w:tc>
        <w:tc>
          <w:tcPr>
            <w:tcW w:w="1701" w:type="dxa"/>
          </w:tcPr>
          <w:p w14:paraId="7815836F" w14:textId="5147C2B1" w:rsidR="00526305" w:rsidRDefault="00526305" w:rsidP="00E71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TxZETA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)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xA</w:t>
            </w:r>
            <w:proofErr w:type="spellEnd"/>
          </w:p>
        </w:tc>
        <w:tc>
          <w:tcPr>
            <w:tcW w:w="1559" w:type="dxa"/>
          </w:tcPr>
          <w:p w14:paraId="6C604058" w14:textId="77777777" w:rsidR="00526305" w:rsidRDefault="00526305" w:rsidP="00E71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850" w:type="dxa"/>
          </w:tcPr>
          <w:p w14:paraId="43915619" w14:textId="77777777" w:rsidR="00526305" w:rsidRDefault="00526305" w:rsidP="00E71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Tab</w:t>
            </w:r>
          </w:p>
        </w:tc>
        <w:tc>
          <w:tcPr>
            <w:tcW w:w="3965" w:type="dxa"/>
          </w:tcPr>
          <w:p w14:paraId="39A0C6BD" w14:textId="5A41A3EE" w:rsidR="00526305" w:rsidRDefault="00526305" w:rsidP="00E71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Age-specific number of doses to be administered in each time step to individuals without underlying conditions </w:t>
            </w:r>
          </w:p>
        </w:tc>
      </w:tr>
      <w:tr w:rsidR="00E7116F" w:rsidRPr="00993404" w14:paraId="246FDA15" w14:textId="77777777" w:rsidTr="0052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7" w:type="dxa"/>
            <w:gridSpan w:val="7"/>
            <w:tcBorders>
              <w:top w:val="double" w:sz="4" w:space="0" w:color="auto"/>
              <w:bottom w:val="double" w:sz="4" w:space="0" w:color="auto"/>
            </w:tcBorders>
          </w:tcPr>
          <w:p w14:paraId="7913FAB1" w14:textId="77777777" w:rsidR="00E7116F" w:rsidRDefault="00E7116F" w:rsidP="00E7116F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</w:p>
          <w:p w14:paraId="3C94683E" w14:textId="52DCBB8D" w:rsidR="00E7116F" w:rsidRDefault="00E7116F" w:rsidP="00E7116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866F8">
              <w:rPr>
                <w:rFonts w:asciiTheme="majorHAnsi" w:hAnsiTheme="majorHAnsi" w:cstheme="majorHAnsi"/>
                <w:sz w:val="20"/>
                <w:szCs w:val="20"/>
              </w:rPr>
              <w:t>OUTPUT</w:t>
            </w:r>
          </w:p>
        </w:tc>
      </w:tr>
      <w:tr w:rsidR="00526305" w:rsidRPr="00993404" w14:paraId="7B5BB502" w14:textId="77777777" w:rsidTr="00526305">
        <w:trPr>
          <w:gridAfter w:val="1"/>
          <w:wAfter w:w="146" w:type="dxa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nil"/>
              <w:bottom w:val="nil"/>
            </w:tcBorders>
          </w:tcPr>
          <w:p w14:paraId="2E5CA001" w14:textId="6C624707" w:rsidR="00526305" w:rsidRPr="00F26DAB" w:rsidRDefault="00526305" w:rsidP="00E7116F">
            <w:pPr>
              <w:rPr>
                <w:b w:val="0"/>
                <w:bCs w:val="0"/>
                <w:sz w:val="20"/>
                <w:szCs w:val="20"/>
              </w:rPr>
            </w:pPr>
            <w:r w:rsidRPr="00F866F8">
              <w:rPr>
                <w:sz w:val="20"/>
                <w:szCs w:val="20"/>
              </w:rPr>
              <w:t>res</w:t>
            </w:r>
            <w:r w:rsidRPr="0007604A">
              <w:rPr>
                <w:sz w:val="20"/>
                <w:szCs w:val="20"/>
              </w:rPr>
              <w:t>A</w:t>
            </w:r>
            <w:r w:rsidRPr="00F866F8">
              <w:rPr>
                <w:sz w:val="20"/>
                <w:szCs w:val="20"/>
              </w:rPr>
              <w:t xml:space="preserve">_{-w}_ </w:t>
            </w:r>
            <w:r w:rsidRPr="00D90EE6">
              <w:rPr>
                <w:sz w:val="20"/>
                <w:szCs w:val="20"/>
              </w:rPr>
              <w:t>phi</w:t>
            </w:r>
            <w:r w:rsidRPr="001B1983">
              <w:rPr>
                <w:sz w:val="20"/>
                <w:szCs w:val="20"/>
              </w:rPr>
              <w:t>{-selReff}_</w:t>
            </w:r>
            <w:r w:rsidRPr="008E4CC2">
              <w:rPr>
                <w:sz w:val="20"/>
                <w:szCs w:val="20"/>
              </w:rPr>
              <w:t>vaxeff{-selVAXEFF}_</w:t>
            </w:r>
            <w:r w:rsidRPr="00F866F8">
              <w:rPr>
                <w:sz w:val="20"/>
                <w:szCs w:val="20"/>
              </w:rPr>
              <w:t>susc{-is}_interv{-interv}_</w:t>
            </w:r>
            <w:r w:rsidRPr="008E4CC2">
              <w:rPr>
                <w:sz w:val="20"/>
                <w:szCs w:val="20"/>
              </w:rPr>
              <w:t>iscen{-selIMM}_capacity{-capacity}_cov{-cov}_</w:t>
            </w:r>
            <w:r w:rsidRPr="00424FA0">
              <w:rPr>
                <w:sz w:val="20"/>
                <w:szCs w:val="20"/>
              </w:rPr>
              <w:t>s</w:t>
            </w:r>
            <w:r w:rsidRPr="00F866F8">
              <w:rPr>
                <w:sz w:val="20"/>
                <w:szCs w:val="20"/>
              </w:rPr>
              <w:t>im_</w:t>
            </w:r>
            <w:r w:rsidRPr="00563413">
              <w:rPr>
                <w:sz w:val="20"/>
                <w:szCs w:val="20"/>
                <w:vertAlign w:val="superscript"/>
              </w:rPr>
              <w:t>$</w:t>
            </w:r>
            <w:r w:rsidRPr="00F26DAB">
              <w:rPr>
                <w:sz w:val="20"/>
                <w:szCs w:val="20"/>
              </w:rPr>
              <w:t>.tsv</w:t>
            </w:r>
          </w:p>
          <w:p w14:paraId="1B84CB4A" w14:textId="5CEA05D3" w:rsidR="00526305" w:rsidRPr="00F866F8" w:rsidRDefault="00526305" w:rsidP="00E7116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50778AB5" w14:textId="710B1426" w:rsidR="00526305" w:rsidRPr="007A3C01" w:rsidRDefault="00526305" w:rsidP="00E71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305D9">
              <w:rPr>
                <w:rFonts w:asciiTheme="majorHAnsi" w:hAnsiTheme="majorHAnsi" w:cstheme="majorHAnsi"/>
                <w:sz w:val="20"/>
                <w:szCs w:val="20"/>
              </w:rPr>
              <w:t>{argv[1]}/{-w}/ interv_{-interv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5111DC5" w14:textId="6DE92272" w:rsidR="00526305" w:rsidRPr="002305D9" w:rsidRDefault="00526305" w:rsidP="00E71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Tx(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Ax2)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4CAFC424" w14:textId="3890A510" w:rsidR="00526305" w:rsidRPr="002305D9" w:rsidRDefault="00526305" w:rsidP="00E71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E046E0D" w14:textId="263A3E30" w:rsidR="00526305" w:rsidRPr="002305D9" w:rsidRDefault="00526305" w:rsidP="00E71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Tab</w:t>
            </w:r>
          </w:p>
        </w:tc>
        <w:tc>
          <w:tcPr>
            <w:tcW w:w="3965" w:type="dxa"/>
            <w:tcBorders>
              <w:top w:val="nil"/>
              <w:bottom w:val="nil"/>
            </w:tcBorders>
          </w:tcPr>
          <w:p w14:paraId="5AFE9B73" w14:textId="0E937467" w:rsidR="00526305" w:rsidRPr="008F615A" w:rsidRDefault="00526305" w:rsidP="00E71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Number of new infections in age group </w:t>
            </w:r>
            <m:oMath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 xml:space="preserve"> a</m:t>
              </m:r>
            </m:oMath>
            <w:r>
              <w:rPr>
                <w:rFonts w:asciiTheme="majorHAnsi" w:eastAsiaTheme="minorEastAsia" w:hAnsiTheme="majorHAnsi" w:cstheme="majorHAnsi"/>
                <w:sz w:val="20"/>
                <w:szCs w:val="20"/>
                <w:lang w:val="en-US"/>
              </w:rPr>
              <w:t xml:space="preserve"> at time </w:t>
            </w:r>
            <m:oMath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 xml:space="preserve"> t</m:t>
              </m:r>
            </m:oMath>
            <w:r>
              <w:rPr>
                <w:rFonts w:asciiTheme="majorHAnsi" w:eastAsiaTheme="minorEastAsia" w:hAnsiTheme="majorHAnsi" w:cstheme="majorHAnsi"/>
                <w:sz w:val="20"/>
                <w:szCs w:val="20"/>
                <w:lang w:val="en-US"/>
              </w:rPr>
              <w:t>. The first A columns correspond to individuals with underlying conditions, the second A columns corresponds to the population without</w:t>
            </w:r>
            <w:r w:rsidRPr="00EE7D28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  <w:vertAlign w:val="superscript"/>
                <w:lang w:val="en-US"/>
              </w:rPr>
              <w:t xml:space="preserve"> </w:t>
            </w:r>
            <w:r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  <w:vertAlign w:val="superscript"/>
                <w:lang w:val="en-US"/>
              </w:rPr>
              <w:t>b</w:t>
            </w:r>
          </w:p>
        </w:tc>
      </w:tr>
      <w:tr w:rsidR="00526305" w:rsidRPr="00993404" w14:paraId="56ECF6F1" w14:textId="77777777" w:rsidTr="0052630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6" w:type="dxa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tcBorders>
              <w:top w:val="nil"/>
              <w:bottom w:val="nil"/>
            </w:tcBorders>
          </w:tcPr>
          <w:p w14:paraId="45874206" w14:textId="3CDD632F" w:rsidR="00526305" w:rsidRPr="00F26DAB" w:rsidRDefault="00526305" w:rsidP="00F26DAB">
            <w:pPr>
              <w:rPr>
                <w:b w:val="0"/>
                <w:bCs w:val="0"/>
                <w:sz w:val="20"/>
                <w:szCs w:val="20"/>
              </w:rPr>
            </w:pPr>
            <w:r w:rsidRPr="00F866F8">
              <w:rPr>
                <w:sz w:val="20"/>
                <w:szCs w:val="20"/>
              </w:rPr>
              <w:t>res</w:t>
            </w:r>
            <w:r w:rsidRPr="00F26DAB">
              <w:rPr>
                <w:sz w:val="20"/>
                <w:szCs w:val="20"/>
              </w:rPr>
              <w:t>B</w:t>
            </w:r>
            <w:r w:rsidRPr="00F866F8">
              <w:rPr>
                <w:sz w:val="20"/>
                <w:szCs w:val="20"/>
              </w:rPr>
              <w:t xml:space="preserve">_{-w}_ </w:t>
            </w:r>
            <w:r w:rsidRPr="00D90EE6">
              <w:rPr>
                <w:sz w:val="20"/>
                <w:szCs w:val="20"/>
              </w:rPr>
              <w:t>phi</w:t>
            </w:r>
            <w:r w:rsidRPr="001B1983">
              <w:rPr>
                <w:sz w:val="20"/>
                <w:szCs w:val="20"/>
              </w:rPr>
              <w:t>{-selReff}_</w:t>
            </w:r>
            <w:r w:rsidRPr="008E4CC2">
              <w:rPr>
                <w:sz w:val="20"/>
                <w:szCs w:val="20"/>
              </w:rPr>
              <w:t>vaxeff{-selVAXEFF}_</w:t>
            </w:r>
            <w:r w:rsidRPr="00F866F8">
              <w:rPr>
                <w:sz w:val="20"/>
                <w:szCs w:val="20"/>
              </w:rPr>
              <w:t>susc{-is}_interv{-interv}_</w:t>
            </w:r>
            <w:r w:rsidRPr="008E4CC2">
              <w:rPr>
                <w:sz w:val="20"/>
                <w:szCs w:val="20"/>
              </w:rPr>
              <w:t>iscen{-selIMM}_capacity{-capacity}_cov{-cov}_</w:t>
            </w:r>
            <w:r w:rsidRPr="00424FA0">
              <w:rPr>
                <w:sz w:val="20"/>
                <w:szCs w:val="20"/>
              </w:rPr>
              <w:t>s</w:t>
            </w:r>
            <w:r w:rsidRPr="00F866F8">
              <w:rPr>
                <w:sz w:val="20"/>
                <w:szCs w:val="20"/>
              </w:rPr>
              <w:t>im_</w:t>
            </w:r>
            <w:r w:rsidRPr="00563413">
              <w:rPr>
                <w:sz w:val="20"/>
                <w:szCs w:val="20"/>
                <w:vertAlign w:val="superscript"/>
              </w:rPr>
              <w:t>$</w:t>
            </w:r>
            <w:r w:rsidRPr="00F26DAB">
              <w:rPr>
                <w:sz w:val="20"/>
                <w:szCs w:val="20"/>
              </w:rPr>
              <w:t>.tsv</w:t>
            </w:r>
          </w:p>
          <w:p w14:paraId="788D5CC6" w14:textId="77777777" w:rsidR="00526305" w:rsidRPr="00F866F8" w:rsidRDefault="00526305" w:rsidP="00F26DAB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622D1FEC" w14:textId="70FCBF09" w:rsidR="00526305" w:rsidRPr="002305D9" w:rsidRDefault="00526305" w:rsidP="00F26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2305D9">
              <w:rPr>
                <w:rFonts w:asciiTheme="majorHAnsi" w:hAnsiTheme="majorHAnsi" w:cstheme="majorHAnsi"/>
                <w:sz w:val="20"/>
                <w:szCs w:val="20"/>
              </w:rPr>
              <w:t>{argv[1]}/{-w}/ interv_{-interv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82E94A5" w14:textId="2B39BAD3" w:rsidR="00526305" w:rsidRDefault="00526305" w:rsidP="00F2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Tx(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Ax2)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2E097E12" w14:textId="60C1028C" w:rsidR="00526305" w:rsidRDefault="00526305" w:rsidP="00F26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D364365" w14:textId="678BA327" w:rsidR="00526305" w:rsidRDefault="00526305" w:rsidP="00F26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Tab</w:t>
            </w:r>
          </w:p>
        </w:tc>
        <w:tc>
          <w:tcPr>
            <w:tcW w:w="3965" w:type="dxa"/>
            <w:tcBorders>
              <w:top w:val="nil"/>
              <w:bottom w:val="nil"/>
            </w:tcBorders>
          </w:tcPr>
          <w:p w14:paraId="65C43EC6" w14:textId="3CC9ACBE" w:rsidR="00526305" w:rsidRDefault="00526305" w:rsidP="00F26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Number of new infections in age among individuals in age group </w:t>
            </w:r>
            <m:oMath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>a</m:t>
              </m:r>
            </m:oMath>
            <w:r>
              <w:rPr>
                <w:rFonts w:asciiTheme="majorHAnsi" w:eastAsiaTheme="minorEastAsia" w:hAnsiTheme="majorHAnsi"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in compartment V2 </w:t>
            </w:r>
            <w:r>
              <w:rPr>
                <w:rFonts w:asciiTheme="majorHAnsi" w:eastAsiaTheme="minorEastAsia" w:hAnsiTheme="majorHAnsi" w:cstheme="majorHAnsi"/>
                <w:sz w:val="20"/>
                <w:szCs w:val="20"/>
                <w:lang w:val="en-US"/>
              </w:rPr>
              <w:t>at time</w:t>
            </w:r>
            <m:oMath>
              <m:r>
                <w:rPr>
                  <w:rFonts w:ascii="Cambria Math" w:hAnsi="Cambria Math" w:cstheme="majorHAnsi"/>
                  <w:sz w:val="20"/>
                  <w:szCs w:val="20"/>
                  <w:lang w:val="en-US"/>
                </w:rPr>
                <m:t xml:space="preserve"> t</m:t>
              </m:r>
            </m:oMath>
            <w:r>
              <w:rPr>
                <w:rFonts w:asciiTheme="majorHAnsi" w:eastAsiaTheme="minorEastAsia" w:hAnsiTheme="majorHAnsi" w:cstheme="majorHAnsi"/>
                <w:sz w:val="20"/>
                <w:szCs w:val="20"/>
                <w:lang w:val="en-US"/>
              </w:rPr>
              <w:t>. The first A columns correspond to individuals with underlying conditions, the second A columns corresponds to the population without</w:t>
            </w:r>
            <w:r w:rsidRPr="00EE7D28"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  <w:vertAlign w:val="superscript"/>
                <w:lang w:val="en-US"/>
              </w:rPr>
              <w:t xml:space="preserve"> </w:t>
            </w:r>
            <w:r>
              <w:rPr>
                <w:rFonts w:asciiTheme="majorHAnsi" w:eastAsiaTheme="minorEastAsia" w:hAnsiTheme="majorHAnsi" w:cstheme="majorHAnsi"/>
                <w:b/>
                <w:bCs/>
                <w:sz w:val="20"/>
                <w:szCs w:val="20"/>
                <w:vertAlign w:val="superscript"/>
                <w:lang w:val="en-US"/>
              </w:rPr>
              <w:t>b</w:t>
            </w:r>
          </w:p>
        </w:tc>
      </w:tr>
    </w:tbl>
    <w:p w14:paraId="78C08CD7" w14:textId="77777777" w:rsidR="00526305" w:rsidRDefault="00526305">
      <w:pPr>
        <w:rPr>
          <w:rFonts w:asciiTheme="majorHAnsi" w:hAnsiTheme="majorHAnsi" w:cstheme="majorHAnsi"/>
          <w:b/>
          <w:bCs/>
          <w:sz w:val="20"/>
          <w:szCs w:val="20"/>
          <w:vertAlign w:val="superscript"/>
          <w:lang w:val="en-US"/>
        </w:rPr>
      </w:pPr>
    </w:p>
    <w:p w14:paraId="4E47ECD0" w14:textId="1F541BF0" w:rsidR="00CB7EFB" w:rsidRDefault="008E502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8E5029">
        <w:rPr>
          <w:rFonts w:asciiTheme="majorHAnsi" w:hAnsiTheme="majorHAnsi" w:cstheme="majorHAnsi"/>
          <w:b/>
          <w:bCs/>
          <w:sz w:val="20"/>
          <w:szCs w:val="20"/>
          <w:vertAlign w:val="superscript"/>
          <w:lang w:val="en-US"/>
        </w:rPr>
        <w:t>a</w:t>
      </w:r>
      <w:r>
        <w:rPr>
          <w:rFonts w:asciiTheme="majorHAnsi" w:hAnsiTheme="majorHAnsi" w:cstheme="majorHAnsi"/>
          <w:sz w:val="20"/>
          <w:szCs w:val="20"/>
          <w:lang w:val="en-US"/>
        </w:rPr>
        <w:t>: A: number of age groups (</w:t>
      </w:r>
      <w:r w:rsidR="00A56E8D">
        <w:rPr>
          <w:rFonts w:asciiTheme="majorHAnsi" w:hAnsiTheme="majorHAnsi" w:cstheme="majorHAnsi"/>
          <w:sz w:val="20"/>
          <w:szCs w:val="20"/>
          <w:lang w:val="en-US"/>
        </w:rPr>
        <w:t>18</w:t>
      </w:r>
      <w:r w:rsidR="00A67D4F">
        <w:rPr>
          <w:rFonts w:asciiTheme="majorHAnsi" w:hAnsiTheme="majorHAnsi" w:cstheme="majorHAnsi"/>
          <w:sz w:val="20"/>
          <w:szCs w:val="20"/>
          <w:lang w:val="en-US"/>
        </w:rPr>
        <w:t xml:space="preserve">); </w:t>
      </w:r>
      <w:r>
        <w:rPr>
          <w:rFonts w:asciiTheme="majorHAnsi" w:hAnsiTheme="majorHAnsi" w:cstheme="majorHAnsi"/>
          <w:sz w:val="20"/>
          <w:szCs w:val="20"/>
          <w:lang w:val="en-US"/>
        </w:rPr>
        <w:t>N: number of stochastic simulations (</w:t>
      </w:r>
      <w:r w:rsidR="005B57F3">
        <w:rPr>
          <w:rFonts w:asciiTheme="majorHAnsi" w:hAnsiTheme="majorHAnsi" w:cstheme="majorHAnsi"/>
          <w:sz w:val="20"/>
          <w:szCs w:val="20"/>
          <w:lang w:val="en-US"/>
        </w:rPr>
        <w:t xml:space="preserve">equal to </w:t>
      </w:r>
      <w:r w:rsidR="005B57F3">
        <w:rPr>
          <w:rFonts w:asciiTheme="majorHAnsi" w:hAnsiTheme="majorHAnsi" w:cstheme="majorHAnsi"/>
          <w:i/>
          <w:iCs/>
          <w:sz w:val="20"/>
          <w:szCs w:val="20"/>
          <w:lang w:val="en-US"/>
        </w:rPr>
        <w:t>Nit</w:t>
      </w:r>
      <w:r w:rsidR="005B57F3" w:rsidRPr="005B57F3">
        <w:rPr>
          <w:rFonts w:asciiTheme="majorHAnsi" w:hAnsiTheme="majorHAnsi" w:cstheme="majorHAnsi"/>
          <w:sz w:val="20"/>
          <w:szCs w:val="20"/>
          <w:lang w:val="en-US"/>
        </w:rPr>
        <w:t>, set to</w:t>
      </w:r>
      <w:r w:rsidR="005B57F3">
        <w:rPr>
          <w:rFonts w:asciiTheme="majorHAnsi" w:hAnsiTheme="majorHAnsi" w:cstheme="majorHAnsi"/>
          <w:i/>
          <w:iCs/>
          <w:sz w:val="20"/>
          <w:szCs w:val="20"/>
          <w:lang w:val="en-US"/>
        </w:rPr>
        <w:t xml:space="preserve"> </w:t>
      </w:r>
      <w:r w:rsidR="00A56E8D">
        <w:rPr>
          <w:rFonts w:asciiTheme="majorHAnsi" w:hAnsiTheme="majorHAnsi" w:cstheme="majorHAnsi"/>
          <w:i/>
          <w:iCs/>
          <w:sz w:val="20"/>
          <w:szCs w:val="20"/>
          <w:lang w:val="en-US"/>
        </w:rPr>
        <w:t>2</w:t>
      </w:r>
      <w:r>
        <w:rPr>
          <w:rFonts w:asciiTheme="majorHAnsi" w:hAnsiTheme="majorHAnsi" w:cstheme="majorHAnsi"/>
          <w:sz w:val="20"/>
          <w:szCs w:val="20"/>
          <w:lang w:val="en-US"/>
        </w:rPr>
        <w:t>00); T: number of simulation days (</w:t>
      </w:r>
      <w:r w:rsidR="005B57F3">
        <w:rPr>
          <w:rFonts w:asciiTheme="majorHAnsi" w:hAnsiTheme="majorHAnsi" w:cstheme="majorHAnsi"/>
          <w:sz w:val="20"/>
          <w:szCs w:val="20"/>
          <w:lang w:val="en-US"/>
        </w:rPr>
        <w:t xml:space="preserve">equal to </w:t>
      </w:r>
      <w:proofErr w:type="spellStart"/>
      <w:r w:rsidR="005B57F3">
        <w:rPr>
          <w:rFonts w:asciiTheme="majorHAnsi" w:hAnsiTheme="majorHAnsi" w:cstheme="majorHAnsi"/>
          <w:i/>
          <w:iCs/>
          <w:sz w:val="20"/>
          <w:szCs w:val="20"/>
          <w:lang w:val="en-US"/>
        </w:rPr>
        <w:t>Tmax</w:t>
      </w:r>
      <w:proofErr w:type="spellEnd"/>
      <w:r>
        <w:rPr>
          <w:rFonts w:asciiTheme="majorHAnsi" w:hAnsiTheme="majorHAnsi" w:cstheme="majorHAnsi"/>
          <w:sz w:val="20"/>
          <w:szCs w:val="20"/>
          <w:lang w:val="en-US"/>
        </w:rPr>
        <w:t>)</w:t>
      </w:r>
      <w:r w:rsidR="00E463C4">
        <w:rPr>
          <w:rFonts w:asciiTheme="majorHAnsi" w:hAnsiTheme="majorHAnsi" w:cstheme="majorHAnsi"/>
          <w:sz w:val="20"/>
          <w:szCs w:val="20"/>
          <w:lang w:val="en-US"/>
        </w:rPr>
        <w:t xml:space="preserve">. </w:t>
      </w:r>
    </w:p>
    <w:p w14:paraId="763E2F4A" w14:textId="0F03A6C3" w:rsidR="00F866F8" w:rsidRDefault="00A50636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A50636">
        <w:rPr>
          <w:rFonts w:asciiTheme="majorHAnsi" w:hAnsiTheme="majorHAnsi" w:cstheme="majorHAnsi"/>
          <w:b/>
          <w:bCs/>
          <w:sz w:val="20"/>
          <w:szCs w:val="20"/>
          <w:vertAlign w:val="superscript"/>
          <w:lang w:val="en-US"/>
        </w:rPr>
        <w:t>b</w:t>
      </w:r>
      <w:r>
        <w:rPr>
          <w:rFonts w:asciiTheme="majorHAnsi" w:hAnsiTheme="majorHAnsi" w:cstheme="majorHAnsi"/>
          <w:sz w:val="20"/>
          <w:szCs w:val="20"/>
          <w:lang w:val="en-US"/>
        </w:rPr>
        <w:t>:</w:t>
      </w:r>
      <w:r w:rsidR="00CB7EFB">
        <w:rPr>
          <w:rFonts w:asciiTheme="majorHAnsi" w:hAnsiTheme="majorHAnsi" w:cstheme="majorHAnsi"/>
          <w:sz w:val="20"/>
          <w:szCs w:val="20"/>
          <w:lang w:val="en-US"/>
        </w:rPr>
        <w:t xml:space="preserve"> Each execution of the code runs </w:t>
      </w:r>
      <w:r w:rsidR="008E4CC2" w:rsidRPr="008E4CC2">
        <w:rPr>
          <w:rFonts w:asciiTheme="majorHAnsi" w:hAnsiTheme="majorHAnsi" w:cstheme="majorHAnsi"/>
          <w:i/>
          <w:iCs/>
          <w:sz w:val="20"/>
          <w:szCs w:val="20"/>
          <w:lang w:val="en-US"/>
        </w:rPr>
        <w:t>Nit</w:t>
      </w:r>
      <w:r w:rsidR="00CB7EF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6A5CD3">
        <w:rPr>
          <w:rFonts w:asciiTheme="majorHAnsi" w:hAnsiTheme="majorHAnsi" w:cstheme="majorHAnsi"/>
          <w:sz w:val="20"/>
          <w:szCs w:val="20"/>
          <w:lang w:val="en-US"/>
        </w:rPr>
        <w:t>model simulation</w:t>
      </w:r>
      <w:r w:rsidR="00D37C2E">
        <w:rPr>
          <w:rFonts w:asciiTheme="majorHAnsi" w:hAnsiTheme="majorHAnsi" w:cstheme="majorHAnsi"/>
          <w:sz w:val="20"/>
          <w:szCs w:val="20"/>
          <w:lang w:val="en-US"/>
        </w:rPr>
        <w:t>s</w:t>
      </w:r>
      <w:r w:rsidR="00CB7EF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8D43DF">
        <w:rPr>
          <w:rFonts w:asciiTheme="majorHAnsi" w:hAnsiTheme="majorHAnsi" w:cstheme="majorHAnsi"/>
          <w:sz w:val="20"/>
          <w:szCs w:val="20"/>
          <w:lang w:val="en-US"/>
        </w:rPr>
        <w:t xml:space="preserve">and prints </w:t>
      </w:r>
      <w:r w:rsidR="00E463C4">
        <w:rPr>
          <w:rFonts w:asciiTheme="majorHAnsi" w:hAnsiTheme="majorHAnsi" w:cstheme="majorHAnsi"/>
          <w:sz w:val="20"/>
          <w:szCs w:val="20"/>
          <w:lang w:val="en-US"/>
        </w:rPr>
        <w:t xml:space="preserve">the corresponding </w:t>
      </w:r>
      <w:r w:rsidR="008D43DF">
        <w:rPr>
          <w:rFonts w:asciiTheme="majorHAnsi" w:hAnsiTheme="majorHAnsi" w:cstheme="majorHAnsi"/>
          <w:sz w:val="20"/>
          <w:szCs w:val="20"/>
          <w:lang w:val="en-US"/>
        </w:rPr>
        <w:t>output file</w:t>
      </w:r>
      <w:r w:rsidR="006B6153">
        <w:rPr>
          <w:rFonts w:asciiTheme="majorHAnsi" w:hAnsiTheme="majorHAnsi" w:cstheme="majorHAnsi"/>
          <w:sz w:val="20"/>
          <w:szCs w:val="20"/>
          <w:lang w:val="en-US"/>
        </w:rPr>
        <w:t xml:space="preserve"> (identified by $\in{1,</w:t>
      </w:r>
      <w:proofErr w:type="gramStart"/>
      <w:r w:rsidR="006B6153">
        <w:rPr>
          <w:rFonts w:asciiTheme="majorHAnsi" w:hAnsiTheme="majorHAnsi" w:cstheme="majorHAnsi"/>
          <w:sz w:val="20"/>
          <w:szCs w:val="20"/>
          <w:lang w:val="en-US"/>
        </w:rPr>
        <w:t>2,3,…</w:t>
      </w:r>
      <w:proofErr w:type="gramEnd"/>
      <w:r w:rsidR="006B6153">
        <w:rPr>
          <w:rFonts w:asciiTheme="majorHAnsi" w:hAnsiTheme="majorHAnsi" w:cstheme="majorHAnsi"/>
          <w:sz w:val="20"/>
          <w:szCs w:val="20"/>
          <w:lang w:val="en-US"/>
        </w:rPr>
        <w:t>,Nit})</w:t>
      </w:r>
    </w:p>
    <w:p w14:paraId="1A212E08" w14:textId="0E4245EF" w:rsidR="009247A0" w:rsidRPr="009247A0" w:rsidRDefault="009247A0">
      <w:pPr>
        <w:rPr>
          <w:rFonts w:asciiTheme="majorHAnsi" w:hAnsiTheme="majorHAnsi" w:cstheme="majorHAnsi"/>
          <w:sz w:val="20"/>
          <w:szCs w:val="20"/>
          <w:lang w:val="it-IT"/>
        </w:rPr>
      </w:pPr>
    </w:p>
    <w:sectPr w:rsidR="009247A0" w:rsidRPr="009247A0" w:rsidSect="00A75FFB">
      <w:pgSz w:w="16840" w:h="11900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38DD3" w14:textId="77777777" w:rsidR="00B6121F" w:rsidRDefault="00B6121F" w:rsidP="00B55CF8">
      <w:r>
        <w:separator/>
      </w:r>
    </w:p>
  </w:endnote>
  <w:endnote w:type="continuationSeparator" w:id="0">
    <w:p w14:paraId="0622CB92" w14:textId="77777777" w:rsidR="00B6121F" w:rsidRDefault="00B6121F" w:rsidP="00B55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65952" w14:textId="77777777" w:rsidR="00B6121F" w:rsidRDefault="00B6121F" w:rsidP="00B55CF8">
      <w:r>
        <w:separator/>
      </w:r>
    </w:p>
  </w:footnote>
  <w:footnote w:type="continuationSeparator" w:id="0">
    <w:p w14:paraId="39BA97B9" w14:textId="77777777" w:rsidR="00B6121F" w:rsidRDefault="00B6121F" w:rsidP="00B55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B96"/>
    <w:multiLevelType w:val="hybridMultilevel"/>
    <w:tmpl w:val="A8C875AC"/>
    <w:lvl w:ilvl="0" w:tplc="F1306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F4B37"/>
    <w:multiLevelType w:val="hybridMultilevel"/>
    <w:tmpl w:val="92C61FCC"/>
    <w:lvl w:ilvl="0" w:tplc="8A0A1D2E">
      <w:numFmt w:val="bullet"/>
      <w:lvlText w:val="-"/>
      <w:lvlJc w:val="left"/>
      <w:pPr>
        <w:ind w:left="113" w:hanging="11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76CFA"/>
    <w:multiLevelType w:val="hybridMultilevel"/>
    <w:tmpl w:val="03D2E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F51BC"/>
    <w:multiLevelType w:val="hybridMultilevel"/>
    <w:tmpl w:val="BBD441FE"/>
    <w:lvl w:ilvl="0" w:tplc="2FA06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A3DDD"/>
    <w:multiLevelType w:val="hybridMultilevel"/>
    <w:tmpl w:val="021AF62C"/>
    <w:lvl w:ilvl="0" w:tplc="2FA06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21060"/>
    <w:multiLevelType w:val="hybridMultilevel"/>
    <w:tmpl w:val="CF3A6850"/>
    <w:lvl w:ilvl="0" w:tplc="8A0A1D2E">
      <w:numFmt w:val="bullet"/>
      <w:lvlText w:val="-"/>
      <w:lvlJc w:val="left"/>
      <w:pPr>
        <w:ind w:left="113" w:hanging="11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641AD"/>
    <w:multiLevelType w:val="hybridMultilevel"/>
    <w:tmpl w:val="BD7E2714"/>
    <w:lvl w:ilvl="0" w:tplc="54F2328C">
      <w:numFmt w:val="bullet"/>
      <w:lvlText w:val="-"/>
      <w:lvlJc w:val="left"/>
      <w:pPr>
        <w:ind w:left="284" w:hanging="284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F3D41"/>
    <w:multiLevelType w:val="hybridMultilevel"/>
    <w:tmpl w:val="4A0C2EC0"/>
    <w:lvl w:ilvl="0" w:tplc="8A0A1D2E">
      <w:numFmt w:val="bullet"/>
      <w:lvlText w:val="-"/>
      <w:lvlJc w:val="left"/>
      <w:pPr>
        <w:ind w:left="113" w:hanging="11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45CC8"/>
    <w:multiLevelType w:val="hybridMultilevel"/>
    <w:tmpl w:val="B52E4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374C1"/>
    <w:multiLevelType w:val="hybridMultilevel"/>
    <w:tmpl w:val="59A8EA5C"/>
    <w:lvl w:ilvl="0" w:tplc="BE4C2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84057"/>
    <w:multiLevelType w:val="hybridMultilevel"/>
    <w:tmpl w:val="7DAEEDAA"/>
    <w:lvl w:ilvl="0" w:tplc="54F2328C">
      <w:numFmt w:val="bullet"/>
      <w:lvlText w:val="-"/>
      <w:lvlJc w:val="left"/>
      <w:pPr>
        <w:ind w:left="284" w:hanging="284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368CD"/>
    <w:multiLevelType w:val="hybridMultilevel"/>
    <w:tmpl w:val="CD06F59A"/>
    <w:lvl w:ilvl="0" w:tplc="2FA06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15EE5"/>
    <w:multiLevelType w:val="hybridMultilevel"/>
    <w:tmpl w:val="5D7836C8"/>
    <w:lvl w:ilvl="0" w:tplc="8A0A1D2E">
      <w:numFmt w:val="bullet"/>
      <w:lvlText w:val="-"/>
      <w:lvlJc w:val="left"/>
      <w:pPr>
        <w:ind w:left="113" w:hanging="11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023D0"/>
    <w:multiLevelType w:val="hybridMultilevel"/>
    <w:tmpl w:val="58ECBB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92A1AEC"/>
    <w:multiLevelType w:val="hybridMultilevel"/>
    <w:tmpl w:val="0A303E42"/>
    <w:lvl w:ilvl="0" w:tplc="8A0A1D2E">
      <w:numFmt w:val="bullet"/>
      <w:lvlText w:val="-"/>
      <w:lvlJc w:val="left"/>
      <w:pPr>
        <w:ind w:left="113" w:hanging="113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12"/>
  </w:num>
  <w:num w:numId="9">
    <w:abstractNumId w:val="5"/>
  </w:num>
  <w:num w:numId="10">
    <w:abstractNumId w:val="7"/>
  </w:num>
  <w:num w:numId="11">
    <w:abstractNumId w:val="14"/>
  </w:num>
  <w:num w:numId="12">
    <w:abstractNumId w:val="1"/>
  </w:num>
  <w:num w:numId="13">
    <w:abstractNumId w:val="13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1B"/>
    <w:rsid w:val="00000006"/>
    <w:rsid w:val="000025EE"/>
    <w:rsid w:val="00004705"/>
    <w:rsid w:val="000063FB"/>
    <w:rsid w:val="00007E86"/>
    <w:rsid w:val="0001127E"/>
    <w:rsid w:val="00015D53"/>
    <w:rsid w:val="00024E02"/>
    <w:rsid w:val="00027AF4"/>
    <w:rsid w:val="000452D5"/>
    <w:rsid w:val="00050E3A"/>
    <w:rsid w:val="000540DA"/>
    <w:rsid w:val="000619B8"/>
    <w:rsid w:val="00065361"/>
    <w:rsid w:val="000671FE"/>
    <w:rsid w:val="00067CEA"/>
    <w:rsid w:val="0007604A"/>
    <w:rsid w:val="00076759"/>
    <w:rsid w:val="00085513"/>
    <w:rsid w:val="000856B3"/>
    <w:rsid w:val="00087BC0"/>
    <w:rsid w:val="000A29D2"/>
    <w:rsid w:val="000A58EB"/>
    <w:rsid w:val="000B16DC"/>
    <w:rsid w:val="000B1779"/>
    <w:rsid w:val="000B6723"/>
    <w:rsid w:val="000B7443"/>
    <w:rsid w:val="000C0EBA"/>
    <w:rsid w:val="000C265C"/>
    <w:rsid w:val="000C2963"/>
    <w:rsid w:val="000D0D7B"/>
    <w:rsid w:val="000D6230"/>
    <w:rsid w:val="000E0FEA"/>
    <w:rsid w:val="000F0298"/>
    <w:rsid w:val="000F1C7A"/>
    <w:rsid w:val="000F3237"/>
    <w:rsid w:val="00111297"/>
    <w:rsid w:val="001138CC"/>
    <w:rsid w:val="00117455"/>
    <w:rsid w:val="00117AC5"/>
    <w:rsid w:val="0012370F"/>
    <w:rsid w:val="00140DC3"/>
    <w:rsid w:val="00142573"/>
    <w:rsid w:val="00155B40"/>
    <w:rsid w:val="001570EA"/>
    <w:rsid w:val="001607CB"/>
    <w:rsid w:val="0018337A"/>
    <w:rsid w:val="00197872"/>
    <w:rsid w:val="001B1983"/>
    <w:rsid w:val="001C29BD"/>
    <w:rsid w:val="001F2561"/>
    <w:rsid w:val="001F38A3"/>
    <w:rsid w:val="00214EB7"/>
    <w:rsid w:val="0022106C"/>
    <w:rsid w:val="002305D9"/>
    <w:rsid w:val="002423E4"/>
    <w:rsid w:val="0024425A"/>
    <w:rsid w:val="00254160"/>
    <w:rsid w:val="00271FB1"/>
    <w:rsid w:val="002766E3"/>
    <w:rsid w:val="0028286F"/>
    <w:rsid w:val="00294B0F"/>
    <w:rsid w:val="002A0E0C"/>
    <w:rsid w:val="002A236E"/>
    <w:rsid w:val="002A23E4"/>
    <w:rsid w:val="002C3AA9"/>
    <w:rsid w:val="002C7758"/>
    <w:rsid w:val="002D6C25"/>
    <w:rsid w:val="002D72E6"/>
    <w:rsid w:val="002E14BE"/>
    <w:rsid w:val="002E1B3A"/>
    <w:rsid w:val="002E4D79"/>
    <w:rsid w:val="002F0244"/>
    <w:rsid w:val="002F3CEE"/>
    <w:rsid w:val="002F51F9"/>
    <w:rsid w:val="003120BF"/>
    <w:rsid w:val="0031401A"/>
    <w:rsid w:val="00323D22"/>
    <w:rsid w:val="0032497A"/>
    <w:rsid w:val="00340CC5"/>
    <w:rsid w:val="0034130A"/>
    <w:rsid w:val="00350198"/>
    <w:rsid w:val="003537FC"/>
    <w:rsid w:val="00361D34"/>
    <w:rsid w:val="003630F8"/>
    <w:rsid w:val="00381B49"/>
    <w:rsid w:val="003A1C68"/>
    <w:rsid w:val="003B6ACB"/>
    <w:rsid w:val="003B6F56"/>
    <w:rsid w:val="003C4984"/>
    <w:rsid w:val="003C5636"/>
    <w:rsid w:val="003D4F5B"/>
    <w:rsid w:val="003D555D"/>
    <w:rsid w:val="003F57F9"/>
    <w:rsid w:val="00406281"/>
    <w:rsid w:val="00415F12"/>
    <w:rsid w:val="00420A6A"/>
    <w:rsid w:val="00424326"/>
    <w:rsid w:val="00424FA0"/>
    <w:rsid w:val="00425AF6"/>
    <w:rsid w:val="00430A98"/>
    <w:rsid w:val="00442846"/>
    <w:rsid w:val="00442D2B"/>
    <w:rsid w:val="00453B17"/>
    <w:rsid w:val="00455EF7"/>
    <w:rsid w:val="004647E4"/>
    <w:rsid w:val="00465030"/>
    <w:rsid w:val="00467FF5"/>
    <w:rsid w:val="004B12C0"/>
    <w:rsid w:val="004B4E13"/>
    <w:rsid w:val="004D2B59"/>
    <w:rsid w:val="004E7C8F"/>
    <w:rsid w:val="004F57B6"/>
    <w:rsid w:val="00505654"/>
    <w:rsid w:val="005068A7"/>
    <w:rsid w:val="005221F8"/>
    <w:rsid w:val="00526305"/>
    <w:rsid w:val="00551C7C"/>
    <w:rsid w:val="005555AB"/>
    <w:rsid w:val="0055595D"/>
    <w:rsid w:val="00563413"/>
    <w:rsid w:val="0056723C"/>
    <w:rsid w:val="0058234B"/>
    <w:rsid w:val="00594D24"/>
    <w:rsid w:val="005A0B31"/>
    <w:rsid w:val="005B57F3"/>
    <w:rsid w:val="005C4054"/>
    <w:rsid w:val="005D5F93"/>
    <w:rsid w:val="005D6BC7"/>
    <w:rsid w:val="006002C9"/>
    <w:rsid w:val="006045AF"/>
    <w:rsid w:val="006210E6"/>
    <w:rsid w:val="006249B2"/>
    <w:rsid w:val="0063019F"/>
    <w:rsid w:val="006326FC"/>
    <w:rsid w:val="00633769"/>
    <w:rsid w:val="00633F87"/>
    <w:rsid w:val="00635CBE"/>
    <w:rsid w:val="00641EF5"/>
    <w:rsid w:val="00643B81"/>
    <w:rsid w:val="0066064A"/>
    <w:rsid w:val="00664637"/>
    <w:rsid w:val="0066746E"/>
    <w:rsid w:val="00673F99"/>
    <w:rsid w:val="00686B17"/>
    <w:rsid w:val="006940CA"/>
    <w:rsid w:val="00694602"/>
    <w:rsid w:val="00695361"/>
    <w:rsid w:val="00697893"/>
    <w:rsid w:val="006A33F9"/>
    <w:rsid w:val="006A510F"/>
    <w:rsid w:val="006A5CD3"/>
    <w:rsid w:val="006B408D"/>
    <w:rsid w:val="006B46E0"/>
    <w:rsid w:val="006B6153"/>
    <w:rsid w:val="006C1DBB"/>
    <w:rsid w:val="006C5B5A"/>
    <w:rsid w:val="006D1DFC"/>
    <w:rsid w:val="006E26F2"/>
    <w:rsid w:val="00700143"/>
    <w:rsid w:val="0070400D"/>
    <w:rsid w:val="00706B7C"/>
    <w:rsid w:val="00717C95"/>
    <w:rsid w:val="007253B0"/>
    <w:rsid w:val="00734F4D"/>
    <w:rsid w:val="0073740C"/>
    <w:rsid w:val="007405F6"/>
    <w:rsid w:val="00742AFE"/>
    <w:rsid w:val="00743967"/>
    <w:rsid w:val="00746356"/>
    <w:rsid w:val="0075674B"/>
    <w:rsid w:val="00760180"/>
    <w:rsid w:val="007601DF"/>
    <w:rsid w:val="00767B64"/>
    <w:rsid w:val="007744A7"/>
    <w:rsid w:val="0078091C"/>
    <w:rsid w:val="0078366F"/>
    <w:rsid w:val="00784E8D"/>
    <w:rsid w:val="007A053A"/>
    <w:rsid w:val="007A0A7A"/>
    <w:rsid w:val="007A3C01"/>
    <w:rsid w:val="007C3AEA"/>
    <w:rsid w:val="007D5789"/>
    <w:rsid w:val="007D76B2"/>
    <w:rsid w:val="007E1BE2"/>
    <w:rsid w:val="007E6AF4"/>
    <w:rsid w:val="007F5274"/>
    <w:rsid w:val="00810480"/>
    <w:rsid w:val="008205F9"/>
    <w:rsid w:val="008268A0"/>
    <w:rsid w:val="00837498"/>
    <w:rsid w:val="0085052C"/>
    <w:rsid w:val="00850C0B"/>
    <w:rsid w:val="0085143F"/>
    <w:rsid w:val="008650B6"/>
    <w:rsid w:val="008702C1"/>
    <w:rsid w:val="00871ED4"/>
    <w:rsid w:val="008762E6"/>
    <w:rsid w:val="00881106"/>
    <w:rsid w:val="00883C77"/>
    <w:rsid w:val="00885666"/>
    <w:rsid w:val="00895313"/>
    <w:rsid w:val="008B7492"/>
    <w:rsid w:val="008C461F"/>
    <w:rsid w:val="008C65F0"/>
    <w:rsid w:val="008D41AC"/>
    <w:rsid w:val="008D43DF"/>
    <w:rsid w:val="008D4ED0"/>
    <w:rsid w:val="008E1BE7"/>
    <w:rsid w:val="008E48AF"/>
    <w:rsid w:val="008E4CC2"/>
    <w:rsid w:val="008E5029"/>
    <w:rsid w:val="008E6425"/>
    <w:rsid w:val="008E6496"/>
    <w:rsid w:val="008E7341"/>
    <w:rsid w:val="008F615A"/>
    <w:rsid w:val="00900704"/>
    <w:rsid w:val="00903E6B"/>
    <w:rsid w:val="00913BE2"/>
    <w:rsid w:val="009247A0"/>
    <w:rsid w:val="00933600"/>
    <w:rsid w:val="0094337D"/>
    <w:rsid w:val="00943591"/>
    <w:rsid w:val="00954668"/>
    <w:rsid w:val="00981665"/>
    <w:rsid w:val="00992C5D"/>
    <w:rsid w:val="00993404"/>
    <w:rsid w:val="009A23AB"/>
    <w:rsid w:val="009A45ED"/>
    <w:rsid w:val="009B3B1B"/>
    <w:rsid w:val="009B5403"/>
    <w:rsid w:val="009E0233"/>
    <w:rsid w:val="009E254B"/>
    <w:rsid w:val="009E3194"/>
    <w:rsid w:val="009E4968"/>
    <w:rsid w:val="009F4C12"/>
    <w:rsid w:val="00A12BE8"/>
    <w:rsid w:val="00A131EF"/>
    <w:rsid w:val="00A14752"/>
    <w:rsid w:val="00A14E28"/>
    <w:rsid w:val="00A1792F"/>
    <w:rsid w:val="00A239C4"/>
    <w:rsid w:val="00A43501"/>
    <w:rsid w:val="00A50636"/>
    <w:rsid w:val="00A52533"/>
    <w:rsid w:val="00A55616"/>
    <w:rsid w:val="00A56E8D"/>
    <w:rsid w:val="00A67D4F"/>
    <w:rsid w:val="00A72136"/>
    <w:rsid w:val="00A72B37"/>
    <w:rsid w:val="00A7436B"/>
    <w:rsid w:val="00A75FFB"/>
    <w:rsid w:val="00A80DBC"/>
    <w:rsid w:val="00A90C77"/>
    <w:rsid w:val="00A942C4"/>
    <w:rsid w:val="00AA267F"/>
    <w:rsid w:val="00AA3FA0"/>
    <w:rsid w:val="00AA67D6"/>
    <w:rsid w:val="00AC1333"/>
    <w:rsid w:val="00AC218F"/>
    <w:rsid w:val="00AE1F5F"/>
    <w:rsid w:val="00AE6070"/>
    <w:rsid w:val="00AF067D"/>
    <w:rsid w:val="00B00B62"/>
    <w:rsid w:val="00B0477A"/>
    <w:rsid w:val="00B16E63"/>
    <w:rsid w:val="00B23E7B"/>
    <w:rsid w:val="00B41E31"/>
    <w:rsid w:val="00B448A8"/>
    <w:rsid w:val="00B4747D"/>
    <w:rsid w:val="00B55CF8"/>
    <w:rsid w:val="00B57560"/>
    <w:rsid w:val="00B6121F"/>
    <w:rsid w:val="00B6186D"/>
    <w:rsid w:val="00B65844"/>
    <w:rsid w:val="00B67D49"/>
    <w:rsid w:val="00B71CC9"/>
    <w:rsid w:val="00B73842"/>
    <w:rsid w:val="00B81E10"/>
    <w:rsid w:val="00B92D93"/>
    <w:rsid w:val="00BB2707"/>
    <w:rsid w:val="00BC1BB1"/>
    <w:rsid w:val="00BC35AA"/>
    <w:rsid w:val="00BC5FD0"/>
    <w:rsid w:val="00BC7231"/>
    <w:rsid w:val="00BE05AD"/>
    <w:rsid w:val="00BE16C8"/>
    <w:rsid w:val="00BF22A8"/>
    <w:rsid w:val="00BF73AD"/>
    <w:rsid w:val="00C011BA"/>
    <w:rsid w:val="00C07046"/>
    <w:rsid w:val="00C354E5"/>
    <w:rsid w:val="00C36EEC"/>
    <w:rsid w:val="00C4751D"/>
    <w:rsid w:val="00C52BBB"/>
    <w:rsid w:val="00C554BF"/>
    <w:rsid w:val="00C57E07"/>
    <w:rsid w:val="00C65F3D"/>
    <w:rsid w:val="00C74830"/>
    <w:rsid w:val="00C94F0D"/>
    <w:rsid w:val="00C97080"/>
    <w:rsid w:val="00C979AA"/>
    <w:rsid w:val="00CA063D"/>
    <w:rsid w:val="00CA5205"/>
    <w:rsid w:val="00CB77B3"/>
    <w:rsid w:val="00CB785D"/>
    <w:rsid w:val="00CB7EFB"/>
    <w:rsid w:val="00CC08C7"/>
    <w:rsid w:val="00CC34EE"/>
    <w:rsid w:val="00CF120E"/>
    <w:rsid w:val="00D03A1B"/>
    <w:rsid w:val="00D05917"/>
    <w:rsid w:val="00D216F7"/>
    <w:rsid w:val="00D32F38"/>
    <w:rsid w:val="00D37C2E"/>
    <w:rsid w:val="00D435AB"/>
    <w:rsid w:val="00D43B4A"/>
    <w:rsid w:val="00D43F10"/>
    <w:rsid w:val="00D45524"/>
    <w:rsid w:val="00D515FF"/>
    <w:rsid w:val="00D540BE"/>
    <w:rsid w:val="00D54B5B"/>
    <w:rsid w:val="00D54ED0"/>
    <w:rsid w:val="00D74683"/>
    <w:rsid w:val="00D74B21"/>
    <w:rsid w:val="00D90EE6"/>
    <w:rsid w:val="00D91AB2"/>
    <w:rsid w:val="00DB1094"/>
    <w:rsid w:val="00DB48EB"/>
    <w:rsid w:val="00DB4A15"/>
    <w:rsid w:val="00DB68B5"/>
    <w:rsid w:val="00DC134F"/>
    <w:rsid w:val="00DC14B2"/>
    <w:rsid w:val="00DC5311"/>
    <w:rsid w:val="00DE2F1D"/>
    <w:rsid w:val="00DF2697"/>
    <w:rsid w:val="00DF35FC"/>
    <w:rsid w:val="00E10F0B"/>
    <w:rsid w:val="00E13699"/>
    <w:rsid w:val="00E14A5E"/>
    <w:rsid w:val="00E159F0"/>
    <w:rsid w:val="00E16D7F"/>
    <w:rsid w:val="00E226E8"/>
    <w:rsid w:val="00E26623"/>
    <w:rsid w:val="00E45D03"/>
    <w:rsid w:val="00E463C4"/>
    <w:rsid w:val="00E53A4E"/>
    <w:rsid w:val="00E66FB0"/>
    <w:rsid w:val="00E67521"/>
    <w:rsid w:val="00E7116F"/>
    <w:rsid w:val="00E738E1"/>
    <w:rsid w:val="00E8149A"/>
    <w:rsid w:val="00E87403"/>
    <w:rsid w:val="00E9279E"/>
    <w:rsid w:val="00ED212C"/>
    <w:rsid w:val="00ED271E"/>
    <w:rsid w:val="00ED6873"/>
    <w:rsid w:val="00EE0D2B"/>
    <w:rsid w:val="00EE2570"/>
    <w:rsid w:val="00EE44ED"/>
    <w:rsid w:val="00EE7D28"/>
    <w:rsid w:val="00F0100A"/>
    <w:rsid w:val="00F11216"/>
    <w:rsid w:val="00F11885"/>
    <w:rsid w:val="00F26DAB"/>
    <w:rsid w:val="00F34212"/>
    <w:rsid w:val="00F46BC3"/>
    <w:rsid w:val="00F56014"/>
    <w:rsid w:val="00F566B3"/>
    <w:rsid w:val="00F61434"/>
    <w:rsid w:val="00F75754"/>
    <w:rsid w:val="00F77400"/>
    <w:rsid w:val="00F8284D"/>
    <w:rsid w:val="00F83DD7"/>
    <w:rsid w:val="00F866F8"/>
    <w:rsid w:val="00F937C1"/>
    <w:rsid w:val="00F957BE"/>
    <w:rsid w:val="00FB0E14"/>
    <w:rsid w:val="00FB180D"/>
    <w:rsid w:val="00FB45B4"/>
    <w:rsid w:val="00FC2CBF"/>
    <w:rsid w:val="00FD5392"/>
    <w:rsid w:val="00FE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5FCEE"/>
  <w15:chartTrackingRefBased/>
  <w15:docId w15:val="{AF1ECF16-AE9F-A241-9917-E5155C2E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B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5F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F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F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F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F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F3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F3D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D72E6"/>
    <w:rPr>
      <w:color w:val="808080"/>
    </w:rPr>
  </w:style>
  <w:style w:type="paragraph" w:styleId="Revision">
    <w:name w:val="Revision"/>
    <w:hidden/>
    <w:uiPriority w:val="99"/>
    <w:semiHidden/>
    <w:rsid w:val="00117AC5"/>
  </w:style>
  <w:style w:type="table" w:styleId="PlainTable4">
    <w:name w:val="Plain Table 4"/>
    <w:basedOn w:val="TableNormal"/>
    <w:uiPriority w:val="44"/>
    <w:rsid w:val="00DC134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B12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7253B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CB78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55C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CF8"/>
  </w:style>
  <w:style w:type="paragraph" w:styleId="Footer">
    <w:name w:val="footer"/>
    <w:basedOn w:val="Normal"/>
    <w:link w:val="FooterChar"/>
    <w:uiPriority w:val="99"/>
    <w:unhideWhenUsed/>
    <w:rsid w:val="00B55C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7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4</Pages>
  <Words>948</Words>
  <Characters>5116</Characters>
  <Application>Microsoft Office Word</Application>
  <DocSecurity>0</DocSecurity>
  <Lines>852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Marziano</dc:creator>
  <cp:keywords/>
  <dc:description/>
  <cp:lastModifiedBy>Valentina Marziano</cp:lastModifiedBy>
  <cp:revision>520</cp:revision>
  <dcterms:created xsi:type="dcterms:W3CDTF">2020-05-09T17:34:00Z</dcterms:created>
  <dcterms:modified xsi:type="dcterms:W3CDTF">2021-05-21T08:01:00Z</dcterms:modified>
</cp:coreProperties>
</file>