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5D" w:rsidRDefault="00710D5D" w:rsidP="00710D5D">
      <w:pPr>
        <w:pStyle w:val="Heading2"/>
      </w:pPr>
      <w:r>
        <w:t>INTRODUCTION</w:t>
      </w:r>
    </w:p>
    <w:p w:rsidR="00710D5D" w:rsidRDefault="00710D5D" w:rsidP="00F9063F"/>
    <w:p w:rsidR="00710D5D" w:rsidRDefault="00710D5D" w:rsidP="00F9063F">
      <w:bookmarkStart w:id="0" w:name="_GoBack"/>
      <w:bookmarkEnd w:id="0"/>
      <w:r>
        <w:t>The project utilises 3 main technologies: Node-RED, Python and Arduino. Diagram below illustrates how microwave setup is set up to work:</w:t>
      </w:r>
    </w:p>
    <w:p w:rsidR="00710D5D" w:rsidRDefault="00710D5D" w:rsidP="00F9063F"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2pt;height:246pt">
            <v:imagedata r:id="rId4" o:title="Software interfacing"/>
          </v:shape>
        </w:pict>
      </w:r>
    </w:p>
    <w:p w:rsidR="00710D5D" w:rsidRDefault="00710D5D" w:rsidP="00710D5D">
      <w:r>
        <w:t xml:space="preserve">Node-RED: </w:t>
      </w:r>
      <w:r>
        <w:t>is a</w:t>
      </w:r>
      <w:r>
        <w:t xml:space="preserve">n </w:t>
      </w:r>
      <w:r>
        <w:t xml:space="preserve">open-source programming tool for wiring together hardware devices, APIs and online services for variety of applications. </w:t>
      </w:r>
      <w:r>
        <w:t>One of its features</w:t>
      </w:r>
      <w:r>
        <w:t xml:space="preserve"> is the browser-based editor that allows to develop software remotely and cross-platform from the start without additional configuration. </w:t>
      </w:r>
      <w:r w:rsidRPr="00710D5D">
        <w:t>Node-RED</w:t>
      </w:r>
      <w:r>
        <w:t xml:space="preserve"> </w:t>
      </w:r>
      <w:r>
        <w:t xml:space="preserve">community is active and </w:t>
      </w:r>
      <w:r>
        <w:t>growing</w:t>
      </w:r>
      <w:r>
        <w:t>,</w:t>
      </w:r>
      <w:r>
        <w:t xml:space="preserve"> which makes it a good choice both for quick prototyping as well as mak</w:t>
      </w:r>
      <w:r>
        <w:t>ing production-ready platforms due to a large number of libraries and support available.</w:t>
      </w:r>
      <w:r>
        <w:br/>
        <w:t>In our project it has been used as a way to provide user with a simple interface for running the experiments and allow for two-way communication – user can input parameters into the control program, while UI can provide feedback that the user can act upon.</w:t>
      </w:r>
      <w:r>
        <w:br/>
      </w:r>
      <w:r>
        <w:t>[</w:t>
      </w:r>
      <w:r w:rsidRPr="00710D5D">
        <w:t>https://nodered.org/</w:t>
      </w:r>
      <w:r>
        <w:t>]</w:t>
      </w:r>
    </w:p>
    <w:p w:rsidR="00710D5D" w:rsidRDefault="00710D5D" w:rsidP="00710D5D">
      <w:r>
        <w:t xml:space="preserve">Python: a well-known open-source programming language in scientific communities. </w:t>
      </w:r>
      <w:r>
        <w:br/>
        <w:t>In this project its role is in controlling the experiment steps order flow, communication with the devices and providing feedback to the user via user interface, linked via MQTT communication protocol.</w:t>
      </w:r>
      <w:r>
        <w:br/>
        <w:t>[</w:t>
      </w:r>
      <w:r w:rsidRPr="00710D5D">
        <w:t>https://www.python.org/</w:t>
      </w:r>
      <w:r>
        <w:t>]</w:t>
      </w:r>
    </w:p>
    <w:p w:rsidR="00F9063F" w:rsidRDefault="00710D5D" w:rsidP="00F9063F">
      <w:r>
        <w:t>Arduino: initially a teaching tool for students to show how to program embedded devices, but used more widely due to its ease of use, open-source and wide community support.</w:t>
      </w:r>
      <w:r>
        <w:br/>
        <w:t>Both hardware and software Arduino platforms are used for controlling the Switching Matrix via relays connected to its outputs. When it receives a command from Python via Serial communication protocol, it enables the required combination of relays connected to a microwave switches and informs the control program when operation is complete.</w:t>
      </w:r>
      <w:r>
        <w:br/>
        <w:t>[</w:t>
      </w:r>
      <w:r w:rsidRPr="00710D5D">
        <w:t>https://www.arduino.cc/</w:t>
      </w:r>
      <w:r>
        <w:t>]</w:t>
      </w:r>
    </w:p>
    <w:p w:rsidR="00710D5D" w:rsidRDefault="00710D5D" w:rsidP="00F9063F">
      <w:r>
        <w:lastRenderedPageBreak/>
        <w:t xml:space="preserve">MQTT: </w:t>
      </w:r>
      <w:r w:rsidRPr="00710D5D">
        <w:t xml:space="preserve">is a communication protocol based on a </w:t>
      </w:r>
      <w:r>
        <w:t>client-broker</w:t>
      </w:r>
      <w:r w:rsidRPr="00710D5D">
        <w:t xml:space="preserve"> system. </w:t>
      </w:r>
      <w:r>
        <w:t xml:space="preserve">Any device/program in a system can either publish or receive data for a number of pre-programmed topics. When broker publishes the message, all clients subscribed to it will receive it. </w:t>
      </w:r>
      <w:r>
        <w:br/>
        <w:t xml:space="preserve">Since its lightweight and supported by both Node-RED and Python, it has been chosen as medium of exchange between the user interface and control program respectively. </w:t>
      </w:r>
    </w:p>
    <w:sectPr w:rsidR="0071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3F"/>
    <w:rsid w:val="00385EE7"/>
    <w:rsid w:val="00710D5D"/>
    <w:rsid w:val="00B337FA"/>
    <w:rsid w:val="00F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E757"/>
  <w15:chartTrackingRefBased/>
  <w15:docId w15:val="{E0951AAD-8195-4E71-AD5B-9A6DA3F0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0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Gorbatov</dc:creator>
  <cp:keywords/>
  <dc:description/>
  <cp:lastModifiedBy>Konstantin Gorbatov</cp:lastModifiedBy>
  <cp:revision>1</cp:revision>
  <dcterms:created xsi:type="dcterms:W3CDTF">2021-12-20T18:20:00Z</dcterms:created>
  <dcterms:modified xsi:type="dcterms:W3CDTF">2021-12-22T12:18:00Z</dcterms:modified>
</cp:coreProperties>
</file>