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z095i5ixb2gk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Práctica en Clase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VirtualBox: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Putty: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https://www.putty.org/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https://www.compuhoy.com/como-descargo-putty-en-linux/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Realizar la instalación de WinSCP: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https://winscp.net/eng/download.php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(FileZilla es una alternativa si no usas sistema operativo Windows)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 el archivo "Servidor_Ubuntu.zip" hay disponible un archivo VDI necesario para crear una máquina virtual Linux en VirtualBox. Esta máquina virtual es un servidor Ubuntu:</w:t>
        <w:br w:type="textWrapping"/>
        <w:t xml:space="preserve">usuario: ubuntu</w:t>
        <w:br w:type="textWrapping"/>
        <w:t xml:space="preserve">contraseña: ubuntu</w:t>
        <w:br w:type="textWrapping"/>
        <w:t xml:space="preserve">Ya contiene una instalación de Docker. Por lo que a y b son opcionales:</w:t>
        <w:br w:type="textWrapping"/>
        <w:t xml:space="preserve">a) Instalación de Docker en tu sistema operativo: 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https://hub.docker.com/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b) Si el sistema operativo usado es Linux: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https://docs.docker.com/engine/install/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sudo apt install -y docker-compose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Comenzar a familiarizarse con los comandos de Linux:</w:t>
        <w:br w:type="textWrapping"/>
        <w:t xml:space="preserve">[Tutorial] (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https://www.tutorialspoint.com/unix_commands/index.htm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  <w:br w:type="textWrapping"/>
        <w:t xml:space="preserve">[Interactivo] (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https://cli-boot.camp/?id=1dbj970vv4n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48lnzx1n9zup" w:id="1"/>
      <w:bookmarkEnd w:id="1"/>
      <w:r w:rsidDel="00000000" w:rsidR="00000000" w:rsidRPr="00000000">
        <w:rPr>
          <w:b w:val="1"/>
          <w:color w:val="1f2328"/>
          <w:rtl w:val="0"/>
        </w:rPr>
        <w:t xml:space="preserve">Ejecutar en la consola el contenedor “hello-world” del Docker-Hub y luego verificar si está ejecutando: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run hello-world (corro el contenedor hello-world)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ps (muestra los contenedores activos)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cbb5fyyb663" w:id="2"/>
      <w:bookmarkEnd w:id="2"/>
      <w:r w:rsidDel="00000000" w:rsidR="00000000" w:rsidRPr="00000000">
        <w:rPr>
          <w:b w:val="1"/>
          <w:color w:val="1f2328"/>
          <w:rtl w:val="0"/>
        </w:rPr>
        <w:t xml:space="preserve">Ejecutar una inspección de un contenedor específico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ps -a (muestra todos los contenedores)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inspect &lt;container ID&gt; (muestra el detalle completo de un contenedor)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inspect &lt;name&gt; (igual que el anterior pero invocado con el nombre)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7utgl3n419ep" w:id="3"/>
      <w:bookmarkEnd w:id="3"/>
      <w:r w:rsidDel="00000000" w:rsidR="00000000" w:rsidRPr="00000000">
        <w:rPr>
          <w:b w:val="1"/>
          <w:color w:val="1f2328"/>
          <w:rtl w:val="0"/>
        </w:rPr>
        <w:t xml:space="preserve">Ejecutar la eliminación de un contenedor (usar rm y prune)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rm &lt;ID o nombre&gt; (borro un contenedor)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container prune (borro todos lo contenedores que esten parados)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Explorar Docker Hub y probar ejecutar alguna de las imagenes.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67aly12lji6y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11) Ejecutar la imagen “ubuntu”: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run -it ubuntu (lo corre y entro al shell de ubuntu)</w:t>
        <w:br w:type="textWrapping"/>
        <w:t xml:space="preserve">-i: interactivo</w:t>
        <w:br w:type="textWrapping"/>
        <w:t xml:space="preserve">-t: abre la consola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corre el siguiente comando en la consola de linux $ cat /etc/lsb-release (veo la versión)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i4xwc1rcubyy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Ejecutar la imagen “nginx” y probar los comandos “stop” y “rm”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run -d --name proxy nginx (corro un nginx)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stop proxy (apaga el contenedor)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rm proxy (borro el contenedor)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rm -f &lt;contenedor&gt; (lo para y lo borra)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tjfrx6be7n7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12) Ejecutar nginx exponiendo el puerto 8080 de mi máquina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Exponer contenedores: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run -d --name proxy -p 8081:80 nginx (corro un nginx y expongo el puerto 80 del contenedor en el puerto 8080 de mi máquina)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localhost:8081 (desde mi navegador compruebo que funcione)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oyt8h7e0xuht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13) Ejecutar el comando logs para ver los logs del contenedor de nginx: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logs proxy (veo los logs)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logs -f proxy (hago un follow del log)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5ol9bhao1biu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14) Ejecutar comando “logs –tail” para ver las últimas N entradas de log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$ docker logs --tail 10 -f proxy (veo y sigo solo las 10 últimas entradas del log)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engine/install/" TargetMode="External"/><Relationship Id="rId10" Type="http://schemas.openxmlformats.org/officeDocument/2006/relationships/hyperlink" Target="https://hub.docker.com/" TargetMode="External"/><Relationship Id="rId13" Type="http://schemas.openxmlformats.org/officeDocument/2006/relationships/hyperlink" Target="https://cli-boot.camp/?id=1dbj970vv4n" TargetMode="External"/><Relationship Id="rId12" Type="http://schemas.openxmlformats.org/officeDocument/2006/relationships/hyperlink" Target="https://www.tutorialspoint.com/unix_commands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nscp.net/eng/download.php" TargetMode="External"/><Relationship Id="rId14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putty.org/" TargetMode="External"/><Relationship Id="rId8" Type="http://schemas.openxmlformats.org/officeDocument/2006/relationships/hyperlink" Target="https://www.compuhoy.com/como-descargo-putty-e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