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ED2BD" w14:textId="77777777" w:rsidR="00C5122F" w:rsidRDefault="00123D5F" w:rsidP="00123D5F">
      <w:pPr>
        <w:pStyle w:val="berschrift1"/>
      </w:pPr>
      <w:r>
        <w:t>Aufgabe 4</w:t>
      </w:r>
    </w:p>
    <w:p w14:paraId="17D77B99" w14:textId="77777777" w:rsidR="00123D5F" w:rsidRDefault="005656D5" w:rsidP="00123D5F">
      <w:r>
        <w:rPr>
          <w:noProof/>
          <w:lang w:val="de-DE" w:eastAsia="de-DE"/>
        </w:rPr>
        <w:drawing>
          <wp:inline distT="0" distB="0" distL="0" distR="0" wp14:anchorId="2DBBD9E4" wp14:editId="1AA2C24B">
            <wp:extent cx="5752465" cy="4051300"/>
            <wp:effectExtent l="0" t="0" r="0" b="12700"/>
            <wp:docPr id="1" name="Bild 1" descr="/Users/daniel/Desktop/Bildschirmfoto 2016-10-27 um 18.10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iel/Desktop/Bildschirmfoto 2016-10-27 um 18.10.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5561" w14:textId="77777777" w:rsidR="005656D5" w:rsidRDefault="00384D80" w:rsidP="00123D5F">
      <w:r>
        <w:rPr>
          <w:noProof/>
          <w:lang w:val="de-DE" w:eastAsia="de-DE"/>
        </w:rPr>
        <w:drawing>
          <wp:inline distT="0" distB="0" distL="0" distR="0" wp14:anchorId="71046F24" wp14:editId="5228A53F">
            <wp:extent cx="5777068" cy="2915656"/>
            <wp:effectExtent l="0" t="0" r="0" b="5715"/>
            <wp:docPr id="2" name="Bild 2" descr="/Users/daniel/Desktop/Bildschirmfoto 2016-10-27 um 18.42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aniel/Desktop/Bildschirmfoto 2016-10-27 um 18.42.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7" t="10598" r="18650" b="30963"/>
                    <a:stretch/>
                  </pic:blipFill>
                  <pic:spPr bwMode="auto">
                    <a:xfrm>
                      <a:off x="0" y="0"/>
                      <a:ext cx="5801993" cy="292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137F0" w14:textId="076919F1" w:rsidR="00BC3606" w:rsidRDefault="00B8454D" w:rsidP="00123D5F">
      <w:r>
        <w:t>Das beste Ergebnis wird bei 23 Inspektoren und 16 Maschinen vom Typ 2 erreicht.</w:t>
      </w:r>
      <w:bookmarkStart w:id="0" w:name="_GoBack"/>
      <w:bookmarkEnd w:id="0"/>
    </w:p>
    <w:p w14:paraId="0FEB64CB" w14:textId="5352AD4A" w:rsidR="008A7ED9" w:rsidRDefault="008A7ED9" w:rsidP="00123D5F">
      <w:r>
        <w:rPr>
          <w:noProof/>
          <w:lang w:val="de-DE" w:eastAsia="de-DE"/>
        </w:rPr>
        <w:lastRenderedPageBreak/>
        <w:drawing>
          <wp:inline distT="0" distB="0" distL="0" distR="0" wp14:anchorId="78E62C32" wp14:editId="24C243A6">
            <wp:extent cx="5752465" cy="3923665"/>
            <wp:effectExtent l="0" t="0" r="0" b="0"/>
            <wp:docPr id="3" name="Bild 3" descr="../../../../Desktop/Bildschirmfoto%202016-11-01%20um%2008.07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Bildschirmfoto%202016-11-01%20um%2008.07.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5CAA" w14:textId="77777777" w:rsidR="00E80EDA" w:rsidRDefault="00E80EDA" w:rsidP="00123D5F"/>
    <w:p w14:paraId="0C28F9A3" w14:textId="2704C1CB" w:rsidR="00E80EDA" w:rsidRDefault="00E80EDA" w:rsidP="00123D5F">
      <w:r>
        <w:t>In dieser Konstellation können rund 1698 Werkstücke pro Stunde p</w:t>
      </w:r>
      <w:r>
        <w:t>roduziert werden.</w:t>
      </w:r>
    </w:p>
    <w:p w14:paraId="490C052C" w14:textId="77777777" w:rsidR="008A7ED9" w:rsidRPr="008A7ED9" w:rsidRDefault="008A7ED9" w:rsidP="008A7ED9"/>
    <w:p w14:paraId="4B0374BA" w14:textId="77777777" w:rsidR="008A7ED9" w:rsidRPr="008A7ED9" w:rsidRDefault="008A7ED9" w:rsidP="008A7ED9"/>
    <w:p w14:paraId="03029375" w14:textId="77777777" w:rsidR="008A7ED9" w:rsidRPr="008A7ED9" w:rsidRDefault="008A7ED9" w:rsidP="008A7ED9"/>
    <w:p w14:paraId="639BBBEC" w14:textId="77777777" w:rsidR="008A7ED9" w:rsidRPr="008A7ED9" w:rsidRDefault="008A7ED9" w:rsidP="008A7ED9"/>
    <w:p w14:paraId="5C024F13" w14:textId="77777777" w:rsidR="008A7ED9" w:rsidRPr="008A7ED9" w:rsidRDefault="008A7ED9" w:rsidP="008A7ED9"/>
    <w:p w14:paraId="2A267C45" w14:textId="77777777" w:rsidR="008A7ED9" w:rsidRPr="008A7ED9" w:rsidRDefault="008A7ED9" w:rsidP="008A7ED9"/>
    <w:p w14:paraId="68D5C995" w14:textId="77777777" w:rsidR="008A7ED9" w:rsidRPr="008A7ED9" w:rsidRDefault="008A7ED9" w:rsidP="008A7ED9"/>
    <w:p w14:paraId="25CED1AB" w14:textId="6CA33F7B" w:rsidR="008A7ED9" w:rsidRPr="008A7ED9" w:rsidRDefault="008A7ED9" w:rsidP="008A7ED9">
      <w:pPr>
        <w:tabs>
          <w:tab w:val="left" w:pos="3131"/>
        </w:tabs>
      </w:pPr>
      <w:r>
        <w:tab/>
      </w:r>
    </w:p>
    <w:sectPr w:rsidR="008A7ED9" w:rsidRPr="008A7ED9" w:rsidSect="00C81298">
      <w:head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47E57" w14:textId="77777777" w:rsidR="005C202A" w:rsidRDefault="005C202A" w:rsidP="00615744">
      <w:r>
        <w:separator/>
      </w:r>
    </w:p>
  </w:endnote>
  <w:endnote w:type="continuationSeparator" w:id="0">
    <w:p w14:paraId="49B88623" w14:textId="77777777" w:rsidR="005C202A" w:rsidRDefault="005C202A" w:rsidP="00615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97410" w14:textId="77777777" w:rsidR="005C202A" w:rsidRDefault="005C202A" w:rsidP="00615744">
      <w:r>
        <w:separator/>
      </w:r>
    </w:p>
  </w:footnote>
  <w:footnote w:type="continuationSeparator" w:id="0">
    <w:p w14:paraId="4CF2E714" w14:textId="77777777" w:rsidR="005C202A" w:rsidRDefault="005C202A" w:rsidP="006157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00324" w14:textId="44A37704" w:rsidR="00615744" w:rsidRDefault="00615744">
    <w:pPr>
      <w:pStyle w:val="Kopfzeile"/>
    </w:pPr>
    <w:r>
      <w:tab/>
      <w:t>ITM1</w:t>
    </w:r>
    <w:r>
      <w:tab/>
      <w:t xml:space="preserve">Daniel </w:t>
    </w:r>
    <w:proofErr w:type="spellStart"/>
    <w:r>
      <w:t>Griesser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5F"/>
    <w:rsid w:val="00123D5F"/>
    <w:rsid w:val="001F5D9A"/>
    <w:rsid w:val="00384D80"/>
    <w:rsid w:val="005656D5"/>
    <w:rsid w:val="005C202A"/>
    <w:rsid w:val="00615744"/>
    <w:rsid w:val="008A7ED9"/>
    <w:rsid w:val="008C1B50"/>
    <w:rsid w:val="00AC0C92"/>
    <w:rsid w:val="00B8454D"/>
    <w:rsid w:val="00BC3606"/>
    <w:rsid w:val="00C5122F"/>
    <w:rsid w:val="00C81298"/>
    <w:rsid w:val="00E8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1765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23D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3D5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61574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15744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61574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15744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163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Aufgabe 4</vt:lpstr>
    </vt:vector>
  </TitlesOfParts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GRIESSER Daniel Ludwig</dc:creator>
  <cp:keywords/>
  <dc:description/>
  <cp:lastModifiedBy>GRIESSER Daniel Ludwig</cp:lastModifiedBy>
  <cp:revision>3</cp:revision>
  <dcterms:created xsi:type="dcterms:W3CDTF">2016-11-01T07:09:00Z</dcterms:created>
  <dcterms:modified xsi:type="dcterms:W3CDTF">2016-11-01T07:10:00Z</dcterms:modified>
</cp:coreProperties>
</file>