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BD4E" w14:textId="2215AB4A" w:rsidR="00197FD3" w:rsidRPr="00012B5F" w:rsidRDefault="00197FD3" w:rsidP="006F40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C38AF">
        <w:rPr>
          <w:rFonts w:ascii="Times New Roman" w:hAnsi="Times New Roman" w:cs="Times New Roman"/>
          <w:b/>
          <w:sz w:val="28"/>
          <w:szCs w:val="28"/>
        </w:rPr>
        <w:t>4</w:t>
      </w:r>
    </w:p>
    <w:p w14:paraId="7C2D6A36" w14:textId="5DC8D983" w:rsidR="00012B5F" w:rsidRPr="00012B5F" w:rsidRDefault="00012B5F" w:rsidP="00012B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2B5F">
        <w:rPr>
          <w:rFonts w:ascii="Times New Roman" w:hAnsi="Times New Roman" w:cs="Times New Roman"/>
          <w:sz w:val="28"/>
          <w:szCs w:val="28"/>
        </w:rPr>
        <w:t>Проектирование справочной системы</w:t>
      </w:r>
    </w:p>
    <w:p w14:paraId="3CC4B8D8" w14:textId="155BC1FB" w:rsidR="00197FD3" w:rsidRPr="002541BF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1.1. Цель работы</w:t>
      </w:r>
    </w:p>
    <w:p w14:paraId="5D00709C" w14:textId="77777777" w:rsidR="001C38AF" w:rsidRDefault="001C38AF" w:rsidP="00012B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38AF">
        <w:rPr>
          <w:rFonts w:ascii="Times New Roman" w:hAnsi="Times New Roman" w:cs="Times New Roman"/>
          <w:sz w:val="28"/>
          <w:szCs w:val="28"/>
        </w:rPr>
        <w:t xml:space="preserve">Приобретение умений по формированию электронного прототипа – демонстрационного ролика интерфейса. </w:t>
      </w:r>
    </w:p>
    <w:p w14:paraId="46C008DB" w14:textId="77777777" w:rsidR="001C38AF" w:rsidRDefault="001C38AF" w:rsidP="00012B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38AF">
        <w:rPr>
          <w:rFonts w:ascii="Times New Roman" w:hAnsi="Times New Roman" w:cs="Times New Roman"/>
          <w:sz w:val="28"/>
          <w:szCs w:val="28"/>
        </w:rPr>
        <w:t xml:space="preserve">Приобретение практических навыков по созданию тестовых заданий. </w:t>
      </w:r>
    </w:p>
    <w:p w14:paraId="5A95E935" w14:textId="40F3097E" w:rsidR="00012B5F" w:rsidRPr="00012B5F" w:rsidRDefault="001C38AF" w:rsidP="00012B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38AF">
        <w:rPr>
          <w:rFonts w:ascii="Times New Roman" w:hAnsi="Times New Roman" w:cs="Times New Roman"/>
          <w:sz w:val="28"/>
          <w:szCs w:val="28"/>
        </w:rPr>
        <w:t>Закрепление теоретических знаний и приобретение практических навыков по проведению тестирования интерфейса.</w:t>
      </w:r>
    </w:p>
    <w:p w14:paraId="3CBDAF93" w14:textId="13E8B396" w:rsidR="00197FD3" w:rsidRPr="00571CBB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 xml:space="preserve">1.2. </w:t>
      </w:r>
      <w:r w:rsidR="009A2F5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5FA06841" w14:textId="01E2D1EF" w:rsidR="00BC7EBA" w:rsidRDefault="002541B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41BF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12B5F">
        <w:rPr>
          <w:rFonts w:ascii="Times New Roman" w:hAnsi="Times New Roman" w:cs="Times New Roman"/>
          <w:bCs/>
          <w:sz w:val="28"/>
          <w:szCs w:val="28"/>
        </w:rPr>
        <w:t xml:space="preserve">Создание </w:t>
      </w:r>
      <w:r w:rsidR="000D6A2E">
        <w:rPr>
          <w:rFonts w:ascii="Times New Roman" w:hAnsi="Times New Roman" w:cs="Times New Roman"/>
          <w:bCs/>
          <w:sz w:val="28"/>
          <w:szCs w:val="28"/>
        </w:rPr>
        <w:t xml:space="preserve">прототипа сайта в </w:t>
      </w:r>
      <w:r w:rsidR="000D6A2E">
        <w:rPr>
          <w:rFonts w:ascii="Times New Roman" w:hAnsi="Times New Roman" w:cs="Times New Roman"/>
          <w:bCs/>
          <w:sz w:val="28"/>
          <w:szCs w:val="28"/>
          <w:lang w:val="en-US"/>
        </w:rPr>
        <w:t>Power</w:t>
      </w:r>
      <w:r w:rsidR="000D6A2E" w:rsidRPr="000D6A2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6A2E">
        <w:rPr>
          <w:rFonts w:ascii="Times New Roman" w:hAnsi="Times New Roman" w:cs="Times New Roman"/>
          <w:bCs/>
          <w:sz w:val="28"/>
          <w:szCs w:val="28"/>
          <w:lang w:val="en-US"/>
        </w:rPr>
        <w:t>Point</w:t>
      </w:r>
      <w:r w:rsidR="00012B5F">
        <w:rPr>
          <w:rFonts w:ascii="Times New Roman" w:hAnsi="Times New Roman" w:cs="Times New Roman"/>
          <w:bCs/>
          <w:sz w:val="28"/>
          <w:szCs w:val="28"/>
        </w:rPr>
        <w:t>.</w:t>
      </w:r>
    </w:p>
    <w:p w14:paraId="0C09FBCA" w14:textId="7CB66ECD" w:rsidR="000D6A2E" w:rsidRPr="000D6A2E" w:rsidRDefault="000D6A2E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Полностью перенесем макет сайта в среду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Power</w:t>
      </w:r>
      <w:r w:rsidRPr="000D6A2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Point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1).</w:t>
      </w:r>
      <w:r w:rsidRPr="000D6A2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 процессе переноса сайта была добавлена страница личного кабинета пользователя.</w:t>
      </w:r>
    </w:p>
    <w:p w14:paraId="59C4CF67" w14:textId="77777777" w:rsidR="000D6A2E" w:rsidRDefault="000D6A2E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5650723" w14:textId="63824BA0" w:rsidR="000D6A2E" w:rsidRPr="000D6A2E" w:rsidRDefault="000D6A2E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9C1C68" wp14:editId="29A609AB">
            <wp:extent cx="5132625" cy="2092553"/>
            <wp:effectExtent l="0" t="0" r="0" b="3175"/>
            <wp:docPr id="140089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96107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625" cy="209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D6D9" w14:textId="14511231" w:rsidR="000D6A2E" w:rsidRPr="00511464" w:rsidRDefault="000D6A2E" w:rsidP="000D6A2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Сайт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Power</w:t>
      </w:r>
      <w:r w:rsidRPr="0051146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Point</w:t>
      </w:r>
    </w:p>
    <w:p w14:paraId="748D9442" w14:textId="77777777" w:rsidR="000D6A2E" w:rsidRDefault="000D6A2E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4E310C" w14:textId="736C1D2A" w:rsidR="00AC12FC" w:rsidRDefault="00AC12FC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511464">
        <w:rPr>
          <w:rFonts w:ascii="Times New Roman" w:hAnsi="Times New Roman" w:cs="Times New Roman"/>
          <w:bCs/>
          <w:sz w:val="28"/>
          <w:szCs w:val="28"/>
        </w:rPr>
        <w:t>Состояния на сайте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14A9B64" w14:textId="30A7A5D5" w:rsidR="00511464" w:rsidRPr="00511464" w:rsidRDefault="00511464" w:rsidP="00511464">
      <w:pPr>
        <w:pStyle w:val="a7"/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Для каждой формы из схемы навигации (рисунок 1) определим возможные состояния:</w:t>
      </w:r>
    </w:p>
    <w:p w14:paraId="1638192E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2.1. Главная</w:t>
      </w:r>
    </w:p>
    <w:p w14:paraId="616D4C21" w14:textId="074182C8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1: поисковая строка пуста</w:t>
      </w:r>
    </w:p>
    <w:p w14:paraId="7978643A" w14:textId="7A3EF6D6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2: введены ключевые слова</w:t>
      </w:r>
    </w:p>
    <w:p w14:paraId="03F5CA15" w14:textId="3DCC6C81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3: выбран тег</w:t>
      </w:r>
    </w:p>
    <w:p w14:paraId="07563A22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4: результаты поиска отображены</w:t>
      </w:r>
    </w:p>
    <w:p w14:paraId="1200EE2A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BD837F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2.2. Карточка тайтла</w:t>
      </w:r>
    </w:p>
    <w:p w14:paraId="72377CF1" w14:textId="331B54A4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1: тайтл не в избранном</w:t>
      </w:r>
    </w:p>
    <w:p w14:paraId="6C3DFBF2" w14:textId="1645359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2: тайтл в избранном</w:t>
      </w:r>
    </w:p>
    <w:p w14:paraId="501676EC" w14:textId="0B6F4832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3: открыт блок комментариев</w:t>
      </w:r>
    </w:p>
    <w:p w14:paraId="08DD26E3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4: форма добавления комментария</w:t>
      </w:r>
    </w:p>
    <w:p w14:paraId="27297C34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D8E9108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2.3. Читалка</w:t>
      </w:r>
    </w:p>
    <w:p w14:paraId="0F836707" w14:textId="57DA5F85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1: первая глава</w:t>
      </w:r>
    </w:p>
    <w:p w14:paraId="0250612D" w14:textId="2926C193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2: не первая / не последняя глава</w:t>
      </w:r>
    </w:p>
    <w:p w14:paraId="5AD8908B" w14:textId="7EB5FAD2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3: последняя глава</w:t>
      </w:r>
    </w:p>
    <w:p w14:paraId="412E012F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4: открыты комментарии к главе</w:t>
      </w:r>
    </w:p>
    <w:p w14:paraId="1CF03601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54743E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2.4. Профиль пользователя</w:t>
      </w:r>
    </w:p>
    <w:p w14:paraId="59D584EE" w14:textId="115227D4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1: просмотр</w:t>
      </w:r>
    </w:p>
    <w:p w14:paraId="57B94483" w14:textId="7F86ED4F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 xml:space="preserve">Состояние 2: редактирование </w:t>
      </w:r>
    </w:p>
    <w:p w14:paraId="79863F9C" w14:textId="232C7B14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3: просмотр жалоб</w:t>
      </w:r>
    </w:p>
    <w:p w14:paraId="2E4344B3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AF58C6" w14:textId="77777777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2.5. Избранное</w:t>
      </w:r>
    </w:p>
    <w:p w14:paraId="3CF8D4FD" w14:textId="3376A948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1: список пуст</w:t>
      </w:r>
    </w:p>
    <w:p w14:paraId="4360DA17" w14:textId="0B829838" w:rsidR="00511464" w:rsidRPr="00511464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2: есть тайтлы</w:t>
      </w:r>
    </w:p>
    <w:p w14:paraId="22F73C61" w14:textId="759B70A1" w:rsidR="00AC12FC" w:rsidRDefault="00511464" w:rsidP="00511464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1464">
        <w:rPr>
          <w:rFonts w:ascii="Times New Roman" w:hAnsi="Times New Roman" w:cs="Times New Roman"/>
          <w:bCs/>
          <w:sz w:val="28"/>
          <w:szCs w:val="28"/>
        </w:rPr>
        <w:t>Состояние 3: удаление тайтла</w:t>
      </w:r>
    </w:p>
    <w:p w14:paraId="7087EB5F" w14:textId="77777777" w:rsidR="00511464" w:rsidRDefault="00511464" w:rsidP="00511464">
      <w:pPr>
        <w:pStyle w:val="a7"/>
        <w:spacing w:after="0" w:line="360" w:lineRule="auto"/>
        <w:ind w:left="565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EF2205" w14:textId="02E841EC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="00511464">
        <w:rPr>
          <w:rFonts w:ascii="Times New Roman" w:hAnsi="Times New Roman" w:cs="Times New Roman"/>
          <w:bCs/>
          <w:sz w:val="28"/>
          <w:szCs w:val="28"/>
        </w:rPr>
        <w:t>Элементы управления</w:t>
      </w:r>
    </w:p>
    <w:p w14:paraId="483DA927" w14:textId="77777777" w:rsidR="00511464" w:rsidRPr="00BC7EBA" w:rsidRDefault="00511464" w:rsidP="00511464">
      <w:pPr>
        <w:pStyle w:val="a7"/>
        <w:tabs>
          <w:tab w:val="left" w:pos="1964"/>
        </w:tabs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Добавление тайтла в избранное из карточки</w:t>
      </w:r>
    </w:p>
    <w:p w14:paraId="008F1FDA" w14:textId="77777777" w:rsidR="00511464" w:rsidRPr="00BC7EBA" w:rsidRDefault="00511464" w:rsidP="00511464">
      <w:pPr>
        <w:pStyle w:val="a7"/>
        <w:tabs>
          <w:tab w:val="left" w:pos="1964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Кнопка «В избранное»</w:t>
      </w:r>
      <w:r w:rsidRPr="00BC7EBA">
        <w:rPr>
          <w:rFonts w:ascii="Times New Roman" w:hAnsi="Times New Roman" w:cs="Times New Roman"/>
          <w:bCs/>
          <w:sz w:val="28"/>
          <w:szCs w:val="28"/>
        </w:rPr>
        <w:tab/>
        <w:t>В Д П М</w:t>
      </w:r>
      <w:r w:rsidRPr="00BC7EBA">
        <w:rPr>
          <w:rFonts w:ascii="Times New Roman" w:hAnsi="Times New Roman" w:cs="Times New Roman"/>
          <w:bCs/>
          <w:sz w:val="28"/>
          <w:szCs w:val="28"/>
        </w:rPr>
        <w:tab/>
        <w:t>0.4+1.2+1.1+0.1 = 2.8</w:t>
      </w:r>
    </w:p>
    <w:p w14:paraId="0DC5AA24" w14:textId="77777777" w:rsidR="00511464" w:rsidRPr="00BC7EBA" w:rsidRDefault="00511464" w:rsidP="00511464">
      <w:pPr>
        <w:pStyle w:val="a7"/>
        <w:tabs>
          <w:tab w:val="left" w:pos="1964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 xml:space="preserve">Горячая клавиша </w:t>
      </w:r>
      <w:proofErr w:type="spellStart"/>
      <w:r w:rsidRPr="00BC7EBA">
        <w:rPr>
          <w:rFonts w:ascii="Times New Roman" w:hAnsi="Times New Roman" w:cs="Times New Roman"/>
          <w:bCs/>
          <w:sz w:val="28"/>
          <w:szCs w:val="28"/>
        </w:rPr>
        <w:t>Ctrl+D</w:t>
      </w:r>
      <w:proofErr w:type="spellEnd"/>
      <w:r w:rsidRPr="00BC7EBA">
        <w:rPr>
          <w:rFonts w:ascii="Times New Roman" w:hAnsi="Times New Roman" w:cs="Times New Roman"/>
          <w:bCs/>
          <w:sz w:val="28"/>
          <w:szCs w:val="28"/>
        </w:rPr>
        <w:tab/>
        <w:t xml:space="preserve">В Д К </w:t>
      </w:r>
      <w:proofErr w:type="spellStart"/>
      <w:r w:rsidRPr="00BC7EBA">
        <w:rPr>
          <w:rFonts w:ascii="Times New Roman" w:hAnsi="Times New Roman" w:cs="Times New Roman"/>
          <w:bCs/>
          <w:sz w:val="28"/>
          <w:szCs w:val="28"/>
        </w:rPr>
        <w:t>К</w:t>
      </w:r>
      <w:proofErr w:type="spellEnd"/>
      <w:r w:rsidRPr="00BC7EBA">
        <w:rPr>
          <w:rFonts w:ascii="Times New Roman" w:hAnsi="Times New Roman" w:cs="Times New Roman"/>
          <w:bCs/>
          <w:sz w:val="28"/>
          <w:szCs w:val="28"/>
        </w:rPr>
        <w:tab/>
        <w:t>0.4+1.2+0.28+0.28 = 2.16</w:t>
      </w:r>
    </w:p>
    <w:p w14:paraId="731CE68A" w14:textId="77777777" w:rsidR="00511464" w:rsidRPr="00BC7EBA" w:rsidRDefault="00511464" w:rsidP="00511464">
      <w:pPr>
        <w:pStyle w:val="a7"/>
        <w:tabs>
          <w:tab w:val="left" w:pos="1964"/>
        </w:tabs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Поиск по тегу на главной</w:t>
      </w:r>
    </w:p>
    <w:p w14:paraId="36C54211" w14:textId="77777777" w:rsidR="00511464" w:rsidRPr="00BC7EBA" w:rsidRDefault="00511464" w:rsidP="00511464">
      <w:pPr>
        <w:pStyle w:val="a7"/>
        <w:tabs>
          <w:tab w:val="left" w:pos="1964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Выбор тега мышью + кнопка «Применить»</w:t>
      </w:r>
      <w:r w:rsidRPr="00BC7EBA">
        <w:rPr>
          <w:rFonts w:ascii="Times New Roman" w:hAnsi="Times New Roman" w:cs="Times New Roman"/>
          <w:bCs/>
          <w:sz w:val="28"/>
          <w:szCs w:val="28"/>
        </w:rPr>
        <w:tab/>
        <w:t>В Д П М Д П М 0.4+1.2+1.1+0.1+1.2+1.1+0.1 = 5.2</w:t>
      </w:r>
    </w:p>
    <w:p w14:paraId="4884670F" w14:textId="77777777" w:rsidR="00511464" w:rsidRPr="00BC7EBA" w:rsidRDefault="00511464" w:rsidP="00511464">
      <w:pPr>
        <w:pStyle w:val="a7"/>
        <w:tabs>
          <w:tab w:val="left" w:pos="1964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Выбор тега цифрой + </w:t>
      </w:r>
      <w:proofErr w:type="gramStart"/>
      <w:r w:rsidRPr="00BC7EBA">
        <w:rPr>
          <w:rFonts w:ascii="Times New Roman" w:hAnsi="Times New Roman" w:cs="Times New Roman"/>
          <w:bCs/>
          <w:sz w:val="28"/>
          <w:szCs w:val="28"/>
        </w:rPr>
        <w:t>Enter</w:t>
      </w:r>
      <w:proofErr w:type="gramEnd"/>
      <w:r w:rsidRPr="00BC7EBA">
        <w:rPr>
          <w:rFonts w:ascii="Times New Roman" w:hAnsi="Times New Roman" w:cs="Times New Roman"/>
          <w:bCs/>
          <w:sz w:val="28"/>
          <w:szCs w:val="28"/>
        </w:rPr>
        <w:tab/>
        <w:t xml:space="preserve">В Д К </w:t>
      </w:r>
      <w:proofErr w:type="spellStart"/>
      <w:r w:rsidRPr="00BC7EBA">
        <w:rPr>
          <w:rFonts w:ascii="Times New Roman" w:hAnsi="Times New Roman" w:cs="Times New Roman"/>
          <w:bCs/>
          <w:sz w:val="28"/>
          <w:szCs w:val="28"/>
        </w:rPr>
        <w:t>К</w:t>
      </w:r>
      <w:proofErr w:type="spellEnd"/>
      <w:r w:rsidRPr="00BC7EBA">
        <w:rPr>
          <w:rFonts w:ascii="Times New Roman" w:hAnsi="Times New Roman" w:cs="Times New Roman"/>
          <w:bCs/>
          <w:sz w:val="28"/>
          <w:szCs w:val="28"/>
        </w:rPr>
        <w:tab/>
        <w:t>0.4+1.2+0.28+0.28 = 2.16</w:t>
      </w:r>
    </w:p>
    <w:p w14:paraId="1A727EF9" w14:textId="77777777" w:rsidR="00511464" w:rsidRPr="00BC7EBA" w:rsidRDefault="00511464" w:rsidP="00511464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DC5BD" w14:textId="77777777" w:rsidR="00511464" w:rsidRPr="00BC7EBA" w:rsidRDefault="00511464" w:rsidP="00511464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 xml:space="preserve">Информационная производительность </w:t>
      </w:r>
    </w:p>
    <w:p w14:paraId="3517AEBD" w14:textId="77777777" w:rsidR="00511464" w:rsidRPr="00BC7EBA" w:rsidRDefault="00511464" w:rsidP="00511464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p(i)log2(1/p(i)) = 0</w:t>
      </w:r>
      <w:r w:rsidRPr="00511464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2575+0</w:t>
      </w:r>
      <w:r w:rsidRPr="00511464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4644=0</w:t>
      </w:r>
      <w:r w:rsidRPr="00511464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7219</w:t>
      </w:r>
    </w:p>
    <w:p w14:paraId="689762A6" w14:textId="77777777" w:rsidR="00511464" w:rsidRDefault="00511464" w:rsidP="00511464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7EBA">
        <w:rPr>
          <w:rFonts w:ascii="Times New Roman" w:hAnsi="Times New Roman" w:cs="Times New Roman"/>
          <w:bCs/>
          <w:sz w:val="28"/>
          <w:szCs w:val="28"/>
        </w:rPr>
        <w:t>1</w:t>
      </w:r>
      <w:r w:rsidRPr="00511464">
        <w:rPr>
          <w:rFonts w:ascii="Times New Roman" w:hAnsi="Times New Roman" w:cs="Times New Roman"/>
          <w:bCs/>
          <w:sz w:val="28"/>
          <w:szCs w:val="28"/>
        </w:rPr>
        <w:t>/</w:t>
      </w:r>
      <w:r w:rsidRPr="00BC7EBA">
        <w:rPr>
          <w:rFonts w:ascii="Times New Roman" w:hAnsi="Times New Roman" w:cs="Times New Roman"/>
          <w:bCs/>
          <w:sz w:val="28"/>
          <w:szCs w:val="28"/>
        </w:rPr>
        <w:t>0</w:t>
      </w:r>
      <w:r w:rsidRPr="00511464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72191​</w:t>
      </w:r>
      <w:r w:rsidRPr="00511464">
        <w:rPr>
          <w:rFonts w:ascii="Times New Roman" w:hAnsi="Times New Roman" w:cs="Times New Roman"/>
          <w:bCs/>
          <w:sz w:val="28"/>
          <w:szCs w:val="28"/>
        </w:rPr>
        <w:t>=</w:t>
      </w:r>
      <w:r w:rsidRPr="00BC7EBA">
        <w:rPr>
          <w:rFonts w:ascii="Times New Roman" w:hAnsi="Times New Roman" w:cs="Times New Roman"/>
          <w:bCs/>
          <w:sz w:val="28"/>
          <w:szCs w:val="28"/>
        </w:rPr>
        <w:t>1</w:t>
      </w:r>
      <w:r w:rsidRPr="00511464">
        <w:rPr>
          <w:rFonts w:ascii="Times New Roman" w:hAnsi="Times New Roman" w:cs="Times New Roman"/>
          <w:bCs/>
          <w:sz w:val="28"/>
          <w:szCs w:val="28"/>
        </w:rPr>
        <w:t>.</w:t>
      </w:r>
      <w:r w:rsidRPr="00BC7EBA">
        <w:rPr>
          <w:rFonts w:ascii="Times New Roman" w:hAnsi="Times New Roman" w:cs="Times New Roman"/>
          <w:bCs/>
          <w:sz w:val="28"/>
          <w:szCs w:val="28"/>
        </w:rPr>
        <w:t>385</w:t>
      </w:r>
    </w:p>
    <w:p w14:paraId="2580D55A" w14:textId="77777777" w:rsidR="00A61C93" w:rsidRPr="00511464" w:rsidRDefault="00A61C93" w:rsidP="00511464">
      <w:pPr>
        <w:pStyle w:val="a7"/>
        <w:spacing w:after="0" w:line="360" w:lineRule="auto"/>
        <w:ind w:left="0"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9A18443" w14:textId="55196980" w:rsidR="003420D2" w:rsidRDefault="00A61C93" w:rsidP="0051146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4. Тестирование.</w:t>
      </w:r>
    </w:p>
    <w:p w14:paraId="203A41BB" w14:textId="5352FA9D" w:rsidR="00A61C93" w:rsidRDefault="00A61C93" w:rsidP="0051146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Полноценного тестирования провести не получилось</w:t>
      </w:r>
      <w:r w:rsidRPr="00A61C93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поскольку нет испытуемых. </w:t>
      </w:r>
    </w:p>
    <w:p w14:paraId="1285CB3D" w14:textId="14A54F8B" w:rsidR="00A61C93" w:rsidRDefault="00A61C93" w:rsidP="0051146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Проведем вымышленное тестирование</w:t>
      </w:r>
    </w:p>
    <w:p w14:paraId="48C1AAF7" w14:textId="7902B1B0" w:rsidR="00A61C93" w:rsidRPr="00E563C0" w:rsidRDefault="00A61C93" w:rsidP="00A61C93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A61C93">
        <w:rPr>
          <w:rFonts w:ascii="Times New Roman" w:hAnsi="Times New Roman" w:cs="Times New Roman"/>
          <w:bCs/>
          <w:sz w:val="28"/>
          <w:szCs w:val="28"/>
        </w:rPr>
        <w:t>Пользователь выполняет задание: найти тайтл по тегу и добавить его в избранное.</w:t>
      </w:r>
    </w:p>
    <w:p w14:paraId="0C8C4392" w14:textId="1FFB0788" w:rsidR="00A61C93" w:rsidRPr="00A61C93" w:rsidRDefault="00A61C93" w:rsidP="00A61C93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A61C93">
        <w:rPr>
          <w:rFonts w:ascii="Times New Roman" w:hAnsi="Times New Roman" w:cs="Times New Roman"/>
          <w:bCs/>
          <w:sz w:val="28"/>
          <w:szCs w:val="28"/>
        </w:rPr>
        <w:t>ействия: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62942">
        <w:rPr>
          <w:rFonts w:ascii="Times New Roman" w:hAnsi="Times New Roman" w:cs="Times New Roman"/>
          <w:bCs/>
          <w:sz w:val="28"/>
          <w:szCs w:val="28"/>
        </w:rPr>
        <w:t>о</w:t>
      </w:r>
      <w:r w:rsidRPr="00A61C93">
        <w:rPr>
          <w:rFonts w:ascii="Times New Roman" w:hAnsi="Times New Roman" w:cs="Times New Roman"/>
          <w:bCs/>
          <w:sz w:val="28"/>
          <w:szCs w:val="28"/>
        </w:rPr>
        <w:t>ткрывает главную страницу</w:t>
      </w:r>
      <w:r>
        <w:rPr>
          <w:rFonts w:ascii="Times New Roman" w:hAnsi="Times New Roman" w:cs="Times New Roman"/>
          <w:bCs/>
          <w:sz w:val="28"/>
          <w:szCs w:val="28"/>
        </w:rPr>
        <w:t>, в</w:t>
      </w:r>
      <w:r w:rsidRPr="00A61C93">
        <w:rPr>
          <w:rFonts w:ascii="Times New Roman" w:hAnsi="Times New Roman" w:cs="Times New Roman"/>
          <w:bCs/>
          <w:sz w:val="28"/>
          <w:szCs w:val="28"/>
        </w:rPr>
        <w:t>ыбирает чекбокс ТЕГ 1</w:t>
      </w:r>
      <w:r>
        <w:rPr>
          <w:rFonts w:ascii="Times New Roman" w:hAnsi="Times New Roman" w:cs="Times New Roman"/>
          <w:bCs/>
          <w:sz w:val="28"/>
          <w:szCs w:val="28"/>
        </w:rPr>
        <w:t>, н</w:t>
      </w:r>
      <w:r w:rsidRPr="00A61C93">
        <w:rPr>
          <w:rFonts w:ascii="Times New Roman" w:hAnsi="Times New Roman" w:cs="Times New Roman"/>
          <w:bCs/>
          <w:sz w:val="28"/>
          <w:szCs w:val="28"/>
        </w:rPr>
        <w:t>ажимает кнопку Применить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662942">
        <w:rPr>
          <w:rFonts w:ascii="Times New Roman" w:hAnsi="Times New Roman" w:cs="Times New Roman"/>
          <w:bCs/>
          <w:sz w:val="28"/>
          <w:szCs w:val="28"/>
        </w:rPr>
        <w:t>в</w:t>
      </w:r>
      <w:r w:rsidRPr="00A61C93">
        <w:rPr>
          <w:rFonts w:ascii="Times New Roman" w:hAnsi="Times New Roman" w:cs="Times New Roman"/>
          <w:bCs/>
          <w:sz w:val="28"/>
          <w:szCs w:val="28"/>
        </w:rPr>
        <w:t>идит отфильтрованные карточки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662942">
        <w:rPr>
          <w:rFonts w:ascii="Times New Roman" w:hAnsi="Times New Roman" w:cs="Times New Roman"/>
          <w:bCs/>
          <w:sz w:val="28"/>
          <w:szCs w:val="28"/>
        </w:rPr>
        <w:t>к</w:t>
      </w:r>
      <w:r w:rsidRPr="00A61C93">
        <w:rPr>
          <w:rFonts w:ascii="Times New Roman" w:hAnsi="Times New Roman" w:cs="Times New Roman"/>
          <w:bCs/>
          <w:sz w:val="28"/>
          <w:szCs w:val="28"/>
        </w:rPr>
        <w:t xml:space="preserve">ликает по карточке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A61C93">
        <w:rPr>
          <w:rFonts w:ascii="Times New Roman" w:hAnsi="Times New Roman" w:cs="Times New Roman"/>
          <w:bCs/>
          <w:sz w:val="28"/>
          <w:szCs w:val="28"/>
        </w:rPr>
        <w:t>&gt; переход в Карточку тайтла</w:t>
      </w:r>
      <w:r>
        <w:rPr>
          <w:rFonts w:ascii="Times New Roman" w:hAnsi="Times New Roman" w:cs="Times New Roman"/>
          <w:bCs/>
          <w:sz w:val="28"/>
          <w:szCs w:val="28"/>
        </w:rPr>
        <w:t>, н</w:t>
      </w:r>
      <w:r w:rsidRPr="00A61C93">
        <w:rPr>
          <w:rFonts w:ascii="Times New Roman" w:hAnsi="Times New Roman" w:cs="Times New Roman"/>
          <w:bCs/>
          <w:sz w:val="28"/>
          <w:szCs w:val="28"/>
        </w:rPr>
        <w:t>ажимает кнопку В избранное.</w:t>
      </w:r>
    </w:p>
    <w:p w14:paraId="7E372D80" w14:textId="2E38B7FE" w:rsidR="00A61C93" w:rsidRPr="00E563C0" w:rsidRDefault="00A61C93" w:rsidP="00A61C93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A61C93">
        <w:rPr>
          <w:rFonts w:ascii="Times New Roman" w:hAnsi="Times New Roman" w:cs="Times New Roman"/>
          <w:bCs/>
          <w:sz w:val="28"/>
          <w:szCs w:val="28"/>
        </w:rPr>
        <w:t>Имитируемое время выполнения: 5,2 с (мышь) / 2,2 с (гипотетическое использование горячих клавиш).</w:t>
      </w:r>
    </w:p>
    <w:p w14:paraId="25D97E1D" w14:textId="7E3DE9E3" w:rsidR="00A61C93" w:rsidRPr="00A61C93" w:rsidRDefault="00A61C93" w:rsidP="00A61C93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A61C93">
        <w:rPr>
          <w:rFonts w:ascii="Times New Roman" w:hAnsi="Times New Roman" w:cs="Times New Roman"/>
          <w:bCs/>
          <w:sz w:val="28"/>
          <w:szCs w:val="28"/>
        </w:rPr>
        <w:t>роблема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пользователя</w:t>
      </w:r>
      <w:r w:rsidRPr="00A61C93">
        <w:rPr>
          <w:rFonts w:ascii="Times New Roman" w:hAnsi="Times New Roman" w:cs="Times New Roman"/>
          <w:bCs/>
          <w:sz w:val="28"/>
          <w:szCs w:val="28"/>
        </w:rPr>
        <w:t>:</w:t>
      </w:r>
    </w:p>
    <w:p w14:paraId="46E9EB11" w14:textId="368B4FE0" w:rsidR="00A61C93" w:rsidRPr="00E563C0" w:rsidRDefault="00A61C93" w:rsidP="00A61C93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A61C93">
        <w:rPr>
          <w:rFonts w:ascii="Times New Roman" w:hAnsi="Times New Roman" w:cs="Times New Roman"/>
          <w:bCs/>
          <w:sz w:val="28"/>
          <w:szCs w:val="28"/>
        </w:rPr>
        <w:t>На шаге 3 пользователь мог не сразу найти кнопку Применить, так как она расположена внизу блока тегов.</w:t>
      </w:r>
    </w:p>
    <w:p w14:paraId="16EBD20E" w14:textId="77777777" w:rsidR="00A61C93" w:rsidRPr="00A61C93" w:rsidRDefault="00A61C93" w:rsidP="00A61C93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A61C93">
        <w:rPr>
          <w:rFonts w:ascii="Times New Roman" w:hAnsi="Times New Roman" w:cs="Times New Roman"/>
          <w:bCs/>
          <w:sz w:val="28"/>
          <w:szCs w:val="28"/>
        </w:rPr>
        <w:t>Рекомендация:</w:t>
      </w:r>
    </w:p>
    <w:p w14:paraId="5DC382C2" w14:textId="225B886E" w:rsidR="00A61C93" w:rsidRDefault="00A61C93" w:rsidP="00A61C93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Перенести кнопку Применить или сделать</w:t>
      </w:r>
      <w:r w:rsidRPr="00A61C93">
        <w:rPr>
          <w:rFonts w:ascii="Times New Roman" w:hAnsi="Times New Roman" w:cs="Times New Roman"/>
          <w:bCs/>
          <w:sz w:val="28"/>
          <w:szCs w:val="28"/>
        </w:rPr>
        <w:t>.</w:t>
      </w:r>
    </w:p>
    <w:p w14:paraId="336E770A" w14:textId="77777777" w:rsidR="00E563C0" w:rsidRDefault="00E563C0" w:rsidP="00A61C93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</w:p>
    <w:p w14:paraId="48CBF597" w14:textId="53997E51" w:rsidR="00E563C0" w:rsidRPr="00E563C0" w:rsidRDefault="00E563C0" w:rsidP="00E563C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563C0">
        <w:rPr>
          <w:rFonts w:ascii="Times New Roman" w:hAnsi="Times New Roman" w:cs="Times New Roman"/>
          <w:sz w:val="28"/>
          <w:szCs w:val="28"/>
        </w:rPr>
        <w:t>4. Тестирование</w:t>
      </w:r>
    </w:p>
    <w:p w14:paraId="3A75E9DD" w14:textId="77777777" w:rsidR="00E563C0" w:rsidRPr="00E563C0" w:rsidRDefault="00E563C0" w:rsidP="00E563C0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E563C0">
        <w:rPr>
          <w:rFonts w:ascii="Times New Roman" w:hAnsi="Times New Roman" w:cs="Times New Roman"/>
          <w:bCs/>
          <w:sz w:val="28"/>
          <w:szCs w:val="28"/>
        </w:rPr>
        <w:t>Полноценного тестирования провести не удалось, поскольку нет испытуемых. Проведём </w:t>
      </w:r>
      <w:r w:rsidRPr="00E563C0">
        <w:rPr>
          <w:rFonts w:ascii="Times New Roman" w:hAnsi="Times New Roman" w:cs="Times New Roman"/>
          <w:sz w:val="28"/>
          <w:szCs w:val="28"/>
        </w:rPr>
        <w:t>вымышленное тестирование.</w:t>
      </w:r>
    </w:p>
    <w:p w14:paraId="58999EFF" w14:textId="77777777" w:rsidR="00E563C0" w:rsidRPr="00E563C0" w:rsidRDefault="00E563C0" w:rsidP="00E563C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563C0">
        <w:rPr>
          <w:rFonts w:ascii="Times New Roman" w:hAnsi="Times New Roman" w:cs="Times New Roman"/>
          <w:sz w:val="28"/>
          <w:szCs w:val="28"/>
        </w:rPr>
        <w:t>Сценарий тестирования 1</w:t>
      </w:r>
    </w:p>
    <w:p w14:paraId="18758311" w14:textId="77777777" w:rsidR="00E563C0" w:rsidRPr="00E563C0" w:rsidRDefault="00E563C0" w:rsidP="00E563C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563C0">
        <w:rPr>
          <w:rFonts w:ascii="Times New Roman" w:hAnsi="Times New Roman" w:cs="Times New Roman"/>
          <w:sz w:val="28"/>
          <w:szCs w:val="28"/>
        </w:rPr>
        <w:t>Задание: добавить новую запись на сегодняшнюю дату.</w:t>
      </w:r>
    </w:p>
    <w:p w14:paraId="6F31E243" w14:textId="77777777" w:rsidR="00E563C0" w:rsidRPr="00E563C0" w:rsidRDefault="00E563C0" w:rsidP="00E563C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563C0">
        <w:rPr>
          <w:rFonts w:ascii="Times New Roman" w:hAnsi="Times New Roman" w:cs="Times New Roman"/>
          <w:sz w:val="28"/>
          <w:szCs w:val="28"/>
        </w:rPr>
        <w:lastRenderedPageBreak/>
        <w:t>Действия пользователя: открывает главную страницу (Дневник), нажимает кнопку «Добавить запись», выбирает время, вводит имя клиента, выбирает мастера из выпадающего списка, выбирает услугу, нажимает «Сохранить».</w:t>
      </w:r>
    </w:p>
    <w:p w14:paraId="67C2224B" w14:textId="77777777" w:rsidR="00E563C0" w:rsidRPr="00E563C0" w:rsidRDefault="00E563C0" w:rsidP="00E563C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563C0">
        <w:rPr>
          <w:rFonts w:ascii="Times New Roman" w:hAnsi="Times New Roman" w:cs="Times New Roman"/>
          <w:sz w:val="28"/>
          <w:szCs w:val="28"/>
        </w:rPr>
        <w:t xml:space="preserve">Имитируемое время выполнения: 6,5 с (мышь) / 2,7 с (гипотетическое использование горячих клавиш </w:t>
      </w:r>
      <w:proofErr w:type="spellStart"/>
      <w:r w:rsidRPr="00E563C0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E563C0">
        <w:rPr>
          <w:rFonts w:ascii="Times New Roman" w:hAnsi="Times New Roman" w:cs="Times New Roman"/>
          <w:sz w:val="28"/>
          <w:szCs w:val="28"/>
        </w:rPr>
        <w:t>).</w:t>
      </w:r>
    </w:p>
    <w:p w14:paraId="1DAA7E20" w14:textId="77777777" w:rsidR="00E563C0" w:rsidRPr="00E563C0" w:rsidRDefault="00E563C0" w:rsidP="00E563C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563C0">
        <w:rPr>
          <w:rFonts w:ascii="Times New Roman" w:hAnsi="Times New Roman" w:cs="Times New Roman"/>
          <w:sz w:val="28"/>
          <w:szCs w:val="28"/>
        </w:rPr>
        <w:t>Проблема пользователя: на шаге выбора мастера пользователь мог не заметить, что список мастеров находится в отдельном выпадающем блоке, расположенном ниже поля ввода времени.</w:t>
      </w:r>
    </w:p>
    <w:p w14:paraId="30B5542A" w14:textId="77777777" w:rsidR="00E563C0" w:rsidRPr="00E563C0" w:rsidRDefault="00E563C0" w:rsidP="00E563C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563C0">
        <w:rPr>
          <w:rFonts w:ascii="Times New Roman" w:hAnsi="Times New Roman" w:cs="Times New Roman"/>
          <w:sz w:val="28"/>
          <w:szCs w:val="28"/>
        </w:rPr>
        <w:t>Рекомендация: вынести выбор мастера и услуги на один уровень с полем «Время» или сгруппировать их в одном блоке с визуальным разделением.</w:t>
      </w:r>
    </w:p>
    <w:p w14:paraId="472D8E22" w14:textId="77777777" w:rsidR="00E563C0" w:rsidRPr="00A61C93" w:rsidRDefault="00E563C0" w:rsidP="00A61C93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</w:p>
    <w:p w14:paraId="090CE3BE" w14:textId="77777777" w:rsidR="00A61C93" w:rsidRPr="00A61C93" w:rsidRDefault="00A61C93" w:rsidP="00A61C93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</w:p>
    <w:p w14:paraId="29FB3988" w14:textId="77777777" w:rsidR="00197FD3" w:rsidRPr="00571CBB" w:rsidRDefault="00197FD3" w:rsidP="006F4085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F67D316" w14:textId="37B628B3" w:rsidR="008465DF" w:rsidRDefault="00511464" w:rsidP="00511464">
      <w:pPr>
        <w:spacing w:line="360" w:lineRule="auto"/>
        <w:ind w:firstLine="708"/>
        <w:jc w:val="both"/>
      </w:pPr>
      <w:r w:rsidRPr="00511464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 ходе лабораторной работы спроектирована справочная система для приложения чтения манги. Разработаны 5 экранных форм, выделены состояния каждой формы. Проведено тестирование навигации, рассчитана информационная производительность (1,385 бит/действие. Таким образом, мы изучили методику проектирования электронных прототипов и тестирования интерфейсов при разработке приложений.</w:t>
      </w:r>
    </w:p>
    <w:sectPr w:rsidR="008465DF" w:rsidSect="00197FD3">
      <w:headerReference w:type="default" r:id="rId9"/>
      <w:pgSz w:w="11906" w:h="16838"/>
      <w:pgMar w:top="851" w:right="567" w:bottom="851" w:left="141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7ED0" w14:textId="77777777" w:rsidR="00513A88" w:rsidRDefault="00513A88">
      <w:pPr>
        <w:spacing w:after="0" w:line="240" w:lineRule="auto"/>
      </w:pPr>
      <w:r>
        <w:separator/>
      </w:r>
    </w:p>
  </w:endnote>
  <w:endnote w:type="continuationSeparator" w:id="0">
    <w:p w14:paraId="4ECF595E" w14:textId="77777777" w:rsidR="00513A88" w:rsidRDefault="00513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B06F6" w14:textId="77777777" w:rsidR="00513A88" w:rsidRDefault="00513A88">
      <w:pPr>
        <w:spacing w:after="0" w:line="240" w:lineRule="auto"/>
      </w:pPr>
      <w:r>
        <w:separator/>
      </w:r>
    </w:p>
  </w:footnote>
  <w:footnote w:type="continuationSeparator" w:id="0">
    <w:p w14:paraId="3F4F0795" w14:textId="77777777" w:rsidR="00513A88" w:rsidRDefault="00513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711798"/>
      <w:docPartObj>
        <w:docPartGallery w:val="Page Numbers (Top of Page)"/>
        <w:docPartUnique/>
      </w:docPartObj>
    </w:sdtPr>
    <w:sdtContent>
      <w:p w14:paraId="1053FA55" w14:textId="77777777" w:rsidR="00197FD3" w:rsidRDefault="00197FD3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0B73D6A" w14:textId="77777777" w:rsidR="00197FD3" w:rsidRDefault="00197FD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12845"/>
    <w:multiLevelType w:val="multilevel"/>
    <w:tmpl w:val="23D2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C0564"/>
    <w:multiLevelType w:val="multilevel"/>
    <w:tmpl w:val="13A2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5001B"/>
    <w:multiLevelType w:val="multilevel"/>
    <w:tmpl w:val="694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26B19"/>
    <w:multiLevelType w:val="hybridMultilevel"/>
    <w:tmpl w:val="6FE4DDD8"/>
    <w:lvl w:ilvl="0" w:tplc="107CAF8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9442631">
    <w:abstractNumId w:val="3"/>
  </w:num>
  <w:num w:numId="2" w16cid:durableId="1422675077">
    <w:abstractNumId w:val="1"/>
  </w:num>
  <w:num w:numId="3" w16cid:durableId="1036079341">
    <w:abstractNumId w:val="2"/>
  </w:num>
  <w:num w:numId="4" w16cid:durableId="90872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F"/>
    <w:rsid w:val="00007930"/>
    <w:rsid w:val="00012B5F"/>
    <w:rsid w:val="00064297"/>
    <w:rsid w:val="0009033E"/>
    <w:rsid w:val="000A7635"/>
    <w:rsid w:val="000C4E53"/>
    <w:rsid w:val="000C6EED"/>
    <w:rsid w:val="000D6A2E"/>
    <w:rsid w:val="000F5F9E"/>
    <w:rsid w:val="001154BF"/>
    <w:rsid w:val="0015459F"/>
    <w:rsid w:val="00154D24"/>
    <w:rsid w:val="0019242C"/>
    <w:rsid w:val="00197FD3"/>
    <w:rsid w:val="001C3699"/>
    <w:rsid w:val="001C38AF"/>
    <w:rsid w:val="001C50FF"/>
    <w:rsid w:val="001D0DD7"/>
    <w:rsid w:val="00235418"/>
    <w:rsid w:val="00253D42"/>
    <w:rsid w:val="002541BF"/>
    <w:rsid w:val="002C0EB0"/>
    <w:rsid w:val="002C5939"/>
    <w:rsid w:val="002D2458"/>
    <w:rsid w:val="00300313"/>
    <w:rsid w:val="0030482D"/>
    <w:rsid w:val="003256D6"/>
    <w:rsid w:val="003420D2"/>
    <w:rsid w:val="003441FE"/>
    <w:rsid w:val="00345531"/>
    <w:rsid w:val="003725C3"/>
    <w:rsid w:val="00372FC9"/>
    <w:rsid w:val="003927FF"/>
    <w:rsid w:val="00462656"/>
    <w:rsid w:val="004D0904"/>
    <w:rsid w:val="004F548F"/>
    <w:rsid w:val="00505B08"/>
    <w:rsid w:val="00511464"/>
    <w:rsid w:val="00513A88"/>
    <w:rsid w:val="00523F32"/>
    <w:rsid w:val="00532FA6"/>
    <w:rsid w:val="00563F9E"/>
    <w:rsid w:val="00564295"/>
    <w:rsid w:val="00565FB2"/>
    <w:rsid w:val="00566C20"/>
    <w:rsid w:val="005D69C7"/>
    <w:rsid w:val="0065478C"/>
    <w:rsid w:val="00662942"/>
    <w:rsid w:val="006752E9"/>
    <w:rsid w:val="00680A17"/>
    <w:rsid w:val="006967D6"/>
    <w:rsid w:val="0069691C"/>
    <w:rsid w:val="006A2023"/>
    <w:rsid w:val="006F3225"/>
    <w:rsid w:val="006F4085"/>
    <w:rsid w:val="006F71D5"/>
    <w:rsid w:val="0072506C"/>
    <w:rsid w:val="007322FD"/>
    <w:rsid w:val="007E17C5"/>
    <w:rsid w:val="007E6A23"/>
    <w:rsid w:val="008009FA"/>
    <w:rsid w:val="00801ACF"/>
    <w:rsid w:val="00812779"/>
    <w:rsid w:val="00822C9E"/>
    <w:rsid w:val="008465DF"/>
    <w:rsid w:val="00896A1A"/>
    <w:rsid w:val="008B596A"/>
    <w:rsid w:val="008B66E0"/>
    <w:rsid w:val="008D7B68"/>
    <w:rsid w:val="008E415D"/>
    <w:rsid w:val="009A2F5E"/>
    <w:rsid w:val="009E1186"/>
    <w:rsid w:val="009F7100"/>
    <w:rsid w:val="00A61C93"/>
    <w:rsid w:val="00A83338"/>
    <w:rsid w:val="00A83340"/>
    <w:rsid w:val="00AC0E42"/>
    <w:rsid w:val="00AC12FC"/>
    <w:rsid w:val="00AC3FB4"/>
    <w:rsid w:val="00B07432"/>
    <w:rsid w:val="00B2669E"/>
    <w:rsid w:val="00B326EF"/>
    <w:rsid w:val="00B42200"/>
    <w:rsid w:val="00B52DBB"/>
    <w:rsid w:val="00B87AC1"/>
    <w:rsid w:val="00BC7EBA"/>
    <w:rsid w:val="00BE0978"/>
    <w:rsid w:val="00C151E9"/>
    <w:rsid w:val="00C32D1F"/>
    <w:rsid w:val="00C66ABA"/>
    <w:rsid w:val="00C80989"/>
    <w:rsid w:val="00CA2C71"/>
    <w:rsid w:val="00CA6456"/>
    <w:rsid w:val="00CF09D6"/>
    <w:rsid w:val="00CF242F"/>
    <w:rsid w:val="00D0264B"/>
    <w:rsid w:val="00D27C30"/>
    <w:rsid w:val="00D4782A"/>
    <w:rsid w:val="00D85745"/>
    <w:rsid w:val="00D90D89"/>
    <w:rsid w:val="00DD2418"/>
    <w:rsid w:val="00E012FB"/>
    <w:rsid w:val="00E53967"/>
    <w:rsid w:val="00E55DF4"/>
    <w:rsid w:val="00E563C0"/>
    <w:rsid w:val="00ED2661"/>
    <w:rsid w:val="00EF2F8B"/>
    <w:rsid w:val="00F00E33"/>
    <w:rsid w:val="00F64B1E"/>
    <w:rsid w:val="00F6756D"/>
    <w:rsid w:val="00FA4A7C"/>
    <w:rsid w:val="00FA4E9C"/>
    <w:rsid w:val="00FB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60DCD"/>
  <w15:chartTrackingRefBased/>
  <w15:docId w15:val="{1825F1E2-866D-4E72-804B-6C128E44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FD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65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5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5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5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5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5D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5D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6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5D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465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65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65D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97F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97FD3"/>
    <w:rPr>
      <w:kern w:val="0"/>
      <w:sz w:val="22"/>
      <w:szCs w:val="22"/>
      <w14:ligatures w14:val="none"/>
    </w:rPr>
  </w:style>
  <w:style w:type="character" w:styleId="ae">
    <w:name w:val="Placeholder Text"/>
    <w:basedOn w:val="a0"/>
    <w:uiPriority w:val="99"/>
    <w:semiHidden/>
    <w:rsid w:val="00C80989"/>
    <w:rPr>
      <w:color w:val="666666"/>
    </w:rPr>
  </w:style>
  <w:style w:type="table" w:styleId="af">
    <w:name w:val="Table Grid"/>
    <w:basedOn w:val="a1"/>
    <w:uiPriority w:val="39"/>
    <w:rsid w:val="009A2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F4DF3-9F72-447A-82FE-5D065AC15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5157</TotalTime>
  <Pages>4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38</cp:revision>
  <cp:lastPrinted>2025-09-17T07:46:00Z</cp:lastPrinted>
  <dcterms:created xsi:type="dcterms:W3CDTF">2025-09-16T10:47:00Z</dcterms:created>
  <dcterms:modified xsi:type="dcterms:W3CDTF">2026-06-07T08:53:00Z</dcterms:modified>
</cp:coreProperties>
</file>