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A18C" w14:textId="42140454" w:rsidR="00D77B88" w:rsidRPr="00D77B88" w:rsidRDefault="00D77B88">
      <w:pPr>
        <w:rPr>
          <w:sz w:val="40"/>
          <w:szCs w:val="40"/>
        </w:rPr>
      </w:pPr>
      <w:r>
        <w:rPr>
          <w:sz w:val="40"/>
          <w:szCs w:val="40"/>
        </w:rPr>
        <w:t>Some Assembly Required 1 70 points</w:t>
      </w:r>
    </w:p>
    <w:p w14:paraId="2473E968" w14:textId="6B4E1028" w:rsidR="00CD31FD" w:rsidRDefault="00185DFA">
      <w:pPr>
        <w:rPr>
          <w:sz w:val="32"/>
          <w:szCs w:val="32"/>
        </w:rPr>
      </w:pPr>
      <w:hyperlink r:id="rId6" w:history="1">
        <w:r w:rsidR="00D77B88" w:rsidRPr="00157916">
          <w:rPr>
            <w:rStyle w:val="Hyperlink"/>
            <w:sz w:val="32"/>
            <w:szCs w:val="32"/>
          </w:rPr>
          <w:t>http://mercury.picoctf.net:40226/index.html</w:t>
        </w:r>
      </w:hyperlink>
    </w:p>
    <w:p w14:paraId="6074F3C7" w14:textId="12D5D273" w:rsidR="00D77B88" w:rsidRDefault="00D77B88">
      <w:pPr>
        <w:rPr>
          <w:sz w:val="32"/>
          <w:szCs w:val="32"/>
        </w:rPr>
      </w:pPr>
    </w:p>
    <w:p w14:paraId="2FF738A8" w14:textId="2776DB21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Well one thing is for sure! I suck at working with confiscated Javascript, I remember spending hours on figuring this out but I just couldn’t! Make sure to check out the source to find where I got the answer from!</w:t>
      </w:r>
    </w:p>
    <w:p w14:paraId="15C14B78" w14:textId="2BC2F85B" w:rsidR="00D77B88" w:rsidRDefault="00D77B88">
      <w:pPr>
        <w:rPr>
          <w:sz w:val="32"/>
          <w:szCs w:val="32"/>
        </w:rPr>
      </w:pPr>
    </w:p>
    <w:p w14:paraId="71BE8C0E" w14:textId="0502477B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Currently we have received a button that will check the flag for us:</w:t>
      </w:r>
    </w:p>
    <w:p w14:paraId="437CEDD5" w14:textId="17E50D59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3B9778" wp14:editId="422E89D8">
            <wp:extent cx="2923809" cy="138095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BF49" w14:textId="6922E4F8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What this means is that the flag is hidden in the confiscated Javascript (Ofcorse irl that won’t be the case, just for this flag)</w:t>
      </w:r>
    </w:p>
    <w:p w14:paraId="2AA723B1" w14:textId="7DC38BB3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When checking the JavaScript an ugly blob of js code has been given:</w:t>
      </w:r>
    </w:p>
    <w:p w14:paraId="51D34F02" w14:textId="631E3AFB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010AE9" wp14:editId="1140197B">
            <wp:extent cx="5760720" cy="51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935" w14:textId="77777777" w:rsidR="00D77B88" w:rsidRDefault="00D77B88">
      <w:pPr>
        <w:rPr>
          <w:sz w:val="32"/>
          <w:szCs w:val="32"/>
        </w:rPr>
      </w:pPr>
    </w:p>
    <w:p w14:paraId="3AC18EC6" w14:textId="77777777" w:rsidR="00D77B88" w:rsidRDefault="00D77B88">
      <w:pPr>
        <w:rPr>
          <w:sz w:val="32"/>
          <w:szCs w:val="32"/>
        </w:rPr>
      </w:pPr>
    </w:p>
    <w:p w14:paraId="4018698B" w14:textId="77777777" w:rsidR="00D77B88" w:rsidRDefault="00D77B88">
      <w:pPr>
        <w:rPr>
          <w:sz w:val="32"/>
          <w:szCs w:val="32"/>
        </w:rPr>
      </w:pPr>
    </w:p>
    <w:p w14:paraId="27A82718" w14:textId="77777777" w:rsidR="00D77B88" w:rsidRDefault="00D77B88">
      <w:pPr>
        <w:rPr>
          <w:sz w:val="32"/>
          <w:szCs w:val="32"/>
        </w:rPr>
      </w:pPr>
    </w:p>
    <w:p w14:paraId="4015FCED" w14:textId="77777777" w:rsidR="00D77B88" w:rsidRDefault="00D77B88">
      <w:pPr>
        <w:rPr>
          <w:sz w:val="32"/>
          <w:szCs w:val="32"/>
        </w:rPr>
      </w:pPr>
    </w:p>
    <w:p w14:paraId="390AB76E" w14:textId="77777777" w:rsidR="00D77B88" w:rsidRDefault="00D77B88">
      <w:pPr>
        <w:rPr>
          <w:sz w:val="32"/>
          <w:szCs w:val="32"/>
        </w:rPr>
      </w:pPr>
    </w:p>
    <w:p w14:paraId="19C98AF9" w14:textId="7168F458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first thing we should do is beautify this js code in order to at least a little better understand what it is trying to do using: </w:t>
      </w:r>
      <w:hyperlink r:id="rId9" w:history="1">
        <w:r w:rsidRPr="00157916">
          <w:rPr>
            <w:rStyle w:val="Hyperlink"/>
            <w:sz w:val="32"/>
            <w:szCs w:val="32"/>
          </w:rPr>
          <w:t>http://jsnice.org/</w:t>
        </w:r>
      </w:hyperlink>
    </w:p>
    <w:p w14:paraId="7CE0FD90" w14:textId="50C89EAA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61D543" wp14:editId="447828F9">
            <wp:extent cx="5760720" cy="33483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12A" w14:textId="6F78CCAC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 xml:space="preserve">Still not too clear.. Javascript is definitely not my best language and with all the weird letters and popping going on it is not getting any easier! </w:t>
      </w:r>
    </w:p>
    <w:p w14:paraId="0850CBB0" w14:textId="1EA2D351" w:rsidR="00F95F9B" w:rsidRDefault="00F95F9B">
      <w:pPr>
        <w:rPr>
          <w:sz w:val="32"/>
          <w:szCs w:val="32"/>
        </w:rPr>
      </w:pPr>
    </w:p>
    <w:p w14:paraId="67917CA0" w14:textId="5366FACA" w:rsidR="00F95F9B" w:rsidRDefault="00F95F9B">
      <w:pPr>
        <w:rPr>
          <w:sz w:val="32"/>
          <w:szCs w:val="32"/>
        </w:rPr>
      </w:pPr>
    </w:p>
    <w:p w14:paraId="30AFEA1B" w14:textId="67B4D5AA" w:rsidR="00F95F9B" w:rsidRDefault="00F95F9B">
      <w:pPr>
        <w:rPr>
          <w:sz w:val="32"/>
          <w:szCs w:val="32"/>
        </w:rPr>
      </w:pPr>
    </w:p>
    <w:p w14:paraId="1F75BC04" w14:textId="02BAB674" w:rsidR="00F95F9B" w:rsidRDefault="00F95F9B">
      <w:pPr>
        <w:rPr>
          <w:sz w:val="32"/>
          <w:szCs w:val="32"/>
        </w:rPr>
      </w:pPr>
    </w:p>
    <w:p w14:paraId="4FF6412E" w14:textId="352F4EAA" w:rsidR="00F95F9B" w:rsidRDefault="00F95F9B">
      <w:pPr>
        <w:rPr>
          <w:sz w:val="32"/>
          <w:szCs w:val="32"/>
        </w:rPr>
      </w:pPr>
    </w:p>
    <w:p w14:paraId="72E9AF24" w14:textId="09F0DAB0" w:rsidR="00F95F9B" w:rsidRDefault="00F95F9B">
      <w:pPr>
        <w:rPr>
          <w:sz w:val="32"/>
          <w:szCs w:val="32"/>
        </w:rPr>
      </w:pPr>
    </w:p>
    <w:p w14:paraId="780246E9" w14:textId="0A674299" w:rsidR="00F95F9B" w:rsidRDefault="00F95F9B">
      <w:pPr>
        <w:rPr>
          <w:sz w:val="32"/>
          <w:szCs w:val="32"/>
        </w:rPr>
      </w:pPr>
    </w:p>
    <w:p w14:paraId="36729510" w14:textId="77777777" w:rsidR="00F95F9B" w:rsidRDefault="00F95F9B">
      <w:pPr>
        <w:rPr>
          <w:sz w:val="32"/>
          <w:szCs w:val="32"/>
        </w:rPr>
      </w:pPr>
    </w:p>
    <w:p w14:paraId="2A7055F2" w14:textId="4C510DF0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order to find out what things mean we can use the developer console to find out </w:t>
      </w:r>
      <w:r w:rsidR="00F95F9B">
        <w:rPr>
          <w:sz w:val="32"/>
          <w:szCs w:val="32"/>
        </w:rPr>
        <w:t xml:space="preserve">what some of these const’s mean, there are 2 const’s that stand out: </w:t>
      </w:r>
      <w:r w:rsidR="00F95F9B" w:rsidRPr="00F95F9B">
        <w:rPr>
          <w:sz w:val="32"/>
          <w:szCs w:val="32"/>
        </w:rPr>
        <w:t>findmiddleposition</w:t>
      </w:r>
      <w:r w:rsidR="00F95F9B">
        <w:rPr>
          <w:sz w:val="32"/>
          <w:szCs w:val="32"/>
        </w:rPr>
        <w:t xml:space="preserve"> and </w:t>
      </w:r>
      <w:r w:rsidR="00F95F9B" w:rsidRPr="00F95F9B">
        <w:rPr>
          <w:sz w:val="32"/>
          <w:szCs w:val="32"/>
        </w:rPr>
        <w:t>navigatePop</w:t>
      </w:r>
      <w:r w:rsidR="00F95F9B">
        <w:rPr>
          <w:sz w:val="32"/>
          <w:szCs w:val="32"/>
        </w:rPr>
        <w:t>.</w:t>
      </w:r>
    </w:p>
    <w:p w14:paraId="5C909E7B" w14:textId="3DE76131" w:rsidR="00F95F9B" w:rsidRDefault="00F95F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886C80" wp14:editId="3CB76EF9">
            <wp:extent cx="5209524" cy="12476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0C44" w14:textId="7AE12D88" w:rsidR="00F95F9B" w:rsidRDefault="00F95F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81DF4D" wp14:editId="1D607E91">
            <wp:extent cx="5752381" cy="1790476"/>
            <wp:effectExtent l="0" t="0" r="127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01BF" w14:textId="0403EF72" w:rsidR="0012372D" w:rsidRDefault="0012372D">
      <w:pPr>
        <w:rPr>
          <w:sz w:val="32"/>
          <w:szCs w:val="32"/>
        </w:rPr>
      </w:pPr>
      <w:r>
        <w:rPr>
          <w:sz w:val="32"/>
          <w:szCs w:val="32"/>
        </w:rPr>
        <w:t xml:space="preserve">First we need to define navigatePop in the console using the same value used in the javascript code so first we do: </w:t>
      </w:r>
    </w:p>
    <w:p w14:paraId="260594D9" w14:textId="364F4D52" w:rsidR="00B53BEC" w:rsidRDefault="00546530">
      <w:pPr>
        <w:rPr>
          <w:sz w:val="32"/>
          <w:szCs w:val="32"/>
        </w:rPr>
      </w:pPr>
      <w:r w:rsidRPr="00546530">
        <w:rPr>
          <w:sz w:val="32"/>
          <w:szCs w:val="32"/>
        </w:rPr>
        <w:tab/>
      </w:r>
      <w:r w:rsidRPr="00546530">
        <w:rPr>
          <w:sz w:val="32"/>
          <w:szCs w:val="32"/>
        </w:rPr>
        <w:t>const navigatePop = _0x4e0e;</w:t>
      </w:r>
    </w:p>
    <w:p w14:paraId="1B560986" w14:textId="0E813A41" w:rsidR="00546530" w:rsidRDefault="00546530">
      <w:pPr>
        <w:rPr>
          <w:sz w:val="32"/>
          <w:szCs w:val="32"/>
        </w:rPr>
      </w:pPr>
      <w:r>
        <w:rPr>
          <w:sz w:val="32"/>
          <w:szCs w:val="32"/>
        </w:rPr>
        <w:t>When we got navigatePop defined we can start checking out what these values actually mean</w:t>
      </w:r>
    </w:p>
    <w:p w14:paraId="7153DDD5" w14:textId="5879917A" w:rsidR="00546530" w:rsidRDefault="00546530">
      <w:pPr>
        <w:rPr>
          <w:sz w:val="32"/>
          <w:szCs w:val="32"/>
        </w:rPr>
      </w:pPr>
      <w:r w:rsidRPr="00546530">
        <w:rPr>
          <w:sz w:val="32"/>
          <w:szCs w:val="32"/>
        </w:rPr>
        <w:tab/>
      </w:r>
      <w:r w:rsidRPr="00546530">
        <w:rPr>
          <w:sz w:val="32"/>
          <w:szCs w:val="32"/>
        </w:rPr>
        <w:t>navigatePop(484)</w:t>
      </w:r>
    </w:p>
    <w:p w14:paraId="4ACEC7EC" w14:textId="5404B5A3" w:rsidR="00546530" w:rsidRDefault="005465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45FEBC" wp14:editId="734A320F">
            <wp:extent cx="2123810" cy="156190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7E8" w14:textId="2CA9C362" w:rsidR="00546530" w:rsidRDefault="00546530">
      <w:pPr>
        <w:rPr>
          <w:sz w:val="32"/>
          <w:szCs w:val="32"/>
        </w:rPr>
      </w:pPr>
    </w:p>
    <w:p w14:paraId="07B94638" w14:textId="77777777" w:rsidR="00546530" w:rsidRDefault="00546530">
      <w:pPr>
        <w:rPr>
          <w:sz w:val="32"/>
          <w:szCs w:val="32"/>
        </w:rPr>
      </w:pPr>
    </w:p>
    <w:p w14:paraId="5C66A71B" w14:textId="69C78DFC" w:rsidR="00546530" w:rsidRDefault="005465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Going through all these values we can get a better image of what the Javascript code is actually trying to do!</w:t>
      </w:r>
    </w:p>
    <w:p w14:paraId="279EECDE" w14:textId="743A824D" w:rsidR="00546530" w:rsidRDefault="005465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A50A0B" wp14:editId="6F7F2F05">
            <wp:extent cx="5304762" cy="2971429"/>
            <wp:effectExtent l="0" t="0" r="0" b="63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365" w14:textId="4B501353" w:rsidR="00546530" w:rsidRDefault="00546530">
      <w:pPr>
        <w:rPr>
          <w:sz w:val="32"/>
          <w:szCs w:val="32"/>
        </w:rPr>
      </w:pPr>
    </w:p>
    <w:p w14:paraId="5A023543" w14:textId="52A8EB48" w:rsidR="00734023" w:rsidRDefault="00734023">
      <w:pPr>
        <w:rPr>
          <w:sz w:val="32"/>
          <w:szCs w:val="32"/>
        </w:rPr>
      </w:pPr>
      <w:r>
        <w:rPr>
          <w:sz w:val="32"/>
          <w:szCs w:val="32"/>
        </w:rPr>
        <w:t>After this things in the guide got overly complicated for the level of the guide so I looked somewhere else and learned that the flag was fetched from somewhere:</w:t>
      </w:r>
    </w:p>
    <w:p w14:paraId="355703F8" w14:textId="0D04A902" w:rsidR="00734023" w:rsidRDefault="007340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A97A2C" wp14:editId="5CC0955E">
            <wp:extent cx="4638095" cy="124761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7A30" w14:textId="08DE6979" w:rsidR="00734023" w:rsidRDefault="00734023">
      <w:pPr>
        <w:rPr>
          <w:sz w:val="32"/>
          <w:szCs w:val="32"/>
        </w:rPr>
      </w:pPr>
    </w:p>
    <w:p w14:paraId="578103F3" w14:textId="0B815593" w:rsidR="00734023" w:rsidRDefault="00734023">
      <w:pPr>
        <w:rPr>
          <w:sz w:val="32"/>
          <w:szCs w:val="32"/>
        </w:rPr>
      </w:pPr>
    </w:p>
    <w:p w14:paraId="7BBCA923" w14:textId="0FB1A186" w:rsidR="00734023" w:rsidRDefault="00734023">
      <w:pPr>
        <w:rPr>
          <w:sz w:val="32"/>
          <w:szCs w:val="32"/>
        </w:rPr>
      </w:pPr>
    </w:p>
    <w:p w14:paraId="2C8E4442" w14:textId="68DD62C1" w:rsidR="00734023" w:rsidRDefault="00734023">
      <w:pPr>
        <w:rPr>
          <w:sz w:val="32"/>
          <w:szCs w:val="32"/>
        </w:rPr>
      </w:pPr>
    </w:p>
    <w:p w14:paraId="10226A98" w14:textId="136012F4" w:rsidR="00734023" w:rsidRDefault="00734023">
      <w:pPr>
        <w:rPr>
          <w:sz w:val="32"/>
          <w:szCs w:val="32"/>
        </w:rPr>
      </w:pPr>
    </w:p>
    <w:p w14:paraId="67C3C3ED" w14:textId="5C403828" w:rsidR="00734023" w:rsidRDefault="00734023">
      <w:pPr>
        <w:rPr>
          <w:sz w:val="32"/>
          <w:szCs w:val="32"/>
        </w:rPr>
      </w:pPr>
    </w:p>
    <w:p w14:paraId="26B7474D" w14:textId="6037169C" w:rsidR="00734023" w:rsidRDefault="00734023">
      <w:pPr>
        <w:rPr>
          <w:sz w:val="32"/>
          <w:szCs w:val="32"/>
        </w:rPr>
      </w:pPr>
    </w:p>
    <w:p w14:paraId="3C6B3D02" w14:textId="3F11F922" w:rsidR="00734023" w:rsidRDefault="0073402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downloading this file </w:t>
      </w:r>
      <w:r w:rsidR="00794E50">
        <w:rPr>
          <w:sz w:val="32"/>
          <w:szCs w:val="32"/>
        </w:rPr>
        <w:t>and opening in with NotePad++ the code flag was fully visible</w:t>
      </w:r>
    </w:p>
    <w:p w14:paraId="280B5FD1" w14:textId="09CCD6DC" w:rsidR="00734023" w:rsidRDefault="007340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5B796F" wp14:editId="29B9D443">
            <wp:extent cx="5760720" cy="15513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DD85" w14:textId="1B0C14AE" w:rsidR="00734023" w:rsidRDefault="00734023">
      <w:pPr>
        <w:rPr>
          <w:sz w:val="32"/>
          <w:szCs w:val="32"/>
        </w:rPr>
      </w:pPr>
    </w:p>
    <w:p w14:paraId="39821720" w14:textId="2F8F5941" w:rsidR="00734023" w:rsidRDefault="00734023">
      <w:pPr>
        <w:rPr>
          <w:sz w:val="32"/>
          <w:szCs w:val="32"/>
        </w:rPr>
      </w:pPr>
      <w:r w:rsidRPr="00734023">
        <w:rPr>
          <w:sz w:val="32"/>
          <w:szCs w:val="32"/>
        </w:rPr>
        <w:t>picoCTF{cb688c00b5a2ede7eaedcae883735759}</w:t>
      </w:r>
    </w:p>
    <w:p w14:paraId="295FEC87" w14:textId="6001CFAE" w:rsidR="00794E50" w:rsidRDefault="00794E50">
      <w:pPr>
        <w:rPr>
          <w:sz w:val="32"/>
          <w:szCs w:val="32"/>
        </w:rPr>
      </w:pPr>
    </w:p>
    <w:p w14:paraId="408941D8" w14:textId="3CB3A767" w:rsidR="00794E50" w:rsidRPr="00546530" w:rsidRDefault="00794E50">
      <w:pPr>
        <w:rPr>
          <w:sz w:val="32"/>
          <w:szCs w:val="32"/>
        </w:rPr>
      </w:pPr>
      <w:r>
        <w:rPr>
          <w:sz w:val="32"/>
          <w:szCs w:val="32"/>
        </w:rPr>
        <w:t>Note: looking back a lot of this wasn’t needed in order to find this flag but it was definitely a really useful learning experience that will come in handy for the next flags!</w:t>
      </w:r>
    </w:p>
    <w:sectPr w:rsidR="00794E50" w:rsidRPr="0054653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5912" w14:textId="77777777" w:rsidR="00185DFA" w:rsidRDefault="00185DFA" w:rsidP="00D77B88">
      <w:pPr>
        <w:spacing w:after="0" w:line="240" w:lineRule="auto"/>
      </w:pPr>
      <w:r>
        <w:separator/>
      </w:r>
    </w:p>
  </w:endnote>
  <w:endnote w:type="continuationSeparator" w:id="0">
    <w:p w14:paraId="531DAC24" w14:textId="77777777" w:rsidR="00185DFA" w:rsidRDefault="00185DFA" w:rsidP="00D7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EDBE" w14:textId="58AD3DB2" w:rsidR="00D77B88" w:rsidRPr="00D77B88" w:rsidRDefault="00D77B88">
    <w:pPr>
      <w:pStyle w:val="Footer"/>
      <w:rPr>
        <w:lang w:val="nl-BE"/>
      </w:rPr>
    </w:pPr>
    <w:r>
      <w:rPr>
        <w:lang w:val="nl-BE"/>
      </w:rPr>
      <w:t xml:space="preserve">Source: </w:t>
    </w:r>
    <w:hyperlink r:id="rId1" w:history="1">
      <w:r w:rsidR="00734023" w:rsidRPr="004D210A">
        <w:rPr>
          <w:rStyle w:val="Hyperlink"/>
          <w:lang w:val="nl-BE"/>
        </w:rPr>
        <w:t>https://github.com/Dvd848/CTFs/blob/master/2021_picoCTF/Some_Assembly_Required_1.md</w:t>
      </w:r>
    </w:hyperlink>
    <w:r w:rsidR="00734023">
      <w:rPr>
        <w:lang w:val="nl-BE"/>
      </w:rPr>
      <w:t xml:space="preserve"> </w:t>
    </w:r>
    <w:r w:rsidR="00734023" w:rsidRPr="00734023">
      <w:rPr>
        <w:lang w:val="nl-BE"/>
      </w:rPr>
      <w:t>https://www.youtube.com/watch?v=aRLA1PQzNXI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9925" w14:textId="77777777" w:rsidR="00185DFA" w:rsidRDefault="00185DFA" w:rsidP="00D77B88">
      <w:pPr>
        <w:spacing w:after="0" w:line="240" w:lineRule="auto"/>
      </w:pPr>
      <w:r>
        <w:separator/>
      </w:r>
    </w:p>
  </w:footnote>
  <w:footnote w:type="continuationSeparator" w:id="0">
    <w:p w14:paraId="70D99A50" w14:textId="77777777" w:rsidR="00185DFA" w:rsidRDefault="00185DFA" w:rsidP="00D7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3A63" w14:textId="735D594C" w:rsidR="00D77B88" w:rsidRPr="00D77B88" w:rsidRDefault="00D77B88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FD"/>
    <w:rsid w:val="0012372D"/>
    <w:rsid w:val="00185DFA"/>
    <w:rsid w:val="00546530"/>
    <w:rsid w:val="00734023"/>
    <w:rsid w:val="00736CDF"/>
    <w:rsid w:val="00794E50"/>
    <w:rsid w:val="00B53BEC"/>
    <w:rsid w:val="00CD31FD"/>
    <w:rsid w:val="00D77B88"/>
    <w:rsid w:val="00F9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05FA"/>
  <w15:chartTrackingRefBased/>
  <w15:docId w15:val="{10ADC60B-6447-476D-B642-9943304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B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7B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88"/>
  </w:style>
  <w:style w:type="paragraph" w:styleId="Footer">
    <w:name w:val="footer"/>
    <w:basedOn w:val="Normal"/>
    <w:link w:val="FooterChar"/>
    <w:uiPriority w:val="99"/>
    <w:unhideWhenUsed/>
    <w:rsid w:val="00D77B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ercury.picoctf.net:40226/index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jsnice.org/" TargetMode="Externa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vd848/CTFs/blob/master/2021_picoCTF/Some_Assembly_Required_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7</cp:revision>
  <dcterms:created xsi:type="dcterms:W3CDTF">2021-11-13T21:25:00Z</dcterms:created>
  <dcterms:modified xsi:type="dcterms:W3CDTF">2021-11-13T21:51:00Z</dcterms:modified>
</cp:coreProperties>
</file>