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5567" w14:textId="65062A8E" w:rsidR="00A279BE" w:rsidRDefault="00A279BE" w:rsidP="00A279BE">
      <w:pPr>
        <w:jc w:val="center"/>
        <w:rPr>
          <w:lang w:val="en-US"/>
        </w:rPr>
      </w:pPr>
      <w:r>
        <w:t>Дневник по практики</w:t>
      </w:r>
    </w:p>
    <w:p w14:paraId="3F361C42" w14:textId="367C93B7" w:rsidR="00A279BE" w:rsidRPr="00A279BE" w:rsidRDefault="00A279BE" w:rsidP="00A279BE">
      <w:r>
        <w:t>ДЕНЬ 1</w:t>
      </w:r>
    </w:p>
    <w:p w14:paraId="7EA0F20A" w14:textId="5E859344" w:rsidR="00A279BE" w:rsidRDefault="00A279BE" w:rsidP="00A279BE">
      <w:r>
        <w:t xml:space="preserve">1. </w:t>
      </w:r>
      <w:r w:rsidRPr="00A279BE">
        <w:t>Запись "Установлен Oracle VirtualBox</w:t>
      </w:r>
      <w:r>
        <w:t xml:space="preserve">. </w:t>
      </w:r>
      <w:r w:rsidRPr="00A279BE">
        <w:t xml:space="preserve">Создана ВМ с параметрами: </w:t>
      </w:r>
      <w:r>
        <w:t>4</w:t>
      </w:r>
      <w:r w:rsidRPr="00A279BE">
        <w:t xml:space="preserve"> ГБ, </w:t>
      </w:r>
      <w:r>
        <w:t>40</w:t>
      </w:r>
      <w:r w:rsidRPr="00A279BE">
        <w:t xml:space="preserve"> ГБ, Сеть: NAT". Скриншот окна с параметрами ВМ.</w:t>
      </w:r>
    </w:p>
    <w:p w14:paraId="62E1AAF2" w14:textId="0708EEC3" w:rsidR="00A279BE" w:rsidRDefault="00A279BE" w:rsidP="00A279BE">
      <w:r w:rsidRPr="00A279BE">
        <w:drawing>
          <wp:inline distT="0" distB="0" distL="0" distR="0" wp14:anchorId="7CBC671C" wp14:editId="62832B89">
            <wp:extent cx="4170891" cy="2141399"/>
            <wp:effectExtent l="0" t="0" r="1270" b="0"/>
            <wp:docPr id="107810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07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9244" cy="214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1B23" w14:textId="0B6CD816" w:rsidR="00A279BE" w:rsidRDefault="00A279BE" w:rsidP="00A279BE">
      <w:r>
        <w:t xml:space="preserve">2. </w:t>
      </w:r>
      <w:r>
        <w:t xml:space="preserve"> Краткий конспект системных требований (официальные)</w:t>
      </w:r>
    </w:p>
    <w:p w14:paraId="0D104791" w14:textId="1079FDBD" w:rsidR="00A279BE" w:rsidRDefault="00A279BE" w:rsidP="00A279BE">
      <w:r>
        <w:t>Минимальные требования Ubuntu 22.04 LTS:</w:t>
      </w:r>
    </w:p>
    <w:p w14:paraId="53EA2A04" w14:textId="49DBCDFB" w:rsidR="00A279BE" w:rsidRDefault="00A279BE" w:rsidP="00A279BE">
      <w:pPr>
        <w:pStyle w:val="a7"/>
        <w:numPr>
          <w:ilvl w:val="0"/>
          <w:numId w:val="1"/>
        </w:numPr>
      </w:pPr>
      <w:r>
        <w:t>Процессор: 2 ГГц, двухъядерный</w:t>
      </w:r>
    </w:p>
    <w:p w14:paraId="0BE64203" w14:textId="504D8B0A" w:rsidR="00A279BE" w:rsidRDefault="00A279BE" w:rsidP="00A279BE">
      <w:pPr>
        <w:pStyle w:val="a7"/>
        <w:numPr>
          <w:ilvl w:val="0"/>
          <w:numId w:val="1"/>
        </w:numPr>
      </w:pPr>
      <w:r>
        <w:t>Оперативная память: 4 ГБ</w:t>
      </w:r>
    </w:p>
    <w:p w14:paraId="7639960B" w14:textId="54A16FDE" w:rsidR="00A279BE" w:rsidRDefault="00A279BE" w:rsidP="00A279BE">
      <w:pPr>
        <w:pStyle w:val="a7"/>
        <w:numPr>
          <w:ilvl w:val="0"/>
          <w:numId w:val="1"/>
        </w:numPr>
      </w:pPr>
      <w:r>
        <w:t>Место на диске: 25 ГБ свободного места</w:t>
      </w:r>
    </w:p>
    <w:p w14:paraId="5D41A760" w14:textId="519823C7" w:rsidR="00A279BE" w:rsidRDefault="00A279BE" w:rsidP="00A279BE">
      <w:pPr>
        <w:pStyle w:val="a7"/>
        <w:numPr>
          <w:ilvl w:val="0"/>
          <w:numId w:val="1"/>
        </w:numPr>
      </w:pPr>
      <w:r>
        <w:t>Разрешение экрана: 1024x768</w:t>
      </w:r>
    </w:p>
    <w:p w14:paraId="481CD10B" w14:textId="6D9D9633" w:rsidR="00A279BE" w:rsidRDefault="00A279BE" w:rsidP="00A279BE">
      <w:r>
        <w:t>Рекомендуемые требования:</w:t>
      </w:r>
    </w:p>
    <w:p w14:paraId="67949DCE" w14:textId="6DDA5FE4" w:rsidR="00A279BE" w:rsidRDefault="00A279BE" w:rsidP="00A279BE">
      <w:pPr>
        <w:pStyle w:val="a7"/>
        <w:numPr>
          <w:ilvl w:val="0"/>
          <w:numId w:val="2"/>
        </w:numPr>
      </w:pPr>
      <w:r>
        <w:t>Процессор: 4 ядра и более</w:t>
      </w:r>
    </w:p>
    <w:p w14:paraId="2746EC22" w14:textId="527BAE4B" w:rsidR="00A279BE" w:rsidRDefault="00A279BE" w:rsidP="00A279BE">
      <w:pPr>
        <w:pStyle w:val="a7"/>
        <w:numPr>
          <w:ilvl w:val="0"/>
          <w:numId w:val="2"/>
        </w:numPr>
      </w:pPr>
      <w:r>
        <w:t>Оперативная память: 8 ГБ и более</w:t>
      </w:r>
    </w:p>
    <w:p w14:paraId="5CDE741B" w14:textId="03684715" w:rsidR="00A279BE" w:rsidRDefault="00A279BE" w:rsidP="00A279BE">
      <w:pPr>
        <w:pStyle w:val="a7"/>
        <w:numPr>
          <w:ilvl w:val="0"/>
          <w:numId w:val="2"/>
        </w:numPr>
      </w:pPr>
      <w:r>
        <w:t>Место на диске: 50 ГБ и более</w:t>
      </w:r>
    </w:p>
    <w:p w14:paraId="28A76808" w14:textId="7739E738" w:rsidR="00A279BE" w:rsidRDefault="00A279BE" w:rsidP="00A279BE">
      <w:pPr>
        <w:pStyle w:val="a7"/>
        <w:numPr>
          <w:ilvl w:val="0"/>
          <w:numId w:val="2"/>
        </w:numPr>
      </w:pPr>
      <w:r>
        <w:t>Разрешение экрана: 1920x1080</w:t>
      </w:r>
    </w:p>
    <w:p w14:paraId="203BD573" w14:textId="1825A50F" w:rsidR="00A279BE" w:rsidRDefault="00A279BE" w:rsidP="00A279BE">
      <w:r>
        <w:t>Сравнение с параметрами созданной ВМ:</w:t>
      </w:r>
    </w:p>
    <w:p w14:paraId="4E74AAB9" w14:textId="5DF0F49F" w:rsidR="00A279BE" w:rsidRDefault="00A279BE" w:rsidP="00A279BE">
      <w:pPr>
        <w:pStyle w:val="a7"/>
        <w:numPr>
          <w:ilvl w:val="0"/>
          <w:numId w:val="3"/>
        </w:numPr>
      </w:pPr>
      <w:r>
        <w:t xml:space="preserve">Процессор: требуется 2 ядра, в ВМ — [вписать] → соответствие </w:t>
      </w:r>
    </w:p>
    <w:p w14:paraId="0F32651D" w14:textId="31233344" w:rsidR="00A279BE" w:rsidRDefault="00A279BE" w:rsidP="00A279BE">
      <w:pPr>
        <w:pStyle w:val="a7"/>
        <w:numPr>
          <w:ilvl w:val="0"/>
          <w:numId w:val="3"/>
        </w:numPr>
      </w:pPr>
      <w:r>
        <w:t xml:space="preserve">ОЗУ: требуется 4 ГБ, в ВМ — [вписать] → соответствие </w:t>
      </w:r>
    </w:p>
    <w:p w14:paraId="76626B2C" w14:textId="4524B10A" w:rsidR="00A279BE" w:rsidRDefault="00A279BE" w:rsidP="00A279BE">
      <w:pPr>
        <w:pStyle w:val="a7"/>
        <w:numPr>
          <w:ilvl w:val="0"/>
          <w:numId w:val="3"/>
        </w:numPr>
      </w:pPr>
      <w:r>
        <w:t xml:space="preserve">Диск: требуется 25 ГБ, в ВМ — [вписать] → соответствие </w:t>
      </w:r>
    </w:p>
    <w:p w14:paraId="4A1B88CA" w14:textId="03FD8033" w:rsidR="00A279BE" w:rsidRDefault="00A279BE" w:rsidP="00A279BE">
      <w:pPr>
        <w:pStyle w:val="a7"/>
        <w:numPr>
          <w:ilvl w:val="0"/>
          <w:numId w:val="3"/>
        </w:numPr>
      </w:pPr>
      <w:r>
        <w:t xml:space="preserve">Сеть: требуется NAT или Мост, в ВМ — [вписать] → соответствие </w:t>
      </w:r>
    </w:p>
    <w:p w14:paraId="1D5B8666" w14:textId="5D174677" w:rsidR="00A279BE" w:rsidRDefault="00A279BE" w:rsidP="00A279BE">
      <w:r>
        <w:t xml:space="preserve"> Запись о скачивании ISO-образа</w:t>
      </w:r>
    </w:p>
    <w:p w14:paraId="390740D5" w14:textId="2B35040A" w:rsidR="00A279BE" w:rsidRDefault="00A279BE" w:rsidP="00A279BE">
      <w:pPr>
        <w:pStyle w:val="a7"/>
        <w:numPr>
          <w:ilvl w:val="0"/>
          <w:numId w:val="4"/>
        </w:numPr>
      </w:pPr>
      <w:r>
        <w:t>ISO-образ Ubuntu 22.04.5 LTS (Jammy Jellyfish) скачан</w:t>
      </w:r>
    </w:p>
    <w:p w14:paraId="7E2C622C" w14:textId="726BC36C" w:rsidR="00A279BE" w:rsidRDefault="00A279BE" w:rsidP="00A279BE">
      <w:pPr>
        <w:pStyle w:val="a7"/>
        <w:numPr>
          <w:ilvl w:val="0"/>
          <w:numId w:val="4"/>
        </w:numPr>
      </w:pPr>
      <w:r>
        <w:t>Официальный сайт: ubuntu.com/download/desktop</w:t>
      </w:r>
    </w:p>
    <w:p w14:paraId="4A5A4B30" w14:textId="0FEF8270" w:rsidR="00A279BE" w:rsidRDefault="00A279BE" w:rsidP="00A279BE">
      <w:pPr>
        <w:pStyle w:val="a7"/>
        <w:numPr>
          <w:ilvl w:val="0"/>
          <w:numId w:val="4"/>
        </w:numPr>
      </w:pPr>
      <w:r>
        <w:t>Имя файла: ubuntu-22.04.5-desktop-amd64.iso</w:t>
      </w:r>
    </w:p>
    <w:p w14:paraId="6ACC7162" w14:textId="46E9BC74" w:rsidR="00A279BE" w:rsidRDefault="00A279BE" w:rsidP="00A279BE">
      <w:pPr>
        <w:pStyle w:val="a7"/>
        <w:numPr>
          <w:ilvl w:val="0"/>
          <w:numId w:val="4"/>
        </w:numPr>
      </w:pPr>
      <w:r>
        <w:t>Размер: ~4.8 ГБ</w:t>
      </w:r>
    </w:p>
    <w:p w14:paraId="28CCE085" w14:textId="77D8608F" w:rsidR="00A279BE" w:rsidRDefault="00A279BE" w:rsidP="00A279BE">
      <w:pPr>
        <w:pStyle w:val="a7"/>
        <w:numPr>
          <w:ilvl w:val="0"/>
          <w:numId w:val="4"/>
        </w:numPr>
      </w:pPr>
      <w:r>
        <w:t>Дата скачивания: [</w:t>
      </w:r>
      <w:r>
        <w:t>22.04.2026</w:t>
      </w:r>
      <w:r>
        <w:t>]</w:t>
      </w:r>
    </w:p>
    <w:p w14:paraId="56CE0E01" w14:textId="3741A9F4" w:rsidR="00A279BE" w:rsidRDefault="00A279BE" w:rsidP="00A279BE">
      <w:r>
        <w:t>План установки ОС</w:t>
      </w:r>
    </w:p>
    <w:p w14:paraId="19314071" w14:textId="1367AF5E" w:rsidR="00A279BE" w:rsidRDefault="00A279BE" w:rsidP="00A279BE">
      <w:pPr>
        <w:pStyle w:val="a7"/>
        <w:numPr>
          <w:ilvl w:val="0"/>
          <w:numId w:val="5"/>
        </w:numPr>
      </w:pPr>
      <w:r>
        <w:t>Загрузка с ISO — в BIOS/UEFI виртуальной машины выставить загрузку с оптического диска (подключить скачанный ISO-образ).</w:t>
      </w:r>
    </w:p>
    <w:p w14:paraId="40859393" w14:textId="76AAD985" w:rsidR="00A279BE" w:rsidRDefault="00A279BE" w:rsidP="00A279BE">
      <w:pPr>
        <w:pStyle w:val="a7"/>
        <w:numPr>
          <w:ilvl w:val="0"/>
          <w:numId w:val="5"/>
        </w:numPr>
      </w:pPr>
      <w:r>
        <w:t>Выбор языка — Русский (или English, если нужна англоязычная консоль).</w:t>
      </w:r>
    </w:p>
    <w:p w14:paraId="18137E40" w14:textId="0F88301F" w:rsidR="00A279BE" w:rsidRDefault="00A279BE" w:rsidP="00A279BE">
      <w:pPr>
        <w:pStyle w:val="a7"/>
        <w:numPr>
          <w:ilvl w:val="0"/>
          <w:numId w:val="5"/>
        </w:numPr>
      </w:pPr>
      <w:r>
        <w:lastRenderedPageBreak/>
        <w:t>Региональные стандарты — клавиатура: Русская; часовой пояс: Europe/Moscow.</w:t>
      </w:r>
    </w:p>
    <w:p w14:paraId="0ED67E24" w14:textId="0A7A43D0" w:rsidR="00A279BE" w:rsidRDefault="00A279BE" w:rsidP="00A279BE">
      <w:pPr>
        <w:pStyle w:val="a7"/>
        <w:numPr>
          <w:ilvl w:val="0"/>
          <w:numId w:val="5"/>
        </w:numPr>
      </w:pPr>
      <w:r>
        <w:t>Тип установки — выбрать «Стереть диск и установить Ubuntu» (в ВМ используется весь виртуальный диск).</w:t>
      </w:r>
    </w:p>
    <w:p w14:paraId="260F641A" w14:textId="16C7CFC4" w:rsidR="00A279BE" w:rsidRDefault="00A279BE" w:rsidP="00A279BE">
      <w:pPr>
        <w:pStyle w:val="a7"/>
        <w:numPr>
          <w:ilvl w:val="0"/>
          <w:numId w:val="5"/>
        </w:numPr>
      </w:pPr>
      <w:r>
        <w:t>Разметка диска — использовать весь диск (автоматическая разметка, без ручного разбиения).</w:t>
      </w:r>
    </w:p>
    <w:p w14:paraId="44294EF4" w14:textId="02692547" w:rsidR="00A279BE" w:rsidRDefault="00A279BE" w:rsidP="00A279BE">
      <w:pPr>
        <w:pStyle w:val="a7"/>
        <w:numPr>
          <w:ilvl w:val="0"/>
          <w:numId w:val="5"/>
        </w:numPr>
      </w:pPr>
      <w:r>
        <w:t>Имя компьютера (hostname) — ubuntu-vm.</w:t>
      </w:r>
    </w:p>
    <w:p w14:paraId="08DE28D2" w14:textId="173FB756" w:rsidR="00A279BE" w:rsidRDefault="00A279BE" w:rsidP="00A279BE">
      <w:pPr>
        <w:pStyle w:val="a7"/>
        <w:numPr>
          <w:ilvl w:val="0"/>
          <w:numId w:val="5"/>
        </w:numPr>
      </w:pPr>
      <w:r>
        <w:t>Имя пользователя-администратора — admin (или другое на выбор, например student).</w:t>
      </w:r>
    </w:p>
    <w:p w14:paraId="5D111AE8" w14:textId="1E3FF8FD" w:rsidR="00A279BE" w:rsidRDefault="00A279BE" w:rsidP="00A279BE">
      <w:pPr>
        <w:pStyle w:val="a7"/>
        <w:numPr>
          <w:ilvl w:val="0"/>
          <w:numId w:val="5"/>
        </w:numPr>
      </w:pPr>
      <w:r>
        <w:t>Пароль — придумать сложный пароль, записать в безопасном месте (менеджер паролей или бумажный блокнот), не потерять.</w:t>
      </w:r>
    </w:p>
    <w:p w14:paraId="25040BDA" w14:textId="7848DC7F" w:rsidR="00A279BE" w:rsidRDefault="00A279BE" w:rsidP="00A279BE">
      <w:pPr>
        <w:pStyle w:val="a7"/>
        <w:numPr>
          <w:ilvl w:val="0"/>
          <w:numId w:val="5"/>
        </w:numPr>
      </w:pPr>
      <w:r>
        <w:t>Дополнительное ПО — оставить настройки по умолчанию (обычно установка обновлений и сторонних драйверов).</w:t>
      </w:r>
    </w:p>
    <w:p w14:paraId="05B76DD9" w14:textId="017576F5" w:rsidR="00A279BE" w:rsidRDefault="00A279BE" w:rsidP="00A279BE">
      <w:pPr>
        <w:pStyle w:val="a7"/>
        <w:numPr>
          <w:ilvl w:val="0"/>
          <w:numId w:val="5"/>
        </w:numPr>
      </w:pPr>
      <w:r>
        <w:t>Завершение установки — дождаться окончания, извлечь ISO (отключить образ), перезагрузить ВМ.</w:t>
      </w:r>
    </w:p>
    <w:p w14:paraId="36B3C48D" w14:textId="0C5D00ED" w:rsidR="00A279BE" w:rsidRDefault="00A279BE" w:rsidP="00A279BE">
      <w:pPr>
        <w:pStyle w:val="a7"/>
        <w:ind w:left="0"/>
      </w:pPr>
      <w:r>
        <w:t xml:space="preserve">3. </w:t>
      </w:r>
      <w:r w:rsidRPr="00A279BE">
        <w:t>Список ПО для установки</w:t>
      </w:r>
    </w:p>
    <w:tbl>
      <w:tblPr>
        <w:tblStyle w:val="ac"/>
        <w:tblW w:w="9415" w:type="dxa"/>
        <w:tblLook w:val="04A0" w:firstRow="1" w:lastRow="0" w:firstColumn="1" w:lastColumn="0" w:noHBand="0" w:noVBand="1"/>
      </w:tblPr>
      <w:tblGrid>
        <w:gridCol w:w="1397"/>
        <w:gridCol w:w="1670"/>
        <w:gridCol w:w="1220"/>
        <w:gridCol w:w="2398"/>
        <w:gridCol w:w="2730"/>
      </w:tblGrid>
      <w:tr w:rsidR="00A279BE" w14:paraId="6EA33DD0" w14:textId="77777777" w:rsidTr="00A279BE">
        <w:tc>
          <w:tcPr>
            <w:tcW w:w="1402" w:type="dxa"/>
          </w:tcPr>
          <w:p w14:paraId="1A1D76D6" w14:textId="453163ED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Категория</w:t>
            </w:r>
          </w:p>
        </w:tc>
        <w:tc>
          <w:tcPr>
            <w:tcW w:w="1680" w:type="dxa"/>
          </w:tcPr>
          <w:p w14:paraId="7764BEF0" w14:textId="12D34654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Выбранное ПО</w:t>
            </w:r>
          </w:p>
        </w:tc>
        <w:tc>
          <w:tcPr>
            <w:tcW w:w="1220" w:type="dxa"/>
          </w:tcPr>
          <w:p w14:paraId="6EFDFD2A" w14:textId="4E3DC614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Версия</w:t>
            </w:r>
          </w:p>
        </w:tc>
        <w:tc>
          <w:tcPr>
            <w:tcW w:w="2356" w:type="dxa"/>
          </w:tcPr>
          <w:p w14:paraId="20E61764" w14:textId="32E4C4A2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Источник</w:t>
            </w:r>
          </w:p>
        </w:tc>
        <w:tc>
          <w:tcPr>
            <w:tcW w:w="2757" w:type="dxa"/>
          </w:tcPr>
          <w:p w14:paraId="361C16CB" w14:textId="0D584CC0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Почему выбран именно он</w:t>
            </w:r>
          </w:p>
        </w:tc>
      </w:tr>
      <w:tr w:rsidR="00A279BE" w14:paraId="46FF8D5F" w14:textId="77777777" w:rsidTr="00A279BE">
        <w:tc>
          <w:tcPr>
            <w:tcW w:w="1402" w:type="dxa"/>
          </w:tcPr>
          <w:p w14:paraId="07874D20" w14:textId="0F8529AF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Архиватор</w:t>
            </w:r>
          </w:p>
        </w:tc>
        <w:tc>
          <w:tcPr>
            <w:tcW w:w="1680" w:type="dxa"/>
          </w:tcPr>
          <w:p w14:paraId="6CA68224" w14:textId="029CE071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7-Zip</w:t>
            </w:r>
          </w:p>
        </w:tc>
        <w:tc>
          <w:tcPr>
            <w:tcW w:w="1220" w:type="dxa"/>
          </w:tcPr>
          <w:p w14:paraId="4ADB7DCA" w14:textId="575AF590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24.сен</w:t>
            </w:r>
          </w:p>
        </w:tc>
        <w:tc>
          <w:tcPr>
            <w:tcW w:w="2356" w:type="dxa"/>
          </w:tcPr>
          <w:p w14:paraId="617578A3" w14:textId="578B7D17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www.7-zip.org</w:t>
            </w:r>
          </w:p>
        </w:tc>
        <w:tc>
          <w:tcPr>
            <w:tcW w:w="2757" w:type="dxa"/>
          </w:tcPr>
          <w:p w14:paraId="72A1DF47" w14:textId="1D4ABBCA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Бесплатный, лёгкий, поддерживает все форматы (ZIP, RAR, TAR, GZ). Стандарт де-факто.</w:t>
            </w:r>
          </w:p>
        </w:tc>
      </w:tr>
      <w:tr w:rsidR="00A279BE" w14:paraId="23A2153B" w14:textId="77777777" w:rsidTr="00A279BE">
        <w:tc>
          <w:tcPr>
            <w:tcW w:w="1402" w:type="dxa"/>
          </w:tcPr>
          <w:p w14:paraId="54DF429D" w14:textId="57130574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Браузер</w:t>
            </w:r>
          </w:p>
        </w:tc>
        <w:tc>
          <w:tcPr>
            <w:tcW w:w="1680" w:type="dxa"/>
          </w:tcPr>
          <w:p w14:paraId="140B575B" w14:textId="0FC52183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Mozilla Firefox</w:t>
            </w:r>
          </w:p>
        </w:tc>
        <w:tc>
          <w:tcPr>
            <w:tcW w:w="1220" w:type="dxa"/>
          </w:tcPr>
          <w:p w14:paraId="1222FB21" w14:textId="18A3676C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136.0.4</w:t>
            </w:r>
          </w:p>
        </w:tc>
        <w:tc>
          <w:tcPr>
            <w:tcW w:w="2356" w:type="dxa"/>
          </w:tcPr>
          <w:p w14:paraId="6308D5E3" w14:textId="4FC362FD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www.mozilla.org/firefox</w:t>
            </w:r>
          </w:p>
        </w:tc>
        <w:tc>
          <w:tcPr>
            <w:tcW w:w="2757" w:type="dxa"/>
          </w:tcPr>
          <w:p w14:paraId="65024871" w14:textId="15B96C10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Открытый исходный код, встроен в Ubuntu по умолчанию, меньше потребляет ресурсов, чем Chrome. Для учебной ВМ — оптимален.</w:t>
            </w:r>
          </w:p>
        </w:tc>
      </w:tr>
      <w:tr w:rsidR="00A279BE" w:rsidRPr="00A279BE" w14:paraId="2D674351" w14:textId="77777777" w:rsidTr="00A279BE">
        <w:tc>
          <w:tcPr>
            <w:tcW w:w="1402" w:type="dxa"/>
          </w:tcPr>
          <w:p w14:paraId="1C154DC8" w14:textId="057367B9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Офисный пакет</w:t>
            </w:r>
          </w:p>
        </w:tc>
        <w:tc>
          <w:tcPr>
            <w:tcW w:w="1680" w:type="dxa"/>
          </w:tcPr>
          <w:p w14:paraId="7855A0DC" w14:textId="375EE9BE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LibreOffice</w:t>
            </w:r>
          </w:p>
        </w:tc>
        <w:tc>
          <w:tcPr>
            <w:tcW w:w="1220" w:type="dxa"/>
          </w:tcPr>
          <w:p w14:paraId="08090266" w14:textId="4F39E714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24.08.2005</w:t>
            </w:r>
          </w:p>
        </w:tc>
        <w:tc>
          <w:tcPr>
            <w:tcW w:w="2356" w:type="dxa"/>
          </w:tcPr>
          <w:p w14:paraId="5CADBAE0" w14:textId="7B62C7EC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www.libreoffice.org</w:t>
            </w:r>
          </w:p>
        </w:tc>
        <w:tc>
          <w:tcPr>
            <w:tcW w:w="2757" w:type="dxa"/>
          </w:tcPr>
          <w:p w14:paraId="0FE70995" w14:textId="179CAAE3" w:rsidR="00A279BE" w:rsidRPr="00A279BE" w:rsidRDefault="00A279BE" w:rsidP="00A279BE">
            <w:pPr>
              <w:pStyle w:val="a7"/>
              <w:ind w:left="0"/>
            </w:pPr>
            <w:r w:rsidRPr="001E4708">
              <w:t>Полностью бесплатный, открытый, работает на Windows и Linux. Microsoft Office платный и тяжеловесный.</w:t>
            </w:r>
          </w:p>
        </w:tc>
      </w:tr>
      <w:tr w:rsidR="00A279BE" w:rsidRPr="00A279BE" w14:paraId="3EEDB082" w14:textId="77777777" w:rsidTr="00A279BE">
        <w:tc>
          <w:tcPr>
            <w:tcW w:w="1402" w:type="dxa"/>
          </w:tcPr>
          <w:p w14:paraId="6D8E3804" w14:textId="70548D92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PDF-ридер</w:t>
            </w:r>
          </w:p>
        </w:tc>
        <w:tc>
          <w:tcPr>
            <w:tcW w:w="1680" w:type="dxa"/>
          </w:tcPr>
          <w:p w14:paraId="0407D723" w14:textId="76C80256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Foxit Reader</w:t>
            </w:r>
          </w:p>
        </w:tc>
        <w:tc>
          <w:tcPr>
            <w:tcW w:w="1220" w:type="dxa"/>
          </w:tcPr>
          <w:p w14:paraId="3BD4F98F" w14:textId="720E9773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2025.1.0</w:t>
            </w:r>
          </w:p>
        </w:tc>
        <w:tc>
          <w:tcPr>
            <w:tcW w:w="2356" w:type="dxa"/>
          </w:tcPr>
          <w:p w14:paraId="7476C45A" w14:textId="34D4FA82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A279BE">
              <w:rPr>
                <w:lang w:val="en-US"/>
              </w:rPr>
              <w:t>www.foxit.com/pdf-reader</w:t>
            </w:r>
          </w:p>
        </w:tc>
        <w:tc>
          <w:tcPr>
            <w:tcW w:w="2757" w:type="dxa"/>
          </w:tcPr>
          <w:p w14:paraId="0B57B5FF" w14:textId="699B1E12" w:rsidR="00A279BE" w:rsidRPr="00A279BE" w:rsidRDefault="00A279BE" w:rsidP="00A279BE">
            <w:pPr>
              <w:pStyle w:val="a7"/>
              <w:ind w:left="0"/>
            </w:pPr>
            <w:r w:rsidRPr="001E4708">
              <w:t>Легче Adobe Reader, быстрее запускается, есть версии для Windows и Linux.</w:t>
            </w:r>
          </w:p>
        </w:tc>
      </w:tr>
      <w:tr w:rsidR="00A279BE" w:rsidRPr="00A279BE" w14:paraId="0BF75934" w14:textId="77777777" w:rsidTr="00A279BE">
        <w:tc>
          <w:tcPr>
            <w:tcW w:w="1402" w:type="dxa"/>
          </w:tcPr>
          <w:p w14:paraId="3F993FE5" w14:textId="7EDD985D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Антивирус</w:t>
            </w:r>
          </w:p>
        </w:tc>
        <w:tc>
          <w:tcPr>
            <w:tcW w:w="1680" w:type="dxa"/>
          </w:tcPr>
          <w:p w14:paraId="753517C5" w14:textId="162B2358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Microsoft Defender</w:t>
            </w:r>
          </w:p>
        </w:tc>
        <w:tc>
          <w:tcPr>
            <w:tcW w:w="1220" w:type="dxa"/>
          </w:tcPr>
          <w:p w14:paraId="10DDC9C5" w14:textId="0FF7AEAE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Встроен в Windows</w:t>
            </w:r>
          </w:p>
        </w:tc>
        <w:tc>
          <w:tcPr>
            <w:tcW w:w="2356" w:type="dxa"/>
          </w:tcPr>
          <w:p w14:paraId="27923EF1" w14:textId="2BF4F62B" w:rsidR="00A279BE" w:rsidRDefault="00A279BE" w:rsidP="00A279BE">
            <w:pPr>
              <w:pStyle w:val="a7"/>
              <w:ind w:left="0"/>
              <w:rPr>
                <w:lang w:val="en-US"/>
              </w:rPr>
            </w:pPr>
            <w:r w:rsidRPr="001E4708">
              <w:t>(входит в ОС)</w:t>
            </w:r>
          </w:p>
        </w:tc>
        <w:tc>
          <w:tcPr>
            <w:tcW w:w="2757" w:type="dxa"/>
          </w:tcPr>
          <w:p w14:paraId="30857C1E" w14:textId="6F94A8DC" w:rsidR="00A279BE" w:rsidRPr="00A279BE" w:rsidRDefault="00A279BE" w:rsidP="00A279BE">
            <w:pPr>
              <w:pStyle w:val="a7"/>
              <w:ind w:left="0"/>
            </w:pPr>
            <w:r w:rsidRPr="001E4708">
              <w:t>Для Windows 10/11 это лучший выбор: бесплатный, не тормозит систему, автоматически обновляется. Kaspersky и Avast — сторонние, требуют настройки и могут конфликтовать. Для Linux антивирус не нужен.</w:t>
            </w:r>
          </w:p>
        </w:tc>
      </w:tr>
    </w:tbl>
    <w:p w14:paraId="443E5D92" w14:textId="77777777" w:rsidR="00A279BE" w:rsidRDefault="00A279BE" w:rsidP="00A279BE">
      <w:pPr>
        <w:pStyle w:val="a7"/>
        <w:ind w:left="0"/>
      </w:pPr>
    </w:p>
    <w:p w14:paraId="0F3AEBCA" w14:textId="77777777" w:rsidR="002738BB" w:rsidRDefault="002738BB" w:rsidP="00A279BE">
      <w:pPr>
        <w:pStyle w:val="a7"/>
        <w:ind w:left="0"/>
        <w:rPr>
          <w:b/>
          <w:bCs/>
        </w:rPr>
      </w:pPr>
    </w:p>
    <w:p w14:paraId="259A763E" w14:textId="77777777" w:rsidR="002738BB" w:rsidRDefault="002738BB" w:rsidP="00A279BE">
      <w:pPr>
        <w:pStyle w:val="a7"/>
        <w:ind w:left="0"/>
        <w:rPr>
          <w:b/>
          <w:bCs/>
        </w:rPr>
      </w:pPr>
    </w:p>
    <w:p w14:paraId="4F819967" w14:textId="77777777" w:rsidR="002738BB" w:rsidRDefault="002738BB" w:rsidP="00A279BE">
      <w:pPr>
        <w:pStyle w:val="a7"/>
        <w:ind w:left="0"/>
        <w:rPr>
          <w:b/>
          <w:bCs/>
        </w:rPr>
      </w:pPr>
    </w:p>
    <w:p w14:paraId="6B75DE4A" w14:textId="77777777" w:rsidR="002738BB" w:rsidRDefault="002738BB" w:rsidP="00A279BE">
      <w:pPr>
        <w:pStyle w:val="a7"/>
        <w:ind w:left="0"/>
        <w:rPr>
          <w:b/>
          <w:bCs/>
        </w:rPr>
      </w:pPr>
    </w:p>
    <w:p w14:paraId="0A6440EC" w14:textId="77777777" w:rsidR="002738BB" w:rsidRDefault="002738BB" w:rsidP="00A279BE">
      <w:pPr>
        <w:pStyle w:val="a7"/>
        <w:ind w:left="0"/>
        <w:rPr>
          <w:b/>
          <w:bCs/>
        </w:rPr>
      </w:pPr>
    </w:p>
    <w:p w14:paraId="08D983DF" w14:textId="77777777" w:rsidR="002738BB" w:rsidRDefault="002738BB" w:rsidP="00A279BE">
      <w:pPr>
        <w:pStyle w:val="a7"/>
        <w:ind w:left="0"/>
        <w:rPr>
          <w:b/>
          <w:bCs/>
        </w:rPr>
      </w:pPr>
    </w:p>
    <w:p w14:paraId="1A5D1C5E" w14:textId="77777777" w:rsidR="002738BB" w:rsidRDefault="002738BB" w:rsidP="00A279BE">
      <w:pPr>
        <w:pStyle w:val="a7"/>
        <w:ind w:left="0"/>
        <w:rPr>
          <w:b/>
          <w:bCs/>
        </w:rPr>
      </w:pPr>
    </w:p>
    <w:p w14:paraId="1A810397" w14:textId="1BA4BFC1" w:rsidR="002738BB" w:rsidRDefault="002738BB" w:rsidP="00A279BE">
      <w:pPr>
        <w:pStyle w:val="a7"/>
        <w:ind w:left="0"/>
        <w:rPr>
          <w:b/>
          <w:bCs/>
        </w:rPr>
      </w:pPr>
      <w:r w:rsidRPr="002738BB">
        <w:rPr>
          <w:b/>
          <w:bCs/>
        </w:rPr>
        <w:lastRenderedPageBreak/>
        <w:t>Установка Операционной Системы</w:t>
      </w:r>
      <w:r w:rsidRPr="002738BB">
        <w:rPr>
          <w:b/>
          <w:bCs/>
        </w:rPr>
        <w:t>:</w:t>
      </w:r>
    </w:p>
    <w:p w14:paraId="4AF7E2DE" w14:textId="778E0CAF" w:rsidR="002738BB" w:rsidRDefault="002738BB" w:rsidP="00A279BE">
      <w:pPr>
        <w:pStyle w:val="a7"/>
        <w:ind w:left="0"/>
      </w:pPr>
      <w:r>
        <w:t>Установка ПО</w:t>
      </w:r>
      <w:r w:rsidRPr="002738BB">
        <w:t>:</w:t>
      </w:r>
    </w:p>
    <w:p w14:paraId="7ADF5513" w14:textId="5181A804" w:rsidR="002738BB" w:rsidRDefault="002738BB" w:rsidP="00A279BE">
      <w:pPr>
        <w:pStyle w:val="a7"/>
        <w:ind w:left="0"/>
      </w:pPr>
      <w:r w:rsidRPr="002738BB">
        <w:drawing>
          <wp:inline distT="0" distB="0" distL="0" distR="0" wp14:anchorId="76178F5F" wp14:editId="03BFC275">
            <wp:extent cx="3836125" cy="2537460"/>
            <wp:effectExtent l="0" t="0" r="0" b="0"/>
            <wp:docPr id="142740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08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4552" cy="254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5AD2" w14:textId="104D454B" w:rsidR="002738BB" w:rsidRDefault="002738BB" w:rsidP="00A279BE">
      <w:pPr>
        <w:pStyle w:val="a7"/>
        <w:ind w:left="0"/>
      </w:pPr>
      <w:r w:rsidRPr="002738BB">
        <w:drawing>
          <wp:inline distT="0" distB="0" distL="0" distR="0" wp14:anchorId="7F67F774" wp14:editId="49FFBF39">
            <wp:extent cx="3855720" cy="2589164"/>
            <wp:effectExtent l="0" t="0" r="0" b="1905"/>
            <wp:docPr id="1812691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91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80" cy="25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3645" w14:textId="56D1345B" w:rsidR="002738BB" w:rsidRDefault="002738BB" w:rsidP="00A279BE">
      <w:pPr>
        <w:pStyle w:val="a7"/>
        <w:ind w:left="0"/>
      </w:pPr>
      <w:r w:rsidRPr="002738BB">
        <w:drawing>
          <wp:inline distT="0" distB="0" distL="0" distR="0" wp14:anchorId="32D27534" wp14:editId="79C4C238">
            <wp:extent cx="3901440" cy="2600682"/>
            <wp:effectExtent l="0" t="0" r="3810" b="9525"/>
            <wp:docPr id="1753327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27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7506" cy="261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F5BC" w14:textId="11BA9F9D" w:rsidR="00CD5928" w:rsidRDefault="00CD5928" w:rsidP="00A279BE">
      <w:pPr>
        <w:pStyle w:val="a7"/>
        <w:ind w:left="0"/>
      </w:pPr>
      <w:r w:rsidRPr="00CD5928">
        <w:lastRenderedPageBreak/>
        <w:drawing>
          <wp:inline distT="0" distB="0" distL="0" distR="0" wp14:anchorId="3F89F26C" wp14:editId="3D332D21">
            <wp:extent cx="5940425" cy="4535805"/>
            <wp:effectExtent l="0" t="0" r="3175" b="0"/>
            <wp:docPr id="2127170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0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6D87" w14:textId="7DF1F1D8" w:rsidR="00CD5928" w:rsidRDefault="00CD5928" w:rsidP="00A279BE">
      <w:pPr>
        <w:pStyle w:val="a7"/>
        <w:ind w:left="0"/>
      </w:pPr>
      <w:r w:rsidRPr="00CD5928">
        <w:drawing>
          <wp:inline distT="0" distB="0" distL="0" distR="0" wp14:anchorId="45D7F9D5" wp14:editId="65BAD88E">
            <wp:extent cx="5940425" cy="4088765"/>
            <wp:effectExtent l="0" t="0" r="3175" b="6985"/>
            <wp:docPr id="44346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63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40FC" w14:textId="01604F0B" w:rsidR="00CD5928" w:rsidRDefault="00CD5928" w:rsidP="00A279BE">
      <w:pPr>
        <w:pStyle w:val="a7"/>
        <w:ind w:left="0"/>
        <w:rPr>
          <w:lang w:val="en-US"/>
        </w:rPr>
      </w:pPr>
      <w:r w:rsidRPr="00CD5928">
        <w:lastRenderedPageBreak/>
        <w:drawing>
          <wp:inline distT="0" distB="0" distL="0" distR="0" wp14:anchorId="66C50CD8" wp14:editId="4CCA9A94">
            <wp:extent cx="5940425" cy="4126230"/>
            <wp:effectExtent l="0" t="0" r="3175" b="7620"/>
            <wp:docPr id="1328417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17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C9FD" w14:textId="44A9E6AE" w:rsidR="00A5529A" w:rsidRPr="0085204B" w:rsidRDefault="00A5529A" w:rsidP="00A279BE">
      <w:pPr>
        <w:pStyle w:val="a7"/>
        <w:ind w:left="0"/>
      </w:pPr>
      <w:r w:rsidRPr="00A5529A">
        <w:rPr>
          <w:lang w:val="en-US"/>
        </w:rPr>
        <w:drawing>
          <wp:inline distT="0" distB="0" distL="0" distR="0" wp14:anchorId="45038684" wp14:editId="04E668BB">
            <wp:extent cx="5940425" cy="4204970"/>
            <wp:effectExtent l="0" t="0" r="3175" b="5080"/>
            <wp:docPr id="137914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44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29A" w:rsidRPr="00852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1FA"/>
    <w:multiLevelType w:val="hybridMultilevel"/>
    <w:tmpl w:val="A594A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86374"/>
    <w:multiLevelType w:val="hybridMultilevel"/>
    <w:tmpl w:val="6596A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A036A"/>
    <w:multiLevelType w:val="hybridMultilevel"/>
    <w:tmpl w:val="33ACB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6B054A"/>
    <w:multiLevelType w:val="hybridMultilevel"/>
    <w:tmpl w:val="36B4F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A30FE"/>
    <w:multiLevelType w:val="hybridMultilevel"/>
    <w:tmpl w:val="9CE22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044703">
    <w:abstractNumId w:val="3"/>
  </w:num>
  <w:num w:numId="2" w16cid:durableId="1853570221">
    <w:abstractNumId w:val="4"/>
  </w:num>
  <w:num w:numId="3" w16cid:durableId="1763602100">
    <w:abstractNumId w:val="2"/>
  </w:num>
  <w:num w:numId="4" w16cid:durableId="610819409">
    <w:abstractNumId w:val="1"/>
  </w:num>
  <w:num w:numId="5" w16cid:durableId="158572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BE"/>
    <w:rsid w:val="000E0AAB"/>
    <w:rsid w:val="002738BB"/>
    <w:rsid w:val="002F5507"/>
    <w:rsid w:val="007F7FAF"/>
    <w:rsid w:val="0085204B"/>
    <w:rsid w:val="00973955"/>
    <w:rsid w:val="00A279BE"/>
    <w:rsid w:val="00A5529A"/>
    <w:rsid w:val="00CD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E8F73"/>
  <w15:chartTrackingRefBased/>
  <w15:docId w15:val="{09771180-90E7-4CCA-AF8E-C7CF934E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7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7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79B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27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3</cp:revision>
  <dcterms:created xsi:type="dcterms:W3CDTF">2026-04-22T12:32:00Z</dcterms:created>
  <dcterms:modified xsi:type="dcterms:W3CDTF">2026-04-22T14:40:00Z</dcterms:modified>
</cp:coreProperties>
</file>