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sp_Администрация_Добавить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Администратор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Контакты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модуля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[Администрация]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[администратор]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[должность]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[контакты]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id_модуля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@Администратор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Контакты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</w:t>
      </w:r>
      <w:r>
        <w:rPr>
          <w:rFonts w:ascii="Consolas" w:hAnsi="Consolas" w:cs="Consolas"/>
          <w:color w:val="000000"/>
          <w:sz w:val="19"/>
          <w:szCs w:val="19"/>
        </w:rPr>
        <w:t>модуля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E7DB9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64680" w:rsidRDefault="00BE7DB9" w:rsidP="00BE7DB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АрхивСтанции</w:t>
      </w:r>
      <w:proofErr w:type="spell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АрхивСтанции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[Событие]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[Дата]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[Описание]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@Событие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@Дата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@Описание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E7DB9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DB9" w:rsidRDefault="00BE7DB9" w:rsidP="00BE7DB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sp_Видеонаблюдение_Добавить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модуля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ДатаВремя</w:t>
      </w:r>
      <w:proofErr w:type="spell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ОписаниеСобытия</w:t>
      </w:r>
      <w:proofErr w:type="spell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Видеонаблюдение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ID_модуля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ДатаВремя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ОписаниеСобытия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модуля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ДатаВремя</w:t>
      </w:r>
      <w:proofErr w:type="spellEnd"/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ОписаниеСобытия</w:t>
      </w:r>
      <w:proofErr w:type="spellEnd"/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E7DB9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DB9" w:rsidRDefault="00BE7DB9" w:rsidP="00BE7DB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ГрафикСмен</w:t>
      </w:r>
      <w:proofErr w:type="spell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космонавта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ДатаНачала</w:t>
      </w:r>
      <w:proofErr w:type="spell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ДатаОкончания</w:t>
      </w:r>
      <w:proofErr w:type="spell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ГрафикСмен</w:t>
      </w:r>
      <w:proofErr w:type="spellEnd"/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ID_космонавта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ДатаНачала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ДатаОкончания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космонавта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ДатаНачала</w:t>
      </w:r>
      <w:proofErr w:type="spellEnd"/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ДатаОкончания</w:t>
      </w:r>
      <w:proofErr w:type="spellEnd"/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E7DB9" w:rsidRPr="00BE7DB9" w:rsidRDefault="00BE7DB9" w:rsidP="00BE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E7DB9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BE7DB9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BE7DB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DB9" w:rsidRPr="005C1505" w:rsidRDefault="00BE7DB9" w:rsidP="00BE7DB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ГрузовыеМиссии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поставщик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доставки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содержимое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модуль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_id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ГрузовыеМиссии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[поставщик]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дата_доставки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[содержимое]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модуль_id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@поставщик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дата_доставки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@содержимое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модуль_id</w:t>
      </w:r>
      <w:proofErr w:type="spellEnd"/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DB9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Инженеры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отдел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квалификация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опыт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@email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[Инженеры]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[ФИО]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[отдел]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[квалификация]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опыт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[email]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отдел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квалификация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опыт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@email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Командировки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космонавта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Цель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ДатаНачала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ДатаОкончания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Командировки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ID_космонавта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[Цель]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ДатаНачала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ДатаОкончания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</w:t>
      </w:r>
      <w:r>
        <w:rPr>
          <w:rFonts w:ascii="Consolas" w:hAnsi="Consolas" w:cs="Consolas"/>
          <w:color w:val="000000"/>
          <w:sz w:val="19"/>
          <w:szCs w:val="19"/>
        </w:rPr>
        <w:t>космонавта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Цель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ДатаНачала</w:t>
      </w:r>
      <w:proofErr w:type="spell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ДатаОкончания</w:t>
      </w:r>
      <w:proofErr w:type="spellEnd"/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Космонавты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Космонавты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[ФИО]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[должность]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[статус]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sp_МедицинскиеДанные_Добавить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космонавт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обследование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давление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пульс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уровень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сахара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заключение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Медицинские_данные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ID_космонавт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[обследование]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[давление]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[пульс]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уровень_сахара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[заключение]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ID_космонавт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@обследование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@давление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@пульс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уровень_сахара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@заключение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МодулиСтанции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назначение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запуска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состояние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экипажа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МодулиСтанции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[название]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[назначение]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дата_запуска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[состояние]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экипажа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назначение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запуска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состояние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</w:t>
      </w:r>
      <w:r>
        <w:rPr>
          <w:rFonts w:ascii="Consolas" w:hAnsi="Consolas" w:cs="Consolas"/>
          <w:color w:val="000000"/>
          <w:sz w:val="19"/>
          <w:szCs w:val="19"/>
        </w:rPr>
        <w:t>экипажа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Оборудование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серийный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характеристики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установки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модуля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[Оборудование]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серийный_номер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[производитель]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[характеристики]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[Стоимость]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дата_установки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модуля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серийный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характеристики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установки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</w:t>
      </w:r>
      <w:r>
        <w:rPr>
          <w:rFonts w:ascii="Consolas" w:hAnsi="Consolas" w:cs="Consolas"/>
          <w:color w:val="000000"/>
          <w:sz w:val="19"/>
          <w:szCs w:val="19"/>
        </w:rPr>
        <w:t>модуля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sp_ПродуктыПитания_Добавить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продукт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годности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Продукты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питания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[продукт]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[количество]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срок_годности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продукт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годности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РасписаниеРабот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задача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Космонавта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РасписаниеРабот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[задача]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id_Космонавта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[срок]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задача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</w:t>
      </w:r>
      <w:r>
        <w:rPr>
          <w:rFonts w:ascii="Consolas" w:hAnsi="Consolas" w:cs="Consolas"/>
          <w:color w:val="000000"/>
          <w:sz w:val="19"/>
          <w:szCs w:val="19"/>
        </w:rPr>
        <w:t>Космонавта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Расходы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@Название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Категория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модуля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[Расходы]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[Название]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[Категория]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[Количество]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ID_модуля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Категория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</w:t>
      </w:r>
      <w:r>
        <w:rPr>
          <w:rFonts w:ascii="Consolas" w:hAnsi="Consolas" w:cs="Consolas"/>
          <w:color w:val="000000"/>
          <w:sz w:val="19"/>
          <w:szCs w:val="19"/>
        </w:rPr>
        <w:t>модуля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РезервныеКопии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ДатаСоздания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Размер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Путь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медданных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архива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РезервныеКопии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ДатаСоздания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[Размер]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[Путь]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Id_медданных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архива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ДатаСоздания</w:t>
      </w:r>
      <w:proofErr w:type="spell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Размер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Путь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медданных</w:t>
      </w:r>
      <w:proofErr w:type="spell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</w:t>
      </w:r>
      <w:r>
        <w:rPr>
          <w:rFonts w:ascii="Consolas" w:hAnsi="Consolas" w:cs="Consolas"/>
          <w:color w:val="000000"/>
          <w:sz w:val="19"/>
          <w:szCs w:val="19"/>
        </w:rPr>
        <w:t>архива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sp_ТехническиеНеисправности_Добавить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модуль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_id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неисправность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инженера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ТехническиеНеисправности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модуль_id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[неисправность]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[дата]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ID_инженера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модуль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неисправность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</w:t>
      </w:r>
      <w:r>
        <w:rPr>
          <w:rFonts w:ascii="Consolas" w:hAnsi="Consolas" w:cs="Consolas"/>
          <w:color w:val="000000"/>
          <w:sz w:val="19"/>
          <w:szCs w:val="19"/>
        </w:rPr>
        <w:t>инженера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sp_ТехническоеОбслуживание_Добавить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модуля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ОписаниеРабот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Инженера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ТехническоеОбслуживание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ID_модуля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[Дата]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ОписаниеРабот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[Статус]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ID_Инженера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</w:t>
      </w:r>
      <w:r>
        <w:rPr>
          <w:rFonts w:ascii="Consolas" w:hAnsi="Consolas" w:cs="Consolas"/>
          <w:color w:val="000000"/>
          <w:sz w:val="19"/>
          <w:szCs w:val="19"/>
        </w:rPr>
        <w:t>модуля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ОписаниеРабот</w:t>
      </w:r>
      <w:proofErr w:type="spell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@ID_</w:t>
      </w:r>
      <w:r>
        <w:rPr>
          <w:rFonts w:ascii="Consolas" w:hAnsi="Consolas" w:cs="Consolas"/>
          <w:color w:val="000000"/>
          <w:sz w:val="19"/>
          <w:szCs w:val="19"/>
        </w:rPr>
        <w:t>Инженера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Ученые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научные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интересы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контакты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Ученые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[ФИО]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[страна]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научные_интересы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[контакты]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научные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интересы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контакты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C1505" w:rsidRPr="005C1505" w:rsidRDefault="005C1505" w:rsidP="005C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5C1505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5C1505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5C15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5C1505" w:rsidP="005C15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Экипажи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экипажа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начало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Экипажи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номер_экипажа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[количество]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начало_дата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конец_дата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номер_экипажа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@количество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начало_дата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конец_дата</w:t>
      </w:r>
      <w:proofErr w:type="spellEnd"/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344826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C1505" w:rsidRDefault="00344826" w:rsidP="0034482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sp_Эксперименты_Добавить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начала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ученого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результат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Эксперименты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[название]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дата_начала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id_ученого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[результат]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[статус]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дата_начала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ученого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результат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44826" w:rsidRP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344826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344826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34482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44826" w:rsidRDefault="00344826" w:rsidP="0034482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4826" w:rsidRDefault="00344826" w:rsidP="0034482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Пример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для использование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процедур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sp_Расходы_Добавить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@Название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'Запчасти для вентиляции'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@Категория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'Технические'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Default="00344826" w:rsidP="00344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@Количество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826" w:rsidRPr="00344826" w:rsidRDefault="00344826" w:rsidP="0034482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ID_модуля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:rsidR="00BE7DB9" w:rsidRDefault="00BE7DB9" w:rsidP="00BE7DB9">
      <w:pPr>
        <w:rPr>
          <w:rFonts w:ascii="Consolas" w:hAnsi="Consolas" w:cs="Consolas"/>
          <w:color w:val="0000FF"/>
          <w:sz w:val="19"/>
          <w:szCs w:val="19"/>
        </w:rPr>
      </w:pPr>
    </w:p>
    <w:p w:rsidR="00BE7DB9" w:rsidRDefault="00BE7DB9" w:rsidP="00BE7DB9"/>
    <w:sectPr w:rsidR="00BE7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B9"/>
    <w:rsid w:val="00344826"/>
    <w:rsid w:val="003B7F6E"/>
    <w:rsid w:val="005C1505"/>
    <w:rsid w:val="00BE7DB9"/>
    <w:rsid w:val="00E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5245"/>
  <w15:chartTrackingRefBased/>
  <w15:docId w15:val="{D60C5113-409B-4800-9388-D593C1DB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2025-05-28T12:04:00Z</dcterms:created>
  <dcterms:modified xsi:type="dcterms:W3CDTF">2025-05-28T12:48:00Z</dcterms:modified>
</cp:coreProperties>
</file>