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63FDC" w14:textId="77777777" w:rsidR="004A7D66" w:rsidRDefault="004A7D66" w:rsidP="004A7D66">
      <w:pPr>
        <w:ind w:right="630"/>
        <w:rPr>
          <w:rFonts w:ascii="Arial" w:hAnsi="Arial" w:cs="Arial"/>
          <w:bCs/>
          <w:i/>
          <w:iCs/>
          <w:sz w:val="20"/>
          <w:szCs w:val="20"/>
        </w:rPr>
      </w:pPr>
    </w:p>
    <w:p w14:paraId="325C9D62" w14:textId="77777777" w:rsidR="004A7D66" w:rsidRPr="000C029E" w:rsidRDefault="004A7D66" w:rsidP="004A7D66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 Black" w:hAnsi="Arial Black" w:cs="Arial"/>
          <w:b/>
          <w:bCs/>
        </w:rPr>
        <w:t xml:space="preserve"> </w:t>
      </w:r>
      <w:r w:rsidRPr="000C029E">
        <w:rPr>
          <w:rFonts w:ascii="Arial Black" w:hAnsi="Arial Black" w:cs="Arial"/>
          <w:b/>
          <w:bCs/>
        </w:rPr>
        <w:t xml:space="preserve">CALOOCAN CITY </w:t>
      </w:r>
      <w:r w:rsidRPr="000C029E">
        <w:rPr>
          <w:rFonts w:ascii="Arial Black" w:eastAsia="Arial" w:hAnsi="Arial Black" w:cs="Arial"/>
          <w:b/>
        </w:rPr>
        <w:t>ANTI-DRUG ABUSE COUNCIL</w:t>
      </w:r>
    </w:p>
    <w:p w14:paraId="260E96DD" w14:textId="77777777" w:rsidR="004A7D66" w:rsidRDefault="004A7D66" w:rsidP="004A7D66">
      <w:pPr>
        <w:pStyle w:val="NoSpacing"/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26"/>
          <w:szCs w:val="26"/>
        </w:rPr>
      </w:pPr>
      <w:r w:rsidRPr="000C029E">
        <w:rPr>
          <w:rFonts w:ascii="Arial" w:hAnsi="Arial" w:cs="Arial"/>
          <w:b/>
          <w:bCs/>
          <w:sz w:val="26"/>
          <w:szCs w:val="26"/>
        </w:rPr>
        <w:t>NOTICE OF MEETING</w:t>
      </w:r>
    </w:p>
    <w:p w14:paraId="18BE6318" w14:textId="77777777" w:rsidR="004A7D66" w:rsidRPr="000C029E" w:rsidRDefault="004A7D66" w:rsidP="004A7D66">
      <w:pPr>
        <w:pStyle w:val="NoSpacing"/>
        <w:pBdr>
          <w:bottom w:val="single" w:sz="4" w:space="1" w:color="auto"/>
        </w:pBdr>
        <w:rPr>
          <w:rFonts w:ascii="Arial" w:hAnsi="Arial" w:cs="Arial"/>
          <w:b/>
          <w:bCs/>
          <w:sz w:val="8"/>
          <w:szCs w:val="8"/>
        </w:rPr>
      </w:pPr>
    </w:p>
    <w:p w14:paraId="5AEC5C25" w14:textId="77777777" w:rsidR="004A7D66" w:rsidRPr="00825190" w:rsidRDefault="004A7D66" w:rsidP="004A7D66">
      <w:pPr>
        <w:pStyle w:val="NoSpacing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tblpY="1"/>
        <w:tblOverlap w:val="never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8100"/>
      </w:tblGrid>
      <w:tr w:rsidR="004A7D66" w:rsidRPr="00C269A5" w14:paraId="35C3EF19" w14:textId="77777777" w:rsidTr="00962C9B">
        <w:trPr>
          <w:trHeight w:val="60"/>
        </w:trPr>
        <w:tc>
          <w:tcPr>
            <w:tcW w:w="1800" w:type="dxa"/>
          </w:tcPr>
          <w:p w14:paraId="3897DBC5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100" w:type="dxa"/>
          </w:tcPr>
          <w:p w14:paraId="34D6F6B9" w14:textId="77777777" w:rsidR="004A7D66" w:rsidRPr="000C029E" w:rsidRDefault="004A7D66" w:rsidP="00962C9B">
            <w:pPr>
              <w:pStyle w:val="ListParagraph"/>
              <w:ind w:left="0"/>
              <w:contextualSpacing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A7D66" w:rsidRPr="00C269A5" w14:paraId="76720DE6" w14:textId="77777777" w:rsidTr="00962C9B">
        <w:tc>
          <w:tcPr>
            <w:tcW w:w="1800" w:type="dxa"/>
          </w:tcPr>
          <w:p w14:paraId="38B86E65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Vice-Chairperson:</w:t>
            </w:r>
          </w:p>
        </w:tc>
        <w:tc>
          <w:tcPr>
            <w:tcW w:w="8100" w:type="dxa"/>
          </w:tcPr>
          <w:p w14:paraId="166FEA24" w14:textId="77777777" w:rsidR="004A7D66" w:rsidRPr="000C029E" w:rsidRDefault="004A7D66" w:rsidP="00962C9B">
            <w:pPr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Hon. ANNA KARINA TEH-LIMSICO,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Vice Mayor</w:t>
            </w:r>
          </w:p>
          <w:p w14:paraId="5E762B90" w14:textId="77777777" w:rsidR="004A7D66" w:rsidRPr="000C029E" w:rsidRDefault="004A7D66" w:rsidP="00962C9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P/Col. PAUL JADY DADANG DOLES, 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 xml:space="preserve">Acting Chief of Police, Caloocan Police Station, </w:t>
            </w:r>
            <w:r w:rsidRPr="000C029E">
              <w:rPr>
                <w:rFonts w:ascii="Arial" w:hAnsi="Arial" w:cs="Arial"/>
                <w:sz w:val="20"/>
                <w:szCs w:val="20"/>
              </w:rPr>
              <w:t>Philippine National Police</w:t>
            </w:r>
          </w:p>
        </w:tc>
      </w:tr>
      <w:tr w:rsidR="004A7D66" w:rsidRPr="00C269A5" w14:paraId="0CCE1765" w14:textId="77777777" w:rsidTr="00962C9B">
        <w:tc>
          <w:tcPr>
            <w:tcW w:w="1800" w:type="dxa"/>
          </w:tcPr>
          <w:p w14:paraId="108C218D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100" w:type="dxa"/>
          </w:tcPr>
          <w:p w14:paraId="6AEFCE66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A7D66" w:rsidRPr="00C269A5" w14:paraId="7C455660" w14:textId="77777777" w:rsidTr="00962C9B">
        <w:tc>
          <w:tcPr>
            <w:tcW w:w="1800" w:type="dxa"/>
          </w:tcPr>
          <w:p w14:paraId="59642660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Executive Director:</w:t>
            </w:r>
          </w:p>
        </w:tc>
        <w:tc>
          <w:tcPr>
            <w:tcW w:w="8100" w:type="dxa"/>
          </w:tcPr>
          <w:p w14:paraId="722122EA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WILMILSON D. AMOYO, </w:t>
            </w:r>
            <w:r w:rsidRPr="000C029E">
              <w:rPr>
                <w:rFonts w:ascii="Arial" w:hAnsi="Arial" w:cs="Arial"/>
                <w:sz w:val="20"/>
                <w:szCs w:val="20"/>
              </w:rPr>
              <w:t>Officer-in-Charge (OIC)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, Caloocan Anti-Drug Abuse Office</w:t>
            </w:r>
          </w:p>
        </w:tc>
      </w:tr>
      <w:tr w:rsidR="004A7D66" w:rsidRPr="00C269A5" w14:paraId="3E36B50C" w14:textId="77777777" w:rsidTr="00962C9B">
        <w:tc>
          <w:tcPr>
            <w:tcW w:w="1800" w:type="dxa"/>
          </w:tcPr>
          <w:p w14:paraId="0B0FAC52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100" w:type="dxa"/>
          </w:tcPr>
          <w:p w14:paraId="73527A9C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A7D66" w:rsidRPr="00C269A5" w14:paraId="1742CFDC" w14:textId="77777777" w:rsidTr="00962C9B">
        <w:tc>
          <w:tcPr>
            <w:tcW w:w="1800" w:type="dxa"/>
          </w:tcPr>
          <w:p w14:paraId="53CC694C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Action Officers:</w:t>
            </w:r>
          </w:p>
        </w:tc>
        <w:tc>
          <w:tcPr>
            <w:tcW w:w="8100" w:type="dxa"/>
          </w:tcPr>
          <w:p w14:paraId="63F05D94" w14:textId="77777777" w:rsidR="004A7D66" w:rsidRPr="005A227A" w:rsidRDefault="004A7D66" w:rsidP="00962C9B">
            <w:pPr>
              <w:pStyle w:val="NoSpacing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ARLYN E. GONZALES, MD,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Planning, Research, Training and Education Services, C</w:t>
            </w:r>
            <w:r>
              <w:rPr>
                <w:rFonts w:ascii="Arial" w:hAnsi="Arial" w:cs="Arial"/>
                <w:sz w:val="20"/>
                <w:szCs w:val="20"/>
              </w:rPr>
              <w:t>ity Health Department (CHD)</w:t>
            </w:r>
          </w:p>
        </w:tc>
      </w:tr>
      <w:tr w:rsidR="004A7D66" w:rsidRPr="00C269A5" w14:paraId="103A44AE" w14:textId="77777777" w:rsidTr="00962C9B">
        <w:tc>
          <w:tcPr>
            <w:tcW w:w="1800" w:type="dxa"/>
          </w:tcPr>
          <w:p w14:paraId="792CDD45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100" w:type="dxa"/>
          </w:tcPr>
          <w:p w14:paraId="4931A2AB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A7D66" w:rsidRPr="00C269A5" w14:paraId="3801FBC3" w14:textId="77777777" w:rsidTr="00962C9B">
        <w:tc>
          <w:tcPr>
            <w:tcW w:w="1800" w:type="dxa"/>
          </w:tcPr>
          <w:p w14:paraId="2669706C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Members:</w:t>
            </w:r>
          </w:p>
        </w:tc>
        <w:tc>
          <w:tcPr>
            <w:tcW w:w="8100" w:type="dxa"/>
          </w:tcPr>
          <w:p w14:paraId="360AB554" w14:textId="77777777" w:rsidR="004A7D66" w:rsidRPr="00C13177" w:rsidRDefault="004A7D66" w:rsidP="00962C9B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Government - Legislative Department</w:t>
            </w:r>
          </w:p>
          <w:p w14:paraId="53DB260A" w14:textId="77777777" w:rsidR="004A7D66" w:rsidRPr="000C029E" w:rsidRDefault="004A7D66" w:rsidP="00962C9B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b/>
                <w:iCs/>
                <w:sz w:val="20"/>
                <w:szCs w:val="20"/>
                <w:lang w:val="en-PH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Hon. CAROLYN C. CUNANAN, </w:t>
            </w:r>
            <w:r w:rsidRPr="000C029E">
              <w:rPr>
                <w:rFonts w:ascii="Arial" w:hAnsi="Arial" w:cs="Arial"/>
                <w:sz w:val="20"/>
                <w:szCs w:val="20"/>
              </w:rPr>
              <w:t>Chairperson, Committee on Dangerous Drugs</w:t>
            </w:r>
            <w:r w:rsidRPr="000C029E">
              <w:rPr>
                <w:rFonts w:ascii="Arial" w:hAnsi="Arial" w:cs="Arial"/>
                <w:b/>
                <w:iCs/>
                <w:sz w:val="20"/>
                <w:szCs w:val="20"/>
                <w:lang w:val="en-PH"/>
              </w:rPr>
              <w:t xml:space="preserve"> </w:t>
            </w:r>
          </w:p>
          <w:p w14:paraId="194F3543" w14:textId="77777777" w:rsidR="004A7D66" w:rsidRPr="000C029E" w:rsidRDefault="004A7D66" w:rsidP="00962C9B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iCs/>
                <w:sz w:val="20"/>
                <w:szCs w:val="20"/>
                <w:lang w:val="en-PH"/>
              </w:rPr>
              <w:t xml:space="preserve">Hon. VERGEL J. DE VERA, </w:t>
            </w:r>
            <w:r w:rsidRPr="000C029E">
              <w:rPr>
                <w:rFonts w:ascii="Arial" w:hAnsi="Arial" w:cs="Arial"/>
                <w:sz w:val="20"/>
                <w:szCs w:val="20"/>
              </w:rPr>
              <w:t>Chairperson,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C029E">
              <w:rPr>
                <w:rFonts w:ascii="Arial" w:hAnsi="Arial" w:cs="Arial"/>
                <w:sz w:val="20"/>
                <w:szCs w:val="20"/>
              </w:rPr>
              <w:t>Committee on Barangay Affairs</w:t>
            </w:r>
          </w:p>
          <w:p w14:paraId="0EBB06D6" w14:textId="77777777" w:rsidR="004A7D66" w:rsidRPr="000C029E" w:rsidRDefault="004A7D66" w:rsidP="00962C9B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  <w:lang w:val="en-PH"/>
              </w:rPr>
              <w:t xml:space="preserve">Hon. BEA C. HEDREYDA, </w:t>
            </w:r>
            <w:r w:rsidRPr="000C029E">
              <w:rPr>
                <w:rFonts w:ascii="Arial" w:hAnsi="Arial" w:cs="Arial"/>
                <w:sz w:val="20"/>
                <w:szCs w:val="20"/>
              </w:rPr>
              <w:t>Chairperson,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C029E">
              <w:rPr>
                <w:rFonts w:ascii="Arial" w:hAnsi="Arial" w:cs="Arial"/>
                <w:sz w:val="20"/>
                <w:szCs w:val="20"/>
              </w:rPr>
              <w:t>Committee on Youth and Sports Development</w:t>
            </w:r>
          </w:p>
        </w:tc>
      </w:tr>
      <w:tr w:rsidR="004A7D66" w:rsidRPr="00C269A5" w14:paraId="035E72D0" w14:textId="77777777" w:rsidTr="00962C9B">
        <w:tc>
          <w:tcPr>
            <w:tcW w:w="1800" w:type="dxa"/>
          </w:tcPr>
          <w:p w14:paraId="3F242E46" w14:textId="77777777" w:rsidR="004A7D66" w:rsidRPr="000C029E" w:rsidRDefault="004A7D66" w:rsidP="00962C9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0" w:type="dxa"/>
          </w:tcPr>
          <w:p w14:paraId="6A100360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4A7D66" w:rsidRPr="00C269A5" w14:paraId="4F189FA5" w14:textId="77777777" w:rsidTr="00962C9B">
        <w:tc>
          <w:tcPr>
            <w:tcW w:w="1800" w:type="dxa"/>
          </w:tcPr>
          <w:p w14:paraId="59674F7B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0" w:type="dxa"/>
          </w:tcPr>
          <w:p w14:paraId="6B610B2E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  <w:t xml:space="preserve">City Government </w:t>
            </w: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– Executive Department</w:t>
            </w:r>
          </w:p>
          <w:p w14:paraId="04F6DA54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EnP. AURORA C. CIEGO, DPA, </w:t>
            </w:r>
            <w:r w:rsidRPr="000C029E">
              <w:rPr>
                <w:rFonts w:ascii="Arial" w:hAnsi="Arial" w:cs="Arial"/>
                <w:sz w:val="20"/>
                <w:szCs w:val="20"/>
              </w:rPr>
              <w:t>OIC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>, Office of the City Administrator</w:t>
            </w:r>
            <w:r w:rsidRPr="000C029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D226A50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Atty. REDEMPTOR D. PEIG,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Legal Officer</w:t>
            </w:r>
          </w:p>
          <w:p w14:paraId="7C552F76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FERNANDO S. SANTOS, MD, MHcA, CHA, FPCHA,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Medical Director/ Hospital Administrator, Caloocan City Medical Center - Concurrent Officer-in-Charge, CHD</w:t>
            </w:r>
          </w:p>
          <w:p w14:paraId="6B0ACF1B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JAMES D. LAO, MD, DPCAM, MMHA, </w:t>
            </w:r>
            <w:r w:rsidRPr="000C029E">
              <w:rPr>
                <w:rFonts w:ascii="Arial" w:hAnsi="Arial" w:cs="Arial"/>
                <w:sz w:val="20"/>
                <w:szCs w:val="20"/>
              </w:rPr>
              <w:t>Chief, City Disaster Risk Reduction and Management Department</w:t>
            </w:r>
            <w:r>
              <w:rPr>
                <w:rFonts w:ascii="Arial" w:hAnsi="Arial" w:cs="Arial"/>
                <w:sz w:val="20"/>
                <w:szCs w:val="20"/>
              </w:rPr>
              <w:t xml:space="preserve"> (CDRRMD)</w:t>
            </w:r>
          </w:p>
          <w:p w14:paraId="18B827C9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iCs/>
                <w:sz w:val="20"/>
                <w:szCs w:val="20"/>
              </w:rPr>
            </w:pPr>
            <w:bookmarkStart w:id="0" w:name="_Hlk183102113"/>
            <w:r w:rsidRPr="000C029E">
              <w:rPr>
                <w:rFonts w:ascii="Arial" w:hAnsi="Arial" w:cs="Arial"/>
                <w:b/>
                <w:sz w:val="20"/>
                <w:szCs w:val="20"/>
              </w:rPr>
              <w:t>ERWIN JOSEPH L. BORROMEO, CPA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>, OIC, City Budget Department</w:t>
            </w:r>
          </w:p>
          <w:p w14:paraId="6BDB0FED" w14:textId="77777777" w:rsidR="004A7D66" w:rsidRPr="000C029E" w:rsidRDefault="004A7D66" w:rsidP="00962C9B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bookmarkStart w:id="1" w:name="_Hlk183102021"/>
            <w:bookmarkEnd w:id="0"/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Engr. JOSEPHINE I. DELA CRUZ, 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 xml:space="preserve">OIC,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Planning and Development Department</w:t>
            </w:r>
          </w:p>
          <w:p w14:paraId="4DFEE2FE" w14:textId="77777777" w:rsidR="004A7D66" w:rsidRPr="000C029E" w:rsidRDefault="004A7D66" w:rsidP="00962C9B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JAN CHRISTINE C. BAGTAS, RSW, </w:t>
            </w:r>
            <w:r w:rsidRPr="000C029E">
              <w:rPr>
                <w:rFonts w:ascii="Arial" w:hAnsi="Arial" w:cs="Arial"/>
                <w:sz w:val="20"/>
                <w:szCs w:val="20"/>
              </w:rPr>
              <w:t xml:space="preserve">City Social Welfare Officer/ OIC, City Gender and Development Resource and Coordinating Office </w:t>
            </w:r>
          </w:p>
          <w:p w14:paraId="465719B1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  <w:lang w:val="en-PH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ROBERTO L. QUIZON, </w:t>
            </w:r>
            <w:r w:rsidRPr="000C029E">
              <w:rPr>
                <w:rFonts w:ascii="Arial" w:hAnsi="Arial" w:cs="Arial"/>
                <w:sz w:val="20"/>
                <w:szCs w:val="20"/>
              </w:rPr>
              <w:t>Action Officer, City Social Welfare Development Department</w:t>
            </w:r>
          </w:p>
          <w:p w14:paraId="168178F7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VIOLETA Y. GONZALES, </w:t>
            </w:r>
            <w:r w:rsidRPr="000C029E">
              <w:rPr>
                <w:rFonts w:ascii="Arial" w:hAnsi="Arial" w:cs="Arial"/>
                <w:sz w:val="20"/>
                <w:szCs w:val="20"/>
              </w:rPr>
              <w:t>OIC, Public Employment Services Office</w:t>
            </w:r>
          </w:p>
          <w:p w14:paraId="000A5129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MARITA C. RELIMBO, </w:t>
            </w:r>
            <w:r w:rsidRPr="000C029E">
              <w:rPr>
                <w:rFonts w:ascii="Arial" w:hAnsi="Arial" w:cs="Arial"/>
                <w:sz w:val="20"/>
                <w:szCs w:val="20"/>
              </w:rPr>
              <w:t>Chief of Office, Community Relations Office</w:t>
            </w:r>
          </w:p>
          <w:p w14:paraId="26D83291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PRINCESS T. GARCIA, </w:t>
            </w:r>
            <w:r w:rsidRPr="000C029E">
              <w:rPr>
                <w:rFonts w:ascii="Arial" w:hAnsi="Arial" w:cs="Arial"/>
                <w:sz w:val="20"/>
                <w:szCs w:val="20"/>
              </w:rPr>
              <w:t>OIC, Public Information Division, Office of the City Mayor</w:t>
            </w:r>
            <w:bookmarkEnd w:id="1"/>
          </w:p>
        </w:tc>
      </w:tr>
      <w:tr w:rsidR="004A7D66" w:rsidRPr="00C269A5" w14:paraId="048A48D1" w14:textId="77777777" w:rsidTr="00962C9B">
        <w:tc>
          <w:tcPr>
            <w:tcW w:w="1800" w:type="dxa"/>
          </w:tcPr>
          <w:p w14:paraId="7EB1628A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0" w:type="dxa"/>
          </w:tcPr>
          <w:p w14:paraId="761E5405" w14:textId="77777777" w:rsidR="004A7D66" w:rsidRPr="000C029E" w:rsidRDefault="004A7D66" w:rsidP="00962C9B">
            <w:pPr>
              <w:pStyle w:val="ListParagraph"/>
              <w:ind w:left="255"/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4A7D66" w:rsidRPr="00C269A5" w14:paraId="1569E38E" w14:textId="77777777" w:rsidTr="00962C9B">
        <w:tc>
          <w:tcPr>
            <w:tcW w:w="1800" w:type="dxa"/>
          </w:tcPr>
          <w:p w14:paraId="48183D49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0" w:type="dxa"/>
          </w:tcPr>
          <w:p w14:paraId="64F3FEAC" w14:textId="77777777" w:rsidR="004A7D66" w:rsidRPr="000C029E" w:rsidRDefault="004A7D66" w:rsidP="00962C9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  <w:t>National Government Agencies</w:t>
            </w:r>
          </w:p>
          <w:p w14:paraId="7F7DEE90" w14:textId="77777777" w:rsidR="004A7D66" w:rsidRPr="000C029E" w:rsidRDefault="004A7D66" w:rsidP="00962C9B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Atty. ROLYNNE A. JAVIER, CESO V,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Director, Department of the Interior and Local Government (DILG) – Caloocan City Field Office</w:t>
            </w:r>
          </w:p>
          <w:p w14:paraId="1D36019A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JENILYN ROSE B. CORPUZ, PhD, CESO V, </w:t>
            </w:r>
            <w:r w:rsidRPr="000C029E">
              <w:rPr>
                <w:rFonts w:ascii="Arial" w:hAnsi="Arial" w:cs="Arial"/>
                <w:sz w:val="20"/>
                <w:szCs w:val="20"/>
              </w:rPr>
              <w:t>Schools Division Superintendent, Department of Education – Division of City Schools, Caloocan City</w:t>
            </w:r>
          </w:p>
          <w:p w14:paraId="3BE82B04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  <w:lang w:val="en-PH"/>
              </w:rPr>
              <w:t xml:space="preserve">J/Supt. </w:t>
            </w:r>
            <w:r w:rsidRPr="000C029E">
              <w:rPr>
                <w:rFonts w:ascii="Arial" w:hAnsi="Arial" w:cs="Arial"/>
                <w:b/>
                <w:sz w:val="20"/>
                <w:szCs w:val="20"/>
                <w:lang w:val="en-PH"/>
              </w:rPr>
              <w:t xml:space="preserve">JEROME D. VERBO,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City Jail Warden, Bureau of Jail Management and Penology</w:t>
            </w:r>
          </w:p>
          <w:p w14:paraId="54C70986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IA V MARVIN T. MENDOZA,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 xml:space="preserve">District Officer, Philippine Drug Enforcement Agency – CAMANAVA </w:t>
            </w:r>
          </w:p>
          <w:p w14:paraId="72C5480C" w14:textId="77777777" w:rsidR="004A7D66" w:rsidRPr="006422EB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iCs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>AMELITA S. BASIBAS</w:t>
            </w:r>
            <w:r w:rsidRPr="000C029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>Parole and Probation Officer</w:t>
            </w:r>
          </w:p>
        </w:tc>
      </w:tr>
      <w:tr w:rsidR="004A7D66" w:rsidRPr="00C269A5" w14:paraId="6E546462" w14:textId="77777777" w:rsidTr="00962C9B">
        <w:tc>
          <w:tcPr>
            <w:tcW w:w="1800" w:type="dxa"/>
          </w:tcPr>
          <w:p w14:paraId="1A4B8758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0" w:type="dxa"/>
          </w:tcPr>
          <w:p w14:paraId="5E93FCC1" w14:textId="77777777" w:rsidR="004A7D66" w:rsidRPr="000C029E" w:rsidRDefault="004A7D66" w:rsidP="00962C9B">
            <w:pPr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4A7D66" w:rsidRPr="00C269A5" w14:paraId="3E59EF12" w14:textId="77777777" w:rsidTr="00962C9B">
        <w:tc>
          <w:tcPr>
            <w:tcW w:w="1800" w:type="dxa"/>
          </w:tcPr>
          <w:p w14:paraId="369BEF80" w14:textId="77777777" w:rsidR="004A7D66" w:rsidRPr="000C029E" w:rsidRDefault="004A7D66" w:rsidP="00962C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0" w:type="dxa"/>
          </w:tcPr>
          <w:p w14:paraId="173FCA8F" w14:textId="77777777" w:rsidR="004A7D66" w:rsidRPr="006422EB" w:rsidRDefault="004A7D66" w:rsidP="00962C9B">
            <w:pPr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  <w:r w:rsidRPr="006422EB"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  <w:t>Civil Society Organizations</w:t>
            </w:r>
          </w:p>
          <w:p w14:paraId="054A8740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Rev. Fr. SILVERIO MUTYA,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Representative,</w:t>
            </w: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Diocese of Caloocan, Religious Group Representative</w:t>
            </w:r>
          </w:p>
          <w:p w14:paraId="173357AD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JULITA V. PINGOL,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Representative, Birhen ng Lourdes Parish</w:t>
            </w:r>
          </w:p>
          <w:p w14:paraId="27B74EE2" w14:textId="77777777" w:rsidR="004A7D66" w:rsidRPr="000C029E" w:rsidRDefault="004A7D66" w:rsidP="00962C9B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GABRIELA MAE CADAMPOG,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Representative, Save the Children, Philippines, Inc.</w:t>
            </w:r>
          </w:p>
        </w:tc>
      </w:tr>
    </w:tbl>
    <w:p w14:paraId="1B355D82" w14:textId="77777777" w:rsidR="004A7D66" w:rsidRPr="000C029E" w:rsidRDefault="004A7D66" w:rsidP="004A7D66">
      <w:pPr>
        <w:pStyle w:val="NoSpacing"/>
        <w:pBdr>
          <w:bottom w:val="single" w:sz="4" w:space="1" w:color="auto"/>
        </w:pBdr>
        <w:rPr>
          <w:rFonts w:ascii="Arial" w:hAnsi="Arial" w:cs="Arial"/>
          <w:b/>
          <w:sz w:val="12"/>
          <w:szCs w:val="12"/>
        </w:rPr>
      </w:pPr>
      <w:r>
        <w:rPr>
          <w:rFonts w:ascii="Arial" w:hAnsi="Arial" w:cs="Arial"/>
          <w:b/>
          <w:sz w:val="12"/>
          <w:szCs w:val="12"/>
        </w:rPr>
        <w:br w:type="textWrapping" w:clear="all"/>
      </w:r>
    </w:p>
    <w:p w14:paraId="69510124" w14:textId="77777777" w:rsidR="004A7D66" w:rsidRPr="000C029E" w:rsidRDefault="004A7D66" w:rsidP="004A7D66">
      <w:pPr>
        <w:pStyle w:val="NoSpacing"/>
        <w:rPr>
          <w:rFonts w:ascii="Arial" w:hAnsi="Arial" w:cs="Arial"/>
          <w:b/>
          <w:sz w:val="12"/>
          <w:szCs w:val="12"/>
        </w:rPr>
      </w:pPr>
    </w:p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080"/>
      </w:tblGrid>
      <w:tr w:rsidR="004A7D66" w:rsidRPr="000C029E" w14:paraId="5F322BAA" w14:textId="77777777" w:rsidTr="00962C9B">
        <w:trPr>
          <w:jc w:val="center"/>
        </w:trPr>
        <w:tc>
          <w:tcPr>
            <w:tcW w:w="1985" w:type="dxa"/>
          </w:tcPr>
          <w:p w14:paraId="63A5B5C4" w14:textId="77777777" w:rsidR="004A7D66" w:rsidRPr="000C029E" w:rsidRDefault="004A7D66" w:rsidP="00962C9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Date and Time:</w:t>
            </w:r>
          </w:p>
        </w:tc>
        <w:tc>
          <w:tcPr>
            <w:tcW w:w="8080" w:type="dxa"/>
          </w:tcPr>
          <w:p w14:paraId="673B0B6C" w14:textId="77777777" w:rsidR="004A7D66" w:rsidRPr="000C029E" w:rsidRDefault="004A7D66" w:rsidP="00962C9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November 26-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27, 2024, </w:t>
            </w:r>
            <w:r w:rsidRPr="006422EB">
              <w:rPr>
                <w:rFonts w:ascii="Arial" w:hAnsi="Arial" w:cs="Arial"/>
                <w:b/>
                <w:sz w:val="20"/>
                <w:szCs w:val="20"/>
              </w:rPr>
              <w:t>(Tuesday and Wednesday)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6422EB">
              <w:rPr>
                <w:rFonts w:ascii="Arial" w:hAnsi="Arial" w:cs="Arial"/>
                <w:b/>
                <w:sz w:val="20"/>
                <w:szCs w:val="20"/>
              </w:rPr>
              <w:t>8:00 AM to 5:00 PM</w:t>
            </w:r>
          </w:p>
        </w:tc>
      </w:tr>
      <w:tr w:rsidR="004A7D66" w:rsidRPr="000C029E" w14:paraId="72B80C48" w14:textId="77777777" w:rsidTr="00962C9B">
        <w:trPr>
          <w:trHeight w:val="90"/>
          <w:jc w:val="center"/>
        </w:trPr>
        <w:tc>
          <w:tcPr>
            <w:tcW w:w="1985" w:type="dxa"/>
          </w:tcPr>
          <w:p w14:paraId="22C1F526" w14:textId="77777777" w:rsidR="004A7D66" w:rsidRPr="000C029E" w:rsidRDefault="004A7D66" w:rsidP="00962C9B">
            <w:pPr>
              <w:pStyle w:val="NoSpacing"/>
              <w:ind w:firstLine="72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080" w:type="dxa"/>
          </w:tcPr>
          <w:p w14:paraId="05E664DC" w14:textId="77777777" w:rsidR="004A7D66" w:rsidRPr="000C029E" w:rsidRDefault="004A7D66" w:rsidP="00962C9B">
            <w:pPr>
              <w:ind w:firstLine="7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A7D66" w:rsidRPr="000C029E" w14:paraId="53AA8B35" w14:textId="77777777" w:rsidTr="00962C9B">
        <w:trPr>
          <w:jc w:val="center"/>
        </w:trPr>
        <w:tc>
          <w:tcPr>
            <w:tcW w:w="1985" w:type="dxa"/>
          </w:tcPr>
          <w:p w14:paraId="19BC277C" w14:textId="77777777" w:rsidR="004A7D66" w:rsidRPr="000C029E" w:rsidRDefault="004A7D66" w:rsidP="00962C9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Venue:</w:t>
            </w:r>
          </w:p>
        </w:tc>
        <w:tc>
          <w:tcPr>
            <w:tcW w:w="8080" w:type="dxa"/>
          </w:tcPr>
          <w:p w14:paraId="6243874D" w14:textId="77777777" w:rsidR="004A7D66" w:rsidRPr="000C029E" w:rsidRDefault="004A7D66" w:rsidP="00962C9B">
            <w:pPr>
              <w:rPr>
                <w:rFonts w:ascii="Arial" w:hAnsi="Arial" w:cs="Arial"/>
                <w:sz w:val="20"/>
                <w:szCs w:val="20"/>
              </w:rPr>
            </w:pPr>
            <w:r w:rsidRPr="006422EB">
              <w:rPr>
                <w:rFonts w:ascii="Arial" w:hAnsi="Arial" w:cs="Arial"/>
                <w:b/>
                <w:bCs/>
                <w:sz w:val="20"/>
                <w:szCs w:val="20"/>
              </w:rPr>
              <w:t>Buena Park, UE Subdivision, Caloocan City</w:t>
            </w:r>
          </w:p>
        </w:tc>
      </w:tr>
      <w:tr w:rsidR="004A7D66" w:rsidRPr="000C029E" w14:paraId="167EA284" w14:textId="77777777" w:rsidTr="00962C9B">
        <w:trPr>
          <w:jc w:val="center"/>
        </w:trPr>
        <w:tc>
          <w:tcPr>
            <w:tcW w:w="1985" w:type="dxa"/>
          </w:tcPr>
          <w:p w14:paraId="50AB6238" w14:textId="77777777" w:rsidR="004A7D66" w:rsidRPr="000C029E" w:rsidRDefault="004A7D66" w:rsidP="00962C9B">
            <w:pPr>
              <w:pStyle w:val="NoSpacing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080" w:type="dxa"/>
          </w:tcPr>
          <w:p w14:paraId="59E3E2BF" w14:textId="77777777" w:rsidR="004A7D66" w:rsidRPr="000C029E" w:rsidRDefault="004A7D66" w:rsidP="00962C9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A7D66" w:rsidRPr="000C029E" w14:paraId="24ACDF38" w14:textId="77777777" w:rsidTr="00962C9B">
        <w:trPr>
          <w:trHeight w:val="1089"/>
          <w:jc w:val="center"/>
        </w:trPr>
        <w:tc>
          <w:tcPr>
            <w:tcW w:w="1985" w:type="dxa"/>
          </w:tcPr>
          <w:p w14:paraId="132D4F5D" w14:textId="77777777" w:rsidR="004A7D66" w:rsidRPr="000C029E" w:rsidRDefault="004A7D66" w:rsidP="00962C9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lastRenderedPageBreak/>
              <w:t>Order of Business:</w:t>
            </w:r>
          </w:p>
        </w:tc>
        <w:tc>
          <w:tcPr>
            <w:tcW w:w="8080" w:type="dxa"/>
          </w:tcPr>
          <w:p w14:paraId="4C4A591C" w14:textId="77777777" w:rsidR="004A7D66" w:rsidRPr="006422EB" w:rsidRDefault="004A7D66" w:rsidP="00962C9B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6422EB">
              <w:rPr>
                <w:rFonts w:ascii="Arial" w:hAnsi="Arial" w:cs="Arial"/>
                <w:sz w:val="20"/>
                <w:szCs w:val="20"/>
              </w:rPr>
              <w:t>Review the roles and functions of the CADAC secretariat and TWG and align the same to the mandate and vision of the CADAC;</w:t>
            </w:r>
          </w:p>
          <w:p w14:paraId="5B495519" w14:textId="77777777" w:rsidR="004A7D66" w:rsidRPr="006422EB" w:rsidRDefault="004A7D66" w:rsidP="00962C9B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6422EB">
              <w:rPr>
                <w:rFonts w:ascii="Arial" w:hAnsi="Arial" w:cs="Arial"/>
                <w:sz w:val="20"/>
                <w:szCs w:val="20"/>
              </w:rPr>
              <w:t>Review the LADPA;</w:t>
            </w:r>
          </w:p>
          <w:p w14:paraId="27527654" w14:textId="77777777" w:rsidR="004A7D66" w:rsidRPr="006422EB" w:rsidRDefault="004A7D66" w:rsidP="00962C9B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6422EB">
              <w:rPr>
                <w:rFonts w:ascii="Arial" w:hAnsi="Arial" w:cs="Arial"/>
                <w:sz w:val="20"/>
                <w:szCs w:val="20"/>
              </w:rPr>
              <w:t>Enhance the capacity of the Secretariat and TWG in documentation, Minutes writing and technical writing;</w:t>
            </w:r>
          </w:p>
          <w:p w14:paraId="21922A9E" w14:textId="77777777" w:rsidR="004A7D66" w:rsidRPr="006422EB" w:rsidRDefault="004A7D66" w:rsidP="00962C9B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6422EB">
              <w:rPr>
                <w:rFonts w:ascii="Arial" w:hAnsi="Arial" w:cs="Arial"/>
                <w:sz w:val="20"/>
                <w:szCs w:val="20"/>
              </w:rPr>
              <w:t>Develop a capacity development plan for the CADAC;</w:t>
            </w:r>
          </w:p>
          <w:p w14:paraId="7F79A86A" w14:textId="77777777" w:rsidR="004A7D66" w:rsidRPr="006422EB" w:rsidRDefault="004A7D66" w:rsidP="00962C9B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6422EB">
              <w:rPr>
                <w:rFonts w:ascii="Arial" w:hAnsi="Arial" w:cs="Arial"/>
                <w:sz w:val="20"/>
                <w:szCs w:val="20"/>
              </w:rPr>
              <w:t>Develop innovative approaches for effective and efficient programs, projects, services, and activities (PPSAs) implementation;</w:t>
            </w:r>
          </w:p>
          <w:p w14:paraId="793EF379" w14:textId="77777777" w:rsidR="004A7D66" w:rsidRPr="006422EB" w:rsidRDefault="004A7D66" w:rsidP="00962C9B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6422EB">
              <w:rPr>
                <w:rFonts w:ascii="Arial" w:hAnsi="Arial" w:cs="Arial"/>
                <w:sz w:val="20"/>
                <w:szCs w:val="20"/>
              </w:rPr>
              <w:t>Resolve key concerns at the Secretariat and TWG level with proper coordination with the CADAC Chairperson and members; and</w:t>
            </w:r>
          </w:p>
          <w:p w14:paraId="7F0F6AA8" w14:textId="77777777" w:rsidR="004A7D66" w:rsidRPr="006422EB" w:rsidRDefault="004A7D66" w:rsidP="00962C9B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6422EB">
              <w:rPr>
                <w:rFonts w:ascii="Arial" w:hAnsi="Arial" w:cs="Arial"/>
                <w:sz w:val="20"/>
                <w:szCs w:val="20"/>
              </w:rPr>
              <w:t>Recommend policy proposals for consideration of the CADAC</w:t>
            </w:r>
          </w:p>
          <w:p w14:paraId="0D7B990F" w14:textId="77777777" w:rsidR="004A7D66" w:rsidRPr="000C029E" w:rsidRDefault="004A7D66" w:rsidP="00962C9B">
            <w:pPr>
              <w:pStyle w:val="NoSpacing"/>
              <w:numPr>
                <w:ilvl w:val="0"/>
                <w:numId w:val="18"/>
              </w:num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 xml:space="preserve">Other matters </w:t>
            </w:r>
          </w:p>
          <w:p w14:paraId="59AB88D3" w14:textId="77777777" w:rsidR="004A7D66" w:rsidRPr="000C029E" w:rsidRDefault="004A7D66" w:rsidP="00962C9B">
            <w:pPr>
              <w:pStyle w:val="NoSpacing"/>
              <w:numPr>
                <w:ilvl w:val="0"/>
                <w:numId w:val="18"/>
              </w:num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Adjournment</w:t>
            </w:r>
          </w:p>
        </w:tc>
      </w:tr>
    </w:tbl>
    <w:p w14:paraId="16FC35A6" w14:textId="77777777" w:rsidR="004A7D66" w:rsidRDefault="004A7D66" w:rsidP="004A7D66">
      <w:pPr>
        <w:ind w:right="432"/>
        <w:jc w:val="both"/>
        <w:rPr>
          <w:rFonts w:ascii="Arial" w:hAnsi="Arial" w:cs="Arial"/>
          <w:bCs/>
        </w:rPr>
      </w:pPr>
    </w:p>
    <w:p w14:paraId="64A2CDA9" w14:textId="77777777" w:rsidR="004A7D66" w:rsidRDefault="004A7D66" w:rsidP="004A7D66">
      <w:pPr>
        <w:ind w:right="432"/>
        <w:jc w:val="both"/>
        <w:rPr>
          <w:rFonts w:ascii="Arial" w:hAnsi="Arial" w:cs="Arial"/>
          <w:bCs/>
        </w:rPr>
      </w:pPr>
    </w:p>
    <w:p w14:paraId="54B8BA9D" w14:textId="77777777" w:rsidR="004A7D66" w:rsidRPr="00C269A5" w:rsidRDefault="004A7D66" w:rsidP="004A7D66">
      <w:pPr>
        <w:ind w:right="432"/>
        <w:jc w:val="both"/>
        <w:rPr>
          <w:rFonts w:ascii="Arial" w:hAnsi="Arial" w:cs="Arial"/>
          <w:bCs/>
        </w:rPr>
      </w:pPr>
    </w:p>
    <w:p w14:paraId="4DDBFA4B" w14:textId="77777777" w:rsidR="004A7D66" w:rsidRPr="000C029E" w:rsidRDefault="004A7D66" w:rsidP="004A7D66">
      <w:pPr>
        <w:ind w:left="5472" w:right="432"/>
        <w:jc w:val="both"/>
        <w:rPr>
          <w:rFonts w:ascii="Arial" w:hAnsi="Arial" w:cs="Arial"/>
          <w:b/>
          <w:bCs/>
          <w:sz w:val="20"/>
          <w:szCs w:val="20"/>
          <w:lang w:val="en-PH"/>
        </w:rPr>
      </w:pPr>
      <w:r w:rsidRPr="000C029E">
        <w:rPr>
          <w:rFonts w:ascii="Arial" w:hAnsi="Arial" w:cs="Arial"/>
          <w:b/>
          <w:bCs/>
          <w:sz w:val="20"/>
          <w:szCs w:val="20"/>
          <w:lang w:val="en-PH"/>
        </w:rPr>
        <w:t>Hon. DALE GONZALO R. MALAPITAN</w:t>
      </w:r>
    </w:p>
    <w:p w14:paraId="0B1DE03F" w14:textId="77777777" w:rsidR="004A7D66" w:rsidRPr="000C029E" w:rsidRDefault="004A7D66" w:rsidP="004A7D66">
      <w:pPr>
        <w:ind w:left="5040" w:right="432" w:firstLine="432"/>
        <w:jc w:val="both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City Mayor</w:t>
      </w:r>
    </w:p>
    <w:p w14:paraId="143091ED" w14:textId="77777777" w:rsidR="004A7D66" w:rsidRPr="000C029E" w:rsidRDefault="004A7D66" w:rsidP="004A7D66">
      <w:pPr>
        <w:ind w:left="5472" w:right="432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Chairperson, Caloocan City Anti-Drug Abuse Council</w:t>
      </w:r>
    </w:p>
    <w:p w14:paraId="265AFE0D" w14:textId="77777777" w:rsidR="004A7D66" w:rsidRPr="000C029E" w:rsidRDefault="004A7D66" w:rsidP="004A7D66">
      <w:pPr>
        <w:ind w:left="5040" w:right="432"/>
        <w:jc w:val="both"/>
        <w:rPr>
          <w:rFonts w:ascii="Arial" w:hAnsi="Arial" w:cs="Arial"/>
          <w:sz w:val="20"/>
          <w:szCs w:val="20"/>
        </w:rPr>
      </w:pPr>
    </w:p>
    <w:p w14:paraId="0BD1011B" w14:textId="77777777" w:rsidR="004A7D66" w:rsidRPr="000C029E" w:rsidRDefault="004A7D66" w:rsidP="004A7D66">
      <w:pPr>
        <w:ind w:left="5040" w:right="432"/>
        <w:jc w:val="both"/>
        <w:rPr>
          <w:rFonts w:ascii="Arial" w:hAnsi="Arial" w:cs="Arial"/>
          <w:sz w:val="20"/>
          <w:szCs w:val="20"/>
        </w:rPr>
      </w:pPr>
    </w:p>
    <w:p w14:paraId="6C242E1D" w14:textId="77777777" w:rsidR="004A7D66" w:rsidRPr="000C029E" w:rsidRDefault="004A7D66" w:rsidP="004A7D66">
      <w:pPr>
        <w:ind w:left="4752" w:firstLine="720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By Authority of the City Mayor:</w:t>
      </w:r>
    </w:p>
    <w:p w14:paraId="430A0F69" w14:textId="77777777" w:rsidR="004A7D66" w:rsidRPr="000C029E" w:rsidRDefault="004A7D66" w:rsidP="004A7D66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73FE192A" w14:textId="77777777" w:rsidR="004A7D66" w:rsidRPr="000C029E" w:rsidRDefault="004A7D66" w:rsidP="004A7D66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76186148" w14:textId="77777777" w:rsidR="004A7D66" w:rsidRPr="000C029E" w:rsidRDefault="004A7D66" w:rsidP="004A7D66">
      <w:pPr>
        <w:rPr>
          <w:rFonts w:ascii="Arial" w:hAnsi="Arial" w:cs="Arial"/>
          <w:b/>
          <w:bCs/>
          <w:sz w:val="20"/>
          <w:szCs w:val="20"/>
        </w:rPr>
      </w:pPr>
    </w:p>
    <w:p w14:paraId="2058FF45" w14:textId="77777777" w:rsidR="004A7D66" w:rsidRPr="000C029E" w:rsidRDefault="004A7D66" w:rsidP="004A7D66">
      <w:pPr>
        <w:ind w:left="4752" w:firstLine="720"/>
        <w:rPr>
          <w:rFonts w:ascii="Arial" w:hAnsi="Arial" w:cs="Arial"/>
          <w:b/>
          <w:bCs/>
          <w:sz w:val="20"/>
          <w:szCs w:val="20"/>
        </w:rPr>
      </w:pPr>
      <w:r w:rsidRPr="000C029E">
        <w:rPr>
          <w:rFonts w:ascii="Arial" w:hAnsi="Arial" w:cs="Arial"/>
          <w:b/>
          <w:bCs/>
          <w:sz w:val="20"/>
          <w:szCs w:val="20"/>
        </w:rPr>
        <w:t>EnP. AURORA C. CIEGO, DPA</w:t>
      </w:r>
    </w:p>
    <w:p w14:paraId="1145B424" w14:textId="77777777" w:rsidR="004A7D66" w:rsidRPr="000C029E" w:rsidRDefault="004A7D66" w:rsidP="004A7D66">
      <w:pPr>
        <w:ind w:left="4752" w:firstLine="720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Officer-in-Charge</w:t>
      </w:r>
    </w:p>
    <w:p w14:paraId="3A1C73CA" w14:textId="77777777" w:rsidR="004A7D66" w:rsidRPr="000C029E" w:rsidRDefault="004A7D66" w:rsidP="004A7D66">
      <w:pPr>
        <w:rPr>
          <w:rFonts w:ascii="Arial" w:hAnsi="Arial" w:cs="Arial"/>
          <w:sz w:val="20"/>
          <w:szCs w:val="20"/>
        </w:rPr>
      </w:pPr>
    </w:p>
    <w:p w14:paraId="7092D463" w14:textId="77777777" w:rsidR="004A7D66" w:rsidRDefault="004A7D66" w:rsidP="004A7D66">
      <w:pPr>
        <w:rPr>
          <w:rFonts w:ascii="Arial" w:hAnsi="Arial" w:cs="Arial"/>
        </w:rPr>
      </w:pPr>
    </w:p>
    <w:p w14:paraId="4BEAC928" w14:textId="77777777" w:rsidR="004A7D66" w:rsidRDefault="004A7D66" w:rsidP="004A7D66">
      <w:pPr>
        <w:rPr>
          <w:rFonts w:ascii="Arial" w:hAnsi="Arial" w:cs="Arial"/>
        </w:rPr>
      </w:pPr>
    </w:p>
    <w:p w14:paraId="0933F2A7" w14:textId="77777777" w:rsidR="004A7D66" w:rsidRPr="00825190" w:rsidRDefault="004A7D66" w:rsidP="004A7D66">
      <w:pPr>
        <w:rPr>
          <w:rFonts w:ascii="Arial" w:hAnsi="Arial" w:cs="Arial"/>
        </w:rPr>
      </w:pPr>
    </w:p>
    <w:p w14:paraId="28F0B275" w14:textId="77777777" w:rsidR="004A7D66" w:rsidRDefault="004A7D66" w:rsidP="004A7D66">
      <w:pPr>
        <w:ind w:right="567" w:firstLine="720"/>
        <w:rPr>
          <w:rFonts w:ascii="Arial" w:hAnsi="Arial" w:cs="Arial"/>
          <w:sz w:val="18"/>
          <w:szCs w:val="18"/>
        </w:rPr>
      </w:pPr>
      <w:r w:rsidRPr="006422EB">
        <w:rPr>
          <w:rFonts w:ascii="Arial" w:hAnsi="Arial" w:cs="Arial"/>
          <w:sz w:val="18"/>
          <w:szCs w:val="18"/>
        </w:rPr>
        <w:t>CN:24-4088</w:t>
      </w:r>
    </w:p>
    <w:p w14:paraId="34FAF86A" w14:textId="77777777" w:rsidR="004A7D66" w:rsidRDefault="004A7D66" w:rsidP="004A7D66">
      <w:pPr>
        <w:ind w:right="567" w:firstLine="720"/>
        <w:rPr>
          <w:rFonts w:ascii="Arial" w:hAnsi="Arial" w:cs="Arial"/>
          <w:sz w:val="18"/>
          <w:szCs w:val="18"/>
        </w:rPr>
      </w:pPr>
      <w:r w:rsidRPr="000C04D7">
        <w:rPr>
          <w:rFonts w:ascii="Arial" w:hAnsi="Arial" w:cs="Arial"/>
          <w:sz w:val="18"/>
          <w:szCs w:val="18"/>
        </w:rPr>
        <w:t>/</w:t>
      </w:r>
      <w:r>
        <w:rPr>
          <w:rFonts w:ascii="Arial" w:hAnsi="Arial" w:cs="Arial"/>
          <w:sz w:val="18"/>
          <w:szCs w:val="18"/>
        </w:rPr>
        <w:t>jda</w:t>
      </w:r>
    </w:p>
    <w:p w14:paraId="1B18C00B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1F8C2F0E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5FF5E362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77210263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48657D5C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788713C0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710DAB14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346901B2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3B72E501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41C81AF3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34BEAFF9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1271B92E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2FD9C565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5076898F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6E8812EE" w14:textId="77777777" w:rsidR="004A7D66" w:rsidRDefault="004A7D66" w:rsidP="004A7D66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14771F06" w14:textId="49F3E648" w:rsidR="005D5220" w:rsidRPr="004A7D66" w:rsidRDefault="005D5220" w:rsidP="004A7D66"/>
    <w:sectPr w:rsidR="005D5220" w:rsidRPr="004A7D66" w:rsidSect="00391CB9">
      <w:headerReference w:type="default" r:id="rId8"/>
      <w:footerReference w:type="default" r:id="rId9"/>
      <w:pgSz w:w="12240" w:h="18720" w:code="14"/>
      <w:pgMar w:top="1440" w:right="720" w:bottom="810" w:left="720" w:header="720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6D850" w14:textId="77777777" w:rsidR="008F2ABA" w:rsidRDefault="008F2ABA" w:rsidP="00E47649">
      <w:r>
        <w:separator/>
      </w:r>
    </w:p>
  </w:endnote>
  <w:endnote w:type="continuationSeparator" w:id="0">
    <w:p w14:paraId="104FF858" w14:textId="77777777" w:rsidR="008F2ABA" w:rsidRDefault="008F2ABA" w:rsidP="00E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2CBFA" w14:textId="3507FC3B" w:rsidR="000C1475" w:rsidRDefault="004A7D6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0DC557" wp14:editId="2853E1BE">
              <wp:simplePos x="0" y="0"/>
              <wp:positionH relativeFrom="column">
                <wp:posOffset>-85725</wp:posOffset>
              </wp:positionH>
              <wp:positionV relativeFrom="paragraph">
                <wp:posOffset>178435</wp:posOffset>
              </wp:positionV>
              <wp:extent cx="6934200" cy="286385"/>
              <wp:effectExtent l="0" t="0" r="0" b="0"/>
              <wp:wrapNone/>
              <wp:docPr id="6718261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0" cy="286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7CCA2" w14:textId="77777777" w:rsidR="00FC5F41" w:rsidRPr="008E177F" w:rsidRDefault="00FC5F41" w:rsidP="00FC5F41">
                          <w:pPr>
                            <w:jc w:val="center"/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</w:pP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/F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Caloocan City Hall, 8th Avenue corner 8th and 9th Streets,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East 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Grace Park, Caloocan City 140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</w:t>
                          </w:r>
                          <w:r w:rsidRPr="00BE4204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 |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5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336-5697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288-8811 to 22 local 2237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, 2236, 2219 </w:t>
                          </w:r>
                          <w:r w:rsidRPr="008E177F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| </w:t>
                          </w:r>
                          <w:hyperlink r:id="rId1" w:history="1">
                            <w:r w:rsidRPr="008E177F">
                              <w:rPr>
                                <w:rStyle w:val="Hyperlink"/>
                                <w:rFonts w:ascii="Arial Narrow" w:hAnsi="Arial Narrow"/>
                                <w:sz w:val="14"/>
                                <w:szCs w:val="14"/>
                              </w:rPr>
                              <w:t>cityadministrator@caloocancity.gov.ph</w:t>
                            </w:r>
                          </w:hyperlink>
                        </w:p>
                        <w:p w14:paraId="73125AF5" w14:textId="77777777" w:rsidR="00FC5F41" w:rsidRPr="00DB6483" w:rsidRDefault="00FC5F41" w:rsidP="00FC5F41">
                          <w:pPr>
                            <w:pStyle w:val="Footer"/>
                          </w:pPr>
                        </w:p>
                        <w:p w14:paraId="7A8E258E" w14:textId="77777777" w:rsidR="000C1475" w:rsidRDefault="000C1475" w:rsidP="00E47649">
                          <w:pPr>
                            <w:jc w:val="center"/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  <w:p w14:paraId="3A43A083" w14:textId="77777777" w:rsidR="000C1475" w:rsidRPr="00E47649" w:rsidRDefault="000C1475">
                          <w:pPr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DC5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6.75pt;margin-top:14.05pt;width:546pt;height:2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/SNwIAAGkEAAAOAAAAZHJzL2Uyb0RvYy54bWysVNuO2yAQfa/Uf0C8N06ySZpYcVbbbFNV&#10;2l6kbT8AY2yjYoYCib39+g7gzSbtW1U/IGaAMzNnznh7O3SKnIR1EnRBZ5MpJUJzqKRuCvr92+HN&#10;mhLnma6YAi0K+iQcvd29frXtTS7m0IKqhCUIol3em4K23ps8yxxvRcfcBIzQeFiD7ZhH0zZZZVmP&#10;6J3K5tPpKuvBVsYCF86h9z4d0l3Er2vB/Ze6dsITVVDMzcfVxrUMa7bbsryxzLSSj2mwf8iiY1Jj&#10;0DPUPfOMHK38C6qT3IKD2k84dBnUteQi1oDVzKZ/VPPYMiNiLUiOM2ea3P+D5Z9Pj+arJX54BwM2&#10;MBbhzAPwH45o2LdMN+LOWuhbwSoMPAuUZb1x+fg0UO1yF0DK/hNU2GR29BCBhtp2gRWskyA6NuDp&#10;TLoYPOHoXG1uFthJSjiezderm/UyhmD582tjnf8goCNhU1CLTY3o7PTgfMiG5c9XQjAHSlYHqVQ0&#10;bFPulSUnhgI4xG9Ev7qmNOkLulnOl4mAK4igRXEGKZtEkjp2WG0Cnk3Dl8SEfpRc8kcXphflHCBi&#10;sleRO+lxAJTsCrq+QAlsv9dVlKdnUqU9Qik90h8YT9z7oRyIrMbehG6UUD1hPywkveN84qYF+4uS&#10;HrVeUPfzyKygRH3U2NPNbLEIwxGNxfLtHA17eVJenjDNEaqgnpK03fs0UEdjZdNipESQhjvUQS1j&#10;i16yGtNHPUcyxtkLA3Npx1svf4jdbwAAAP//AwBQSwMEFAAGAAgAAAAhAAFllZrgAAAACgEAAA8A&#10;AABkcnMvZG93bnJldi54bWxMj8FOwzAMhu9IvENkJG5b2g62UupOCMRuCNFNg2PamLaicaom2wpP&#10;T3aCo+1Pv78/X0+mF0caXWcZIZ5HIIhrqztuEHbb51kKwnnFWvWWCeGbHKyLy4tcZdqe+I2OpW9E&#10;CGGXKYTW+yGT0tUtGeXmdiAOt087GuXDODZSj+oUwk0vkyhaSqM6Dh9aNdBjS/VXeTAIro6W+9eb&#10;cv9eyQ393Gn99LF5Qby+mh7uQXia/B8MZ/2gDkVwquyBtRM9wixe3AYUIUljEGcgWqVhUyGsFgnI&#10;Ipf/KxS/AAAA//8DAFBLAQItABQABgAIAAAAIQC2gziS/gAAAOEBAAATAAAAAAAAAAAAAAAAAAAA&#10;AABbQ29udGVudF9UeXBlc10ueG1sUEsBAi0AFAAGAAgAAAAhADj9If/WAAAAlAEAAAsAAAAAAAAA&#10;AAAAAAAALwEAAF9yZWxzLy5yZWxzUEsBAi0AFAAGAAgAAAAhAO9xH9I3AgAAaQQAAA4AAAAAAAAA&#10;AAAAAAAALgIAAGRycy9lMm9Eb2MueG1sUEsBAi0AFAAGAAgAAAAhAAFllZrgAAAACgEAAA8AAAAA&#10;AAAAAAAAAAAAkQQAAGRycy9kb3ducmV2LnhtbFBLBQYAAAAABAAEAPMAAACeBQAAAAA=&#10;" strokecolor="white [3212]">
              <v:textbox>
                <w:txbxContent>
                  <w:p w14:paraId="7317CCA2" w14:textId="77777777" w:rsidR="00FC5F41" w:rsidRPr="008E177F" w:rsidRDefault="00FC5F41" w:rsidP="00FC5F41">
                    <w:pPr>
                      <w:jc w:val="center"/>
                      <w:rPr>
                        <w:rFonts w:ascii="Arial Narrow" w:hAnsi="Arial Narrow"/>
                        <w:sz w:val="14"/>
                        <w:szCs w:val="14"/>
                      </w:rPr>
                    </w:pP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/F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Caloocan City Hall, 8th Avenue corner 8th and 9th Streets,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East 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Grace Park, Caloocan City 140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3</w:t>
                    </w:r>
                    <w:r w:rsidRPr="00BE4204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 |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5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336-5697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288-8811 to 22 local 2237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, 2236, 2219 </w:t>
                    </w:r>
                    <w:r w:rsidRPr="008E177F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| </w:t>
                    </w:r>
                    <w:hyperlink r:id="rId2" w:history="1">
                      <w:r w:rsidRPr="008E177F">
                        <w:rPr>
                          <w:rStyle w:val="Hyperlink"/>
                          <w:rFonts w:ascii="Arial Narrow" w:hAnsi="Arial Narrow"/>
                          <w:sz w:val="14"/>
                          <w:szCs w:val="14"/>
                        </w:rPr>
                        <w:t>cityadministrator@caloocancity.gov.ph</w:t>
                      </w:r>
                    </w:hyperlink>
                  </w:p>
                  <w:p w14:paraId="73125AF5" w14:textId="77777777" w:rsidR="00FC5F41" w:rsidRPr="00DB6483" w:rsidRDefault="00FC5F41" w:rsidP="00FC5F41">
                    <w:pPr>
                      <w:pStyle w:val="Footer"/>
                    </w:pPr>
                  </w:p>
                  <w:p w14:paraId="7A8E258E" w14:textId="77777777" w:rsidR="000C1475" w:rsidRDefault="000C1475" w:rsidP="00E47649">
                    <w:pPr>
                      <w:jc w:val="center"/>
                      <w:rPr>
                        <w:rFonts w:ascii="Arial Narrow" w:hAnsi="Arial Narrow"/>
                        <w:sz w:val="18"/>
                      </w:rPr>
                    </w:pPr>
                  </w:p>
                  <w:p w14:paraId="3A43A083" w14:textId="77777777" w:rsidR="000C1475" w:rsidRPr="00E47649" w:rsidRDefault="000C1475">
                    <w:pPr>
                      <w:rPr>
                        <w:rFonts w:ascii="Arial Narrow" w:hAnsi="Arial Narrow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FD8137C" w14:textId="695B09ED" w:rsidR="000C1475" w:rsidRDefault="000C1475">
    <w:pPr>
      <w:pStyle w:val="Footer"/>
    </w:pPr>
  </w:p>
  <w:p w14:paraId="3F703179" w14:textId="77777777" w:rsidR="000C1475" w:rsidRDefault="000C1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C24664" w14:textId="77777777" w:rsidR="008F2ABA" w:rsidRDefault="008F2ABA" w:rsidP="00E47649">
      <w:r>
        <w:separator/>
      </w:r>
    </w:p>
  </w:footnote>
  <w:footnote w:type="continuationSeparator" w:id="0">
    <w:p w14:paraId="16B46E8F" w14:textId="77777777" w:rsidR="008F2ABA" w:rsidRDefault="008F2ABA" w:rsidP="00E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5140F" w14:textId="2E06771E" w:rsidR="00FC5F41" w:rsidRPr="00704B97" w:rsidRDefault="00FC5F41" w:rsidP="00C13177">
    <w:pPr>
      <w:pStyle w:val="Header"/>
      <w:tabs>
        <w:tab w:val="clear" w:pos="4680"/>
        <w:tab w:val="clear" w:pos="9360"/>
        <w:tab w:val="left" w:pos="0"/>
        <w:tab w:val="left" w:pos="2760"/>
      </w:tabs>
      <w:rPr>
        <w:rFonts w:ascii="Old English Text MT" w:hAnsi="Old English Text MT"/>
        <w:sz w:val="2"/>
        <w:szCs w:val="2"/>
      </w:rPr>
    </w:pPr>
    <w:r w:rsidRPr="008855AB">
      <w:rPr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2399E92E" wp14:editId="71F8E091">
          <wp:simplePos x="0" y="0"/>
          <wp:positionH relativeFrom="column">
            <wp:posOffset>2161540</wp:posOffset>
          </wp:positionH>
          <wp:positionV relativeFrom="paragraph">
            <wp:posOffset>340995</wp:posOffset>
          </wp:positionV>
          <wp:extent cx="831850" cy="831850"/>
          <wp:effectExtent l="0" t="0" r="6350" b="6350"/>
          <wp:wrapNone/>
          <wp:docPr id="1059168923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55AB">
      <w:rPr>
        <w:rFonts w:ascii="Old English Text MT" w:hAnsi="Old English Text MT"/>
        <w:noProof/>
        <w:sz w:val="20"/>
        <w:szCs w:val="14"/>
        <w:lang w:val="en-PH" w:eastAsia="en-PH"/>
      </w:rPr>
      <w:drawing>
        <wp:anchor distT="0" distB="0" distL="114300" distR="114300" simplePos="0" relativeHeight="251657216" behindDoc="0" locked="0" layoutInCell="1" allowOverlap="1" wp14:anchorId="4828CEE2" wp14:editId="0E230EBB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1006724042" name="Picture 1006724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D66">
      <w:rPr>
        <w:noProof/>
        <w:sz w:val="14"/>
        <w:szCs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B6C81D2" wp14:editId="03CEC273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52386193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072C4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28EFABF6" w14:textId="77777777" w:rsidR="00FC5F41" w:rsidRPr="00FC5F41" w:rsidRDefault="00FC5F41" w:rsidP="00FC5F41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C5F41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0DA4BF48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044AE881" w14:textId="77777777" w:rsidR="00FC5F41" w:rsidRPr="00C63FE7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48C64AF2" w14:textId="77777777" w:rsidR="00FC5F41" w:rsidRDefault="00FC5F41" w:rsidP="00FC5F41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C81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0.3pt;margin-top:19.75pt;width:297.5pt;height:6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WzDAIAAPY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Cow07aE6E1EIgxDp49ChAfzJWUciLLn/cRSoODMfLJG9mi0WUbXJWOQ3czLw2rO/9ggrCark&#10;gbPhuA1J6ZEHC3c0lFonvp4rGWslcSUax48Q1Xttp6jn77r5BQAA//8DAFBLAwQUAAYACAAAACEA&#10;0rJ+QN8AAAALAQAADwAAAGRycy9kb3ducmV2LnhtbEyPy07DMBBF90j8gzWV2CDqAHm0IU4FSCC2&#10;Lf2ASTxNosbjKHab9O9xV3Q3j6M7Z4rNbHpxptF1lhU8LyMQxLXVHTcK9r9fTysQziNr7C2Tggs5&#10;2JT3dwXm2k68pfPONyKEsMtRQev9kEvp6pYMuqUdiMPuYEeDPrRjI/WIUwg3vXyJolQa7DhcaHGg&#10;z5bq4+5kFBx+psdkPVXffp9t4/QDu6yyF6UeFvP7GwhPs/+H4aof1KEMTpU9sXaiVxCnURpQBa/r&#10;BMQViJIkTKpQZfEKZFnI2x/KPwAAAP//AwBQSwECLQAUAAYACAAAACEAtoM4kv4AAADhAQAAEwAA&#10;AAAAAAAAAAAAAAAAAAAAW0NvbnRlbnRfVHlwZXNdLnhtbFBLAQItABQABgAIAAAAIQA4/SH/1gAA&#10;AJQBAAALAAAAAAAAAAAAAAAAAC8BAABfcmVscy8ucmVsc1BLAQItABQABgAIAAAAIQCcWGWzDAIA&#10;APYDAAAOAAAAAAAAAAAAAAAAAC4CAABkcnMvZTJvRG9jLnhtbFBLAQItABQABgAIAAAAIQDSsn5A&#10;3wAAAAsBAAAPAAAAAAAAAAAAAAAAAGYEAABkcnMvZG93bnJldi54bWxQSwUGAAAAAAQABADzAAAA&#10;cgUAAAAA&#10;" stroked="f">
              <v:textbox>
                <w:txbxContent>
                  <w:p w14:paraId="447072C4" w14:textId="77777777" w:rsidR="00FC5F41" w:rsidRPr="00364E59" w:rsidRDefault="00FC5F41" w:rsidP="00FC5F41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28EFABF6" w14:textId="77777777" w:rsidR="00FC5F41" w:rsidRPr="00FC5F41" w:rsidRDefault="00FC5F41" w:rsidP="00FC5F41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FC5F41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0DA4BF48" w14:textId="77777777" w:rsidR="00FC5F41" w:rsidRPr="00364E59" w:rsidRDefault="00FC5F41" w:rsidP="00FC5F41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044AE881" w14:textId="77777777" w:rsidR="00FC5F41" w:rsidRPr="00C63FE7" w:rsidRDefault="00FC5F41" w:rsidP="00FC5F41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48C64AF2" w14:textId="77777777" w:rsidR="00FC5F41" w:rsidRDefault="00FC5F41" w:rsidP="00FC5F41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8855AB">
      <w:rPr>
        <w:rFonts w:ascii="Old English Text MT" w:hAnsi="Old English Text MT"/>
        <w:sz w:val="18"/>
        <w:szCs w:val="18"/>
      </w:rPr>
      <w:t xml:space="preserve"> </w:t>
    </w:r>
    <w:r>
      <w:rPr>
        <w:noProof/>
      </w:rPr>
      <w:drawing>
        <wp:inline distT="0" distB="0" distL="0" distR="0" wp14:anchorId="7181EB4C" wp14:editId="202CA4D8">
          <wp:extent cx="1353312" cy="1399032"/>
          <wp:effectExtent l="0" t="0" r="0" b="0"/>
          <wp:docPr id="1606570996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3177">
      <w:rPr>
        <w:rFonts w:ascii="Old English Text MT" w:hAnsi="Old English Text MT"/>
        <w:sz w:val="18"/>
        <w:szCs w:val="18"/>
      </w:rPr>
      <w:tab/>
    </w:r>
  </w:p>
  <w:p w14:paraId="0F0F36C7" w14:textId="77777777" w:rsidR="00FC5F41" w:rsidRPr="009B67D5" w:rsidRDefault="00FC5F41" w:rsidP="00C13177">
    <w:pPr>
      <w:pStyle w:val="Header"/>
      <w:pBdr>
        <w:bottom w:val="double" w:sz="4" w:space="0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3C47A06F" w14:textId="77777777" w:rsidR="000C1475" w:rsidRPr="00717AC8" w:rsidRDefault="000C1475" w:rsidP="00FC5F4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D1CAD"/>
    <w:multiLevelType w:val="hybridMultilevel"/>
    <w:tmpl w:val="8B0239BC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FD256F"/>
    <w:multiLevelType w:val="hybridMultilevel"/>
    <w:tmpl w:val="B5589632"/>
    <w:lvl w:ilvl="0" w:tplc="9C5CE98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9662D"/>
    <w:multiLevelType w:val="hybridMultilevel"/>
    <w:tmpl w:val="64D01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E2459"/>
    <w:multiLevelType w:val="hybridMultilevel"/>
    <w:tmpl w:val="6D2220B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E29DA"/>
    <w:multiLevelType w:val="hybridMultilevel"/>
    <w:tmpl w:val="91DAD780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CB0339"/>
    <w:multiLevelType w:val="hybridMultilevel"/>
    <w:tmpl w:val="78D64A28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20F30"/>
    <w:multiLevelType w:val="hybridMultilevel"/>
    <w:tmpl w:val="A002122C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856A4"/>
    <w:multiLevelType w:val="hybridMultilevel"/>
    <w:tmpl w:val="15189CE6"/>
    <w:lvl w:ilvl="0" w:tplc="9C5CE98E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002883"/>
    <w:multiLevelType w:val="hybridMultilevel"/>
    <w:tmpl w:val="1F289F80"/>
    <w:lvl w:ilvl="0" w:tplc="8416DC12">
      <w:numFmt w:val="bullet"/>
      <w:lvlText w:val="-"/>
      <w:lvlJc w:val="left"/>
      <w:pPr>
        <w:ind w:left="5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9" w15:restartNumberingAfterBreak="0">
    <w:nsid w:val="24F34901"/>
    <w:multiLevelType w:val="hybridMultilevel"/>
    <w:tmpl w:val="C0A899F8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8921BC4"/>
    <w:multiLevelType w:val="hybridMultilevel"/>
    <w:tmpl w:val="1346A35C"/>
    <w:lvl w:ilvl="0" w:tplc="ABBE48F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7868E5"/>
    <w:multiLevelType w:val="hybridMultilevel"/>
    <w:tmpl w:val="B314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66346"/>
    <w:multiLevelType w:val="hybridMultilevel"/>
    <w:tmpl w:val="6FD84A00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13840"/>
    <w:multiLevelType w:val="hybridMultilevel"/>
    <w:tmpl w:val="4CCC7F96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AE2A51"/>
    <w:multiLevelType w:val="multilevel"/>
    <w:tmpl w:val="668C79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3B35CA0"/>
    <w:multiLevelType w:val="hybridMultilevel"/>
    <w:tmpl w:val="540494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B952C4"/>
    <w:multiLevelType w:val="hybridMultilevel"/>
    <w:tmpl w:val="1362010E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F7994"/>
    <w:multiLevelType w:val="hybridMultilevel"/>
    <w:tmpl w:val="ED9AE24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23328A"/>
    <w:multiLevelType w:val="hybridMultilevel"/>
    <w:tmpl w:val="3DBA7060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F963A2"/>
    <w:multiLevelType w:val="hybridMultilevel"/>
    <w:tmpl w:val="F9F6E2F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21702"/>
    <w:multiLevelType w:val="hybridMultilevel"/>
    <w:tmpl w:val="BC0EE40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97D2D"/>
    <w:multiLevelType w:val="hybridMultilevel"/>
    <w:tmpl w:val="FAA08020"/>
    <w:lvl w:ilvl="0" w:tplc="9BC07C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sz w:val="22"/>
        <w:szCs w:val="22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A769A0"/>
    <w:multiLevelType w:val="hybridMultilevel"/>
    <w:tmpl w:val="31E8F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A11888"/>
    <w:multiLevelType w:val="hybridMultilevel"/>
    <w:tmpl w:val="6712922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3B7655"/>
    <w:multiLevelType w:val="hybridMultilevel"/>
    <w:tmpl w:val="D05C0D5E"/>
    <w:lvl w:ilvl="0" w:tplc="04090017">
      <w:start w:val="1"/>
      <w:numFmt w:val="lowerLetter"/>
      <w:lvlText w:val="%1)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5" w15:restartNumberingAfterBreak="0">
    <w:nsid w:val="7CE24164"/>
    <w:multiLevelType w:val="hybridMultilevel"/>
    <w:tmpl w:val="C99E6D98"/>
    <w:lvl w:ilvl="0" w:tplc="E9AC1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35609A"/>
    <w:multiLevelType w:val="hybridMultilevel"/>
    <w:tmpl w:val="9742477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1843228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7892956">
    <w:abstractNumId w:val="22"/>
  </w:num>
  <w:num w:numId="3" w16cid:durableId="27879353">
    <w:abstractNumId w:val="11"/>
  </w:num>
  <w:num w:numId="4" w16cid:durableId="17644509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0645332">
    <w:abstractNumId w:val="8"/>
  </w:num>
  <w:num w:numId="6" w16cid:durableId="396319694">
    <w:abstractNumId w:val="2"/>
  </w:num>
  <w:num w:numId="7" w16cid:durableId="1314481625">
    <w:abstractNumId w:val="5"/>
  </w:num>
  <w:num w:numId="8" w16cid:durableId="737947588">
    <w:abstractNumId w:val="21"/>
  </w:num>
  <w:num w:numId="9" w16cid:durableId="913971757">
    <w:abstractNumId w:val="20"/>
  </w:num>
  <w:num w:numId="10" w16cid:durableId="1218203594">
    <w:abstractNumId w:val="13"/>
  </w:num>
  <w:num w:numId="11" w16cid:durableId="27994532">
    <w:abstractNumId w:val="12"/>
  </w:num>
  <w:num w:numId="12" w16cid:durableId="2012026454">
    <w:abstractNumId w:val="3"/>
  </w:num>
  <w:num w:numId="13" w16cid:durableId="1103456453">
    <w:abstractNumId w:val="6"/>
  </w:num>
  <w:num w:numId="14" w16cid:durableId="181672030">
    <w:abstractNumId w:val="24"/>
  </w:num>
  <w:num w:numId="15" w16cid:durableId="1503156103">
    <w:abstractNumId w:val="10"/>
  </w:num>
  <w:num w:numId="16" w16cid:durableId="1504006347">
    <w:abstractNumId w:val="16"/>
  </w:num>
  <w:num w:numId="17" w16cid:durableId="1267734847">
    <w:abstractNumId w:val="17"/>
  </w:num>
  <w:num w:numId="18" w16cid:durableId="2106995063">
    <w:abstractNumId w:val="18"/>
  </w:num>
  <w:num w:numId="19" w16cid:durableId="1829978977">
    <w:abstractNumId w:val="4"/>
  </w:num>
  <w:num w:numId="20" w16cid:durableId="991638950">
    <w:abstractNumId w:val="19"/>
  </w:num>
  <w:num w:numId="21" w16cid:durableId="1257060853">
    <w:abstractNumId w:val="9"/>
  </w:num>
  <w:num w:numId="22" w16cid:durableId="661278461">
    <w:abstractNumId w:val="0"/>
  </w:num>
  <w:num w:numId="23" w16cid:durableId="2137987119">
    <w:abstractNumId w:val="1"/>
  </w:num>
  <w:num w:numId="24" w16cid:durableId="1656451760">
    <w:abstractNumId w:val="7"/>
  </w:num>
  <w:num w:numId="25" w16cid:durableId="1331443491">
    <w:abstractNumId w:val="26"/>
  </w:num>
  <w:num w:numId="26" w16cid:durableId="1038359310">
    <w:abstractNumId w:val="25"/>
  </w:num>
  <w:num w:numId="27" w16cid:durableId="1079062090">
    <w:abstractNumId w:val="15"/>
  </w:num>
  <w:num w:numId="28" w16cid:durableId="18358002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A"/>
    <w:rsid w:val="000006B3"/>
    <w:rsid w:val="000007B4"/>
    <w:rsid w:val="00002E37"/>
    <w:rsid w:val="00005F94"/>
    <w:rsid w:val="0001339B"/>
    <w:rsid w:val="0002630D"/>
    <w:rsid w:val="0002650C"/>
    <w:rsid w:val="00026F24"/>
    <w:rsid w:val="000278DA"/>
    <w:rsid w:val="0002794E"/>
    <w:rsid w:val="00027E34"/>
    <w:rsid w:val="00031E83"/>
    <w:rsid w:val="00033D0D"/>
    <w:rsid w:val="00034C20"/>
    <w:rsid w:val="00036976"/>
    <w:rsid w:val="00036DC7"/>
    <w:rsid w:val="000401A5"/>
    <w:rsid w:val="00041817"/>
    <w:rsid w:val="000421B0"/>
    <w:rsid w:val="00042B73"/>
    <w:rsid w:val="00044825"/>
    <w:rsid w:val="00046809"/>
    <w:rsid w:val="000501E6"/>
    <w:rsid w:val="00050C8B"/>
    <w:rsid w:val="000548BD"/>
    <w:rsid w:val="000549C3"/>
    <w:rsid w:val="00055A77"/>
    <w:rsid w:val="00055C7D"/>
    <w:rsid w:val="00060E50"/>
    <w:rsid w:val="00061171"/>
    <w:rsid w:val="00064503"/>
    <w:rsid w:val="000713DE"/>
    <w:rsid w:val="00072F1F"/>
    <w:rsid w:val="00074D4A"/>
    <w:rsid w:val="00076C40"/>
    <w:rsid w:val="00076DE6"/>
    <w:rsid w:val="00080969"/>
    <w:rsid w:val="000856C1"/>
    <w:rsid w:val="00086BE0"/>
    <w:rsid w:val="00087ED8"/>
    <w:rsid w:val="0009193C"/>
    <w:rsid w:val="00097CD3"/>
    <w:rsid w:val="000B1EC9"/>
    <w:rsid w:val="000C1475"/>
    <w:rsid w:val="000C1AF0"/>
    <w:rsid w:val="000C2A4E"/>
    <w:rsid w:val="000C4FCA"/>
    <w:rsid w:val="000C5F74"/>
    <w:rsid w:val="000D0109"/>
    <w:rsid w:val="000D2855"/>
    <w:rsid w:val="000D60E4"/>
    <w:rsid w:val="000D7B95"/>
    <w:rsid w:val="000E1633"/>
    <w:rsid w:val="000E17B4"/>
    <w:rsid w:val="000E3820"/>
    <w:rsid w:val="000E52AF"/>
    <w:rsid w:val="000E71EC"/>
    <w:rsid w:val="000E7944"/>
    <w:rsid w:val="000F0BC2"/>
    <w:rsid w:val="000F0D03"/>
    <w:rsid w:val="000F4AFB"/>
    <w:rsid w:val="000F6BBF"/>
    <w:rsid w:val="0010052A"/>
    <w:rsid w:val="001022A8"/>
    <w:rsid w:val="001124D9"/>
    <w:rsid w:val="00112996"/>
    <w:rsid w:val="001144F8"/>
    <w:rsid w:val="00117E74"/>
    <w:rsid w:val="00117E99"/>
    <w:rsid w:val="00122E24"/>
    <w:rsid w:val="001268F4"/>
    <w:rsid w:val="00127B71"/>
    <w:rsid w:val="001302AB"/>
    <w:rsid w:val="00132909"/>
    <w:rsid w:val="0013361B"/>
    <w:rsid w:val="0013369A"/>
    <w:rsid w:val="001345DB"/>
    <w:rsid w:val="00137655"/>
    <w:rsid w:val="00137998"/>
    <w:rsid w:val="00140DF1"/>
    <w:rsid w:val="00141D4E"/>
    <w:rsid w:val="00141E02"/>
    <w:rsid w:val="00144C94"/>
    <w:rsid w:val="00145D70"/>
    <w:rsid w:val="00150F42"/>
    <w:rsid w:val="001520DD"/>
    <w:rsid w:val="00154C54"/>
    <w:rsid w:val="00160667"/>
    <w:rsid w:val="00161A1D"/>
    <w:rsid w:val="00162E11"/>
    <w:rsid w:val="00166909"/>
    <w:rsid w:val="001726B0"/>
    <w:rsid w:val="001729E6"/>
    <w:rsid w:val="00182CBD"/>
    <w:rsid w:val="0018364D"/>
    <w:rsid w:val="001838D8"/>
    <w:rsid w:val="00185232"/>
    <w:rsid w:val="0018530A"/>
    <w:rsid w:val="00185FBE"/>
    <w:rsid w:val="00194AEB"/>
    <w:rsid w:val="001964D2"/>
    <w:rsid w:val="001970A9"/>
    <w:rsid w:val="001975A9"/>
    <w:rsid w:val="001A3AFE"/>
    <w:rsid w:val="001A41EE"/>
    <w:rsid w:val="001A5086"/>
    <w:rsid w:val="001A676F"/>
    <w:rsid w:val="001B0C17"/>
    <w:rsid w:val="001B1DEF"/>
    <w:rsid w:val="001B3EBA"/>
    <w:rsid w:val="001B5DE4"/>
    <w:rsid w:val="001B6AF6"/>
    <w:rsid w:val="001C3724"/>
    <w:rsid w:val="001C64E2"/>
    <w:rsid w:val="001D751C"/>
    <w:rsid w:val="001E0D09"/>
    <w:rsid w:val="001E1E48"/>
    <w:rsid w:val="001E3A74"/>
    <w:rsid w:val="001E4208"/>
    <w:rsid w:val="001E48EA"/>
    <w:rsid w:val="00200996"/>
    <w:rsid w:val="00203B27"/>
    <w:rsid w:val="002043B5"/>
    <w:rsid w:val="00211CF4"/>
    <w:rsid w:val="00212DC7"/>
    <w:rsid w:val="0022230F"/>
    <w:rsid w:val="00224331"/>
    <w:rsid w:val="00225768"/>
    <w:rsid w:val="0022708E"/>
    <w:rsid w:val="00231980"/>
    <w:rsid w:val="002328B9"/>
    <w:rsid w:val="00232B89"/>
    <w:rsid w:val="00240F6B"/>
    <w:rsid w:val="00243637"/>
    <w:rsid w:val="0024407D"/>
    <w:rsid w:val="00246D24"/>
    <w:rsid w:val="00254096"/>
    <w:rsid w:val="00255F91"/>
    <w:rsid w:val="00255F9B"/>
    <w:rsid w:val="00260ED8"/>
    <w:rsid w:val="00266556"/>
    <w:rsid w:val="00267839"/>
    <w:rsid w:val="00270560"/>
    <w:rsid w:val="002759B5"/>
    <w:rsid w:val="00283C6B"/>
    <w:rsid w:val="00284D23"/>
    <w:rsid w:val="002863DF"/>
    <w:rsid w:val="00286D0C"/>
    <w:rsid w:val="00287BC1"/>
    <w:rsid w:val="00287C46"/>
    <w:rsid w:val="002923A6"/>
    <w:rsid w:val="00293FC1"/>
    <w:rsid w:val="00296B7E"/>
    <w:rsid w:val="00296CB4"/>
    <w:rsid w:val="002A43EE"/>
    <w:rsid w:val="002A71C2"/>
    <w:rsid w:val="002A7AF9"/>
    <w:rsid w:val="002B3C16"/>
    <w:rsid w:val="002B4340"/>
    <w:rsid w:val="002B55A1"/>
    <w:rsid w:val="002B7BB9"/>
    <w:rsid w:val="002C7D38"/>
    <w:rsid w:val="002D0E1F"/>
    <w:rsid w:val="002D6634"/>
    <w:rsid w:val="002E2669"/>
    <w:rsid w:val="002E279D"/>
    <w:rsid w:val="002E7DE8"/>
    <w:rsid w:val="002F011A"/>
    <w:rsid w:val="002F5021"/>
    <w:rsid w:val="002F6D75"/>
    <w:rsid w:val="003009CD"/>
    <w:rsid w:val="003016D9"/>
    <w:rsid w:val="00301789"/>
    <w:rsid w:val="00301821"/>
    <w:rsid w:val="00302B1D"/>
    <w:rsid w:val="00305C25"/>
    <w:rsid w:val="00305DCB"/>
    <w:rsid w:val="003121A0"/>
    <w:rsid w:val="00315925"/>
    <w:rsid w:val="00316C6A"/>
    <w:rsid w:val="0033289B"/>
    <w:rsid w:val="003348F1"/>
    <w:rsid w:val="00335FE1"/>
    <w:rsid w:val="00340B92"/>
    <w:rsid w:val="00340CA1"/>
    <w:rsid w:val="0034248E"/>
    <w:rsid w:val="00344FAD"/>
    <w:rsid w:val="00352501"/>
    <w:rsid w:val="00357A3F"/>
    <w:rsid w:val="003629FF"/>
    <w:rsid w:val="00362B36"/>
    <w:rsid w:val="003639B5"/>
    <w:rsid w:val="00363A4C"/>
    <w:rsid w:val="00366AC5"/>
    <w:rsid w:val="0037184B"/>
    <w:rsid w:val="00373501"/>
    <w:rsid w:val="00373AD8"/>
    <w:rsid w:val="0038435C"/>
    <w:rsid w:val="00384A86"/>
    <w:rsid w:val="00390A16"/>
    <w:rsid w:val="00390DAB"/>
    <w:rsid w:val="00391CB9"/>
    <w:rsid w:val="003923AC"/>
    <w:rsid w:val="003936A4"/>
    <w:rsid w:val="00393AFA"/>
    <w:rsid w:val="00393E4D"/>
    <w:rsid w:val="003A667F"/>
    <w:rsid w:val="003B45EF"/>
    <w:rsid w:val="003B643F"/>
    <w:rsid w:val="003B76D4"/>
    <w:rsid w:val="003C0A61"/>
    <w:rsid w:val="003C1183"/>
    <w:rsid w:val="003C288A"/>
    <w:rsid w:val="003C2F0D"/>
    <w:rsid w:val="003C4FBF"/>
    <w:rsid w:val="003C75A8"/>
    <w:rsid w:val="003C76CC"/>
    <w:rsid w:val="003D568A"/>
    <w:rsid w:val="003E481C"/>
    <w:rsid w:val="003E54D1"/>
    <w:rsid w:val="003E65A4"/>
    <w:rsid w:val="003E67D2"/>
    <w:rsid w:val="003E7E2E"/>
    <w:rsid w:val="003F37A5"/>
    <w:rsid w:val="003F6EC3"/>
    <w:rsid w:val="00400ED6"/>
    <w:rsid w:val="00402497"/>
    <w:rsid w:val="00403CFB"/>
    <w:rsid w:val="004065CB"/>
    <w:rsid w:val="0041080F"/>
    <w:rsid w:val="004122FA"/>
    <w:rsid w:val="004131F6"/>
    <w:rsid w:val="004179B9"/>
    <w:rsid w:val="00425A95"/>
    <w:rsid w:val="004265AC"/>
    <w:rsid w:val="0042774A"/>
    <w:rsid w:val="0043236F"/>
    <w:rsid w:val="00434135"/>
    <w:rsid w:val="0044016D"/>
    <w:rsid w:val="00440A99"/>
    <w:rsid w:val="00441BE8"/>
    <w:rsid w:val="004436C6"/>
    <w:rsid w:val="0044372A"/>
    <w:rsid w:val="004459EB"/>
    <w:rsid w:val="00446E50"/>
    <w:rsid w:val="00447F6B"/>
    <w:rsid w:val="004504E8"/>
    <w:rsid w:val="00451F39"/>
    <w:rsid w:val="004525C0"/>
    <w:rsid w:val="00454674"/>
    <w:rsid w:val="00460BA7"/>
    <w:rsid w:val="00466BE4"/>
    <w:rsid w:val="00470437"/>
    <w:rsid w:val="00472E35"/>
    <w:rsid w:val="00477AF2"/>
    <w:rsid w:val="00477B63"/>
    <w:rsid w:val="00481F84"/>
    <w:rsid w:val="0048208D"/>
    <w:rsid w:val="00485346"/>
    <w:rsid w:val="004921D8"/>
    <w:rsid w:val="00494FAA"/>
    <w:rsid w:val="004951A3"/>
    <w:rsid w:val="00495480"/>
    <w:rsid w:val="00497F46"/>
    <w:rsid w:val="004A3278"/>
    <w:rsid w:val="004A706D"/>
    <w:rsid w:val="004A7D66"/>
    <w:rsid w:val="004A7FC6"/>
    <w:rsid w:val="004B02DF"/>
    <w:rsid w:val="004B0FD4"/>
    <w:rsid w:val="004B1F7C"/>
    <w:rsid w:val="004B307A"/>
    <w:rsid w:val="004B40EE"/>
    <w:rsid w:val="004B61B7"/>
    <w:rsid w:val="004C18A0"/>
    <w:rsid w:val="004C5F07"/>
    <w:rsid w:val="004C67CE"/>
    <w:rsid w:val="004C68FA"/>
    <w:rsid w:val="004C7039"/>
    <w:rsid w:val="004C7315"/>
    <w:rsid w:val="004D0E9C"/>
    <w:rsid w:val="004D2B1B"/>
    <w:rsid w:val="004D3633"/>
    <w:rsid w:val="004D7C4E"/>
    <w:rsid w:val="004E17CD"/>
    <w:rsid w:val="004E3607"/>
    <w:rsid w:val="004E6102"/>
    <w:rsid w:val="004E6E67"/>
    <w:rsid w:val="004F2099"/>
    <w:rsid w:val="004F3C93"/>
    <w:rsid w:val="004F7929"/>
    <w:rsid w:val="005001A5"/>
    <w:rsid w:val="005014A0"/>
    <w:rsid w:val="00503E5C"/>
    <w:rsid w:val="00504A69"/>
    <w:rsid w:val="005066A1"/>
    <w:rsid w:val="0051465E"/>
    <w:rsid w:val="00525E5E"/>
    <w:rsid w:val="0053654F"/>
    <w:rsid w:val="00537B86"/>
    <w:rsid w:val="005407C6"/>
    <w:rsid w:val="0054148F"/>
    <w:rsid w:val="0054168F"/>
    <w:rsid w:val="00542D16"/>
    <w:rsid w:val="0054763E"/>
    <w:rsid w:val="00553E5F"/>
    <w:rsid w:val="0056006B"/>
    <w:rsid w:val="00562C77"/>
    <w:rsid w:val="00563E67"/>
    <w:rsid w:val="00564921"/>
    <w:rsid w:val="00566C0B"/>
    <w:rsid w:val="005717C7"/>
    <w:rsid w:val="00571EC3"/>
    <w:rsid w:val="005728E3"/>
    <w:rsid w:val="0058582A"/>
    <w:rsid w:val="005944B3"/>
    <w:rsid w:val="0059745C"/>
    <w:rsid w:val="005A0031"/>
    <w:rsid w:val="005A05DF"/>
    <w:rsid w:val="005A30FB"/>
    <w:rsid w:val="005A5324"/>
    <w:rsid w:val="005A6971"/>
    <w:rsid w:val="005A6E89"/>
    <w:rsid w:val="005B18AD"/>
    <w:rsid w:val="005B46F9"/>
    <w:rsid w:val="005B5914"/>
    <w:rsid w:val="005B754F"/>
    <w:rsid w:val="005B7A26"/>
    <w:rsid w:val="005C1011"/>
    <w:rsid w:val="005C1B26"/>
    <w:rsid w:val="005C2D79"/>
    <w:rsid w:val="005C34E9"/>
    <w:rsid w:val="005C5923"/>
    <w:rsid w:val="005C6A59"/>
    <w:rsid w:val="005C7351"/>
    <w:rsid w:val="005D0403"/>
    <w:rsid w:val="005D0FA0"/>
    <w:rsid w:val="005D23A4"/>
    <w:rsid w:val="005D30D2"/>
    <w:rsid w:val="005D3B96"/>
    <w:rsid w:val="005D3D2D"/>
    <w:rsid w:val="005D4A16"/>
    <w:rsid w:val="005D5220"/>
    <w:rsid w:val="005E192C"/>
    <w:rsid w:val="005E38DC"/>
    <w:rsid w:val="005E4747"/>
    <w:rsid w:val="005E5681"/>
    <w:rsid w:val="005F05FF"/>
    <w:rsid w:val="005F294C"/>
    <w:rsid w:val="0060098D"/>
    <w:rsid w:val="00605A41"/>
    <w:rsid w:val="00605EC0"/>
    <w:rsid w:val="006070AD"/>
    <w:rsid w:val="00611ED4"/>
    <w:rsid w:val="00615A5F"/>
    <w:rsid w:val="00617351"/>
    <w:rsid w:val="00624148"/>
    <w:rsid w:val="00630507"/>
    <w:rsid w:val="0063305C"/>
    <w:rsid w:val="00634250"/>
    <w:rsid w:val="006357B2"/>
    <w:rsid w:val="00635BCB"/>
    <w:rsid w:val="006363DF"/>
    <w:rsid w:val="006422EB"/>
    <w:rsid w:val="00644127"/>
    <w:rsid w:val="006500A7"/>
    <w:rsid w:val="00654217"/>
    <w:rsid w:val="00655B39"/>
    <w:rsid w:val="006565B8"/>
    <w:rsid w:val="00663D44"/>
    <w:rsid w:val="006658CB"/>
    <w:rsid w:val="0066631D"/>
    <w:rsid w:val="00670519"/>
    <w:rsid w:val="0067192A"/>
    <w:rsid w:val="006732CA"/>
    <w:rsid w:val="00676BE8"/>
    <w:rsid w:val="00682DA0"/>
    <w:rsid w:val="00683DA9"/>
    <w:rsid w:val="00685202"/>
    <w:rsid w:val="006856D3"/>
    <w:rsid w:val="00686A56"/>
    <w:rsid w:val="00692149"/>
    <w:rsid w:val="006925B2"/>
    <w:rsid w:val="00696820"/>
    <w:rsid w:val="00697739"/>
    <w:rsid w:val="006A025D"/>
    <w:rsid w:val="006A2B73"/>
    <w:rsid w:val="006A57CD"/>
    <w:rsid w:val="006A6A1E"/>
    <w:rsid w:val="006B6DDE"/>
    <w:rsid w:val="006C06EF"/>
    <w:rsid w:val="006C33FB"/>
    <w:rsid w:val="006C4383"/>
    <w:rsid w:val="006D09A7"/>
    <w:rsid w:val="006E4A1B"/>
    <w:rsid w:val="006F37F7"/>
    <w:rsid w:val="006F46D2"/>
    <w:rsid w:val="006F7139"/>
    <w:rsid w:val="00704B97"/>
    <w:rsid w:val="0070577F"/>
    <w:rsid w:val="007057D0"/>
    <w:rsid w:val="00706B97"/>
    <w:rsid w:val="00710DE1"/>
    <w:rsid w:val="00712142"/>
    <w:rsid w:val="007129CE"/>
    <w:rsid w:val="00713893"/>
    <w:rsid w:val="00713E83"/>
    <w:rsid w:val="00715286"/>
    <w:rsid w:val="00715849"/>
    <w:rsid w:val="00717AC8"/>
    <w:rsid w:val="00721544"/>
    <w:rsid w:val="00722914"/>
    <w:rsid w:val="00722EF7"/>
    <w:rsid w:val="0072788E"/>
    <w:rsid w:val="007343E0"/>
    <w:rsid w:val="00735C1A"/>
    <w:rsid w:val="00737020"/>
    <w:rsid w:val="0074401A"/>
    <w:rsid w:val="00747079"/>
    <w:rsid w:val="00751161"/>
    <w:rsid w:val="00752B6B"/>
    <w:rsid w:val="00752CB8"/>
    <w:rsid w:val="00754C10"/>
    <w:rsid w:val="007563E3"/>
    <w:rsid w:val="00763DCA"/>
    <w:rsid w:val="007653D2"/>
    <w:rsid w:val="00767FC7"/>
    <w:rsid w:val="007700FA"/>
    <w:rsid w:val="00773CE4"/>
    <w:rsid w:val="00780457"/>
    <w:rsid w:val="007960E5"/>
    <w:rsid w:val="007A2CA8"/>
    <w:rsid w:val="007A3D18"/>
    <w:rsid w:val="007A454E"/>
    <w:rsid w:val="007A5057"/>
    <w:rsid w:val="007A5489"/>
    <w:rsid w:val="007C05D3"/>
    <w:rsid w:val="007D0381"/>
    <w:rsid w:val="007D1129"/>
    <w:rsid w:val="007D2240"/>
    <w:rsid w:val="007D3813"/>
    <w:rsid w:val="007D5ED4"/>
    <w:rsid w:val="007D63BB"/>
    <w:rsid w:val="007D7617"/>
    <w:rsid w:val="007E1E44"/>
    <w:rsid w:val="007E33FD"/>
    <w:rsid w:val="007E4528"/>
    <w:rsid w:val="007E6E42"/>
    <w:rsid w:val="007F6A69"/>
    <w:rsid w:val="007F7E43"/>
    <w:rsid w:val="008064CF"/>
    <w:rsid w:val="00806EF0"/>
    <w:rsid w:val="00813933"/>
    <w:rsid w:val="00814FED"/>
    <w:rsid w:val="00816084"/>
    <w:rsid w:val="0081748B"/>
    <w:rsid w:val="008216EE"/>
    <w:rsid w:val="00825863"/>
    <w:rsid w:val="00825CE7"/>
    <w:rsid w:val="0082724D"/>
    <w:rsid w:val="00832B03"/>
    <w:rsid w:val="00833BE9"/>
    <w:rsid w:val="00836A1C"/>
    <w:rsid w:val="008529C0"/>
    <w:rsid w:val="00853AA0"/>
    <w:rsid w:val="008600A5"/>
    <w:rsid w:val="008601D4"/>
    <w:rsid w:val="00861BC3"/>
    <w:rsid w:val="0086296D"/>
    <w:rsid w:val="0087132F"/>
    <w:rsid w:val="008840DB"/>
    <w:rsid w:val="008855AB"/>
    <w:rsid w:val="00893FB5"/>
    <w:rsid w:val="008948B5"/>
    <w:rsid w:val="0089522B"/>
    <w:rsid w:val="00897004"/>
    <w:rsid w:val="008A11E4"/>
    <w:rsid w:val="008A1A84"/>
    <w:rsid w:val="008A20D0"/>
    <w:rsid w:val="008A2525"/>
    <w:rsid w:val="008A5EE5"/>
    <w:rsid w:val="008A61E9"/>
    <w:rsid w:val="008A64A5"/>
    <w:rsid w:val="008B54E7"/>
    <w:rsid w:val="008C45A9"/>
    <w:rsid w:val="008C51EA"/>
    <w:rsid w:val="008D3572"/>
    <w:rsid w:val="008D522B"/>
    <w:rsid w:val="008D5543"/>
    <w:rsid w:val="008E2CF8"/>
    <w:rsid w:val="008E2DA7"/>
    <w:rsid w:val="008E32EC"/>
    <w:rsid w:val="008E7455"/>
    <w:rsid w:val="008F1035"/>
    <w:rsid w:val="008F1554"/>
    <w:rsid w:val="008F2ABA"/>
    <w:rsid w:val="009006B8"/>
    <w:rsid w:val="0090112E"/>
    <w:rsid w:val="00902367"/>
    <w:rsid w:val="0090283D"/>
    <w:rsid w:val="009124A2"/>
    <w:rsid w:val="009214F5"/>
    <w:rsid w:val="00921A15"/>
    <w:rsid w:val="0092553E"/>
    <w:rsid w:val="009266EA"/>
    <w:rsid w:val="00926AAC"/>
    <w:rsid w:val="00927225"/>
    <w:rsid w:val="0093348E"/>
    <w:rsid w:val="00933B91"/>
    <w:rsid w:val="00935CE2"/>
    <w:rsid w:val="00942C55"/>
    <w:rsid w:val="009433DA"/>
    <w:rsid w:val="009435FC"/>
    <w:rsid w:val="0094366A"/>
    <w:rsid w:val="00944FC3"/>
    <w:rsid w:val="009519C0"/>
    <w:rsid w:val="0095382E"/>
    <w:rsid w:val="009563E1"/>
    <w:rsid w:val="00963F59"/>
    <w:rsid w:val="0096511D"/>
    <w:rsid w:val="00965427"/>
    <w:rsid w:val="00966E85"/>
    <w:rsid w:val="009716A0"/>
    <w:rsid w:val="009730A0"/>
    <w:rsid w:val="00974CF1"/>
    <w:rsid w:val="009837B6"/>
    <w:rsid w:val="009842F9"/>
    <w:rsid w:val="00986426"/>
    <w:rsid w:val="00986663"/>
    <w:rsid w:val="009915ED"/>
    <w:rsid w:val="00991D26"/>
    <w:rsid w:val="009A1974"/>
    <w:rsid w:val="009A540E"/>
    <w:rsid w:val="009A71A0"/>
    <w:rsid w:val="009B1B7A"/>
    <w:rsid w:val="009B3A7D"/>
    <w:rsid w:val="009B4D42"/>
    <w:rsid w:val="009B61C1"/>
    <w:rsid w:val="009C0CC0"/>
    <w:rsid w:val="009C0D80"/>
    <w:rsid w:val="009C3C6A"/>
    <w:rsid w:val="009C3DF0"/>
    <w:rsid w:val="009C56AE"/>
    <w:rsid w:val="009C7A2F"/>
    <w:rsid w:val="009D1EA0"/>
    <w:rsid w:val="009D1FF1"/>
    <w:rsid w:val="009D30BB"/>
    <w:rsid w:val="009D3E60"/>
    <w:rsid w:val="009D4990"/>
    <w:rsid w:val="009D7A91"/>
    <w:rsid w:val="009E40DB"/>
    <w:rsid w:val="009E4A0B"/>
    <w:rsid w:val="009F1D79"/>
    <w:rsid w:val="009F27E3"/>
    <w:rsid w:val="009F6EEC"/>
    <w:rsid w:val="00A10776"/>
    <w:rsid w:val="00A111D3"/>
    <w:rsid w:val="00A1235E"/>
    <w:rsid w:val="00A146EC"/>
    <w:rsid w:val="00A2128E"/>
    <w:rsid w:val="00A22C47"/>
    <w:rsid w:val="00A267E7"/>
    <w:rsid w:val="00A3067E"/>
    <w:rsid w:val="00A31659"/>
    <w:rsid w:val="00A34546"/>
    <w:rsid w:val="00A346E6"/>
    <w:rsid w:val="00A34EC5"/>
    <w:rsid w:val="00A44488"/>
    <w:rsid w:val="00A45DC7"/>
    <w:rsid w:val="00A46949"/>
    <w:rsid w:val="00A47E6C"/>
    <w:rsid w:val="00A503CD"/>
    <w:rsid w:val="00A6092D"/>
    <w:rsid w:val="00A62A73"/>
    <w:rsid w:val="00A62D67"/>
    <w:rsid w:val="00A644F7"/>
    <w:rsid w:val="00A6458B"/>
    <w:rsid w:val="00A76DBD"/>
    <w:rsid w:val="00A76EDE"/>
    <w:rsid w:val="00A80177"/>
    <w:rsid w:val="00A81DD7"/>
    <w:rsid w:val="00A84BE4"/>
    <w:rsid w:val="00A911D4"/>
    <w:rsid w:val="00A950F3"/>
    <w:rsid w:val="00A95474"/>
    <w:rsid w:val="00AA4208"/>
    <w:rsid w:val="00AA51F5"/>
    <w:rsid w:val="00AB0AFC"/>
    <w:rsid w:val="00AB2310"/>
    <w:rsid w:val="00AB3B07"/>
    <w:rsid w:val="00AB534D"/>
    <w:rsid w:val="00AC0599"/>
    <w:rsid w:val="00AC0753"/>
    <w:rsid w:val="00AC0B9C"/>
    <w:rsid w:val="00AD4A16"/>
    <w:rsid w:val="00AD5876"/>
    <w:rsid w:val="00AD7180"/>
    <w:rsid w:val="00AD766E"/>
    <w:rsid w:val="00AE3566"/>
    <w:rsid w:val="00AE37F5"/>
    <w:rsid w:val="00AE5B4F"/>
    <w:rsid w:val="00AE7E76"/>
    <w:rsid w:val="00AF284D"/>
    <w:rsid w:val="00AF6482"/>
    <w:rsid w:val="00B0141E"/>
    <w:rsid w:val="00B019A3"/>
    <w:rsid w:val="00B0448C"/>
    <w:rsid w:val="00B0490F"/>
    <w:rsid w:val="00B05700"/>
    <w:rsid w:val="00B1147C"/>
    <w:rsid w:val="00B1174D"/>
    <w:rsid w:val="00B1345E"/>
    <w:rsid w:val="00B13535"/>
    <w:rsid w:val="00B171A3"/>
    <w:rsid w:val="00B20E9D"/>
    <w:rsid w:val="00B2246D"/>
    <w:rsid w:val="00B30617"/>
    <w:rsid w:val="00B324EB"/>
    <w:rsid w:val="00B32922"/>
    <w:rsid w:val="00B32D19"/>
    <w:rsid w:val="00B33AD4"/>
    <w:rsid w:val="00B452A5"/>
    <w:rsid w:val="00B45B43"/>
    <w:rsid w:val="00B45FC1"/>
    <w:rsid w:val="00B47255"/>
    <w:rsid w:val="00B60F26"/>
    <w:rsid w:val="00B61346"/>
    <w:rsid w:val="00B6404C"/>
    <w:rsid w:val="00B646D1"/>
    <w:rsid w:val="00B72F9B"/>
    <w:rsid w:val="00B769A0"/>
    <w:rsid w:val="00B83014"/>
    <w:rsid w:val="00B84EAC"/>
    <w:rsid w:val="00B8643A"/>
    <w:rsid w:val="00B86FFD"/>
    <w:rsid w:val="00B8738D"/>
    <w:rsid w:val="00B90A79"/>
    <w:rsid w:val="00B943AB"/>
    <w:rsid w:val="00BA0DF5"/>
    <w:rsid w:val="00BB36CD"/>
    <w:rsid w:val="00BC1855"/>
    <w:rsid w:val="00BC4866"/>
    <w:rsid w:val="00BC6EF1"/>
    <w:rsid w:val="00BC7314"/>
    <w:rsid w:val="00BC7ABF"/>
    <w:rsid w:val="00BD0910"/>
    <w:rsid w:val="00BD524A"/>
    <w:rsid w:val="00BE160A"/>
    <w:rsid w:val="00BE3D68"/>
    <w:rsid w:val="00BE55E8"/>
    <w:rsid w:val="00BE5B75"/>
    <w:rsid w:val="00BE7E9F"/>
    <w:rsid w:val="00BF0783"/>
    <w:rsid w:val="00BF0D90"/>
    <w:rsid w:val="00C0201D"/>
    <w:rsid w:val="00C02276"/>
    <w:rsid w:val="00C053E8"/>
    <w:rsid w:val="00C064A8"/>
    <w:rsid w:val="00C1003A"/>
    <w:rsid w:val="00C10D00"/>
    <w:rsid w:val="00C13177"/>
    <w:rsid w:val="00C15A0A"/>
    <w:rsid w:val="00C30405"/>
    <w:rsid w:val="00C329F8"/>
    <w:rsid w:val="00C349F5"/>
    <w:rsid w:val="00C36111"/>
    <w:rsid w:val="00C366E6"/>
    <w:rsid w:val="00C414D4"/>
    <w:rsid w:val="00C41937"/>
    <w:rsid w:val="00C44D0F"/>
    <w:rsid w:val="00C52735"/>
    <w:rsid w:val="00C5285C"/>
    <w:rsid w:val="00C536F4"/>
    <w:rsid w:val="00C543DB"/>
    <w:rsid w:val="00C54797"/>
    <w:rsid w:val="00C5486D"/>
    <w:rsid w:val="00C66C42"/>
    <w:rsid w:val="00C67AA3"/>
    <w:rsid w:val="00C70301"/>
    <w:rsid w:val="00C707E9"/>
    <w:rsid w:val="00C72AE4"/>
    <w:rsid w:val="00C761F6"/>
    <w:rsid w:val="00C76589"/>
    <w:rsid w:val="00C770B8"/>
    <w:rsid w:val="00C771DF"/>
    <w:rsid w:val="00C847D5"/>
    <w:rsid w:val="00C851C8"/>
    <w:rsid w:val="00C85D4A"/>
    <w:rsid w:val="00C915DE"/>
    <w:rsid w:val="00C92BA6"/>
    <w:rsid w:val="00CA2AF0"/>
    <w:rsid w:val="00CA3AAE"/>
    <w:rsid w:val="00CA7148"/>
    <w:rsid w:val="00CB21B0"/>
    <w:rsid w:val="00CB3C2B"/>
    <w:rsid w:val="00CB4A82"/>
    <w:rsid w:val="00CB6F7D"/>
    <w:rsid w:val="00CB732A"/>
    <w:rsid w:val="00CC1D0D"/>
    <w:rsid w:val="00CC535A"/>
    <w:rsid w:val="00CC7AC0"/>
    <w:rsid w:val="00CC7DB3"/>
    <w:rsid w:val="00CD0150"/>
    <w:rsid w:val="00CD1061"/>
    <w:rsid w:val="00CD1883"/>
    <w:rsid w:val="00CD4848"/>
    <w:rsid w:val="00CD6B3D"/>
    <w:rsid w:val="00CD6EC2"/>
    <w:rsid w:val="00CE05AE"/>
    <w:rsid w:val="00CE71B8"/>
    <w:rsid w:val="00CF1703"/>
    <w:rsid w:val="00CF4C5A"/>
    <w:rsid w:val="00CF6D49"/>
    <w:rsid w:val="00D01F67"/>
    <w:rsid w:val="00D05234"/>
    <w:rsid w:val="00D07280"/>
    <w:rsid w:val="00D10200"/>
    <w:rsid w:val="00D132D2"/>
    <w:rsid w:val="00D144B4"/>
    <w:rsid w:val="00D15AEE"/>
    <w:rsid w:val="00D21028"/>
    <w:rsid w:val="00D2137F"/>
    <w:rsid w:val="00D333CE"/>
    <w:rsid w:val="00D36476"/>
    <w:rsid w:val="00D53531"/>
    <w:rsid w:val="00D53B1B"/>
    <w:rsid w:val="00D53EB9"/>
    <w:rsid w:val="00D56B11"/>
    <w:rsid w:val="00D57545"/>
    <w:rsid w:val="00D6055E"/>
    <w:rsid w:val="00D61FF5"/>
    <w:rsid w:val="00D6751B"/>
    <w:rsid w:val="00D73428"/>
    <w:rsid w:val="00D749F8"/>
    <w:rsid w:val="00D75ACC"/>
    <w:rsid w:val="00D76D1A"/>
    <w:rsid w:val="00D77825"/>
    <w:rsid w:val="00D90FFD"/>
    <w:rsid w:val="00D929A7"/>
    <w:rsid w:val="00D92CEE"/>
    <w:rsid w:val="00DA712B"/>
    <w:rsid w:val="00DB4694"/>
    <w:rsid w:val="00DB47AB"/>
    <w:rsid w:val="00DB75DC"/>
    <w:rsid w:val="00DC4274"/>
    <w:rsid w:val="00DC4D9E"/>
    <w:rsid w:val="00DD628F"/>
    <w:rsid w:val="00DD6A62"/>
    <w:rsid w:val="00DE0D6C"/>
    <w:rsid w:val="00DE15B6"/>
    <w:rsid w:val="00DE311C"/>
    <w:rsid w:val="00DE528A"/>
    <w:rsid w:val="00DE5705"/>
    <w:rsid w:val="00DE6551"/>
    <w:rsid w:val="00DE7774"/>
    <w:rsid w:val="00DF088E"/>
    <w:rsid w:val="00E04DA1"/>
    <w:rsid w:val="00E10D2A"/>
    <w:rsid w:val="00E11792"/>
    <w:rsid w:val="00E11BCF"/>
    <w:rsid w:val="00E16635"/>
    <w:rsid w:val="00E1694A"/>
    <w:rsid w:val="00E2320B"/>
    <w:rsid w:val="00E24148"/>
    <w:rsid w:val="00E26350"/>
    <w:rsid w:val="00E31245"/>
    <w:rsid w:val="00E32A3C"/>
    <w:rsid w:val="00E40269"/>
    <w:rsid w:val="00E433CB"/>
    <w:rsid w:val="00E45109"/>
    <w:rsid w:val="00E47649"/>
    <w:rsid w:val="00E54FD4"/>
    <w:rsid w:val="00E5784D"/>
    <w:rsid w:val="00E61923"/>
    <w:rsid w:val="00E66A18"/>
    <w:rsid w:val="00E831D5"/>
    <w:rsid w:val="00E83FC9"/>
    <w:rsid w:val="00E84216"/>
    <w:rsid w:val="00E8617F"/>
    <w:rsid w:val="00E86501"/>
    <w:rsid w:val="00E8662C"/>
    <w:rsid w:val="00E87C96"/>
    <w:rsid w:val="00E9175D"/>
    <w:rsid w:val="00E92F65"/>
    <w:rsid w:val="00E9613D"/>
    <w:rsid w:val="00EA3A22"/>
    <w:rsid w:val="00EA5062"/>
    <w:rsid w:val="00EB14B4"/>
    <w:rsid w:val="00EB1BCC"/>
    <w:rsid w:val="00EB1EEF"/>
    <w:rsid w:val="00EB3EB3"/>
    <w:rsid w:val="00EB6A4A"/>
    <w:rsid w:val="00EC06A7"/>
    <w:rsid w:val="00EC4098"/>
    <w:rsid w:val="00EC54EF"/>
    <w:rsid w:val="00EC5D18"/>
    <w:rsid w:val="00EC6550"/>
    <w:rsid w:val="00ED3A33"/>
    <w:rsid w:val="00ED3E52"/>
    <w:rsid w:val="00ED40FD"/>
    <w:rsid w:val="00EE39F0"/>
    <w:rsid w:val="00EE4805"/>
    <w:rsid w:val="00EE5A9F"/>
    <w:rsid w:val="00EE6250"/>
    <w:rsid w:val="00EE7B90"/>
    <w:rsid w:val="00EF0011"/>
    <w:rsid w:val="00EF12DF"/>
    <w:rsid w:val="00EF2122"/>
    <w:rsid w:val="00EF33C7"/>
    <w:rsid w:val="00EF5B2F"/>
    <w:rsid w:val="00EF7341"/>
    <w:rsid w:val="00F0126C"/>
    <w:rsid w:val="00F02185"/>
    <w:rsid w:val="00F07C5C"/>
    <w:rsid w:val="00F07E67"/>
    <w:rsid w:val="00F14D05"/>
    <w:rsid w:val="00F2103B"/>
    <w:rsid w:val="00F23105"/>
    <w:rsid w:val="00F30D99"/>
    <w:rsid w:val="00F30E20"/>
    <w:rsid w:val="00F30FAF"/>
    <w:rsid w:val="00F316EC"/>
    <w:rsid w:val="00F31E18"/>
    <w:rsid w:val="00F361A0"/>
    <w:rsid w:val="00F36523"/>
    <w:rsid w:val="00F369E1"/>
    <w:rsid w:val="00F371BB"/>
    <w:rsid w:val="00F4096B"/>
    <w:rsid w:val="00F46654"/>
    <w:rsid w:val="00F518C9"/>
    <w:rsid w:val="00F51CE9"/>
    <w:rsid w:val="00F523D8"/>
    <w:rsid w:val="00F53F7E"/>
    <w:rsid w:val="00F60B01"/>
    <w:rsid w:val="00F61F95"/>
    <w:rsid w:val="00F620ED"/>
    <w:rsid w:val="00F64378"/>
    <w:rsid w:val="00F64F12"/>
    <w:rsid w:val="00F671C2"/>
    <w:rsid w:val="00F769FF"/>
    <w:rsid w:val="00F86070"/>
    <w:rsid w:val="00F86EE5"/>
    <w:rsid w:val="00F8744F"/>
    <w:rsid w:val="00F90D69"/>
    <w:rsid w:val="00F92EE9"/>
    <w:rsid w:val="00F93312"/>
    <w:rsid w:val="00F94D33"/>
    <w:rsid w:val="00F95778"/>
    <w:rsid w:val="00F95AFF"/>
    <w:rsid w:val="00F968EC"/>
    <w:rsid w:val="00F96E36"/>
    <w:rsid w:val="00FA237F"/>
    <w:rsid w:val="00FA4E99"/>
    <w:rsid w:val="00FA6BF2"/>
    <w:rsid w:val="00FB682C"/>
    <w:rsid w:val="00FB6EAA"/>
    <w:rsid w:val="00FB7050"/>
    <w:rsid w:val="00FC2242"/>
    <w:rsid w:val="00FC48B0"/>
    <w:rsid w:val="00FC5F41"/>
    <w:rsid w:val="00FD3546"/>
    <w:rsid w:val="00FD4251"/>
    <w:rsid w:val="00FD7D57"/>
    <w:rsid w:val="00FE4199"/>
    <w:rsid w:val="00FE4C96"/>
    <w:rsid w:val="00FE541D"/>
    <w:rsid w:val="00FE7BD3"/>
    <w:rsid w:val="00FF0C2C"/>
    <w:rsid w:val="00FF34C0"/>
    <w:rsid w:val="00FF53E7"/>
    <w:rsid w:val="00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32E42"/>
  <w15:docId w15:val="{42CE40BF-EC13-4E91-8B1A-F99DF0EB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9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3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649"/>
  </w:style>
  <w:style w:type="paragraph" w:styleId="Footer">
    <w:name w:val="footer"/>
    <w:basedOn w:val="Normal"/>
    <w:link w:val="Foot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649"/>
  </w:style>
  <w:style w:type="paragraph" w:styleId="NoSpacing">
    <w:name w:val="No Spacing"/>
    <w:uiPriority w:val="1"/>
    <w:qFormat/>
    <w:rsid w:val="00E4764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893"/>
    <w:pPr>
      <w:ind w:left="720"/>
      <w:contextualSpacing/>
    </w:pPr>
  </w:style>
  <w:style w:type="table" w:styleId="TableGrid">
    <w:name w:val="Table Grid"/>
    <w:basedOn w:val="TableNormal"/>
    <w:uiPriority w:val="39"/>
    <w:rsid w:val="0071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63DF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5F41"/>
    <w:rPr>
      <w:color w:val="0000FF" w:themeColor="hyperlink"/>
      <w:u w:val="single"/>
    </w:rPr>
  </w:style>
  <w:style w:type="table" w:customStyle="1" w:styleId="6">
    <w:name w:val="6"/>
    <w:basedOn w:val="TableNormal"/>
    <w:rsid w:val="005001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ityadministrator@caloocancity.gov.ph" TargetMode="External"/><Relationship Id="rId1" Type="http://schemas.openxmlformats.org/officeDocument/2006/relationships/hyperlink" Target="mailto:cityadministrator@caloocancity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20A84-5783-4C7A-8FE8-793EFCDD1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CA-Josie-pc</dc:creator>
  <cp:keywords/>
  <dc:description/>
  <cp:lastModifiedBy>admin</cp:lastModifiedBy>
  <cp:revision>2</cp:revision>
  <cp:lastPrinted>2024-11-04T04:56:00Z</cp:lastPrinted>
  <dcterms:created xsi:type="dcterms:W3CDTF">2024-11-21T09:54:00Z</dcterms:created>
  <dcterms:modified xsi:type="dcterms:W3CDTF">2024-11-21T09:54:00Z</dcterms:modified>
</cp:coreProperties>
</file>