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sz w:val="32"/>
        </w:rPr>
        <w:t>Tecnología Digital 1: Introducción a la Programación - TP2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>
          <w:b/>
          <w:bCs/>
        </w:rPr>
        <w:t>Autores:</w:t>
      </w:r>
      <w:r>
        <w:rPr/>
        <w:tab/>
        <w:t>Apellido1,  Nombre1</w:t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/>
        <w:tab/>
        <w:t>Apellido2,  Nombre2</w:t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/>
        <w:tab/>
        <w:t>Apellido3,  Nombre3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Justificación de por qué los programas 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tienen la complejidad requerida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Constructor DataSetTuristico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alojamientos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alojamiento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_por_nombre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Método  </w:t>
      </w:r>
      <w:r>
        <w:rPr>
          <w:b/>
          <w:bCs/>
        </w:rPr>
        <w:t>tres_boliches_cercanos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Método  </w:t>
      </w:r>
      <w:r>
        <w:rPr>
          <w:b/>
          <w:bCs/>
        </w:rPr>
        <w:t>boliche_proximo_de_rubro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Aclaraciones adicionales (si las hubiera)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…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LibreOffice/7.3.6.2$Linux_X86_64 LibreOffice_project/30$Build-2</Application>
  <AppVersion>15.0000</AppVersion>
  <Pages>1</Pages>
  <Words>80</Words>
  <Characters>547</Characters>
  <CharactersWithSpaces>617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2021-02-25T20:12:12Z</dcterms:created>
  <dc:creator/>
  <dc:description/>
  <dc:language>en-US</dc:language>
  <cp:lastModifiedBy/>
  <dcterms:modified xsi:type="dcterms:W3CDTF">2022-11-04T10:49:03Z</dcterms:modified>
  <cp:revision>18</cp:revision>
  <dc:subject/>
  <dc:title/>
</cp:coreProperties>
</file>