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87092" w14:textId="5E9E983D" w:rsidR="00BC4CBE" w:rsidRPr="0095274E" w:rsidRDefault="00880CF6" w:rsidP="003042C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R</w:t>
      </w:r>
      <w:r w:rsidR="00467557" w:rsidRPr="0095274E">
        <w:rPr>
          <w:rFonts w:ascii="Arial" w:hAnsi="Arial" w:cs="Arial"/>
          <w:b/>
          <w:bCs/>
          <w:sz w:val="24"/>
          <w:szCs w:val="24"/>
        </w:rPr>
        <w:t>eset</w:t>
      </w:r>
      <w:r w:rsidR="0095274E" w:rsidRPr="0095274E">
        <w:rPr>
          <w:rFonts w:ascii="Arial" w:hAnsi="Arial" w:cs="Arial"/>
          <w:b/>
          <w:bCs/>
          <w:sz w:val="24"/>
          <w:szCs w:val="24"/>
        </w:rPr>
        <w:t xml:space="preserve"> Company</w:t>
      </w:r>
    </w:p>
    <w:p w14:paraId="150ECA92" w14:textId="737DF6F6" w:rsidR="00181F46" w:rsidRPr="0095274E" w:rsidRDefault="00181F46" w:rsidP="00926A03">
      <w:pPr>
        <w:jc w:val="both"/>
        <w:rPr>
          <w:rFonts w:ascii="Arial" w:hAnsi="Arial" w:cs="Arial"/>
          <w:sz w:val="24"/>
          <w:szCs w:val="24"/>
        </w:rPr>
      </w:pPr>
    </w:p>
    <w:p w14:paraId="427836D9" w14:textId="2A39EE47" w:rsidR="00181F46" w:rsidRPr="0095274E" w:rsidRDefault="00181F46" w:rsidP="00926A0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MISION</w:t>
      </w:r>
    </w:p>
    <w:p w14:paraId="0B76D1D8" w14:textId="685CF9D9" w:rsidR="00181F46" w:rsidRPr="0095274E" w:rsidRDefault="00181F46" w:rsidP="00926A03">
      <w:pPr>
        <w:jc w:val="both"/>
        <w:rPr>
          <w:rFonts w:ascii="Arial" w:hAnsi="Arial" w:cs="Arial"/>
          <w:sz w:val="24"/>
          <w:szCs w:val="24"/>
        </w:rPr>
      </w:pPr>
    </w:p>
    <w:p w14:paraId="419B3C9F" w14:textId="1F58B7D4" w:rsidR="00A34B26" w:rsidRDefault="00E242CD" w:rsidP="00926A03">
      <w:pPr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sz w:val="24"/>
          <w:szCs w:val="24"/>
        </w:rPr>
        <w:t xml:space="preserve">Buscamos potencializar y posicionar marcas comerciales en el mercado digital por medio de herramientas web que permitirán </w:t>
      </w:r>
      <w:r w:rsidR="00E75DD7">
        <w:rPr>
          <w:rFonts w:ascii="Arial" w:hAnsi="Arial" w:cs="Arial"/>
          <w:sz w:val="24"/>
          <w:szCs w:val="24"/>
        </w:rPr>
        <w:t>el crecimiento de</w:t>
      </w:r>
      <w:r w:rsidRPr="0095274E">
        <w:rPr>
          <w:rFonts w:ascii="Arial" w:hAnsi="Arial" w:cs="Arial"/>
          <w:sz w:val="24"/>
          <w:szCs w:val="24"/>
        </w:rPr>
        <w:t xml:space="preserve"> los canales de venta, comunicación y recaudo. Protegiendo la información de su negocio y facilitando el acceso de sus clientes desde cualquier lugar</w:t>
      </w:r>
    </w:p>
    <w:p w14:paraId="4A7B42C1" w14:textId="77777777" w:rsidR="00926A03" w:rsidRDefault="00926A03" w:rsidP="00926A03">
      <w:pPr>
        <w:jc w:val="both"/>
        <w:rPr>
          <w:rFonts w:ascii="Arial" w:hAnsi="Arial" w:cs="Arial"/>
          <w:sz w:val="24"/>
          <w:szCs w:val="24"/>
        </w:rPr>
      </w:pPr>
    </w:p>
    <w:p w14:paraId="64145135" w14:textId="77777777" w:rsidR="00926A03" w:rsidRPr="0095274E" w:rsidRDefault="00926A03" w:rsidP="00926A0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t>VISION</w:t>
      </w:r>
    </w:p>
    <w:p w14:paraId="7A7C59A8" w14:textId="0C1C4380" w:rsidR="00926A03" w:rsidRPr="0095274E" w:rsidRDefault="00926A03" w:rsidP="00926A03">
      <w:pPr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sz w:val="24"/>
          <w:szCs w:val="24"/>
        </w:rPr>
        <w:t>En el 202</w:t>
      </w:r>
      <w:r w:rsidR="00086A8F">
        <w:rPr>
          <w:rFonts w:ascii="Arial" w:hAnsi="Arial" w:cs="Arial"/>
          <w:sz w:val="24"/>
          <w:szCs w:val="24"/>
        </w:rPr>
        <w:t>9</w:t>
      </w:r>
      <w:r w:rsidRPr="0095274E">
        <w:rPr>
          <w:rFonts w:ascii="Arial" w:hAnsi="Arial" w:cs="Arial"/>
          <w:sz w:val="24"/>
          <w:szCs w:val="24"/>
        </w:rPr>
        <w:t xml:space="preserve"> seremos el mejor sitio web de venta de productos digitales excelentemente posicionados entre nuestros clientes y aliados de la ciudad de Bogotá.</w:t>
      </w:r>
    </w:p>
    <w:p w14:paraId="75BCB90E" w14:textId="77777777" w:rsidR="00926A03" w:rsidRPr="0095274E" w:rsidRDefault="00926A03" w:rsidP="00926A03">
      <w:pPr>
        <w:jc w:val="both"/>
        <w:rPr>
          <w:rFonts w:ascii="Arial" w:hAnsi="Arial" w:cs="Arial"/>
          <w:sz w:val="24"/>
          <w:szCs w:val="24"/>
        </w:rPr>
      </w:pPr>
    </w:p>
    <w:p w14:paraId="3229746B" w14:textId="4E498DDC" w:rsidR="00BC4CBE" w:rsidRPr="0095274E" w:rsidRDefault="00926A03" w:rsidP="00926A0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VALORES CORPORATIVOS</w:t>
      </w:r>
    </w:p>
    <w:p w14:paraId="19749539" w14:textId="288D75D0" w:rsidR="00181F46" w:rsidRPr="0095274E" w:rsidRDefault="00181F46" w:rsidP="00BC4CBE">
      <w:pPr>
        <w:rPr>
          <w:rFonts w:ascii="Arial" w:hAnsi="Arial" w:cs="Arial"/>
          <w:b/>
          <w:sz w:val="24"/>
          <w:szCs w:val="24"/>
        </w:rPr>
      </w:pPr>
    </w:p>
    <w:p w14:paraId="55ED78B0" w14:textId="2BC7A24D" w:rsidR="00181F46" w:rsidRPr="0095274E" w:rsidRDefault="00BC4CBE" w:rsidP="00926A03">
      <w:pPr>
        <w:jc w:val="both"/>
        <w:rPr>
          <w:rFonts w:ascii="Arial" w:hAnsi="Arial" w:cs="Arial"/>
          <w:b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Esfuerzo: </w:t>
      </w:r>
      <w:r w:rsidRPr="0095274E">
        <w:rPr>
          <w:rFonts w:ascii="Arial" w:hAnsi="Arial" w:cs="Arial"/>
          <w:sz w:val="24"/>
          <w:szCs w:val="24"/>
        </w:rPr>
        <w:t>Trabajamos con energía y en equipo con el fin de alcanzar los objetivos y estar enfocados en nuestra labor.</w:t>
      </w:r>
    </w:p>
    <w:p w14:paraId="3C91FF79" w14:textId="05F9EA75" w:rsidR="00BC4CBE" w:rsidRDefault="0095274E" w:rsidP="00926A0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 xml:space="preserve">Servicio: </w:t>
      </w:r>
      <w:r w:rsidRPr="0095274E">
        <w:rPr>
          <w:rFonts w:ascii="Arial" w:hAnsi="Arial" w:cs="Arial"/>
          <w:sz w:val="24"/>
          <w:szCs w:val="24"/>
        </w:rPr>
        <w:t xml:space="preserve">Generamos experiencias positivas en nuestros aliados desde cualquier àrea de nuestra </w:t>
      </w:r>
      <w:r>
        <w:rPr>
          <w:rFonts w:ascii="Arial" w:hAnsi="Arial" w:cs="Arial"/>
          <w:sz w:val="24"/>
          <w:szCs w:val="24"/>
        </w:rPr>
        <w:t>compañía.</w:t>
      </w:r>
    </w:p>
    <w:p w14:paraId="325BC74F" w14:textId="10310EAF" w:rsidR="0095274E" w:rsidRDefault="0095274E" w:rsidP="00926A03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>Efectividad</w:t>
      </w:r>
      <w:r>
        <w:rPr>
          <w:rFonts w:ascii="Arial" w:hAnsi="Arial" w:cs="Arial"/>
          <w:b/>
          <w:sz w:val="24"/>
          <w:szCs w:val="24"/>
        </w:rPr>
        <w:t>:</w:t>
      </w:r>
      <w:r w:rsidR="00D2011B">
        <w:rPr>
          <w:rFonts w:ascii="Arial" w:hAnsi="Arial" w:cs="Arial"/>
          <w:b/>
          <w:sz w:val="24"/>
          <w:szCs w:val="24"/>
        </w:rPr>
        <w:t xml:space="preserve"> </w:t>
      </w:r>
      <w:r w:rsidR="00D2011B">
        <w:rPr>
          <w:rFonts w:ascii="Arial" w:hAnsi="Arial" w:cs="Arial"/>
          <w:sz w:val="24"/>
          <w:szCs w:val="24"/>
        </w:rPr>
        <w:t>De la mano de nuestros aliados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="00D2011B">
        <w:rPr>
          <w:rFonts w:ascii="Arial" w:hAnsi="Arial" w:cs="Arial"/>
          <w:sz w:val="24"/>
          <w:szCs w:val="24"/>
        </w:rPr>
        <w:t xml:space="preserve">llegar a las metas planteadas siendo eficientes </w:t>
      </w:r>
      <w:r w:rsidR="00FD4A68">
        <w:rPr>
          <w:rFonts w:ascii="Arial" w:hAnsi="Arial" w:cs="Arial"/>
          <w:sz w:val="24"/>
          <w:szCs w:val="24"/>
        </w:rPr>
        <w:t xml:space="preserve">con los recursos y procesos. </w:t>
      </w:r>
    </w:p>
    <w:p w14:paraId="13D6F0FF" w14:textId="77777777" w:rsidR="00D2011B" w:rsidRPr="001F08B6" w:rsidRDefault="00D2011B" w:rsidP="0095274E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14:paraId="4AAB34DF" w14:textId="467C378B" w:rsidR="00BC4CBE" w:rsidRDefault="001F08B6" w:rsidP="00BC4CBE">
      <w:pPr>
        <w:rPr>
          <w:rFonts w:ascii="Arial" w:hAnsi="Arial" w:cs="Arial"/>
          <w:b/>
          <w:color w:val="000000"/>
          <w:sz w:val="24"/>
          <w:szCs w:val="24"/>
        </w:rPr>
      </w:pPr>
      <w:r w:rsidRPr="001F08B6">
        <w:rPr>
          <w:rFonts w:ascii="Arial" w:hAnsi="Arial" w:cs="Arial"/>
          <w:b/>
          <w:color w:val="000000"/>
          <w:sz w:val="24"/>
          <w:szCs w:val="24"/>
        </w:rPr>
        <w:t>Objetivos generales y especificos</w:t>
      </w:r>
    </w:p>
    <w:p w14:paraId="7A75BC49" w14:textId="77777777" w:rsidR="001F08B6" w:rsidRPr="001F08B6" w:rsidRDefault="001F08B6" w:rsidP="00BC4CBE">
      <w:pPr>
        <w:rPr>
          <w:rFonts w:ascii="Arial" w:hAnsi="Arial" w:cs="Arial"/>
          <w:b/>
          <w:sz w:val="24"/>
          <w:szCs w:val="24"/>
        </w:rPr>
      </w:pPr>
    </w:p>
    <w:p w14:paraId="34C1CCFE" w14:textId="77777777" w:rsidR="001F08B6" w:rsidRPr="001F08B6" w:rsidRDefault="001F08B6" w:rsidP="001F08B6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General: </w:t>
      </w:r>
    </w:p>
    <w:p w14:paraId="09E20B96" w14:textId="534F8A86" w:rsidR="001F08B6" w:rsidRDefault="001F08B6" w:rsidP="00926A03">
      <w:pPr>
        <w:jc w:val="both"/>
        <w:rPr>
          <w:rFonts w:ascii="Arial" w:hAnsi="Arial" w:cs="Arial"/>
          <w:sz w:val="24"/>
          <w:szCs w:val="24"/>
        </w:rPr>
      </w:pPr>
      <w:r w:rsidRPr="001F08B6">
        <w:rPr>
          <w:rFonts w:ascii="Arial" w:hAnsi="Arial" w:cs="Arial"/>
          <w:sz w:val="24"/>
          <w:szCs w:val="24"/>
        </w:rPr>
        <w:t xml:space="preserve">Brindar </w:t>
      </w:r>
      <w:r>
        <w:rPr>
          <w:rFonts w:ascii="Arial" w:hAnsi="Arial" w:cs="Arial"/>
          <w:sz w:val="24"/>
          <w:szCs w:val="24"/>
        </w:rPr>
        <w:t>diferentes servicios</w:t>
      </w:r>
      <w:r w:rsidR="00EA3C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virtuales a personas, negocios o empresas</w:t>
      </w:r>
      <w:r w:rsidR="00EA3CC8" w:rsidRPr="00EA3CC8">
        <w:rPr>
          <w:rFonts w:ascii="Arial" w:hAnsi="Arial" w:cs="Arial"/>
          <w:sz w:val="24"/>
          <w:szCs w:val="24"/>
        </w:rPr>
        <w:t xml:space="preserve"> </w:t>
      </w:r>
      <w:r w:rsidR="00EA3CC8">
        <w:rPr>
          <w:rFonts w:ascii="Arial" w:hAnsi="Arial" w:cs="Arial"/>
          <w:sz w:val="24"/>
          <w:szCs w:val="24"/>
        </w:rPr>
        <w:t>que quieran incrementar sus ventas , ampliar sus canales de comunicación o mejor</w:t>
      </w:r>
      <w:r w:rsidR="00926A03">
        <w:rPr>
          <w:rFonts w:ascii="Arial" w:hAnsi="Arial" w:cs="Arial"/>
          <w:sz w:val="24"/>
          <w:szCs w:val="24"/>
        </w:rPr>
        <w:t xml:space="preserve">ar la relacion con sus clientes, </w:t>
      </w:r>
      <w:r>
        <w:rPr>
          <w:rFonts w:ascii="Arial" w:hAnsi="Arial" w:cs="Arial"/>
          <w:sz w:val="24"/>
          <w:szCs w:val="24"/>
        </w:rPr>
        <w:t xml:space="preserve">por medio de herramientas virtuales seguras </w:t>
      </w:r>
      <w:r w:rsidR="00EA3CC8">
        <w:rPr>
          <w:rFonts w:ascii="Arial" w:hAnsi="Arial" w:cs="Arial"/>
          <w:sz w:val="24"/>
          <w:szCs w:val="24"/>
        </w:rPr>
        <w:t>que permitiran  a un click el facill acceso a su producto o servicio.</w:t>
      </w:r>
    </w:p>
    <w:p w14:paraId="21D5124C" w14:textId="77777777" w:rsidR="00EA3CC8" w:rsidRDefault="00EA3CC8" w:rsidP="001F08B6">
      <w:pPr>
        <w:jc w:val="both"/>
        <w:rPr>
          <w:rFonts w:ascii="Arial" w:hAnsi="Arial" w:cs="Arial"/>
          <w:sz w:val="24"/>
          <w:szCs w:val="24"/>
        </w:rPr>
      </w:pPr>
    </w:p>
    <w:p w14:paraId="1DD7FA41" w14:textId="77777777" w:rsidR="00926A03" w:rsidRDefault="00926A03" w:rsidP="001F08B6">
      <w:pPr>
        <w:jc w:val="both"/>
        <w:rPr>
          <w:rFonts w:ascii="Arial" w:hAnsi="Arial" w:cs="Arial"/>
          <w:b/>
          <w:sz w:val="24"/>
          <w:szCs w:val="24"/>
        </w:rPr>
      </w:pPr>
    </w:p>
    <w:p w14:paraId="2D4276DA" w14:textId="1A419FA1" w:rsidR="001824BA" w:rsidRPr="00926A03" w:rsidRDefault="00926A03" w:rsidP="001F08B6">
      <w:pPr>
        <w:jc w:val="both"/>
        <w:rPr>
          <w:rFonts w:ascii="Arial" w:hAnsi="Arial" w:cs="Arial"/>
          <w:b/>
          <w:sz w:val="24"/>
          <w:szCs w:val="24"/>
        </w:rPr>
      </w:pPr>
      <w:r w:rsidRPr="00926A03">
        <w:rPr>
          <w:rFonts w:ascii="Arial" w:hAnsi="Arial" w:cs="Arial"/>
          <w:b/>
          <w:sz w:val="24"/>
          <w:szCs w:val="24"/>
        </w:rPr>
        <w:lastRenderedPageBreak/>
        <w:t>Especifico</w:t>
      </w:r>
      <w:r>
        <w:rPr>
          <w:rFonts w:ascii="Arial" w:hAnsi="Arial" w:cs="Arial"/>
          <w:b/>
          <w:sz w:val="24"/>
          <w:szCs w:val="24"/>
        </w:rPr>
        <w:t>s</w:t>
      </w:r>
    </w:p>
    <w:p w14:paraId="14B06801" w14:textId="132E1717" w:rsidR="00EA3CC8" w:rsidRDefault="00926A03" w:rsidP="00926A0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26A03">
        <w:rPr>
          <w:rFonts w:ascii="Arial" w:hAnsi="Arial" w:cs="Arial"/>
          <w:sz w:val="24"/>
          <w:szCs w:val="24"/>
        </w:rPr>
        <w:t>Contribuir al crecimiento del e commerce incluyendo desde pequeños</w:t>
      </w:r>
      <w:r>
        <w:rPr>
          <w:rFonts w:ascii="Arial" w:hAnsi="Arial" w:cs="Arial"/>
          <w:sz w:val="24"/>
          <w:szCs w:val="24"/>
        </w:rPr>
        <w:t xml:space="preserve"> negocios</w:t>
      </w:r>
      <w:r w:rsidRPr="00926A03">
        <w:rPr>
          <w:rFonts w:ascii="Arial" w:hAnsi="Arial" w:cs="Arial"/>
          <w:sz w:val="24"/>
          <w:szCs w:val="24"/>
        </w:rPr>
        <w:t xml:space="preserve"> a grandes</w:t>
      </w:r>
      <w:r>
        <w:rPr>
          <w:rFonts w:ascii="Arial" w:hAnsi="Arial" w:cs="Arial"/>
          <w:sz w:val="24"/>
          <w:szCs w:val="24"/>
        </w:rPr>
        <w:t xml:space="preserve"> empresas en el mercado digital.</w:t>
      </w:r>
    </w:p>
    <w:p w14:paraId="50914442" w14:textId="77777777" w:rsidR="00926A03" w:rsidRDefault="00926A03" w:rsidP="00926A0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0C55A7D" w14:textId="12FEE38E" w:rsidR="00BD4E1C" w:rsidRPr="00BD4E1C" w:rsidRDefault="00926A03" w:rsidP="00BD4E1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Facilitar la accesibilidad a los productos y servicios de nuestros clientes desde cualquier dispositivo. </w:t>
      </w:r>
    </w:p>
    <w:p w14:paraId="77E113E6" w14:textId="77777777" w:rsidR="00BD4E1C" w:rsidRPr="00BD4E1C" w:rsidRDefault="00BD4E1C" w:rsidP="00BD4E1C">
      <w:pPr>
        <w:jc w:val="both"/>
        <w:rPr>
          <w:rFonts w:ascii="Arial" w:hAnsi="Arial" w:cs="Arial"/>
          <w:sz w:val="24"/>
          <w:szCs w:val="24"/>
        </w:rPr>
      </w:pPr>
    </w:p>
    <w:p w14:paraId="166CCE60" w14:textId="29636999" w:rsidR="00926A03" w:rsidRDefault="00926A03" w:rsidP="00926A03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Generar confianza en nuestros aliados brindando </w:t>
      </w:r>
      <w:r w:rsidR="001824BA">
        <w:rPr>
          <w:rFonts w:ascii="Arial" w:hAnsi="Arial" w:cs="Arial"/>
          <w:sz w:val="24"/>
          <w:szCs w:val="24"/>
        </w:rPr>
        <w:t>servicios con alta seguridad y confidencialidad.</w:t>
      </w:r>
    </w:p>
    <w:p w14:paraId="005E46BD" w14:textId="77777777" w:rsidR="00CE0BAB" w:rsidRPr="00CE0BAB" w:rsidRDefault="00CE0BAB" w:rsidP="00CE0BAB">
      <w:pPr>
        <w:pStyle w:val="Prrafodelista"/>
        <w:rPr>
          <w:rFonts w:ascii="Arial" w:hAnsi="Arial" w:cs="Arial"/>
          <w:sz w:val="24"/>
          <w:szCs w:val="24"/>
        </w:rPr>
      </w:pPr>
    </w:p>
    <w:p w14:paraId="41BB4294" w14:textId="77777777" w:rsidR="001D4793" w:rsidRDefault="001D4793" w:rsidP="00CE0BAB">
      <w:pPr>
        <w:jc w:val="both"/>
        <w:rPr>
          <w:rFonts w:ascii="Arial" w:hAnsi="Arial" w:cs="Arial"/>
          <w:b/>
          <w:sz w:val="24"/>
          <w:szCs w:val="24"/>
        </w:rPr>
      </w:pPr>
    </w:p>
    <w:p w14:paraId="412A45B1" w14:textId="77777777" w:rsidR="001D4793" w:rsidRDefault="001D4793" w:rsidP="00CE0BAB">
      <w:pPr>
        <w:jc w:val="both"/>
        <w:rPr>
          <w:rFonts w:ascii="Arial" w:hAnsi="Arial" w:cs="Arial"/>
          <w:b/>
          <w:sz w:val="24"/>
          <w:szCs w:val="24"/>
        </w:rPr>
      </w:pPr>
    </w:p>
    <w:p w14:paraId="29CFCE9D" w14:textId="77777777" w:rsidR="001D4793" w:rsidRDefault="001D4793" w:rsidP="00CE0BAB">
      <w:pPr>
        <w:jc w:val="both"/>
        <w:rPr>
          <w:rFonts w:ascii="Arial" w:hAnsi="Arial" w:cs="Arial"/>
          <w:b/>
          <w:sz w:val="24"/>
          <w:szCs w:val="24"/>
        </w:rPr>
      </w:pPr>
    </w:p>
    <w:p w14:paraId="4EF54045" w14:textId="77777777" w:rsidR="001D4793" w:rsidRDefault="001D4793" w:rsidP="00CE0BAB">
      <w:pPr>
        <w:jc w:val="both"/>
        <w:rPr>
          <w:rFonts w:ascii="Arial" w:hAnsi="Arial" w:cs="Arial"/>
          <w:b/>
          <w:sz w:val="24"/>
          <w:szCs w:val="24"/>
        </w:rPr>
      </w:pPr>
    </w:p>
    <w:p w14:paraId="65D6E6B9" w14:textId="24363753" w:rsidR="00CE0BAB" w:rsidRPr="00CE0BAB" w:rsidRDefault="00CE0BAB" w:rsidP="00CE0BAB">
      <w:pPr>
        <w:jc w:val="both"/>
        <w:rPr>
          <w:rFonts w:ascii="Arial" w:hAnsi="Arial" w:cs="Arial"/>
          <w:b/>
          <w:sz w:val="24"/>
          <w:szCs w:val="24"/>
        </w:rPr>
      </w:pPr>
      <w:r w:rsidRPr="00CE0BAB">
        <w:rPr>
          <w:rFonts w:ascii="Arial" w:hAnsi="Arial" w:cs="Arial"/>
          <w:b/>
          <w:sz w:val="24"/>
          <w:szCs w:val="24"/>
        </w:rPr>
        <w:t>CANVAS</w:t>
      </w:r>
    </w:p>
    <w:p w14:paraId="4B37349C" w14:textId="77777777" w:rsidR="001824BA" w:rsidRDefault="001824BA" w:rsidP="001824BA">
      <w:pPr>
        <w:jc w:val="both"/>
        <w:rPr>
          <w:rFonts w:ascii="Arial" w:hAnsi="Arial" w:cs="Arial"/>
          <w:sz w:val="24"/>
          <w:szCs w:val="24"/>
        </w:rPr>
      </w:pPr>
    </w:p>
    <w:p w14:paraId="35DB7F1A" w14:textId="1882E30E" w:rsidR="0022700C" w:rsidRDefault="0022700C" w:rsidP="00CE10CF">
      <w:pPr>
        <w:jc w:val="both"/>
        <w:rPr>
          <w:rFonts w:ascii="Arial" w:hAnsi="Arial" w:cs="Arial"/>
          <w:sz w:val="24"/>
          <w:szCs w:val="24"/>
        </w:rPr>
      </w:pPr>
    </w:p>
    <w:p w14:paraId="0261CA8D" w14:textId="1FDDDEAD" w:rsidR="0022700C" w:rsidRPr="004A2774" w:rsidRDefault="004A2774" w:rsidP="00CE10CF">
      <w:pPr>
        <w:jc w:val="both"/>
        <w:rPr>
          <w:rFonts w:ascii="Arial" w:hAnsi="Arial" w:cs="Arial"/>
          <w:b/>
          <w:sz w:val="24"/>
          <w:szCs w:val="24"/>
        </w:rPr>
      </w:pPr>
      <w:r w:rsidRPr="004A2774">
        <w:rPr>
          <w:rFonts w:ascii="Arial" w:hAnsi="Arial" w:cs="Arial"/>
          <w:b/>
          <w:sz w:val="24"/>
          <w:szCs w:val="24"/>
        </w:rPr>
        <w:t>Segmento de clientes</w:t>
      </w:r>
    </w:p>
    <w:p w14:paraId="7CA43353" w14:textId="18209B45" w:rsidR="0022700C" w:rsidRDefault="00086A8F" w:rsidP="004A277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Distribuidores</w:t>
      </w:r>
      <w:r w:rsidR="004A2774">
        <w:rPr>
          <w:rFonts w:ascii="Arial" w:hAnsi="Arial" w:cs="Arial"/>
          <w:sz w:val="24"/>
          <w:szCs w:val="24"/>
        </w:rPr>
        <w:t xml:space="preserve"> de maquillaje y accesorios</w:t>
      </w:r>
    </w:p>
    <w:p w14:paraId="62D360D1" w14:textId="59746E95" w:rsidR="004A2774" w:rsidRDefault="004A2774" w:rsidP="004A277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Negocios de comida rapida </w:t>
      </w:r>
    </w:p>
    <w:p w14:paraId="4ED0AC62" w14:textId="744B3AF0" w:rsidR="004A2774" w:rsidRDefault="004A2774" w:rsidP="004A277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Tiendas de ropa</w:t>
      </w:r>
    </w:p>
    <w:p w14:paraId="0420AAF5" w14:textId="1D3C804E" w:rsidR="004A2774" w:rsidRDefault="004A2774" w:rsidP="004A2774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Microempresas </w:t>
      </w:r>
      <w:r w:rsidR="00086A8F">
        <w:rPr>
          <w:rFonts w:ascii="Arial" w:hAnsi="Arial" w:cs="Arial"/>
          <w:sz w:val="24"/>
          <w:szCs w:val="24"/>
        </w:rPr>
        <w:t>o pymes</w:t>
      </w:r>
      <w:r w:rsidR="00162B01">
        <w:rPr>
          <w:rFonts w:ascii="Arial" w:hAnsi="Arial" w:cs="Arial"/>
          <w:sz w:val="24"/>
          <w:szCs w:val="24"/>
        </w:rPr>
        <w:t xml:space="preserve"> de fabricación de insumos.</w:t>
      </w:r>
    </w:p>
    <w:p w14:paraId="5BF159C7" w14:textId="03FD96CB" w:rsidR="00CE0BAB" w:rsidRDefault="00F27FC0" w:rsidP="00CE0BA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Tiendas de </w:t>
      </w:r>
      <w:r w:rsidR="00CE0BAB">
        <w:rPr>
          <w:rFonts w:ascii="Arial" w:hAnsi="Arial" w:cs="Arial"/>
          <w:sz w:val="24"/>
          <w:szCs w:val="24"/>
        </w:rPr>
        <w:t>artículos</w:t>
      </w:r>
      <w:r>
        <w:rPr>
          <w:rFonts w:ascii="Arial" w:hAnsi="Arial" w:cs="Arial"/>
          <w:sz w:val="24"/>
          <w:szCs w:val="24"/>
        </w:rPr>
        <w:t xml:space="preserve"> para el hogar </w:t>
      </w:r>
      <w:r w:rsidR="001D4793">
        <w:rPr>
          <w:rFonts w:ascii="Arial" w:hAnsi="Arial" w:cs="Arial"/>
          <w:sz w:val="24"/>
          <w:szCs w:val="24"/>
        </w:rPr>
        <w:t>(cortinas</w:t>
      </w:r>
      <w:r>
        <w:rPr>
          <w:rFonts w:ascii="Arial" w:hAnsi="Arial" w:cs="Arial"/>
          <w:sz w:val="24"/>
          <w:szCs w:val="24"/>
        </w:rPr>
        <w:t xml:space="preserve">, accesorios, </w:t>
      </w:r>
      <w:r w:rsidR="001D4793">
        <w:rPr>
          <w:rFonts w:ascii="Arial" w:hAnsi="Arial" w:cs="Arial"/>
          <w:sz w:val="24"/>
          <w:szCs w:val="24"/>
        </w:rPr>
        <w:t>lámparas</w:t>
      </w:r>
      <w:r>
        <w:rPr>
          <w:rFonts w:ascii="Arial" w:hAnsi="Arial" w:cs="Arial"/>
          <w:sz w:val="24"/>
          <w:szCs w:val="24"/>
        </w:rPr>
        <w:t xml:space="preserve">) </w:t>
      </w:r>
    </w:p>
    <w:p w14:paraId="46F2A514" w14:textId="652DCEC9" w:rsidR="003042C4" w:rsidRDefault="003042C4" w:rsidP="00CE10CF">
      <w:pPr>
        <w:jc w:val="both"/>
        <w:rPr>
          <w:rFonts w:ascii="Arial" w:hAnsi="Arial" w:cs="Arial"/>
          <w:sz w:val="24"/>
          <w:szCs w:val="24"/>
        </w:rPr>
      </w:pPr>
    </w:p>
    <w:p w14:paraId="5191FDF8" w14:textId="04807914" w:rsidR="00CE0BAB" w:rsidRDefault="00CE0BAB" w:rsidP="00CE0BA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Relación con clientes </w:t>
      </w:r>
    </w:p>
    <w:p w14:paraId="68C8EF2E" w14:textId="77777777" w:rsidR="00CE0BAB" w:rsidRPr="004B3734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Entrega de volantes</w:t>
      </w:r>
    </w:p>
    <w:p w14:paraId="7F8C9A9D" w14:textId="77777777" w:rsidR="00CE0BAB" w:rsidRPr="00B91129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Publicidad en Redes Sociales</w:t>
      </w:r>
    </w:p>
    <w:p w14:paraId="5014703F" w14:textId="77777777" w:rsidR="00CE0BAB" w:rsidRPr="00B91129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Google Ads</w:t>
      </w:r>
    </w:p>
    <w:p w14:paraId="3B22FA6D" w14:textId="771B13D5" w:rsidR="00CE0BAB" w:rsidRPr="00B91129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Asesores personalizados</w:t>
      </w:r>
    </w:p>
    <w:p w14:paraId="47EE03C2" w14:textId="77777777" w:rsidR="00CE0BAB" w:rsidRPr="00B91129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Concursos</w:t>
      </w:r>
    </w:p>
    <w:p w14:paraId="4395285E" w14:textId="09386C8D" w:rsidR="00CE0BAB" w:rsidRPr="00CE0BAB" w:rsidRDefault="00CE0BAB" w:rsidP="00CE0BA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Felicitaciones fechas especiales</w:t>
      </w:r>
    </w:p>
    <w:p w14:paraId="0FFBA27C" w14:textId="77777777" w:rsidR="00CE0BAB" w:rsidRPr="00CE0BAB" w:rsidRDefault="00CE0BAB" w:rsidP="00CE0BAB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7F2F8B56" w14:textId="77777777" w:rsidR="00CE0BAB" w:rsidRPr="00CE0BAB" w:rsidRDefault="00CE0BAB" w:rsidP="00CE0BAB">
      <w:pPr>
        <w:jc w:val="both"/>
        <w:rPr>
          <w:rFonts w:ascii="Arial" w:hAnsi="Arial" w:cs="Arial"/>
          <w:b/>
          <w:sz w:val="24"/>
          <w:szCs w:val="24"/>
        </w:rPr>
      </w:pPr>
    </w:p>
    <w:p w14:paraId="74BB23D7" w14:textId="1788DD05" w:rsidR="004B3734" w:rsidRP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 w:rsidRPr="004B3734">
        <w:rPr>
          <w:rFonts w:ascii="Arial" w:hAnsi="Arial" w:cs="Arial"/>
          <w:b/>
          <w:sz w:val="24"/>
          <w:szCs w:val="24"/>
        </w:rPr>
        <w:lastRenderedPageBreak/>
        <w:t xml:space="preserve">Canales de Distribución </w:t>
      </w:r>
    </w:p>
    <w:p w14:paraId="57461463" w14:textId="77777777" w:rsidR="004B3734" w:rsidRDefault="004B3734" w:rsidP="004B3734">
      <w:pPr>
        <w:jc w:val="both"/>
        <w:rPr>
          <w:rFonts w:ascii="Arial" w:hAnsi="Arial" w:cs="Arial"/>
          <w:sz w:val="24"/>
          <w:szCs w:val="24"/>
        </w:rPr>
      </w:pPr>
    </w:p>
    <w:p w14:paraId="2517CAB8" w14:textId="15656049" w:rsidR="004B3734" w:rsidRP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Ventas y </w:t>
      </w:r>
      <w:r w:rsidRPr="004B3734">
        <w:rPr>
          <w:rFonts w:ascii="Arial" w:hAnsi="Arial" w:cs="Arial"/>
          <w:b/>
          <w:sz w:val="24"/>
          <w:szCs w:val="24"/>
        </w:rPr>
        <w:t>Adquisicion</w:t>
      </w:r>
    </w:p>
    <w:p w14:paraId="7FE75D55" w14:textId="77777777" w:rsidR="004B3734" w:rsidRDefault="004B3734" w:rsidP="004B3734">
      <w:pPr>
        <w:jc w:val="both"/>
        <w:rPr>
          <w:rFonts w:ascii="Arial" w:hAnsi="Arial" w:cs="Arial"/>
          <w:sz w:val="24"/>
          <w:szCs w:val="24"/>
        </w:rPr>
        <w:sectPr w:rsidR="004B3734" w:rsidSect="00407BE7">
          <w:headerReference w:type="default" r:id="rId8"/>
          <w:footerReference w:type="default" r:id="rId9"/>
          <w:pgSz w:w="12240" w:h="15840"/>
          <w:pgMar w:top="1813" w:right="1325" w:bottom="1417" w:left="1701" w:header="709" w:footer="708" w:gutter="0"/>
          <w:cols w:space="708"/>
          <w:docGrid w:linePitch="360"/>
        </w:sectPr>
      </w:pPr>
    </w:p>
    <w:p w14:paraId="7893C7D4" w14:textId="5D48423A" w:rsidR="004B3734" w:rsidRP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 w:rsidRPr="004B3734">
        <w:rPr>
          <w:rFonts w:ascii="Arial" w:hAnsi="Arial" w:cs="Arial"/>
          <w:b/>
          <w:sz w:val="24"/>
          <w:szCs w:val="24"/>
        </w:rPr>
        <w:t xml:space="preserve">Directos </w:t>
      </w:r>
    </w:p>
    <w:p w14:paraId="4DE3C04A" w14:textId="1C939DBD" w:rsidR="004B3734" w:rsidRDefault="004B3734" w:rsidP="004B3734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Pagina Web </w:t>
      </w:r>
    </w:p>
    <w:p w14:paraId="7E3A45C5" w14:textId="2194D662" w:rsidR="004B3734" w:rsidRDefault="004B3734" w:rsidP="004B3734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Asesores ventas Presenciales</w:t>
      </w:r>
    </w:p>
    <w:p w14:paraId="1039526D" w14:textId="101D5C22" w:rsidR="004B3734" w:rsidRPr="004B3734" w:rsidRDefault="004B3734" w:rsidP="004B3734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Asesores ventas Telefonico</w:t>
      </w:r>
    </w:p>
    <w:p w14:paraId="6D2B8651" w14:textId="42D6D1DF" w:rsidR="004B3734" w:rsidRPr="004B3734" w:rsidRDefault="004B3734" w:rsidP="004B373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4B3734">
        <w:rPr>
          <w:rFonts w:ascii="Arial" w:hAnsi="Arial" w:cs="Arial"/>
          <w:b/>
          <w:sz w:val="24"/>
          <w:szCs w:val="24"/>
        </w:rPr>
        <w:t>ndirecto</w:t>
      </w:r>
    </w:p>
    <w:p w14:paraId="39CCBB4D" w14:textId="333CE783" w:rsidR="004B3734" w:rsidRDefault="004B3734" w:rsidP="004B3734">
      <w:pPr>
        <w:pStyle w:val="Prrafodelista"/>
        <w:numPr>
          <w:ilvl w:val="0"/>
          <w:numId w:val="8"/>
        </w:num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Correo electronico</w:t>
      </w:r>
    </w:p>
    <w:p w14:paraId="428A5558" w14:textId="0E56BF54" w:rsidR="004B3734" w:rsidRDefault="004B3734" w:rsidP="004B3734">
      <w:pPr>
        <w:pStyle w:val="Prrafodelista"/>
        <w:numPr>
          <w:ilvl w:val="0"/>
          <w:numId w:val="8"/>
        </w:num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Whatsapp Bussines</w:t>
      </w:r>
    </w:p>
    <w:p w14:paraId="51644277" w14:textId="5D97CC82" w:rsidR="004B3734" w:rsidRDefault="004B3734" w:rsidP="004B3734">
      <w:pPr>
        <w:pStyle w:val="Prrafodelista"/>
        <w:numPr>
          <w:ilvl w:val="0"/>
          <w:numId w:val="8"/>
        </w:num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Referidos</w:t>
      </w:r>
    </w:p>
    <w:p w14:paraId="463E42DC" w14:textId="72E6C9A0" w:rsidR="004B3734" w:rsidRDefault="004B3734" w:rsidP="004B3734">
      <w:pPr>
        <w:pStyle w:val="Prrafodelista"/>
        <w:numPr>
          <w:ilvl w:val="0"/>
          <w:numId w:val="8"/>
        </w:numPr>
        <w:ind w:left="567" w:hanging="28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Redes sociales</w:t>
      </w:r>
    </w:p>
    <w:p w14:paraId="1AD20314" w14:textId="77777777" w:rsidR="001D4793" w:rsidRPr="001D4793" w:rsidRDefault="001D4793" w:rsidP="001D4793">
      <w:pPr>
        <w:jc w:val="both"/>
        <w:rPr>
          <w:rFonts w:ascii="Arial" w:hAnsi="Arial" w:cs="Arial"/>
          <w:sz w:val="24"/>
          <w:szCs w:val="24"/>
        </w:rPr>
      </w:pPr>
    </w:p>
    <w:p w14:paraId="47F2EAE7" w14:textId="77777777" w:rsidR="001D4793" w:rsidRPr="00CE0BAB" w:rsidRDefault="001D4793" w:rsidP="001D4793">
      <w:pPr>
        <w:jc w:val="both"/>
        <w:rPr>
          <w:rFonts w:ascii="Arial" w:hAnsi="Arial" w:cs="Arial"/>
          <w:sz w:val="24"/>
          <w:szCs w:val="24"/>
        </w:rPr>
      </w:pPr>
      <w:r w:rsidRPr="00CE0BAB">
        <w:rPr>
          <w:rFonts w:ascii="Arial" w:hAnsi="Arial" w:cs="Arial"/>
          <w:b/>
          <w:sz w:val="24"/>
          <w:szCs w:val="24"/>
        </w:rPr>
        <w:t>Propuesta de valor:</w:t>
      </w:r>
    </w:p>
    <w:p w14:paraId="4D2A82BF" w14:textId="2E1ED74F" w:rsid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CE0BAB">
        <w:rPr>
          <w:rFonts w:ascii="Arial" w:hAnsi="Arial" w:cs="Arial"/>
          <w:sz w:val="24"/>
          <w:szCs w:val="24"/>
        </w:rPr>
        <w:t xml:space="preserve">Reset Apoya y acompaña el crecimiento de negocios y empresas que deciden </w:t>
      </w:r>
      <w:r>
        <w:rPr>
          <w:rFonts w:ascii="Arial" w:hAnsi="Arial" w:cs="Arial"/>
          <w:sz w:val="24"/>
          <w:szCs w:val="24"/>
        </w:rPr>
        <w:t xml:space="preserve">incluir su marca en </w:t>
      </w:r>
      <w:r w:rsidRPr="00CE0BAB">
        <w:rPr>
          <w:rFonts w:ascii="Arial" w:hAnsi="Arial" w:cs="Arial"/>
          <w:sz w:val="24"/>
          <w:szCs w:val="24"/>
        </w:rPr>
        <w:t xml:space="preserve">el mercado digital, por medio de nuestras herramientas web que les entregan agilidad en la interacción con sus clientes, simplicidad en los procesos y una interfaz ligera visualmente, aportando un valor diferencial para su marca comercial. </w:t>
      </w:r>
    </w:p>
    <w:p w14:paraId="7036C0D2" w14:textId="77777777" w:rsidR="001D4793" w:rsidRPr="001D4793" w:rsidRDefault="001D4793" w:rsidP="001D4793">
      <w:pPr>
        <w:jc w:val="both"/>
        <w:rPr>
          <w:rFonts w:ascii="Arial" w:hAnsi="Arial" w:cs="Arial"/>
          <w:sz w:val="24"/>
          <w:szCs w:val="24"/>
        </w:rPr>
      </w:pPr>
    </w:p>
    <w:p w14:paraId="02EE7212" w14:textId="77777777" w:rsidR="001D4793" w:rsidRPr="00B37585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  <w:r w:rsidRPr="00B37585">
        <w:rPr>
          <w:rFonts w:ascii="Arial" w:hAnsi="Arial" w:cs="Arial"/>
          <w:b/>
          <w:sz w:val="24"/>
          <w:szCs w:val="24"/>
        </w:rPr>
        <w:t>Actividades claves</w:t>
      </w:r>
    </w:p>
    <w:p w14:paraId="109AD8EF" w14:textId="6F2DB1FD" w:rsidR="001D4793" w:rsidRPr="00265F20" w:rsidRDefault="001D4793" w:rsidP="001D4793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BD4E1C">
        <w:rPr>
          <w:rFonts w:ascii="Arial" w:hAnsi="Arial" w:cs="Arial"/>
          <w:sz w:val="24"/>
          <w:szCs w:val="24"/>
        </w:rPr>
        <w:t xml:space="preserve">Contar con Sitios web </w:t>
      </w:r>
      <w:r>
        <w:rPr>
          <w:rFonts w:ascii="Arial" w:hAnsi="Arial" w:cs="Arial"/>
          <w:sz w:val="24"/>
          <w:szCs w:val="24"/>
        </w:rPr>
        <w:t>que sean</w:t>
      </w:r>
      <w:r w:rsidR="00162B01">
        <w:rPr>
          <w:rFonts w:ascii="Arial" w:hAnsi="Arial" w:cs="Arial"/>
          <w:sz w:val="24"/>
          <w:szCs w:val="24"/>
        </w:rPr>
        <w:t xml:space="preserve"> de aporte al negocio de nuestros clientes, brindando información de valor</w:t>
      </w:r>
      <w:r>
        <w:rPr>
          <w:rFonts w:ascii="Arial" w:hAnsi="Arial" w:cs="Arial"/>
          <w:sz w:val="24"/>
          <w:szCs w:val="24"/>
        </w:rPr>
        <w:t>.</w:t>
      </w:r>
    </w:p>
    <w:p w14:paraId="34AC2402" w14:textId="3512EE3A" w:rsidR="001D4793" w:rsidRPr="00265F20" w:rsidRDefault="001D4793" w:rsidP="001D4793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estilos o diseños simples y ligeros conforme a las tendencias de las páginas web.</w:t>
      </w:r>
    </w:p>
    <w:p w14:paraId="4AEE2C1B" w14:textId="6A58F8C6" w:rsidR="001D4793" w:rsidRDefault="001D4793" w:rsidP="001D4793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Mantener actualizad</w:t>
      </w:r>
      <w:r w:rsidR="00162B01">
        <w:rPr>
          <w:rFonts w:ascii="Arial" w:hAnsi="Arial" w:cs="Arial"/>
          <w:sz w:val="24"/>
          <w:szCs w:val="24"/>
        </w:rPr>
        <w:t>a la información de la base de datos obtenida de nuestros</w:t>
      </w:r>
      <w:r>
        <w:rPr>
          <w:rFonts w:ascii="Arial" w:hAnsi="Arial" w:cs="Arial"/>
          <w:sz w:val="24"/>
          <w:szCs w:val="24"/>
        </w:rPr>
        <w:t xml:space="preserve"> canales directos e indirectos de adquisición, ventas, servicio post venta y fidelización</w:t>
      </w:r>
      <w:r w:rsidR="00162B01">
        <w:rPr>
          <w:rFonts w:ascii="Arial" w:hAnsi="Arial" w:cs="Arial"/>
          <w:sz w:val="24"/>
          <w:szCs w:val="24"/>
        </w:rPr>
        <w:t>.</w:t>
      </w:r>
    </w:p>
    <w:p w14:paraId="05311AA6" w14:textId="77777777" w:rsidR="001D4793" w:rsidRPr="001D4793" w:rsidRDefault="001D4793" w:rsidP="001D4793">
      <w:pPr>
        <w:jc w:val="both"/>
        <w:rPr>
          <w:rFonts w:ascii="Arial" w:hAnsi="Arial" w:cs="Arial"/>
          <w:sz w:val="24"/>
          <w:szCs w:val="24"/>
        </w:rPr>
      </w:pPr>
    </w:p>
    <w:p w14:paraId="1DD60F8D" w14:textId="77777777" w:rsidR="001D4793" w:rsidRPr="00CE0BAB" w:rsidRDefault="001D4793" w:rsidP="001D4793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ECEB265" w14:textId="77777777" w:rsidR="001D4793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</w:p>
    <w:p w14:paraId="715FC7D4" w14:textId="77777777" w:rsidR="001D4793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</w:p>
    <w:p w14:paraId="4FE9549A" w14:textId="77777777" w:rsidR="001D4793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</w:p>
    <w:p w14:paraId="7D20CC36" w14:textId="77777777" w:rsidR="001D4793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</w:p>
    <w:p w14:paraId="10E9AB0A" w14:textId="455F893D" w:rsidR="001D4793" w:rsidRPr="001D4793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  <w:r w:rsidRPr="001D4793">
        <w:rPr>
          <w:rFonts w:ascii="Arial" w:hAnsi="Arial" w:cs="Arial"/>
          <w:b/>
          <w:sz w:val="24"/>
          <w:szCs w:val="24"/>
        </w:rPr>
        <w:t>Recursos claves</w:t>
      </w:r>
    </w:p>
    <w:p w14:paraId="6F536A4F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Plan de Internet y celular</w:t>
      </w:r>
    </w:p>
    <w:p w14:paraId="6E224412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Membresía proveedor</w:t>
      </w:r>
    </w:p>
    <w:p w14:paraId="339A4B9E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u w:val="single"/>
        </w:rPr>
      </w:pPr>
      <w:r w:rsidRPr="001D4793">
        <w:rPr>
          <w:rFonts w:ascii="Arial" w:hAnsi="Arial" w:cs="Arial"/>
          <w:sz w:val="24"/>
          <w:szCs w:val="24"/>
        </w:rPr>
        <w:t>Membresía proveedor de pagos</w:t>
      </w:r>
    </w:p>
    <w:p w14:paraId="4153C796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Dominio y alojamiento web</w:t>
      </w:r>
    </w:p>
    <w:p w14:paraId="461CA181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Computadores</w:t>
      </w:r>
    </w:p>
    <w:p w14:paraId="536CADCD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Aplicativos de desarrollo de software</w:t>
      </w:r>
    </w:p>
    <w:p w14:paraId="0B546672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Sitio web</w:t>
      </w:r>
    </w:p>
    <w:p w14:paraId="3FEAD624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  <w:u w:val="single"/>
        </w:rPr>
      </w:pPr>
      <w:r w:rsidRPr="001D4793">
        <w:rPr>
          <w:rFonts w:ascii="Arial" w:hAnsi="Arial" w:cs="Arial"/>
          <w:sz w:val="24"/>
          <w:szCs w:val="24"/>
        </w:rPr>
        <w:t>Prototipos páginas web portafolio</w:t>
      </w:r>
    </w:p>
    <w:p w14:paraId="2F25FBCB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Persona de ventas</w:t>
      </w:r>
    </w:p>
    <w:p w14:paraId="5F3976FB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Persona de desarrollo web</w:t>
      </w:r>
    </w:p>
    <w:p w14:paraId="3A966C07" w14:textId="77777777" w:rsidR="001D4793" w:rsidRP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Presupuesto publicidad</w:t>
      </w:r>
    </w:p>
    <w:p w14:paraId="37BB1126" w14:textId="5FF7472C" w:rsidR="001D4793" w:rsidRDefault="001D4793" w:rsidP="001D4793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D4793">
        <w:rPr>
          <w:rFonts w:ascii="Arial" w:hAnsi="Arial" w:cs="Arial"/>
          <w:sz w:val="24"/>
          <w:szCs w:val="24"/>
        </w:rPr>
        <w:t>Presupuesto obsequios</w:t>
      </w:r>
    </w:p>
    <w:p w14:paraId="4DB17F18" w14:textId="4CE55486" w:rsidR="001D4793" w:rsidRDefault="001D4793" w:rsidP="001D4793">
      <w:pPr>
        <w:jc w:val="both"/>
        <w:rPr>
          <w:rFonts w:ascii="Arial" w:hAnsi="Arial" w:cs="Arial"/>
          <w:sz w:val="24"/>
          <w:szCs w:val="24"/>
        </w:rPr>
      </w:pPr>
    </w:p>
    <w:p w14:paraId="36A3314A" w14:textId="77777777" w:rsidR="001D4793" w:rsidRPr="00265F20" w:rsidRDefault="001D4793" w:rsidP="001D4793">
      <w:pPr>
        <w:jc w:val="both"/>
        <w:rPr>
          <w:rFonts w:ascii="Arial" w:hAnsi="Arial" w:cs="Arial"/>
          <w:b/>
          <w:sz w:val="24"/>
          <w:szCs w:val="24"/>
        </w:rPr>
      </w:pPr>
      <w:r w:rsidRPr="00265F20">
        <w:rPr>
          <w:rFonts w:ascii="Arial" w:hAnsi="Arial" w:cs="Arial"/>
          <w:b/>
          <w:sz w:val="24"/>
          <w:szCs w:val="24"/>
        </w:rPr>
        <w:t>Socios Claves</w:t>
      </w:r>
    </w:p>
    <w:p w14:paraId="2DA6A96B" w14:textId="77777777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 w:rsidRPr="00265F20">
        <w:rPr>
          <w:rFonts w:ascii="Arial" w:hAnsi="Arial" w:cs="Arial"/>
          <w:sz w:val="24"/>
          <w:szCs w:val="24"/>
        </w:rPr>
        <w:t>Go daddy</w:t>
      </w:r>
    </w:p>
    <w:p w14:paraId="6DBE36EC" w14:textId="76C2705F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Empresa de impresión 3D jouli</w:t>
      </w:r>
    </w:p>
    <w:p w14:paraId="354DFFC2" w14:textId="57B9D7F9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Plataforma de recaudo (Pasarela de pagos) </w:t>
      </w:r>
    </w:p>
    <w:p w14:paraId="0C59916B" w14:textId="77777777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Google </w:t>
      </w:r>
    </w:p>
    <w:p w14:paraId="632C647A" w14:textId="77777777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WhatsApp business</w:t>
      </w:r>
    </w:p>
    <w:p w14:paraId="39177569" w14:textId="77777777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Operador telecomunicaciones</w:t>
      </w:r>
    </w:p>
    <w:p w14:paraId="540015DC" w14:textId="6B7D2E6D" w:rsidR="001D4793" w:rsidRDefault="001D4793" w:rsidP="001D4793">
      <w:pPr>
        <w:pStyle w:val="Prrafodelista"/>
        <w:numPr>
          <w:ilvl w:val="0"/>
          <w:numId w:val="1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Cámara y comercio de Bogotá</w:t>
      </w:r>
    </w:p>
    <w:p w14:paraId="01EB27C2" w14:textId="77777777" w:rsidR="001D4793" w:rsidRPr="001D4793" w:rsidRDefault="001D4793" w:rsidP="001D4793">
      <w:pPr>
        <w:jc w:val="both"/>
        <w:rPr>
          <w:rFonts w:ascii="Arial" w:hAnsi="Arial" w:cs="Arial"/>
          <w:sz w:val="24"/>
          <w:szCs w:val="24"/>
        </w:rPr>
      </w:pPr>
    </w:p>
    <w:p w14:paraId="6C6D737E" w14:textId="56307BB2" w:rsid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 w:rsidRPr="004B3734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b/>
          <w:sz w:val="24"/>
          <w:szCs w:val="24"/>
        </w:rPr>
        <w:t>ervicio P</w:t>
      </w:r>
      <w:r w:rsidRPr="004B3734">
        <w:rPr>
          <w:rFonts w:ascii="Arial" w:hAnsi="Arial" w:cs="Arial"/>
          <w:b/>
          <w:sz w:val="24"/>
          <w:szCs w:val="24"/>
        </w:rPr>
        <w:t>os</w:t>
      </w:r>
      <w:r>
        <w:rPr>
          <w:rFonts w:ascii="Arial" w:hAnsi="Arial" w:cs="Arial"/>
          <w:b/>
          <w:sz w:val="24"/>
          <w:szCs w:val="24"/>
        </w:rPr>
        <w:t>t venta y F</w:t>
      </w:r>
      <w:r w:rsidRPr="004B3734">
        <w:rPr>
          <w:rFonts w:ascii="Arial" w:hAnsi="Arial" w:cs="Arial"/>
          <w:b/>
          <w:sz w:val="24"/>
          <w:szCs w:val="24"/>
        </w:rPr>
        <w:t>idelización</w:t>
      </w:r>
    </w:p>
    <w:p w14:paraId="66DFB3F2" w14:textId="2F073AA2" w:rsid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Directo</w:t>
      </w:r>
    </w:p>
    <w:p w14:paraId="5CC5147D" w14:textId="7A0AB7AB" w:rsidR="004B3734" w:rsidRPr="004B3734" w:rsidRDefault="004B3734" w:rsidP="004B373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Línea </w:t>
      </w:r>
      <w:r w:rsidR="001D4793">
        <w:rPr>
          <w:rFonts w:ascii="Arial" w:hAnsi="Arial" w:cs="Arial"/>
          <w:sz w:val="24"/>
          <w:szCs w:val="24"/>
        </w:rPr>
        <w:t>telefónica</w:t>
      </w:r>
      <w:r>
        <w:rPr>
          <w:rFonts w:ascii="Arial" w:hAnsi="Arial" w:cs="Arial"/>
          <w:sz w:val="24"/>
          <w:szCs w:val="24"/>
        </w:rPr>
        <w:t xml:space="preserve"> Servicio </w:t>
      </w:r>
      <w:r w:rsidR="001D4793">
        <w:rPr>
          <w:rFonts w:ascii="Arial" w:hAnsi="Arial" w:cs="Arial"/>
          <w:sz w:val="24"/>
          <w:szCs w:val="24"/>
        </w:rPr>
        <w:t>técnico</w:t>
      </w:r>
      <w:r>
        <w:rPr>
          <w:rFonts w:ascii="Arial" w:hAnsi="Arial" w:cs="Arial"/>
          <w:sz w:val="24"/>
          <w:szCs w:val="24"/>
        </w:rPr>
        <w:t xml:space="preserve"> paginas web</w:t>
      </w:r>
    </w:p>
    <w:p w14:paraId="28411D99" w14:textId="7D2DF815" w:rsidR="004B3734" w:rsidRPr="004B3734" w:rsidRDefault="004B3734" w:rsidP="004B373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Indirecto</w:t>
      </w:r>
    </w:p>
    <w:p w14:paraId="6D1F0504" w14:textId="240AE7F6" w:rsidR="004B3734" w:rsidRPr="004B3734" w:rsidRDefault="004B3734" w:rsidP="004B373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Whatsapp Bussines</w:t>
      </w:r>
    </w:p>
    <w:p w14:paraId="1E8447B0" w14:textId="6AA055DD" w:rsidR="004B3734" w:rsidRPr="004B3734" w:rsidRDefault="004B3734" w:rsidP="004B373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tecnico Proveedor  para servicios plus</w:t>
      </w:r>
    </w:p>
    <w:p w14:paraId="3643A2D0" w14:textId="517198B1" w:rsidR="004B3734" w:rsidRPr="004B3734" w:rsidRDefault="004B3734" w:rsidP="004B3734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Correo electronico</w:t>
      </w:r>
    </w:p>
    <w:p w14:paraId="563B1191" w14:textId="3DE318F4" w:rsidR="00B91129" w:rsidRPr="00B91129" w:rsidRDefault="00B91129" w:rsidP="004B3734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Obsequios de antigüedad</w:t>
      </w:r>
    </w:p>
    <w:p w14:paraId="4D59A370" w14:textId="77777777" w:rsidR="00B91129" w:rsidRPr="004B3734" w:rsidRDefault="00B91129" w:rsidP="00407BE7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4A9D6094" w14:textId="77777777" w:rsidR="0022700C" w:rsidRDefault="0022700C" w:rsidP="00CE10CF">
      <w:pPr>
        <w:jc w:val="both"/>
        <w:rPr>
          <w:rFonts w:ascii="Arial" w:hAnsi="Arial" w:cs="Arial"/>
          <w:sz w:val="24"/>
          <w:szCs w:val="24"/>
        </w:rPr>
      </w:pPr>
    </w:p>
    <w:p w14:paraId="045D3B85" w14:textId="77777777" w:rsidR="004B3734" w:rsidRDefault="004B3734" w:rsidP="00CE10CF">
      <w:pPr>
        <w:jc w:val="both"/>
        <w:rPr>
          <w:rFonts w:ascii="Arial" w:hAnsi="Arial" w:cs="Arial"/>
          <w:sz w:val="24"/>
          <w:szCs w:val="24"/>
        </w:rPr>
      </w:pPr>
    </w:p>
    <w:p w14:paraId="6E232D4C" w14:textId="77777777" w:rsidR="0008498A" w:rsidRDefault="0008498A" w:rsidP="0008498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2F6E29B5" w14:textId="49458661" w:rsidR="006B78F4" w:rsidRDefault="006B78F4" w:rsidP="006B78F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Actividades Secundarias</w:t>
      </w:r>
    </w:p>
    <w:p w14:paraId="37DD8BB6" w14:textId="008A79E7" w:rsidR="006B78F4" w:rsidRPr="006B78F4" w:rsidRDefault="006B78F4" w:rsidP="006B78F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Pagar a los asesores comerciales</w:t>
      </w:r>
    </w:p>
    <w:p w14:paraId="10AAB911" w14:textId="6D836357" w:rsidR="006B78F4" w:rsidRPr="006B78F4" w:rsidRDefault="006B78F4" w:rsidP="006B78F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Invertir en publicidad</w:t>
      </w:r>
    </w:p>
    <w:p w14:paraId="5B733349" w14:textId="285F6C28" w:rsidR="006B78F4" w:rsidRPr="006B78F4" w:rsidRDefault="006B78F4" w:rsidP="006B78F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Preparar concursos y obsequios</w:t>
      </w:r>
    </w:p>
    <w:p w14:paraId="6486F485" w14:textId="7B0E856D" w:rsidR="006B78F4" w:rsidRPr="00914D0C" w:rsidRDefault="006B78F4" w:rsidP="006B78F4">
      <w:pPr>
        <w:pStyle w:val="Prrafodelista"/>
        <w:numPr>
          <w:ilvl w:val="0"/>
          <w:numId w:val="14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Contar con una persona para Servicio al cliente</w:t>
      </w:r>
    </w:p>
    <w:p w14:paraId="77219304" w14:textId="6851A78B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1F957A7E" w14:textId="448900A6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6EAC814" w14:textId="7076B60B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DOFA</w:t>
      </w:r>
    </w:p>
    <w:p w14:paraId="1532B391" w14:textId="2ED1BC6B" w:rsidR="00914D0C" w:rsidRDefault="00914D0C" w:rsidP="00914D0C">
      <w:pPr>
        <w:tabs>
          <w:tab w:val="left" w:pos="3138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Debilidades</w:t>
      </w:r>
      <w:r>
        <w:rPr>
          <w:rFonts w:ascii="Arial" w:hAnsi="Arial" w:cs="Arial"/>
          <w:b/>
          <w:sz w:val="24"/>
          <w:szCs w:val="24"/>
        </w:rPr>
        <w:tab/>
        <w:t xml:space="preserve"> </w:t>
      </w:r>
    </w:p>
    <w:p w14:paraId="51F5F045" w14:textId="0A237B3B" w:rsidR="00914D0C" w:rsidRPr="005B1224" w:rsidRDefault="00914D0C" w:rsidP="00914D0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Competencia bastante reñida en el mercado de herramientas digitales, es bastante las agencias y empresas que ofrecen incrementar ventas y posicionar marcas posteriores a la pandemia.</w:t>
      </w:r>
    </w:p>
    <w:p w14:paraId="0E3B47C6" w14:textId="3EBE9AFD" w:rsidR="005B1224" w:rsidRPr="005B1224" w:rsidRDefault="005B1224" w:rsidP="005B122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servicio prestado es soporte y configuración de herramientas digitales y dependemos del servicio de internet que se tenga disponible o con cobertura en el sector de la empresa.</w:t>
      </w:r>
    </w:p>
    <w:p w14:paraId="6851CCF7" w14:textId="0B8ED7CD" w:rsidR="00914D0C" w:rsidRPr="00914D0C" w:rsidRDefault="00914D0C" w:rsidP="00914D0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 cuenta con los productos en stock disponibles para entrega inmediata al cliente, es necesario adquirir una membrecía de los proveedores.</w:t>
      </w:r>
    </w:p>
    <w:p w14:paraId="01F99471" w14:textId="35511CDA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Amenazas</w:t>
      </w:r>
    </w:p>
    <w:p w14:paraId="03CCA5F3" w14:textId="62093967" w:rsidR="00914D0C" w:rsidRPr="005B1224" w:rsidRDefault="00914D0C" w:rsidP="00914D0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comportamiento del dólar es una amenaza respecto al valor de los productos que vendemos ya que esto puede impactar en el precio al consumidor final y esto puede provocar disminución de las ventas.</w:t>
      </w:r>
    </w:p>
    <w:p w14:paraId="16EC1FAE" w14:textId="314CB108" w:rsidR="005B1224" w:rsidRDefault="005B1224" w:rsidP="005B122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Fortaleza</w:t>
      </w:r>
    </w:p>
    <w:p w14:paraId="66305792" w14:textId="55FFF06F" w:rsidR="005B1224" w:rsidRPr="005B1224" w:rsidRDefault="005B1224" w:rsidP="005B122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Contar con las herramientas digitales originales y garantizadas del proveedor con la asesoría y soporte del mismo.</w:t>
      </w:r>
    </w:p>
    <w:p w14:paraId="56B7C5CA" w14:textId="5735C0FE" w:rsidR="005B1224" w:rsidRPr="00FB4979" w:rsidRDefault="005B1224" w:rsidP="005B122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Excelente servicio al usuario y acompañamiento en el asesoramiento y capacitación de las herramientas.</w:t>
      </w:r>
    </w:p>
    <w:p w14:paraId="4439AFCF" w14:textId="23319363" w:rsidR="00FB4979" w:rsidRDefault="00FB4979" w:rsidP="00FB4979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Oportunidad</w:t>
      </w:r>
    </w:p>
    <w:p w14:paraId="3FF0153B" w14:textId="468CBF6A" w:rsidR="00FB4979" w:rsidRPr="00FB4979" w:rsidRDefault="00FB4979" w:rsidP="00FB497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Sectores económicos que no cuentan con el ofrecimiento </w:t>
      </w:r>
      <w:r w:rsidR="00A23E82">
        <w:rPr>
          <w:rFonts w:ascii="Arial" w:hAnsi="Arial" w:cs="Arial"/>
          <w:sz w:val="24"/>
          <w:szCs w:val="24"/>
        </w:rPr>
        <w:t>de servicios de herramientas digitales, por su alto costo o poca cobertura de empresas de mercadeo digital</w:t>
      </w:r>
    </w:p>
    <w:p w14:paraId="1951F497" w14:textId="78210C09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6D7A48A" w14:textId="39D011EF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7E4CC274" w14:textId="61CCEB07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0D61545F" w14:textId="3306D65C" w:rsidR="00914D0C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ECOSISTEMA DIGITAL – CANALES</w:t>
      </w:r>
    </w:p>
    <w:p w14:paraId="699A52D7" w14:textId="285A67DB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F4F0DA2" w14:textId="6A07C5FE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Medios Propios </w:t>
      </w:r>
    </w:p>
    <w:p w14:paraId="4743A140" w14:textId="77220BA4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</w:t>
      </w:r>
      <w:bookmarkStart w:id="0" w:name="_GoBack"/>
      <w:bookmarkEnd w:id="0"/>
    </w:p>
    <w:p w14:paraId="6FD66D8F" w14:textId="0482F1CF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  </w:t>
      </w:r>
    </w:p>
    <w:p w14:paraId="2E834FA4" w14:textId="7E931E51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6CFEFE29" w14:textId="0D696B1A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03E6FD5" w14:textId="1654F860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4C944FA" w14:textId="48681D50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D394E84" w14:textId="49186471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Medios Pagos</w:t>
      </w:r>
    </w:p>
    <w:p w14:paraId="47D223EF" w14:textId="63B95C57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918719C" w14:textId="19CB5F1E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A0CB587" w14:textId="449CB54A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4AE3A908" w14:textId="1AD866E2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7AEFB0CF" w14:textId="4A884D3C" w:rsidR="004009F9" w:rsidRDefault="004009F9" w:rsidP="00914D0C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Medios Ganados</w:t>
      </w:r>
    </w:p>
    <w:p w14:paraId="7C8E1AF3" w14:textId="72ACCF11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6A90A381" w14:textId="49DD6E18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4ED56D94" w14:textId="6CD99EF4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73B3EED3" w14:textId="58DDFBFA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718923E" w14:textId="64AF27FE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E9E2273" w14:textId="039C7431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24222A2F" w14:textId="4DB91142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4FD7F60E" w14:textId="2B075233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2E94392" w14:textId="59D21819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6BF34BAC" w14:textId="6FAB0875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0F705DD4" w14:textId="64CC4217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0B104F6A" w14:textId="0BC34DEF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5E9174AF" w14:textId="0D363385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736335E7" w14:textId="4017CEC9" w:rsid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6C64D633" w14:textId="77777777" w:rsidR="00914D0C" w:rsidRPr="00914D0C" w:rsidRDefault="00914D0C" w:rsidP="00914D0C">
      <w:pPr>
        <w:jc w:val="both"/>
        <w:rPr>
          <w:rFonts w:ascii="Arial" w:hAnsi="Arial" w:cs="Arial"/>
          <w:b/>
          <w:sz w:val="24"/>
          <w:szCs w:val="24"/>
        </w:rPr>
      </w:pPr>
    </w:p>
    <w:p w14:paraId="6A99BFCC" w14:textId="568D9FBD" w:rsidR="006B78F4" w:rsidRDefault="006B78F4" w:rsidP="00265F20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1235FB7E" w14:textId="77777777" w:rsidR="0008498A" w:rsidRPr="006B78F4" w:rsidRDefault="0008498A" w:rsidP="00265F20">
      <w:pPr>
        <w:pStyle w:val="Prrafodelista"/>
        <w:jc w:val="both"/>
        <w:rPr>
          <w:rFonts w:ascii="Arial" w:hAnsi="Arial" w:cs="Arial"/>
          <w:b/>
          <w:sz w:val="24"/>
          <w:szCs w:val="24"/>
        </w:rPr>
      </w:pPr>
    </w:p>
    <w:p w14:paraId="1A999E20" w14:textId="1253FFA1" w:rsidR="0008498A" w:rsidRDefault="0008498A" w:rsidP="0008498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B827A56" w14:textId="179C0D96" w:rsidR="0008498A" w:rsidRDefault="0008498A" w:rsidP="0008498A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F9CA8D0" w14:textId="77777777" w:rsidR="0044742A" w:rsidRPr="0044742A" w:rsidRDefault="0044742A" w:rsidP="0044742A">
      <w:pPr>
        <w:jc w:val="both"/>
        <w:rPr>
          <w:rFonts w:ascii="Arial" w:hAnsi="Arial" w:cs="Arial"/>
          <w:b/>
          <w:sz w:val="24"/>
          <w:szCs w:val="24"/>
        </w:rPr>
      </w:pPr>
    </w:p>
    <w:p w14:paraId="205BA225" w14:textId="250F2057" w:rsidR="00CD64DF" w:rsidRDefault="00CD64DF" w:rsidP="00265FBB">
      <w:pPr>
        <w:jc w:val="both"/>
        <w:rPr>
          <w:rFonts w:ascii="Arial" w:hAnsi="Arial" w:cs="Arial"/>
          <w:sz w:val="24"/>
          <w:szCs w:val="24"/>
        </w:rPr>
      </w:pPr>
    </w:p>
    <w:p w14:paraId="505872A9" w14:textId="6C339B0D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12D043E0" w14:textId="5AC8AF7B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6000E9FB" w14:textId="1E1D3C65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62A2ABFB" w14:textId="15ACAC5B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1C5CCF51" w14:textId="2F8A0901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5D883624" w14:textId="4D91E78E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716D22AD" w14:textId="02D83CDD" w:rsidR="006F6884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3CA3A10F" w14:textId="77777777" w:rsidR="006F6884" w:rsidRPr="00265FBB" w:rsidRDefault="006F6884" w:rsidP="00265FBB">
      <w:pPr>
        <w:jc w:val="both"/>
        <w:rPr>
          <w:rFonts w:ascii="Arial" w:hAnsi="Arial" w:cs="Arial"/>
          <w:sz w:val="24"/>
          <w:szCs w:val="24"/>
        </w:rPr>
      </w:pPr>
    </w:p>
    <w:p w14:paraId="7E28049F" w14:textId="0EEF16E9" w:rsidR="006B78F4" w:rsidRDefault="0044742A" w:rsidP="00CE10C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Definir </w:t>
      </w:r>
      <w:r w:rsidRPr="0044742A">
        <w:rPr>
          <w:rFonts w:ascii="Arial" w:hAnsi="Arial" w:cs="Arial"/>
          <w:b/>
          <w:sz w:val="24"/>
          <w:szCs w:val="24"/>
        </w:rPr>
        <w:t xml:space="preserve">Servicios </w:t>
      </w:r>
    </w:p>
    <w:p w14:paraId="586DFF7C" w14:textId="1782C814" w:rsidR="0044742A" w:rsidRPr="00BF75D1" w:rsidRDefault="0044742A" w:rsidP="00CE10CF">
      <w:pPr>
        <w:jc w:val="both"/>
        <w:rPr>
          <w:rFonts w:ascii="Arial" w:hAnsi="Arial" w:cs="Arial"/>
          <w:bCs/>
          <w:sz w:val="24"/>
          <w:szCs w:val="24"/>
        </w:rPr>
      </w:pPr>
      <w:r w:rsidRPr="00DB46D1">
        <w:rPr>
          <w:rFonts w:ascii="Arial" w:hAnsi="Arial" w:cs="Arial"/>
          <w:bCs/>
          <w:sz w:val="24"/>
          <w:szCs w:val="24"/>
        </w:rPr>
        <w:t>1</w:t>
      </w:r>
      <w:r w:rsidR="00DB46D1">
        <w:rPr>
          <w:rFonts w:ascii="Arial" w:hAnsi="Arial" w:cs="Arial"/>
          <w:b/>
          <w:sz w:val="24"/>
          <w:szCs w:val="24"/>
        </w:rPr>
        <w:t xml:space="preserve"> </w:t>
      </w:r>
      <w:r w:rsidR="00BF75D1">
        <w:rPr>
          <w:rFonts w:ascii="Arial" w:hAnsi="Arial" w:cs="Arial"/>
          <w:bCs/>
          <w:sz w:val="24"/>
          <w:szCs w:val="24"/>
        </w:rPr>
        <w:t xml:space="preserve">construcción </w:t>
      </w:r>
      <w:r w:rsidR="00085EB9">
        <w:rPr>
          <w:rFonts w:ascii="Arial" w:hAnsi="Arial" w:cs="Arial"/>
          <w:bCs/>
          <w:sz w:val="24"/>
          <w:szCs w:val="24"/>
        </w:rPr>
        <w:t xml:space="preserve">y venta </w:t>
      </w:r>
      <w:r w:rsidR="00BF75D1">
        <w:rPr>
          <w:rFonts w:ascii="Arial" w:hAnsi="Arial" w:cs="Arial"/>
          <w:bCs/>
          <w:sz w:val="24"/>
          <w:szCs w:val="24"/>
        </w:rPr>
        <w:t>de páginas web</w:t>
      </w:r>
    </w:p>
    <w:p w14:paraId="00504EBB" w14:textId="0B93383B" w:rsidR="00DB46D1" w:rsidRPr="00D31646" w:rsidRDefault="00DB46D1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  <w:r>
        <w:rPr>
          <w:rFonts w:ascii="Arial" w:hAnsi="Arial" w:cs="Arial"/>
          <w:bCs/>
          <w:sz w:val="24"/>
          <w:szCs w:val="24"/>
        </w:rPr>
        <w:t>2</w:t>
      </w:r>
      <w:r w:rsidR="00BF75D1">
        <w:rPr>
          <w:rFonts w:ascii="Arial" w:hAnsi="Arial" w:cs="Arial"/>
          <w:bCs/>
          <w:sz w:val="24"/>
          <w:szCs w:val="24"/>
        </w:rPr>
        <w:t xml:space="preserve"> venta de dominios</w:t>
      </w:r>
    </w:p>
    <w:p w14:paraId="154A6DE4" w14:textId="346EF3C9" w:rsidR="00DB46D1" w:rsidRDefault="00DB46D1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3 </w:t>
      </w:r>
      <w:r w:rsidR="00BF75D1">
        <w:rPr>
          <w:rFonts w:ascii="Arial" w:hAnsi="Arial" w:cs="Arial"/>
          <w:bCs/>
          <w:sz w:val="24"/>
          <w:szCs w:val="24"/>
        </w:rPr>
        <w:t>venta de alojamiento(hosting)</w:t>
      </w:r>
    </w:p>
    <w:p w14:paraId="33FBBD9E" w14:textId="7722E257" w:rsidR="00BF75D1" w:rsidRDefault="00BF75D1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4 venta de dominio correo y office</w:t>
      </w:r>
    </w:p>
    <w:p w14:paraId="10E4655B" w14:textId="4D9FCDD8" w:rsidR="0044742A" w:rsidRDefault="00CD64DF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5 venta de herramientas digitales de seguridad y diseño web</w:t>
      </w:r>
    </w:p>
    <w:p w14:paraId="06A8ACBE" w14:textId="7C0389FB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2ED1562D" w14:textId="62844466" w:rsidR="004626D2" w:rsidRDefault="004626D2" w:rsidP="00CE10C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Encuesta </w:t>
      </w:r>
      <w:r w:rsidR="002E54F7">
        <w:rPr>
          <w:rFonts w:ascii="Arial" w:hAnsi="Arial" w:cs="Arial"/>
          <w:b/>
          <w:sz w:val="24"/>
          <w:szCs w:val="24"/>
        </w:rPr>
        <w:t xml:space="preserve">  </w:t>
      </w:r>
    </w:p>
    <w:p w14:paraId="0784F0E3" w14:textId="189CB049" w:rsidR="004626D2" w:rsidRDefault="004626D2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Encontrar la necesidad de</w:t>
      </w:r>
      <w:r w:rsidR="0080588F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la persona y perfilarla, </w:t>
      </w:r>
      <w:r w:rsidR="0080588F">
        <w:rPr>
          <w:rFonts w:ascii="Arial" w:hAnsi="Arial" w:cs="Arial"/>
          <w:bCs/>
          <w:sz w:val="24"/>
          <w:szCs w:val="24"/>
        </w:rPr>
        <w:t>hay que realizar 10 preguntas</w:t>
      </w:r>
    </w:p>
    <w:p w14:paraId="4E23AF7E" w14:textId="442488FB" w:rsidR="003517EA" w:rsidRDefault="003517EA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Encontrar producto estrellas, sondear sobre que producto tendría más interés.</w:t>
      </w:r>
    </w:p>
    <w:p w14:paraId="48A7D0C9" w14:textId="7B09C900" w:rsidR="003517EA" w:rsidRDefault="003517EA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Hacer las preguntas en forma positiva. </w:t>
      </w:r>
      <w:r w:rsidR="001D4793">
        <w:rPr>
          <w:rFonts w:ascii="Arial" w:hAnsi="Arial" w:cs="Arial"/>
          <w:bCs/>
          <w:sz w:val="24"/>
          <w:szCs w:val="24"/>
        </w:rPr>
        <w:t>“Le</w:t>
      </w:r>
      <w:r>
        <w:rPr>
          <w:rFonts w:ascii="Arial" w:hAnsi="Arial" w:cs="Arial"/>
          <w:bCs/>
          <w:sz w:val="24"/>
          <w:szCs w:val="24"/>
        </w:rPr>
        <w:t xml:space="preserve"> gustaría hacer crecer su </w:t>
      </w:r>
      <w:r w:rsidR="001D4793">
        <w:rPr>
          <w:rFonts w:ascii="Arial" w:hAnsi="Arial" w:cs="Arial"/>
          <w:bCs/>
          <w:sz w:val="24"/>
          <w:szCs w:val="24"/>
        </w:rPr>
        <w:t>negocio por</w:t>
      </w:r>
      <w:r>
        <w:rPr>
          <w:rFonts w:ascii="Arial" w:hAnsi="Arial" w:cs="Arial"/>
          <w:bCs/>
          <w:sz w:val="24"/>
          <w:szCs w:val="24"/>
        </w:rPr>
        <w:t xml:space="preserve"> medio de una </w:t>
      </w:r>
      <w:r w:rsidR="001D4793">
        <w:rPr>
          <w:rFonts w:ascii="Arial" w:hAnsi="Arial" w:cs="Arial"/>
          <w:bCs/>
          <w:sz w:val="24"/>
          <w:szCs w:val="24"/>
        </w:rPr>
        <w:t>página</w:t>
      </w:r>
      <w:r>
        <w:rPr>
          <w:rFonts w:ascii="Arial" w:hAnsi="Arial" w:cs="Arial"/>
          <w:bCs/>
          <w:sz w:val="24"/>
          <w:szCs w:val="24"/>
        </w:rPr>
        <w:t xml:space="preserve"> web”</w:t>
      </w:r>
    </w:p>
    <w:p w14:paraId="16B03F8E" w14:textId="471FF805" w:rsidR="00F05C0E" w:rsidRDefault="00F05C0E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Hacer las preguntas para </w:t>
      </w:r>
      <w:r w:rsidR="001D4793">
        <w:rPr>
          <w:rFonts w:ascii="Arial" w:hAnsi="Arial" w:cs="Arial"/>
          <w:bCs/>
          <w:sz w:val="24"/>
          <w:szCs w:val="24"/>
        </w:rPr>
        <w:t>sondear</w:t>
      </w:r>
      <w:r>
        <w:rPr>
          <w:rFonts w:ascii="Arial" w:hAnsi="Arial" w:cs="Arial"/>
          <w:bCs/>
          <w:sz w:val="24"/>
          <w:szCs w:val="24"/>
        </w:rPr>
        <w:t xml:space="preserve"> el gusto por los diseños de </w:t>
      </w:r>
      <w:r w:rsidR="001D4793">
        <w:rPr>
          <w:rFonts w:ascii="Arial" w:hAnsi="Arial" w:cs="Arial"/>
          <w:bCs/>
          <w:sz w:val="24"/>
          <w:szCs w:val="24"/>
        </w:rPr>
        <w:t>páginas</w:t>
      </w:r>
      <w:r>
        <w:rPr>
          <w:rFonts w:ascii="Arial" w:hAnsi="Arial" w:cs="Arial"/>
          <w:bCs/>
          <w:sz w:val="24"/>
          <w:szCs w:val="24"/>
        </w:rPr>
        <w:t xml:space="preserve"> entre 3 </w:t>
      </w:r>
      <w:r w:rsidR="001D4793">
        <w:rPr>
          <w:rFonts w:ascii="Arial" w:hAnsi="Arial" w:cs="Arial"/>
          <w:bCs/>
          <w:sz w:val="24"/>
          <w:szCs w:val="24"/>
        </w:rPr>
        <w:t>páginas</w:t>
      </w:r>
      <w:r>
        <w:rPr>
          <w:rFonts w:ascii="Arial" w:hAnsi="Arial" w:cs="Arial"/>
          <w:bCs/>
          <w:sz w:val="24"/>
          <w:szCs w:val="24"/>
        </w:rPr>
        <w:t>.</w:t>
      </w:r>
    </w:p>
    <w:p w14:paraId="2BA7CFFE" w14:textId="6D9F6FF8" w:rsidR="002962F6" w:rsidRDefault="002962F6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Sondear cual es el producto que </w:t>
      </w:r>
      <w:r w:rsidR="001D4793">
        <w:rPr>
          <w:rFonts w:ascii="Arial" w:hAnsi="Arial" w:cs="Arial"/>
          <w:bCs/>
          <w:sz w:val="24"/>
          <w:szCs w:val="24"/>
        </w:rPr>
        <w:t>más</w:t>
      </w:r>
      <w:r>
        <w:rPr>
          <w:rFonts w:ascii="Arial" w:hAnsi="Arial" w:cs="Arial"/>
          <w:bCs/>
          <w:sz w:val="24"/>
          <w:szCs w:val="24"/>
        </w:rPr>
        <w:t xml:space="preserve"> vende.</w:t>
      </w:r>
    </w:p>
    <w:p w14:paraId="6C9DAC82" w14:textId="77777777" w:rsidR="002962F6" w:rsidRDefault="002962F6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205C1E62" w14:textId="5875F5EF" w:rsidR="00F05C0E" w:rsidRDefault="00D941F6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Hacer preguntas si ya tuvo experiencias anteriores con pagina web o tienda electrónica.</w:t>
      </w:r>
    </w:p>
    <w:p w14:paraId="4068C48A" w14:textId="0E48BF7F" w:rsidR="00C83CF9" w:rsidRDefault="00C83CF9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623485F5" w14:textId="03FF9D32" w:rsidR="00C83CF9" w:rsidRDefault="00C83CF9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Encontrar en las </w:t>
      </w:r>
      <w:r w:rsidR="001D4793">
        <w:rPr>
          <w:rFonts w:ascii="Arial" w:hAnsi="Arial" w:cs="Arial"/>
          <w:bCs/>
          <w:sz w:val="24"/>
          <w:szCs w:val="24"/>
        </w:rPr>
        <w:t>preguntas:</w:t>
      </w:r>
    </w:p>
    <w:p w14:paraId="384F44DF" w14:textId="70493975" w:rsidR="00C83CF9" w:rsidRDefault="00C83CF9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  <w:r w:rsidR="001D4793">
        <w:rPr>
          <w:rFonts w:ascii="Arial" w:hAnsi="Arial" w:cs="Arial"/>
          <w:bCs/>
          <w:sz w:val="24"/>
          <w:szCs w:val="24"/>
        </w:rPr>
        <w:t>¿Cuánto estaría dispuesto a pagar?</w:t>
      </w:r>
    </w:p>
    <w:p w14:paraId="2EC1C2FF" w14:textId="5765462A" w:rsidR="00C83CF9" w:rsidRDefault="00C83CF9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  <w:r w:rsidR="001D4793">
        <w:rPr>
          <w:rFonts w:ascii="Arial" w:hAnsi="Arial" w:cs="Arial"/>
          <w:bCs/>
          <w:sz w:val="24"/>
          <w:szCs w:val="24"/>
        </w:rPr>
        <w:t>¿Actualmente tiene una página web para vender?</w:t>
      </w:r>
    </w:p>
    <w:p w14:paraId="3E7ECF8D" w14:textId="77777777" w:rsidR="00C83CF9" w:rsidRDefault="00C83CF9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6C0BF8E7" w14:textId="77777777" w:rsidR="003517EA" w:rsidRDefault="003517EA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51F82B55" w14:textId="3BBD4931" w:rsidR="004626D2" w:rsidRDefault="004626D2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  <w:r w:rsidR="001D4793">
        <w:rPr>
          <w:rFonts w:ascii="Arial" w:hAnsi="Arial" w:cs="Arial"/>
          <w:bCs/>
          <w:sz w:val="24"/>
          <w:szCs w:val="24"/>
        </w:rPr>
        <w:t>¿En qué tipo de negocio labora?</w:t>
      </w:r>
    </w:p>
    <w:p w14:paraId="2A310B90" w14:textId="0B564502" w:rsidR="0080588F" w:rsidRDefault="0080588F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  <w:r w:rsidR="001D4793">
        <w:rPr>
          <w:rFonts w:ascii="Arial" w:hAnsi="Arial" w:cs="Arial"/>
          <w:bCs/>
          <w:sz w:val="24"/>
          <w:szCs w:val="24"/>
        </w:rPr>
        <w:t>¿Cuánto estaría dispuesto a pagar por el crecimiento digital de su negocio?</w:t>
      </w:r>
    </w:p>
    <w:p w14:paraId="31C263B5" w14:textId="27E5E494" w:rsidR="0080588F" w:rsidRDefault="0080588F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</w:p>
    <w:p w14:paraId="3B9E9F1B" w14:textId="6D86ECCF" w:rsidR="004626D2" w:rsidRPr="004626D2" w:rsidRDefault="004626D2" w:rsidP="00CE10CF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</w:t>
      </w:r>
    </w:p>
    <w:p w14:paraId="147087B0" w14:textId="77777777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2958DB93" w14:textId="77777777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</w:rPr>
      </w:pPr>
    </w:p>
    <w:p w14:paraId="1E10A2DA" w14:textId="5139E34C" w:rsidR="00BE5BC7" w:rsidRDefault="00BE5BC7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34D1BC8B" w14:textId="6D3AE37B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0735CE5D" w14:textId="363A6FD2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7AE0A14E" w14:textId="16991B42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0AB77870" w14:textId="3B9422C6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3D06E7B6" w14:textId="4CF40C87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499187F6" w14:textId="6F19B7F0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48B26EA5" w14:textId="004B7E8C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6B4262BA" w14:textId="6CD2574E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5C6C3C8D" w14:textId="3F5BD8BF" w:rsidR="00A66633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23068EC5" w14:textId="77777777" w:rsidR="00A66633" w:rsidRPr="00CD64DF" w:rsidRDefault="00A66633" w:rsidP="00CE10CF">
      <w:pPr>
        <w:jc w:val="both"/>
        <w:rPr>
          <w:rFonts w:ascii="Arial" w:hAnsi="Arial" w:cs="Arial"/>
          <w:bCs/>
          <w:sz w:val="24"/>
          <w:szCs w:val="24"/>
          <w:u w:val="single"/>
        </w:rPr>
      </w:pPr>
    </w:p>
    <w:p w14:paraId="65A46E0C" w14:textId="77777777" w:rsidR="00926A03" w:rsidRPr="0095274E" w:rsidRDefault="00926A03" w:rsidP="00EF2B5C">
      <w:pPr>
        <w:rPr>
          <w:rFonts w:ascii="Arial" w:hAnsi="Arial" w:cs="Arial"/>
          <w:b/>
          <w:bCs/>
          <w:sz w:val="24"/>
          <w:szCs w:val="24"/>
        </w:rPr>
      </w:pPr>
      <w:r w:rsidRPr="0095274E">
        <w:rPr>
          <w:rFonts w:ascii="Arial" w:hAnsi="Arial" w:cs="Arial"/>
          <w:b/>
          <w:bCs/>
          <w:sz w:val="24"/>
          <w:szCs w:val="24"/>
        </w:rPr>
        <w:lastRenderedPageBreak/>
        <w:t>SERVICIOS</w:t>
      </w:r>
    </w:p>
    <w:p w14:paraId="701EBA3E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  <w:r w:rsidRPr="0095274E">
        <w:rPr>
          <w:rFonts w:ascii="Arial" w:hAnsi="Arial" w:cs="Arial"/>
          <w:b/>
          <w:sz w:val="24"/>
          <w:szCs w:val="24"/>
        </w:rPr>
        <w:t>CERTIFICADOS SSL</w:t>
      </w:r>
      <w:r w:rsidRPr="0095274E">
        <w:rPr>
          <w:rFonts w:ascii="Arial" w:hAnsi="Arial" w:cs="Arial"/>
          <w:sz w:val="24"/>
          <w:szCs w:val="24"/>
        </w:rPr>
        <w:t xml:space="preserve"> : certificado de seguridad para el sitio web esta libre de intrusos</w:t>
      </w:r>
    </w:p>
    <w:p w14:paraId="65DBCE56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  <w:r w:rsidRPr="00926A03">
        <w:rPr>
          <w:rFonts w:ascii="Arial" w:hAnsi="Arial" w:cs="Arial"/>
          <w:b/>
          <w:sz w:val="24"/>
          <w:szCs w:val="24"/>
        </w:rPr>
        <w:t>DOMINIO:</w:t>
      </w:r>
      <w:r w:rsidRPr="0095274E">
        <w:rPr>
          <w:rFonts w:ascii="Arial" w:hAnsi="Arial" w:cs="Arial"/>
          <w:sz w:val="24"/>
          <w:szCs w:val="24"/>
        </w:rPr>
        <w:t xml:space="preserve"> Es el nombre virtual comercial , ejemplo  www.</w:t>
      </w:r>
      <w:r w:rsidRPr="0095274E">
        <w:rPr>
          <w:rFonts w:ascii="Arial" w:hAnsi="Arial" w:cs="Arial"/>
          <w:color w:val="FF0000"/>
          <w:sz w:val="24"/>
          <w:szCs w:val="24"/>
        </w:rPr>
        <w:t>reset.com</w:t>
      </w:r>
      <w:r w:rsidRPr="0095274E">
        <w:rPr>
          <w:rFonts w:ascii="Arial" w:hAnsi="Arial" w:cs="Arial"/>
          <w:sz w:val="24"/>
          <w:szCs w:val="24"/>
        </w:rPr>
        <w:t xml:space="preserve">   </w:t>
      </w:r>
    </w:p>
    <w:p w14:paraId="3C87B626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  <w:r w:rsidRPr="00926A03">
        <w:rPr>
          <w:rFonts w:ascii="Arial" w:hAnsi="Arial" w:cs="Arial"/>
          <w:b/>
          <w:sz w:val="24"/>
          <w:szCs w:val="24"/>
        </w:rPr>
        <w:t>HOSTING:</w:t>
      </w:r>
      <w:r w:rsidRPr="0095274E">
        <w:rPr>
          <w:rFonts w:ascii="Arial" w:hAnsi="Arial" w:cs="Arial"/>
          <w:sz w:val="24"/>
          <w:szCs w:val="24"/>
        </w:rPr>
        <w:t xml:space="preserve"> Es la bodega donde se guardan y exhiben los productos ejemplo(fotos de productos, formularios web, compras en línea). Se vende por GB </w:t>
      </w:r>
    </w:p>
    <w:p w14:paraId="3D63A1C7" w14:textId="77777777" w:rsidR="00926A03" w:rsidRPr="0095274E" w:rsidRDefault="00926A03" w:rsidP="00926A03">
      <w:pPr>
        <w:rPr>
          <w:rFonts w:ascii="Arial" w:hAnsi="Arial" w:cs="Arial"/>
          <w:color w:val="FF0000"/>
          <w:sz w:val="24"/>
          <w:szCs w:val="24"/>
        </w:rPr>
      </w:pPr>
      <w:r w:rsidRPr="00926A03">
        <w:rPr>
          <w:rFonts w:ascii="Arial" w:hAnsi="Arial" w:cs="Arial"/>
          <w:b/>
          <w:sz w:val="24"/>
          <w:szCs w:val="24"/>
        </w:rPr>
        <w:t>CORREO CORPORATIVO</w:t>
      </w:r>
      <w:r w:rsidRPr="0095274E">
        <w:rPr>
          <w:rFonts w:ascii="Arial" w:hAnsi="Arial" w:cs="Arial"/>
          <w:sz w:val="24"/>
          <w:szCs w:val="24"/>
        </w:rPr>
        <w:t xml:space="preserve">: Es un dominio de correo para que 1 cuenta de correo tenga la terminación con el nombre de la empresa ejemplo : </w:t>
      </w:r>
      <w:hyperlink r:id="rId10" w:history="1">
        <w:r w:rsidRPr="0095274E">
          <w:rPr>
            <w:rStyle w:val="Hipervnculo"/>
            <w:rFonts w:ascii="Arial" w:hAnsi="Arial" w:cs="Arial"/>
            <w:sz w:val="24"/>
            <w:szCs w:val="24"/>
          </w:rPr>
          <w:t>servicioalcliente@reset.com</w:t>
        </w:r>
      </w:hyperlink>
    </w:p>
    <w:p w14:paraId="32421E32" w14:textId="77777777" w:rsidR="00926A03" w:rsidRPr="0095274E" w:rsidRDefault="00926A03" w:rsidP="00926A03">
      <w:pPr>
        <w:rPr>
          <w:rFonts w:ascii="Arial" w:hAnsi="Arial" w:cs="Arial"/>
          <w:color w:val="000000" w:themeColor="text1"/>
          <w:sz w:val="24"/>
          <w:szCs w:val="24"/>
        </w:rPr>
      </w:pPr>
      <w:r w:rsidRPr="00926A03">
        <w:rPr>
          <w:rFonts w:ascii="Arial" w:hAnsi="Arial" w:cs="Arial"/>
          <w:b/>
          <w:color w:val="000000" w:themeColor="text1"/>
          <w:sz w:val="24"/>
          <w:szCs w:val="24"/>
        </w:rPr>
        <w:t>OFFICE 365:</w:t>
      </w:r>
      <w:r w:rsidRPr="0095274E">
        <w:rPr>
          <w:rFonts w:ascii="Arial" w:hAnsi="Arial" w:cs="Arial"/>
          <w:color w:val="000000" w:themeColor="text1"/>
          <w:sz w:val="24"/>
          <w:szCs w:val="24"/>
        </w:rPr>
        <w:t xml:space="preserve"> Licencias por determinado tiempo para uso de office corporativo.</w:t>
      </w:r>
    </w:p>
    <w:p w14:paraId="2D8D21E8" w14:textId="77777777" w:rsidR="00926A03" w:rsidRPr="0095274E" w:rsidRDefault="00926A03" w:rsidP="00926A03">
      <w:pPr>
        <w:rPr>
          <w:rFonts w:ascii="Arial" w:hAnsi="Arial" w:cs="Arial"/>
          <w:color w:val="000000" w:themeColor="text1"/>
          <w:sz w:val="24"/>
          <w:szCs w:val="24"/>
        </w:rPr>
      </w:pPr>
      <w:r w:rsidRPr="00926A03">
        <w:rPr>
          <w:rFonts w:ascii="Arial" w:hAnsi="Arial" w:cs="Arial"/>
          <w:b/>
          <w:color w:val="000000" w:themeColor="text1"/>
          <w:sz w:val="24"/>
          <w:szCs w:val="24"/>
        </w:rPr>
        <w:t>DISEÑADOR DE PAGINA WEB:</w:t>
      </w:r>
      <w:r w:rsidRPr="0095274E">
        <w:rPr>
          <w:rFonts w:ascii="Arial" w:hAnsi="Arial" w:cs="Arial"/>
          <w:color w:val="000000" w:themeColor="text1"/>
          <w:sz w:val="24"/>
          <w:szCs w:val="24"/>
        </w:rPr>
        <w:t xml:space="preserve"> Es un  herramienta para construir el sitio web de manera didáctica y rápida, se llama</w:t>
      </w:r>
      <w:r w:rsidRPr="0095274E">
        <w:rPr>
          <w:rFonts w:ascii="Arial" w:hAnsi="Arial" w:cs="Arial"/>
          <w:color w:val="FF0000"/>
          <w:sz w:val="24"/>
          <w:szCs w:val="24"/>
        </w:rPr>
        <w:t xml:space="preserve"> WORPRESS.</w:t>
      </w:r>
    </w:p>
    <w:p w14:paraId="1A5A8E89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  <w:r w:rsidRPr="00926A03">
        <w:rPr>
          <w:rFonts w:ascii="Arial" w:hAnsi="Arial" w:cs="Arial"/>
          <w:b/>
          <w:sz w:val="24"/>
          <w:szCs w:val="24"/>
        </w:rPr>
        <w:t>WORDPRESS:</w:t>
      </w:r>
      <w:r w:rsidRPr="0095274E">
        <w:rPr>
          <w:rFonts w:ascii="Arial" w:hAnsi="Arial" w:cs="Arial"/>
          <w:sz w:val="24"/>
          <w:szCs w:val="24"/>
        </w:rPr>
        <w:t xml:space="preserve"> Herramienta de diseño de sitios web fáciles y rápido.</w:t>
      </w:r>
    </w:p>
    <w:p w14:paraId="1F1ADBAA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</w:p>
    <w:p w14:paraId="6469BD95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</w:p>
    <w:p w14:paraId="479AD924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</w:p>
    <w:p w14:paraId="1A891605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</w:p>
    <w:p w14:paraId="181E6C6D" w14:textId="77777777" w:rsidR="00926A03" w:rsidRPr="0095274E" w:rsidRDefault="00926A03" w:rsidP="00926A03">
      <w:pPr>
        <w:rPr>
          <w:rFonts w:ascii="Arial" w:hAnsi="Arial" w:cs="Arial"/>
          <w:sz w:val="24"/>
          <w:szCs w:val="24"/>
        </w:rPr>
      </w:pPr>
    </w:p>
    <w:p w14:paraId="62324453" w14:textId="77777777" w:rsidR="00926A03" w:rsidRDefault="00926A03" w:rsidP="00926A03">
      <w:pPr>
        <w:rPr>
          <w:rFonts w:ascii="Arial" w:hAnsi="Arial" w:cs="Arial"/>
          <w:b/>
          <w:sz w:val="24"/>
          <w:szCs w:val="24"/>
        </w:rPr>
      </w:pPr>
    </w:p>
    <w:p w14:paraId="27853A98" w14:textId="77777777" w:rsidR="00926A03" w:rsidRPr="001F08B6" w:rsidRDefault="00926A03" w:rsidP="00BC4CBE">
      <w:pPr>
        <w:rPr>
          <w:rFonts w:ascii="Arial" w:hAnsi="Arial" w:cs="Arial"/>
          <w:b/>
          <w:sz w:val="24"/>
          <w:szCs w:val="24"/>
        </w:rPr>
      </w:pPr>
    </w:p>
    <w:sectPr w:rsidR="00926A03" w:rsidRPr="001F08B6" w:rsidSect="004B3734">
      <w:type w:val="continuous"/>
      <w:pgSz w:w="12240" w:h="15840"/>
      <w:pgMar w:top="1417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CC2362" w14:textId="77777777" w:rsidR="00A46282" w:rsidRDefault="00A46282" w:rsidP="004B3734">
      <w:pPr>
        <w:spacing w:after="0" w:line="240" w:lineRule="auto"/>
      </w:pPr>
      <w:r>
        <w:separator/>
      </w:r>
    </w:p>
  </w:endnote>
  <w:endnote w:type="continuationSeparator" w:id="0">
    <w:p w14:paraId="6662D0F6" w14:textId="77777777" w:rsidR="00A46282" w:rsidRDefault="00A46282" w:rsidP="004B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B95E2F" w14:textId="5FE160FC" w:rsidR="00265F20" w:rsidRPr="004B3734" w:rsidRDefault="00265F20">
    <w:pPr>
      <w:pStyle w:val="Piedepgina"/>
      <w:rPr>
        <w:rFonts w:ascii="Century Gothic" w:hAnsi="Century Gothic"/>
        <w:b/>
        <w:sz w:val="20"/>
      </w:rPr>
    </w:pPr>
    <w:r w:rsidRPr="004B3734">
      <w:rPr>
        <w:rFonts w:ascii="Century Gothic" w:hAnsi="Century Gothic"/>
        <w:b/>
        <w:sz w:val="20"/>
      </w:rPr>
      <w:t>Daniel Gonzalez- Karol Velosa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E8DCAF" w14:textId="77777777" w:rsidR="00A46282" w:rsidRDefault="00A46282" w:rsidP="004B3734">
      <w:pPr>
        <w:spacing w:after="0" w:line="240" w:lineRule="auto"/>
      </w:pPr>
      <w:r>
        <w:separator/>
      </w:r>
    </w:p>
  </w:footnote>
  <w:footnote w:type="continuationSeparator" w:id="0">
    <w:p w14:paraId="7D3384C1" w14:textId="77777777" w:rsidR="00A46282" w:rsidRDefault="00A46282" w:rsidP="004B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7123E7" w14:textId="1F1C7658" w:rsidR="00265F20" w:rsidRDefault="00265F20">
    <w:pPr>
      <w:pStyle w:val="Encabezado"/>
    </w:pPr>
    <w:r w:rsidRPr="0095274E">
      <w:rPr>
        <w:rFonts w:ascii="Arial" w:hAnsi="Arial" w:cs="Arial"/>
        <w:noProof/>
        <w:sz w:val="24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21F4CC50" wp14:editId="1C6E1A46">
          <wp:simplePos x="0" y="0"/>
          <wp:positionH relativeFrom="column">
            <wp:posOffset>-467995</wp:posOffset>
          </wp:positionH>
          <wp:positionV relativeFrom="paragraph">
            <wp:posOffset>-147320</wp:posOffset>
          </wp:positionV>
          <wp:extent cx="1085215" cy="813435"/>
          <wp:effectExtent l="0" t="0" r="0" b="0"/>
          <wp:wrapThrough wrapText="bothSides">
            <wp:wrapPolygon edited="0">
              <wp:start x="8089" y="1349"/>
              <wp:lineTo x="5056" y="4721"/>
              <wp:lineTo x="3033" y="8768"/>
              <wp:lineTo x="3033" y="13489"/>
              <wp:lineTo x="6572" y="20234"/>
              <wp:lineTo x="7583" y="20909"/>
              <wp:lineTo x="13650" y="20909"/>
              <wp:lineTo x="14661" y="20234"/>
              <wp:lineTo x="18200" y="13489"/>
              <wp:lineTo x="18706" y="10792"/>
              <wp:lineTo x="15672" y="4047"/>
              <wp:lineTo x="13145" y="1349"/>
              <wp:lineTo x="8089" y="1349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reiniciar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215" cy="813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15B6B"/>
    <w:multiLevelType w:val="hybridMultilevel"/>
    <w:tmpl w:val="DDC0905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34E3C"/>
    <w:multiLevelType w:val="hybridMultilevel"/>
    <w:tmpl w:val="49A6F3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275CC"/>
    <w:multiLevelType w:val="hybridMultilevel"/>
    <w:tmpl w:val="C5EEC6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8175D"/>
    <w:multiLevelType w:val="hybridMultilevel"/>
    <w:tmpl w:val="06124CB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427BB"/>
    <w:multiLevelType w:val="hybridMultilevel"/>
    <w:tmpl w:val="BA54A6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04E6A"/>
    <w:multiLevelType w:val="hybridMultilevel"/>
    <w:tmpl w:val="0D2C8C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83FD2"/>
    <w:multiLevelType w:val="hybridMultilevel"/>
    <w:tmpl w:val="20CEE8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BC338C"/>
    <w:multiLevelType w:val="hybridMultilevel"/>
    <w:tmpl w:val="9C1C80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C731A3"/>
    <w:multiLevelType w:val="hybridMultilevel"/>
    <w:tmpl w:val="113A433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6C4C1C"/>
    <w:multiLevelType w:val="hybridMultilevel"/>
    <w:tmpl w:val="10A26A7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405065"/>
    <w:multiLevelType w:val="hybridMultilevel"/>
    <w:tmpl w:val="E878CA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242319"/>
    <w:multiLevelType w:val="hybridMultilevel"/>
    <w:tmpl w:val="418017C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907B7"/>
    <w:multiLevelType w:val="hybridMultilevel"/>
    <w:tmpl w:val="6D56FDF6"/>
    <w:lvl w:ilvl="0" w:tplc="6F1E42FE">
      <w:numFmt w:val="bullet"/>
      <w:lvlText w:val="-"/>
      <w:lvlJc w:val="left"/>
      <w:pPr>
        <w:ind w:left="825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47891D7C"/>
    <w:multiLevelType w:val="hybridMultilevel"/>
    <w:tmpl w:val="8D9C3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050764"/>
    <w:multiLevelType w:val="hybridMultilevel"/>
    <w:tmpl w:val="7F8C8A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E5D32"/>
    <w:multiLevelType w:val="hybridMultilevel"/>
    <w:tmpl w:val="330494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47571"/>
    <w:multiLevelType w:val="hybridMultilevel"/>
    <w:tmpl w:val="6302A78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122D8"/>
    <w:multiLevelType w:val="hybridMultilevel"/>
    <w:tmpl w:val="F574022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835A6"/>
    <w:multiLevelType w:val="hybridMultilevel"/>
    <w:tmpl w:val="BFBADB70"/>
    <w:lvl w:ilvl="0" w:tplc="B01EE60A">
      <w:numFmt w:val="bullet"/>
      <w:lvlText w:val="-"/>
      <w:lvlJc w:val="left"/>
      <w:pPr>
        <w:ind w:left="825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9"/>
  </w:num>
  <w:num w:numId="5">
    <w:abstractNumId w:val="4"/>
  </w:num>
  <w:num w:numId="6">
    <w:abstractNumId w:val="18"/>
  </w:num>
  <w:num w:numId="7">
    <w:abstractNumId w:val="13"/>
  </w:num>
  <w:num w:numId="8">
    <w:abstractNumId w:val="8"/>
  </w:num>
  <w:num w:numId="9">
    <w:abstractNumId w:val="15"/>
  </w:num>
  <w:num w:numId="10">
    <w:abstractNumId w:val="6"/>
  </w:num>
  <w:num w:numId="11">
    <w:abstractNumId w:val="14"/>
  </w:num>
  <w:num w:numId="12">
    <w:abstractNumId w:val="11"/>
  </w:num>
  <w:num w:numId="13">
    <w:abstractNumId w:val="7"/>
  </w:num>
  <w:num w:numId="14">
    <w:abstractNumId w:val="0"/>
  </w:num>
  <w:num w:numId="15">
    <w:abstractNumId w:val="16"/>
  </w:num>
  <w:num w:numId="16">
    <w:abstractNumId w:val="3"/>
  </w:num>
  <w:num w:numId="17">
    <w:abstractNumId w:val="17"/>
  </w:num>
  <w:num w:numId="18">
    <w:abstractNumId w:val="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40D9"/>
    <w:rsid w:val="0008498A"/>
    <w:rsid w:val="00085EB9"/>
    <w:rsid w:val="00086A8F"/>
    <w:rsid w:val="000F40D9"/>
    <w:rsid w:val="001347B9"/>
    <w:rsid w:val="00162B01"/>
    <w:rsid w:val="00181F46"/>
    <w:rsid w:val="001824BA"/>
    <w:rsid w:val="00195767"/>
    <w:rsid w:val="001D4793"/>
    <w:rsid w:val="001F08B6"/>
    <w:rsid w:val="002249A7"/>
    <w:rsid w:val="00226753"/>
    <w:rsid w:val="0022700C"/>
    <w:rsid w:val="0026294E"/>
    <w:rsid w:val="00265F20"/>
    <w:rsid w:val="00265FBB"/>
    <w:rsid w:val="00293862"/>
    <w:rsid w:val="00295D53"/>
    <w:rsid w:val="00296228"/>
    <w:rsid w:val="002962F6"/>
    <w:rsid w:val="002E54F7"/>
    <w:rsid w:val="00303436"/>
    <w:rsid w:val="003042C4"/>
    <w:rsid w:val="00320728"/>
    <w:rsid w:val="003517EA"/>
    <w:rsid w:val="003B4557"/>
    <w:rsid w:val="004009F9"/>
    <w:rsid w:val="00407BE7"/>
    <w:rsid w:val="0044742A"/>
    <w:rsid w:val="004626D2"/>
    <w:rsid w:val="00467557"/>
    <w:rsid w:val="004713DC"/>
    <w:rsid w:val="004A2774"/>
    <w:rsid w:val="004B3734"/>
    <w:rsid w:val="004C3FE1"/>
    <w:rsid w:val="00510269"/>
    <w:rsid w:val="00536CAB"/>
    <w:rsid w:val="00557813"/>
    <w:rsid w:val="00587D69"/>
    <w:rsid w:val="005925F1"/>
    <w:rsid w:val="005A45FF"/>
    <w:rsid w:val="005B1224"/>
    <w:rsid w:val="0061362C"/>
    <w:rsid w:val="0062034A"/>
    <w:rsid w:val="0064164B"/>
    <w:rsid w:val="0068668A"/>
    <w:rsid w:val="006B78F4"/>
    <w:rsid w:val="006F03A5"/>
    <w:rsid w:val="006F6884"/>
    <w:rsid w:val="00777FAC"/>
    <w:rsid w:val="00781218"/>
    <w:rsid w:val="00794006"/>
    <w:rsid w:val="007F7612"/>
    <w:rsid w:val="0080588F"/>
    <w:rsid w:val="008123D8"/>
    <w:rsid w:val="00842DBB"/>
    <w:rsid w:val="00880CF6"/>
    <w:rsid w:val="00914D0C"/>
    <w:rsid w:val="00926A03"/>
    <w:rsid w:val="0095274E"/>
    <w:rsid w:val="009709DA"/>
    <w:rsid w:val="00972EFC"/>
    <w:rsid w:val="009F657E"/>
    <w:rsid w:val="00A113F9"/>
    <w:rsid w:val="00A23E82"/>
    <w:rsid w:val="00A34B26"/>
    <w:rsid w:val="00A42A5F"/>
    <w:rsid w:val="00A46282"/>
    <w:rsid w:val="00A66633"/>
    <w:rsid w:val="00A7147C"/>
    <w:rsid w:val="00A94C55"/>
    <w:rsid w:val="00AB53E8"/>
    <w:rsid w:val="00AC57CA"/>
    <w:rsid w:val="00AE2AC9"/>
    <w:rsid w:val="00B304CA"/>
    <w:rsid w:val="00B37585"/>
    <w:rsid w:val="00B91129"/>
    <w:rsid w:val="00BA417E"/>
    <w:rsid w:val="00BA5F06"/>
    <w:rsid w:val="00BB6F7C"/>
    <w:rsid w:val="00BC4CBE"/>
    <w:rsid w:val="00BC7D12"/>
    <w:rsid w:val="00BD4E1C"/>
    <w:rsid w:val="00BE5BC7"/>
    <w:rsid w:val="00BF75D1"/>
    <w:rsid w:val="00C52251"/>
    <w:rsid w:val="00C83CF9"/>
    <w:rsid w:val="00CD64DF"/>
    <w:rsid w:val="00CE0BAB"/>
    <w:rsid w:val="00CE10CF"/>
    <w:rsid w:val="00D2011B"/>
    <w:rsid w:val="00D31646"/>
    <w:rsid w:val="00D41E91"/>
    <w:rsid w:val="00D6674B"/>
    <w:rsid w:val="00D9021E"/>
    <w:rsid w:val="00D941F6"/>
    <w:rsid w:val="00DB46D1"/>
    <w:rsid w:val="00DB5A29"/>
    <w:rsid w:val="00DE6F81"/>
    <w:rsid w:val="00E242CD"/>
    <w:rsid w:val="00E575DD"/>
    <w:rsid w:val="00E75DD7"/>
    <w:rsid w:val="00EA3CC8"/>
    <w:rsid w:val="00EA675A"/>
    <w:rsid w:val="00EE49EA"/>
    <w:rsid w:val="00EF2B5C"/>
    <w:rsid w:val="00F05C0E"/>
    <w:rsid w:val="00F27FC0"/>
    <w:rsid w:val="00FB4979"/>
    <w:rsid w:val="00FC65E8"/>
    <w:rsid w:val="00FD4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E17C4"/>
  <w15:docId w15:val="{231843F1-6237-4789-858E-FBF8BE08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4B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709D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709DA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C4CBE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C4CBE"/>
    <w:rPr>
      <w:rFonts w:ascii="Lucida Grande" w:hAnsi="Lucida Grande" w:cs="Lucida Grande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B3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3734"/>
  </w:style>
  <w:style w:type="paragraph" w:styleId="Piedepgina">
    <w:name w:val="footer"/>
    <w:basedOn w:val="Normal"/>
    <w:link w:val="PiedepginaCar"/>
    <w:uiPriority w:val="99"/>
    <w:unhideWhenUsed/>
    <w:rsid w:val="004B37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3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ervicioalcliente@reset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EEAFC9-65B8-4889-9017-E7B60657A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9</Pages>
  <Words>1034</Words>
  <Characters>5691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GONZALEZ</dc:creator>
  <cp:keywords/>
  <dc:description/>
  <cp:lastModifiedBy>DANIEL EDUARDO GONZALEZ BUITRAGO</cp:lastModifiedBy>
  <cp:revision>40</cp:revision>
  <dcterms:created xsi:type="dcterms:W3CDTF">2020-07-22T03:44:00Z</dcterms:created>
  <dcterms:modified xsi:type="dcterms:W3CDTF">2023-03-25T03:32:00Z</dcterms:modified>
</cp:coreProperties>
</file>