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) % ( e g a s 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U P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0 5 1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0 0 1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5 −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0 20 40 60 80 100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time elapsed (s)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