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613F2A" w:rsidRDefault="00FC3658">
      <w:pPr>
        <w:rPr>
          <w:sz w:val="32"/>
          <w:szCs w:val="32"/>
        </w:rPr>
      </w:pPr>
      <w:r w:rsidRPr="00613F2A">
        <w:rPr>
          <w:sz w:val="32"/>
          <w:szCs w:val="32"/>
        </w:rPr>
        <w:t>Kravspecifikationer</w:t>
      </w:r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Ha alla utav Stix förmågor färdiga</w:t>
      </w:r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En tutorial</w:t>
      </w:r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Minst tre banor utöver tutorial</w:t>
      </w:r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Minst tre in game-låtar</w:t>
      </w:r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Menymusik</w:t>
      </w:r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Knivskarp kontroll och noll lagg</w:t>
      </w:r>
    </w:p>
    <w:p w:rsidR="00FC3658" w:rsidRDefault="00FC3658" w:rsidP="00FC3658">
      <w:pPr>
        <w:pStyle w:val="ListParagraph"/>
        <w:numPr>
          <w:ilvl w:val="0"/>
          <w:numId w:val="3"/>
        </w:numPr>
      </w:pPr>
      <w:r>
        <w:t>Tilltalande miljöer och karaktärer</w:t>
      </w:r>
      <w:bookmarkStart w:id="0" w:name="_GoBack"/>
      <w:bookmarkEnd w:id="0"/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Möjlighet att spela med tangentbord och mus</w:t>
      </w:r>
    </w:p>
    <w:p w:rsidR="00FC3658" w:rsidRDefault="00FC3658" w:rsidP="00FC3658">
      <w:pPr>
        <w:pStyle w:val="ListParagraph"/>
        <w:numPr>
          <w:ilvl w:val="0"/>
          <w:numId w:val="2"/>
        </w:numPr>
      </w:pPr>
      <w:r>
        <w:t>Möjlighet att spela med gamepad</w:t>
      </w:r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Stöd för Windows XP+</w:t>
      </w:r>
    </w:p>
    <w:p w:rsidR="00FC3658" w:rsidRDefault="00FC3658" w:rsidP="00FC3658">
      <w:pPr>
        <w:pStyle w:val="ListParagraph"/>
        <w:numPr>
          <w:ilvl w:val="0"/>
          <w:numId w:val="2"/>
        </w:numPr>
      </w:pPr>
      <w:r>
        <w:t>Stöd för iOS</w:t>
      </w:r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Möjlighet för spelaren att ändra kontrollschemat</w:t>
      </w:r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Ska vara möjligt att ta upp och spela sin(a) favoritbanor när man vill, efter att man har låst upp dem</w:t>
      </w:r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Tid från uppstart till att spelaren faktiskt kan spela spelet ska vara mindre än fem minuter</w:t>
      </w:r>
    </w:p>
    <w:p w:rsidR="00FC3658" w:rsidRDefault="00FC3658" w:rsidP="00FC3658">
      <w:pPr>
        <w:pStyle w:val="ListParagraph"/>
        <w:numPr>
          <w:ilvl w:val="0"/>
          <w:numId w:val="1"/>
        </w:numPr>
      </w:pPr>
      <w:r>
        <w:t>Efter att spelaren har kommit in i menyn ska det endast krävas tre knapptryck för att välja spelläge och starta spelet</w:t>
      </w:r>
    </w:p>
    <w:sectPr w:rsidR="00FC3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5145"/>
    <w:multiLevelType w:val="hybridMultilevel"/>
    <w:tmpl w:val="1520D3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526E6"/>
    <w:multiLevelType w:val="hybridMultilevel"/>
    <w:tmpl w:val="F028C5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62096"/>
    <w:multiLevelType w:val="hybridMultilevel"/>
    <w:tmpl w:val="1EDE82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58"/>
    <w:rsid w:val="00142A68"/>
    <w:rsid w:val="00613F2A"/>
    <w:rsid w:val="00F5419C"/>
    <w:rsid w:val="00FC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2013-02-05T09:22:00Z</dcterms:created>
  <dcterms:modified xsi:type="dcterms:W3CDTF">2013-02-05T09:27:00Z</dcterms:modified>
</cp:coreProperties>
</file>