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29BD8">
      <w:pPr>
        <w:ind w:firstLine="5760" w:firstLineChars="32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4578350</wp:posOffset>
                </wp:positionH>
                <wp:positionV relativeFrom="paragraph">
                  <wp:posOffset>679450</wp:posOffset>
                </wp:positionV>
                <wp:extent cx="0" cy="127000"/>
                <wp:effectExtent l="76200" t="0" r="57150" b="63500"/>
                <wp:wrapNone/>
                <wp:docPr id="15320209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6" o:spid="_x0000_s1026" o:spt="32" type="#_x0000_t32" style="position:absolute;left:0pt;margin-left:360.5pt;margin-top:53.5pt;height:10pt;width:0pt;z-index:251749376;mso-width-relative:page;mso-height-relative:page;" filled="f" stroked="t" coordsize="21600,21600" o:gfxdata="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UhEy7UAAAACwEAAA8AAAAAAAAAAQAgAAAAIgAAAGRy&#10;cy9kb3ducmV2LnhtbFBLAQIUABQAAAAIAIdO4kDEwZo+CQIAAOsDAAAOAAAAAAAAAAEAIAAAACMB&#10;AABkcnMvZTJvRG9jLnhtbFBLBQYAAAAABgAGAFkBAACe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028790962" name="直接箭头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5" o:spid="_x0000_s1026" o:spt="32" type="#_x0000_t32" style="position:absolute;left:0pt;margin-left:639pt;margin-top:60pt;height:8.5pt;width:0pt;z-index:251748352;mso-width-relative:page;mso-height-relative:page;" filled="f" stroked="t" coordsize="21600,21600" o:gfxdata="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7zBNudUAAAANAQAADwAAAAAAAAABACAAAAAi&#10;AAAAZHJzL2Rvd25yZXYueG1sUEsBAhQAFAAAAAgAh07iQJEDM9gNAgAA6wMAAA4AAAAAAAAAAQAg&#10;AAAAJA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7023100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479248498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4" o:spid="_x0000_s1026" o:spt="32" type="#_x0000_t32" style="position:absolute;left:0pt;margin-left:553pt;margin-top:60pt;height:8.5pt;width:0pt;z-index:251747328;mso-width-relative:page;mso-height-relative:page;" filled="f" stroked="t" coordsize="21600,21600" o:gfxdata="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fUujW1QAAAA0BAAAPAAAAAAAAAAEAIAAAACIA&#10;AABkcnMvZG93bnJldi54bWxQSwECFAAUAAAACACHTuJAKt6JOw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5988050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94210534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3" o:spid="_x0000_s1026" o:spt="32" type="#_x0000_t32" style="position:absolute;left:0pt;margin-left:471.5pt;margin-top:60pt;height:8.5pt;width:0pt;z-index:251746304;mso-width-relative:page;mso-height-relative:page;" filled="f" stroked="t" coordsize="21600,21600" o:gfxdata="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3eyJP1AAAAAsBAAAPAAAAAAAAAAEAIAAAACIA&#10;AABkcnMvZG93bnJldi54bWxQSwECFAAUAAAACACHTuJAWky27w0CAADqAwAADgAAAAAAAAABACAA&#10;AAAj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570508329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2" o:spid="_x0000_s1026" o:spt="32" type="#_x0000_t32" style="position:absolute;left:0pt;margin-left:386.5pt;margin-top:60pt;height:8.5pt;width:0pt;z-index:251745280;mso-width-relative:page;mso-height-relative:page;" filled="f" stroked="t" coordsize="21600,21600" o:gfxdata="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9zrKNMAAAALAQAADwAAAAAAAAABACAAAAAiAAAA&#10;ZHJzL2Rvd25yZXYueG1sUEsBAhQAFAAAAAgAh07iQDR89i4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1317954718" name="直接箭头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1" o:spid="_x0000_s1026" o:spt="32" type="#_x0000_t32" style="position:absolute;left:0pt;margin-left:301.5pt;margin-top:60pt;height:7.5pt;width:0pt;z-index:251744256;mso-width-relative:page;mso-height-relative:page;" filled="f" stroked="t" coordsize="21600,21600" o:gfxdata="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UKtZtMAAAALAQAADwAAAAAAAAABACAAAAAiAAAA&#10;ZHJzL2Rvd25yZXYueG1sUEsBAhQAFAAAAAgAh07iQAz4V8c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841840452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0" o:spid="_x0000_s1026" o:spt="32" type="#_x0000_t32" style="position:absolute;left:0pt;margin-left:216.5pt;margin-top:60pt;height:8.5pt;width:0pt;z-index:251743232;mso-width-relative:page;mso-height-relative:page;" filled="f" stroked="t" coordsize="21600,21600" o:gfxdata="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K0edtQAAAALAQAADwAAAAAAAAABACAAAAAiAAAA&#10;ZHJzL2Rvd25yZXYueG1sUEsBAhQAFAAAAAgAh07iQPGIIw8LAgAA6gMAAA4AAAAAAAAAAQAgAAAA&#10;Iw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608870457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9" o:spid="_x0000_s1026" o:spt="32" type="#_x0000_t32" style="position:absolute;left:0pt;margin-left:134pt;margin-top:60pt;height:8.5pt;width:0pt;z-index:251742208;mso-width-relative:page;mso-height-relative:page;" filled="f" stroked="t" coordsize="21600,21600" o:gfxdata="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XlnI7TAAAACwEAAA8AAAAAAAAAAQAgAAAAIgAA&#10;AGRycy9kb3ducmV2LnhtbFBLAQIUABQAAAAIAIdO4kCaT4WcDQIAAOsDAAAOAAAAAAAAAAEAIAAA&#10;ACI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9188450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87383879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8" o:spid="_x0000_s1026" o:spt="32" type="#_x0000_t32" style="position:absolute;left:0pt;margin-left:723.5pt;margin-top:398pt;height:30pt;width:0pt;z-index:251741184;mso-width-relative:page;mso-height-relative:page;" filled="f" stroked="t" coordsize="21600,21600" o:gfxdata="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55a+nXAAAADQEAAA8AAAAAAAAAAQAgAAAA&#10;IgAAAGRycy9kb3ducmV2LnhtbFBLAQIUABQAAAAIAIdO4kA7A4T6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8718550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85748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ED1560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下肢远端神经异常和不同程度周围血管病变</w:t>
                            </w:r>
                          </w:p>
                          <w:p w14:paraId="4FDF026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86.5pt;margin-top:297pt;height:101pt;width:74.5pt;mso-wrap-distance-bottom:0pt;mso-wrap-distance-top:0pt;z-index:251691008;mso-width-relative:page;mso-height-relative:page;" fillcolor="#FFFFFF" filled="t" stroked="t" coordsize="21600,21600" o:gfxdata="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Sb8B3eAAAADQEAAA8AAAAAAAAAAQAgAAAAIgAAAGRycy9kb3ducmV2&#10;LnhtbFBLAQIUABQAAAAIAIdO4kC4HuThaAIAAOUEAAAOAAAAAAAAAAEAIAAAAC0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4ED1560D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下肢远端神经异常和不同程度周围血管病变</w:t>
                      </w:r>
                    </w:p>
                    <w:p w14:paraId="4FDF026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7645400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9564357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613DD4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1.动脉粥样硬化与血栓形成</w:t>
                            </w:r>
                          </w:p>
                          <w:p w14:paraId="59FAF52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2.动脉炎和栓塞等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02pt;margin-top:297pt;height:101.5pt;width:74.5pt;mso-wrap-distance-bottom:0pt;mso-wrap-distance-top:0pt;z-index:251681792;mso-width-relative:page;mso-height-relative:page;" fillcolor="#FFFFFF" filled="t" stroked="t" coordsize="21600,21600" o:gfxdata="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b8rKbdAAAADQEAAA8AAAAAAAAAAQAgAAAAIgAAAGRycy9kb3du&#10;cmV2LnhtbFBLAQIUABQAAAAIAIdO4kBOd5e7bAIAAOUEAAAOAAAAAAAAAAEAIAAAACw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4613DD49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1.动脉粥样硬化与血栓形成</w:t>
                      </w:r>
                    </w:p>
                    <w:p w14:paraId="59FAF52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2.动脉炎和栓塞等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8147050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970407740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6" o:spid="_x0000_s1026" o:spt="32" type="#_x0000_t32" style="position:absolute;left:0pt;margin-left:641.5pt;margin-top:398pt;height:29.5pt;width:0pt;z-index:251740160;mso-width-relative:page;mso-height-relative:page;" filled="f" stroked="t" coordsize="21600,21600" o:gfxdata="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eGnlfZAAAADQEAAA8AAAAAAAAAAQAg&#10;AAAAIgAAAGRycy9kb3ducmV2LnhtbFBLAQIUABQAAAAIAIdO4kByp1Qk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7023100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312328809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5" o:spid="_x0000_s1026" o:spt="32" type="#_x0000_t32" style="position:absolute;left:0pt;margin-left:553pt;margin-top:398pt;height:29.5pt;width:0pt;z-index:251739136;mso-width-relative:page;mso-height-relative:page;" filled="f" stroked="t" coordsize="21600,21600" o:gfxdata="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AQaddgAAAANAQAADwAAAAAAAAABACAA&#10;AAAiAAAAZHJzL2Rvd25yZXYueG1sUEsBAhQAFAAAAAgAh07iQG3rVpwNAgAA6gMAAA4AAAAAAAAA&#10;AQAgAAAAJwEAAGRycy9lMm9Eb2MueG1sUEsFBgAAAAAGAAYAWQEAAKY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5988050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233239037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4" o:spid="_x0000_s1026" o:spt="32" type="#_x0000_t32" style="position:absolute;left:0pt;margin-left:471.5pt;margin-top:398pt;height:29.5pt;width:0pt;z-index:251738112;mso-width-relative:page;mso-height-relative:page;" filled="f" stroked="t" coordsize="21600,21600" o:gfxdata="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NgU9nZAAAACwEAAA8AAAAAAAAAAQAg&#10;AAAAIgAAAGRycy9kb3ducmV2LnhtbFBLAQIUABQAAAAIAIdO4kB/GTlG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5060950</wp:posOffset>
                </wp:positionV>
                <wp:extent cx="0" cy="368300"/>
                <wp:effectExtent l="76200" t="0" r="76200" b="50800"/>
                <wp:wrapNone/>
                <wp:docPr id="177174146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3" o:spid="_x0000_s1026" o:spt="32" type="#_x0000_t32" style="position:absolute;left:0pt;margin-left:386.5pt;margin-top:398.5pt;height:29pt;width:0pt;z-index:251737088;mso-width-relative:page;mso-height-relative:page;" filled="f" stroked="t" coordsize="21600,21600" o:gfxdata="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U6EjPYAAAACwEAAA8AAAAAAAAAAQAgAAAA&#10;IgAAAGRycy9kb3ducmV2LnhtbFBLAQIUABQAAAAIAIdO4kCjaJ2RCwIAAOoDAAAOAAAAAAAAAAEA&#10;IAAAACc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5054600</wp:posOffset>
                </wp:positionV>
                <wp:extent cx="0" cy="393700"/>
                <wp:effectExtent l="76200" t="0" r="57150" b="63500"/>
                <wp:wrapNone/>
                <wp:docPr id="698243453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2" o:spid="_x0000_s1026" o:spt="32" type="#_x0000_t32" style="position:absolute;left:0pt;margin-left:301.5pt;margin-top:398pt;height:31pt;width:0pt;z-index:251736064;mso-width-relative:page;mso-height-relative:page;" filled="f" stroked="t" coordsize="21600,21600" o:gfxdata="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0KUOM2AAAAAsBAAAPAAAAAAAAAAEAIAAA&#10;ACIAAABkcnMvZG93bnJldi54bWxQSwECFAAUAAAACACHTuJABldL7w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426977130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1" o:spid="_x0000_s1026" o:spt="32" type="#_x0000_t32" style="position:absolute;left:0pt;margin-left:216.5pt;margin-top:398pt;height:29.5pt;width:0pt;z-index:251735040;mso-width-relative:page;mso-height-relative:page;" filled="f" stroked="t" coordsize="21600,21600" o:gfxdata="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C2b+DZAAAACwEAAA8AAAAAAAAAAQAg&#10;AAAAIgAAAGRycy9kb3ducmV2LnhtbFBLAQIUABQAAAAIAIdO4kCz7rjrDQIAAOo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12229123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0" o:spid="_x0000_s1026" o:spt="32" type="#_x0000_t32" style="position:absolute;left:0pt;margin-left:134pt;margin-top:398pt;height:30pt;width:0pt;z-index:251734016;mso-width-relative:page;mso-height-relative:page;" filled="f" stroked="t" coordsize="21600,21600" o:gfxdata="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s0S31wAAAAsBAAAPAAAAAAAAAAEAIAAAACIA&#10;AABkcnMvZG93bnJldi54bWxQSwECFAAUAAAACACHTuJA6LaSzwoCAADrAwAADgAAAAAAAAABACAA&#10;AAAm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5054600</wp:posOffset>
                </wp:positionV>
                <wp:extent cx="0" cy="387350"/>
                <wp:effectExtent l="76200" t="0" r="57150" b="50800"/>
                <wp:wrapNone/>
                <wp:docPr id="1039975733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9" o:spid="_x0000_s1026" o:spt="32" type="#_x0000_t32" style="position:absolute;left:0pt;margin-left:46pt;margin-top:398pt;height:30.5pt;width:0pt;z-index:251732992;mso-width-relative:page;mso-height-relative:page;" filled="f" stroked="t" coordsize="21600,21600" o:gfxdata="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BL8XrYAAAACQEAAA8AAAAAAAAAAQAg&#10;AAAAIgAAAGRycy9kb3ducmV2LnhtbFBLAQIUABQAAAAIAIdO4kBPNdRNDgIAAOsDAAAOAAAAAAAA&#10;AAEAIAAAACc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3803650</wp:posOffset>
                </wp:positionV>
                <wp:extent cx="946150" cy="1257300"/>
                <wp:effectExtent l="0" t="0" r="25400" b="19050"/>
                <wp:wrapTopAndBottom/>
                <wp:docPr id="18871532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5EADED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胰岛素不足和升糖技术不适当升高引起的糖、脂肪、蛋白质代谢紊乱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2E74E98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0pt;margin-top:299.5pt;height:99pt;width:74.5pt;mso-wrap-distance-bottom:0pt;mso-wrap-distance-top:0pt;z-index:251692032;mso-width-relative:page;mso-height-relative:page;" fillcolor="#FDF731" filled="t" stroked="t" coordsize="21600,21600" o:gfxdata="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sLSXfVAAAACgEAAA8AAAAAAAAAAQAgAAAAIgAAAGRycy9kb3ducmV2Lnht&#10;bFBLAQIUABQAAAAIAIdO4kAdDP2ubgIAANYEAAAOAAAAAAAAAAEAIAAAACQBAABkcnMvZTJvRG9j&#10;LnhtbFBLBQYAAAAABgAGAFkBAAAE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55EADEDF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胰岛素不足和升糖技术不适当升高引起的糖、脂肪、蛋白质代谢紊乱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</w:p>
                    <w:p w14:paraId="2E74E98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6584950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18635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0FA4B6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病因尚未完全明确，目前认为主要与高血糖、脂代谢紊乱、胰岛素信号通路异常导致有关</w:t>
                            </w:r>
                          </w:p>
                          <w:p w14:paraId="4D2B68B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518.5pt;margin-top:297pt;height:101pt;width:74.5pt;mso-wrap-distance-bottom:0pt;mso-wrap-distance-top:0pt;z-index:251698176;mso-width-relative:page;mso-height-relative:page;" fillcolor="#FFFFFF" filled="t" stroked="t" coordsize="21600,21600" o:gfxdata="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2roMDdAAAADQEAAA8AAAAAAAAAAQAgAAAAIgAAAGRycy9kb3ducmV2&#10;LnhtbFBLAQIUABQAAAAIAIdO4kChAgWxaQIAAOUEAAAOAAAAAAAAAAEAIAAAACw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0FA4B65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病因尚未完全明确，目前认为主要与高血糖、脂代谢紊乱、胰岛素信号通路异常导致有关</w:t>
                      </w:r>
                    </w:p>
                    <w:p w14:paraId="4D2B68B6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3752850</wp:posOffset>
                </wp:positionV>
                <wp:extent cx="946150" cy="1308100"/>
                <wp:effectExtent l="0" t="0" r="25400" b="25400"/>
                <wp:wrapTopAndBottom/>
                <wp:docPr id="3181759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308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12CE0A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糖尿病病视网膜微血管病变</w:t>
                            </w:r>
                          </w:p>
                          <w:p w14:paraId="61B2565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33.5pt;margin-top:295.5pt;height:103pt;width:74.5pt;mso-wrap-distance-bottom:0pt;mso-wrap-distance-top:0pt;z-index:251697152;mso-width-relative:page;mso-height-relative:page;" fillcolor="#FFFFFF" filled="t" stroked="t" coordsize="21600,21600" o:gfxdata="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DJPTtwAAAAMAQAADwAAAAAAAAABACAAAAAiAAAAZHJzL2Rvd25y&#10;ZXYueG1sUEsBAhQAFAAAAAgAh07iQLl+og5sAgAA5QQAAA4AAAAAAAAAAQAgAAAAKw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12CE0A0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糖尿病病视网膜微血管病变</w:t>
                      </w:r>
                    </w:p>
                    <w:p w14:paraId="61B2565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20260075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269BDD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糖尿病所致的慢性肾脏病，病变累及全肾</w:t>
                            </w:r>
                          </w:p>
                          <w:p w14:paraId="0DA56D5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48.5pt;margin-top:297pt;height:101.5pt;width:74.5pt;mso-wrap-distance-bottom:0pt;mso-wrap-distance-top:0pt;z-index:251696128;mso-width-relative:page;mso-height-relative:page;" fillcolor="#FFFFFF" filled="t" stroked="t" coordsize="21600,21600" o:gfxdata="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0XhJqtwAAAALAQAADwAAAAAAAAABACAAAAAiAAAAZHJzL2Rvd25y&#10;ZXYueG1sUEsBAhQAFAAAAAgAh07iQGCd9ExsAgAA5gQAAA4AAAAAAAAAAQAgAAAAKw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6269BDD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糖尿病所致的慢性肾脏病，病变累及全肾</w:t>
                      </w:r>
                    </w:p>
                    <w:p w14:paraId="0DA56D5A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3790950</wp:posOffset>
                </wp:positionV>
                <wp:extent cx="946150" cy="1263650"/>
                <wp:effectExtent l="0" t="0" r="25400" b="12700"/>
                <wp:wrapTopAndBottom/>
                <wp:docPr id="101106149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63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EBE0FA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糖尿病是CVD主要的独立危险因素，与糖化血红蛋白水平呈正相关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4pt;margin-top:298.5pt;height:99.5pt;width:74.5pt;mso-wrap-distance-bottom:0pt;mso-wrap-distance-top:0pt;z-index:251695104;mso-width-relative:page;mso-height-relative:page;" fillcolor="#F43308" filled="t" stroked="t" coordsize="21600,21600" o:gfxdata="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nxIhrYAAAACwEAAA8AAAAAAAAAAQAgAAAAIgAAAGRycy9kb3ducmV2&#10;LnhtbFBLAQIUABQAAAAIAIdO4kBkTfJZbgIAANYEAAAOAAAAAAAAAAEAIAAAACc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0EBE0FA9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糖尿病是CVD主要的独立危险因素，与糖化血红蛋白水平呈正相关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7443988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D85ADE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胰岛素缺乏导致高血糖形成高渗透压产生高渗状态</w:t>
                            </w:r>
                          </w:p>
                          <w:p w14:paraId="2C6C7A5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97pt;margin-top:299pt;height:99pt;width:74.5pt;mso-wrap-distance-bottom:0pt;mso-wrap-distance-top:0pt;z-index:251693056;mso-width-relative:page;mso-height-relative:page;" fillcolor="#FFFFFF" filled="t" stroked="t" coordsize="21600,21600" o:gfxdata="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QXGDS3AAAAAsBAAAPAAAAAAAAAAEAIAAAACIAAABkcnMvZG93bnJl&#10;di54bWxQSwECFAAUAAAACACHTuJAuZiUPWsCAADmBAAADgAAAAAAAAABACAAAAAr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D85ADE2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胰岛素缺乏导致高血糖形成高渗透压产生高渗状态</w:t>
                      </w:r>
                    </w:p>
                    <w:p w14:paraId="2C6C7A5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9188450</wp:posOffset>
                </wp:positionH>
                <wp:positionV relativeFrom="paragraph">
                  <wp:posOffset>3638550</wp:posOffset>
                </wp:positionV>
                <wp:extent cx="0" cy="133350"/>
                <wp:effectExtent l="76200" t="0" r="57150" b="57150"/>
                <wp:wrapNone/>
                <wp:docPr id="2076406701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6" o:spid="_x0000_s1026" o:spt="32" type="#_x0000_t32" style="position:absolute;left:0pt;margin-left:723.5pt;margin-top:286.5pt;height:10.5pt;width:0pt;z-index:251731968;mso-width-relative:page;mso-height-relative:page;" filled="f" stroked="t" coordsize="21600,21600" o:gfxdata="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N+xt1wAAAA0BAAAPAAAAAAAAAAEAIAAA&#10;ACIAAABkcnMvZG93bnJldi54bWxQSwECFAAUAAAACACHTuJA88DJTg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8147050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1823516728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5" o:spid="_x0000_s1026" o:spt="32" type="#_x0000_t32" style="position:absolute;left:0pt;margin-left:641.5pt;margin-top:286pt;height:11pt;width:0pt;z-index:251730944;mso-width-relative:page;mso-height-relative:page;" filled="f" stroked="t" coordsize="21600,21600" o:gfxdata="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WOOTLXAAAADQEAAA8AAAAAAAAAAQAgAAAA&#10;IgAAAGRycy9kb3ducmV2LnhtbFBLAQIUABQAAAAIAIdO4kAIPJPg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7023100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261902600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4" o:spid="_x0000_s1026" o:spt="32" type="#_x0000_t32" style="position:absolute;left:0pt;margin-left:553pt;margin-top:286pt;height:11pt;width:0pt;z-index:251729920;mso-width-relative:page;mso-height-relative:page;" filled="f" stroked="t" coordsize="21600,21600" o:gfxdata="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IMvRDXAAAADQEAAA8AAAAAAAAAAQAgAAAAIgAA&#10;AGRycy9kb3ducmV2LnhtbFBLAQIUABQAAAAIAIdO4kCFY5a4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5988050</wp:posOffset>
                </wp:positionH>
                <wp:positionV relativeFrom="paragraph">
                  <wp:posOffset>3632200</wp:posOffset>
                </wp:positionV>
                <wp:extent cx="0" cy="120650"/>
                <wp:effectExtent l="76200" t="0" r="57150" b="50800"/>
                <wp:wrapNone/>
                <wp:docPr id="238719797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3" o:spid="_x0000_s1026" o:spt="32" type="#_x0000_t32" style="position:absolute;left:0pt;margin-left:471.5pt;margin-top:286pt;height:9.5pt;width:0pt;z-index:251728896;mso-width-relative:page;mso-height-relative:page;" filled="f" stroked="t" coordsize="21600,21600" o:gfxdata="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/4Kvp2AAAAAsBAAAPAAAAAAAAAAEAIAAA&#10;ACIAAABkcnMvZG93bnJldi54bWxQSwECFAAUAAAACACHTuJAA62D9g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3644900</wp:posOffset>
                </wp:positionV>
                <wp:extent cx="0" cy="127000"/>
                <wp:effectExtent l="76200" t="0" r="57150" b="63500"/>
                <wp:wrapNone/>
                <wp:docPr id="896651994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2" o:spid="_x0000_s1026" o:spt="32" type="#_x0000_t32" style="position:absolute;left:0pt;margin-left:386.5pt;margin-top:287pt;height:10pt;width:0pt;z-index:251727872;mso-width-relative:page;mso-height-relative:page;" filled="f" stroked="t" coordsize="21600,21600" o:gfxdata="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qXOD7XAAAACwEAAA8AAAAAAAAAAQAgAAAAIgAA&#10;AGRycy9kb3ducmV2LnhtbFBLAQIUABQAAAAIAIdO4kDq8IL5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3663950</wp:posOffset>
                </wp:positionV>
                <wp:extent cx="0" cy="127000"/>
                <wp:effectExtent l="76200" t="0" r="57150" b="63500"/>
                <wp:wrapNone/>
                <wp:docPr id="623922157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1" o:spid="_x0000_s1026" o:spt="32" type="#_x0000_t32" style="position:absolute;left:0pt;margin-left:301.5pt;margin-top:288.5pt;height:10pt;width:0pt;z-index:251726848;mso-width-relative:page;mso-height-relative:page;" filled="f" stroked="t" coordsize="21600,21600" o:gfxdata="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ky8VjXAAAACwEAAA8AAAAAAAAAAQAgAAAAIgAA&#10;AGRycy9kb3ducmV2LnhtbFBLAQIUABQAAAAIAIdO4kASJRXS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3683000</wp:posOffset>
                </wp:positionV>
                <wp:extent cx="0" cy="107950"/>
                <wp:effectExtent l="76200" t="0" r="57150" b="63500"/>
                <wp:wrapNone/>
                <wp:docPr id="2025507108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0" o:spid="_x0000_s1026" o:spt="32" type="#_x0000_t32" style="position:absolute;left:0pt;margin-left:216.5pt;margin-top:290pt;height:8.5pt;width:0pt;z-index:251725824;mso-width-relative:page;mso-height-relative:page;" filled="f" stroked="t" coordsize="21600,21600" o:gfxdata="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TXBv9cAAAALAQAADwAAAAAAAAABACAAAAAi&#10;AAAAZHJzL2Rvd25yZXYueG1sUEsBAhQAFAAAAAgAh07iQHI2RswLAgAA6w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1884548693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9" o:spid="_x0000_s1026" o:spt="32" type="#_x0000_t32" style="position:absolute;left:0pt;margin-left:134pt;margin-top:290pt;height:9pt;width:0pt;z-index:251724800;mso-width-relative:page;mso-height-relative:page;" filled="f" stroked="t" coordsize="21600,21600" o:gfxdata="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pDdw71QAAAAsBAAAPAAAAAAAAAAEAIAAAACIA&#10;AABkcnMvZG93bnJldi54bWxQSwECFAAUAAAACACHTuJAPz0LsQ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2144637126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8" o:spid="_x0000_s1026" o:spt="32" type="#_x0000_t32" style="position:absolute;left:0pt;margin-left:46pt;margin-top:290pt;height:9pt;width:0pt;z-index:251723776;mso-width-relative:page;mso-height-relative:page;" filled="f" stroked="t" coordsize="21600,21600" o:gfxdata="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HP3Z9YAAAAJAQAADwAAAAAAAAABACAAAAAi&#10;AAAAZHJzL2Rvd25yZXYueG1sUEsBAhQAFAAAAAgAh07iQBJ/NNgMAgAA6w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9188450</wp:posOffset>
                </wp:positionH>
                <wp:positionV relativeFrom="paragraph">
                  <wp:posOffset>3270250</wp:posOffset>
                </wp:positionV>
                <wp:extent cx="0" cy="101600"/>
                <wp:effectExtent l="76200" t="0" r="57150" b="50800"/>
                <wp:wrapNone/>
                <wp:docPr id="715670953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6" o:spid="_x0000_s1026" o:spt="32" type="#_x0000_t32" style="position:absolute;left:0pt;margin-left:723.5pt;margin-top:257.5pt;height:8pt;width:0pt;z-index:251722752;mso-width-relative:page;mso-height-relative:page;" filled="f" stroked="t" coordsize="21600,21600" o:gfxdata="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8sW6u1gAAAA0BAAAPAAAAAAAAAAEAIAAAACIA&#10;AABkcnMvZG93bnJldi54bWxQSwECFAAUAAAACACHTuJArJOJIw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8147050</wp:posOffset>
                </wp:positionH>
                <wp:positionV relativeFrom="paragraph">
                  <wp:posOffset>3257550</wp:posOffset>
                </wp:positionV>
                <wp:extent cx="0" cy="107950"/>
                <wp:effectExtent l="76200" t="0" r="57150" b="63500"/>
                <wp:wrapNone/>
                <wp:docPr id="1810557089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5" o:spid="_x0000_s1026" o:spt="32" type="#_x0000_t32" style="position:absolute;left:0pt;margin-left:641.5pt;margin-top:256.5pt;height:8.5pt;width:0pt;z-index:251721728;mso-width-relative:page;mso-height-relative:page;" filled="f" stroked="t" coordsize="21600,21600" o:gfxdata="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4HEqbWAAAADQEAAA8AAAAAAAAAAQAgAAAA&#10;IgAAAGRycy9kb3ducmV2LnhtbFBLAQIUABQAAAAIAIdO4kDNT6Z7DQIAAOsDAAAOAAAAAAAAAAEA&#10;IAAAACU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7023100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892600976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4" o:spid="_x0000_s1026" o:spt="32" type="#_x0000_t32" style="position:absolute;left:0pt;margin-left:553pt;margin-top:256.5pt;height:9pt;width:0pt;z-index:251720704;mso-width-relative:page;mso-height-relative:page;" filled="f" stroked="t" coordsize="21600,21600" o:gfxdata="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/vvHh1gAAAA0BAAAPAAAAAAAAAAEAIAAAACIA&#10;AABkcnMvZG93bnJldi54bWxQSwECFAAUAAAACACHTuJA9PgytA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5988050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01046668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3" o:spid="_x0000_s1026" o:spt="32" type="#_x0000_t32" style="position:absolute;left:0pt;margin-left:471.5pt;margin-top:256.5pt;height:9pt;width:0pt;z-index:251719680;mso-width-relative:page;mso-height-relative:page;" filled="f" stroked="t" coordsize="21600,21600" o:gfxdata="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EqUtnXAAAACwEAAA8AAAAAAAAAAQAgAAAA&#10;IgAAAGRycy9kb3ducmV2LnhtbFBLAQIUABQAAAAIAIdO4kD2bguD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49517843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2" o:spid="_x0000_s1026" o:spt="32" type="#_x0000_t32" style="position:absolute;left:0pt;margin-left:386.5pt;margin-top:256.5pt;height:9pt;width:0pt;z-index:251718656;mso-width-relative:page;mso-height-relative:page;" filled="f" stroked="t" coordsize="21600,21600" o:gfxdata="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jZu+1wAAAAsBAAAPAAAAAAAAAAEAIAAA&#10;ACIAAABkcnMvZG93bnJldi54bWxQSwECFAAUAAAACACHTuJA97fA2Q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3257550</wp:posOffset>
                </wp:positionV>
                <wp:extent cx="0" cy="133350"/>
                <wp:effectExtent l="76200" t="0" r="57150" b="57150"/>
                <wp:wrapNone/>
                <wp:docPr id="313602538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0" o:spid="_x0000_s1026" o:spt="32" type="#_x0000_t32" style="position:absolute;left:0pt;margin-left:301.5pt;margin-top:256.5pt;height:10.5pt;width:0pt;z-index:251717632;mso-width-relative:page;mso-height-relative:page;" filled="f" stroked="t" coordsize="21600,21600" o:gfxdata="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LWZEdcAAAALAQAADwAAAAAAAAABACAAAAAi&#10;AAAAZHJzL2Rvd25yZXYueG1sUEsBAhQAFAAAAAgAh07iQNzw8W0LAgAA6g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828755276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9" o:spid="_x0000_s1026" o:spt="32" type="#_x0000_t32" style="position:absolute;left:0pt;margin-left:216.5pt;margin-top:257.5pt;height:11pt;width:0pt;z-index:251716608;mso-width-relative:page;mso-height-relative:page;" filled="f" stroked="t" coordsize="21600,21600" o:gfxdata="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JYZ3/2AAAAAsBAAAPAAAAAAAAAAEAIAAA&#10;ACIAAABkcnMvZG93bnJldi54bWxQSwECFAAUAAAACACHTuJAEONn/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452255163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8" o:spid="_x0000_s1026" o:spt="32" type="#_x0000_t32" style="position:absolute;left:0pt;margin-left:134pt;margin-top:257.5pt;height:11pt;width:0pt;z-index:251715584;mso-width-relative:page;mso-height-relative:page;" filled="f" stroked="t" coordsize="21600,21600" o:gfxdata="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IKR8H2AAAAAsBAAAPAAAAAAAAAAEAIAAA&#10;ACIAAABkcnMvZG93bnJldi54bWxQSwECFAAUAAAACACHTuJAXK3Lb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3302000</wp:posOffset>
                </wp:positionV>
                <wp:extent cx="0" cy="107950"/>
                <wp:effectExtent l="76200" t="0" r="57150" b="63500"/>
                <wp:wrapNone/>
                <wp:docPr id="28833165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7" o:spid="_x0000_s1026" o:spt="32" type="#_x0000_t32" style="position:absolute;left:0pt;margin-left:46pt;margin-top:260pt;height:8.5pt;width:0pt;z-index:251714560;mso-width-relative:page;mso-height-relative:page;" filled="f" stroked="t" coordsize="21600,21600" o:gfxdata="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QxfrdYAAAAJAQAADwAAAAAAAAABACAAAAAi&#10;AAAAZHJzL2Rvd25yZXYueG1sUEsBAhQAFAAAAAgAh07iQNVV8I0MAgAA6Q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0320485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9DCBF8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1.胰岛素和胰岛素促泌剂的应用</w:t>
                            </w:r>
                          </w:p>
                          <w:p w14:paraId="64ABD7C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2.进食延迟</w:t>
                            </w:r>
                          </w:p>
                          <w:p w14:paraId="1A601F6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3.运动增加</w:t>
                            </w:r>
                          </w:p>
                          <w:p w14:paraId="5E1DCE7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4.疾病状态</w:t>
                            </w:r>
                          </w:p>
                          <w:p w14:paraId="38F26FA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5.酒精摄入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81pt;margin-top:299pt;height:99pt;width:74.5pt;mso-wrap-distance-bottom:0pt;mso-wrap-distance-top:0pt;z-index:251694080;mso-width-relative:page;mso-height-relative:page;" fillcolor="#FFFFFF" filled="t" stroked="t" coordsize="21600,21600" o:gfxdata="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twkRDdAAAACwEAAA8AAAAAAAAAAQAgAAAAIgAAAGRycy9kb3du&#10;cmV2LnhtbFBLAQIUABQAAAAIAIdO4kAkMJXTbAIAAOYEAAAOAAAAAAAAAAEAIAAAACw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39DCBF83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1.胰岛素和胰岛素促泌剂的应用</w:t>
                      </w:r>
                    </w:p>
                    <w:p w14:paraId="64ABD7C2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2.进食延迟</w:t>
                      </w:r>
                    </w:p>
                    <w:p w14:paraId="1A601F6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3.运动增加</w:t>
                      </w:r>
                    </w:p>
                    <w:p w14:paraId="5E1DCE7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4.疾病状态</w:t>
                      </w:r>
                    </w:p>
                    <w:p w14:paraId="38F26FA9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5.酒精摄入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9283700</wp:posOffset>
                </wp:positionH>
                <wp:positionV relativeFrom="paragraph">
                  <wp:posOffset>762000</wp:posOffset>
                </wp:positionV>
                <wp:extent cx="0" cy="88900"/>
                <wp:effectExtent l="76200" t="0" r="57150" b="63500"/>
                <wp:wrapNone/>
                <wp:docPr id="640291778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4" o:spid="_x0000_s1026" o:spt="32" type="#_x0000_t32" style="position:absolute;left:0pt;margin-left:731pt;margin-top:60pt;height:7pt;width:0pt;z-index:251713536;mso-width-relative:page;mso-height-relative:page;" filled="f" stroked="t" coordsize="21600,21600" o:gfxdata="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9VhgjVAAAADQEAAA8AAAAAAAAAAQAgAAAAIgAA&#10;AGRycy9kb3ducmV2LnhtbFBLAQIUABQAAAAIAIdO4kDdZw+ACwIAAOkDAAAOAAAAAAAAAAEAIAAA&#10;ACQ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366889947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3" o:spid="_x0000_s1026" o:spt="32" type="#_x0000_t32" style="position:absolute;left:0pt;margin-left:27.5pt;margin-top:60pt;height:7.5pt;width:0pt;z-index:251712512;mso-width-relative:page;mso-height-relative:page;" filled="f" stroked="t" coordsize="21600,21600" o:gfxdata="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+JExtIAAAAJAQAADwAAAAAAAAABACAAAAAiAAAA&#10;ZHJzL2Rvd25yZXYueG1sUEsBAhQAFAAAAAgAh07iQE6wjkMNAgAA6QMAAA4AAAAAAAAAAQAgAAAA&#10;IQ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8934450" cy="0"/>
                <wp:effectExtent l="0" t="0" r="0" b="0"/>
                <wp:wrapNone/>
                <wp:docPr id="2108840756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2" o:spid="_x0000_s1026" o:spt="20" style="position:absolute;left:0pt;margin-left:27.5pt;margin-top:60pt;height:0pt;width:703.5pt;z-index:251711488;mso-width-relative:page;mso-height-relative:page;" filled="f" stroked="t" coordsize="21600,21600" o:gfxdata="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Y78&#10;3tYAAAALAQAADwAAAAAAAAABACAAAAAiAAAAZHJzL2Rvd25yZXYueG1sUEsBAhQAFAAAAAgAh07i&#10;QLIEQ+3rAQAAvAMAAA4AAAAAAAAAAQAgAAAAJQ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406400</wp:posOffset>
                </wp:positionV>
                <wp:extent cx="825500" cy="273050"/>
                <wp:effectExtent l="0" t="0" r="12700" b="12700"/>
                <wp:wrapTopAndBottom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1422018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糖尿病并发症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0.5pt;margin-top:32pt;height:21.5pt;width:65pt;mso-wrap-distance-bottom:3.6pt;mso-wrap-distance-top:3.6pt;z-index:251659264;mso-width-relative:page;mso-height-relative:page;" fillcolor="#FFFFFF" filled="t" stroked="t" coordsize="21600,21600" o:gfxdata="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KRCIH1wAAAAoBAAAPAAAAAAAAAAEAIAAAACIAAABkcnMvZG93&#10;bnJldi54bWxQSwECFAAUAAAACACHTuJA0m/YyToCAAB8BAAADgAAAAAAAAABACAAAAAmAQAAZHJz&#10;L2Uyb0RvYy54bWxQSwUGAAAAAAYABgBZAQAA0gUAAAAA&#10;">
                <v:fill on="t" focussize="0,0"/>
                <v:stroke color="#000000 [3213]" miterlimit="8" joinstyle="miter"/>
                <v:imagedata o:title=""/>
                <o:lock v:ext="edit" aspectratio="f"/>
                <v:textbox>
                  <w:txbxContent>
                    <w:p w14:paraId="1422018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5730875</wp:posOffset>
                </wp:positionV>
                <wp:extent cx="571500" cy="273050"/>
                <wp:effectExtent l="0" t="0" r="19050" b="12700"/>
                <wp:wrapTopAndBottom/>
                <wp:docPr id="557535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853C9B">
                            <w:pPr>
                              <w:jc w:val="center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预控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pt;margin-top:451.25pt;height:21.5pt;width:45pt;mso-wrap-distance-bottom:3.6pt;mso-wrap-distance-top:3.6pt;z-index:251702272;mso-width-relative:page;mso-height-relative:page;" fillcolor="#FFFFFF" filled="t" stroked="t" coordsize="21600,21600" o:gfxdata="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5uXkH2wAAAAwBAAAP&#10;AAAAAAAAAAEAIAAAACIAAABkcnMvZG93bnJldi54bWxQSwECFAAUAAAACACHTuJAglSpoE4CAACV&#10;BAAADgAAAAAAAAABACAAAAAq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F853C9B">
                      <w:pPr>
                        <w:jc w:val="center"/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预控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4321175</wp:posOffset>
                </wp:positionV>
                <wp:extent cx="590550" cy="273050"/>
                <wp:effectExtent l="0" t="0" r="19050" b="12700"/>
                <wp:wrapTopAndBottom/>
                <wp:docPr id="6003136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AAD63D">
                            <w:pPr>
                              <w:jc w:val="center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病因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pt;margin-top:340.25pt;height:21.5pt;width:46.5pt;mso-wrap-distance-bottom:3.6pt;mso-wrap-distance-top:3.6pt;z-index:251701248;mso-width-relative:page;mso-height-relative:page;" fillcolor="#FFFFFF" filled="t" stroked="t" coordsize="21600,21600" o:gfxdata="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/uVfdsAAAAMAQAA&#10;DwAAAAAAAAABACAAAAAiAAAAZHJzL2Rvd25yZXYueG1sUEsBAhQAFAAAAAgAh07iQGeO4w9PAgAA&#10;lgQAAA4AAAAAAAAAAQAgAAAAKgEAAGRycy9lMm9Eb2MueG1sUEsFBgAAAAAGAAYAWQEAAOsFAAAA&#10;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7AAD63D">
                      <w:pPr>
                        <w:jc w:val="center"/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病因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8883650</wp:posOffset>
                </wp:positionH>
                <wp:positionV relativeFrom="paragraph">
                  <wp:posOffset>3365500</wp:posOffset>
                </wp:positionV>
                <wp:extent cx="698500" cy="273050"/>
                <wp:effectExtent l="0" t="0" r="25400" b="12700"/>
                <wp:wrapTopAndBottom/>
                <wp:docPr id="7572560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2D5E7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糖尿病足病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99.5pt;margin-top:265pt;height:21.5pt;width:55pt;mso-wrap-distance-bottom:3.6pt;mso-wrap-distance-top:3.6pt;z-index:251670528;mso-width-relative:page;mso-height-relative:page;" fillcolor="#FFFFFF" filled="t" stroked="t" coordsize="21600,21600" o:gfxdata="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ZXBKHYAAAADQEAAA8A&#10;AAAAAAAAAQAgAAAAIgAAAGRycy9kb3ducmV2LnhtbFBLAQIUABQAAAAIAIdO4kCoW7fwUAIAAJYE&#10;AAAOAAAAAAAAAAEAIAAAACc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F2D5E78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糖尿病足病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3409950</wp:posOffset>
                </wp:positionV>
                <wp:extent cx="977900" cy="273050"/>
                <wp:effectExtent l="0" t="0" r="12700" b="12700"/>
                <wp:wrapTopAndBottom/>
                <wp:docPr id="10218700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057C71E">
                            <w:pPr>
                              <w:jc w:val="left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高渗性高血糖状态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4.5pt;margin-top:268.5pt;height:21.5pt;width:77pt;mso-wrap-distance-bottom:3.6pt;mso-wrap-distance-top:3.6pt;z-index:251663360;mso-width-relative:page;mso-height-relative:page;" fillcolor="#FFFFFF" filled="t" stroked="t" coordsize="21600,21600" o:gfxdata="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mhDr/YAAAACwEAAA8A&#10;AAAAAAAAAQAgAAAAIgAAAGRycy9kb3ducmV2LnhtbFBLAQIUABQAAAAIAIdO4kDWs26qUAIAAJcE&#10;AAAOAAAAAAAAAAEAIAAAACc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057C71E">
                      <w:pPr>
                        <w:jc w:val="left"/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高渗性高血糖状态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3416300</wp:posOffset>
                </wp:positionV>
                <wp:extent cx="984250" cy="273050"/>
                <wp:effectExtent l="0" t="0" r="25400" b="12700"/>
                <wp:wrapTopAndBottom/>
                <wp:docPr id="10478360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0" cy="273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AE96A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糖尿病酮症酸中毒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pt;margin-top:269pt;height:21.5pt;width:77.5pt;mso-wrap-distance-bottom:3.6pt;mso-wrap-distance-top:3.6pt;z-index:251662336;mso-width-relative:page;mso-height-relative:page;" fillcolor="#FDF731" filled="t" stroked="t" coordsize="21600,21600" o:gfxdata="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ao7GNQAAAAKAQAADwAA&#10;AAAAAAABACAAAAAiAAAAZHJzL2Rvd25yZXYueG1sUEsBAhQAFAAAAAgAh07iQKjok5ZTAgAAlwQA&#10;AA4AAAAAAAAAAQAgAAAAIw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BAE96A4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糖尿病酮症酸中毒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3511550</wp:posOffset>
                </wp:positionH>
                <wp:positionV relativeFrom="paragraph">
                  <wp:posOffset>3390900</wp:posOffset>
                </wp:positionV>
                <wp:extent cx="685800" cy="273050"/>
                <wp:effectExtent l="0" t="0" r="19050" b="12700"/>
                <wp:wrapTopAndBottom/>
                <wp:docPr id="1034890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1B263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心血管疾病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6.5pt;margin-top:267pt;height:21.5pt;width:54pt;mso-wrap-distance-bottom:3.6pt;mso-wrap-distance-top:3.6pt;z-index:251665408;mso-width-relative:page;mso-height-relative:page;" fillcolor="#F43308" filled="t" stroked="t" coordsize="21600,21600" o:gfxdata="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E318m2QAAAAsB&#10;AAAPAAAAAAAAAAEAIAAAACIAAABkcnMvZG93bnJldi54bWxQSwECFAAUAAAACACHTuJAGa2j/FMC&#10;AACWBAAADgAAAAAAAAABACAAAAAoAQAAZHJzL2Uyb0RvYy54bWxQSwUGAAAAAAYABgBZAQAA7QUA&#10;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31B263A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心血管疾病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3429000</wp:posOffset>
                </wp:positionV>
                <wp:extent cx="603250" cy="273050"/>
                <wp:effectExtent l="0" t="0" r="25400" b="12700"/>
                <wp:wrapTopAndBottom/>
                <wp:docPr id="3409784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C4DC7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并发症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pt;margin-top:270pt;height:21.5pt;width:47.5pt;mso-wrap-distance-bottom:3.6pt;mso-wrap-distance-top:3.6pt;z-index:251661312;mso-width-relative:page;mso-height-relative:page;" fillcolor="#FFFFFF" filled="t" stroked="t" coordsize="21600,21600" o:gfxdata="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16YkB2gAAAAwBAAAP&#10;AAAAAAAAAAEAIAAAACIAAABkcnMvZG93bnJldi54bWxQSwECFAAUAAAACACHTuJAqKHE708CAACW&#10;BAAADgAAAAAAAAABACAAAAAp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0C4DC71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1771650</wp:posOffset>
                </wp:positionV>
                <wp:extent cx="603250" cy="273050"/>
                <wp:effectExtent l="0" t="0" r="25400" b="12700"/>
                <wp:wrapTopAndBottom/>
                <wp:docPr id="14863037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F1D4F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临床表现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2.5pt;margin-top:139.5pt;height:21.5pt;width:47.5pt;mso-wrap-distance-bottom:3.6pt;mso-wrap-distance-top:3.6pt;z-index:251660288;mso-width-relative:page;mso-height-relative:page;" fillcolor="#FFFFFF" filled="t" stroked="t" coordsize="21600,21600" o:gfxdata="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1nSoi9sAAAAMAQAA&#10;DwAAAAAAAAABACAAAAAiAAAAZHJzL2Rvd25yZXYueG1sUEsBAhQAFAAAAAgAh07iQJDYtFFPAgAA&#10;lwQAAA4AAAAAAAAAAQAgAAAAKgEAAGRycy9lMm9Eb2MueG1sUEsFBgAAAAAGAAYAWQEAAOsFAAAA&#10;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AF1D4FF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临床表现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7626350</wp:posOffset>
                </wp:positionH>
                <wp:positionV relativeFrom="paragraph">
                  <wp:posOffset>3361055</wp:posOffset>
                </wp:positionV>
                <wp:extent cx="1060450" cy="273050"/>
                <wp:effectExtent l="0" t="0" r="25400" b="12700"/>
                <wp:wrapTopAndBottom/>
                <wp:docPr id="1539382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A98AC2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糖尿病下肢动脉病变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00.5pt;margin-top:264.65pt;height:21.5pt;width:83.5pt;mso-wrap-distance-bottom:3.6pt;mso-wrap-distance-top:3.6pt;z-index:251669504;mso-width-relative:page;mso-height-relative:page;" fillcolor="#FFFFFF" filled="t" stroked="t" coordsize="21600,21600" o:gfxdata="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k/q6C2gAAAA0BAAAP&#10;AAAAAAAAAAEAIAAAACIAAABkcnMvZG93bnJldi54bWxQSwECFAAUAAAACACHTuJAxeVi608CAACX&#10;BAAADgAAAAAAAAABACAAAAAp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A98AC22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糖尿病下肢动脉病变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3359150</wp:posOffset>
                </wp:positionV>
                <wp:extent cx="958850" cy="273050"/>
                <wp:effectExtent l="0" t="0" r="12700" b="12700"/>
                <wp:wrapTopAndBottom/>
                <wp:docPr id="18226777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A17BE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糖尿病视网膜病变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2.5pt;margin-top:264.5pt;height:21.5pt;width:75.5pt;mso-wrap-distance-bottom:3.6pt;mso-wrap-distance-top:3.6pt;z-index:251667456;mso-width-relative:page;mso-height-relative:page;" fillcolor="#FFFFFF" filled="t" stroked="t" coordsize="21600,21600" o:gfxdata="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YsUXnZAAAADAEAAA8AAAAA&#10;AAAAAQAgAAAAIgAAAGRycy9kb3ducmV2LnhtbFBLAQIUABQAAAAIAIdO4kCEqfwOTAIAAJcEAAAO&#10;AAAAAAAAAAEAIAAAACgBAABkcnMvZTJvRG9jLnhtbFBLBQYAAAAABgAGAFkBAADm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5A17BEC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糖尿病视网膜病变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6572250</wp:posOffset>
                </wp:positionH>
                <wp:positionV relativeFrom="paragraph">
                  <wp:posOffset>3361690</wp:posOffset>
                </wp:positionV>
                <wp:extent cx="958850" cy="273050"/>
                <wp:effectExtent l="0" t="0" r="12700" b="12700"/>
                <wp:wrapTopAndBottom/>
                <wp:docPr id="19338100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3B4F9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糖尿病神经病变</w:t>
                            </w:r>
                          </w:p>
                          <w:p w14:paraId="05839AD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17.5pt;margin-top:264.7pt;height:21.5pt;width:75.5pt;mso-wrap-distance-bottom:3.6pt;mso-wrap-distance-top:3.6pt;z-index:251668480;mso-width-relative:page;mso-height-relative:page;" fillcolor="#FFFFFF" filled="t" stroked="t" coordsize="21600,21600" o:gfxdata="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M6cMi2wAAAA0BAAAP&#10;AAAAAAAAAAEAIAAAACIAAABkcnMvZG93bnJldi54bWxQSwECFAAUAAAACACHTuJAdPKsGk4CAACX&#10;BAAADgAAAAAAAAABACAAAAAq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53B4F9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糖尿病神经病变</w:t>
                      </w:r>
                    </w:p>
                    <w:p w14:paraId="05839AD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4578350</wp:posOffset>
                </wp:positionH>
                <wp:positionV relativeFrom="paragraph">
                  <wp:posOffset>3371850</wp:posOffset>
                </wp:positionV>
                <wp:extent cx="698500" cy="273050"/>
                <wp:effectExtent l="0" t="0" r="25400" b="12700"/>
                <wp:wrapTopAndBottom/>
                <wp:docPr id="16424795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73D15C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糖尿病肾病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60.5pt;margin-top:265.5pt;height:21.5pt;width:55pt;mso-wrap-distance-bottom:3.6pt;mso-wrap-distance-top:3.6pt;z-index:251666432;mso-width-relative:page;mso-height-relative:page;" fillcolor="#FFFFFF" filled="t" stroked="t" coordsize="21600,21600" o:gfxdata="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KGZFNkAAAALAQAADwAA&#10;AAAAAAABACAAAAAiAAAAZHJzL2Rvd25yZXYueG1sUEsBAhQAFAAAAAgAh07iQPiIpxROAgAAlwQA&#10;AA4AAAAAAAAAAQAgAAAAKA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73D15C1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糖尿病肾病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3409950</wp:posOffset>
                </wp:positionV>
                <wp:extent cx="488950" cy="273050"/>
                <wp:effectExtent l="0" t="0" r="25400" b="12700"/>
                <wp:wrapTopAndBottom/>
                <wp:docPr id="13421733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826A4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低血糖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7pt;margin-top:268.5pt;height:21.5pt;width:38.5pt;mso-wrap-distance-bottom:3.6pt;mso-wrap-distance-top:3.6pt;z-index:251664384;mso-width-relative:page;mso-height-relative:page;" fillcolor="#FFFFFF" filled="t" stroked="t" coordsize="21600,21600" o:gfxdata="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9voQfZAAAACwEAAA8A&#10;AAAAAAAAAQAgAAAAIgAAAGRycy9kb3ducmV2LnhtbFBLAQIUABQAAAAIAIdO4kAEUnXhTwIAAJcE&#10;AAAOAAAAAAAAAAEAIAAAACg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8826A4C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低血糖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871855</wp:posOffset>
                </wp:positionV>
                <wp:extent cx="971550" cy="2432050"/>
                <wp:effectExtent l="0" t="0" r="19050" b="25400"/>
                <wp:wrapTopAndBottom/>
                <wp:docPr id="73036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432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76F8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1.多尿、烦渴多饮和乏力加重</w:t>
                            </w:r>
                          </w:p>
                          <w:p w14:paraId="0F398F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2.食欲减退、恶心、呕吐、腹痛，常伴头痛、烦躁、嗜睡，呼吸深大，呼气有烂苹果味</w:t>
                            </w:r>
                          </w:p>
                          <w:p w14:paraId="73D9C4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3.尿量减少、皮肤黏膜干燥、眼球下陷，脉快而弱，血压下降、四肢厥冷</w:t>
                            </w:r>
                          </w:p>
                          <w:p w14:paraId="70B088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4.各种反射迟钝甚至消失、昏迷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0pt;margin-top:68.65pt;height:191.5pt;width:76.5pt;mso-wrap-distance-bottom:0pt;mso-wrap-distance-top:0pt;z-index:251671552;mso-width-relative:page;mso-height-relative:page;" fillcolor="#FDF731" filled="t" stroked="t" coordsize="21600,21600" o:gfxdata="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g7zDPWAAAACgEAAA8AAAAAAAAAAQAgAAAAIgAAAGRycy9kb3ducmV2LnhtbFBLAQIUABQAAAAI&#10;AIdO4kBXzbOdYQIAAMEEAAAOAAAAAAAAAAEAIAAAACUBAABkcnMvZTJvRG9jLnhtbFBLBQYAAAAA&#10;BgAGAFkBAAD4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476F81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1.多尿、烦渴多饮和乏力加重</w:t>
                      </w:r>
                    </w:p>
                    <w:p w14:paraId="0F398F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2.食欲减退、恶心、呕吐、腹痛，常伴头痛、烦躁、嗜睡，呼吸深大，呼气有烂苹果味</w:t>
                      </w:r>
                    </w:p>
                    <w:p w14:paraId="73D9C40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3.尿量减少、皮肤黏膜干燥、眼球下陷，脉快而弱，血压下降、四肢厥冷</w:t>
                      </w:r>
                    </w:p>
                    <w:p w14:paraId="70B0883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4.各种反射迟钝甚至消失、昏迷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871855</wp:posOffset>
                </wp:positionV>
                <wp:extent cx="946150" cy="2406650"/>
                <wp:effectExtent l="0" t="0" r="25400" b="12700"/>
                <wp:wrapTopAndBottom/>
                <wp:docPr id="7763798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205329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1.口渴、多尿和乏力</w:t>
                            </w:r>
                          </w:p>
                          <w:p w14:paraId="6CD97C6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2.有时厌食</w:t>
                            </w:r>
                          </w:p>
                          <w:p w14:paraId="65F767F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3.淡漠、嗜睡</w:t>
                            </w:r>
                          </w:p>
                          <w:p w14:paraId="26462B1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定向力障碍、幻觉、上肢扑击样粗震颤、癫痫样发作、偏瘫、偏盲、失语、视觉障碍、昏迷和阳性病理征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97pt;margin-top:68.65pt;height:189.5pt;width:74.5pt;mso-wrap-distance-bottom:0pt;mso-wrap-distance-top:0pt;z-index:251672576;mso-width-relative:page;mso-height-relative:page;" fillcolor="#FFFFFF" filled="t" stroked="t" coordsize="21600,21600" o:gfxdata="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MhhNXcAAAACwEAAA8AAAAAAAAAAQAgAAAAIgAAAGRycy9kb3du&#10;cmV2LnhtbFBLAQIUABQAAAAIAIdO4kBT9CBAbQIAAOUEAAAOAAAAAAAAAAEAIAAAACs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6205329A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1.口渴、多尿和乏力</w:t>
                      </w:r>
                    </w:p>
                    <w:p w14:paraId="6CD97C6F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2.有时厌食</w:t>
                      </w:r>
                    </w:p>
                    <w:p w14:paraId="65F767F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3.淡漠、嗜睡</w:t>
                      </w:r>
                    </w:p>
                    <w:p w14:paraId="26462B1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定向力障碍、幻觉、上肢扑击样粗震颤、癫痫样发作、偏瘫、偏盲、失语、视觉障碍、昏迷和阳性病理征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871220</wp:posOffset>
                </wp:positionV>
                <wp:extent cx="946150" cy="2406650"/>
                <wp:effectExtent l="0" t="0" r="25400" b="12700"/>
                <wp:wrapTopAndBottom/>
                <wp:docPr id="96514718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2B5E05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1.心悸、焦虑、出汗、头晕、手抖、饥饿感</w:t>
                            </w:r>
                          </w:p>
                          <w:p w14:paraId="6570E8A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2.神志改变、认知障碍、抽搐和昏迷</w:t>
                            </w:r>
                          </w:p>
                          <w:p w14:paraId="692E667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精神行为异常或其他非典型症状</w:t>
                            </w:r>
                          </w:p>
                          <w:p w14:paraId="72F1A57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81pt;margin-top:68.6pt;height:189.5pt;width:74.5pt;mso-wrap-distance-bottom:0pt;mso-wrap-distance-top:0pt;z-index:251673600;mso-width-relative:page;mso-height-relative:page;" fillcolor="#FFFFFF" filled="t" stroked="t" coordsize="21600,21600" o:gfxdata="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5pnQNwAAAALAQAADwAAAAAAAAABACAAAAAiAAAAZHJzL2Rvd25y&#10;ZXYueG1sUEsBAhQAFAAAAAgAh07iQIhtKtlsAgAA5QQAAA4AAAAAAAAAAQAgAAAAKw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2B5E05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1.心悸、焦虑、出汗、头晕、手抖、饥饿感</w:t>
                      </w:r>
                    </w:p>
                    <w:p w14:paraId="6570E8A5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2.神志改变、认知障碍、抽搐和昏迷</w:t>
                      </w:r>
                    </w:p>
                    <w:p w14:paraId="692E667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精神行为异常或其他非典型症状</w:t>
                      </w:r>
                    </w:p>
                    <w:p w14:paraId="72F1A574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8718550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2776045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BD3A3D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1.足部畸形、皮肤干燥和发凉、胼胝</w:t>
                            </w:r>
                          </w:p>
                          <w:p w14:paraId="377A4C9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2.足部溃疡、坏疽</w:t>
                            </w:r>
                          </w:p>
                          <w:p w14:paraId="5D1128A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86.5pt;margin-top:67.6pt;height:189.5pt;width:74.5pt;mso-wrap-distance-bottom:0pt;mso-wrap-distance-top:0pt;z-index:251679744;mso-width-relative:page;mso-height-relative:page;" fillcolor="#FFFFFF" filled="t" stroked="t" coordsize="21600,21600" o:gfxdata="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dTD2z90AAAANAQAADwAAAAAAAAABACAAAAAiAAAAZHJzL2Rvd25y&#10;ZXYueG1sUEsBAhQAFAAAAAgAh07iQCj2XNtrAgAA5QQAAA4AAAAAAAAAAQAgAAAAL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2BD3A3D1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1.足部畸形、皮肤干燥和发凉、胼胝</w:t>
                      </w:r>
                    </w:p>
                    <w:p w14:paraId="377A4C9A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2.足部溃疡、坏疽</w:t>
                      </w:r>
                    </w:p>
                    <w:p w14:paraId="5D1128A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7645400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5014317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6ACFF0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1.下肢动脉狭窄/闭塞</w:t>
                            </w:r>
                          </w:p>
                          <w:p w14:paraId="05BFAA5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2.静息痛、坏疽、溃疡不愈合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02pt;margin-top:67.6pt;height:189.5pt;width:74.5pt;mso-wrap-distance-bottom:0pt;mso-wrap-distance-top:0pt;z-index:251678720;mso-width-relative:page;mso-height-relative:page;" fillcolor="#FFFFFF" filled="t" stroked="t" coordsize="21600,21600" o:gfxdata="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RbM0R3QAAAA0BAAAPAAAAAAAAAAEAIAAAACIAAABkcnMvZG93&#10;bnJldi54bWxQSwECFAAUAAAACACHTuJAlpw1SG0CAADlBAAADgAAAAAAAAABACAAAAAsAQAAZHJz&#10;L2Uyb0RvYy54bWxQSwUGAAAAAAYABgBZAQAACw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6ACFF02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1.下肢动脉狭窄/闭塞</w:t>
                      </w:r>
                    </w:p>
                    <w:p w14:paraId="05BFAA5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2.静息痛、坏疽、溃疡不愈合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6572250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5909140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4F39AF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1.对称性多发性感觉神经病变，袜套样盒手套样感觉</w:t>
                            </w:r>
                          </w:p>
                          <w:p w14:paraId="6F2022D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2.泌汗功能障碍、无症状低血糖</w:t>
                            </w:r>
                          </w:p>
                          <w:p w14:paraId="2F778B1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3.上睑下垂、面瘫、面部疼痛、眼球固定</w:t>
                            </w:r>
                          </w:p>
                          <w:p w14:paraId="67DC385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4．大腿单侧剧烈疼痛、体重减轻、运动无力、肌肉萎缩</w:t>
                            </w:r>
                          </w:p>
                          <w:p w14:paraId="308D6F0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517.5pt;margin-top:67.1pt;height:189.5pt;width:74.5pt;mso-wrap-distance-bottom:0pt;mso-wrap-distance-top:0pt;z-index:251677696;mso-width-relative:page;mso-height-relative:page;" fillcolor="#FFFFFF" filled="t" stroked="t" coordsize="21600,21600" o:gfxdata="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lsYHAN0AAAANAQAADwAAAAAAAAABACAAAAAiAAAAZHJzL2Rvd25y&#10;ZXYueG1sUEsBAhQAFAAAAAgAh07iQPxIqS1rAgAA5QQAAA4AAAAAAAAAAQAgAAAAL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24F39AFC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1.对称性多发性感觉神经病变，袜套样盒手套样感觉</w:t>
                      </w:r>
                    </w:p>
                    <w:p w14:paraId="6F2022D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2.泌汗功能障碍、无症状低血糖</w:t>
                      </w:r>
                    </w:p>
                    <w:p w14:paraId="2F778B16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3.上睑下垂、面瘫、面部疼痛、眼球固定</w:t>
                      </w:r>
                    </w:p>
                    <w:p w14:paraId="67DC385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4．大腿单侧剧烈疼痛、体重减轻、运动无力、肌肉萎缩</w:t>
                      </w:r>
                    </w:p>
                    <w:p w14:paraId="308D6F0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20776440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11711C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1.视网膜微血毛细血管瘤样膨出</w:t>
                            </w:r>
                          </w:p>
                          <w:p w14:paraId="5D12E63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2.视网膜出血、硬性渗出和/棉绒斑</w:t>
                            </w:r>
                          </w:p>
                          <w:p w14:paraId="39160E9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3.每一象限视网膜内出血≥20个出血点/“串珠样”改变，/视网膜内微血管异常</w:t>
                            </w:r>
                          </w:p>
                          <w:p w14:paraId="1E3B7FF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4.视网膜新生血管或视盘新生血管。</w:t>
                            </w:r>
                          </w:p>
                          <w:p w14:paraId="6BA8116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5.纤维血管膜</w:t>
                            </w:r>
                          </w:p>
                          <w:p w14:paraId="028900F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6.牵拉性视网膜脱离</w:t>
                            </w:r>
                          </w:p>
                          <w:p w14:paraId="5CF7890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33.5pt;margin-top:67.1pt;height:189.5pt;width:74.5pt;mso-wrap-distance-bottom:0pt;mso-wrap-distance-top:0pt;z-index:251676672;mso-width-relative:page;mso-height-relative:page;" fillcolor="#FFFFFF" filled="t" stroked="t" coordsize="21600,21600" o:gfxdata="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xLD/53QAAAAwBAAAPAAAAAAAAAAEAIAAAACIAAABkcnMvZG93&#10;bnJldi54bWxQSwECFAAUAAAACACHTuJAXcMMuG0CAADmBAAADgAAAAAAAAABACAAAAAsAQAAZHJz&#10;L2Uyb0RvYy54bWxQSwUGAAAAAAYABgBZAQAACw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311711CE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1.视网膜微血毛细血管瘤样膨出</w:t>
                      </w:r>
                    </w:p>
                    <w:p w14:paraId="5D12E633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2.视网膜出血、硬性渗出和/棉绒斑</w:t>
                      </w:r>
                    </w:p>
                    <w:p w14:paraId="39160E9D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3.每一象限视网膜内出血≥20个出血点/“串珠样”改变，/视网膜内微血管异常</w:t>
                      </w:r>
                    </w:p>
                    <w:p w14:paraId="1E3B7FF1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4.视网膜新生血管或视盘新生血管。</w:t>
                      </w:r>
                    </w:p>
                    <w:p w14:paraId="6BA81165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5.纤维血管膜</w:t>
                      </w:r>
                    </w:p>
                    <w:p w14:paraId="028900FD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6.牵拉性视网膜脱离</w:t>
                      </w:r>
                    </w:p>
                    <w:p w14:paraId="5CF7890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9512055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765FD0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肾小球肥大，肾小球毛细血管基底膜增厚和系膜基质轻度增宽</w:t>
                            </w:r>
                          </w:p>
                          <w:p w14:paraId="5EA8843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2系膜溶解</w:t>
                            </w:r>
                          </w:p>
                          <w:p w14:paraId="01E595F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3.结节性肾小球硬化，K-W结节形成</w:t>
                            </w:r>
                          </w:p>
                          <w:p w14:paraId="5FB7DA7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4.弥漫性肾小球硬化</w:t>
                            </w:r>
                          </w:p>
                          <w:p w14:paraId="3D4A97E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5.入球和出球小动脉、动脉内膜增厚</w:t>
                            </w:r>
                          </w:p>
                          <w:p w14:paraId="71B31E7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48.5pt;margin-top:67.1pt;height:189.5pt;width:74.5pt;mso-wrap-distance-bottom:0pt;mso-wrap-distance-top:0pt;z-index:251675648;mso-width-relative:page;mso-height-relative:page;" fillcolor="#FFFFFF" filled="t" stroked="t" coordsize="21600,21600" o:gfxdata="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Z+axXdAAAACwEAAA8AAAAAAAAAAQAgAAAAIgAAAGRycy9kb3du&#10;cmV2LnhtbFBLAQIUABQAAAAIAIdO4kB/IyOAbAIAAOUEAAAOAAAAAAAAAAEAIAAAACw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3765FD05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肾小球肥大，肾小球毛细血管基底膜增厚和系膜基质轻度增宽</w:t>
                      </w:r>
                    </w:p>
                    <w:p w14:paraId="5EA8843A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2系膜溶解</w:t>
                      </w:r>
                    </w:p>
                    <w:p w14:paraId="01E595FE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3.结节性肾小球硬化，K-W结节形成</w:t>
                      </w:r>
                    </w:p>
                    <w:p w14:paraId="5FB7DA7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4.弥漫性肾小球硬化</w:t>
                      </w:r>
                    </w:p>
                    <w:p w14:paraId="3D4A97EC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5.入球和出球小动脉、动脉内膜增厚</w:t>
                      </w:r>
                    </w:p>
                    <w:p w14:paraId="71B31E7C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4346800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E98F56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1.动脉粥样硬化性心血管疾病表现</w:t>
                            </w:r>
                          </w:p>
                          <w:p w14:paraId="2097CFC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2.心力衰竭表现</w:t>
                            </w:r>
                          </w:p>
                          <w:p w14:paraId="2D0B64C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4pt;margin-top:67.1pt;height:189.5pt;width:74.5pt;mso-wrap-distance-bottom:0pt;mso-wrap-distance-top:0pt;z-index:251674624;mso-width-relative:page;mso-height-relative:page;" fillcolor="#F43308" filled="t" stroked="t" coordsize="21600,21600" o:gfxdata="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vzI+N2AAAAAsBAAAPAAAAAAAAAAEAIAAAACIAAABkcnMvZG93bnJl&#10;di54bWxQSwECFAAUAAAACACHTuJAiFJshW8CAADWBAAADgAAAAAAAAABACAAAAAn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5E98F567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1.动脉粥样硬化性心血管疾病表现</w:t>
                      </w:r>
                    </w:p>
                    <w:p w14:paraId="2097CFC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2.心力衰竭表现</w:t>
                      </w:r>
                    </w:p>
                    <w:p w14:paraId="2D0B64C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FF0000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糖尿病并发症预控预警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地图</w:t>
      </w:r>
      <w:r>
        <w:rPr>
          <w:rFonts w:hint="eastAsia" w:ascii="宋体" w:hAnsi="宋体" w:eastAsia="宋体"/>
          <w:b/>
          <w:bCs/>
          <w:sz w:val="28"/>
          <w:szCs w:val="28"/>
        </w:rPr>
        <w:t xml:space="preserve">   </w:t>
      </w:r>
    </w:p>
    <w:p w14:paraId="02C4A0F4">
      <w:pPr>
        <w:rPr>
          <w:rFonts w:hint="eastAsia" w:ascii="宋体" w:hAnsi="宋体" w:eastAsia="宋体"/>
          <w:b/>
          <w:bCs/>
          <w:sz w:val="28"/>
          <w:szCs w:val="28"/>
        </w:rPr>
      </w:pPr>
      <w:bookmarkStart w:id="0" w:name="_GoBack"/>
      <w:bookmarkEnd w:id="0"/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5052060</wp:posOffset>
                </wp:positionV>
                <wp:extent cx="946150" cy="1828800"/>
                <wp:effectExtent l="0" t="0" r="25400" b="19050"/>
                <wp:wrapTopAndBottom/>
                <wp:docPr id="19213720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CC9BCE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1.血压控制在小于130/80mmol/L</w:t>
                            </w:r>
                          </w:p>
                          <w:p w14:paraId="1203761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2.血脂在目标值内</w:t>
                            </w:r>
                          </w:p>
                          <w:p w14:paraId="1260A21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3.抗血小板治疗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4pt;margin-top:397.8pt;height:144pt;width:74.5pt;mso-wrap-distance-bottom:0pt;mso-wrap-distance-top:0pt;z-index:251680768;mso-width-relative:page;mso-height-relative:page;" fillcolor="#F43308" filled="t" stroked="t" coordsize="21600,21600" o:gfxdata="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OByBjaAAAADAEAAA8AAAAAAAAAAQAgAAAAIgAAAGRycy9kb3du&#10;cmV2LnhtbFBLAQIUABQAAAAIAIdO4kAGiFn9bwIAANYEAAAOAAAAAAAAAAEAIAAAACk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6CC9BCE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1.血压控制在小于130/80mmol/L</w:t>
                      </w:r>
                    </w:p>
                    <w:p w14:paraId="1203761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2.血脂在目标值内</w:t>
                      </w:r>
                    </w:p>
                    <w:p w14:paraId="1260A21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3.抗血小板治疗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8718550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20511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68E497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1.定期识别有风险足</w:t>
                            </w:r>
                          </w:p>
                          <w:p w14:paraId="2BA5DD2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DF知识教育</w:t>
                            </w:r>
                          </w:p>
                          <w:p w14:paraId="1523245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3.指导穿合适的鞋具</w:t>
                            </w:r>
                          </w:p>
                          <w:p w14:paraId="4580ABD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4.危险因素/前兆病变的治疗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86.5pt;margin-top:397.8pt;height:143.5pt;width:74.5pt;mso-wrap-distance-bottom:0pt;mso-wrap-distance-top:0pt;z-index:251683840;mso-width-relative:page;mso-height-relative:page;" fillcolor="#FFFFFF" filled="t" stroked="t" coordsize="21600,21600" o:gfxdata="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Ax1gy3gAAAA4BAAAPAAAAAAAAAAEAIAAAACIAAABkcnMvZG93&#10;bnJldi54bWxQSwECFAAUAAAACACHTuJAXC0H6GwCAADmBAAADgAAAAAAAAABACAAAAAtAQAAZHJz&#10;L2Uyb0RvYy54bWxQSwUGAAAAAAYABgBZAQAACw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568E497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1.定期识别有风险足</w:t>
                      </w:r>
                    </w:p>
                    <w:p w14:paraId="2BA5DD2F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DF知识教育</w:t>
                      </w:r>
                    </w:p>
                    <w:p w14:paraId="1523245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3.指导穿合适的鞋具</w:t>
                      </w:r>
                    </w:p>
                    <w:p w14:paraId="4580ABD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4.危险因素/前兆病变的治疗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7645400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45470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3A03CE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LEAD知识教育</w:t>
                            </w:r>
                          </w:p>
                          <w:p w14:paraId="754E373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2.抗血小板治疗</w:t>
                            </w:r>
                          </w:p>
                          <w:p w14:paraId="0DAC905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3.降低心血管事件发生及死亡率、缓解疼痛、促进溃疡愈合、保肢、改善生活质量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02pt;margin-top:397.8pt;height:143.5pt;width:74.5pt;mso-wrap-distance-bottom:0pt;mso-wrap-distance-top:0pt;z-index:251682816;mso-width-relative:page;mso-height-relative:page;" fillcolor="#FFFFFF" filled="t" stroked="t" coordsize="21600,21600" o:gfxdata="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3a4ZXeAAAADgEAAA8AAAAAAAAAAQAgAAAAIgAAAGRycy9k&#10;b3ducmV2LnhtbFBLAQIUABQAAAAIAIdO4kByAkidbgIAAOYEAAAOAAAAAAAAAAEAIAAAAC0BAABk&#10;cnMvZTJvRG9jLnhtbFBLBQYAAAAABgAGAFkBAAAN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43A03CED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LEAD知识教育</w:t>
                      </w:r>
                    </w:p>
                    <w:p w14:paraId="754E3732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2.抗血小板治疗</w:t>
                      </w:r>
                    </w:p>
                    <w:p w14:paraId="0DAC905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3.降低心血管事件发生及死亡率、缓解疼痛、促进溃疡愈合、保肢、改善生活质量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6572250</wp:posOffset>
                </wp:positionH>
                <wp:positionV relativeFrom="paragraph">
                  <wp:posOffset>5033010</wp:posOffset>
                </wp:positionV>
                <wp:extent cx="946150" cy="1841500"/>
                <wp:effectExtent l="0" t="0" r="25400" b="25400"/>
                <wp:wrapTopAndBottom/>
                <wp:docPr id="11079412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4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42F5DB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1.戒烟及血糖、血压、血脂、体重等良好的代谢管理等是预防糖尿病神经病变发生的重要措施。</w:t>
                            </w:r>
                          </w:p>
                          <w:p w14:paraId="6F2BFB0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2.定期进行神经病变的筛查及评估，重视足部护理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517.5pt;margin-top:396.3pt;height:145pt;width:74.5pt;mso-wrap-distance-bottom:0pt;mso-wrap-distance-top:0pt;z-index:251684864;mso-width-relative:page;mso-height-relative:page;" fillcolor="#FFFFFF" filled="t" stroked="t" coordsize="21600,21600" o:gfxdata="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xiCjfaAAAADgEAAA8AAAAAAAAAAQAgAAAAIgAAAGRycy9kb3ducmV2Lnht&#10;bFBLAQIUABQAAAAIAIdO4kC920jmaQIAAOYEAAAOAAAAAAAAAAEAIAAAACkBAABkcnMvZTJvRG9j&#10;LnhtbFBLBQYAAAAABgAGAFkBAAAE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42F5DB9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1.戒烟及血糖、血压、血脂、体重等良好的代谢管理等是预防糖尿病神经病变发生的重要措施。</w:t>
                      </w:r>
                    </w:p>
                    <w:p w14:paraId="6F2BFB0F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2.定期进行神经病变的筛查及评估，重视足部护理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86172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DD0A39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定期眼病筛查</w:t>
                            </w:r>
                          </w:p>
                          <w:p w14:paraId="753CEAC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血糖、血压、血脂达标</w:t>
                            </w:r>
                          </w:p>
                          <w:p w14:paraId="2DAEC06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3.及时转诊是预防失明的主要环节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32.5pt;margin-top:397.3pt;height:144pt;width:74.5pt;mso-wrap-distance-bottom:0pt;mso-wrap-distance-top:0pt;z-index:251685888;mso-width-relative:page;mso-height-relative:page;" fillcolor="#FFFFFF" filled="t" stroked="t" coordsize="21600,21600" o:gfxdata="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pRXAzeAAAADQEAAA8AAAAAAAAAAQAgAAAAIgAAAGRycy9kb3du&#10;cmV2LnhtbFBLAQIUABQAAAAIAIdO4kAKVGrgawIAAOQEAAAOAAAAAAAAAAEAIAAAAC0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6DD0A390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定期眼病筛查</w:t>
                      </w:r>
                    </w:p>
                    <w:p w14:paraId="753CEACD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血糖、血压、血脂达标</w:t>
                      </w:r>
                    </w:p>
                    <w:p w14:paraId="2DAEC06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3.及时转诊是预防失明的主要环节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3717106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AD2798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根据肾病进展风险分层进行相应频率随访</w:t>
                            </w:r>
                          </w:p>
                          <w:p w14:paraId="178CDC0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出现CKD4-5期治疗效果不佳/非糖尿病所致CKD/有其他相关并发症时应及时转诊</w:t>
                            </w:r>
                          </w:p>
                          <w:p w14:paraId="11E1C3E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48.5pt;margin-top:397.3pt;height:144pt;width:74.5pt;mso-wrap-distance-bottom:0pt;mso-wrap-distance-top:0pt;z-index:251686912;mso-width-relative:page;mso-height-relative:page;" fillcolor="#FFFFFF" filled="t" stroked="t" coordsize="21600,21600" o:gfxdata="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rwJId0AAAAMAQAADwAAAAAAAAABACAAAAAiAAAAZHJzL2Rvd25y&#10;ZXYueG1sUEsBAhQAFAAAAAgAh07iQAcooQJrAgAA5AQAAA4AAAAAAAAAAQAgAAAAL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AD2798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根据肾病进展风险分层进行相应频率随访</w:t>
                      </w:r>
                    </w:p>
                    <w:p w14:paraId="178CDC0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出现CKD4-5期治疗效果不佳/非糖尿病所致CKD/有其他相关并发症时应及时转诊</w:t>
                      </w:r>
                    </w:p>
                    <w:p w14:paraId="11E1C3ED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09949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6F5DD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健康的生活方式和良好的血糖控制室预防的关键</w:t>
                            </w:r>
                          </w:p>
                          <w:p w14:paraId="31395C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80" w:lineRule="exact"/>
                              <w:textAlignment w:val="auto"/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A53E7A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52E3BDE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0pt;margin-top:397.8pt;height:143.5pt;width:74.5pt;mso-wrap-distance-bottom:0pt;mso-wrap-distance-top:0pt;z-index:251687936;mso-width-relative:page;mso-height-relative:page;" fillcolor="#FDF731" filled="t" stroked="t" coordsize="21600,21600" o:gfxdata="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5uYDJ1gAAAAsBAAAPAAAAAAAAAAEAIAAAACIAAABkcnMvZG93bnJl&#10;di54bWxQSwECFAAUAAAACACHTuJAOrRNm3ECAADVBAAADgAAAAAAAAABACAAAAAl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56F5DD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健康的生活方式和良好的血糖控制室预防的关键</w:t>
                      </w:r>
                    </w:p>
                    <w:p w14:paraId="31395C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80" w:lineRule="exact"/>
                        <w:textAlignment w:val="auto"/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A53E7AE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52E3BDE4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512912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3DF436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糖尿病患者在其他疾病如心梗、脑卒中和手术时应注意监测血糖电解质变化，避免诱因。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94.5pt;margin-top:397.8pt;height:143.5pt;width:74.5pt;mso-wrap-distance-bottom:0pt;mso-wrap-distance-top:0pt;z-index:251688960;mso-width-relative:page;mso-height-relative:page;" fillcolor="#FFFFFF" filled="t" stroked="t" coordsize="21600,21600" o:gfxdata="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VIX/C3AAAAAwBAAAPAAAAAAAAAAEAIAAAACIAAABkcnMvZG93bnJl&#10;di54bWxQSwECFAAUAAAACACHTuJAOOQ0jmsCAADmBAAADgAAAAAAAAABACAAAAAr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43DF436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糖尿病患者在其他疾病如心梗、脑卒中和手术时应注意监测血糖电解质变化，避免诱因。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5039360</wp:posOffset>
                </wp:positionV>
                <wp:extent cx="946150" cy="1835150"/>
                <wp:effectExtent l="0" t="0" r="25400" b="12700"/>
                <wp:wrapTopAndBottom/>
                <wp:docPr id="12959187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35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8CDD64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1.加强低血糖高风险识别</w:t>
                            </w:r>
                          </w:p>
                          <w:p w14:paraId="4BA2163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2.制定个体化血糖控制目标</w:t>
                            </w:r>
                          </w:p>
                          <w:p w14:paraId="243C280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3.加强血糖监测</w:t>
                            </w:r>
                          </w:p>
                          <w:p w14:paraId="4DF50EA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4.合理使用可增加低血糖风险的药物</w:t>
                            </w:r>
                          </w:p>
                          <w:p w14:paraId="5E03FF9D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5.重视低血糖预防教育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78pt;margin-top:396.8pt;height:144.5pt;width:74.5pt;mso-wrap-distance-bottom:0pt;mso-wrap-distance-top:0pt;z-index:251689984;mso-width-relative:page;mso-height-relative:page;" fillcolor="#FFFFFF" filled="t" stroked="t" coordsize="21600,21600" o:gfxdata="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NmfjrdAAAADAEAAA8AAAAAAAAAAQAgAAAAIgAAAGRycy9kb3du&#10;cmV2LnhtbFBLAQIUABQAAAAIAIdO4kCTZkicbAIAAOYEAAAOAAAAAAAAAAEAIAAAACw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38CDD64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1.加强低血糖高风险识别</w:t>
                      </w:r>
                    </w:p>
                    <w:p w14:paraId="4BA2163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2.制定个体化血糖控制目标</w:t>
                      </w:r>
                    </w:p>
                    <w:p w14:paraId="243C280F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3.加强血糖监测</w:t>
                      </w:r>
                    </w:p>
                    <w:p w14:paraId="4DF50EAF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4.合理使用可增加低血糖风险的药物</w:t>
                      </w:r>
                    </w:p>
                    <w:p w14:paraId="5E03FF9D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5.重视低血糖预防教育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7A46C7">
      <w:pPr>
        <w:ind w:firstLine="8433" w:firstLineChars="3000"/>
        <w:rPr>
          <w:rFonts w:hint="eastAsia" w:ascii="宋体" w:hAnsi="宋体" w:eastAsia="宋体"/>
          <w:b/>
          <w:bCs/>
          <w:sz w:val="28"/>
          <w:szCs w:val="28"/>
        </w:rPr>
      </w:pPr>
    </w:p>
    <w:p w14:paraId="4004B056">
      <w:pPr>
        <w:ind w:firstLine="6120" w:firstLineChars="3400"/>
        <w:rPr>
          <w:rFonts w:hint="eastAsia"/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8743950</wp:posOffset>
                </wp:positionH>
                <wp:positionV relativeFrom="paragraph">
                  <wp:posOffset>438150</wp:posOffset>
                </wp:positionV>
                <wp:extent cx="946150" cy="3371850"/>
                <wp:effectExtent l="0" t="0" r="25400" b="19050"/>
                <wp:wrapTopAndBottom/>
                <wp:docPr id="1235667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371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A6BC55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评估DFU性质加强护理</w:t>
                            </w:r>
                          </w:p>
                          <w:p w14:paraId="237F249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合理降糖降压调脂和抗血小板治疗</w:t>
                            </w:r>
                          </w:p>
                          <w:p w14:paraId="5FABFB0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3.积极治疗糖尿病性LEAD</w:t>
                            </w:r>
                          </w:p>
                          <w:p w14:paraId="0688D19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4.合理选择抗生素治疗</w:t>
                            </w:r>
                          </w:p>
                          <w:p w14:paraId="4B31C00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5.合理进行DFU局部处理</w:t>
                            </w:r>
                          </w:p>
                          <w:p w14:paraId="6A3CCE2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6.重视足溃疡减压治疗</w:t>
                            </w:r>
                          </w:p>
                          <w:p w14:paraId="1CB14D5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7.辅助使用物理治疗</w:t>
                            </w:r>
                          </w:p>
                          <w:p w14:paraId="23FD37A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8.手术治疗</w:t>
                            </w:r>
                          </w:p>
                          <w:p w14:paraId="0406E8C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9.技术及时会诊与转诊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88.5pt;margin-top:34.5pt;height:265.5pt;width:74.5pt;mso-wrap-distance-bottom:0pt;mso-wrap-distance-top:0pt;z-index:251699200;mso-width-relative:page;mso-height-relative:page;" fillcolor="#FFFFFF" filled="t" stroked="t" coordsize="21600,21600" o:gfxdata="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Rp4CLaAAAADAEAAA8AAAAAAAAAAQAgAAAAIgAAAGRycy9kb3ducmV2&#10;LnhtbFBLAQIUABQAAAAIAIdO4kBpb2TqbAIAAOUEAAAOAAAAAAAAAAEAIAAAACk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4A6BC55C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评估DFU性质加强护理</w:t>
                      </w:r>
                    </w:p>
                    <w:p w14:paraId="237F249A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合理降糖降压调脂和抗血小板治疗</w:t>
                      </w:r>
                    </w:p>
                    <w:p w14:paraId="5FABFB0A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3.积极治疗糖尿病性LEAD</w:t>
                      </w:r>
                    </w:p>
                    <w:p w14:paraId="0688D19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4.合理选择抗生素治疗</w:t>
                      </w:r>
                    </w:p>
                    <w:p w14:paraId="4B31C00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5.合理进行DFU局部处理</w:t>
                      </w:r>
                    </w:p>
                    <w:p w14:paraId="6A3CCE24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6.重视足溃疡减压治疗</w:t>
                      </w:r>
                    </w:p>
                    <w:p w14:paraId="1CB14D5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7.辅助使用物理治疗</w:t>
                      </w:r>
                    </w:p>
                    <w:p w14:paraId="23FD37AF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8.手术治疗</w:t>
                      </w:r>
                    </w:p>
                    <w:p w14:paraId="0406E8C9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9.技术及时会诊与转诊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7696200</wp:posOffset>
                </wp:positionH>
                <wp:positionV relativeFrom="paragraph">
                  <wp:posOffset>438150</wp:posOffset>
                </wp:positionV>
                <wp:extent cx="946150" cy="2139950"/>
                <wp:effectExtent l="0" t="0" r="25400" b="12700"/>
                <wp:wrapTopAndBottom/>
                <wp:docPr id="2457825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39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77A32C6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1.明确严重肢体缺血</w:t>
                            </w:r>
                          </w:p>
                          <w:p w14:paraId="70E175F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2.可行血运重建者行影像学检查择期行血运重建</w:t>
                            </w:r>
                          </w:p>
                          <w:p w14:paraId="602CA28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3.不可行血运重建者病灶和疼痛稳定的可药物、脊髓刺激/干细胞移植治疗；疼痛不可耐受、感染扩散者截肢</w:t>
                            </w:r>
                          </w:p>
                          <w:p w14:paraId="1E287D4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06pt;margin-top:34.5pt;height:168.5pt;width:74.5pt;mso-wrap-distance-bottom:0pt;mso-wrap-distance-top:0pt;z-index:251704320;mso-width-relative:page;mso-height-relative:page;" fillcolor="#FFFFFF" filled="t" stroked="t" coordsize="21600,21600" o:gfxdata="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a82uNwAAAAMAQAADwAAAAAAAAABACAAAAAiAAAAZHJzL2Rvd25y&#10;ZXYueG1sUEsBAhQAFAAAAAgAh07iQEVKDppsAgAA5QQAAA4AAAAAAAAAAQAgAAAAKw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77A32C6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1.明确严重肢体缺血</w:t>
                      </w:r>
                    </w:p>
                    <w:p w14:paraId="70E175FB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2.可行血运重建者行影像学检查择期行血运重建</w:t>
                      </w:r>
                    </w:p>
                    <w:p w14:paraId="602CA289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3.不可行血运重建者病灶和疼痛稳定的可药物、脊髓刺激/干细胞移植治疗；疼痛不可耐受、感染扩散者截肢</w:t>
                      </w:r>
                    </w:p>
                    <w:p w14:paraId="1E287D4C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6629400</wp:posOffset>
                </wp:positionH>
                <wp:positionV relativeFrom="paragraph">
                  <wp:posOffset>463550</wp:posOffset>
                </wp:positionV>
                <wp:extent cx="946150" cy="2095500"/>
                <wp:effectExtent l="0" t="0" r="25400" b="19050"/>
                <wp:wrapTopAndBottom/>
                <wp:docPr id="20206312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36475E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针对病因及发病机制治疗</w:t>
                            </w:r>
                          </w:p>
                          <w:p w14:paraId="700BD2B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疼痛管理：药物/非药物治疗</w:t>
                            </w:r>
                          </w:p>
                          <w:p w14:paraId="000F517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3.DAN治疗：停用/减量加重直立性低血压的药物，充分饮水，高纳饮食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522pt;margin-top:36.5pt;height:165pt;width:74.5pt;mso-wrap-distance-bottom:0pt;mso-wrap-distance-top:0pt;z-index:251703296;mso-width-relative:page;mso-height-relative:page;" fillcolor="#FFFFFF" filled="t" stroked="t" coordsize="21600,21600" o:gfxdata="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dDdUzaAAAADAEAAA8AAAAAAAAAAQAgAAAAIgAAAGRycy9kb3ducmV2&#10;LnhtbFBLAQIUABQAAAAIAIdO4kBqK9rjbAIAAOYEAAAOAAAAAAAAAAEAIAAAACk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736475E5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针对病因及发病机制治疗</w:t>
                      </w:r>
                    </w:p>
                    <w:p w14:paraId="700BD2B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疼痛管理：药物/非药物治疗</w:t>
                      </w:r>
                    </w:p>
                    <w:p w14:paraId="000F517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3.DAN治疗：停用/减量加重直立性低血压的药物，充分饮水，高纳饮食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5581650</wp:posOffset>
                </wp:positionH>
                <wp:positionV relativeFrom="paragraph">
                  <wp:posOffset>463550</wp:posOffset>
                </wp:positionV>
                <wp:extent cx="946150" cy="2095500"/>
                <wp:effectExtent l="0" t="0" r="25400" b="19050"/>
                <wp:wrapTopAndBottom/>
                <wp:docPr id="114642968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348918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1.健康教育，DR早防早治</w:t>
                            </w:r>
                          </w:p>
                          <w:p w14:paraId="720311E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2.控制代谢紊乱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AD1A80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3.针对DR进行内科治疗：如改善微循环</w:t>
                            </w:r>
                          </w:p>
                          <w:p w14:paraId="6812536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4.眼科治疗：激光光凝术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39.5pt;margin-top:36.5pt;height:165pt;width:74.5pt;mso-wrap-distance-bottom:0pt;mso-wrap-distance-top:0pt;z-index:251705344;mso-width-relative:page;mso-height-relative:page;" fillcolor="#FFFFFF" filled="t" stroked="t" coordsize="21600,21600" o:gfxdata="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ROOTz2wAAAAsBAAAPAAAAAAAAAAEAIAAAACIAAABkcnMvZG93bnJl&#10;di54bWxQSwECFAAUAAAACACHTuJA8jcgTmwCAADmBAAADgAAAAAAAAABACAAAAAq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63489182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1.健康教育，DR早防早治</w:t>
                      </w:r>
                    </w:p>
                    <w:p w14:paraId="720311E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2.控制代谢紊乱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7AD1A80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3.针对DR进行内科治疗：如改善微循环</w:t>
                      </w:r>
                    </w:p>
                    <w:p w14:paraId="6812536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4.眼科治疗：激光光凝术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486410</wp:posOffset>
                </wp:positionV>
                <wp:extent cx="946150" cy="2114550"/>
                <wp:effectExtent l="0" t="0" r="25400" b="19050"/>
                <wp:wrapTopAndBottom/>
                <wp:docPr id="16300702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145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1A0F63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1.补液：纠正失水</w:t>
                            </w:r>
                          </w:p>
                          <w:p w14:paraId="6711E70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2.皮下/静脉使用胰岛素</w:t>
                            </w:r>
                          </w:p>
                          <w:p w14:paraId="34D8017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3.纠正电解质紊乱</w:t>
                            </w:r>
                          </w:p>
                          <w:p w14:paraId="5DBCB52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4.纠正酸中毒 </w:t>
                            </w:r>
                          </w:p>
                          <w:p w14:paraId="2B7E763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5.去除诱因和治疗并发症</w:t>
                            </w:r>
                          </w:p>
                          <w:p w14:paraId="311A2E3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6.监护、吸氧</w:t>
                            </w:r>
                          </w:p>
                          <w:p w14:paraId="7655A777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7.加强基础护理</w:t>
                            </w:r>
                          </w:p>
                          <w:p w14:paraId="235A190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8.心理护理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1.5pt;margin-top:38.3pt;height:166.5pt;width:74.5pt;mso-wrap-distance-bottom:0pt;mso-wrap-distance-top:0pt;z-index:251710464;mso-width-relative:page;mso-height-relative:page;" fillcolor="#FDF731" filled="t" stroked="t" coordsize="21600,21600" o:gfxdata="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J3bR3XAAAACQEAAA8AAAAAAAAAAQAgAAAAIgAAAGRycy9kb3du&#10;cmV2LnhtbFBLAQIUABQAAAAIAIdO4kAjvpPScgIAANYEAAAOAAAAAAAAAAEAIAAAACY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1A0F634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1.补液：纠正失水</w:t>
                      </w:r>
                    </w:p>
                    <w:p w14:paraId="6711E70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2.皮下/静脉使用胰岛素</w:t>
                      </w:r>
                    </w:p>
                    <w:p w14:paraId="34D8017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3.纠正电解质紊乱</w:t>
                      </w:r>
                    </w:p>
                    <w:p w14:paraId="5DBCB52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4.纠正酸中毒 </w:t>
                      </w:r>
                    </w:p>
                    <w:p w14:paraId="2B7E763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5.去除诱因和治疗并发症</w:t>
                      </w:r>
                    </w:p>
                    <w:p w14:paraId="311A2E3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6.监护、吸氧</w:t>
                      </w:r>
                    </w:p>
                    <w:p w14:paraId="7655A777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7.加强基础护理</w:t>
                      </w:r>
                    </w:p>
                    <w:p w14:paraId="235A190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8.心理护理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486410</wp:posOffset>
                </wp:positionV>
                <wp:extent cx="946150" cy="2070100"/>
                <wp:effectExtent l="0" t="0" r="25400" b="25400"/>
                <wp:wrapTopAndBottom/>
                <wp:docPr id="5508278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7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249530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1.补液：纠正脱水</w:t>
                            </w:r>
                          </w:p>
                          <w:p w14:paraId="7202966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2.小剂量胰岛素静脉治疗控制血糖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04E77F3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纠正水、电解 质和酸碱失衡</w:t>
                            </w:r>
                          </w:p>
                          <w:p w14:paraId="685087A4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027A00C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5.必要时可行连续性肾脏替代治疗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97pt;margin-top:38.3pt;height:163pt;width:74.5pt;mso-wrap-distance-bottom:0pt;mso-wrap-distance-top:0pt;z-index:251709440;mso-width-relative:page;mso-height-relative:page;" fillcolor="#FFFFFF" filled="t" stroked="t" coordsize="21600,21600" o:gfxdata="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6zWUdsAAAAKAQAADwAAAAAAAAABACAAAAAiAAAAZHJzL2Rvd25yZXYu&#10;eG1sUEsBAhQAFAAAAAgAh07iQLEU7C9qAgAA5QQAAA4AAAAAAAAAAQAgAAAAKgEAAGRycy9lMm9E&#10;b2MueG1sUEsFBgAAAAAGAAYAWQEAAAY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22495304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1.补液：纠正脱水</w:t>
                      </w:r>
                    </w:p>
                    <w:p w14:paraId="7202966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2.小剂量胰岛素静脉治疗控制血糖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04E77F33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>纠正水、电解 质和酸碱失衡</w:t>
                      </w:r>
                    </w:p>
                    <w:p w14:paraId="685087A4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027A00C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5.必要时可行连续性肾脏替代治疗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2336800</wp:posOffset>
                </wp:positionH>
                <wp:positionV relativeFrom="paragraph">
                  <wp:posOffset>486410</wp:posOffset>
                </wp:positionV>
                <wp:extent cx="946150" cy="4660900"/>
                <wp:effectExtent l="0" t="0" r="25400" b="25400"/>
                <wp:wrapTopAndBottom/>
                <wp:docPr id="1762856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660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3358A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意识清楚者口服15-20克糖类食品</w:t>
                            </w:r>
                          </w:p>
                          <w:p w14:paraId="1DDCDC4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2.识障碍者予50%葡萄糖20-40ml静注/胰高糖素0.5-1.0mg肌注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29676F6F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3.每15分钟监测1次血糖，若血糖＜3.9mmol/L再次葡萄糖口服/静注；血糖＞3.9mmol/L，但距下一餐1h以上是予含淀粉/蛋白质食物；血糖＜3.9mmol/L，继续予50%葡萄糖60毫升静注</w:t>
                            </w:r>
                          </w:p>
                          <w:p w14:paraId="002AAE6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7.低血糖纠正后了解原因调整用药实施相关教育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0072287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8.低血糖为纠正则继续静注葡萄糖，意识恢复后至少监测24-48h</w:t>
                            </w:r>
                          </w:p>
                          <w:p w14:paraId="368674A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84pt;margin-top:38.3pt;height:367pt;width:74.5pt;mso-wrap-distance-bottom:0pt;mso-wrap-distance-top:0pt;z-index:251708416;mso-width-relative:page;mso-height-relative:page;" fillcolor="#FFFFFF" filled="t" stroked="t" coordsize="21600,21600" o:gfxdata="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Jk1Ny3AAAAAoBAAAPAAAAAAAAAAEAIAAAACIAAABkcnMvZG93bnJl&#10;di54bWxQSwECFAAUAAAACACHTuJAmjqwrWsCAADlBAAADgAAAAAAAAABACAAAAAr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053358A8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意识清楚者口服15-20克糖类食品</w:t>
                      </w:r>
                    </w:p>
                    <w:p w14:paraId="1DDCDC4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2.识障碍者予50%葡萄糖20-40ml静注/胰高糖素0.5-1.0mg肌注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29676F6F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3.每15分钟监测1次血糖，若血糖＜3.9mmol/L再次葡萄糖口服/静注；血糖＞3.9mmol/L，但距下一餐1h以上是予含淀粉/蛋白质食物；血糖＜3.9mmol/L，继续予50%葡萄糖60毫升静注</w:t>
                      </w:r>
                    </w:p>
                    <w:p w14:paraId="002AAE6C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7.低血糖纠正后了解原因调整用药实施相关教育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0072287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8.低血糖为纠正则继续静注葡萄糖，意识恢复后至少监测24-48h</w:t>
                      </w:r>
                    </w:p>
                    <w:p w14:paraId="368674A2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469900</wp:posOffset>
                </wp:positionV>
                <wp:extent cx="946150" cy="2247900"/>
                <wp:effectExtent l="0" t="0" r="25400" b="19050"/>
                <wp:wrapTopAndBottom/>
                <wp:docPr id="11804124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2479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857930C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1.血压控制目标个体化</w:t>
                            </w:r>
                          </w:p>
                          <w:p w14:paraId="72B102C8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2.根据动脉粥样硬化性心血管疾病风险等级高低将LDL-C降至目标值</w:t>
                            </w:r>
                          </w:p>
                          <w:p w14:paraId="0BC4A12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3.应用阿司匹林作为二级预防</w:t>
                            </w:r>
                          </w:p>
                          <w:p w14:paraId="30EC5E3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 联合抗凝和抗血小板治疗减少心血管缺血事件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9.5pt;margin-top:37pt;height:177pt;width:74.5pt;mso-wrap-distance-bottom:0pt;mso-wrap-distance-top:0pt;z-index:251707392;mso-width-relative:page;mso-height-relative:page;" fillcolor="#F43308" filled="t" stroked="t" coordsize="21600,21600" o:gfxdata="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Bb8T51wAAAAoBAAAPAAAAAAAAAAEAIAAAACIAAABkcnMvZG93bnJl&#10;di54bWxQSwECFAAUAAAACACHTuJA1NTAD3ACAADWBAAADgAAAAAAAAABACAAAAAm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857930C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1.血压控制目标个体化</w:t>
                      </w:r>
                    </w:p>
                    <w:p w14:paraId="72B102C8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2.根据动脉粥样硬化性心血管疾病风险等级高低将LDL-C降至目标值</w:t>
                      </w:r>
                    </w:p>
                    <w:p w14:paraId="0BC4A12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3.应用阿司匹林作为二级预防</w:t>
                      </w:r>
                    </w:p>
                    <w:p w14:paraId="30EC5E3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 联合抗凝和抗血小板治疗减少心血管缺血事件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4514850</wp:posOffset>
                </wp:positionH>
                <wp:positionV relativeFrom="paragraph">
                  <wp:posOffset>469900</wp:posOffset>
                </wp:positionV>
                <wp:extent cx="946150" cy="2057400"/>
                <wp:effectExtent l="0" t="0" r="25400" b="19050"/>
                <wp:wrapTopAndBottom/>
                <wp:docPr id="7488170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EFC0EF2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3"/>
                                <w:szCs w:val="13"/>
                              </w:rPr>
                              <w:t>1.改变不良生活方式</w:t>
                            </w:r>
                          </w:p>
                          <w:p w14:paraId="46D61EB3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2.营养干预</w:t>
                            </w:r>
                            <w:r>
                              <w:rPr>
                                <w:rFonts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1F64892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3.控制血糖、血压、血脂</w:t>
                            </w:r>
                          </w:p>
                          <w:p w14:paraId="6EED712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4.使用非甾体类盐皮质激素受体拮抗剂</w:t>
                            </w:r>
                          </w:p>
                          <w:p w14:paraId="2C127C2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5.CKD相关并发症评估及肾脏替代治疗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55.5pt;margin-top:37pt;height:162pt;width:74.5pt;mso-wrap-distance-bottom:0pt;mso-wrap-distance-top:0pt;z-index:251706368;mso-width-relative:page;mso-height-relative:page;" fillcolor="#FFFFFF" filled="t" stroked="t" coordsize="21600,21600" o:gfxdata="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AsgqLbAAAACgEAAA8AAAAAAAAAAQAgAAAAIgAAAGRycy9kb3ducmV2&#10;LnhtbFBLAQIUABQAAAAIAIdO4kB0a0EWawIAAOUEAAAOAAAAAAAAAAEAIAAAACo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1EFC0EF2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3"/>
                          <w:szCs w:val="13"/>
                        </w:rPr>
                        <w:t>1.改变不良生活方式</w:t>
                      </w:r>
                    </w:p>
                    <w:p w14:paraId="46D61EB3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2.营养干预</w:t>
                      </w:r>
                      <w:r>
                        <w:rPr>
                          <w:rFonts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1F64892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3.控制血糖、血压、血脂</w:t>
                      </w:r>
                    </w:p>
                    <w:p w14:paraId="6EED712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4.使用非甾体类盐皮质激素受体拮抗剂</w:t>
                      </w:r>
                    </w:p>
                    <w:p w14:paraId="2C127C2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000000" w:themeColor="text1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5.CKD相关并发症评估及肾脏替代治疗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1216660</wp:posOffset>
                </wp:positionV>
                <wp:extent cx="590550" cy="273050"/>
                <wp:effectExtent l="0" t="0" r="19050" b="12700"/>
                <wp:wrapTopAndBottom/>
                <wp:docPr id="7211265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FA21D9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sz w:val="15"/>
                                <w:szCs w:val="15"/>
                              </w:rPr>
                              <w:t>应急处理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pt;margin-top:95.8pt;height:21.5pt;width:46.5pt;mso-wrap-distance-bottom:3.6pt;mso-wrap-distance-top:3.6pt;z-index:251700224;mso-width-relative:page;mso-height-relative:page;" fillcolor="#FFFFFF" filled="t" stroked="t" coordsize="21600,21600" o:gfxdata="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5WJiNsAAAAMAQAA&#10;DwAAAAAAAAABACAAAAAiAAAAZHJzL2Rvd25yZXYueG1sUEsBAhQAFAAAAAgAh07iQFV23+pPAgAA&#10;lgQAAA4AAAAAAAAAAQAgAAAAKgEAAGRycy9lMm9Eb2MueG1sUEsFBgAAAAAGAAYAWQEAAOsFAAAA&#10;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4FA21D9">
                      <w:pP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sz w:val="15"/>
                          <w:szCs w:val="15"/>
                        </w:rPr>
                        <w:t>应急处理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6838" w:h="11906" w:orient="landscape"/>
      <w:pgMar w:top="0" w:right="1440" w:bottom="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3F"/>
    <w:rsid w:val="00010F85"/>
    <w:rsid w:val="00042D75"/>
    <w:rsid w:val="0005404B"/>
    <w:rsid w:val="000805DD"/>
    <w:rsid w:val="00080FFE"/>
    <w:rsid w:val="001338DF"/>
    <w:rsid w:val="00194E82"/>
    <w:rsid w:val="001D251E"/>
    <w:rsid w:val="001D551E"/>
    <w:rsid w:val="001F53E0"/>
    <w:rsid w:val="00201422"/>
    <w:rsid w:val="002A180C"/>
    <w:rsid w:val="002F1CC8"/>
    <w:rsid w:val="00357125"/>
    <w:rsid w:val="00380E62"/>
    <w:rsid w:val="003E0510"/>
    <w:rsid w:val="003F2DB8"/>
    <w:rsid w:val="003F5F48"/>
    <w:rsid w:val="004276AA"/>
    <w:rsid w:val="00440EC5"/>
    <w:rsid w:val="00440FB3"/>
    <w:rsid w:val="00462444"/>
    <w:rsid w:val="004A630A"/>
    <w:rsid w:val="00565EF0"/>
    <w:rsid w:val="00641AC6"/>
    <w:rsid w:val="0067321F"/>
    <w:rsid w:val="00677BE7"/>
    <w:rsid w:val="007C1487"/>
    <w:rsid w:val="007D0256"/>
    <w:rsid w:val="007F202B"/>
    <w:rsid w:val="00814429"/>
    <w:rsid w:val="008327D6"/>
    <w:rsid w:val="00862F12"/>
    <w:rsid w:val="00876B64"/>
    <w:rsid w:val="00885E92"/>
    <w:rsid w:val="008868BD"/>
    <w:rsid w:val="008D6D09"/>
    <w:rsid w:val="009A56C4"/>
    <w:rsid w:val="009B3FD0"/>
    <w:rsid w:val="009F5607"/>
    <w:rsid w:val="00A27330"/>
    <w:rsid w:val="00AA06A6"/>
    <w:rsid w:val="00AA4F18"/>
    <w:rsid w:val="00B0184A"/>
    <w:rsid w:val="00B116EC"/>
    <w:rsid w:val="00B1253F"/>
    <w:rsid w:val="00B87911"/>
    <w:rsid w:val="00BA0D04"/>
    <w:rsid w:val="00C24E46"/>
    <w:rsid w:val="00C36216"/>
    <w:rsid w:val="00C65531"/>
    <w:rsid w:val="00C77997"/>
    <w:rsid w:val="00CA6ADC"/>
    <w:rsid w:val="00CB6802"/>
    <w:rsid w:val="00D03447"/>
    <w:rsid w:val="00D12F31"/>
    <w:rsid w:val="00D54141"/>
    <w:rsid w:val="00D8122B"/>
    <w:rsid w:val="00DB648E"/>
    <w:rsid w:val="00DD60A6"/>
    <w:rsid w:val="00E34085"/>
    <w:rsid w:val="00E34CD2"/>
    <w:rsid w:val="00E57D1F"/>
    <w:rsid w:val="00E97F98"/>
    <w:rsid w:val="00EC7E7F"/>
    <w:rsid w:val="00F02A5A"/>
    <w:rsid w:val="00F2355A"/>
    <w:rsid w:val="00F40927"/>
    <w:rsid w:val="00F478C5"/>
    <w:rsid w:val="00F76634"/>
    <w:rsid w:val="00FC011F"/>
    <w:rsid w:val="115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</Words>
  <Characters>10</Characters>
  <Lines>1</Lines>
  <Paragraphs>1</Paragraphs>
  <TotalTime>24</TotalTime>
  <ScaleCrop>false</ScaleCrop>
  <LinksUpToDate>false</LinksUpToDate>
  <CharactersWithSpaces>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2026-02-10T14:58:00Z</dcterms:created>
  <dc:creator>tao hou</dc:creator>
  <cp:lastModifiedBy>于洋</cp:lastModifiedBy>
  <dcterms:modified xsi:type="dcterms:W3CDTF">2026-07-07T14:06:31Z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eyJoZGlkIjoiOTFmNTkwYmMxYzQ5Njg1ODY2ZDkxMTYxZmUyOGM4N2QiLCJ1c2VySWQiOiIxNjI1NTI0MDgxIn0=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C677E8B95EBF4346B9ECA76C35EBC258_13</vt:lpwstr>
  </property>
</Properties>
</file>