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F4A" w:rsidRDefault="009E0DA0" w:rsidP="009E0DA0">
      <w:pPr>
        <w:jc w:val="center"/>
      </w:pPr>
      <w:r>
        <w:t>Inserir um novo campo TELA DE CADASTRO</w:t>
      </w:r>
    </w:p>
    <w:p w:rsidR="009E0DA0" w:rsidRDefault="009E0DA0"/>
    <w:p w:rsidR="009E0DA0" w:rsidRDefault="009E0DA0">
      <w:r>
        <w:t xml:space="preserve">Na tela de Cadastro de Pessoas, em dados, precisa inserir, o </w:t>
      </w:r>
      <w:r w:rsidR="0076193A">
        <w:t xml:space="preserve">um novo </w:t>
      </w:r>
      <w:r>
        <w:t>campo</w:t>
      </w:r>
      <w:r w:rsidR="0076193A">
        <w:t>, que com o nome</w:t>
      </w:r>
      <w:r>
        <w:t xml:space="preserve"> </w:t>
      </w:r>
      <w:r w:rsidR="00FA61C1" w:rsidRPr="009E0DA0">
        <w:rPr>
          <w:b/>
          <w:bCs/>
        </w:rPr>
        <w:t>Número</w:t>
      </w:r>
      <w:bookmarkStart w:id="0" w:name="_GoBack"/>
      <w:bookmarkEnd w:id="0"/>
      <w:r w:rsidRPr="009E0DA0">
        <w:rPr>
          <w:b/>
          <w:bCs/>
        </w:rPr>
        <w:t xml:space="preserve"> do endereço</w:t>
      </w:r>
      <w:r w:rsidR="0076193A">
        <w:rPr>
          <w:b/>
          <w:bCs/>
        </w:rPr>
        <w:t>,</w:t>
      </w:r>
      <w:r>
        <w:t xml:space="preserve"> após o campo, logradouro.</w:t>
      </w:r>
    </w:p>
    <w:sectPr w:rsidR="009E0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A0"/>
    <w:rsid w:val="00027D03"/>
    <w:rsid w:val="002B4FA4"/>
    <w:rsid w:val="003F6F04"/>
    <w:rsid w:val="00416C22"/>
    <w:rsid w:val="00474D26"/>
    <w:rsid w:val="00601AD0"/>
    <w:rsid w:val="0076193A"/>
    <w:rsid w:val="009E0DA0"/>
    <w:rsid w:val="00B50C0F"/>
    <w:rsid w:val="00CB5314"/>
    <w:rsid w:val="00F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F9A7"/>
  <w15:chartTrackingRefBased/>
  <w15:docId w15:val="{00F90E9F-D64A-4130-855D-A93E8EA8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Daison Rangel</dc:creator>
  <cp:keywords/>
  <dc:description/>
  <cp:lastModifiedBy>Daison Rangel</cp:lastModifiedBy>
  <cp:revision>4</cp:revision>
  <dcterms:created xsi:type="dcterms:W3CDTF">2021-11-15T18:31:00Z</dcterms:created>
  <dcterms:modified xsi:type="dcterms:W3CDTF">2021-11-15T18:42:00Z</dcterms:modified>
</cp:coreProperties>
</file>