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7D" w:rsidRDefault="00F86DCA">
      <w:r>
        <w:t>This is Dakota, I just got home from my 8 – 11 final exam today, and I saw that Faizan had pushed the final bit of code at around midnight last night (the due date). I realized that he forgot to pull my code before he pushed his, which caused my redesigned and working class grade calculator page to be overwritten. I know it is passed the due date, and I will not be changing the submission, however I am including a version of the class page here that can be tested on its own, just to show that I did in fact have a working version, as was stated in the readme, but it was accidentally overwritten while I was sleeping. I hope you can at least take this into consideration when looking at the finished product.</w:t>
      </w:r>
    </w:p>
    <w:p w:rsidR="00F86DCA" w:rsidRDefault="00F86DCA"/>
    <w:p w:rsidR="00F86DCA" w:rsidRDefault="00F86DCA" w:rsidP="00F86DCA">
      <w:pPr>
        <w:pStyle w:val="ListParagraph"/>
        <w:numPr>
          <w:ilvl w:val="0"/>
          <w:numId w:val="1"/>
        </w:numPr>
      </w:pPr>
      <w:r>
        <w:t>Dakota Hill</w:t>
      </w:r>
      <w:bookmarkStart w:id="0" w:name="_GoBack"/>
      <w:bookmarkEnd w:id="0"/>
    </w:p>
    <w:sectPr w:rsidR="00F8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47347"/>
    <w:multiLevelType w:val="hybridMultilevel"/>
    <w:tmpl w:val="00D07D56"/>
    <w:lvl w:ilvl="0" w:tplc="4D5EA8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34"/>
    <w:rsid w:val="00A87134"/>
    <w:rsid w:val="00F47E7D"/>
    <w:rsid w:val="00F8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D8C1"/>
  <w15:chartTrackingRefBased/>
  <w15:docId w15:val="{767829BA-A6E7-4B1C-803E-24A4F852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>UOIT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2</cp:revision>
  <dcterms:created xsi:type="dcterms:W3CDTF">2018-04-11T15:56:00Z</dcterms:created>
  <dcterms:modified xsi:type="dcterms:W3CDTF">2018-04-11T15:58:00Z</dcterms:modified>
</cp:coreProperties>
</file>