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AF" w:rsidRDefault="00E63D0D">
      <w:pPr>
        <w:rPr>
          <w:lang w:val="en-US"/>
        </w:rPr>
      </w:pPr>
      <w:r>
        <w:rPr>
          <w:lang w:val="en-US"/>
        </w:rPr>
        <w:t>Assignment on REACT CONTEXT: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E63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createContext</w:t>
      </w:r>
      <w:proofErr w:type="spell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3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proofErr w:type="spell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3D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DataContext</w:t>
      </w:r>
      <w:proofErr w:type="spell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3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proofErr w:type="spell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E6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data1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"2211cs010138@mallareddyuniversity.ac.in"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63D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DataContext.Provider</w:t>
      </w:r>
      <w:proofErr w:type="spell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E6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6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63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6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3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E6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D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Profile1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63D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DataContext.Provider</w:t>
      </w:r>
      <w:proofErr w:type="spellEnd"/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Profile1 component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Profile1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D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Profile2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Profile2 component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Profile2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D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Profile3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Profile3 component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Profile3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D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Profile4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Profile4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Profile4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E63D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3D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data1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6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3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proofErr w:type="spell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3D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DataContext</w:t>
      </w:r>
      <w:proofErr w:type="spell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63D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63D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data1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3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3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63D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63D0D" w:rsidRPr="00E63D0D" w:rsidRDefault="00E63D0D" w:rsidP="00E63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3D0D" w:rsidRPr="00E63D0D" w:rsidRDefault="00E63D0D">
      <w:pPr>
        <w:rPr>
          <w:lang w:val="en-US"/>
        </w:rPr>
      </w:pPr>
      <w:bookmarkStart w:id="0" w:name="_GoBack"/>
      <w:bookmarkEnd w:id="0"/>
    </w:p>
    <w:sectPr w:rsidR="00E63D0D" w:rsidRPr="00E6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0D"/>
    <w:rsid w:val="001473AF"/>
    <w:rsid w:val="00E6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</dc:creator>
  <cp:lastModifiedBy>daksh</cp:lastModifiedBy>
  <cp:revision>1</cp:revision>
  <dcterms:created xsi:type="dcterms:W3CDTF">2025-02-13T05:00:00Z</dcterms:created>
  <dcterms:modified xsi:type="dcterms:W3CDTF">2025-02-13T05:01:00Z</dcterms:modified>
</cp:coreProperties>
</file>