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6242FDC" wp14:paraId="5C1A07E2" wp14:textId="70ECDEAD">
      <w:pPr>
        <w:pStyle w:val="Title"/>
        <w:spacing w:line="360" w:lineRule="auto"/>
      </w:pPr>
      <w:r w:rsidR="3CBC3CC2">
        <w:rPr/>
        <w:t>Blueprint</w:t>
      </w:r>
      <w:r w:rsidR="3CBC3CC2">
        <w:rPr/>
        <w:t xml:space="preserve"> </w:t>
      </w:r>
      <w:r w:rsidR="3CBC3CC2">
        <w:rPr/>
        <w:t>for</w:t>
      </w:r>
      <w:r w:rsidR="3CBC3CC2">
        <w:rPr/>
        <w:t xml:space="preserve"> a </w:t>
      </w:r>
      <w:r w:rsidR="3CBC3CC2">
        <w:rPr/>
        <w:t>Responsible</w:t>
      </w:r>
      <w:r w:rsidR="3CBC3CC2">
        <w:rPr/>
        <w:t xml:space="preserve"> </w:t>
      </w:r>
      <w:r w:rsidR="3CBC3CC2">
        <w:rPr/>
        <w:t>Sleep</w:t>
      </w:r>
      <w:r w:rsidR="3CBC3CC2">
        <w:rPr/>
        <w:t xml:space="preserve"> </w:t>
      </w:r>
      <w:r w:rsidR="3CBC3CC2">
        <w:rPr/>
        <w:t>Prediction</w:t>
      </w:r>
      <w:r w:rsidR="3CBC3CC2">
        <w:rPr/>
        <w:t xml:space="preserve"> </w:t>
      </w:r>
      <w:r w:rsidR="3CBC3CC2">
        <w:rPr/>
        <w:t>System</w:t>
      </w:r>
    </w:p>
    <w:p w:rsidR="491F1509" w:rsidP="66242FDC" w:rsidRDefault="491F1509" w14:paraId="41CEBF58" w14:textId="0406ED9C">
      <w:pPr>
        <w:pStyle w:val="Heading1"/>
        <w:spacing w:line="360" w:lineRule="auto"/>
      </w:pPr>
      <w:r w:rsidR="491F1509">
        <w:rPr/>
        <w:t>Executive Summary</w:t>
      </w:r>
    </w:p>
    <w:p w:rsidR="4AFADD55" w:rsidP="66242FDC" w:rsidRDefault="4AFADD55" w14:paraId="68058754" w14:textId="5584418D">
      <w:pPr>
        <w:pStyle w:val="Normal"/>
        <w:spacing w:line="360" w:lineRule="auto"/>
        <w:jc w:val="both"/>
      </w:pPr>
      <w:r w:rsidR="4AFADD55">
        <w:rPr/>
        <w:t xml:space="preserve">This blueprint outlines the requirements for building an AI system that predicts sleep quality based on smartphone usage patterns. The system aims to help users understand how phone habits affect their sleep and provides actionable suggestions to improve sleep quality. This document includes </w:t>
      </w:r>
      <w:r w:rsidR="4AFADD55">
        <w:rPr/>
        <w:t>a proof</w:t>
      </w:r>
      <w:r w:rsidR="4AFADD55">
        <w:rPr/>
        <w:t xml:space="preserve">-of-concept validation using synthetic data to </w:t>
      </w:r>
      <w:r w:rsidR="4AFADD55">
        <w:rPr/>
        <w:t>demonstrate</w:t>
      </w:r>
      <w:r w:rsidR="4AFADD55">
        <w:rPr/>
        <w:t xml:space="preserve"> technical feasibility and provide concrete recommendations for real-world data collection based on empirical testing across multiple scenarios.</w:t>
      </w:r>
    </w:p>
    <w:p w:rsidR="4AFADD55" w:rsidP="66242FDC" w:rsidRDefault="4AFADD55" w14:paraId="7F3B12EC" w14:textId="10FD4FA6">
      <w:pPr>
        <w:pStyle w:val="Normal"/>
        <w:spacing w:line="360" w:lineRule="auto"/>
        <w:jc w:val="both"/>
      </w:pPr>
      <w:r w:rsidRPr="66242FDC" w:rsidR="4AFADD55">
        <w:rPr>
          <w:b w:val="1"/>
          <w:bCs w:val="1"/>
        </w:rPr>
        <w:t>Key Principle</w:t>
      </w:r>
      <w:r w:rsidR="4AFADD55">
        <w:rPr/>
        <w:t>: This is a behavioral awareness tool, not a medical device.</w:t>
      </w:r>
    </w:p>
    <w:p w:rsidR="4AFADD55" w:rsidP="66242FDC" w:rsidRDefault="4AFADD55" w14:paraId="4BAA1D55" w14:textId="3C0EAF02">
      <w:pPr>
        <w:pStyle w:val="Normal"/>
        <w:spacing w:line="360" w:lineRule="auto"/>
        <w:jc w:val="both"/>
      </w:pPr>
      <w:r w:rsidRPr="66242FDC" w:rsidR="4AFADD55">
        <w:rPr>
          <w:b w:val="1"/>
          <w:bCs w:val="1"/>
        </w:rPr>
        <w:t>Critical Data Requirements for Success</w:t>
      </w:r>
      <w:r w:rsidR="4AFADD55">
        <w:rPr/>
        <w:t>: Based on validation across five data scenarios, stakeholders should collect data from a minimum of 100-120 users with 21 nights each (</w:t>
      </w:r>
      <w:r w:rsidR="4AFADD55">
        <w:rPr/>
        <w:t>approximately 2,100-2,500</w:t>
      </w:r>
      <w:r w:rsidR="4AFADD55">
        <w:rPr/>
        <w:t xml:space="preserve"> samples total), ensuring the first 7 nights serve as calibration periods for personalization. For more robust results, the recommended target is 150-200 users with 28 nights each (4,200-5,600 samples). The data must </w:t>
      </w:r>
      <w:r w:rsidR="4AFADD55">
        <w:rPr/>
        <w:t>maintain</w:t>
      </w:r>
      <w:r w:rsidR="4AFADD55">
        <w:rPr/>
        <w:t xml:space="preserve"> strict multi-night longitudinal structure per user rather than collecting single nights from many users, as personalization requires temporal patterns from the same individuals.</w:t>
      </w:r>
    </w:p>
    <w:p w:rsidR="4AFADD55" w:rsidP="66242FDC" w:rsidRDefault="4AFADD55" w14:paraId="39821B1B" w14:textId="0C4A9F93">
      <w:pPr>
        <w:pStyle w:val="Normal"/>
        <w:spacing w:line="360" w:lineRule="auto"/>
        <w:jc w:val="both"/>
      </w:pPr>
      <w:r w:rsidRPr="66242FDC" w:rsidR="4AFADD55">
        <w:rPr>
          <w:b w:val="1"/>
          <w:bCs w:val="1"/>
        </w:rPr>
        <w:t>Expected Performance</w:t>
      </w:r>
      <w:r w:rsidR="4AFADD55">
        <w:rPr/>
        <w:t xml:space="preserve">: Under controlled synthetic conditions with the recommended medium dataset size (120 users × 21 nights), the system achieved 25.4% improvement in prediction accuracy over naive baselines for regression tasks and 212% improvement for classification tasks. Personalization provided an </w:t>
      </w:r>
      <w:r w:rsidR="4AFADD55">
        <w:rPr/>
        <w:t>additional</w:t>
      </w:r>
      <w:r w:rsidR="4AFADD55">
        <w:rPr/>
        <w:t xml:space="preserve"> 20.2% improvement in regression and 20.7% improvement in classification over global models alone. These results </w:t>
      </w:r>
      <w:r w:rsidR="4AFADD55">
        <w:rPr/>
        <w:t>demonstrate</w:t>
      </w:r>
      <w:r w:rsidR="4AFADD55">
        <w:rPr/>
        <w:t xml:space="preserve"> technical feasibility but do not guarantee real-world accuracy, which requires validation with actual user data collected under the specifications outlined in this blueprint.</w:t>
      </w:r>
    </w:p>
    <w:p w:rsidR="2FF209C9" w:rsidP="66242FDC" w:rsidRDefault="2FF209C9" w14:paraId="63FAF2FE" w14:textId="0335225F">
      <w:pPr>
        <w:pStyle w:val="Heading1"/>
        <w:spacing w:line="360" w:lineRule="auto"/>
      </w:pPr>
      <w:r w:rsidRPr="66242FDC" w:rsidR="4626AD02">
        <w:rPr>
          <w:noProof w:val="0"/>
          <w:lang w:val="en-US"/>
        </w:rPr>
        <w:t xml:space="preserve">1. </w:t>
      </w:r>
      <w:r w:rsidRPr="66242FDC" w:rsidR="5C62759A">
        <w:rPr>
          <w:noProof w:val="0"/>
          <w:lang w:val="en-US"/>
        </w:rPr>
        <w:t>Purpose and Scope</w:t>
      </w:r>
    </w:p>
    <w:p w:rsidR="41C34E44" w:rsidP="66242FDC" w:rsidRDefault="41C34E44" w14:paraId="79753793" w14:textId="0402E5E7">
      <w:pPr>
        <w:pStyle w:val="Heading2"/>
        <w:spacing w:line="360" w:lineRule="auto"/>
      </w:pPr>
      <w:r w:rsidR="5C62759A">
        <w:rPr/>
        <w:t>1.1 What this system does</w:t>
      </w:r>
    </w:p>
    <w:p w:rsidR="5C62759A" w:rsidP="66242FDC" w:rsidRDefault="5C62759A" w14:paraId="550F2984" w14:textId="6C503850">
      <w:pPr>
        <w:pStyle w:val="Normal"/>
        <w:spacing w:line="360" w:lineRule="auto"/>
        <w:jc w:val="both"/>
      </w:pPr>
      <w:r w:rsidR="5C62759A">
        <w:rPr/>
        <w:t xml:space="preserve">The system predicts next-day sleep quality based on smartphone behavior and contextual factors, </w:t>
      </w:r>
      <w:r w:rsidR="5C62759A">
        <w:rPr/>
        <w:t>provides</w:t>
      </w:r>
      <w:r w:rsidR="5C62759A">
        <w:rPr/>
        <w:t xml:space="preserve"> personalized insights about which behaviors most affect individual sleep patterns, and offers actionable non-medical recommendations such as reducing late-night scrolling. The primary goal is to increase user awareness of phone habits' impact on sleep quality through data-driven feedback that adapts to </w:t>
      </w:r>
      <w:bookmarkStart w:name="_Int_NXcVkHw1" w:id="1553727655"/>
      <w:r w:rsidR="5C62759A">
        <w:rPr/>
        <w:t>each individual's</w:t>
      </w:r>
      <w:bookmarkEnd w:id="1553727655"/>
      <w:r w:rsidR="5C62759A">
        <w:rPr/>
        <w:t xml:space="preserve"> baseline patterns over time.</w:t>
      </w:r>
    </w:p>
    <w:p w:rsidR="66242FDC" w:rsidP="66242FDC" w:rsidRDefault="66242FDC" w14:paraId="7969CA16" w14:textId="47F8A05C">
      <w:pPr>
        <w:pStyle w:val="Normal"/>
        <w:spacing w:line="360" w:lineRule="auto"/>
        <w:jc w:val="both"/>
      </w:pPr>
    </w:p>
    <w:p w:rsidR="5C62759A" w:rsidP="66242FDC" w:rsidRDefault="5C62759A" w14:paraId="563015AE" w14:textId="077526DB">
      <w:pPr>
        <w:pStyle w:val="Heading2"/>
        <w:spacing w:line="360" w:lineRule="auto"/>
      </w:pPr>
      <w:r w:rsidRPr="66242FDC" w:rsidR="5C62759A">
        <w:rPr>
          <w:noProof w:val="0"/>
          <w:lang w:val="en-US"/>
        </w:rPr>
        <w:t xml:space="preserve">1.2 What This System Does NOT Do </w:t>
      </w:r>
    </w:p>
    <w:p w:rsidR="2FF209C9" w:rsidP="66242FDC" w:rsidRDefault="2FF209C9" w14:paraId="6EE777DE" w14:textId="26D24427">
      <w:pPr>
        <w:spacing w:before="240" w:beforeAutospacing="off" w:after="240" w:afterAutospacing="off" w:line="360" w:lineRule="auto"/>
        <w:jc w:val="both"/>
      </w:pPr>
      <w:r w:rsidRPr="66242FDC" w:rsidR="5C62759A">
        <w:rPr>
          <w:rFonts w:ascii="Aptos" w:hAnsi="Aptos" w:eastAsia="Aptos" w:cs="Aptos"/>
          <w:noProof w:val="0"/>
          <w:sz w:val="24"/>
          <w:szCs w:val="24"/>
          <w:lang w:val="en-US"/>
        </w:rPr>
        <w:t xml:space="preserve">This system does not diagnose sleep disorders or medical conditions, </w:t>
      </w:r>
      <w:r w:rsidRPr="66242FDC" w:rsidR="5C62759A">
        <w:rPr>
          <w:rFonts w:ascii="Aptos" w:hAnsi="Aptos" w:eastAsia="Aptos" w:cs="Aptos"/>
          <w:noProof w:val="0"/>
          <w:sz w:val="24"/>
          <w:szCs w:val="24"/>
          <w:lang w:val="en-US"/>
        </w:rPr>
        <w:t>provide</w:t>
      </w:r>
      <w:r w:rsidRPr="66242FDC" w:rsidR="5C62759A">
        <w:rPr>
          <w:rFonts w:ascii="Aptos" w:hAnsi="Aptos" w:eastAsia="Aptos" w:cs="Aptos"/>
          <w:noProof w:val="0"/>
          <w:sz w:val="24"/>
          <w:szCs w:val="24"/>
          <w:lang w:val="en-US"/>
        </w:rPr>
        <w:t xml:space="preserve"> medical advice or treatment recommendations, or replace consultation with healthcare professionals. The synthetic validation presented in this blueprint </w:t>
      </w:r>
      <w:r w:rsidRPr="66242FDC" w:rsidR="5C62759A">
        <w:rPr>
          <w:rFonts w:ascii="Aptos" w:hAnsi="Aptos" w:eastAsia="Aptos" w:cs="Aptos"/>
          <w:noProof w:val="0"/>
          <w:sz w:val="24"/>
          <w:szCs w:val="24"/>
          <w:lang w:val="en-US"/>
        </w:rPr>
        <w:t>demonstrates</w:t>
      </w:r>
      <w:r w:rsidRPr="66242FDC" w:rsidR="5C62759A">
        <w:rPr>
          <w:rFonts w:ascii="Aptos" w:hAnsi="Aptos" w:eastAsia="Aptos" w:cs="Aptos"/>
          <w:noProof w:val="0"/>
          <w:sz w:val="24"/>
          <w:szCs w:val="24"/>
          <w:lang w:val="en-US"/>
        </w:rPr>
        <w:t xml:space="preserve"> technical coherence but does not guarantee accuracy in real-world deployment. Any predictions made by the system should be understood as behavioral guidance rather than clinical assessment.</w:t>
      </w:r>
    </w:p>
    <w:p w:rsidR="66242FDC" w:rsidP="66242FDC" w:rsidRDefault="66242FDC" w14:paraId="4ABBCEE8" w14:textId="7D5647EC">
      <w:pPr>
        <w:spacing w:before="240" w:beforeAutospacing="off" w:after="240" w:afterAutospacing="off" w:line="360" w:lineRule="auto"/>
        <w:jc w:val="both"/>
        <w:rPr>
          <w:rFonts w:ascii="Aptos" w:hAnsi="Aptos" w:eastAsia="Aptos" w:cs="Aptos"/>
          <w:noProof w:val="0"/>
          <w:sz w:val="24"/>
          <w:szCs w:val="24"/>
          <w:lang w:val="en-US"/>
        </w:rPr>
      </w:pPr>
    </w:p>
    <w:p w:rsidR="2FF209C9" w:rsidP="66242FDC" w:rsidRDefault="2FF209C9" w14:paraId="599BAC7B" w14:textId="743122FA">
      <w:pPr>
        <w:pStyle w:val="Heading1"/>
        <w:spacing w:line="360" w:lineRule="auto"/>
        <w:rPr>
          <w:noProof w:val="0"/>
          <w:lang w:val="en-US"/>
        </w:rPr>
      </w:pPr>
    </w:p>
    <w:p w:rsidR="2FF209C9" w:rsidP="66242FDC" w:rsidRDefault="2FF209C9" w14:paraId="052A0C51" w14:textId="0D9AD09D">
      <w:pPr/>
      <w:r>
        <w:br w:type="page"/>
      </w:r>
    </w:p>
    <w:p w:rsidR="2FF209C9" w:rsidP="66242FDC" w:rsidRDefault="2FF209C9" w14:paraId="1FFF587F" w14:textId="515C8E5A">
      <w:pPr>
        <w:pStyle w:val="Heading1"/>
        <w:spacing w:line="360" w:lineRule="auto"/>
      </w:pPr>
      <w:r w:rsidRPr="66242FDC" w:rsidR="4626AD02">
        <w:rPr>
          <w:noProof w:val="0"/>
          <w:lang w:val="en-US"/>
        </w:rPr>
        <w:t xml:space="preserve">2. </w:t>
      </w:r>
      <w:r w:rsidRPr="66242FDC" w:rsidR="4305DF78">
        <w:rPr>
          <w:noProof w:val="0"/>
          <w:lang w:val="en-US"/>
        </w:rPr>
        <w:t>Data Requirements</w:t>
      </w:r>
    </w:p>
    <w:p w:rsidR="0DAEA93F" w:rsidP="66242FDC" w:rsidRDefault="0DAEA93F" w14:paraId="3BB5723A" w14:textId="43B761FE">
      <w:pPr>
        <w:spacing w:before="240" w:beforeAutospacing="off" w:after="240" w:afterAutospacing="off" w:line="360" w:lineRule="auto"/>
        <w:jc w:val="both"/>
      </w:pPr>
      <w:r w:rsidRPr="66242FDC" w:rsidR="040706E5">
        <w:rPr>
          <w:rFonts w:ascii="Aptos" w:hAnsi="Aptos" w:eastAsia="Aptos" w:cs="Aptos"/>
          <w:noProof w:val="0"/>
          <w:sz w:val="24"/>
          <w:szCs w:val="24"/>
          <w:lang w:val="en-US"/>
        </w:rPr>
        <w:t>Accurate sleep prediction cannot rely on smartphone data alone. A responsible system requires multi-source signals:</w:t>
      </w:r>
    </w:p>
    <w:p w:rsidR="4562DD76" w:rsidP="66242FDC" w:rsidRDefault="4562DD76" w14:paraId="0A0924E4" w14:textId="7E22C14A">
      <w:pPr>
        <w:pStyle w:val="Heading2"/>
        <w:spacing w:line="360" w:lineRule="auto"/>
      </w:pPr>
      <w:r w:rsidRPr="66242FDC" w:rsidR="4562DD76">
        <w:rPr>
          <w:noProof w:val="0"/>
          <w:lang w:val="en-US"/>
        </w:rPr>
        <w:t>2.1 Smartphone Behavioral Data (Primary source)</w:t>
      </w:r>
    </w:p>
    <w:p w:rsidR="164F86F7" w:rsidP="66242FDC" w:rsidRDefault="164F86F7" w14:paraId="687D0B6E" w14:textId="328FFEDD">
      <w:pPr>
        <w:pStyle w:val="Normal"/>
        <w:spacing w:line="360" w:lineRule="auto"/>
        <w:jc w:val="both"/>
        <w:rPr>
          <w:noProof w:val="0"/>
          <w:lang w:val="en-US"/>
        </w:rPr>
      </w:pPr>
      <w:r w:rsidRPr="66242FDC" w:rsidR="164F86F7">
        <w:rPr>
          <w:noProof w:val="0"/>
          <w:lang w:val="en-US"/>
        </w:rPr>
        <w:t xml:space="preserve">These behavioral features were </w:t>
      </w:r>
      <w:r w:rsidRPr="66242FDC" w:rsidR="164F86F7">
        <w:rPr>
          <w:noProof w:val="0"/>
          <w:lang w:val="en-US"/>
        </w:rPr>
        <w:t>validated</w:t>
      </w:r>
      <w:r w:rsidRPr="66242FDC" w:rsidR="164F86F7">
        <w:rPr>
          <w:noProof w:val="0"/>
          <w:lang w:val="en-US"/>
        </w:rPr>
        <w:t xml:space="preserve"> through ablation testing and proved to be critical predictors, with their removal causing measurable performance degradation in both regression and classification tasks.</w:t>
      </w:r>
    </w:p>
    <w:p w:rsidR="41CDF5FA" w:rsidP="66242FDC" w:rsidRDefault="41CDF5FA" w14:paraId="23A9471B" w14:textId="18CB8C24">
      <w:pPr>
        <w:pStyle w:val="ListParagraph"/>
        <w:numPr>
          <w:ilvl w:val="0"/>
          <w:numId w:val="38"/>
        </w:numPr>
        <w:spacing w:before="240" w:beforeAutospacing="off" w:after="240" w:afterAutospacing="off" w:line="360" w:lineRule="auto"/>
        <w:jc w:val="both"/>
        <w:rPr>
          <w:rFonts w:ascii="Aptos" w:hAnsi="Aptos" w:eastAsia="Aptos" w:cs="Aptos"/>
          <w:noProof w:val="0"/>
          <w:sz w:val="24"/>
          <w:szCs w:val="24"/>
          <w:lang w:val="en-US"/>
        </w:rPr>
      </w:pPr>
      <w:r w:rsidRPr="66242FDC" w:rsidR="41CDF5FA">
        <w:rPr>
          <w:rFonts w:ascii="Aptos" w:hAnsi="Aptos" w:eastAsia="Aptos" w:cs="Aptos"/>
          <w:noProof w:val="0"/>
          <w:sz w:val="24"/>
          <w:szCs w:val="24"/>
          <w:lang w:val="en-US"/>
        </w:rPr>
        <w:t>Evening screen time (e.g., last 3 hours pre-bed)</w:t>
      </w:r>
    </w:p>
    <w:p w:rsidR="41CDF5FA" w:rsidP="66242FDC" w:rsidRDefault="41CDF5FA" w14:paraId="0E0A7CDC" w14:textId="561D6B0C">
      <w:pPr>
        <w:pStyle w:val="ListParagraph"/>
        <w:numPr>
          <w:ilvl w:val="0"/>
          <w:numId w:val="38"/>
        </w:numPr>
        <w:spacing w:before="240" w:beforeAutospacing="off" w:after="240" w:afterAutospacing="off" w:line="360" w:lineRule="auto"/>
        <w:jc w:val="both"/>
        <w:rPr>
          <w:noProof w:val="0"/>
          <w:lang w:val="en-US"/>
        </w:rPr>
      </w:pPr>
      <w:r w:rsidRPr="66242FDC" w:rsidR="41CDF5FA">
        <w:rPr>
          <w:noProof w:val="0"/>
          <w:lang w:val="en-US"/>
        </w:rPr>
        <w:t>Last-hour screen time</w:t>
      </w:r>
    </w:p>
    <w:p w:rsidR="41CDF5FA" w:rsidP="66242FDC" w:rsidRDefault="41CDF5FA" w14:paraId="4E438A51" w14:textId="387BC436">
      <w:pPr>
        <w:pStyle w:val="ListParagraph"/>
        <w:numPr>
          <w:ilvl w:val="0"/>
          <w:numId w:val="38"/>
        </w:numPr>
        <w:spacing w:before="240" w:beforeAutospacing="off" w:after="240" w:afterAutospacing="off" w:line="360" w:lineRule="auto"/>
        <w:jc w:val="both"/>
        <w:rPr>
          <w:noProof w:val="0"/>
          <w:lang w:val="en-US"/>
        </w:rPr>
      </w:pPr>
      <w:r w:rsidRPr="66242FDC" w:rsidR="41CDF5FA">
        <w:rPr>
          <w:noProof w:val="0"/>
          <w:lang w:val="en-US"/>
        </w:rPr>
        <w:t>Social media minutes last hour</w:t>
      </w:r>
    </w:p>
    <w:p w:rsidR="41CDF5FA" w:rsidP="66242FDC" w:rsidRDefault="41CDF5FA" w14:paraId="7E8A7707" w14:textId="2F1013DA">
      <w:pPr>
        <w:pStyle w:val="ListParagraph"/>
        <w:numPr>
          <w:ilvl w:val="0"/>
          <w:numId w:val="38"/>
        </w:numPr>
        <w:spacing w:before="240" w:beforeAutospacing="off" w:after="240" w:afterAutospacing="off" w:line="360" w:lineRule="auto"/>
        <w:jc w:val="both"/>
        <w:rPr>
          <w:noProof w:val="0"/>
          <w:lang w:val="en-US"/>
        </w:rPr>
      </w:pPr>
      <w:r w:rsidRPr="66242FDC" w:rsidR="41CDF5FA">
        <w:rPr>
          <w:noProof w:val="0"/>
          <w:lang w:val="en-US"/>
        </w:rPr>
        <w:t>Notification count at night</w:t>
      </w:r>
    </w:p>
    <w:p w:rsidR="41CDF5FA" w:rsidP="66242FDC" w:rsidRDefault="41CDF5FA" w14:paraId="43020DA6" w14:textId="2B65FB6E">
      <w:pPr>
        <w:pStyle w:val="ListParagraph"/>
        <w:numPr>
          <w:ilvl w:val="0"/>
          <w:numId w:val="38"/>
        </w:numPr>
        <w:spacing w:before="240" w:beforeAutospacing="off" w:after="240" w:afterAutospacing="off" w:line="360" w:lineRule="auto"/>
        <w:jc w:val="both"/>
        <w:rPr>
          <w:noProof w:val="0"/>
          <w:lang w:val="en-US"/>
        </w:rPr>
      </w:pPr>
      <w:r w:rsidRPr="66242FDC" w:rsidR="7E992556">
        <w:rPr>
          <w:noProof w:val="0"/>
          <w:lang w:val="en-US"/>
        </w:rPr>
        <w:t>Unlock count last hour</w:t>
      </w:r>
    </w:p>
    <w:p w:rsidR="7BDC0ECB" w:rsidP="66242FDC" w:rsidRDefault="7BDC0ECB" w14:paraId="63024E38" w14:textId="14C462D6">
      <w:pPr>
        <w:pStyle w:val="Heading2"/>
        <w:spacing w:line="360" w:lineRule="auto"/>
      </w:pPr>
      <w:r w:rsidRPr="66242FDC" w:rsidR="7BDC0ECB">
        <w:rPr>
          <w:noProof w:val="0"/>
          <w:lang w:val="en-US"/>
        </w:rPr>
        <w:t>2.2 User Context Data (Essential)</w:t>
      </w:r>
    </w:p>
    <w:p w:rsidR="7BDC0ECB" w:rsidP="66242FDC" w:rsidRDefault="7BDC0ECB" w14:paraId="5F2EB1E8" w14:textId="1A42EAE6">
      <w:pPr>
        <w:pStyle w:val="Normal"/>
        <w:spacing w:line="360" w:lineRule="auto"/>
        <w:jc w:val="both"/>
        <w:rPr>
          <w:noProof w:val="0"/>
          <w:lang w:val="en-US"/>
        </w:rPr>
      </w:pPr>
      <w:r w:rsidRPr="66242FDC" w:rsidR="7BDC0ECB">
        <w:rPr>
          <w:noProof w:val="0"/>
          <w:lang w:val="en-US"/>
        </w:rPr>
        <w:t xml:space="preserve">Context features help the model account for situational variations in sleep quality that are not </w:t>
      </w:r>
      <w:r w:rsidRPr="66242FDC" w:rsidR="7BDC0ECB">
        <w:rPr>
          <w:noProof w:val="0"/>
          <w:lang w:val="en-US"/>
        </w:rPr>
        <w:t>directly related</w:t>
      </w:r>
      <w:r w:rsidRPr="66242FDC" w:rsidR="7BDC0ECB">
        <w:rPr>
          <w:noProof w:val="0"/>
          <w:lang w:val="en-US"/>
        </w:rPr>
        <w:t xml:space="preserve"> to phone usage.</w:t>
      </w:r>
    </w:p>
    <w:p w:rsidR="76DD8F49" w:rsidP="66242FDC" w:rsidRDefault="76DD8F49" w14:paraId="2263F37A" w14:textId="06DCC6A6">
      <w:pPr>
        <w:pStyle w:val="ListParagraph"/>
        <w:numPr>
          <w:ilvl w:val="0"/>
          <w:numId w:val="39"/>
        </w:numPr>
        <w:spacing w:before="240" w:beforeAutospacing="off" w:after="240" w:afterAutospacing="off" w:line="360" w:lineRule="auto"/>
        <w:jc w:val="both"/>
        <w:rPr>
          <w:rFonts w:ascii="Aptos" w:hAnsi="Aptos" w:eastAsia="Aptos" w:cs="Aptos"/>
          <w:noProof w:val="0"/>
          <w:sz w:val="24"/>
          <w:szCs w:val="24"/>
          <w:lang w:val="en-US"/>
        </w:rPr>
      </w:pPr>
      <w:r w:rsidRPr="66242FDC" w:rsidR="76DD8F49">
        <w:rPr>
          <w:rFonts w:ascii="Aptos" w:hAnsi="Aptos" w:eastAsia="Aptos" w:cs="Aptos"/>
          <w:noProof w:val="0"/>
          <w:sz w:val="24"/>
          <w:szCs w:val="24"/>
          <w:lang w:val="en-US"/>
        </w:rPr>
        <w:t>Day type (workday/weekend/holiday)</w:t>
      </w:r>
    </w:p>
    <w:p w:rsidR="76DD8F49" w:rsidP="66242FDC" w:rsidRDefault="76DD8F49" w14:paraId="2527A6BF" w14:textId="5BE81AC9">
      <w:pPr>
        <w:pStyle w:val="ListParagraph"/>
        <w:numPr>
          <w:ilvl w:val="0"/>
          <w:numId w:val="39"/>
        </w:numPr>
        <w:spacing w:before="240" w:beforeAutospacing="off" w:after="240" w:afterAutospacing="off" w:line="360" w:lineRule="auto"/>
        <w:jc w:val="both"/>
        <w:rPr>
          <w:noProof w:val="0"/>
          <w:lang w:val="en-US"/>
        </w:rPr>
      </w:pPr>
      <w:r w:rsidRPr="66242FDC" w:rsidR="76DD8F49">
        <w:rPr>
          <w:noProof w:val="0"/>
          <w:lang w:val="en-US"/>
        </w:rPr>
        <w:t>Coarse stress self-report (0–10, low frequency)</w:t>
      </w:r>
    </w:p>
    <w:p w:rsidR="76DD8F49" w:rsidP="66242FDC" w:rsidRDefault="76DD8F49" w14:paraId="1FCF5A96" w14:textId="5B104FD1">
      <w:pPr>
        <w:pStyle w:val="ListParagraph"/>
        <w:numPr>
          <w:ilvl w:val="0"/>
          <w:numId w:val="39"/>
        </w:numPr>
        <w:spacing w:before="240" w:beforeAutospacing="off" w:after="240" w:afterAutospacing="off" w:line="360" w:lineRule="auto"/>
        <w:jc w:val="both"/>
        <w:rPr>
          <w:noProof w:val="0"/>
          <w:lang w:val="en-US"/>
        </w:rPr>
      </w:pPr>
      <w:r w:rsidRPr="66242FDC" w:rsidR="76DD8F49">
        <w:rPr>
          <w:noProof w:val="0"/>
          <w:lang w:val="en-US"/>
        </w:rPr>
        <w:t>Caffeine after 14:00 (yes/no)</w:t>
      </w:r>
    </w:p>
    <w:p w:rsidR="76DD8F49" w:rsidP="66242FDC" w:rsidRDefault="76DD8F49" w14:paraId="68A5B95A" w14:textId="3D80BD9B">
      <w:pPr>
        <w:pStyle w:val="ListParagraph"/>
        <w:numPr>
          <w:ilvl w:val="0"/>
          <w:numId w:val="39"/>
        </w:numPr>
        <w:spacing w:before="240" w:beforeAutospacing="off" w:after="240" w:afterAutospacing="off" w:line="360" w:lineRule="auto"/>
        <w:rPr>
          <w:noProof w:val="0"/>
          <w:lang w:val="en-US"/>
        </w:rPr>
      </w:pPr>
      <w:r w:rsidRPr="66242FDC" w:rsidR="6053F808">
        <w:rPr>
          <w:noProof w:val="0"/>
          <w:lang w:val="en-US"/>
        </w:rPr>
        <w:t>Bedtime and wake time (approx.)</w:t>
      </w:r>
    </w:p>
    <w:p w:rsidR="7DAFAF2F" w:rsidP="66242FDC" w:rsidRDefault="7DAFAF2F" w14:paraId="6164A0CF" w14:textId="250B4FA7">
      <w:pPr>
        <w:pStyle w:val="Heading2"/>
        <w:spacing w:line="360" w:lineRule="auto"/>
      </w:pPr>
      <w:r w:rsidRPr="66242FDC" w:rsidR="7DAFAF2F">
        <w:rPr>
          <w:noProof w:val="0"/>
          <w:lang w:val="en-US"/>
        </w:rPr>
        <w:t>2.3 Wearable Data (Strongly recommended for real deployment)</w:t>
      </w:r>
    </w:p>
    <w:p w:rsidR="7DAFAF2F" w:rsidP="66242FDC" w:rsidRDefault="7DAFAF2F" w14:paraId="6BE4673F" w14:textId="3666F5FF">
      <w:pPr>
        <w:pStyle w:val="Normal"/>
        <w:spacing w:line="360" w:lineRule="auto"/>
        <w:jc w:val="both"/>
        <w:rPr>
          <w:noProof w:val="0"/>
          <w:lang w:val="en-US"/>
        </w:rPr>
      </w:pPr>
      <w:r w:rsidRPr="66242FDC" w:rsidR="7DAFAF2F">
        <w:rPr>
          <w:noProof w:val="0"/>
          <w:lang w:val="en-US"/>
        </w:rPr>
        <w:t>While the synthetic validation did not include wearable data, real-world deployment would benefit significantly from these physiological measurements as they provide ground-truth sleep quality indicators that are more objective than self-reported measures alone.</w:t>
      </w:r>
    </w:p>
    <w:p w:rsidR="0E60A3FC" w:rsidP="66242FDC" w:rsidRDefault="0E60A3FC" w14:paraId="71DE38EB" w14:textId="3185EC69">
      <w:pPr>
        <w:pStyle w:val="ListParagraph"/>
        <w:numPr>
          <w:ilvl w:val="0"/>
          <w:numId w:val="40"/>
        </w:numPr>
        <w:spacing w:before="240" w:beforeAutospacing="off" w:after="240" w:afterAutospacing="off" w:line="360" w:lineRule="auto"/>
        <w:jc w:val="both"/>
        <w:rPr>
          <w:rFonts w:ascii="Aptos" w:hAnsi="Aptos" w:eastAsia="Aptos" w:cs="Aptos"/>
          <w:noProof w:val="0"/>
          <w:sz w:val="24"/>
          <w:szCs w:val="24"/>
          <w:lang w:val="en-US"/>
        </w:rPr>
      </w:pPr>
      <w:r w:rsidRPr="66242FDC" w:rsidR="0E60A3FC">
        <w:rPr>
          <w:rFonts w:ascii="Aptos" w:hAnsi="Aptos" w:eastAsia="Aptos" w:cs="Aptos"/>
          <w:noProof w:val="0"/>
          <w:sz w:val="24"/>
          <w:szCs w:val="24"/>
          <w:lang w:val="en-US"/>
        </w:rPr>
        <w:t>HR/HRV (night)</w:t>
      </w:r>
    </w:p>
    <w:p w:rsidR="0E60A3FC" w:rsidP="66242FDC" w:rsidRDefault="0E60A3FC" w14:paraId="71538506" w14:textId="27F136F1">
      <w:pPr>
        <w:pStyle w:val="ListParagraph"/>
        <w:numPr>
          <w:ilvl w:val="0"/>
          <w:numId w:val="40"/>
        </w:numPr>
        <w:spacing w:before="240" w:beforeAutospacing="off" w:after="240" w:afterAutospacing="off" w:line="360" w:lineRule="auto"/>
        <w:jc w:val="both"/>
        <w:rPr>
          <w:noProof w:val="0"/>
          <w:lang w:val="en-US"/>
        </w:rPr>
      </w:pPr>
      <w:r w:rsidRPr="66242FDC" w:rsidR="0E60A3FC">
        <w:rPr>
          <w:noProof w:val="0"/>
          <w:lang w:val="en-US"/>
        </w:rPr>
        <w:t>Restlessness/movement</w:t>
      </w:r>
    </w:p>
    <w:p w:rsidR="0E60A3FC" w:rsidP="66242FDC" w:rsidRDefault="0E60A3FC" w14:paraId="4DA22512" w14:textId="04B24E64">
      <w:pPr>
        <w:pStyle w:val="ListParagraph"/>
        <w:numPr>
          <w:ilvl w:val="0"/>
          <w:numId w:val="40"/>
        </w:numPr>
        <w:spacing w:before="240" w:beforeAutospacing="off" w:after="240" w:afterAutospacing="off" w:line="360" w:lineRule="auto"/>
        <w:jc w:val="both"/>
        <w:rPr>
          <w:noProof w:val="0"/>
          <w:lang w:val="en-US"/>
        </w:rPr>
      </w:pPr>
      <w:r w:rsidRPr="66242FDC" w:rsidR="53F17689">
        <w:rPr>
          <w:noProof w:val="0"/>
          <w:lang w:val="en-US"/>
        </w:rPr>
        <w:t>Awakenings / sleep duration</w:t>
      </w:r>
    </w:p>
    <w:p w:rsidR="57CBCA93" w:rsidP="66242FDC" w:rsidRDefault="57CBCA93" w14:paraId="5D920318" w14:textId="28BDDD43">
      <w:pPr>
        <w:pStyle w:val="Normal"/>
        <w:spacing w:before="240" w:beforeAutospacing="off" w:after="240" w:afterAutospacing="off" w:line="360" w:lineRule="auto"/>
        <w:rPr>
          <w:noProof w:val="0"/>
          <w:lang w:val="en-US"/>
        </w:rPr>
      </w:pPr>
    </w:p>
    <w:p w:rsidR="0752FB1C" w:rsidP="66242FDC" w:rsidRDefault="0752FB1C" w14:paraId="5E6BA62F" w14:textId="59AD871B">
      <w:pPr>
        <w:pStyle w:val="Heading2"/>
        <w:spacing w:line="360" w:lineRule="auto"/>
      </w:pPr>
      <w:r w:rsidRPr="66242FDC" w:rsidR="0752FB1C">
        <w:rPr>
          <w:noProof w:val="0"/>
          <w:lang w:val="en-US"/>
        </w:rPr>
        <w:t xml:space="preserve">2.4 Demographic Data (For fairness auditing only) </w:t>
      </w:r>
    </w:p>
    <w:p w:rsidR="0752FB1C" w:rsidP="66242FDC" w:rsidRDefault="0752FB1C" w14:paraId="1610BA3F" w14:textId="27668465">
      <w:pPr>
        <w:pStyle w:val="Normal"/>
        <w:spacing w:line="360" w:lineRule="auto"/>
        <w:jc w:val="both"/>
        <w:rPr>
          <w:noProof w:val="0"/>
          <w:lang w:val="en-US"/>
        </w:rPr>
      </w:pPr>
      <w:r w:rsidRPr="66242FDC" w:rsidR="0752FB1C">
        <w:rPr>
          <w:noProof w:val="0"/>
          <w:lang w:val="en-US"/>
        </w:rPr>
        <w:t xml:space="preserve">Demographic data should be collected exclusively for fairness analysis and bias detection. The synthetic testing </w:t>
      </w:r>
      <w:r w:rsidRPr="66242FDC" w:rsidR="0752FB1C">
        <w:rPr>
          <w:noProof w:val="0"/>
          <w:lang w:val="en-US"/>
        </w:rPr>
        <w:t>validated</w:t>
      </w:r>
      <w:r w:rsidRPr="66242FDC" w:rsidR="0752FB1C">
        <w:rPr>
          <w:noProof w:val="0"/>
          <w:lang w:val="en-US"/>
        </w:rPr>
        <w:t xml:space="preserve"> through demographics-only models that these attributes should not drive predictions. When demographics alone were used to predict sleep quality, performance remained near baseline levels, confirming that behavioral and contextual features are the primary determinants rather than demographic shortcuts.</w:t>
      </w:r>
    </w:p>
    <w:p w:rsidR="0752FB1C" w:rsidP="66242FDC" w:rsidRDefault="0752FB1C" w14:paraId="156C8F7A" w14:textId="417AC06F">
      <w:pPr>
        <w:pStyle w:val="ListParagraph"/>
        <w:numPr>
          <w:ilvl w:val="0"/>
          <w:numId w:val="79"/>
        </w:numPr>
        <w:spacing w:line="360" w:lineRule="auto"/>
        <w:jc w:val="both"/>
        <w:rPr>
          <w:rFonts w:ascii="Aptos" w:hAnsi="Aptos" w:eastAsia="Aptos" w:cs="Aptos"/>
          <w:noProof w:val="0"/>
          <w:sz w:val="24"/>
          <w:szCs w:val="24"/>
          <w:lang w:val="en-US"/>
        </w:rPr>
      </w:pPr>
      <w:r w:rsidRPr="66242FDC" w:rsidR="0752FB1C">
        <w:rPr>
          <w:rFonts w:ascii="Aptos" w:hAnsi="Aptos" w:eastAsia="Aptos" w:cs="Aptos"/>
          <w:noProof w:val="0"/>
          <w:sz w:val="24"/>
          <w:szCs w:val="24"/>
          <w:lang w:val="en-US"/>
        </w:rPr>
        <w:t>Age band</w:t>
      </w:r>
    </w:p>
    <w:p w:rsidR="0752FB1C" w:rsidP="66242FDC" w:rsidRDefault="0752FB1C" w14:paraId="2F05DD12" w14:textId="5890AB3E">
      <w:pPr>
        <w:pStyle w:val="ListParagraph"/>
        <w:numPr>
          <w:ilvl w:val="0"/>
          <w:numId w:val="79"/>
        </w:numPr>
        <w:spacing w:line="360" w:lineRule="auto"/>
        <w:jc w:val="both"/>
        <w:rPr>
          <w:rFonts w:ascii="Aptos" w:hAnsi="Aptos" w:eastAsia="Aptos" w:cs="Aptos"/>
          <w:noProof w:val="0"/>
          <w:sz w:val="24"/>
          <w:szCs w:val="24"/>
          <w:lang w:val="en-US"/>
        </w:rPr>
      </w:pPr>
      <w:r w:rsidRPr="66242FDC" w:rsidR="0752FB1C">
        <w:rPr>
          <w:rFonts w:ascii="Aptos" w:hAnsi="Aptos" w:eastAsia="Aptos" w:cs="Aptos"/>
          <w:noProof w:val="0"/>
          <w:sz w:val="24"/>
          <w:szCs w:val="24"/>
          <w:lang w:val="en-US"/>
        </w:rPr>
        <w:t>Work mode</w:t>
      </w:r>
    </w:p>
    <w:p w:rsidR="0752FB1C" w:rsidP="66242FDC" w:rsidRDefault="0752FB1C" w14:paraId="00E647E4" w14:textId="15E5E35E">
      <w:pPr>
        <w:pStyle w:val="ListParagraph"/>
        <w:numPr>
          <w:ilvl w:val="0"/>
          <w:numId w:val="79"/>
        </w:numPr>
        <w:spacing w:line="360" w:lineRule="auto"/>
        <w:jc w:val="both"/>
        <w:rPr>
          <w:rFonts w:ascii="Aptos" w:hAnsi="Aptos" w:eastAsia="Aptos" w:cs="Aptos"/>
          <w:noProof w:val="0"/>
          <w:sz w:val="24"/>
          <w:szCs w:val="24"/>
          <w:lang w:val="en-US"/>
        </w:rPr>
      </w:pPr>
      <w:r w:rsidRPr="66242FDC" w:rsidR="0752FB1C">
        <w:rPr>
          <w:rFonts w:ascii="Aptos" w:hAnsi="Aptos" w:eastAsia="Aptos" w:cs="Aptos"/>
          <w:noProof w:val="0"/>
          <w:sz w:val="24"/>
          <w:szCs w:val="24"/>
          <w:lang w:val="en-US"/>
        </w:rPr>
        <w:t>Medication status</w:t>
      </w:r>
    </w:p>
    <w:p w:rsidR="0752FB1C" w:rsidP="66242FDC" w:rsidRDefault="0752FB1C" w14:paraId="0CD07E80" w14:textId="2EA412F0">
      <w:pPr>
        <w:pStyle w:val="ListParagraph"/>
        <w:numPr>
          <w:ilvl w:val="0"/>
          <w:numId w:val="79"/>
        </w:numPr>
        <w:spacing w:line="360" w:lineRule="auto"/>
        <w:jc w:val="both"/>
        <w:rPr>
          <w:rFonts w:ascii="Aptos" w:hAnsi="Aptos" w:eastAsia="Aptos" w:cs="Aptos"/>
          <w:noProof w:val="0"/>
          <w:sz w:val="24"/>
          <w:szCs w:val="24"/>
          <w:lang w:val="en-US"/>
        </w:rPr>
      </w:pPr>
      <w:r w:rsidRPr="66242FDC" w:rsidR="0752FB1C">
        <w:rPr>
          <w:rFonts w:ascii="Aptos" w:hAnsi="Aptos" w:eastAsia="Aptos" w:cs="Aptos"/>
          <w:noProof w:val="0"/>
          <w:sz w:val="24"/>
          <w:szCs w:val="24"/>
          <w:lang w:val="en-US"/>
        </w:rPr>
        <w:t>Sleep disorder flags</w:t>
      </w:r>
    </w:p>
    <w:p w:rsidR="57CBCA93" w:rsidP="66242FDC" w:rsidRDefault="57CBCA93" w14:paraId="33C622AB" w14:textId="53EFF826">
      <w:pPr>
        <w:pStyle w:val="Normal"/>
        <w:spacing w:before="240" w:beforeAutospacing="off" w:after="240" w:afterAutospacing="off" w:line="360" w:lineRule="auto"/>
        <w:rPr>
          <w:noProof w:val="0"/>
          <w:lang w:val="en-US"/>
        </w:rPr>
      </w:pPr>
    </w:p>
    <w:p w:rsidR="0752FB1C" w:rsidP="66242FDC" w:rsidRDefault="0752FB1C" w14:paraId="0588CA56" w14:textId="5A3246C4">
      <w:pPr>
        <w:pStyle w:val="Heading2"/>
        <w:spacing w:line="360" w:lineRule="auto"/>
      </w:pPr>
      <w:r w:rsidRPr="66242FDC" w:rsidR="0752FB1C">
        <w:rPr>
          <w:noProof w:val="0"/>
          <w:lang w:val="en-US"/>
        </w:rPr>
        <w:t>2.5 Privacy Requirements</w:t>
      </w:r>
    </w:p>
    <w:p w:rsidR="0752FB1C" w:rsidP="66242FDC" w:rsidRDefault="0752FB1C" w14:paraId="1F0FA44A" w14:textId="3F4466B9">
      <w:pPr>
        <w:spacing w:line="360" w:lineRule="auto"/>
        <w:jc w:val="both"/>
      </w:pPr>
      <w:r w:rsidR="0752FB1C">
        <w:rPr/>
        <w:t xml:space="preserve">All personal data should be stored locally on the user's device by default, with any remote processing requiring explicit user consent and the application of strong anonymization measures. Users must have the ability to </w:t>
      </w:r>
      <w:r w:rsidR="0752FB1C">
        <w:rPr/>
        <w:t>delete</w:t>
      </w:r>
      <w:r w:rsidR="0752FB1C">
        <w:rPr/>
        <w:t xml:space="preserve"> their data and opt out of data processing at any time. The system should provide clear transparency about what data is collected, why it is needed, and how it contributes to predictions.</w:t>
      </w:r>
    </w:p>
    <w:p w:rsidR="41C34E44" w:rsidP="66242FDC" w:rsidRDefault="41C34E44" w14:paraId="2320A229" w14:textId="71EE0E1D">
      <w:pPr>
        <w:spacing w:line="360" w:lineRule="auto"/>
        <w:jc w:val="both"/>
      </w:pPr>
    </w:p>
    <w:p w:rsidR="10A9C7FC" w:rsidP="66242FDC" w:rsidRDefault="10A9C7FC" w14:paraId="45A256A1" w14:textId="576613EB">
      <w:pPr>
        <w:pStyle w:val="Heading1"/>
        <w:spacing w:line="360" w:lineRule="auto"/>
        <w:rPr>
          <w:noProof w:val="0"/>
          <w:lang w:val="en-US"/>
        </w:rPr>
      </w:pPr>
      <w:r w:rsidRPr="66242FDC" w:rsidR="10A9C7FC">
        <w:rPr>
          <w:noProof w:val="0"/>
          <w:lang w:val="en-US"/>
        </w:rPr>
        <w:t>3</w:t>
      </w:r>
      <w:r w:rsidRPr="66242FDC" w:rsidR="3CBC3CC2">
        <w:rPr>
          <w:noProof w:val="0"/>
          <w:lang w:val="en-US"/>
        </w:rPr>
        <w:t xml:space="preserve">. </w:t>
      </w:r>
      <w:r w:rsidRPr="66242FDC" w:rsidR="54E794BD">
        <w:rPr>
          <w:noProof w:val="0"/>
          <w:lang w:val="en-US"/>
        </w:rPr>
        <w:t>System Design Principles</w:t>
      </w:r>
    </w:p>
    <w:p w:rsidR="2FF209C9" w:rsidP="66242FDC" w:rsidRDefault="2FF209C9" w14:paraId="751DB675" w14:textId="19326D6F">
      <w:pPr>
        <w:pStyle w:val="Heading2"/>
        <w:spacing w:line="360" w:lineRule="auto"/>
      </w:pPr>
      <w:r w:rsidRPr="66242FDC" w:rsidR="10A9C7FC">
        <w:rPr>
          <w:noProof w:val="0"/>
          <w:lang w:val="en-US"/>
        </w:rPr>
        <w:t>3</w:t>
      </w:r>
      <w:r w:rsidRPr="66242FDC" w:rsidR="3CBC3CC2">
        <w:rPr>
          <w:noProof w:val="0"/>
          <w:lang w:val="en-US"/>
        </w:rPr>
        <w:t xml:space="preserve">.1 </w:t>
      </w:r>
      <w:r w:rsidRPr="66242FDC" w:rsidR="628D0880">
        <w:rPr>
          <w:noProof w:val="0"/>
          <w:lang w:val="en-US"/>
        </w:rPr>
        <w:t xml:space="preserve">Two-Layer </w:t>
      </w:r>
      <w:r w:rsidRPr="66242FDC" w:rsidR="3CBC3CC2">
        <w:rPr>
          <w:noProof w:val="0"/>
          <w:lang w:val="en-US"/>
        </w:rPr>
        <w:t>Architecture</w:t>
      </w:r>
    </w:p>
    <w:p w:rsidR="2FF209C9" w:rsidP="66242FDC" w:rsidRDefault="2FF209C9" w14:paraId="0787F3C2" w14:textId="0B7BFA34">
      <w:pPr>
        <w:spacing w:line="360" w:lineRule="auto"/>
        <w:jc w:val="both"/>
      </w:pPr>
      <w:r w:rsidR="52B3DC8B">
        <w:rPr/>
        <w:t xml:space="preserve">The system employs a global model that learns general patterns across users to </w:t>
      </w:r>
      <w:r w:rsidR="52B3DC8B">
        <w:rPr/>
        <w:t>identify</w:t>
      </w:r>
      <w:r w:rsidR="52B3DC8B">
        <w:rPr/>
        <w:t xml:space="preserve"> common relationships between phone behavior and sleep quality, combined with a personalization layer that adjusts predictions based on each user's baseline sleep patterns. </w:t>
      </w:r>
    </w:p>
    <w:p w:rsidR="2FF209C9" w:rsidP="66242FDC" w:rsidRDefault="2FF209C9" w14:paraId="1616B840" w14:textId="042E5BF5">
      <w:pPr>
        <w:spacing w:line="360" w:lineRule="auto"/>
        <w:jc w:val="both"/>
      </w:pPr>
      <w:r w:rsidR="52B3DC8B">
        <w:rPr/>
        <w:t xml:space="preserve">The personalization approach uses the first week of data for calibration and has been </w:t>
      </w:r>
      <w:r w:rsidR="52B3DC8B">
        <w:rPr/>
        <w:t>validated</w:t>
      </w:r>
      <w:r w:rsidR="52B3DC8B">
        <w:rPr/>
        <w:t xml:space="preserve"> through synthetic testing to improve accuracy by accounting for individual differences. </w:t>
      </w:r>
    </w:p>
    <w:p w:rsidR="2FF209C9" w:rsidP="66242FDC" w:rsidRDefault="2FF209C9" w14:paraId="3C523893" w14:textId="6865C0E5">
      <w:pPr>
        <w:spacing w:line="360" w:lineRule="auto"/>
        <w:jc w:val="both"/>
      </w:pPr>
      <w:r w:rsidR="52B3DC8B">
        <w:rPr/>
        <w:t xml:space="preserve">This architecture was tested across multiple data scenarios and consistently </w:t>
      </w:r>
      <w:r w:rsidR="52B3DC8B">
        <w:rPr/>
        <w:t>demonstrated</w:t>
      </w:r>
      <w:r w:rsidR="52B3DC8B">
        <w:rPr/>
        <w:t xml:space="preserve"> that personalization provides meaningful improvements over global predictions </w:t>
      </w:r>
      <w:r w:rsidR="6BDCF71A">
        <w:rPr/>
        <w:t>alone.</w:t>
      </w:r>
    </w:p>
    <w:p w:rsidR="72F760CF" w:rsidP="66242FDC" w:rsidRDefault="72F760CF" w14:paraId="3246F717" w14:textId="0C4918EE">
      <w:pPr>
        <w:spacing w:line="360" w:lineRule="auto"/>
        <w:jc w:val="both"/>
      </w:pPr>
    </w:p>
    <w:p w:rsidR="2FF209C9" w:rsidP="66242FDC" w:rsidRDefault="2FF209C9" w14:paraId="64E327CE" w14:textId="68717715">
      <w:pPr>
        <w:pStyle w:val="Heading2"/>
        <w:spacing w:line="360" w:lineRule="auto"/>
      </w:pPr>
      <w:r w:rsidRPr="66242FDC" w:rsidR="6BDCF71A">
        <w:rPr>
          <w:noProof w:val="0"/>
          <w:lang w:val="en-US"/>
        </w:rPr>
        <w:t>3</w:t>
      </w:r>
      <w:r w:rsidRPr="66242FDC" w:rsidR="06771701">
        <w:rPr>
          <w:noProof w:val="0"/>
          <w:lang w:val="en-US"/>
        </w:rPr>
        <w:t xml:space="preserve">.2 </w:t>
      </w:r>
      <w:r w:rsidRPr="66242FDC" w:rsidR="25E6070C">
        <w:rPr>
          <w:noProof w:val="0"/>
          <w:lang w:val="en-US"/>
        </w:rPr>
        <w:t>Responsible Output Design</w:t>
      </w:r>
    </w:p>
    <w:p w:rsidR="41C34E44" w:rsidP="66242FDC" w:rsidRDefault="41C34E44" w14:paraId="742C1615" w14:textId="272D06DD">
      <w:pPr>
        <w:pStyle w:val="Normal"/>
        <w:spacing w:line="360" w:lineRule="auto"/>
        <w:jc w:val="both"/>
        <w:rPr>
          <w:noProof w:val="0"/>
          <w:lang w:val="en-US"/>
        </w:rPr>
      </w:pPr>
      <w:r w:rsidRPr="66242FDC" w:rsidR="25E6070C">
        <w:rPr>
          <w:noProof w:val="0"/>
          <w:lang w:val="en-US"/>
        </w:rPr>
        <w:t xml:space="preserve">The system should avoid presenting a single deterministic score, such as a simple numerical prediction without context. </w:t>
      </w:r>
      <w:r w:rsidRPr="66242FDC" w:rsidR="25E6070C">
        <w:rPr>
          <w:noProof w:val="0"/>
          <w:lang w:val="en-US"/>
        </w:rPr>
        <w:t xml:space="preserve">Instead, outputs should include predicted sleep quality with an explicit confidence level, the top three factors influencing the prediction with clear explanations of why each factor matters, specific behavioral suggestions linked directly to those contributing factors, and class ranges rather than point estimates when </w:t>
      </w:r>
      <w:r w:rsidRPr="66242FDC" w:rsidR="25E6070C">
        <w:rPr>
          <w:noProof w:val="0"/>
          <w:lang w:val="en-US"/>
        </w:rPr>
        <w:t>appropriate to</w:t>
      </w:r>
      <w:r w:rsidRPr="66242FDC" w:rsidR="25E6070C">
        <w:rPr>
          <w:noProof w:val="0"/>
          <w:lang w:val="en-US"/>
        </w:rPr>
        <w:t xml:space="preserve"> communicate uncertainty honestly. </w:t>
      </w:r>
    </w:p>
    <w:p w:rsidR="41C34E44" w:rsidP="66242FDC" w:rsidRDefault="41C34E44" w14:paraId="02E97DF4" w14:textId="0DC4B021">
      <w:pPr>
        <w:pStyle w:val="Normal"/>
        <w:spacing w:line="360" w:lineRule="auto"/>
        <w:jc w:val="both"/>
        <w:rPr>
          <w:noProof w:val="0"/>
          <w:lang w:val="en-US"/>
        </w:rPr>
      </w:pPr>
      <w:r w:rsidRPr="66242FDC" w:rsidR="25E6070C">
        <w:rPr>
          <w:noProof w:val="0"/>
          <w:lang w:val="en-US"/>
        </w:rPr>
        <w:t>For example, predicting "Class 2-3 with moderate confidence" is preferable to claiming "Class 2" with false precision</w:t>
      </w:r>
    </w:p>
    <w:p w:rsidR="72F760CF" w:rsidP="66242FDC" w:rsidRDefault="72F760CF" w14:paraId="7D065F53" w14:textId="7F04E79F">
      <w:pPr>
        <w:pStyle w:val="Normal"/>
        <w:spacing w:line="360" w:lineRule="auto"/>
        <w:jc w:val="both"/>
        <w:rPr>
          <w:noProof w:val="0"/>
          <w:lang w:val="en-US"/>
        </w:rPr>
      </w:pPr>
    </w:p>
    <w:p w:rsidR="2FF209C9" w:rsidP="66242FDC" w:rsidRDefault="2FF209C9" w14:paraId="3C340357" w14:textId="3DC0DF51">
      <w:pPr>
        <w:pStyle w:val="Heading2"/>
        <w:spacing w:line="360" w:lineRule="auto"/>
      </w:pPr>
      <w:r w:rsidRPr="66242FDC" w:rsidR="397F9724">
        <w:rPr>
          <w:noProof w:val="0"/>
          <w:lang w:val="en-US"/>
        </w:rPr>
        <w:t>3</w:t>
      </w:r>
      <w:r w:rsidRPr="66242FDC" w:rsidR="2FF209C9">
        <w:rPr>
          <w:noProof w:val="0"/>
          <w:lang w:val="en-US"/>
        </w:rPr>
        <w:t xml:space="preserve">.3 Safety </w:t>
      </w:r>
      <w:r w:rsidRPr="66242FDC" w:rsidR="5DCEF798">
        <w:rPr>
          <w:noProof w:val="0"/>
          <w:lang w:val="en-US"/>
        </w:rPr>
        <w:t>Mechanisms</w:t>
      </w:r>
    </w:p>
    <w:p w:rsidR="5DCEF798" w:rsidP="66242FDC" w:rsidRDefault="5DCEF798" w14:paraId="2281BF16" w14:textId="0F91FB24">
      <w:pPr>
        <w:pStyle w:val="Normal"/>
        <w:spacing w:line="360" w:lineRule="auto"/>
        <w:jc w:val="both"/>
        <w:rPr>
          <w:noProof w:val="0"/>
          <w:lang w:val="en-US"/>
        </w:rPr>
      </w:pPr>
      <w:r w:rsidRPr="66242FDC" w:rsidR="5DCEF798">
        <w:rPr>
          <w:noProof w:val="0"/>
          <w:lang w:val="en-US"/>
        </w:rPr>
        <w:t xml:space="preserve">When uncertainty is high or available data is insufficient, the system must output an explicit message stating "not enough data to predict reliably" rather than providing a low-confidence prediction that users might misinterpret. </w:t>
      </w:r>
    </w:p>
    <w:p w:rsidR="5DCEF798" w:rsidP="66242FDC" w:rsidRDefault="5DCEF798" w14:paraId="5B272B85" w14:textId="3F6488A8">
      <w:pPr>
        <w:pStyle w:val="Normal"/>
        <w:spacing w:line="360" w:lineRule="auto"/>
        <w:jc w:val="both"/>
        <w:rPr>
          <w:noProof w:val="0"/>
          <w:lang w:val="en-US"/>
        </w:rPr>
      </w:pPr>
      <w:r w:rsidRPr="66242FDC" w:rsidR="5DCEF798">
        <w:rPr>
          <w:noProof w:val="0"/>
          <w:lang w:val="en-US"/>
        </w:rPr>
        <w:t xml:space="preserve">All outputs must avoid medical terminology such as "insomnia", "diagnosis", or "disorder" to prevent users from treating the system as a clinical tool. </w:t>
      </w:r>
    </w:p>
    <w:p w:rsidR="5DCEF798" w:rsidP="66242FDC" w:rsidRDefault="5DCEF798" w14:paraId="2B6A667F" w14:textId="307773D9">
      <w:pPr>
        <w:pStyle w:val="Normal"/>
        <w:spacing w:line="360" w:lineRule="auto"/>
        <w:jc w:val="both"/>
        <w:rPr>
          <w:noProof w:val="0"/>
          <w:lang w:val="en-US"/>
        </w:rPr>
      </w:pPr>
      <w:r w:rsidRPr="66242FDC" w:rsidR="5DCEF798">
        <w:rPr>
          <w:noProof w:val="0"/>
          <w:lang w:val="en-US"/>
        </w:rPr>
        <w:t xml:space="preserve">Explainability is </w:t>
      </w:r>
      <w:r w:rsidRPr="66242FDC" w:rsidR="5DCEF798">
        <w:rPr>
          <w:noProof w:val="0"/>
          <w:lang w:val="en-US"/>
        </w:rPr>
        <w:t>required</w:t>
      </w:r>
      <w:r w:rsidRPr="66242FDC" w:rsidR="5DCEF798">
        <w:rPr>
          <w:noProof w:val="0"/>
          <w:lang w:val="en-US"/>
        </w:rPr>
        <w:t xml:space="preserve"> for every prediction to build user trust and reduce the risk of harm from misinterpretation of results.</w:t>
      </w:r>
    </w:p>
    <w:p w:rsidR="72F760CF" w:rsidP="66242FDC" w:rsidRDefault="72F760CF" w14:paraId="1858C0F4" w14:textId="08826DBD">
      <w:pPr>
        <w:pStyle w:val="Normal"/>
        <w:spacing w:line="360" w:lineRule="auto"/>
        <w:jc w:val="both"/>
        <w:rPr>
          <w:noProof w:val="0"/>
          <w:lang w:val="en-US"/>
        </w:rPr>
      </w:pPr>
    </w:p>
    <w:p w:rsidR="2FF209C9" w:rsidP="66242FDC" w:rsidRDefault="2FF209C9" w14:paraId="73A43331" w14:textId="276D926B">
      <w:pPr>
        <w:pStyle w:val="Heading1"/>
        <w:spacing w:line="360" w:lineRule="auto"/>
      </w:pPr>
      <w:r w:rsidRPr="66242FDC" w:rsidR="5DCEF798">
        <w:rPr>
          <w:noProof w:val="0"/>
          <w:lang w:val="en-US"/>
        </w:rPr>
        <w:t>4</w:t>
      </w:r>
      <w:r w:rsidRPr="66242FDC" w:rsidR="2FF209C9">
        <w:rPr>
          <w:noProof w:val="0"/>
          <w:lang w:val="en-US"/>
        </w:rPr>
        <w:t xml:space="preserve">. </w:t>
      </w:r>
      <w:r w:rsidRPr="66242FDC" w:rsidR="73EBB313">
        <w:rPr>
          <w:noProof w:val="0"/>
          <w:lang w:val="en-US"/>
        </w:rPr>
        <w:t>Ethical Safeguards</w:t>
      </w:r>
    </w:p>
    <w:p w:rsidR="73EBB313" w:rsidP="66242FDC" w:rsidRDefault="73EBB313" w14:paraId="416C29BD" w14:textId="7D8BAF18">
      <w:pPr>
        <w:pStyle w:val="Heading2"/>
        <w:spacing w:line="360" w:lineRule="auto"/>
        <w:rPr>
          <w:noProof w:val="0"/>
          <w:lang w:val="en-US"/>
        </w:rPr>
      </w:pPr>
      <w:r w:rsidRPr="66242FDC" w:rsidR="73EBB313">
        <w:rPr>
          <w:noProof w:val="0"/>
          <w:lang w:val="en-US"/>
        </w:rPr>
        <w:t>4.1 Fairness Testing</w:t>
      </w:r>
    </w:p>
    <w:p w:rsidR="41C34E44" w:rsidP="66242FDC" w:rsidRDefault="41C34E44" w14:paraId="54AA8943" w14:textId="5071C8DA">
      <w:pPr>
        <w:spacing w:line="360" w:lineRule="auto"/>
        <w:jc w:val="both"/>
      </w:pPr>
      <w:r w:rsidR="73EBB313">
        <w:rPr/>
        <w:t xml:space="preserve">Model performance must be tested across demographic subgroups before any deployment to ensure no group is systematically disadvantaged. </w:t>
      </w:r>
    </w:p>
    <w:p w:rsidR="41C34E44" w:rsidP="66242FDC" w:rsidRDefault="41C34E44" w14:paraId="51679CCE" w14:textId="680411F8">
      <w:pPr>
        <w:spacing w:line="360" w:lineRule="auto"/>
        <w:jc w:val="both"/>
      </w:pPr>
      <w:r w:rsidR="73EBB313">
        <w:rPr/>
        <w:t xml:space="preserve">The synthetic validation confirmed through demographics-only testing that the proposed architecture avoids demographic shortcuts, but real-world data will require explicit fairness audits across age bands, work modes, and other relevant subgroups to verify </w:t>
      </w:r>
      <w:r w:rsidR="73EBB313">
        <w:rPr/>
        <w:t>equitable</w:t>
      </w:r>
      <w:r w:rsidR="73EBB313">
        <w:rPr/>
        <w:t xml:space="preserve"> performance in practice.</w:t>
      </w:r>
    </w:p>
    <w:p w:rsidR="41C34E44" w:rsidP="66242FDC" w:rsidRDefault="41C34E44" w14:paraId="762AAF08" w14:textId="55E52F1E">
      <w:pPr>
        <w:spacing w:line="360" w:lineRule="auto"/>
        <w:jc w:val="both"/>
      </w:pPr>
    </w:p>
    <w:p w:rsidR="41C34E44" w:rsidP="66242FDC" w:rsidRDefault="41C34E44" w14:paraId="1BA9B0EB" w14:textId="09D6F188">
      <w:pPr>
        <w:pStyle w:val="Heading2"/>
        <w:spacing w:line="360" w:lineRule="auto"/>
      </w:pPr>
      <w:r w:rsidR="73EBB313">
        <w:rPr/>
        <w:t>4.2 Transparency Requirements</w:t>
      </w:r>
    </w:p>
    <w:p w:rsidR="41C34E44" w:rsidP="66242FDC" w:rsidRDefault="41C34E44" w14:paraId="763A3387" w14:textId="6FF136A2">
      <w:pPr>
        <w:pStyle w:val="Normal"/>
        <w:spacing w:line="360" w:lineRule="auto"/>
        <w:jc w:val="both"/>
      </w:pPr>
      <w:r w:rsidR="73EBB313">
        <w:rPr/>
        <w:t xml:space="preserve">Clear disclaimers about system limitations must be prominently displayed in the user interface, explanations of how predictions are made should </w:t>
      </w:r>
      <w:r w:rsidR="73EBB313">
        <w:rPr/>
        <w:t>always be accessible to users</w:t>
      </w:r>
      <w:r w:rsidR="73EBB313">
        <w:rPr/>
        <w:t xml:space="preserve">, and uncertainty levels must be communicated explicitly rather than hidden behind </w:t>
      </w:r>
      <w:r w:rsidR="73EBB313">
        <w:rPr/>
        <w:t>seemingly confident</w:t>
      </w:r>
      <w:r w:rsidR="73EBB313">
        <w:rPr/>
        <w:t xml:space="preserve"> predictions. </w:t>
      </w:r>
    </w:p>
    <w:p w:rsidR="41C34E44" w:rsidP="66242FDC" w:rsidRDefault="41C34E44" w14:paraId="35B448E3" w14:textId="48A2B988">
      <w:pPr>
        <w:pStyle w:val="Normal"/>
        <w:spacing w:line="360" w:lineRule="auto"/>
        <w:jc w:val="both"/>
      </w:pPr>
      <w:r w:rsidR="73EBB313">
        <w:rPr/>
        <w:t>Users should understand both what the system can and cannot do before relying on its outputs for behavioral decisions.</w:t>
      </w:r>
    </w:p>
    <w:p w:rsidR="41C34E44" w:rsidP="66242FDC" w:rsidRDefault="41C34E44" w14:paraId="1C64D869" w14:textId="0905DC30">
      <w:pPr>
        <w:pStyle w:val="Normal"/>
        <w:spacing w:line="360" w:lineRule="auto"/>
      </w:pPr>
    </w:p>
    <w:p w:rsidR="41C34E44" w:rsidP="66242FDC" w:rsidRDefault="41C34E44" w14:paraId="3CE18942" w14:textId="10BD6CCC">
      <w:pPr>
        <w:pStyle w:val="Heading2"/>
        <w:spacing w:line="360" w:lineRule="auto"/>
      </w:pPr>
      <w:r w:rsidRPr="66242FDC" w:rsidR="73EBB313">
        <w:rPr>
          <w:noProof w:val="0"/>
          <w:lang w:val="en-US"/>
        </w:rPr>
        <w:t xml:space="preserve">4.3 Continuous Monitoring </w:t>
      </w:r>
    </w:p>
    <w:p w:rsidR="73EBB313" w:rsidP="66242FDC" w:rsidRDefault="73EBB313" w14:paraId="4C08685D" w14:textId="2DD53E99">
      <w:pPr>
        <w:spacing w:before="240" w:beforeAutospacing="off" w:after="240" w:afterAutospacing="off" w:line="360" w:lineRule="auto"/>
        <w:jc w:val="both"/>
      </w:pPr>
      <w:r w:rsidRPr="66242FDC" w:rsidR="73EBB313">
        <w:rPr>
          <w:rFonts w:ascii="Aptos" w:hAnsi="Aptos" w:eastAsia="Aptos" w:cs="Aptos"/>
          <w:noProof w:val="0"/>
          <w:sz w:val="24"/>
          <w:szCs w:val="24"/>
          <w:lang w:val="en-US"/>
        </w:rPr>
        <w:t xml:space="preserve">After deployment, the system requires ongoing tracking of prediction accuracy to detect performance degradation, monitoring for emerging bias or fairness issues that may not have been </w:t>
      </w:r>
      <w:r w:rsidRPr="66242FDC" w:rsidR="73EBB313">
        <w:rPr>
          <w:rFonts w:ascii="Aptos" w:hAnsi="Aptos" w:eastAsia="Aptos" w:cs="Aptos"/>
          <w:noProof w:val="0"/>
          <w:sz w:val="24"/>
          <w:szCs w:val="24"/>
          <w:lang w:val="en-US"/>
        </w:rPr>
        <w:t>apparent</w:t>
      </w:r>
      <w:r w:rsidRPr="66242FDC" w:rsidR="73EBB313">
        <w:rPr>
          <w:rFonts w:ascii="Aptos" w:hAnsi="Aptos" w:eastAsia="Aptos" w:cs="Aptos"/>
          <w:noProof w:val="0"/>
          <w:sz w:val="24"/>
          <w:szCs w:val="24"/>
          <w:lang w:val="en-US"/>
        </w:rPr>
        <w:t xml:space="preserve"> in </w:t>
      </w:r>
      <w:r w:rsidRPr="66242FDC" w:rsidR="73EBB313">
        <w:rPr>
          <w:rFonts w:ascii="Aptos" w:hAnsi="Aptos" w:eastAsia="Aptos" w:cs="Aptos"/>
          <w:noProof w:val="0"/>
          <w:sz w:val="24"/>
          <w:szCs w:val="24"/>
          <w:lang w:val="en-US"/>
        </w:rPr>
        <w:t>initial</w:t>
      </w:r>
      <w:r w:rsidRPr="66242FDC" w:rsidR="73EBB313">
        <w:rPr>
          <w:rFonts w:ascii="Aptos" w:hAnsi="Aptos" w:eastAsia="Aptos" w:cs="Aptos"/>
          <w:noProof w:val="0"/>
          <w:sz w:val="24"/>
          <w:szCs w:val="24"/>
          <w:lang w:val="en-US"/>
        </w:rPr>
        <w:t xml:space="preserve"> testing, and regular audits of user feedback and complaints to </w:t>
      </w:r>
      <w:r w:rsidRPr="66242FDC" w:rsidR="73EBB313">
        <w:rPr>
          <w:rFonts w:ascii="Aptos" w:hAnsi="Aptos" w:eastAsia="Aptos" w:cs="Aptos"/>
          <w:noProof w:val="0"/>
          <w:sz w:val="24"/>
          <w:szCs w:val="24"/>
          <w:lang w:val="en-US"/>
        </w:rPr>
        <w:t>identify</w:t>
      </w:r>
      <w:r w:rsidRPr="66242FDC" w:rsidR="73EBB313">
        <w:rPr>
          <w:rFonts w:ascii="Aptos" w:hAnsi="Aptos" w:eastAsia="Aptos" w:cs="Aptos"/>
          <w:noProof w:val="0"/>
          <w:sz w:val="24"/>
          <w:szCs w:val="24"/>
          <w:lang w:val="en-US"/>
        </w:rPr>
        <w:t xml:space="preserve"> misuse patterns or misunderstandings that could lead to harm.</w:t>
      </w:r>
    </w:p>
    <w:p w:rsidR="66242FDC" w:rsidP="66242FDC" w:rsidRDefault="66242FDC" w14:paraId="30730DC9" w14:textId="6B696A75">
      <w:pPr>
        <w:spacing w:before="240" w:beforeAutospacing="off" w:after="240" w:afterAutospacing="off" w:line="360" w:lineRule="auto"/>
        <w:rPr>
          <w:rFonts w:ascii="Aptos" w:hAnsi="Aptos" w:eastAsia="Aptos" w:cs="Aptos"/>
          <w:noProof w:val="0"/>
          <w:sz w:val="24"/>
          <w:szCs w:val="24"/>
          <w:lang w:val="en-US"/>
        </w:rPr>
      </w:pPr>
    </w:p>
    <w:p w:rsidR="2FF209C9" w:rsidP="66242FDC" w:rsidRDefault="2FF209C9" w14:paraId="69AFACA1" w14:textId="3654568C">
      <w:pPr>
        <w:pStyle w:val="Heading1"/>
        <w:spacing w:line="360" w:lineRule="auto"/>
      </w:pPr>
      <w:r w:rsidRPr="66242FDC" w:rsidR="73EBB313">
        <w:rPr>
          <w:noProof w:val="0"/>
          <w:lang w:val="en-US"/>
        </w:rPr>
        <w:t>5</w:t>
      </w:r>
      <w:r w:rsidRPr="66242FDC" w:rsidR="2FF209C9">
        <w:rPr>
          <w:noProof w:val="0"/>
          <w:lang w:val="en-US"/>
        </w:rPr>
        <w:t xml:space="preserve">. </w:t>
      </w:r>
      <w:r w:rsidRPr="66242FDC" w:rsidR="4519B982">
        <w:rPr>
          <w:noProof w:val="0"/>
          <w:lang w:val="en-US"/>
        </w:rPr>
        <w:t>Synthetic Proof-of-Concept Experiment</w:t>
      </w:r>
    </w:p>
    <w:p w:rsidR="2FF209C9" w:rsidP="66242FDC" w:rsidRDefault="2FF209C9" w14:paraId="5E1C1BC8" w14:textId="6943443C">
      <w:pPr>
        <w:pStyle w:val="Heading2"/>
        <w:spacing w:line="360" w:lineRule="auto"/>
      </w:pPr>
      <w:r w:rsidRPr="66242FDC" w:rsidR="4519B982">
        <w:rPr>
          <w:noProof w:val="0"/>
          <w:lang w:val="en-US"/>
        </w:rPr>
        <w:t>5</w:t>
      </w:r>
      <w:r w:rsidRPr="66242FDC" w:rsidR="2FF209C9">
        <w:rPr>
          <w:noProof w:val="0"/>
          <w:lang w:val="en-US"/>
        </w:rPr>
        <w:t xml:space="preserve">.1 </w:t>
      </w:r>
      <w:r w:rsidRPr="66242FDC" w:rsidR="115B77BD">
        <w:rPr>
          <w:noProof w:val="0"/>
          <w:lang w:val="en-US"/>
        </w:rPr>
        <w:t>Why Synthetic Data?</w:t>
      </w:r>
    </w:p>
    <w:p w:rsidR="41C34E44" w:rsidP="66242FDC" w:rsidRDefault="41C34E44" w14:paraId="6A9AECCD" w14:textId="16409D31">
      <w:pPr>
        <w:spacing w:line="360" w:lineRule="auto"/>
        <w:jc w:val="both"/>
      </w:pPr>
      <w:r w:rsidR="115B77BD">
        <w:rPr/>
        <w:t xml:space="preserve">Collecting representative real-world sleep data requires ethics approval and informed consent, longitudinal data collection over weeks to months, diverse participant recruitment across demographic groups, and wearable device integration with </w:t>
      </w:r>
      <w:r w:rsidR="115B77BD">
        <w:rPr/>
        <w:t>appropriate ground-truth</w:t>
      </w:r>
      <w:r w:rsidR="115B77BD">
        <w:rPr/>
        <w:t xml:space="preserve"> measurement strategies. </w:t>
      </w:r>
    </w:p>
    <w:p w:rsidR="41C34E44" w:rsidP="66242FDC" w:rsidRDefault="41C34E44" w14:paraId="20624F98" w14:textId="64BF863C">
      <w:pPr>
        <w:spacing w:line="360" w:lineRule="auto"/>
        <w:jc w:val="both"/>
      </w:pPr>
      <w:r w:rsidR="115B77BD">
        <w:rPr/>
        <w:t>Since these requirements are not feasible within current project constraints, this experiment uses artificial data generated by AI to validate that the proposed pipeline is technically coherent, the system learns intended relationships under controlled conditions, personalization improves prediction accuracy, the model does not rely on demographic shortcuts, and appropriate sanity checks successfully detect invalid patterns.</w:t>
      </w:r>
    </w:p>
    <w:p w:rsidR="72F760CF" w:rsidP="66242FDC" w:rsidRDefault="72F760CF" w14:paraId="360AD377" w14:textId="0D5A8217">
      <w:pPr>
        <w:spacing w:line="360" w:lineRule="auto"/>
        <w:jc w:val="both"/>
      </w:pPr>
    </w:p>
    <w:p w:rsidR="2FF209C9" w:rsidP="66242FDC" w:rsidRDefault="2FF209C9" w14:paraId="779B6794" w14:textId="539FF36F">
      <w:pPr>
        <w:pStyle w:val="Heading2"/>
        <w:spacing w:line="360" w:lineRule="auto"/>
      </w:pPr>
      <w:r w:rsidRPr="66242FDC" w:rsidR="236DB252">
        <w:rPr>
          <w:noProof w:val="0"/>
          <w:lang w:val="en-US"/>
        </w:rPr>
        <w:t>5</w:t>
      </w:r>
      <w:r w:rsidRPr="66242FDC" w:rsidR="2FF209C9">
        <w:rPr>
          <w:noProof w:val="0"/>
          <w:lang w:val="en-US"/>
        </w:rPr>
        <w:t xml:space="preserve">.2 Synthetic </w:t>
      </w:r>
      <w:r w:rsidRPr="66242FDC" w:rsidR="455A7E96">
        <w:rPr>
          <w:noProof w:val="0"/>
          <w:lang w:val="en-US"/>
        </w:rPr>
        <w:t>D</w:t>
      </w:r>
      <w:r w:rsidRPr="66242FDC" w:rsidR="2FF209C9">
        <w:rPr>
          <w:noProof w:val="0"/>
          <w:lang w:val="en-US"/>
        </w:rPr>
        <w:t xml:space="preserve">ata </w:t>
      </w:r>
      <w:r w:rsidRPr="66242FDC" w:rsidR="2492457B">
        <w:rPr>
          <w:noProof w:val="0"/>
          <w:lang w:val="en-US"/>
        </w:rPr>
        <w:t>D</w:t>
      </w:r>
      <w:r w:rsidRPr="66242FDC" w:rsidR="2FF209C9">
        <w:rPr>
          <w:noProof w:val="0"/>
          <w:lang w:val="en-US"/>
        </w:rPr>
        <w:t>isclosure</w:t>
      </w:r>
    </w:p>
    <w:p w:rsidR="41C34E44" w:rsidP="66242FDC" w:rsidRDefault="41C34E44" w14:paraId="426E4CB4" w14:textId="5A3F6C0B">
      <w:pPr>
        <w:spacing w:line="360" w:lineRule="auto"/>
        <w:jc w:val="both"/>
      </w:pPr>
      <w:r w:rsidR="34734600">
        <w:rPr/>
        <w:t xml:space="preserve">The dataset used in this validation is </w:t>
      </w:r>
      <w:r w:rsidRPr="66242FDC" w:rsidR="34734600">
        <w:rPr>
          <w:b w:val="1"/>
          <w:bCs w:val="1"/>
        </w:rPr>
        <w:t xml:space="preserve">artificially generated </w:t>
      </w:r>
      <w:r w:rsidR="34734600">
        <w:rPr/>
        <w:t xml:space="preserve">and </w:t>
      </w:r>
      <w:r w:rsidRPr="66242FDC" w:rsidR="34734600">
        <w:rPr>
          <w:b w:val="1"/>
          <w:bCs w:val="1"/>
        </w:rPr>
        <w:t xml:space="preserve">does not </w:t>
      </w:r>
      <w:r w:rsidRPr="66242FDC" w:rsidR="34734600">
        <w:rPr>
          <w:b w:val="1"/>
          <w:bCs w:val="1"/>
        </w:rPr>
        <w:t>represent</w:t>
      </w:r>
      <w:r w:rsidRPr="66242FDC" w:rsidR="34734600">
        <w:rPr>
          <w:b w:val="1"/>
          <w:bCs w:val="1"/>
        </w:rPr>
        <w:t xml:space="preserve"> real users or real sleep physiology</w:t>
      </w:r>
      <w:r w:rsidR="34734600">
        <w:rPr/>
        <w:t xml:space="preserve">. </w:t>
      </w:r>
    </w:p>
    <w:p w:rsidR="41C34E44" w:rsidP="66242FDC" w:rsidRDefault="41C34E44" w14:paraId="19609505" w14:textId="37E3CABD">
      <w:pPr>
        <w:spacing w:line="360" w:lineRule="auto"/>
        <w:jc w:val="both"/>
      </w:pPr>
      <w:r w:rsidR="34734600">
        <w:rPr/>
        <w:t xml:space="preserve">Results </w:t>
      </w:r>
      <w:r w:rsidR="34734600">
        <w:rPr/>
        <w:t>validate</w:t>
      </w:r>
      <w:r w:rsidR="34734600">
        <w:rPr/>
        <w:t xml:space="preserve"> pipeline coherence under controlled assumptions only. No claims about real-world performance, fairness, or medical accuracy are made based on this test. </w:t>
      </w:r>
    </w:p>
    <w:p w:rsidR="41C34E44" w:rsidP="66242FDC" w:rsidRDefault="41C34E44" w14:paraId="01BD4ACB" w14:textId="700B303F">
      <w:pPr>
        <w:spacing w:line="360" w:lineRule="auto"/>
        <w:jc w:val="both"/>
      </w:pPr>
      <w:r w:rsidR="34734600">
        <w:rPr/>
        <w:t>The synthetic data was designed to embed specific relationships between phone behavior and sleep quality that reflect domain knowledge from sleep research, but actual human sleep patterns are far more complex and variable than any synthetic model can capture.</w:t>
      </w:r>
    </w:p>
    <w:p w:rsidR="66242FDC" w:rsidP="66242FDC" w:rsidRDefault="66242FDC" w14:paraId="57F22DA5" w14:textId="66BD54C9">
      <w:pPr>
        <w:spacing w:line="360" w:lineRule="auto"/>
        <w:jc w:val="both"/>
      </w:pPr>
    </w:p>
    <w:p w:rsidR="2FF209C9" w:rsidP="66242FDC" w:rsidRDefault="2FF209C9" w14:paraId="30DB7CA9" w14:textId="08E68D73">
      <w:pPr>
        <w:pStyle w:val="Heading2"/>
        <w:spacing w:line="360" w:lineRule="auto"/>
      </w:pPr>
      <w:r w:rsidRPr="66242FDC" w:rsidR="7D3E8F1D">
        <w:rPr>
          <w:noProof w:val="0"/>
          <w:lang w:val="en-US"/>
        </w:rPr>
        <w:t>5</w:t>
      </w:r>
      <w:r w:rsidRPr="66242FDC" w:rsidR="2FF209C9">
        <w:rPr>
          <w:noProof w:val="0"/>
          <w:lang w:val="en-US"/>
        </w:rPr>
        <w:t xml:space="preserve">.3 </w:t>
      </w:r>
      <w:r w:rsidRPr="66242FDC" w:rsidR="224AF258">
        <w:rPr>
          <w:noProof w:val="0"/>
          <w:lang w:val="en-US"/>
        </w:rPr>
        <w:t>Embedded Assumptions</w:t>
      </w:r>
    </w:p>
    <w:p w:rsidR="224AF258" w:rsidP="66242FDC" w:rsidRDefault="224AF258" w14:paraId="201481F0" w14:textId="6EC5FFB4">
      <w:pPr>
        <w:spacing w:before="240" w:beforeAutospacing="off" w:after="240" w:afterAutospacing="off" w:line="360" w:lineRule="auto"/>
        <w:jc w:val="both"/>
      </w:pPr>
      <w:r w:rsidRPr="66242FDC" w:rsidR="224AF258">
        <w:rPr>
          <w:rFonts w:ascii="Aptos" w:hAnsi="Aptos" w:eastAsia="Aptos" w:cs="Aptos"/>
          <w:noProof w:val="0"/>
          <w:sz w:val="24"/>
          <w:szCs w:val="24"/>
          <w:lang w:val="en-US"/>
        </w:rPr>
        <w:t xml:space="preserve">The synthetic data generator implements seven core assumptions </w:t>
      </w:r>
      <w:r w:rsidRPr="66242FDC" w:rsidR="224AF258">
        <w:rPr>
          <w:rFonts w:ascii="Aptos" w:hAnsi="Aptos" w:eastAsia="Aptos" w:cs="Aptos"/>
          <w:noProof w:val="0"/>
          <w:sz w:val="24"/>
          <w:szCs w:val="24"/>
          <w:lang w:val="en-US"/>
        </w:rPr>
        <w:t>validated</w:t>
      </w:r>
      <w:r w:rsidRPr="66242FDC" w:rsidR="224AF258">
        <w:rPr>
          <w:rFonts w:ascii="Aptos" w:hAnsi="Aptos" w:eastAsia="Aptos" w:cs="Aptos"/>
          <w:noProof w:val="0"/>
          <w:sz w:val="24"/>
          <w:szCs w:val="24"/>
          <w:lang w:val="en-US"/>
        </w:rPr>
        <w:t xml:space="preserve"> through domain research:</w:t>
      </w:r>
    </w:p>
    <w:p w:rsidR="6512B86A" w:rsidP="66242FDC" w:rsidRDefault="6512B86A" w14:paraId="45620043" w14:textId="2291CDDF">
      <w:pPr>
        <w:pStyle w:val="ListParagraph"/>
        <w:numPr>
          <w:ilvl w:val="0"/>
          <w:numId w:val="80"/>
        </w:numPr>
        <w:spacing w:before="240" w:beforeAutospacing="off" w:after="240" w:afterAutospacing="off" w:line="360" w:lineRule="auto"/>
        <w:ind/>
        <w:jc w:val="both"/>
        <w:rPr>
          <w:rFonts w:ascii="Aptos" w:hAnsi="Aptos" w:eastAsia="Aptos" w:cs="Aptos"/>
          <w:noProof w:val="0"/>
          <w:sz w:val="24"/>
          <w:szCs w:val="24"/>
          <w:lang w:val="en-US"/>
        </w:rPr>
      </w:pPr>
      <w:r w:rsidRPr="66242FDC" w:rsidR="0C21BADF">
        <w:rPr>
          <w:rFonts w:ascii="Aptos" w:hAnsi="Aptos" w:eastAsia="Aptos" w:cs="Aptos"/>
          <w:b w:val="1"/>
          <w:bCs w:val="1"/>
          <w:noProof w:val="0"/>
          <w:sz w:val="24"/>
          <w:szCs w:val="24"/>
          <w:lang w:val="en-US"/>
        </w:rPr>
        <w:t>A1 (Phone usage effect):</w:t>
      </w:r>
      <w:r w:rsidRPr="66242FDC" w:rsidR="0C21BADF">
        <w:rPr>
          <w:rFonts w:ascii="Aptos" w:hAnsi="Aptos" w:eastAsia="Aptos" w:cs="Aptos"/>
          <w:noProof w:val="0"/>
          <w:sz w:val="24"/>
          <w:szCs w:val="24"/>
          <w:lang w:val="en-US"/>
        </w:rPr>
        <w:t xml:space="preserve"> Higher last-hour screen time and social media minutes equals lower next-day sleep quality</w:t>
      </w:r>
    </w:p>
    <w:p w:rsidR="6512B86A" w:rsidP="66242FDC" w:rsidRDefault="6512B86A" w14:paraId="6F7976CF" w14:textId="3E0740A8">
      <w:pPr>
        <w:pStyle w:val="ListParagraph"/>
        <w:numPr>
          <w:ilvl w:val="0"/>
          <w:numId w:val="80"/>
        </w:numPr>
        <w:spacing w:before="240" w:beforeAutospacing="off" w:after="240" w:afterAutospacing="off" w:line="360" w:lineRule="auto"/>
        <w:ind/>
        <w:jc w:val="both"/>
        <w:rPr>
          <w:rFonts w:ascii="Aptos" w:hAnsi="Aptos" w:eastAsia="Aptos" w:cs="Aptos"/>
          <w:noProof w:val="0"/>
          <w:sz w:val="24"/>
          <w:szCs w:val="24"/>
          <w:lang w:val="en-US"/>
        </w:rPr>
      </w:pPr>
      <w:r w:rsidRPr="66242FDC" w:rsidR="0C21BADF">
        <w:rPr>
          <w:rFonts w:ascii="Aptos" w:hAnsi="Aptos" w:eastAsia="Aptos" w:cs="Aptos"/>
          <w:b w:val="1"/>
          <w:bCs w:val="1"/>
          <w:noProof w:val="0"/>
          <w:sz w:val="24"/>
          <w:szCs w:val="24"/>
          <w:lang w:val="en-US"/>
        </w:rPr>
        <w:t>A2 (Stress effect):</w:t>
      </w:r>
      <w:r w:rsidRPr="66242FDC" w:rsidR="0C21BADF">
        <w:rPr>
          <w:rFonts w:ascii="Aptos" w:hAnsi="Aptos" w:eastAsia="Aptos" w:cs="Aptos"/>
          <w:noProof w:val="0"/>
          <w:sz w:val="24"/>
          <w:szCs w:val="24"/>
          <w:lang w:val="en-US"/>
        </w:rPr>
        <w:t xml:space="preserve"> Higher stress equal lower sleep quality and higher variability (noise)</w:t>
      </w:r>
    </w:p>
    <w:p w:rsidR="6512B86A" w:rsidP="66242FDC" w:rsidRDefault="6512B86A" w14:paraId="6FD32F58" w14:textId="0BB479A1">
      <w:pPr>
        <w:pStyle w:val="ListParagraph"/>
        <w:numPr>
          <w:ilvl w:val="0"/>
          <w:numId w:val="80"/>
        </w:numPr>
        <w:spacing w:before="240" w:beforeAutospacing="off" w:after="240" w:afterAutospacing="off" w:line="360" w:lineRule="auto"/>
        <w:ind/>
        <w:jc w:val="both"/>
        <w:rPr>
          <w:rFonts w:ascii="Aptos" w:hAnsi="Aptos" w:eastAsia="Aptos" w:cs="Aptos"/>
          <w:noProof w:val="0"/>
          <w:sz w:val="24"/>
          <w:szCs w:val="24"/>
          <w:lang w:val="en-US"/>
        </w:rPr>
      </w:pPr>
      <w:r w:rsidRPr="66242FDC" w:rsidR="0C21BADF">
        <w:rPr>
          <w:rFonts w:ascii="Aptos" w:hAnsi="Aptos" w:eastAsia="Aptos" w:cs="Aptos"/>
          <w:b w:val="1"/>
          <w:bCs w:val="1"/>
          <w:noProof w:val="0"/>
          <w:sz w:val="24"/>
          <w:szCs w:val="24"/>
          <w:lang w:val="en-US"/>
        </w:rPr>
        <w:t>A3 (Wellness effect):</w:t>
      </w:r>
      <w:r w:rsidRPr="66242FDC" w:rsidR="0C21BADF">
        <w:rPr>
          <w:rFonts w:ascii="Aptos" w:hAnsi="Aptos" w:eastAsia="Aptos" w:cs="Aptos"/>
          <w:noProof w:val="0"/>
          <w:sz w:val="24"/>
          <w:szCs w:val="24"/>
          <w:lang w:val="en-US"/>
        </w:rPr>
        <w:t xml:space="preserve"> Higher mental wellness equals slightly higher sleep quality</w:t>
      </w:r>
    </w:p>
    <w:p w:rsidR="6512B86A" w:rsidP="66242FDC" w:rsidRDefault="6512B86A" w14:paraId="28ECD365" w14:textId="0B28D25F">
      <w:pPr>
        <w:pStyle w:val="ListParagraph"/>
        <w:numPr>
          <w:ilvl w:val="0"/>
          <w:numId w:val="80"/>
        </w:numPr>
        <w:spacing w:before="240" w:beforeAutospacing="off" w:after="240" w:afterAutospacing="off" w:line="360" w:lineRule="auto"/>
        <w:ind/>
        <w:jc w:val="both"/>
        <w:rPr>
          <w:rFonts w:ascii="Aptos" w:hAnsi="Aptos" w:eastAsia="Aptos" w:cs="Aptos"/>
          <w:noProof w:val="0"/>
          <w:sz w:val="24"/>
          <w:szCs w:val="24"/>
          <w:lang w:val="en-US"/>
        </w:rPr>
      </w:pPr>
      <w:r w:rsidRPr="66242FDC" w:rsidR="0C21BADF">
        <w:rPr>
          <w:rFonts w:ascii="Aptos" w:hAnsi="Aptos" w:eastAsia="Aptos" w:cs="Aptos"/>
          <w:b w:val="1"/>
          <w:bCs w:val="1"/>
          <w:noProof w:val="0"/>
          <w:sz w:val="24"/>
          <w:szCs w:val="24"/>
          <w:lang w:val="en-US"/>
        </w:rPr>
        <w:t>A4 (Caffeine timing):</w:t>
      </w:r>
      <w:r w:rsidRPr="66242FDC" w:rsidR="0C21BADF">
        <w:rPr>
          <w:rFonts w:ascii="Aptos" w:hAnsi="Aptos" w:eastAsia="Aptos" w:cs="Aptos"/>
          <w:noProof w:val="0"/>
          <w:sz w:val="24"/>
          <w:szCs w:val="24"/>
          <w:lang w:val="en-US"/>
        </w:rPr>
        <w:t xml:space="preserve"> Caffeine after 14:00 </w:t>
      </w:r>
      <w:r w:rsidRPr="66242FDC" w:rsidR="0C21BADF">
        <w:rPr>
          <w:rFonts w:ascii="Aptos" w:hAnsi="Aptos" w:eastAsia="Aptos" w:cs="Aptos"/>
          <w:noProof w:val="0"/>
          <w:sz w:val="24"/>
          <w:szCs w:val="24"/>
          <w:lang w:val="en-US"/>
        </w:rPr>
        <w:t>equals</w:t>
      </w:r>
      <w:r w:rsidRPr="66242FDC" w:rsidR="0C21BADF">
        <w:rPr>
          <w:rFonts w:ascii="Aptos" w:hAnsi="Aptos" w:eastAsia="Aptos" w:cs="Aptos"/>
          <w:noProof w:val="0"/>
          <w:sz w:val="24"/>
          <w:szCs w:val="24"/>
          <w:lang w:val="en-US"/>
        </w:rPr>
        <w:t xml:space="preserve"> slightly lower sleep quality</w:t>
      </w:r>
    </w:p>
    <w:p w:rsidR="6512B86A" w:rsidP="66242FDC" w:rsidRDefault="6512B86A" w14:paraId="759E902E" w14:textId="50307DEF">
      <w:pPr>
        <w:pStyle w:val="ListParagraph"/>
        <w:numPr>
          <w:ilvl w:val="0"/>
          <w:numId w:val="80"/>
        </w:numPr>
        <w:spacing w:before="240" w:beforeAutospacing="off" w:after="240" w:afterAutospacing="off" w:line="360" w:lineRule="auto"/>
        <w:ind/>
        <w:jc w:val="both"/>
        <w:rPr>
          <w:rFonts w:ascii="Aptos" w:hAnsi="Aptos" w:eastAsia="Aptos" w:cs="Aptos"/>
          <w:noProof w:val="0"/>
          <w:sz w:val="24"/>
          <w:szCs w:val="24"/>
          <w:lang w:val="en-US"/>
        </w:rPr>
      </w:pPr>
      <w:r w:rsidRPr="66242FDC" w:rsidR="0C21BADF">
        <w:rPr>
          <w:rFonts w:ascii="Aptos" w:hAnsi="Aptos" w:eastAsia="Aptos" w:cs="Aptos"/>
          <w:b w:val="1"/>
          <w:bCs w:val="1"/>
          <w:noProof w:val="0"/>
          <w:sz w:val="24"/>
          <w:szCs w:val="24"/>
          <w:lang w:val="en-US"/>
        </w:rPr>
        <w:t>A5 (Individual baseline):</w:t>
      </w:r>
      <w:r w:rsidRPr="66242FDC" w:rsidR="0C21BADF">
        <w:rPr>
          <w:rFonts w:ascii="Aptos" w:hAnsi="Aptos" w:eastAsia="Aptos" w:cs="Aptos"/>
          <w:noProof w:val="0"/>
          <w:sz w:val="24"/>
          <w:szCs w:val="24"/>
          <w:lang w:val="en-US"/>
        </w:rPr>
        <w:t xml:space="preserve"> Each user has a stable baseline sleep level (some sleep better by default)</w:t>
      </w:r>
    </w:p>
    <w:p w:rsidR="6512B86A" w:rsidP="66242FDC" w:rsidRDefault="6512B86A" w14:paraId="096ABF22" w14:textId="04AEB3AC">
      <w:pPr>
        <w:pStyle w:val="ListParagraph"/>
        <w:numPr>
          <w:ilvl w:val="0"/>
          <w:numId w:val="80"/>
        </w:numPr>
        <w:spacing w:before="240" w:beforeAutospacing="off" w:after="240" w:afterAutospacing="off" w:line="360" w:lineRule="auto"/>
        <w:ind/>
        <w:jc w:val="both"/>
        <w:rPr>
          <w:rFonts w:ascii="Aptos" w:hAnsi="Aptos" w:eastAsia="Aptos" w:cs="Aptos"/>
          <w:noProof w:val="0"/>
          <w:sz w:val="24"/>
          <w:szCs w:val="24"/>
          <w:lang w:val="en-US"/>
        </w:rPr>
      </w:pPr>
      <w:r w:rsidRPr="66242FDC" w:rsidR="0C21BADF">
        <w:rPr>
          <w:rFonts w:ascii="Aptos" w:hAnsi="Aptos" w:eastAsia="Aptos" w:cs="Aptos"/>
          <w:b w:val="1"/>
          <w:bCs w:val="1"/>
          <w:noProof w:val="0"/>
          <w:sz w:val="24"/>
          <w:szCs w:val="24"/>
          <w:lang w:val="en-US"/>
        </w:rPr>
        <w:t>A6 (No demographic determinism):</w:t>
      </w:r>
      <w:r w:rsidRPr="66242FDC" w:rsidR="0C21BADF">
        <w:rPr>
          <w:rFonts w:ascii="Aptos" w:hAnsi="Aptos" w:eastAsia="Aptos" w:cs="Aptos"/>
          <w:noProof w:val="0"/>
          <w:sz w:val="24"/>
          <w:szCs w:val="24"/>
          <w:lang w:val="en-US"/>
        </w:rPr>
        <w:t xml:space="preserve"> Demographics must not directly </w:t>
      </w:r>
      <w:r w:rsidRPr="66242FDC" w:rsidR="0C21BADF">
        <w:rPr>
          <w:rFonts w:ascii="Aptos" w:hAnsi="Aptos" w:eastAsia="Aptos" w:cs="Aptos"/>
          <w:noProof w:val="0"/>
          <w:sz w:val="24"/>
          <w:szCs w:val="24"/>
          <w:lang w:val="en-US"/>
        </w:rPr>
        <w:t>determine</w:t>
      </w:r>
      <w:r w:rsidRPr="66242FDC" w:rsidR="0C21BADF">
        <w:rPr>
          <w:rFonts w:ascii="Aptos" w:hAnsi="Aptos" w:eastAsia="Aptos" w:cs="Aptos"/>
          <w:noProof w:val="0"/>
          <w:sz w:val="24"/>
          <w:szCs w:val="24"/>
          <w:lang w:val="en-US"/>
        </w:rPr>
        <w:t xml:space="preserve"> sleep quality (they may weakly correlate with behavior, if used at all)</w:t>
      </w:r>
    </w:p>
    <w:p w:rsidR="6512B86A" w:rsidP="66242FDC" w:rsidRDefault="6512B86A" w14:paraId="5FEC3DAF" w14:textId="1AF65BC3">
      <w:pPr>
        <w:pStyle w:val="ListParagraph"/>
        <w:numPr>
          <w:ilvl w:val="0"/>
          <w:numId w:val="80"/>
        </w:numPr>
        <w:spacing w:before="240" w:beforeAutospacing="off" w:after="240" w:afterAutospacing="off" w:line="360" w:lineRule="auto"/>
        <w:ind/>
        <w:jc w:val="both"/>
        <w:rPr>
          <w:rFonts w:ascii="Aptos" w:hAnsi="Aptos" w:eastAsia="Aptos" w:cs="Aptos"/>
          <w:noProof w:val="0"/>
          <w:sz w:val="24"/>
          <w:szCs w:val="24"/>
          <w:lang w:val="en-US"/>
        </w:rPr>
      </w:pPr>
      <w:r w:rsidRPr="66242FDC" w:rsidR="0C21BADF">
        <w:rPr>
          <w:rFonts w:ascii="Aptos" w:hAnsi="Aptos" w:eastAsia="Aptos" w:cs="Aptos"/>
          <w:b w:val="1"/>
          <w:bCs w:val="1"/>
          <w:noProof w:val="0"/>
          <w:sz w:val="24"/>
          <w:szCs w:val="24"/>
          <w:lang w:val="en-US"/>
        </w:rPr>
        <w:t>A7 (Noise realism):</w:t>
      </w:r>
      <w:r w:rsidRPr="66242FDC" w:rsidR="0C21BADF">
        <w:rPr>
          <w:rFonts w:ascii="Aptos" w:hAnsi="Aptos" w:eastAsia="Aptos" w:cs="Aptos"/>
          <w:noProof w:val="0"/>
          <w:sz w:val="24"/>
          <w:szCs w:val="24"/>
          <w:lang w:val="en-US"/>
        </w:rPr>
        <w:t xml:space="preserve"> Add noise so the task is non-trivial and not perfectly predictable</w:t>
      </w:r>
    </w:p>
    <w:p w:rsidR="41C34E44" w:rsidP="66242FDC" w:rsidRDefault="41C34E44" w14:paraId="1C5ADB8B" w14:textId="18AA2111">
      <w:pPr>
        <w:spacing w:line="360" w:lineRule="auto"/>
        <w:jc w:val="both"/>
      </w:pPr>
    </w:p>
    <w:p w:rsidR="60CAB652" w:rsidP="66242FDC" w:rsidRDefault="60CAB652" w14:paraId="318B5575" w14:textId="0AAF0B8C">
      <w:pPr>
        <w:pStyle w:val="Heading1"/>
        <w:spacing w:line="360" w:lineRule="auto"/>
      </w:pPr>
      <w:r w:rsidR="467F5302">
        <w:rPr/>
        <w:t>6. Data Size Recommendations Based on Multi-Scenario Testing</w:t>
      </w:r>
    </w:p>
    <w:p w:rsidR="60CAB652" w:rsidP="66242FDC" w:rsidRDefault="60CAB652" w14:paraId="2B4BFA87" w14:textId="70D2A2B8">
      <w:pPr>
        <w:pStyle w:val="Heading2"/>
        <w:spacing w:line="360" w:lineRule="auto"/>
      </w:pPr>
      <w:r w:rsidR="467F5302">
        <w:rPr/>
        <w:t>6.1 Tested Scenarios</w:t>
      </w:r>
    </w:p>
    <w:p w:rsidR="60CAB652" w:rsidP="66242FDC" w:rsidRDefault="60CAB652" w14:paraId="7F535D4D" w14:textId="7CF2ADE2">
      <w:pPr>
        <w:pStyle w:val="Normal"/>
        <w:spacing w:line="360" w:lineRule="auto"/>
        <w:jc w:val="both"/>
      </w:pPr>
      <w:r w:rsidR="467F5302">
        <w:rPr/>
        <w:t>The validation tested five distinct scenarios to understand how data characteristics affect model performance and personalization benefits:</w:t>
      </w:r>
    </w:p>
    <w:p w:rsidR="60CAB652" w:rsidP="66242FDC" w:rsidRDefault="60CAB652" w14:paraId="5C430DF6" w14:textId="6FB43A18">
      <w:pPr>
        <w:pStyle w:val="Normal"/>
        <w:spacing w:line="360" w:lineRule="auto"/>
        <w:jc w:val="both"/>
      </w:pPr>
      <w:r w:rsidRPr="66242FDC" w:rsidR="467F5302">
        <w:rPr>
          <w:b w:val="1"/>
          <w:bCs w:val="1"/>
        </w:rPr>
        <w:t>Small Dataset</w:t>
      </w:r>
      <w:r w:rsidR="467F5302">
        <w:rPr/>
        <w:t>: 60 users × 14 nights = 840 total samples with 5-night calibration windows</w:t>
      </w:r>
    </w:p>
    <w:p w:rsidR="60CAB652" w:rsidP="66242FDC" w:rsidRDefault="60CAB652" w14:paraId="3D19B5F5" w14:textId="679D76BF">
      <w:pPr>
        <w:pStyle w:val="Normal"/>
        <w:spacing w:line="360" w:lineRule="auto"/>
        <w:jc w:val="both"/>
      </w:pPr>
      <w:r w:rsidRPr="66242FDC" w:rsidR="467F5302">
        <w:rPr>
          <w:b w:val="1"/>
          <w:bCs w:val="1"/>
        </w:rPr>
        <w:t>Medium Dataset</w:t>
      </w:r>
      <w:r w:rsidR="467F5302">
        <w:rPr/>
        <w:t>: 120 users × 21 nights = 2,520 total samples with 7-night calibration windows (baseline scenario)</w:t>
      </w:r>
    </w:p>
    <w:p w:rsidR="60CAB652" w:rsidP="66242FDC" w:rsidRDefault="60CAB652" w14:paraId="6B80EA78" w14:textId="5D616032">
      <w:pPr>
        <w:pStyle w:val="Normal"/>
        <w:spacing w:line="360" w:lineRule="auto"/>
        <w:jc w:val="both"/>
      </w:pPr>
      <w:r w:rsidRPr="66242FDC" w:rsidR="467F5302">
        <w:rPr>
          <w:b w:val="1"/>
          <w:bCs w:val="1"/>
        </w:rPr>
        <w:t>Large Dataset</w:t>
      </w:r>
      <w:r w:rsidR="467F5302">
        <w:rPr/>
        <w:t>: 200 users × 28 nights = 5,600 total samples with 9-night calibration windows</w:t>
      </w:r>
    </w:p>
    <w:p w:rsidR="60CAB652" w:rsidP="66242FDC" w:rsidRDefault="60CAB652" w14:paraId="44A9B4C3" w14:textId="1C37C114">
      <w:pPr>
        <w:pStyle w:val="Normal"/>
        <w:spacing w:line="360" w:lineRule="auto"/>
        <w:jc w:val="both"/>
      </w:pPr>
      <w:r w:rsidRPr="66242FDC" w:rsidR="467F5302">
        <w:rPr>
          <w:b w:val="1"/>
          <w:bCs w:val="1"/>
        </w:rPr>
        <w:t>Balanced Classes</w:t>
      </w:r>
      <w:r w:rsidR="467F5302">
        <w:rPr/>
        <w:t>: 120 users × 21 nights with equal representation of all sleep quality levels</w:t>
      </w:r>
    </w:p>
    <w:p w:rsidR="60CAB652" w:rsidP="66242FDC" w:rsidRDefault="60CAB652" w14:paraId="4699C73E" w14:textId="615AE857">
      <w:pPr>
        <w:pStyle w:val="Normal"/>
        <w:spacing w:line="360" w:lineRule="auto"/>
        <w:jc w:val="both"/>
      </w:pPr>
      <w:r w:rsidRPr="66242FDC" w:rsidR="467F5302">
        <w:rPr>
          <w:b w:val="1"/>
          <w:bCs w:val="1"/>
        </w:rPr>
        <w:t>Highly Imbalanced</w:t>
      </w:r>
      <w:r w:rsidR="467F5302">
        <w:rPr/>
        <w:t>: 120 users × 21 nights with worst-case class imbalance reflecting natural distributions</w:t>
      </w:r>
    </w:p>
    <w:p w:rsidR="60CAB652" w:rsidP="66242FDC" w:rsidRDefault="60CAB652" w14:paraId="21BF7010" w14:textId="2A41BC1B">
      <w:pPr>
        <w:pStyle w:val="Normal"/>
        <w:spacing w:line="360" w:lineRule="auto"/>
        <w:jc w:val="both"/>
      </w:pPr>
      <w:r w:rsidR="467F5302">
        <w:rPr/>
        <w:t>All scenarios used consistent model configuration with Gradient Boosting using 100 trees, learning rate of 0.1, max depth of 4, and user-level splits of 70% train, 15% validation, and 15% test with fixed random seed 42 for reproducibility.</w:t>
      </w:r>
    </w:p>
    <w:p w:rsidR="66242FDC" w:rsidP="66242FDC" w:rsidRDefault="66242FDC" w14:paraId="0CD9C4C5" w14:textId="244BC2BE">
      <w:pPr>
        <w:pStyle w:val="Normal"/>
        <w:spacing w:line="360" w:lineRule="auto"/>
      </w:pPr>
    </w:p>
    <w:p w:rsidR="60CAB652" w:rsidP="66242FDC" w:rsidRDefault="60CAB652" w14:paraId="5414202F" w14:textId="195B8E97">
      <w:pPr>
        <w:pStyle w:val="Heading2"/>
        <w:spacing w:line="360" w:lineRule="auto"/>
      </w:pPr>
      <w:r w:rsidR="467F5302">
        <w:rPr/>
        <w:t>6.2 Cross-Scenario Performance Results</w:t>
      </w:r>
    </w:p>
    <w:p w:rsidR="60CAB652" w:rsidP="66242FDC" w:rsidRDefault="60CAB652" w14:paraId="431D47F6" w14:textId="5E2B94D1">
      <w:pPr>
        <w:pStyle w:val="Heading3"/>
        <w:spacing w:line="360" w:lineRule="auto"/>
      </w:pPr>
      <w:r w:rsidR="467F5302">
        <w:rPr/>
        <w:t>6.2.1 Regression Performance (predicting 0-100 sleep quality scores):</w:t>
      </w:r>
    </w:p>
    <w:p w:rsidR="60CAB652" w:rsidP="66242FDC" w:rsidRDefault="60CAB652" w14:paraId="32EC1993" w14:textId="26A47817">
      <w:pPr>
        <w:spacing w:before="240" w:beforeAutospacing="off" w:after="240" w:afterAutospacing="off" w:line="360" w:lineRule="auto"/>
        <w:jc w:val="both"/>
      </w:pPr>
      <w:r w:rsidRPr="66242FDC" w:rsidR="2F62D8B3">
        <w:rPr>
          <w:b w:val="1"/>
          <w:bCs w:val="1"/>
          <w:noProof w:val="0"/>
          <w:lang w:val="en-US"/>
        </w:rPr>
        <w:t>Small dataset:</w:t>
      </w:r>
    </w:p>
    <w:p w:rsidR="60CAB652" w:rsidP="66242FDC" w:rsidRDefault="60CAB652" w14:paraId="1A20A192" w14:textId="0E335B69">
      <w:pPr>
        <w:pStyle w:val="ListParagraph"/>
        <w:numPr>
          <w:ilvl w:val="0"/>
          <w:numId w:val="81"/>
        </w:numPr>
        <w:spacing w:before="240" w:beforeAutospacing="off" w:after="240" w:afterAutospacing="off" w:line="360" w:lineRule="auto"/>
        <w:jc w:val="both"/>
        <w:rPr>
          <w:noProof w:val="0"/>
          <w:lang w:val="en-US"/>
        </w:rPr>
      </w:pPr>
      <w:r w:rsidRPr="66242FDC" w:rsidR="2F62D8B3">
        <w:rPr>
          <w:noProof w:val="0"/>
          <w:lang w:val="en-US"/>
        </w:rPr>
        <w:t>Baseline: MAE 19.4</w:t>
      </w:r>
    </w:p>
    <w:p w:rsidR="60CAB652" w:rsidP="66242FDC" w:rsidRDefault="60CAB652" w14:paraId="059D86D3" w14:textId="3B912D06">
      <w:pPr>
        <w:pStyle w:val="ListParagraph"/>
        <w:numPr>
          <w:ilvl w:val="0"/>
          <w:numId w:val="81"/>
        </w:numPr>
        <w:spacing w:before="240" w:beforeAutospacing="off" w:after="240" w:afterAutospacing="off" w:line="360" w:lineRule="auto"/>
        <w:jc w:val="both"/>
        <w:rPr>
          <w:noProof w:val="0"/>
          <w:lang w:val="en-US"/>
        </w:rPr>
      </w:pPr>
      <w:r w:rsidRPr="66242FDC" w:rsidR="2F62D8B3">
        <w:rPr>
          <w:noProof w:val="0"/>
          <w:lang w:val="en-US"/>
        </w:rPr>
        <w:t>Global: MAE 18.1</w:t>
      </w:r>
    </w:p>
    <w:p w:rsidR="60CAB652" w:rsidP="66242FDC" w:rsidRDefault="60CAB652" w14:paraId="2C5D73AC" w14:textId="16DF788C">
      <w:pPr>
        <w:pStyle w:val="ListParagraph"/>
        <w:numPr>
          <w:ilvl w:val="0"/>
          <w:numId w:val="81"/>
        </w:numPr>
        <w:spacing w:before="240" w:beforeAutospacing="off" w:after="240" w:afterAutospacing="off" w:line="360" w:lineRule="auto"/>
        <w:jc w:val="both"/>
        <w:rPr>
          <w:noProof w:val="0"/>
          <w:lang w:val="en-US"/>
        </w:rPr>
      </w:pPr>
      <w:r w:rsidRPr="66242FDC" w:rsidR="2F62D8B3">
        <w:rPr>
          <w:noProof w:val="0"/>
          <w:lang w:val="en-US"/>
        </w:rPr>
        <w:t>Personalized: MAE 15.1</w:t>
      </w:r>
    </w:p>
    <w:p w:rsidR="60CAB652" w:rsidP="66242FDC" w:rsidRDefault="60CAB652" w14:paraId="76B6DB82" w14:textId="23E4A9D4">
      <w:pPr>
        <w:spacing w:before="240" w:beforeAutospacing="off" w:after="240" w:afterAutospacing="off" w:line="360" w:lineRule="auto"/>
        <w:jc w:val="both"/>
      </w:pPr>
      <w:r w:rsidRPr="66242FDC" w:rsidR="2F62D8B3">
        <w:rPr>
          <w:noProof w:val="0"/>
          <w:lang w:val="en-US"/>
        </w:rPr>
        <w:t xml:space="preserve">Total improvement: </w:t>
      </w:r>
      <w:r w:rsidRPr="66242FDC" w:rsidR="2F62D8B3">
        <w:rPr>
          <w:b w:val="1"/>
          <w:bCs w:val="1"/>
          <w:noProof w:val="0"/>
          <w:lang w:val="en-US"/>
        </w:rPr>
        <w:t>22.2% vs. baseline</w:t>
      </w:r>
    </w:p>
    <w:p w:rsidR="60CAB652" w:rsidP="66242FDC" w:rsidRDefault="60CAB652" w14:paraId="0609539A" w14:textId="35503C52">
      <w:pPr>
        <w:spacing w:before="240" w:beforeAutospacing="off" w:after="240" w:afterAutospacing="off" w:line="360" w:lineRule="auto"/>
        <w:jc w:val="both"/>
      </w:pPr>
      <w:r w:rsidRPr="66242FDC" w:rsidR="2F62D8B3">
        <w:rPr>
          <w:b w:val="1"/>
          <w:bCs w:val="1"/>
          <w:noProof w:val="0"/>
          <w:lang w:val="en-US"/>
        </w:rPr>
        <w:t>Medium dataset:</w:t>
      </w:r>
    </w:p>
    <w:p w:rsidR="60CAB652" w:rsidP="66242FDC" w:rsidRDefault="60CAB652" w14:paraId="2459C22D" w14:textId="4D66FC1C">
      <w:pPr>
        <w:pStyle w:val="ListParagraph"/>
        <w:numPr>
          <w:ilvl w:val="0"/>
          <w:numId w:val="82"/>
        </w:numPr>
        <w:spacing w:before="240" w:beforeAutospacing="off" w:after="240" w:afterAutospacing="off" w:line="360" w:lineRule="auto"/>
        <w:jc w:val="both"/>
        <w:rPr>
          <w:noProof w:val="0"/>
          <w:lang w:val="en-US"/>
        </w:rPr>
      </w:pPr>
      <w:r w:rsidRPr="66242FDC" w:rsidR="2F62D8B3">
        <w:rPr>
          <w:noProof w:val="0"/>
          <w:lang w:val="en-US"/>
        </w:rPr>
        <w:t>Baseline: MAE 17.7</w:t>
      </w:r>
    </w:p>
    <w:p w:rsidR="60CAB652" w:rsidP="66242FDC" w:rsidRDefault="60CAB652" w14:paraId="1274C810" w14:textId="7377C66C">
      <w:pPr>
        <w:pStyle w:val="ListParagraph"/>
        <w:numPr>
          <w:ilvl w:val="0"/>
          <w:numId w:val="82"/>
        </w:numPr>
        <w:spacing w:before="240" w:beforeAutospacing="off" w:after="240" w:afterAutospacing="off" w:line="360" w:lineRule="auto"/>
        <w:jc w:val="both"/>
        <w:rPr>
          <w:noProof w:val="0"/>
          <w:lang w:val="en-US"/>
        </w:rPr>
      </w:pPr>
      <w:r w:rsidRPr="66242FDC" w:rsidR="2F62D8B3">
        <w:rPr>
          <w:noProof w:val="0"/>
          <w:lang w:val="en-US"/>
        </w:rPr>
        <w:t>Global: MAE 16.6</w:t>
      </w:r>
    </w:p>
    <w:p w:rsidR="60CAB652" w:rsidP="66242FDC" w:rsidRDefault="60CAB652" w14:paraId="51CFCBBE" w14:textId="35B86EB3">
      <w:pPr>
        <w:pStyle w:val="ListParagraph"/>
        <w:numPr>
          <w:ilvl w:val="0"/>
          <w:numId w:val="82"/>
        </w:numPr>
        <w:spacing w:before="240" w:beforeAutospacing="off" w:after="240" w:afterAutospacing="off" w:line="360" w:lineRule="auto"/>
        <w:jc w:val="both"/>
        <w:rPr>
          <w:noProof w:val="0"/>
          <w:lang w:val="en-US"/>
        </w:rPr>
      </w:pPr>
      <w:r w:rsidRPr="66242FDC" w:rsidR="2F62D8B3">
        <w:rPr>
          <w:noProof w:val="0"/>
          <w:lang w:val="en-US"/>
        </w:rPr>
        <w:t>Personalized: MAE 13.2</w:t>
      </w:r>
    </w:p>
    <w:p w:rsidR="60CAB652" w:rsidP="66242FDC" w:rsidRDefault="60CAB652" w14:paraId="7788762E" w14:textId="6B075FF0">
      <w:pPr>
        <w:spacing w:before="240" w:beforeAutospacing="off" w:after="240" w:afterAutospacing="off" w:line="360" w:lineRule="auto"/>
        <w:jc w:val="both"/>
      </w:pPr>
      <w:r w:rsidRPr="66242FDC" w:rsidR="2F62D8B3">
        <w:rPr>
          <w:noProof w:val="0"/>
          <w:lang w:val="en-US"/>
        </w:rPr>
        <w:t xml:space="preserve">Total improvement: </w:t>
      </w:r>
      <w:r w:rsidRPr="66242FDC" w:rsidR="2F62D8B3">
        <w:rPr>
          <w:b w:val="1"/>
          <w:bCs w:val="1"/>
          <w:noProof w:val="0"/>
          <w:lang w:val="en-US"/>
        </w:rPr>
        <w:t>25.4% vs. baseline</w:t>
      </w:r>
    </w:p>
    <w:p w:rsidR="60CAB652" w:rsidP="66242FDC" w:rsidRDefault="60CAB652" w14:paraId="3CB3DC8E" w14:textId="7D204158">
      <w:pPr>
        <w:spacing w:before="240" w:beforeAutospacing="off" w:after="240" w:afterAutospacing="off" w:line="360" w:lineRule="auto"/>
        <w:jc w:val="both"/>
      </w:pPr>
      <w:r w:rsidRPr="66242FDC" w:rsidR="2F62D8B3">
        <w:rPr>
          <w:b w:val="1"/>
          <w:bCs w:val="1"/>
          <w:noProof w:val="0"/>
          <w:lang w:val="en-US"/>
        </w:rPr>
        <w:t>Large dataset:</w:t>
      </w:r>
    </w:p>
    <w:p w:rsidR="60CAB652" w:rsidP="66242FDC" w:rsidRDefault="60CAB652" w14:paraId="0D9F9A9D" w14:textId="6275E2B3">
      <w:pPr>
        <w:pStyle w:val="ListParagraph"/>
        <w:numPr>
          <w:ilvl w:val="0"/>
          <w:numId w:val="83"/>
        </w:numPr>
        <w:spacing w:before="240" w:beforeAutospacing="off" w:after="240" w:afterAutospacing="off" w:line="360" w:lineRule="auto"/>
        <w:jc w:val="both"/>
        <w:rPr>
          <w:noProof w:val="0"/>
          <w:lang w:val="en-US"/>
        </w:rPr>
      </w:pPr>
      <w:r w:rsidRPr="66242FDC" w:rsidR="2F62D8B3">
        <w:rPr>
          <w:noProof w:val="0"/>
          <w:lang w:val="en-US"/>
        </w:rPr>
        <w:t>Baseline: MAE 16.3</w:t>
      </w:r>
    </w:p>
    <w:p w:rsidR="60CAB652" w:rsidP="66242FDC" w:rsidRDefault="60CAB652" w14:paraId="7E0E01E2" w14:textId="2E4635A0">
      <w:pPr>
        <w:pStyle w:val="ListParagraph"/>
        <w:numPr>
          <w:ilvl w:val="0"/>
          <w:numId w:val="83"/>
        </w:numPr>
        <w:spacing w:before="240" w:beforeAutospacing="off" w:after="240" w:afterAutospacing="off" w:line="360" w:lineRule="auto"/>
        <w:jc w:val="both"/>
        <w:rPr>
          <w:noProof w:val="0"/>
          <w:lang w:val="en-US"/>
        </w:rPr>
      </w:pPr>
      <w:r w:rsidRPr="66242FDC" w:rsidR="2F62D8B3">
        <w:rPr>
          <w:noProof w:val="0"/>
          <w:lang w:val="en-US"/>
        </w:rPr>
        <w:t>Global: MAE 15.7</w:t>
      </w:r>
    </w:p>
    <w:p w:rsidR="60CAB652" w:rsidP="66242FDC" w:rsidRDefault="60CAB652" w14:paraId="5C37FB5D" w14:textId="0373748C">
      <w:pPr>
        <w:pStyle w:val="ListParagraph"/>
        <w:numPr>
          <w:ilvl w:val="0"/>
          <w:numId w:val="83"/>
        </w:numPr>
        <w:spacing w:before="240" w:beforeAutospacing="off" w:after="240" w:afterAutospacing="off" w:line="360" w:lineRule="auto"/>
        <w:jc w:val="both"/>
        <w:rPr>
          <w:noProof w:val="0"/>
          <w:lang w:val="en-US"/>
        </w:rPr>
      </w:pPr>
      <w:r w:rsidRPr="66242FDC" w:rsidR="2F62D8B3">
        <w:rPr>
          <w:noProof w:val="0"/>
          <w:lang w:val="en-US"/>
        </w:rPr>
        <w:t>Personalized: MAE 14.2</w:t>
      </w:r>
    </w:p>
    <w:p w:rsidR="60CAB652" w:rsidP="66242FDC" w:rsidRDefault="60CAB652" w14:paraId="56F85483" w14:textId="0840A205">
      <w:pPr>
        <w:spacing w:before="240" w:beforeAutospacing="off" w:after="240" w:afterAutospacing="off" w:line="360" w:lineRule="auto"/>
        <w:jc w:val="both"/>
      </w:pPr>
      <w:r w:rsidRPr="66242FDC" w:rsidR="2F62D8B3">
        <w:rPr>
          <w:noProof w:val="0"/>
          <w:lang w:val="en-US"/>
        </w:rPr>
        <w:t xml:space="preserve">Total improvement: </w:t>
      </w:r>
      <w:r w:rsidRPr="66242FDC" w:rsidR="2F62D8B3">
        <w:rPr>
          <w:b w:val="1"/>
          <w:bCs w:val="1"/>
          <w:noProof w:val="0"/>
          <w:lang w:val="en-US"/>
        </w:rPr>
        <w:t>12.9% vs. baseline</w:t>
      </w:r>
    </w:p>
    <w:p w:rsidR="60CAB652" w:rsidP="66242FDC" w:rsidRDefault="60CAB652" w14:paraId="45174017" w14:textId="7E8EF3F0">
      <w:pPr>
        <w:spacing w:before="240" w:beforeAutospacing="off" w:after="240" w:afterAutospacing="off" w:line="360" w:lineRule="auto"/>
        <w:jc w:val="both"/>
      </w:pPr>
      <w:r w:rsidRPr="66242FDC" w:rsidR="2F62D8B3">
        <w:rPr>
          <w:b w:val="1"/>
          <w:bCs w:val="1"/>
          <w:noProof w:val="0"/>
          <w:lang w:val="en-US"/>
        </w:rPr>
        <w:t>Balanced scenario:</w:t>
      </w:r>
    </w:p>
    <w:p w:rsidR="60CAB652" w:rsidP="66242FDC" w:rsidRDefault="60CAB652" w14:paraId="5819F5AD" w14:textId="1FB2C9B1">
      <w:pPr>
        <w:pStyle w:val="ListParagraph"/>
        <w:numPr>
          <w:ilvl w:val="0"/>
          <w:numId w:val="84"/>
        </w:numPr>
        <w:spacing w:before="240" w:beforeAutospacing="off" w:after="240" w:afterAutospacing="off" w:line="360" w:lineRule="auto"/>
        <w:jc w:val="both"/>
        <w:rPr>
          <w:noProof w:val="0"/>
          <w:lang w:val="en-US"/>
        </w:rPr>
      </w:pPr>
      <w:r w:rsidRPr="66242FDC" w:rsidR="2F62D8B3">
        <w:rPr>
          <w:noProof w:val="0"/>
          <w:lang w:val="en-US"/>
        </w:rPr>
        <w:t>Baseline: MAE 16.9</w:t>
      </w:r>
    </w:p>
    <w:p w:rsidR="60CAB652" w:rsidP="66242FDC" w:rsidRDefault="60CAB652" w14:paraId="1F39C987" w14:textId="63A39083">
      <w:pPr>
        <w:pStyle w:val="ListParagraph"/>
        <w:numPr>
          <w:ilvl w:val="0"/>
          <w:numId w:val="84"/>
        </w:numPr>
        <w:spacing w:before="240" w:beforeAutospacing="off" w:after="240" w:afterAutospacing="off" w:line="360" w:lineRule="auto"/>
        <w:jc w:val="both"/>
        <w:rPr>
          <w:noProof w:val="0"/>
          <w:lang w:val="en-US"/>
        </w:rPr>
      </w:pPr>
      <w:r w:rsidRPr="66242FDC" w:rsidR="2F62D8B3">
        <w:rPr>
          <w:noProof w:val="0"/>
          <w:lang w:val="en-US"/>
        </w:rPr>
        <w:t>Global: MAE 11.9</w:t>
      </w:r>
    </w:p>
    <w:p w:rsidR="60CAB652" w:rsidP="66242FDC" w:rsidRDefault="60CAB652" w14:paraId="7CBEDB3C" w14:textId="481CF3B4">
      <w:pPr>
        <w:pStyle w:val="ListParagraph"/>
        <w:numPr>
          <w:ilvl w:val="0"/>
          <w:numId w:val="84"/>
        </w:numPr>
        <w:spacing w:before="240" w:beforeAutospacing="off" w:after="240" w:afterAutospacing="off" w:line="360" w:lineRule="auto"/>
        <w:jc w:val="both"/>
        <w:rPr>
          <w:noProof w:val="0"/>
          <w:lang w:val="en-US"/>
        </w:rPr>
      </w:pPr>
      <w:r w:rsidRPr="66242FDC" w:rsidR="2F62D8B3">
        <w:rPr>
          <w:noProof w:val="0"/>
          <w:lang w:val="en-US"/>
        </w:rPr>
        <w:t>Personalized: MAE 9.8</w:t>
      </w:r>
    </w:p>
    <w:p w:rsidR="60CAB652" w:rsidP="66242FDC" w:rsidRDefault="60CAB652" w14:paraId="62BC1188" w14:textId="1AD31C1A">
      <w:pPr>
        <w:spacing w:before="240" w:beforeAutospacing="off" w:after="240" w:afterAutospacing="off" w:line="360" w:lineRule="auto"/>
        <w:jc w:val="both"/>
      </w:pPr>
      <w:r w:rsidRPr="66242FDC" w:rsidR="2F62D8B3">
        <w:rPr>
          <w:noProof w:val="0"/>
          <w:lang w:val="en-US"/>
        </w:rPr>
        <w:t xml:space="preserve">Total improvement: </w:t>
      </w:r>
      <w:r w:rsidRPr="66242FDC" w:rsidR="2F62D8B3">
        <w:rPr>
          <w:b w:val="1"/>
          <w:bCs w:val="1"/>
          <w:noProof w:val="0"/>
          <w:lang w:val="en-US"/>
        </w:rPr>
        <w:t>42.0% vs. baseline</w:t>
      </w:r>
    </w:p>
    <w:p w:rsidR="60CAB652" w:rsidP="66242FDC" w:rsidRDefault="60CAB652" w14:paraId="5B83645D" w14:textId="5CB95674">
      <w:pPr>
        <w:spacing w:before="240" w:beforeAutospacing="off" w:after="240" w:afterAutospacing="off" w:line="360" w:lineRule="auto"/>
        <w:jc w:val="both"/>
      </w:pPr>
      <w:r w:rsidRPr="66242FDC" w:rsidR="2F62D8B3">
        <w:rPr>
          <w:b w:val="1"/>
          <w:bCs w:val="1"/>
          <w:noProof w:val="0"/>
          <w:lang w:val="en-US"/>
        </w:rPr>
        <w:t>Imbalanced scenario:</w:t>
      </w:r>
    </w:p>
    <w:p w:rsidR="60CAB652" w:rsidP="66242FDC" w:rsidRDefault="60CAB652" w14:paraId="006097DA" w14:textId="0216387E">
      <w:pPr>
        <w:pStyle w:val="ListParagraph"/>
        <w:numPr>
          <w:ilvl w:val="0"/>
          <w:numId w:val="85"/>
        </w:numPr>
        <w:spacing w:before="240" w:beforeAutospacing="off" w:after="240" w:afterAutospacing="off" w:line="360" w:lineRule="auto"/>
        <w:jc w:val="both"/>
        <w:rPr>
          <w:noProof w:val="0"/>
          <w:lang w:val="en-US"/>
        </w:rPr>
      </w:pPr>
      <w:r w:rsidRPr="66242FDC" w:rsidR="2F62D8B3">
        <w:rPr>
          <w:noProof w:val="0"/>
          <w:lang w:val="en-US"/>
        </w:rPr>
        <w:t>Baseline: MAE 18.5</w:t>
      </w:r>
    </w:p>
    <w:p w:rsidR="60CAB652" w:rsidP="66242FDC" w:rsidRDefault="60CAB652" w14:paraId="76A9FCA9" w14:textId="422E5B25">
      <w:pPr>
        <w:pStyle w:val="ListParagraph"/>
        <w:numPr>
          <w:ilvl w:val="0"/>
          <w:numId w:val="85"/>
        </w:numPr>
        <w:spacing w:before="240" w:beforeAutospacing="off" w:after="240" w:afterAutospacing="off" w:line="360" w:lineRule="auto"/>
        <w:jc w:val="both"/>
        <w:rPr>
          <w:noProof w:val="0"/>
          <w:lang w:val="en-US"/>
        </w:rPr>
      </w:pPr>
      <w:r w:rsidRPr="66242FDC" w:rsidR="2F62D8B3">
        <w:rPr>
          <w:noProof w:val="0"/>
          <w:lang w:val="en-US"/>
        </w:rPr>
        <w:t>Global: MAE 17.3</w:t>
      </w:r>
    </w:p>
    <w:p w:rsidR="60CAB652" w:rsidP="66242FDC" w:rsidRDefault="60CAB652" w14:paraId="59E56E97" w14:textId="75A69DB6">
      <w:pPr>
        <w:pStyle w:val="ListParagraph"/>
        <w:numPr>
          <w:ilvl w:val="0"/>
          <w:numId w:val="85"/>
        </w:numPr>
        <w:spacing w:before="240" w:beforeAutospacing="off" w:after="240" w:afterAutospacing="off" w:line="360" w:lineRule="auto"/>
        <w:jc w:val="both"/>
        <w:rPr>
          <w:noProof w:val="0"/>
          <w:lang w:val="en-US"/>
        </w:rPr>
      </w:pPr>
      <w:r w:rsidRPr="66242FDC" w:rsidR="2F62D8B3">
        <w:rPr>
          <w:noProof w:val="0"/>
          <w:lang w:val="en-US"/>
        </w:rPr>
        <w:t>Personalized: MAE 15.1</w:t>
      </w:r>
    </w:p>
    <w:p w:rsidR="60CAB652" w:rsidP="66242FDC" w:rsidRDefault="60CAB652" w14:paraId="7FCD2ED5" w14:textId="22FBBDF4">
      <w:pPr>
        <w:spacing w:before="240" w:beforeAutospacing="off" w:after="240" w:afterAutospacing="off" w:line="360" w:lineRule="auto"/>
        <w:jc w:val="both"/>
      </w:pPr>
      <w:r w:rsidRPr="66242FDC" w:rsidR="2F62D8B3">
        <w:rPr>
          <w:noProof w:val="0"/>
          <w:lang w:val="en-US"/>
        </w:rPr>
        <w:t xml:space="preserve">Total improvement: </w:t>
      </w:r>
      <w:r w:rsidRPr="66242FDC" w:rsidR="2F62D8B3">
        <w:rPr>
          <w:b w:val="1"/>
          <w:bCs w:val="1"/>
          <w:noProof w:val="0"/>
          <w:lang w:val="en-US"/>
        </w:rPr>
        <w:t>18.4% vs. baseline</w:t>
      </w:r>
    </w:p>
    <w:p w:rsidR="60CAB652" w:rsidP="66242FDC" w:rsidRDefault="60CAB652" w14:paraId="4A7FC623" w14:textId="05079BDB">
      <w:pPr>
        <w:pStyle w:val="Heading5"/>
        <w:spacing w:line="360" w:lineRule="auto"/>
      </w:pPr>
      <w:r w:rsidR="467F5302">
        <w:rPr/>
        <w:t xml:space="preserve"> </w:t>
      </w:r>
    </w:p>
    <w:p w:rsidR="60CAB652" w:rsidP="66242FDC" w:rsidRDefault="60CAB652" w14:paraId="2BBE13C6" w14:textId="26CABAB1">
      <w:pPr>
        <w:pStyle w:val="Heading3"/>
        <w:spacing w:line="360" w:lineRule="auto"/>
      </w:pPr>
      <w:r w:rsidR="3DD493C4">
        <w:rPr/>
        <w:t xml:space="preserve">6.2.2 </w:t>
      </w:r>
      <w:r w:rsidR="467F5302">
        <w:rPr/>
        <w:t>Classification Performance (predicting sleep class 1-4)</w:t>
      </w:r>
    </w:p>
    <w:p w:rsidR="60CAB652" w:rsidP="66242FDC" w:rsidRDefault="60CAB652" w14:paraId="1441D83A" w14:textId="22E39782">
      <w:pPr>
        <w:spacing w:before="240" w:beforeAutospacing="off" w:after="240" w:afterAutospacing="off" w:line="360" w:lineRule="auto"/>
      </w:pPr>
      <w:r w:rsidRPr="66242FDC" w:rsidR="4B71C6C7">
        <w:rPr>
          <w:rFonts w:ascii="Aptos" w:hAnsi="Aptos" w:eastAsia="Aptos" w:cs="Aptos"/>
          <w:b w:val="1"/>
          <w:bCs w:val="1"/>
          <w:noProof w:val="0"/>
          <w:sz w:val="24"/>
          <w:szCs w:val="24"/>
          <w:lang w:val="en-US"/>
        </w:rPr>
        <w:t>Small dataset:</w:t>
      </w:r>
    </w:p>
    <w:p w:rsidR="60CAB652" w:rsidP="66242FDC" w:rsidRDefault="60CAB652" w14:paraId="368E874F" w14:textId="798530C4">
      <w:pPr>
        <w:pStyle w:val="ListParagraph"/>
        <w:numPr>
          <w:ilvl w:val="0"/>
          <w:numId w:val="86"/>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Baseline: Macro-F1 0.145</w:t>
      </w:r>
    </w:p>
    <w:p w:rsidR="60CAB652" w:rsidP="66242FDC" w:rsidRDefault="60CAB652" w14:paraId="69552E87" w14:textId="37F24DFB">
      <w:pPr>
        <w:pStyle w:val="ListParagraph"/>
        <w:numPr>
          <w:ilvl w:val="0"/>
          <w:numId w:val="86"/>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Global: Macro-F1 0.223</w:t>
      </w:r>
    </w:p>
    <w:p w:rsidR="60CAB652" w:rsidP="66242FDC" w:rsidRDefault="60CAB652" w14:paraId="2653EBBC" w14:textId="1DF3EBE7">
      <w:pPr>
        <w:pStyle w:val="ListParagraph"/>
        <w:numPr>
          <w:ilvl w:val="0"/>
          <w:numId w:val="86"/>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Personalized: Macro-F1 0.290</w:t>
      </w:r>
    </w:p>
    <w:p w:rsidR="60CAB652" w:rsidP="66242FDC" w:rsidRDefault="60CAB652" w14:paraId="17BF170C" w14:textId="75F71606">
      <w:pPr>
        <w:spacing w:before="240" w:beforeAutospacing="off" w:after="240" w:afterAutospacing="off" w:line="360" w:lineRule="auto"/>
      </w:pPr>
      <w:r w:rsidRPr="66242FDC" w:rsidR="4B71C6C7">
        <w:rPr>
          <w:rFonts w:ascii="Aptos" w:hAnsi="Aptos" w:eastAsia="Aptos" w:cs="Aptos"/>
          <w:noProof w:val="0"/>
          <w:sz w:val="24"/>
          <w:szCs w:val="24"/>
          <w:lang w:val="en-US"/>
        </w:rPr>
        <w:t xml:space="preserve">Total improvement: </w:t>
      </w:r>
      <w:r w:rsidRPr="66242FDC" w:rsidR="4B71C6C7">
        <w:rPr>
          <w:rFonts w:ascii="Aptos" w:hAnsi="Aptos" w:eastAsia="Aptos" w:cs="Aptos"/>
          <w:b w:val="1"/>
          <w:bCs w:val="1"/>
          <w:noProof w:val="0"/>
          <w:sz w:val="24"/>
          <w:szCs w:val="24"/>
          <w:lang w:val="en-US"/>
        </w:rPr>
        <w:t>100.0% vs. baseline</w:t>
      </w:r>
    </w:p>
    <w:p w:rsidR="60CAB652" w:rsidP="66242FDC" w:rsidRDefault="60CAB652" w14:paraId="6B54519A" w14:textId="6EC32C33">
      <w:pPr>
        <w:spacing w:before="240" w:beforeAutospacing="off" w:after="240" w:afterAutospacing="off" w:line="360" w:lineRule="auto"/>
      </w:pPr>
      <w:r w:rsidRPr="66242FDC" w:rsidR="4B71C6C7">
        <w:rPr>
          <w:rFonts w:ascii="Aptos" w:hAnsi="Aptos" w:eastAsia="Aptos" w:cs="Aptos"/>
          <w:b w:val="1"/>
          <w:bCs w:val="1"/>
          <w:noProof w:val="0"/>
          <w:sz w:val="24"/>
          <w:szCs w:val="24"/>
          <w:lang w:val="en-US"/>
        </w:rPr>
        <w:t>Medium dataset:</w:t>
      </w:r>
    </w:p>
    <w:p w:rsidR="60CAB652" w:rsidP="66242FDC" w:rsidRDefault="60CAB652" w14:paraId="7A214671" w14:textId="5BA27CEF">
      <w:pPr>
        <w:pStyle w:val="ListParagraph"/>
        <w:numPr>
          <w:ilvl w:val="0"/>
          <w:numId w:val="87"/>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Baseline: Macro-F1 0.125</w:t>
      </w:r>
    </w:p>
    <w:p w:rsidR="60CAB652" w:rsidP="66242FDC" w:rsidRDefault="60CAB652" w14:paraId="6FBA028F" w14:textId="71C23ABE">
      <w:pPr>
        <w:pStyle w:val="ListParagraph"/>
        <w:numPr>
          <w:ilvl w:val="0"/>
          <w:numId w:val="87"/>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Global: Macro-F1 0.323</w:t>
      </w:r>
    </w:p>
    <w:p w:rsidR="60CAB652" w:rsidP="66242FDC" w:rsidRDefault="60CAB652" w14:paraId="4F19AC87" w14:textId="1135517A">
      <w:pPr>
        <w:pStyle w:val="ListParagraph"/>
        <w:numPr>
          <w:ilvl w:val="0"/>
          <w:numId w:val="87"/>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Personalized: Macro-F1 0.390</w:t>
      </w:r>
    </w:p>
    <w:p w:rsidR="60CAB652" w:rsidP="66242FDC" w:rsidRDefault="60CAB652" w14:paraId="1B5F94F5" w14:textId="404CA982">
      <w:pPr>
        <w:spacing w:before="240" w:beforeAutospacing="off" w:after="240" w:afterAutospacing="off" w:line="360" w:lineRule="auto"/>
      </w:pPr>
      <w:r w:rsidRPr="66242FDC" w:rsidR="4B71C6C7">
        <w:rPr>
          <w:rFonts w:ascii="Aptos" w:hAnsi="Aptos" w:eastAsia="Aptos" w:cs="Aptos"/>
          <w:noProof w:val="0"/>
          <w:sz w:val="24"/>
          <w:szCs w:val="24"/>
          <w:lang w:val="en-US"/>
        </w:rPr>
        <w:t xml:space="preserve">Total improvement: </w:t>
      </w:r>
      <w:r w:rsidRPr="66242FDC" w:rsidR="4B71C6C7">
        <w:rPr>
          <w:rFonts w:ascii="Aptos" w:hAnsi="Aptos" w:eastAsia="Aptos" w:cs="Aptos"/>
          <w:b w:val="1"/>
          <w:bCs w:val="1"/>
          <w:noProof w:val="0"/>
          <w:sz w:val="24"/>
          <w:szCs w:val="24"/>
          <w:lang w:val="en-US"/>
        </w:rPr>
        <w:t>212.0% vs. baseline</w:t>
      </w:r>
    </w:p>
    <w:p w:rsidR="60CAB652" w:rsidP="66242FDC" w:rsidRDefault="60CAB652" w14:paraId="0A434EBF" w14:textId="53455003">
      <w:pPr>
        <w:spacing w:before="240" w:beforeAutospacing="off" w:after="240" w:afterAutospacing="off" w:line="360" w:lineRule="auto"/>
      </w:pPr>
      <w:r w:rsidRPr="66242FDC" w:rsidR="4B71C6C7">
        <w:rPr>
          <w:rFonts w:ascii="Aptos" w:hAnsi="Aptos" w:eastAsia="Aptos" w:cs="Aptos"/>
          <w:b w:val="1"/>
          <w:bCs w:val="1"/>
          <w:noProof w:val="0"/>
          <w:sz w:val="24"/>
          <w:szCs w:val="24"/>
          <w:lang w:val="en-US"/>
        </w:rPr>
        <w:t>Large dataset:</w:t>
      </w:r>
    </w:p>
    <w:p w:rsidR="60CAB652" w:rsidP="66242FDC" w:rsidRDefault="60CAB652" w14:paraId="085776FD" w14:textId="41319509">
      <w:pPr>
        <w:pStyle w:val="ListParagraph"/>
        <w:numPr>
          <w:ilvl w:val="0"/>
          <w:numId w:val="88"/>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Baseline: Macro-F1 0.133</w:t>
      </w:r>
    </w:p>
    <w:p w:rsidR="60CAB652" w:rsidP="66242FDC" w:rsidRDefault="60CAB652" w14:paraId="6DF84C19" w14:textId="7A219EF0">
      <w:pPr>
        <w:pStyle w:val="ListParagraph"/>
        <w:numPr>
          <w:ilvl w:val="0"/>
          <w:numId w:val="88"/>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Global: Macro-F1 0.377</w:t>
      </w:r>
    </w:p>
    <w:p w:rsidR="60CAB652" w:rsidP="66242FDC" w:rsidRDefault="60CAB652" w14:paraId="07DD60AC" w14:textId="5D78D419">
      <w:pPr>
        <w:pStyle w:val="ListParagraph"/>
        <w:numPr>
          <w:ilvl w:val="0"/>
          <w:numId w:val="88"/>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Personalized: Macro-F1 0.409</w:t>
      </w:r>
    </w:p>
    <w:p w:rsidR="60CAB652" w:rsidP="66242FDC" w:rsidRDefault="60CAB652" w14:paraId="014E69FA" w14:textId="0C8D055F">
      <w:pPr>
        <w:spacing w:before="240" w:beforeAutospacing="off" w:after="240" w:afterAutospacing="off" w:line="360" w:lineRule="auto"/>
      </w:pPr>
      <w:r w:rsidRPr="66242FDC" w:rsidR="4B71C6C7">
        <w:rPr>
          <w:rFonts w:ascii="Aptos" w:hAnsi="Aptos" w:eastAsia="Aptos" w:cs="Aptos"/>
          <w:noProof w:val="0"/>
          <w:sz w:val="24"/>
          <w:szCs w:val="24"/>
          <w:lang w:val="en-US"/>
        </w:rPr>
        <w:t xml:space="preserve">Total improvement: </w:t>
      </w:r>
      <w:r w:rsidRPr="66242FDC" w:rsidR="4B71C6C7">
        <w:rPr>
          <w:rFonts w:ascii="Aptos" w:hAnsi="Aptos" w:eastAsia="Aptos" w:cs="Aptos"/>
          <w:b w:val="1"/>
          <w:bCs w:val="1"/>
          <w:noProof w:val="0"/>
          <w:sz w:val="24"/>
          <w:szCs w:val="24"/>
          <w:lang w:val="en-US"/>
        </w:rPr>
        <w:t>207.5% vs. baseline</w:t>
      </w:r>
    </w:p>
    <w:p w:rsidR="60CAB652" w:rsidP="66242FDC" w:rsidRDefault="60CAB652" w14:paraId="2125F2E0" w14:textId="73586032">
      <w:pPr>
        <w:spacing w:before="240" w:beforeAutospacing="off" w:after="240" w:afterAutospacing="off" w:line="360" w:lineRule="auto"/>
      </w:pPr>
      <w:r w:rsidRPr="66242FDC" w:rsidR="4B71C6C7">
        <w:rPr>
          <w:rFonts w:ascii="Aptos" w:hAnsi="Aptos" w:eastAsia="Aptos" w:cs="Aptos"/>
          <w:b w:val="1"/>
          <w:bCs w:val="1"/>
          <w:noProof w:val="0"/>
          <w:sz w:val="24"/>
          <w:szCs w:val="24"/>
          <w:lang w:val="en-US"/>
        </w:rPr>
        <w:t>Balanced scenario:</w:t>
      </w:r>
    </w:p>
    <w:p w:rsidR="60CAB652" w:rsidP="66242FDC" w:rsidRDefault="60CAB652" w14:paraId="1D8B94E2" w14:textId="4D67DE49">
      <w:pPr>
        <w:pStyle w:val="ListParagraph"/>
        <w:numPr>
          <w:ilvl w:val="0"/>
          <w:numId w:val="89"/>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Baseline: Macro-F1 0.250</w:t>
      </w:r>
    </w:p>
    <w:p w:rsidR="60CAB652" w:rsidP="66242FDC" w:rsidRDefault="60CAB652" w14:paraId="3FB95149" w14:textId="5A6CCAFE">
      <w:pPr>
        <w:pStyle w:val="ListParagraph"/>
        <w:numPr>
          <w:ilvl w:val="0"/>
          <w:numId w:val="89"/>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Global: Macro-F1 0.444</w:t>
      </w:r>
    </w:p>
    <w:p w:rsidR="60CAB652" w:rsidP="66242FDC" w:rsidRDefault="60CAB652" w14:paraId="7023511D" w14:textId="36A74C1F">
      <w:pPr>
        <w:pStyle w:val="ListParagraph"/>
        <w:numPr>
          <w:ilvl w:val="0"/>
          <w:numId w:val="89"/>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Personalized: Macro-F1 0.636</w:t>
      </w:r>
    </w:p>
    <w:p w:rsidR="60CAB652" w:rsidP="66242FDC" w:rsidRDefault="60CAB652" w14:paraId="10FDB8A1" w14:textId="3B2B7272">
      <w:pPr>
        <w:spacing w:before="240" w:beforeAutospacing="off" w:after="240" w:afterAutospacing="off" w:line="360" w:lineRule="auto"/>
      </w:pPr>
      <w:r w:rsidRPr="66242FDC" w:rsidR="4B71C6C7">
        <w:rPr>
          <w:rFonts w:ascii="Aptos" w:hAnsi="Aptos" w:eastAsia="Aptos" w:cs="Aptos"/>
          <w:noProof w:val="0"/>
          <w:sz w:val="24"/>
          <w:szCs w:val="24"/>
          <w:lang w:val="en-US"/>
        </w:rPr>
        <w:t xml:space="preserve">Total improvement: </w:t>
      </w:r>
      <w:r w:rsidRPr="66242FDC" w:rsidR="4B71C6C7">
        <w:rPr>
          <w:rFonts w:ascii="Aptos" w:hAnsi="Aptos" w:eastAsia="Aptos" w:cs="Aptos"/>
          <w:b w:val="1"/>
          <w:bCs w:val="1"/>
          <w:noProof w:val="0"/>
          <w:sz w:val="24"/>
          <w:szCs w:val="24"/>
          <w:lang w:val="en-US"/>
        </w:rPr>
        <w:t>154.4% vs. baseline</w:t>
      </w:r>
    </w:p>
    <w:p w:rsidR="60CAB652" w:rsidP="66242FDC" w:rsidRDefault="60CAB652" w14:paraId="16CC86EB" w14:textId="4CEDB666">
      <w:pPr>
        <w:spacing w:before="240" w:beforeAutospacing="off" w:after="240" w:afterAutospacing="off" w:line="360" w:lineRule="auto"/>
      </w:pPr>
      <w:r w:rsidRPr="66242FDC" w:rsidR="4B71C6C7">
        <w:rPr>
          <w:rFonts w:ascii="Aptos" w:hAnsi="Aptos" w:eastAsia="Aptos" w:cs="Aptos"/>
          <w:b w:val="1"/>
          <w:bCs w:val="1"/>
          <w:noProof w:val="0"/>
          <w:sz w:val="24"/>
          <w:szCs w:val="24"/>
          <w:lang w:val="en-US"/>
        </w:rPr>
        <w:t>Imbalanced scenario:</w:t>
      </w:r>
    </w:p>
    <w:p w:rsidR="60CAB652" w:rsidP="66242FDC" w:rsidRDefault="60CAB652" w14:paraId="4BF87FD8" w14:textId="386A62C6">
      <w:pPr>
        <w:pStyle w:val="ListParagraph"/>
        <w:numPr>
          <w:ilvl w:val="0"/>
          <w:numId w:val="90"/>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Baseline: Macro-F1 0.084</w:t>
      </w:r>
    </w:p>
    <w:p w:rsidR="60CAB652" w:rsidP="66242FDC" w:rsidRDefault="60CAB652" w14:paraId="1A9E5904" w14:textId="415E869A">
      <w:pPr>
        <w:pStyle w:val="ListParagraph"/>
        <w:numPr>
          <w:ilvl w:val="0"/>
          <w:numId w:val="90"/>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Global: Macro-F1 0.231</w:t>
      </w:r>
    </w:p>
    <w:p w:rsidR="60CAB652" w:rsidP="66242FDC" w:rsidRDefault="60CAB652" w14:paraId="166E24C8" w14:textId="3203DC8D">
      <w:pPr>
        <w:pStyle w:val="ListParagraph"/>
        <w:numPr>
          <w:ilvl w:val="0"/>
          <w:numId w:val="90"/>
        </w:numPr>
        <w:spacing w:before="240" w:beforeAutospacing="off" w:after="240" w:afterAutospacing="off" w:line="360" w:lineRule="auto"/>
        <w:rPr>
          <w:rFonts w:ascii="Aptos" w:hAnsi="Aptos" w:eastAsia="Aptos" w:cs="Aptos"/>
          <w:noProof w:val="0"/>
          <w:sz w:val="24"/>
          <w:szCs w:val="24"/>
          <w:lang w:val="en-US"/>
        </w:rPr>
      </w:pPr>
      <w:r w:rsidRPr="66242FDC" w:rsidR="4B71C6C7">
        <w:rPr>
          <w:rFonts w:ascii="Aptos" w:hAnsi="Aptos" w:eastAsia="Aptos" w:cs="Aptos"/>
          <w:noProof w:val="0"/>
          <w:sz w:val="24"/>
          <w:szCs w:val="24"/>
          <w:lang w:val="en-US"/>
        </w:rPr>
        <w:t>Personalized: Macro-F1 0.301</w:t>
      </w:r>
    </w:p>
    <w:p w:rsidR="60CAB652" w:rsidP="66242FDC" w:rsidRDefault="60CAB652" w14:paraId="211A727E" w14:textId="5E783441">
      <w:pPr>
        <w:spacing w:before="240" w:beforeAutospacing="off" w:after="240" w:afterAutospacing="off" w:line="360" w:lineRule="auto"/>
      </w:pPr>
      <w:r w:rsidRPr="66242FDC" w:rsidR="4B71C6C7">
        <w:rPr>
          <w:rFonts w:ascii="Aptos" w:hAnsi="Aptos" w:eastAsia="Aptos" w:cs="Aptos"/>
          <w:noProof w:val="0"/>
          <w:sz w:val="24"/>
          <w:szCs w:val="24"/>
          <w:lang w:val="en-US"/>
        </w:rPr>
        <w:t xml:space="preserve">Total improvement: </w:t>
      </w:r>
      <w:r w:rsidRPr="66242FDC" w:rsidR="4B71C6C7">
        <w:rPr>
          <w:rFonts w:ascii="Aptos" w:hAnsi="Aptos" w:eastAsia="Aptos" w:cs="Aptos"/>
          <w:b w:val="1"/>
          <w:bCs w:val="1"/>
          <w:noProof w:val="0"/>
          <w:sz w:val="24"/>
          <w:szCs w:val="24"/>
          <w:lang w:val="en-US"/>
        </w:rPr>
        <w:t>258.3% vs. Baseline</w:t>
      </w:r>
    </w:p>
    <w:p w:rsidR="60CAB652" w:rsidP="66242FDC" w:rsidRDefault="60CAB652" w14:paraId="33B4CA21" w14:textId="28594594">
      <w:pPr>
        <w:pStyle w:val="Heading2"/>
        <w:spacing w:line="360" w:lineRule="auto"/>
      </w:pPr>
      <w:r w:rsidRPr="66242FDC" w:rsidR="4B71C6C7">
        <w:rPr>
          <w:noProof w:val="0"/>
          <w:lang w:val="en-US"/>
        </w:rPr>
        <w:t>6.3 Personalization Impact Across Scenarios</w:t>
      </w:r>
    </w:p>
    <w:p w:rsidR="60CAB652" w:rsidP="66242FDC" w:rsidRDefault="60CAB652" w14:paraId="0616A9DF" w14:textId="7E440917">
      <w:pPr>
        <w:pStyle w:val="Normal"/>
        <w:spacing w:before="240" w:beforeAutospacing="off" w:after="240" w:afterAutospacing="off" w:line="360" w:lineRule="auto"/>
        <w:jc w:val="both"/>
        <w:rPr>
          <w:rFonts w:ascii="Aptos" w:hAnsi="Aptos" w:eastAsia="Aptos" w:cs="Aptos"/>
          <w:b w:val="0"/>
          <w:bCs w:val="0"/>
          <w:noProof w:val="0"/>
          <w:sz w:val="24"/>
          <w:szCs w:val="24"/>
          <w:lang w:val="en-US"/>
        </w:rPr>
      </w:pPr>
      <w:r w:rsidRPr="66242FDC" w:rsidR="56C0A7B9">
        <w:rPr>
          <w:rFonts w:ascii="Aptos" w:hAnsi="Aptos" w:eastAsia="Aptos" w:cs="Aptos"/>
          <w:b w:val="0"/>
          <w:bCs w:val="0"/>
          <w:noProof w:val="0"/>
          <w:sz w:val="24"/>
          <w:szCs w:val="24"/>
          <w:lang w:val="en-US"/>
        </w:rPr>
        <w:t>The improvement from global to personalized models varied significantly across scenarios, revealing important insights about data characteristics and their impact on personalization effectiveness. Regression MAE improvements ranged from 9.3% in the large dataset scenario to 41.7% in the balanced scenario, while classification F1 improvements ranged from 8.6% in the large dataset to 43.2% in the balanced scenario.</w:t>
      </w:r>
    </w:p>
    <w:p w:rsidR="60CAB652" w:rsidP="66242FDC" w:rsidRDefault="60CAB652" w14:paraId="635B972F" w14:textId="7BB10AEB">
      <w:pPr>
        <w:pStyle w:val="Normal"/>
        <w:spacing w:before="240" w:beforeAutospacing="off" w:after="240" w:afterAutospacing="off" w:line="360" w:lineRule="auto"/>
        <w:jc w:val="both"/>
        <w:rPr>
          <w:rFonts w:ascii="Aptos" w:hAnsi="Aptos" w:eastAsia="Aptos" w:cs="Aptos"/>
          <w:b w:val="0"/>
          <w:bCs w:val="0"/>
          <w:noProof w:val="0"/>
          <w:sz w:val="24"/>
          <w:szCs w:val="24"/>
          <w:lang w:val="en-US"/>
        </w:rPr>
      </w:pPr>
      <w:r w:rsidRPr="66242FDC" w:rsidR="56C0A7B9">
        <w:rPr>
          <w:rFonts w:ascii="Aptos" w:hAnsi="Aptos" w:eastAsia="Aptos" w:cs="Aptos"/>
          <w:b w:val="0"/>
          <w:bCs w:val="0"/>
          <w:noProof w:val="0"/>
          <w:sz w:val="24"/>
          <w:szCs w:val="24"/>
          <w:lang w:val="en-US"/>
        </w:rPr>
        <w:t xml:space="preserve">Smaller datasets benefited more from personalization, with the small scenario achieving 16.5% regression improvement and 30.2% classification improvement, likely because calibration data compensates for limited training samples by capturing individual baselines. The medium scenario showed 20.2% regression improvement and 20.7% classification improvement, </w:t>
      </w:r>
      <w:r w:rsidRPr="66242FDC" w:rsidR="56C0A7B9">
        <w:rPr>
          <w:rFonts w:ascii="Aptos" w:hAnsi="Aptos" w:eastAsia="Aptos" w:cs="Aptos"/>
          <w:b w:val="0"/>
          <w:bCs w:val="0"/>
          <w:noProof w:val="0"/>
          <w:sz w:val="24"/>
          <w:szCs w:val="24"/>
          <w:lang w:val="en-US"/>
        </w:rPr>
        <w:t>representing</w:t>
      </w:r>
      <w:r w:rsidRPr="66242FDC" w:rsidR="56C0A7B9">
        <w:rPr>
          <w:rFonts w:ascii="Aptos" w:hAnsi="Aptos" w:eastAsia="Aptos" w:cs="Aptos"/>
          <w:b w:val="0"/>
          <w:bCs w:val="0"/>
          <w:noProof w:val="0"/>
          <w:sz w:val="24"/>
          <w:szCs w:val="24"/>
          <w:lang w:val="en-US"/>
        </w:rPr>
        <w:t xml:space="preserve"> a balanced trade-off between training data volume and personalization benefit. The large scenario showed the smallest relative personalization gains at 9.3% regression improvement and 8.6% classification improvement, suggesting diminishing returns as global model quality improves with more training data.</w:t>
      </w:r>
    </w:p>
    <w:p w:rsidR="60CAB652" w:rsidP="66242FDC" w:rsidRDefault="60CAB652" w14:paraId="2B8004B3" w14:textId="1B7FE4D7">
      <w:pPr>
        <w:pStyle w:val="Normal"/>
        <w:spacing w:before="240" w:beforeAutospacing="off" w:after="240" w:afterAutospacing="off" w:line="360" w:lineRule="auto"/>
        <w:jc w:val="both"/>
        <w:rPr>
          <w:rFonts w:ascii="Aptos" w:hAnsi="Aptos" w:eastAsia="Aptos" w:cs="Aptos"/>
          <w:b w:val="0"/>
          <w:bCs w:val="0"/>
          <w:noProof w:val="0"/>
          <w:sz w:val="24"/>
          <w:szCs w:val="24"/>
          <w:lang w:val="en-US"/>
        </w:rPr>
      </w:pPr>
      <w:r w:rsidRPr="66242FDC" w:rsidR="56C0A7B9">
        <w:rPr>
          <w:rFonts w:ascii="Aptos" w:hAnsi="Aptos" w:eastAsia="Aptos" w:cs="Aptos"/>
          <w:b w:val="0"/>
          <w:bCs w:val="0"/>
          <w:noProof w:val="0"/>
          <w:sz w:val="24"/>
          <w:szCs w:val="24"/>
          <w:lang w:val="en-US"/>
        </w:rPr>
        <w:t xml:space="preserve">Class balance had a dramatic effect on personalization effectiveness. The balanced scenario achieved the highest improvements at 41.7% regression and 43.2% classification, </w:t>
      </w:r>
      <w:r w:rsidRPr="66242FDC" w:rsidR="56C0A7B9">
        <w:rPr>
          <w:rFonts w:ascii="Aptos" w:hAnsi="Aptos" w:eastAsia="Aptos" w:cs="Aptos"/>
          <w:b w:val="0"/>
          <w:bCs w:val="0"/>
          <w:noProof w:val="0"/>
          <w:sz w:val="24"/>
          <w:szCs w:val="24"/>
          <w:lang w:val="en-US"/>
        </w:rPr>
        <w:t>indicating</w:t>
      </w:r>
      <w:r w:rsidRPr="66242FDC" w:rsidR="56C0A7B9">
        <w:rPr>
          <w:rFonts w:ascii="Aptos" w:hAnsi="Aptos" w:eastAsia="Aptos" w:cs="Aptos"/>
          <w:b w:val="0"/>
          <w:bCs w:val="0"/>
          <w:noProof w:val="0"/>
          <w:sz w:val="24"/>
          <w:szCs w:val="24"/>
          <w:lang w:val="en-US"/>
        </w:rPr>
        <w:t xml:space="preserve"> that when minority classes are adequately represented, personalization can learn individual patterns more effectively. Conversely, the imbalanced scenario showed 12.9% regression improvement and 30.3% classification improvement, with classification benefiting more than regression because personalization helps overcome class imbalance by adjusting to individual user tendencies.</w:t>
      </w:r>
    </w:p>
    <w:p w:rsidR="60CAB652" w:rsidP="66242FDC" w:rsidRDefault="60CAB652" w14:paraId="25830D12" w14:textId="0BB03599">
      <w:pPr>
        <w:pStyle w:val="Normal"/>
        <w:spacing w:before="240" w:beforeAutospacing="off" w:after="240" w:afterAutospacing="off" w:line="360" w:lineRule="auto"/>
        <w:jc w:val="both"/>
        <w:rPr>
          <w:rFonts w:ascii="Aptos" w:hAnsi="Aptos" w:eastAsia="Aptos" w:cs="Aptos"/>
          <w:b w:val="0"/>
          <w:bCs w:val="0"/>
          <w:noProof w:val="0"/>
          <w:sz w:val="24"/>
          <w:szCs w:val="24"/>
          <w:lang w:val="en-US"/>
        </w:rPr>
      </w:pPr>
    </w:p>
    <w:p w:rsidR="60CAB652" w:rsidP="66242FDC" w:rsidRDefault="60CAB652" w14:paraId="53658CA3" w14:textId="7CC8BFEB">
      <w:pPr>
        <w:pStyle w:val="Heading2"/>
        <w:spacing w:line="360" w:lineRule="auto"/>
        <w:rPr>
          <w:noProof w:val="0"/>
          <w:lang w:val="en-US"/>
        </w:rPr>
      </w:pPr>
      <w:r w:rsidRPr="66242FDC" w:rsidR="05B714A7">
        <w:rPr>
          <w:noProof w:val="0"/>
          <w:lang w:val="en-US"/>
        </w:rPr>
        <w:t>6.4 Sanity Checks Validation</w:t>
      </w:r>
    </w:p>
    <w:p w:rsidR="60CAB652" w:rsidP="66242FDC" w:rsidRDefault="60CAB652" w14:paraId="43EFC8D6" w14:textId="5C17F9E5">
      <w:pPr>
        <w:pStyle w:val="Normal"/>
        <w:spacing w:line="360" w:lineRule="auto"/>
      </w:pPr>
      <w:r w:rsidR="05B714A7">
        <w:rPr/>
        <w:t>All tested scenarios passed comprehensive sanity checks confirming the validity of learned patterns. Ablation studies removing key phone behavior features (</w:t>
      </w:r>
      <w:r w:rsidR="05B714A7">
        <w:rPr/>
        <w:t>screen_time_last_hour_min</w:t>
      </w:r>
      <w:r w:rsidR="05B714A7">
        <w:rPr/>
        <w:t xml:space="preserve"> and </w:t>
      </w:r>
      <w:r w:rsidR="05B714A7">
        <w:rPr/>
        <w:t>social_media_last_hour_min</w:t>
      </w:r>
      <w:r w:rsidR="05B714A7">
        <w:rPr/>
        <w:t xml:space="preserve">) caused measurable performance degradation across all scenarios, </w:t>
      </w:r>
      <w:r w:rsidR="05B714A7">
        <w:rPr/>
        <w:t>validating</w:t>
      </w:r>
      <w:r w:rsidR="05B714A7">
        <w:rPr/>
        <w:t xml:space="preserve"> that the model relies on these behavioral signals rather than spurious correlations. Permutation tests where sleep quality targets were randomly shuffled resulted in performance collapsing to or below baseline levels, confirming that models learn meaningful feature-target relationships rather than </w:t>
      </w:r>
      <w:r w:rsidR="05B714A7">
        <w:rPr/>
        <w:t>overfitting to</w:t>
      </w:r>
      <w:r w:rsidR="05B714A7">
        <w:rPr/>
        <w:t xml:space="preserve"> noise.</w:t>
      </w:r>
    </w:p>
    <w:p w:rsidR="60CAB652" w:rsidP="66242FDC" w:rsidRDefault="60CAB652" w14:paraId="3453582F" w14:textId="0B232CAF">
      <w:pPr>
        <w:pStyle w:val="Normal"/>
        <w:spacing w:line="360" w:lineRule="auto"/>
      </w:pPr>
      <w:r w:rsidR="05B714A7">
        <w:rPr/>
        <w:t xml:space="preserve">Demographics-only models using </w:t>
      </w:r>
      <w:r w:rsidR="05B714A7">
        <w:rPr/>
        <w:t>age_band</w:t>
      </w:r>
      <w:r w:rsidR="05B714A7">
        <w:rPr/>
        <w:t xml:space="preserve">, </w:t>
      </w:r>
      <w:r w:rsidR="05B714A7">
        <w:rPr/>
        <w:t>work_mode</w:t>
      </w:r>
      <w:r w:rsidR="05B714A7">
        <w:rPr/>
        <w:t xml:space="preserve">, medication, and </w:t>
      </w:r>
      <w:r w:rsidR="05B714A7">
        <w:rPr/>
        <w:t>sleep_disorder_flag</w:t>
      </w:r>
      <w:r w:rsidR="05B714A7">
        <w:rPr/>
        <w:t xml:space="preserve"> achieved performance near baseline levels across all scenarios, </w:t>
      </w:r>
      <w:r w:rsidR="05B714A7">
        <w:rPr/>
        <w:t>validating</w:t>
      </w:r>
      <w:r w:rsidR="05B714A7">
        <w:rPr/>
        <w:t xml:space="preserve"> that the architecture avoids demographic shortcuts and relies on behavioral and contextual features as intended. Counterfactual analyses systematically increasing </w:t>
      </w:r>
      <w:r w:rsidR="05B714A7">
        <w:rPr/>
        <w:t>screen_time_last_hour_min</w:t>
      </w:r>
      <w:r w:rsidR="05B714A7">
        <w:rPr/>
        <w:t xml:space="preserve"> while holding other features constant showed monotonic decreases in predicted sleep quality across all scenarios, confirming that models learned the expected causal relationship where more late-night screen time reduces predicted sleep quality.</w:t>
      </w:r>
    </w:p>
    <w:p w:rsidR="60CAB652" w:rsidP="66242FDC" w:rsidRDefault="60CAB652" w14:paraId="07DAE4BA" w14:textId="3581D2D5">
      <w:pPr>
        <w:pStyle w:val="Normal"/>
        <w:spacing w:line="360" w:lineRule="auto"/>
      </w:pPr>
    </w:p>
    <w:p w:rsidR="60CAB652" w:rsidP="66242FDC" w:rsidRDefault="60CAB652" w14:paraId="4761E9C6" w14:textId="5E409155">
      <w:pPr>
        <w:pStyle w:val="Heading2"/>
        <w:spacing w:line="360" w:lineRule="auto"/>
      </w:pPr>
      <w:r w:rsidR="56C0A7B9">
        <w:rPr/>
        <w:t>6.</w:t>
      </w:r>
      <w:r w:rsidR="6FBA2739">
        <w:rPr/>
        <w:t>5</w:t>
      </w:r>
      <w:r w:rsidR="56C0A7B9">
        <w:rPr/>
        <w:t xml:space="preserve"> Recommended Data Collection</w:t>
      </w:r>
    </w:p>
    <w:p w:rsidR="60CAB652" w:rsidP="66242FDC" w:rsidRDefault="60CAB652" w14:paraId="2724A332" w14:textId="492922E1">
      <w:pPr>
        <w:pStyle w:val="Normal"/>
        <w:spacing w:line="360" w:lineRule="auto"/>
      </w:pPr>
      <w:r w:rsidR="56C0A7B9">
        <w:rPr/>
        <w:t>Based on these empirical findings, the following data collection targets are recommended for real-world implementation:</w:t>
      </w:r>
    </w:p>
    <w:p w:rsidR="60CAB652" w:rsidP="66242FDC" w:rsidRDefault="60CAB652" w14:paraId="6FC4D824" w14:textId="3169F8E6">
      <w:pPr>
        <w:pStyle w:val="Normal"/>
        <w:spacing w:line="360" w:lineRule="auto"/>
      </w:pPr>
      <w:r w:rsidRPr="66242FDC" w:rsidR="56C0A7B9">
        <w:rPr>
          <w:b w:val="1"/>
          <w:bCs w:val="1"/>
        </w:rPr>
        <w:t>Minimum</w:t>
      </w:r>
      <w:r w:rsidRPr="66242FDC" w:rsidR="56C0A7B9">
        <w:rPr>
          <w:b w:val="1"/>
          <w:bCs w:val="1"/>
        </w:rPr>
        <w:t xml:space="preserve"> Viable Dataset</w:t>
      </w:r>
      <w:r w:rsidR="56C0A7B9">
        <w:rPr/>
        <w:t xml:space="preserve">: Collect data from at least 100 users with a minimum of 21 nights per user to achieve approximately 2,100 total samples. This configuration balances feasibility with performance, as the medium scenario </w:t>
      </w:r>
      <w:r w:rsidR="56C0A7B9">
        <w:rPr/>
        <w:t>demonstrated</w:t>
      </w:r>
      <w:r w:rsidR="56C0A7B9">
        <w:rPr/>
        <w:t xml:space="preserve"> solid results with 2,520 samples. The first 7 nights should be </w:t>
      </w:r>
      <w:r w:rsidR="56C0A7B9">
        <w:rPr/>
        <w:t>designated</w:t>
      </w:r>
      <w:r w:rsidR="56C0A7B9">
        <w:rPr/>
        <w:t xml:space="preserve"> as the calibration period for personalization, with </w:t>
      </w:r>
      <w:r w:rsidR="56C0A7B9">
        <w:rPr/>
        <w:t>subsequent</w:t>
      </w:r>
      <w:r w:rsidR="56C0A7B9">
        <w:rPr/>
        <w:t xml:space="preserve"> nights used for evaluation and ongoing prediction.</w:t>
      </w:r>
    </w:p>
    <w:p w:rsidR="60CAB652" w:rsidP="66242FDC" w:rsidRDefault="60CAB652" w14:paraId="16EA4E52" w14:textId="1AAD5A41">
      <w:pPr>
        <w:pStyle w:val="Normal"/>
        <w:spacing w:line="360" w:lineRule="auto"/>
      </w:pPr>
      <w:r w:rsidRPr="66242FDC" w:rsidR="56C0A7B9">
        <w:rPr>
          <w:b w:val="1"/>
          <w:bCs w:val="1"/>
        </w:rPr>
        <w:t>Recommended Target Dataset</w:t>
      </w:r>
      <w:r w:rsidR="56C0A7B9">
        <w:rPr/>
        <w:t xml:space="preserve">: Aim for 150-200 users with 28 nights per user to achieve 4,200-5,600 total samples. This configuration provides better global model performance and more robust personalization as </w:t>
      </w:r>
      <w:r w:rsidR="56C0A7B9">
        <w:rPr/>
        <w:t>demonstrated</w:t>
      </w:r>
      <w:r w:rsidR="56C0A7B9">
        <w:rPr/>
        <w:t xml:space="preserve"> by the large scenario results. Extending the calibration window to 9 nights allows for more stable individual baseline estimation, though 7 nights </w:t>
      </w:r>
      <w:r w:rsidR="56C0A7B9">
        <w:rPr/>
        <w:t>remain</w:t>
      </w:r>
      <w:r w:rsidR="56C0A7B9">
        <w:rPr/>
        <w:t xml:space="preserve"> acceptable if user retention is a concern.</w:t>
      </w:r>
    </w:p>
    <w:p w:rsidR="60CAB652" w:rsidP="66242FDC" w:rsidRDefault="60CAB652" w14:paraId="15D06A4D" w14:textId="147B0C87">
      <w:pPr>
        <w:pStyle w:val="Normal"/>
        <w:spacing w:before="240" w:beforeAutospacing="off" w:line="360" w:lineRule="auto"/>
        <w:jc w:val="both"/>
        <w:rPr>
          <w:b w:val="1"/>
          <w:bCs w:val="1"/>
        </w:rPr>
      </w:pPr>
      <w:r w:rsidRPr="66242FDC" w:rsidR="56C0A7B9">
        <w:rPr>
          <w:b w:val="1"/>
          <w:bCs w:val="1"/>
        </w:rPr>
        <w:t>Class Balance Considerations</w:t>
      </w:r>
      <w:r w:rsidR="56C0A7B9">
        <w:rPr/>
        <w:t>: Actively recruit users across different typical sleep quality levels to avoid severe class imbalance. The balanced scenario testing revealed that minority class representation is critical for classification performance. If natural recruitment produces imbalance, consider targeted recruitment strategies or sampling adjustments to ensure each sleep quality class has sufficient representation, aiming for at least 15-20% representation in the smallest class.</w:t>
      </w:r>
    </w:p>
    <w:p w:rsidR="56C0A7B9" w:rsidP="66242FDC" w:rsidRDefault="56C0A7B9" w14:paraId="022B4C28" w14:textId="5BE411F2">
      <w:pPr>
        <w:spacing w:line="360" w:lineRule="auto"/>
        <w:jc w:val="both"/>
      </w:pPr>
      <w:r w:rsidRPr="66242FDC" w:rsidR="56C0A7B9">
        <w:rPr>
          <w:b w:val="1"/>
          <w:bCs w:val="1"/>
        </w:rPr>
        <w:t>Longitudinal Structure</w:t>
      </w:r>
      <w:r w:rsidR="56C0A7B9">
        <w:rPr/>
        <w:t xml:space="preserve">: </w:t>
      </w:r>
      <w:r w:rsidR="56C0A7B9">
        <w:rPr/>
        <w:t>Maintain</w:t>
      </w:r>
      <w:r w:rsidR="56C0A7B9">
        <w:rPr/>
        <w:t xml:space="preserve"> strict multi-night per user structure rather than collecting single nights from many users. The validation </w:t>
      </w:r>
      <w:r w:rsidR="56C0A7B9">
        <w:rPr/>
        <w:t>demonstrates</w:t>
      </w:r>
      <w:r w:rsidR="56C0A7B9">
        <w:rPr/>
        <w:t xml:space="preserve"> that personalization requires temporal data from the same individuals to learn baseline patterns. A dataset with 100 users and 21 nights each (2,100 samples) will outperform a dataset with 2,100 users and 1 night each despite having the same total sample count, because the former enables personalization while the latter does not.</w:t>
      </w:r>
    </w:p>
    <w:p w:rsidR="56C0A7B9" w:rsidP="66242FDC" w:rsidRDefault="56C0A7B9" w14:paraId="6606E774" w14:textId="414100F4">
      <w:pPr>
        <w:spacing w:line="360" w:lineRule="auto"/>
        <w:jc w:val="both"/>
      </w:pPr>
      <w:r w:rsidRPr="66242FDC" w:rsidR="56C0A7B9">
        <w:rPr>
          <w:b w:val="1"/>
          <w:bCs w:val="1"/>
        </w:rPr>
        <w:t>User-Level Splits</w:t>
      </w:r>
      <w:r w:rsidR="56C0A7B9">
        <w:rPr/>
        <w:t xml:space="preserve">: When splitting data for validation, divide by user rather than by individual nights to </w:t>
      </w:r>
      <w:r w:rsidR="56C0A7B9">
        <w:rPr/>
        <w:t>properly evaluate</w:t>
      </w:r>
      <w:r w:rsidR="56C0A7B9">
        <w:rPr/>
        <w:t xml:space="preserve"> generalization to </w:t>
      </w:r>
      <w:r w:rsidR="56C0A7B9">
        <w:rPr/>
        <w:t>new users</w:t>
      </w:r>
      <w:r w:rsidR="56C0A7B9">
        <w:rPr/>
        <w:t>. This prevents data leakage where the model sees some nights from a user during training and other nights from the same user during testing, which would artificially inflate performance estimates.</w:t>
      </w:r>
    </w:p>
    <w:p w:rsidR="66242FDC" w:rsidP="66242FDC" w:rsidRDefault="66242FDC" w14:paraId="3A4C132F" w14:textId="3E4F4732">
      <w:pPr>
        <w:spacing w:line="360" w:lineRule="auto"/>
        <w:jc w:val="both"/>
      </w:pPr>
    </w:p>
    <w:p w:rsidR="4DA82A1C" w:rsidP="66242FDC" w:rsidRDefault="4DA82A1C" w14:paraId="5737600C" w14:textId="3662652F">
      <w:pPr>
        <w:pStyle w:val="Heading1"/>
        <w:spacing w:line="360" w:lineRule="auto"/>
      </w:pPr>
      <w:r w:rsidR="4DA82A1C">
        <w:rPr/>
        <w:t>7. Conclusion</w:t>
      </w:r>
    </w:p>
    <w:p w:rsidR="4DA82A1C" w:rsidP="66242FDC" w:rsidRDefault="4DA82A1C" w14:paraId="455A7E5D" w14:textId="00DC626F">
      <w:pPr>
        <w:pStyle w:val="Normal"/>
        <w:spacing w:line="360" w:lineRule="auto"/>
        <w:jc w:val="both"/>
      </w:pPr>
      <w:r w:rsidR="4DA82A1C">
        <w:rPr/>
        <w:t>This blueprint provides a responsible foundation for developing a sleep prediction system that balances technical feasibility with ethical considerations. The synthetic validation across five distinct scenarios confirms that the proposed two-layer architecture is technically coherent under controlled assumptions. Key findings include that personalization consistently improves predictions with benefits ranging from 9.3% to 41.7% for regression and 8.6% to 43.2% for classification depending on data characteristics, that class balance significantly affects performance with balanced datasets showing the strongest improvements, and that behavioral features rather than demographic attributes drive meaningful predictions.</w:t>
      </w:r>
    </w:p>
    <w:p w:rsidR="4DA82A1C" w:rsidP="66242FDC" w:rsidRDefault="4DA82A1C" w14:paraId="3F0BBC05" w14:textId="59B9D95B">
      <w:pPr>
        <w:pStyle w:val="Normal"/>
        <w:spacing w:line="360" w:lineRule="auto"/>
        <w:jc w:val="both"/>
      </w:pPr>
      <w:r w:rsidR="4DA82A1C">
        <w:rPr/>
        <w:t xml:space="preserve">Concrete data collection recommendations derived from empirical testing specify that stakeholders should aim for a minimum of 100 users with 21 nights each (approximately 2,100 samples) for </w:t>
      </w:r>
      <w:r w:rsidR="4DA82A1C">
        <w:rPr/>
        <w:t>viable</w:t>
      </w:r>
      <w:r w:rsidR="4DA82A1C">
        <w:rPr/>
        <w:t xml:space="preserve"> results, with a recommended target of 150-200 users with 28 nights each (4,200-5,600 samples) for more robust performance. The first 7-9 nights should serve as calibration periods for personalization, with strict user-level data splits ensuring proper evaluation of generalization to new individuals.</w:t>
      </w:r>
    </w:p>
    <w:p w:rsidR="4DA82A1C" w:rsidP="66242FDC" w:rsidRDefault="4DA82A1C" w14:paraId="2074B1AC" w14:textId="013BD282">
      <w:pPr>
        <w:pStyle w:val="Normal"/>
        <w:spacing w:line="360" w:lineRule="auto"/>
        <w:jc w:val="both"/>
      </w:pPr>
      <w:r w:rsidR="4DA82A1C">
        <w:rPr/>
        <w:t xml:space="preserve">The transition from synthetic validation to real-world testing requires </w:t>
      </w:r>
      <w:r w:rsidR="4DA82A1C">
        <w:rPr/>
        <w:t>acquiring</w:t>
      </w:r>
      <w:r w:rsidR="4DA82A1C">
        <w:rPr/>
        <w:t xml:space="preserve"> longitudinal data from diverse participants with </w:t>
      </w:r>
      <w:r w:rsidR="4DA82A1C">
        <w:rPr/>
        <w:t>appropriate ethics</w:t>
      </w:r>
      <w:r w:rsidR="4DA82A1C">
        <w:rPr/>
        <w:t xml:space="preserve"> approval, retraining and validating models on actual behavioral patterns, implementing fairness safeguards with explicit performance targets for demographic subgroups, and obtaining expert validation of behavioral recommendations before deployment. This system is designed as a behavioral awareness tool to help users understand phone habits' impact on sleep, not as a medical device or diagnostic system, and this distinction must be </w:t>
      </w:r>
      <w:r w:rsidR="4DA82A1C">
        <w:rPr/>
        <w:t>maintained</w:t>
      </w:r>
      <w:r w:rsidR="4DA82A1C">
        <w:rPr/>
        <w:t xml:space="preserve"> rigorously throughout development and deployment.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NXcVkHw1" int2:invalidationBookmarkName="" int2:hashCode="JhA49d80keJxcM" int2:id="rxYyYKKk">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0">
    <w:nsid w:val="536e5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eb98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9ef7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0a29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4d70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4d03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3c618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ffd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55689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7d79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ccf6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3b72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62ef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ff806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11aa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348ca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4161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87c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5327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a773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1aec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dd32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77fb5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fd087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8ac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50952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465f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8e741c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2">
    <w:nsid w:val="4533a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17a25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05dd9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94a3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d7a9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ea14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145f75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6e09ab6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4">
    <w:nsid w:val="6dd83b2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81f5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06198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72f2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5c0b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fcf90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11ea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382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9dd4b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d494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c9f2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d332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0fa2f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b38a3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42ae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9fc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38fc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529aa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3f1d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c4dc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81b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e153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9bda5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72ba0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a64b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e4fd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5dc1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4bb8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104ea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736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dddd76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29a1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72591d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4486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99571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2861f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bee70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832d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2a32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b40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fbc1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3f940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78ab6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5226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b76b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2ca1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8d5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1ff3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ba78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18b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977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d5b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d3d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3c6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9929C9"/>
    <w:rsid w:val="0027389E"/>
    <w:rsid w:val="004D69F0"/>
    <w:rsid w:val="00874B18"/>
    <w:rsid w:val="0089EFCA"/>
    <w:rsid w:val="01B9717C"/>
    <w:rsid w:val="01F9877C"/>
    <w:rsid w:val="03CD92C2"/>
    <w:rsid w:val="040706E5"/>
    <w:rsid w:val="04ACAF30"/>
    <w:rsid w:val="054536AD"/>
    <w:rsid w:val="05B714A7"/>
    <w:rsid w:val="06771701"/>
    <w:rsid w:val="07479EED"/>
    <w:rsid w:val="0752FB1C"/>
    <w:rsid w:val="079929C9"/>
    <w:rsid w:val="087EBA13"/>
    <w:rsid w:val="08E87335"/>
    <w:rsid w:val="08E87335"/>
    <w:rsid w:val="093C2715"/>
    <w:rsid w:val="095AAD01"/>
    <w:rsid w:val="0B3773DF"/>
    <w:rsid w:val="0B74A585"/>
    <w:rsid w:val="0C21BADF"/>
    <w:rsid w:val="0C5C7BAB"/>
    <w:rsid w:val="0D193BBF"/>
    <w:rsid w:val="0D36720D"/>
    <w:rsid w:val="0D69A4AF"/>
    <w:rsid w:val="0D76DC4A"/>
    <w:rsid w:val="0DAEA93F"/>
    <w:rsid w:val="0DDDDE22"/>
    <w:rsid w:val="0E1B352D"/>
    <w:rsid w:val="0E3D7549"/>
    <w:rsid w:val="0E60A3FC"/>
    <w:rsid w:val="0E9579BE"/>
    <w:rsid w:val="0FDFE95C"/>
    <w:rsid w:val="10A9C7FC"/>
    <w:rsid w:val="10BBDCC7"/>
    <w:rsid w:val="10C16E25"/>
    <w:rsid w:val="110FEE33"/>
    <w:rsid w:val="115B77BD"/>
    <w:rsid w:val="11B3AF49"/>
    <w:rsid w:val="122974D8"/>
    <w:rsid w:val="12489BFC"/>
    <w:rsid w:val="12E1F927"/>
    <w:rsid w:val="13A6C14A"/>
    <w:rsid w:val="164F86F7"/>
    <w:rsid w:val="166CE2BC"/>
    <w:rsid w:val="1764EB8A"/>
    <w:rsid w:val="17838BAB"/>
    <w:rsid w:val="1861CCFC"/>
    <w:rsid w:val="18EDB9A0"/>
    <w:rsid w:val="19AD22DE"/>
    <w:rsid w:val="1A5FE5AF"/>
    <w:rsid w:val="1B0C00FE"/>
    <w:rsid w:val="1B178481"/>
    <w:rsid w:val="1B314713"/>
    <w:rsid w:val="1BA8DEED"/>
    <w:rsid w:val="1C97A3A4"/>
    <w:rsid w:val="1CAD8124"/>
    <w:rsid w:val="1DB410DA"/>
    <w:rsid w:val="1E7F7641"/>
    <w:rsid w:val="1F062DB1"/>
    <w:rsid w:val="1F47308E"/>
    <w:rsid w:val="1F691667"/>
    <w:rsid w:val="1F862A36"/>
    <w:rsid w:val="20C9FBE7"/>
    <w:rsid w:val="21359BD8"/>
    <w:rsid w:val="21395E46"/>
    <w:rsid w:val="223984C1"/>
    <w:rsid w:val="224AF258"/>
    <w:rsid w:val="22C16621"/>
    <w:rsid w:val="236DB252"/>
    <w:rsid w:val="23D48B53"/>
    <w:rsid w:val="2492457B"/>
    <w:rsid w:val="249DE59C"/>
    <w:rsid w:val="25E6070C"/>
    <w:rsid w:val="262AF456"/>
    <w:rsid w:val="2692992C"/>
    <w:rsid w:val="26C3F6D3"/>
    <w:rsid w:val="276C71A0"/>
    <w:rsid w:val="281AB87E"/>
    <w:rsid w:val="286DE08C"/>
    <w:rsid w:val="286DE08C"/>
    <w:rsid w:val="295148CB"/>
    <w:rsid w:val="2AA90D8D"/>
    <w:rsid w:val="2C18FFEC"/>
    <w:rsid w:val="2F62D8B3"/>
    <w:rsid w:val="2F6E90C3"/>
    <w:rsid w:val="2F86430C"/>
    <w:rsid w:val="2FF209C9"/>
    <w:rsid w:val="3017384A"/>
    <w:rsid w:val="30E41292"/>
    <w:rsid w:val="325EDDB1"/>
    <w:rsid w:val="3369061F"/>
    <w:rsid w:val="342006E8"/>
    <w:rsid w:val="34734600"/>
    <w:rsid w:val="35D88D7D"/>
    <w:rsid w:val="35DDA3F5"/>
    <w:rsid w:val="35E9F472"/>
    <w:rsid w:val="3743875C"/>
    <w:rsid w:val="3816CA1E"/>
    <w:rsid w:val="3942304B"/>
    <w:rsid w:val="397F9724"/>
    <w:rsid w:val="39FB4187"/>
    <w:rsid w:val="3A642362"/>
    <w:rsid w:val="3A79C723"/>
    <w:rsid w:val="3ADADD2D"/>
    <w:rsid w:val="3B0E9F92"/>
    <w:rsid w:val="3B1B64AC"/>
    <w:rsid w:val="3B787820"/>
    <w:rsid w:val="3C39075B"/>
    <w:rsid w:val="3CBC3CC2"/>
    <w:rsid w:val="3DD493C4"/>
    <w:rsid w:val="3DF2B37D"/>
    <w:rsid w:val="3F985F08"/>
    <w:rsid w:val="3FC7B1F8"/>
    <w:rsid w:val="40EC363A"/>
    <w:rsid w:val="41C34E44"/>
    <w:rsid w:val="41CDF5FA"/>
    <w:rsid w:val="42534CE7"/>
    <w:rsid w:val="428BC221"/>
    <w:rsid w:val="4305DF78"/>
    <w:rsid w:val="433BF4C7"/>
    <w:rsid w:val="4373D290"/>
    <w:rsid w:val="43C2EB9E"/>
    <w:rsid w:val="44303C29"/>
    <w:rsid w:val="4443D25C"/>
    <w:rsid w:val="4489DD61"/>
    <w:rsid w:val="44B652B4"/>
    <w:rsid w:val="44D4A403"/>
    <w:rsid w:val="4519B982"/>
    <w:rsid w:val="455A7E96"/>
    <w:rsid w:val="4562DD76"/>
    <w:rsid w:val="4588F6D5"/>
    <w:rsid w:val="4626AD02"/>
    <w:rsid w:val="467F5302"/>
    <w:rsid w:val="46DB8988"/>
    <w:rsid w:val="46F05C64"/>
    <w:rsid w:val="4809DBB0"/>
    <w:rsid w:val="48C456FC"/>
    <w:rsid w:val="491F1509"/>
    <w:rsid w:val="49C196C8"/>
    <w:rsid w:val="4A930F59"/>
    <w:rsid w:val="4AFADD55"/>
    <w:rsid w:val="4B71C6C7"/>
    <w:rsid w:val="4B8AA2D9"/>
    <w:rsid w:val="4D8E4A99"/>
    <w:rsid w:val="4DA82A1C"/>
    <w:rsid w:val="4E78EBEE"/>
    <w:rsid w:val="505BFF01"/>
    <w:rsid w:val="50A93CEF"/>
    <w:rsid w:val="50B6E130"/>
    <w:rsid w:val="51705319"/>
    <w:rsid w:val="52087D48"/>
    <w:rsid w:val="5249DF81"/>
    <w:rsid w:val="52706438"/>
    <w:rsid w:val="52B3DC8B"/>
    <w:rsid w:val="52E26185"/>
    <w:rsid w:val="52FB84C4"/>
    <w:rsid w:val="53F17689"/>
    <w:rsid w:val="53FCC88F"/>
    <w:rsid w:val="54E794BD"/>
    <w:rsid w:val="56C0A7B9"/>
    <w:rsid w:val="57CBCA93"/>
    <w:rsid w:val="57D1B44F"/>
    <w:rsid w:val="5B6CE9C0"/>
    <w:rsid w:val="5C62759A"/>
    <w:rsid w:val="5C9F7679"/>
    <w:rsid w:val="5D62DCC9"/>
    <w:rsid w:val="5DCEF798"/>
    <w:rsid w:val="5E3AFD6F"/>
    <w:rsid w:val="5ECB1F6A"/>
    <w:rsid w:val="6053F808"/>
    <w:rsid w:val="60732226"/>
    <w:rsid w:val="60CAB652"/>
    <w:rsid w:val="612341C0"/>
    <w:rsid w:val="61CCAFEE"/>
    <w:rsid w:val="622CE3E3"/>
    <w:rsid w:val="625E85C5"/>
    <w:rsid w:val="628832AB"/>
    <w:rsid w:val="628D0880"/>
    <w:rsid w:val="62CDB15F"/>
    <w:rsid w:val="633D6B9B"/>
    <w:rsid w:val="63DB5859"/>
    <w:rsid w:val="64A0C8D0"/>
    <w:rsid w:val="6512B86A"/>
    <w:rsid w:val="66242FDC"/>
    <w:rsid w:val="672B0658"/>
    <w:rsid w:val="673D49AB"/>
    <w:rsid w:val="6759DA7B"/>
    <w:rsid w:val="677B28CA"/>
    <w:rsid w:val="692FAFE4"/>
    <w:rsid w:val="6983ADB2"/>
    <w:rsid w:val="6A7712D4"/>
    <w:rsid w:val="6A85FC61"/>
    <w:rsid w:val="6A9078C8"/>
    <w:rsid w:val="6BDCF71A"/>
    <w:rsid w:val="6C0CE353"/>
    <w:rsid w:val="6CEF1C8F"/>
    <w:rsid w:val="6DFC3E8A"/>
    <w:rsid w:val="6E1FC77F"/>
    <w:rsid w:val="6E326142"/>
    <w:rsid w:val="6E33157D"/>
    <w:rsid w:val="6EBDEEBD"/>
    <w:rsid w:val="6FBA2739"/>
    <w:rsid w:val="701ECD44"/>
    <w:rsid w:val="70AFC2BA"/>
    <w:rsid w:val="72F760CF"/>
    <w:rsid w:val="730F94DE"/>
    <w:rsid w:val="7343187B"/>
    <w:rsid w:val="73EBB313"/>
    <w:rsid w:val="741609C0"/>
    <w:rsid w:val="74375FE5"/>
    <w:rsid w:val="74C1ED79"/>
    <w:rsid w:val="74E60928"/>
    <w:rsid w:val="757902A2"/>
    <w:rsid w:val="75C791B3"/>
    <w:rsid w:val="75C791B3"/>
    <w:rsid w:val="76DD8F49"/>
    <w:rsid w:val="77075B08"/>
    <w:rsid w:val="773AB667"/>
    <w:rsid w:val="773AB667"/>
    <w:rsid w:val="77C07E84"/>
    <w:rsid w:val="77F6CE0C"/>
    <w:rsid w:val="782AF6FA"/>
    <w:rsid w:val="784AEADA"/>
    <w:rsid w:val="784AEADA"/>
    <w:rsid w:val="78AE8A33"/>
    <w:rsid w:val="79296E36"/>
    <w:rsid w:val="79405074"/>
    <w:rsid w:val="79B8F7F1"/>
    <w:rsid w:val="7B30A7F7"/>
    <w:rsid w:val="7B7474E4"/>
    <w:rsid w:val="7B754F5A"/>
    <w:rsid w:val="7BC9E81B"/>
    <w:rsid w:val="7BDC0ECB"/>
    <w:rsid w:val="7C6BAD2E"/>
    <w:rsid w:val="7CABB52E"/>
    <w:rsid w:val="7CABB52E"/>
    <w:rsid w:val="7D3E8F1D"/>
    <w:rsid w:val="7D707DDA"/>
    <w:rsid w:val="7DAFAF2F"/>
    <w:rsid w:val="7E9925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67C81"/>
  <w15:chartTrackingRefBased/>
  <w15:docId w15:val="{F911C980-93D0-4015-9E07-F7D06524CE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1C34E44"/>
    <w:rPr>
      <w:noProof w:val="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1C34E4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41C34E4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1C34E4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1C34E4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1C34E44"/>
    <w:pPr>
      <w:spacing/>
      <w:ind w:left="720"/>
      <w:contextualSpacing/>
    </w:pPr>
  </w:style>
  <w:style w:type="paragraph" w:styleId="Heading4">
    <w:uiPriority w:val="9"/>
    <w:name w:val="heading 4"/>
    <w:basedOn w:val="Normal"/>
    <w:next w:val="Normal"/>
    <w:unhideWhenUsed/>
    <w:qFormat/>
    <w:rsid w:val="41C34E44"/>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5">
    <w:uiPriority w:val="9"/>
    <w:name w:val="heading 5"/>
    <w:basedOn w:val="Normal"/>
    <w:next w:val="Normal"/>
    <w:unhideWhenUsed/>
    <w:qFormat/>
    <w:rsid w:val="72F760CF"/>
    <w:rPr>
      <w:rFonts w:eastAsia="" w:cs="" w:eastAsiaTheme="majorEastAsia" w:cstheme="majorBidi"/>
      <w:color w:val="0F4761" w:themeColor="accent1" w:themeTint="FF" w:themeShade="BF"/>
    </w:rPr>
    <w:pPr>
      <w:keepNext w:val="1"/>
      <w:keepLines w:val="1"/>
      <w:spacing w:before="80" w:after="40"/>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48b613864694413" /><Relationship Type="http://schemas.openxmlformats.org/officeDocument/2006/relationships/numbering" Target="numbering.xml" Id="R75904f08bb684f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2025-12-14T12:06:39.1024652Z</dcterms:created>
  <dcterms:modified xsi:type="dcterms:W3CDTF">2026-01-22T10:58:55.8251750Z</dcterms:modified>
  <dc:creator>Urbano Roura,Aleix A.</dc:creator>
  <lastModifiedBy>Awad,Issaaq I.K.</lastModifiedBy>
</coreProperties>
</file>