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E" w:rsidRDefault="00E7399E">
      <w:r>
        <w:t xml:space="preserve">You can put files on the VM by putting it in /vagrant folder. From there you can either create a symbolic link or if you can’t do that use command line copy command to copy it to the next folder. </w:t>
      </w:r>
    </w:p>
    <w:p w:rsidR="00213859" w:rsidRDefault="00213859">
      <w:r>
        <w:t>To get into the VM type “vagrant up”</w:t>
      </w:r>
    </w:p>
    <w:p w:rsidR="00213859" w:rsidRDefault="00213859">
      <w:r>
        <w:t>Then “vagrant ssh”</w:t>
      </w:r>
    </w:p>
    <w:p w:rsidR="00213859" w:rsidRDefault="00213859">
      <w:r>
        <w:t>To check email, type fetchmail</w:t>
      </w:r>
    </w:p>
    <w:p w:rsidR="00213859" w:rsidRDefault="00213859">
      <w:r>
        <w:t>To open email type mutt</w:t>
      </w:r>
    </w:p>
    <w:p w:rsidR="00213859" w:rsidRDefault="00213859"/>
    <w:p w:rsidR="005714CB" w:rsidRDefault="00BF26DE">
      <w:r>
        <w:t>.procmailrc is stored in /home/vagrant</w:t>
      </w:r>
      <w:r w:rsidR="00E7399E">
        <w:t xml:space="preserve">. Cannot create a symbolic link from </w:t>
      </w:r>
      <w:r w:rsidR="00213859">
        <w:t xml:space="preserve">it. Also you cannot see it if  you type ls because it has a “.” In front of it which gets hidden in linux. You have to type ls –a to see it. </w:t>
      </w:r>
    </w:p>
    <w:p w:rsidR="00BF26DE" w:rsidRDefault="00BF26DE">
      <w:r>
        <w:t xml:space="preserve">The shared folder is stored in </w:t>
      </w:r>
    </w:p>
    <w:p w:rsidR="00BF26DE" w:rsidRDefault="00BF26DE">
      <w:r>
        <w:t>/vagrant</w:t>
      </w:r>
    </w:p>
    <w:p w:rsidR="00A80C9D" w:rsidRDefault="00A80C9D">
      <w:r>
        <w:t xml:space="preserve">Created a symbolic link </w:t>
      </w:r>
      <w:r w:rsidR="00213859">
        <w:t xml:space="preserve">from </w:t>
      </w:r>
      <w:r w:rsidR="00656A1A">
        <w:t>/vagrant/</w:t>
      </w:r>
      <w:r w:rsidR="00656A1A">
        <w:t xml:space="preserve"> to /home/vagrant</w:t>
      </w:r>
      <w:bookmarkStart w:id="0" w:name="_GoBack"/>
      <w:bookmarkEnd w:id="0"/>
    </w:p>
    <w:p w:rsidR="00CD5DD2" w:rsidRDefault="00CD5DD2">
      <w:r>
        <w:t>When doing cat &gt;&gt; testfile. The output goes to /home/vagrant/Mail</w:t>
      </w:r>
    </w:p>
    <w:p w:rsidR="00E7399E" w:rsidRDefault="00E7399E"/>
    <w:sectPr w:rsidR="00E7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D"/>
    <w:rsid w:val="00213859"/>
    <w:rsid w:val="002744CC"/>
    <w:rsid w:val="0032650D"/>
    <w:rsid w:val="004E6621"/>
    <w:rsid w:val="00656A1A"/>
    <w:rsid w:val="0092641C"/>
    <w:rsid w:val="00A80C9D"/>
    <w:rsid w:val="00BF26DE"/>
    <w:rsid w:val="00CD5DD2"/>
    <w:rsid w:val="00E20CE2"/>
    <w:rsid w:val="00E7399E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7</cp:revision>
  <dcterms:created xsi:type="dcterms:W3CDTF">2016-01-23T01:33:00Z</dcterms:created>
  <dcterms:modified xsi:type="dcterms:W3CDTF">2016-02-03T18:35:00Z</dcterms:modified>
</cp:coreProperties>
</file>