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11A56" w14:textId="77777777" w:rsidR="00401379" w:rsidRPr="00401379" w:rsidRDefault="00401379" w:rsidP="00401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379">
        <w:rPr>
          <w:rFonts w:ascii="Arial" w:eastAsia="Times New Roman" w:hAnsi="Arial" w:cs="Arial"/>
          <w:color w:val="000000"/>
        </w:rPr>
        <w:t>Write solutions to the following problems in python:</w:t>
      </w:r>
      <w:r w:rsidRPr="00401379">
        <w:rPr>
          <w:rFonts w:ascii="Arial" w:eastAsia="Times New Roman" w:hAnsi="Arial" w:cs="Arial"/>
          <w:color w:val="000000"/>
        </w:rPr>
        <w:br/>
      </w:r>
      <w:r w:rsidRPr="00401379">
        <w:rPr>
          <w:rFonts w:ascii="Arial" w:eastAsia="Times New Roman" w:hAnsi="Arial" w:cs="Arial"/>
          <w:color w:val="000000"/>
        </w:rPr>
        <w:br/>
      </w:r>
      <w:r w:rsidRPr="00401379">
        <w:rPr>
          <w:rFonts w:ascii="Arial" w:eastAsia="Times New Roman" w:hAnsi="Arial" w:cs="Arial"/>
          <w:color w:val="000000"/>
        </w:rPr>
        <w:br/>
      </w:r>
      <w:proofErr w:type="spellStart"/>
      <w:r w:rsidRPr="00401379">
        <w:rPr>
          <w:rFonts w:ascii="Arial" w:eastAsia="Times New Roman" w:hAnsi="Arial" w:cs="Arial"/>
          <w:color w:val="000000"/>
        </w:rPr>
        <w:t>FizzBuzz</w:t>
      </w:r>
      <w:proofErr w:type="spellEnd"/>
      <w:r w:rsidRPr="00401379">
        <w:rPr>
          <w:rFonts w:ascii="Arial" w:eastAsia="Times New Roman" w:hAnsi="Arial" w:cs="Arial"/>
          <w:color w:val="000000"/>
        </w:rPr>
        <w:t>:</w:t>
      </w:r>
    </w:p>
    <w:p w14:paraId="19AC30F5" w14:textId="77777777" w:rsidR="00401379" w:rsidRPr="00401379" w:rsidRDefault="00401379" w:rsidP="00401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DEE710" w14:textId="77777777" w:rsidR="00401379" w:rsidRPr="00401379" w:rsidRDefault="00401379" w:rsidP="00401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379">
        <w:rPr>
          <w:rFonts w:ascii="Arial" w:eastAsia="Times New Roman" w:hAnsi="Arial" w:cs="Arial"/>
          <w:color w:val="000000"/>
        </w:rPr>
        <w:t xml:space="preserve">Write a program that plays the game of </w:t>
      </w:r>
      <w:proofErr w:type="spellStart"/>
      <w:r w:rsidRPr="00401379">
        <w:rPr>
          <w:rFonts w:ascii="Arial" w:eastAsia="Times New Roman" w:hAnsi="Arial" w:cs="Arial"/>
          <w:color w:val="000000"/>
        </w:rPr>
        <w:t>FizzBuzz</w:t>
      </w:r>
      <w:proofErr w:type="spellEnd"/>
      <w:r w:rsidRPr="00401379">
        <w:rPr>
          <w:rFonts w:ascii="Arial" w:eastAsia="Times New Roman" w:hAnsi="Arial" w:cs="Arial"/>
          <w:color w:val="000000"/>
        </w:rPr>
        <w:t>: Count from 1 to 100, but when the number is a multiple of 3, say 'Fizz', and when the number is a multiple of 5, say 'Buzz'. When the number is a multiple of both, say '</w:t>
      </w:r>
      <w:proofErr w:type="spellStart"/>
      <w:r w:rsidRPr="00401379">
        <w:rPr>
          <w:rFonts w:ascii="Arial" w:eastAsia="Times New Roman" w:hAnsi="Arial" w:cs="Arial"/>
          <w:color w:val="000000"/>
        </w:rPr>
        <w:t>FizzBuzz</w:t>
      </w:r>
      <w:proofErr w:type="spellEnd"/>
      <w:r w:rsidRPr="00401379">
        <w:rPr>
          <w:rFonts w:ascii="Arial" w:eastAsia="Times New Roman" w:hAnsi="Arial" w:cs="Arial"/>
          <w:color w:val="000000"/>
        </w:rPr>
        <w:t>'</w:t>
      </w:r>
    </w:p>
    <w:p w14:paraId="6B535CA0" w14:textId="77777777" w:rsidR="00401379" w:rsidRPr="00401379" w:rsidRDefault="00401379" w:rsidP="00401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5643A" w14:textId="77777777" w:rsidR="00401379" w:rsidRPr="00401379" w:rsidRDefault="00401379" w:rsidP="00401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379">
        <w:rPr>
          <w:rFonts w:ascii="Arial" w:eastAsia="Times New Roman" w:hAnsi="Arial" w:cs="Arial"/>
          <w:color w:val="000000"/>
        </w:rPr>
        <w:t>Reading Files</w:t>
      </w:r>
      <w:r w:rsidRPr="00401379">
        <w:rPr>
          <w:rFonts w:ascii="Arial" w:eastAsia="Times New Roman" w:hAnsi="Arial" w:cs="Arial"/>
          <w:color w:val="000000"/>
        </w:rPr>
        <w:br/>
      </w:r>
      <w:r w:rsidRPr="00401379">
        <w:rPr>
          <w:rFonts w:ascii="Arial" w:eastAsia="Times New Roman" w:hAnsi="Arial" w:cs="Arial"/>
          <w:color w:val="000000"/>
        </w:rPr>
        <w:br/>
      </w:r>
      <w:bookmarkStart w:id="0" w:name="_GoBack"/>
      <w:bookmarkEnd w:id="0"/>
    </w:p>
    <w:p w14:paraId="67B2F9E2" w14:textId="77777777" w:rsidR="00401379" w:rsidRPr="00401379" w:rsidRDefault="00401379" w:rsidP="00401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379">
        <w:rPr>
          <w:rFonts w:ascii="Arial" w:eastAsia="Times New Roman" w:hAnsi="Arial" w:cs="Arial"/>
          <w:color w:val="000000"/>
        </w:rPr>
        <w:t xml:space="preserve">Write a python program that asks the user to enter the name of a text file, then produces a text file with the same content but line numbers added to the beginning of each line. </w:t>
      </w:r>
    </w:p>
    <w:p w14:paraId="582933D5" w14:textId="77777777" w:rsidR="00401379" w:rsidRPr="00401379" w:rsidRDefault="00401379" w:rsidP="004013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65F53" w14:textId="77777777" w:rsidR="00401379" w:rsidRPr="00401379" w:rsidRDefault="00401379" w:rsidP="00401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379">
        <w:rPr>
          <w:rFonts w:ascii="Arial" w:eastAsia="Times New Roman" w:hAnsi="Arial" w:cs="Arial"/>
          <w:color w:val="000000"/>
        </w:rPr>
        <w:t>Apples:</w:t>
      </w:r>
    </w:p>
    <w:p w14:paraId="5273D109" w14:textId="77777777" w:rsidR="00401379" w:rsidRPr="00401379" w:rsidRDefault="00401379" w:rsidP="00401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736F6" w14:textId="77777777" w:rsidR="00401379" w:rsidRPr="00401379" w:rsidRDefault="00401379" w:rsidP="00401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379">
        <w:rPr>
          <w:rFonts w:ascii="Arial" w:eastAsia="Times New Roman" w:hAnsi="Arial" w:cs="Arial"/>
          <w:color w:val="000000"/>
        </w:rPr>
        <w:t>Apples (the fruit) have become a hot commodity to trade on the stock market. Given a list of prices in chronological order, write a program that determines the greatest possible profit from a single purchase and sale of apples. Assume a starting budget of $100.</w:t>
      </w:r>
    </w:p>
    <w:p w14:paraId="3B745C66" w14:textId="77777777" w:rsidR="00401379" w:rsidRPr="00401379" w:rsidRDefault="00401379" w:rsidP="00401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379">
        <w:rPr>
          <w:rFonts w:ascii="Arial" w:eastAsia="Times New Roman" w:hAnsi="Arial" w:cs="Arial"/>
          <w:color w:val="000000"/>
        </w:rPr>
        <w:br/>
        <w:t>Prices in dollars: [14, 6, 9, 7, 8, 10, 3, 9]</w:t>
      </w:r>
    </w:p>
    <w:p w14:paraId="69DF2720" w14:textId="77777777" w:rsidR="007C1FBE" w:rsidRDefault="007C1FBE"/>
    <w:sectPr w:rsidR="007C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A9"/>
    <w:rsid w:val="00401379"/>
    <w:rsid w:val="007C1FBE"/>
    <w:rsid w:val="00EC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5A532-CAB2-420E-9373-0524466A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Larrington</dc:creator>
  <cp:keywords/>
  <dc:description/>
  <cp:lastModifiedBy>Dalton Larrington</cp:lastModifiedBy>
  <cp:revision>2</cp:revision>
  <dcterms:created xsi:type="dcterms:W3CDTF">2018-01-18T17:48:00Z</dcterms:created>
  <dcterms:modified xsi:type="dcterms:W3CDTF">2018-01-18T17:48:00Z</dcterms:modified>
</cp:coreProperties>
</file>