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4F13" w14:textId="6618073D" w:rsidR="00F737E1" w:rsidRDefault="006B4581" w:rsidP="006B4581">
      <w:pPr>
        <w:pStyle w:val="Titolo"/>
      </w:pPr>
      <w:r>
        <w:t>SYLLABUS CORSO FISICA IOT</w:t>
      </w:r>
      <w:r w:rsidR="00286037">
        <w:t xml:space="preserve">     01/03/22</w:t>
      </w:r>
    </w:p>
    <w:p w14:paraId="7D62C686" w14:textId="4DE89A33" w:rsidR="006B4581" w:rsidRDefault="006B4581" w:rsidP="006B4581">
      <w:pPr>
        <w:pStyle w:val="Titolo"/>
      </w:pPr>
      <w:r>
        <w:t>TEORIA</w:t>
      </w:r>
    </w:p>
    <w:p w14:paraId="6F707A8E" w14:textId="491A863B" w:rsidR="006B4581" w:rsidRDefault="006B4581" w:rsidP="006B4581"/>
    <w:p w14:paraId="199C6DF6" w14:textId="0E4E5B10" w:rsidR="006B4581" w:rsidRDefault="006B4581" w:rsidP="006B4581">
      <w:pPr>
        <w:pStyle w:val="Titolo1"/>
      </w:pPr>
      <w:r>
        <w:t>ARGOMENTI TRATTATI</w:t>
      </w:r>
    </w:p>
    <w:p w14:paraId="6F08201E" w14:textId="4BC3F3C4" w:rsidR="002E4689" w:rsidRDefault="002E4689" w:rsidP="002E4689">
      <w:pPr>
        <w:pStyle w:val="Titolo2"/>
      </w:pPr>
      <w:r>
        <w:t>INDICE</w:t>
      </w:r>
    </w:p>
    <w:p w14:paraId="376B7EA8" w14:textId="532849BF" w:rsidR="002E4689" w:rsidRPr="002E4689" w:rsidRDefault="002E4689" w:rsidP="002E4689">
      <w:pPr>
        <w:pStyle w:val="Paragrafoelenco"/>
        <w:numPr>
          <w:ilvl w:val="0"/>
          <w:numId w:val="5"/>
        </w:numPr>
      </w:pPr>
      <w:r>
        <w:rPr>
          <w:b/>
          <w:bCs/>
        </w:rPr>
        <w:t>TABELLE UDM + CONVERSIONI</w:t>
      </w:r>
    </w:p>
    <w:p w14:paraId="2F8CF02A" w14:textId="4695AF49" w:rsidR="006B4581" w:rsidRDefault="006B4581" w:rsidP="006B4581">
      <w:pPr>
        <w:pStyle w:val="Titolo2"/>
      </w:pPr>
      <w:r>
        <w:t>STRUMENTI MATEMATICI</w:t>
      </w:r>
    </w:p>
    <w:p w14:paraId="77726346" w14:textId="71C8BA20" w:rsidR="006B4581" w:rsidRPr="006B4581" w:rsidRDefault="006B4581" w:rsidP="006B4581">
      <w:pPr>
        <w:pStyle w:val="Paragrafoelenco"/>
        <w:numPr>
          <w:ilvl w:val="0"/>
          <w:numId w:val="1"/>
        </w:numPr>
        <w:rPr>
          <w:b/>
          <w:bCs/>
        </w:rPr>
      </w:pPr>
      <w:r w:rsidRPr="006B4581">
        <w:rPr>
          <w:b/>
          <w:bCs/>
        </w:rPr>
        <w:t xml:space="preserve">FUNZIONI TRIGONOMETRICHE </w:t>
      </w:r>
      <w:proofErr w:type="gramStart"/>
      <w:r w:rsidRPr="006B4581">
        <w:rPr>
          <w:b/>
          <w:bCs/>
        </w:rPr>
        <w:t>E</w:t>
      </w:r>
      <w:proofErr w:type="gramEnd"/>
      <w:r w:rsidRPr="006B4581">
        <w:rPr>
          <w:b/>
          <w:bCs/>
        </w:rPr>
        <w:t xml:space="preserve"> ESPONENZIALI</w:t>
      </w:r>
    </w:p>
    <w:p w14:paraId="3C994759" w14:textId="22831080" w:rsidR="006B4581" w:rsidRDefault="006B4581" w:rsidP="006B4581">
      <w:pPr>
        <w:pStyle w:val="Paragrafoelenco"/>
        <w:numPr>
          <w:ilvl w:val="0"/>
          <w:numId w:val="1"/>
        </w:numPr>
        <w:rPr>
          <w:b/>
          <w:bCs/>
        </w:rPr>
      </w:pPr>
      <w:r w:rsidRPr="006B4581">
        <w:rPr>
          <w:b/>
          <w:bCs/>
        </w:rPr>
        <w:t>NUMERI COMPLESSI</w:t>
      </w:r>
    </w:p>
    <w:p w14:paraId="191CCE60" w14:textId="5C8269DA" w:rsidR="006B4581" w:rsidRDefault="006B4581" w:rsidP="006B4581">
      <w:pPr>
        <w:pStyle w:val="Titolo2"/>
      </w:pPr>
      <w:r>
        <w:t>CONCETTI FISICI INTRODUTTORI</w:t>
      </w:r>
    </w:p>
    <w:p w14:paraId="4F8F47D1" w14:textId="21D09BAA" w:rsidR="006B4581" w:rsidRPr="006B4581" w:rsidRDefault="006B4581" w:rsidP="006B4581">
      <w:pPr>
        <w:pStyle w:val="Paragrafoelenco"/>
        <w:numPr>
          <w:ilvl w:val="0"/>
          <w:numId w:val="2"/>
        </w:numPr>
      </w:pPr>
      <w:r>
        <w:rPr>
          <w:b/>
          <w:bCs/>
        </w:rPr>
        <w:t>CARICA ELETTRICA, POTENZIALE E CORRENTE ELETTRICA</w:t>
      </w:r>
    </w:p>
    <w:p w14:paraId="5AF08EE4" w14:textId="4240142E" w:rsidR="006B4581" w:rsidRPr="0079049A" w:rsidRDefault="006B4581" w:rsidP="006B4581">
      <w:pPr>
        <w:pStyle w:val="Paragrafoelenco"/>
        <w:numPr>
          <w:ilvl w:val="0"/>
          <w:numId w:val="2"/>
        </w:numPr>
      </w:pPr>
      <w:r>
        <w:rPr>
          <w:b/>
          <w:bCs/>
        </w:rPr>
        <w:t>ENERGIA</w:t>
      </w:r>
    </w:p>
    <w:p w14:paraId="2F5309D2" w14:textId="51FB4175" w:rsidR="0079049A" w:rsidRDefault="00E4178D" w:rsidP="00E4178D">
      <w:pPr>
        <w:pStyle w:val="Titolo2"/>
      </w:pPr>
      <w:r>
        <w:t>CIRCUITI ELETTRICI</w:t>
      </w:r>
    </w:p>
    <w:p w14:paraId="43B3CB8F" w14:textId="77777777" w:rsidR="00E4178D" w:rsidRPr="00E4178D" w:rsidRDefault="00E4178D" w:rsidP="00E4178D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DC = CORRENTE CONTINUA: </w:t>
      </w:r>
    </w:p>
    <w:p w14:paraId="70BA3EA6" w14:textId="77777777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resistori serie-parallelo</w:t>
      </w:r>
    </w:p>
    <w:p w14:paraId="2F0AFE25" w14:textId="1CAB91CE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Legge di Ohm</w:t>
      </w:r>
    </w:p>
    <w:p w14:paraId="7D053EEF" w14:textId="59EFDF25" w:rsidR="00E4178D" w:rsidRPr="00E4178D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Principi di Kirchhoff</w:t>
      </w:r>
    </w:p>
    <w:p w14:paraId="58DBD526" w14:textId="77777777" w:rsidR="00E4178D" w:rsidRPr="00E4178D" w:rsidRDefault="00E4178D" w:rsidP="00E4178D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AC = CORRENTE ALTERNATA: </w:t>
      </w:r>
    </w:p>
    <w:p w14:paraId="6535849C" w14:textId="5DE52071" w:rsidR="00E4178D" w:rsidRPr="00183F9B" w:rsidRDefault="00E4178D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condensatori e induttori</w:t>
      </w:r>
    </w:p>
    <w:p w14:paraId="3A1A6E23" w14:textId="7A30D548" w:rsidR="00183F9B" w:rsidRPr="00E4178D" w:rsidRDefault="00183F9B" w:rsidP="00E4178D">
      <w:pPr>
        <w:pStyle w:val="Paragrafoelenco"/>
        <w:numPr>
          <w:ilvl w:val="1"/>
          <w:numId w:val="3"/>
        </w:numPr>
      </w:pPr>
      <w:r>
        <w:rPr>
          <w:b/>
          <w:bCs/>
        </w:rPr>
        <w:t>Impedenze</w:t>
      </w:r>
    </w:p>
    <w:p w14:paraId="44F86D25" w14:textId="631C82F6" w:rsidR="00B349A0" w:rsidRPr="00B349A0" w:rsidRDefault="00E4178D" w:rsidP="00B349A0">
      <w:pPr>
        <w:pStyle w:val="Paragrafoelenco"/>
        <w:numPr>
          <w:ilvl w:val="1"/>
          <w:numId w:val="3"/>
        </w:numPr>
      </w:pPr>
      <w:r>
        <w:rPr>
          <w:b/>
          <w:bCs/>
        </w:rPr>
        <w:t>FILTRI</w:t>
      </w:r>
    </w:p>
    <w:p w14:paraId="57D9128C" w14:textId="0398AB29" w:rsidR="00B349A0" w:rsidRDefault="00B349A0" w:rsidP="00B349A0"/>
    <w:p w14:paraId="12EAE88A" w14:textId="53D40918" w:rsidR="00B349A0" w:rsidRDefault="00B349A0" w:rsidP="00B349A0">
      <w:pPr>
        <w:pStyle w:val="Titolo1"/>
      </w:pPr>
      <w:r>
        <w:t>SISTEMA INTERNAZIONALE DI MISURA</w:t>
      </w:r>
    </w:p>
    <w:p w14:paraId="086DC62C" w14:textId="32D1E7D5" w:rsidR="00845332" w:rsidRPr="00845332" w:rsidRDefault="00845332" w:rsidP="00845332">
      <w:pPr>
        <w:rPr>
          <w:b/>
          <w:bCs/>
        </w:rPr>
      </w:pPr>
      <w:r w:rsidRPr="00B349A0">
        <w:rPr>
          <w:b/>
          <w:bCs/>
        </w:rPr>
        <w:t>7 GRANDEZZE FONDAMENTAL</w:t>
      </w:r>
      <w:r>
        <w:rPr>
          <w:b/>
          <w:bCs/>
        </w:rPr>
        <w:t>I</w:t>
      </w:r>
    </w:p>
    <w:p w14:paraId="0CA2CE33" w14:textId="5FC2DB08" w:rsidR="00B349A0" w:rsidRDefault="00B349A0" w:rsidP="00B349A0">
      <w:r w:rsidRPr="00B349A0">
        <w:rPr>
          <w:noProof/>
        </w:rPr>
        <w:drawing>
          <wp:inline distT="0" distB="0" distL="0" distR="0" wp14:anchorId="0A987CF1" wp14:editId="25F915B7">
            <wp:extent cx="6120130" cy="2130425"/>
            <wp:effectExtent l="0" t="0" r="0" b="317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42AB" w14:textId="39B7A0EF" w:rsidR="00286037" w:rsidRDefault="00845332" w:rsidP="00B349A0">
      <w:pPr>
        <w:rPr>
          <w:b/>
          <w:bCs/>
        </w:rPr>
      </w:pPr>
      <w:r>
        <w:rPr>
          <w:b/>
          <w:bCs/>
        </w:rPr>
        <w:t>Dalle grandezze fondamentali è possibile derivarne molte altre:</w:t>
      </w:r>
    </w:p>
    <w:p w14:paraId="6D1CDABB" w14:textId="77777777" w:rsidR="00A2571B" w:rsidRDefault="00845332" w:rsidP="00845332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FORZA [N]</w:t>
      </w:r>
      <w:r w:rsidR="00A2571B">
        <w:rPr>
          <w:b/>
          <w:bCs/>
        </w:rPr>
        <w:t xml:space="preserve"> = Massa[kg] * Accelerazione[m/s^2];</w:t>
      </w:r>
    </w:p>
    <w:p w14:paraId="54A5C066" w14:textId="218B03C8" w:rsidR="00845332" w:rsidRPr="00A2571B" w:rsidRDefault="00A2571B" w:rsidP="00A2571B">
      <w:pPr>
        <w:pStyle w:val="Paragrafoelenco"/>
        <w:numPr>
          <w:ilvl w:val="1"/>
          <w:numId w:val="4"/>
        </w:numPr>
        <w:rPr>
          <w:b/>
          <w:bCs/>
        </w:rPr>
      </w:pPr>
      <w:r>
        <w:t>1N = forza esercitata su una massa di 1kg sottoposta a un’accelerazione di 1m/s^2</w:t>
      </w:r>
    </w:p>
    <w:p w14:paraId="1AD527CE" w14:textId="4D14CA48" w:rsidR="00A2571B" w:rsidRDefault="00A2571B" w:rsidP="00845332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PRESSIONE [Pa] = Forza [N] / Superficie [m^2] = [kg / m*s^2]</w:t>
      </w:r>
      <w:r w:rsidR="00A40901">
        <w:rPr>
          <w:b/>
          <w:bCs/>
        </w:rPr>
        <w:t xml:space="preserve">    1Pa = 1 N/m^2</w:t>
      </w:r>
    </w:p>
    <w:p w14:paraId="584AC4BA" w14:textId="43DB11B3" w:rsidR="00982BA1" w:rsidRDefault="00982BA1" w:rsidP="00845332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POTENZA [W]</w:t>
      </w:r>
    </w:p>
    <w:p w14:paraId="301CA247" w14:textId="681E8404" w:rsidR="002E4689" w:rsidRPr="002E4689" w:rsidRDefault="00982BA1" w:rsidP="002E4689">
      <w:pPr>
        <w:rPr>
          <w:b/>
          <w:bCs/>
        </w:rPr>
      </w:pPr>
      <w:r w:rsidRPr="0084533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742CA51" wp14:editId="75BB6D9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200400" cy="3375660"/>
            <wp:effectExtent l="0" t="0" r="0" b="0"/>
            <wp:wrapSquare wrapText="bothSides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689" w:rsidRPr="002E468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74F3375" wp14:editId="22A9939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0285" cy="2113915"/>
            <wp:effectExtent l="0" t="0" r="5715" b="635"/>
            <wp:wrapSquare wrapText="bothSides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53085" w14:textId="53074039" w:rsidR="00845332" w:rsidRDefault="00845332" w:rsidP="00B349A0">
      <w:pPr>
        <w:rPr>
          <w:b/>
          <w:bCs/>
        </w:rPr>
      </w:pPr>
    </w:p>
    <w:p w14:paraId="5837AC6A" w14:textId="6ADE32F3" w:rsidR="00952A90" w:rsidRDefault="00952A90" w:rsidP="00B349A0">
      <w:pPr>
        <w:rPr>
          <w:b/>
          <w:bCs/>
        </w:rPr>
      </w:pPr>
    </w:p>
    <w:p w14:paraId="69558950" w14:textId="1181B7C7" w:rsidR="00952A90" w:rsidRDefault="00952A90" w:rsidP="00B349A0">
      <w:pPr>
        <w:rPr>
          <w:b/>
          <w:bCs/>
        </w:rPr>
      </w:pPr>
    </w:p>
    <w:p w14:paraId="38740E7B" w14:textId="575C5F92" w:rsidR="00952A90" w:rsidRDefault="00952A90" w:rsidP="00B349A0">
      <w:pPr>
        <w:rPr>
          <w:b/>
          <w:bCs/>
        </w:rPr>
      </w:pPr>
    </w:p>
    <w:p w14:paraId="0DCB4A8B" w14:textId="4AF77C8E" w:rsidR="00952A90" w:rsidRDefault="00952A90" w:rsidP="00B349A0">
      <w:pPr>
        <w:rPr>
          <w:b/>
          <w:bCs/>
        </w:rPr>
      </w:pPr>
    </w:p>
    <w:p w14:paraId="1372270F" w14:textId="1D512B44" w:rsidR="00952A90" w:rsidRDefault="00952A90" w:rsidP="00B349A0">
      <w:pPr>
        <w:rPr>
          <w:b/>
          <w:bCs/>
        </w:rPr>
      </w:pPr>
    </w:p>
    <w:p w14:paraId="4DF587C0" w14:textId="5F65A57E" w:rsidR="00952A90" w:rsidRDefault="00952A90" w:rsidP="00B349A0">
      <w:pPr>
        <w:rPr>
          <w:b/>
          <w:bCs/>
        </w:rPr>
      </w:pPr>
    </w:p>
    <w:p w14:paraId="598ABD52" w14:textId="3A8DD7DE" w:rsidR="00952A90" w:rsidRDefault="00952A90" w:rsidP="00B349A0">
      <w:pPr>
        <w:rPr>
          <w:b/>
          <w:bCs/>
        </w:rPr>
      </w:pPr>
    </w:p>
    <w:p w14:paraId="6E9F3AC2" w14:textId="6D9E1FE2" w:rsidR="00952A90" w:rsidRDefault="00952A90" w:rsidP="00B349A0">
      <w:pPr>
        <w:rPr>
          <w:b/>
          <w:bCs/>
        </w:rPr>
      </w:pPr>
    </w:p>
    <w:p w14:paraId="663A013C" w14:textId="5A4E366F" w:rsidR="00952A90" w:rsidRDefault="00952A90" w:rsidP="00B349A0">
      <w:pPr>
        <w:rPr>
          <w:b/>
          <w:bCs/>
        </w:rPr>
      </w:pPr>
    </w:p>
    <w:p w14:paraId="058B1FC9" w14:textId="1001AC38" w:rsidR="00952A90" w:rsidRDefault="00952A90" w:rsidP="00B349A0">
      <w:pPr>
        <w:rPr>
          <w:b/>
          <w:bCs/>
        </w:rPr>
      </w:pPr>
    </w:p>
    <w:p w14:paraId="5DFFBA7F" w14:textId="14CB23A4" w:rsidR="00453781" w:rsidRDefault="00453781" w:rsidP="00453781">
      <w:pPr>
        <w:pStyle w:val="Titolo1"/>
      </w:pPr>
      <w:r>
        <w:t>CINEMATICA</w:t>
      </w:r>
    </w:p>
    <w:p w14:paraId="50230120" w14:textId="4B1272E5" w:rsidR="00453781" w:rsidRDefault="00453781" w:rsidP="00453781">
      <w:r>
        <w:t xml:space="preserve">Studia il movimento dei corpi nello spazio. La posizione di un corpo nello spazio </w:t>
      </w:r>
      <w:proofErr w:type="gramStart"/>
      <w:r>
        <w:t>è relativo</w:t>
      </w:r>
      <w:proofErr w:type="gramEnd"/>
      <w:r>
        <w:t>, infatti dipende dal punto di vista dell’osservatore:</w:t>
      </w:r>
    </w:p>
    <w:p w14:paraId="1DCE993B" w14:textId="7750DE5B" w:rsidR="00453781" w:rsidRPr="00453781" w:rsidRDefault="00453781" w:rsidP="00453781">
      <w:pPr>
        <w:pStyle w:val="Paragrafoelenco"/>
        <w:numPr>
          <w:ilvl w:val="0"/>
          <w:numId w:val="6"/>
        </w:numPr>
      </w:pPr>
      <w:r>
        <w:rPr>
          <w:b/>
          <w:bCs/>
        </w:rPr>
        <w:t xml:space="preserve">Inerziale: </w:t>
      </w:r>
      <w:r>
        <w:t>si muove con un moto rettilineo uniforme (velocità costante), rispetto al corpo da rilevare</w:t>
      </w:r>
    </w:p>
    <w:p w14:paraId="2F3C1A7E" w14:textId="746F2DFC" w:rsidR="00453781" w:rsidRDefault="00453781" w:rsidP="00453781">
      <w:pPr>
        <w:pStyle w:val="Paragrafoelenco"/>
        <w:numPr>
          <w:ilvl w:val="0"/>
          <w:numId w:val="6"/>
        </w:numPr>
      </w:pPr>
      <w:r>
        <w:rPr>
          <w:b/>
          <w:bCs/>
        </w:rPr>
        <w:t xml:space="preserve">Non inerziale: </w:t>
      </w:r>
      <w:r>
        <w:t>sottoposto a un’accelerazione</w:t>
      </w:r>
    </w:p>
    <w:p w14:paraId="68441029" w14:textId="45BD91E6" w:rsidR="00453781" w:rsidRDefault="00453781" w:rsidP="00453781">
      <w:r>
        <w:t xml:space="preserve">Bisogna definire un punto, detto </w:t>
      </w:r>
      <w:r>
        <w:rPr>
          <w:b/>
          <w:bCs/>
        </w:rPr>
        <w:t>origine</w:t>
      </w:r>
      <w:r>
        <w:t>, dal quale misurare le varie distanze.</w:t>
      </w:r>
    </w:p>
    <w:p w14:paraId="14930BE2" w14:textId="0159427E" w:rsidR="00453781" w:rsidRDefault="00453781" w:rsidP="00453781">
      <w:pPr>
        <w:pStyle w:val="Titolo2"/>
      </w:pPr>
      <w:r>
        <w:t>LEGGE ORARIA</w:t>
      </w:r>
    </w:p>
    <w:p w14:paraId="585893BE" w14:textId="0C1E204C" w:rsidR="00453781" w:rsidRDefault="00453781" w:rsidP="00453781">
      <w:r>
        <w:t>Serve a identificare la posizione nello spazio di un corpo in funzione di ogni istante di tempo</w:t>
      </w:r>
    </w:p>
    <w:p w14:paraId="08541FA7" w14:textId="50D25973" w:rsidR="00952A90" w:rsidRPr="003D3F39" w:rsidRDefault="003D3F39" w:rsidP="00B349A0">
      <w:r>
        <w:rPr>
          <w:noProof/>
        </w:rPr>
        <w:drawing>
          <wp:inline distT="0" distB="0" distL="0" distR="0" wp14:anchorId="2FDA9C9E" wp14:editId="655A35E4">
            <wp:extent cx="6120130" cy="305562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1EE" w14:textId="3A33460C" w:rsidR="00952A90" w:rsidRPr="003D3F39" w:rsidRDefault="003D3F39" w:rsidP="00B349A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*a*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(t-t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+vo*(t-t</m:t>
          </m:r>
          <m:r>
            <m:rPr>
              <m:sty m:val="bi"/>
            </m:rPr>
            <w:rPr>
              <w:rFonts w:ascii="Cambria Math" w:hAnsi="Cambria Math"/>
            </w:rPr>
            <m:t>0)</m:t>
          </m:r>
        </m:oMath>
      </m:oMathPara>
    </w:p>
    <w:p w14:paraId="1C6B3C5B" w14:textId="02FE8EBF" w:rsidR="003D3F39" w:rsidRDefault="003D3F39" w:rsidP="00B349A0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 = accelerazione; </w:t>
      </w:r>
      <w:r>
        <w:rPr>
          <w:rFonts w:eastAsiaTheme="minorEastAsia"/>
        </w:rPr>
        <w:t>se si tratta di un moto rettilineo uniforme l’accelerazione è nulla</w:t>
      </w:r>
    </w:p>
    <w:p w14:paraId="39C7E579" w14:textId="295E1218" w:rsidR="00CD1044" w:rsidRDefault="00CD1044" w:rsidP="00B349A0">
      <w:pPr>
        <w:rPr>
          <w:rFonts w:eastAsiaTheme="minorEastAsia"/>
        </w:rPr>
      </w:pPr>
      <w:r>
        <w:rPr>
          <w:rFonts w:eastAsiaTheme="minorEastAsia"/>
        </w:rPr>
        <w:t xml:space="preserve">a = </w:t>
      </w:r>
      <w:r w:rsidR="00470F9C">
        <w:rPr>
          <w:rFonts w:ascii="DengXian" w:eastAsia="DengXian" w:hAnsi="DengXian" w:hint="eastAsia"/>
        </w:rPr>
        <w:t xml:space="preserve"> </w:t>
      </w:r>
      <w:r w:rsidR="00470F9C">
        <w:rPr>
          <w:rFonts w:ascii="Matura MT Script Capitals" w:eastAsiaTheme="minorEastAsia" w:hAnsi="Matura MT Script Capitals"/>
        </w:rPr>
        <w:t xml:space="preserve"> </w:t>
      </w:r>
      <w:r w:rsidR="00470F9C">
        <w:rPr>
          <w:rFonts w:eastAsiaTheme="minorEastAsia"/>
        </w:rPr>
        <w:sym w:font="Symbol" w:char="F044"/>
      </w:r>
      <w:r w:rsidR="00470F9C">
        <w:rPr>
          <w:rFonts w:eastAsiaTheme="minorEastAsia"/>
        </w:rPr>
        <w:t xml:space="preserve">V / </w:t>
      </w:r>
      <w:r w:rsidR="00470F9C">
        <w:rPr>
          <w:rFonts w:eastAsiaTheme="minorEastAsia"/>
        </w:rPr>
        <w:sym w:font="Symbol" w:char="F044"/>
      </w:r>
      <w:r w:rsidR="00470F9C">
        <w:rPr>
          <w:rFonts w:eastAsiaTheme="minorEastAsia"/>
        </w:rPr>
        <w:t>t = (</w:t>
      </w:r>
      <w:proofErr w:type="spellStart"/>
      <w:r w:rsidR="00470F9C">
        <w:rPr>
          <w:rFonts w:eastAsiaTheme="minorEastAsia"/>
        </w:rPr>
        <w:t>Vf</w:t>
      </w:r>
      <w:proofErr w:type="spellEnd"/>
      <w:r w:rsidR="00470F9C">
        <w:rPr>
          <w:rFonts w:eastAsiaTheme="minorEastAsia"/>
        </w:rPr>
        <w:t xml:space="preserve"> – Vi) / (</w:t>
      </w:r>
      <w:proofErr w:type="spellStart"/>
      <w:r w:rsidR="00470F9C">
        <w:rPr>
          <w:rFonts w:eastAsiaTheme="minorEastAsia"/>
        </w:rPr>
        <w:t>tf</w:t>
      </w:r>
      <w:proofErr w:type="spellEnd"/>
      <w:r w:rsidR="00470F9C">
        <w:rPr>
          <w:rFonts w:eastAsiaTheme="minorEastAsia"/>
        </w:rPr>
        <w:t xml:space="preserve"> – </w:t>
      </w:r>
      <w:proofErr w:type="gramStart"/>
      <w:r w:rsidR="00470F9C">
        <w:rPr>
          <w:rFonts w:eastAsiaTheme="minorEastAsia"/>
        </w:rPr>
        <w:t xml:space="preserve">ti)   </w:t>
      </w:r>
      <w:proofErr w:type="gramEnd"/>
      <w:r w:rsidR="00470F9C">
        <w:rPr>
          <w:rFonts w:eastAsiaTheme="minorEastAsia"/>
        </w:rPr>
        <w:t xml:space="preserve"> se </w:t>
      </w:r>
      <w:proofErr w:type="spellStart"/>
      <w:r w:rsidR="00470F9C">
        <w:rPr>
          <w:rFonts w:eastAsiaTheme="minorEastAsia"/>
        </w:rPr>
        <w:t>Vf</w:t>
      </w:r>
      <w:proofErr w:type="spellEnd"/>
      <w:r w:rsidR="00470F9C">
        <w:rPr>
          <w:rFonts w:eastAsiaTheme="minorEastAsia"/>
        </w:rPr>
        <w:t xml:space="preserve"> = Vi = costante allora </w:t>
      </w:r>
      <w:r w:rsidR="00470F9C">
        <w:rPr>
          <w:rFonts w:eastAsiaTheme="minorEastAsia"/>
        </w:rPr>
        <w:sym w:font="Symbol" w:char="F044"/>
      </w:r>
      <w:r w:rsidR="00470F9C">
        <w:rPr>
          <w:rFonts w:eastAsiaTheme="minorEastAsia"/>
        </w:rPr>
        <w:t xml:space="preserve">V = 0   </w:t>
      </w:r>
      <w:r w:rsidR="00470F9C" w:rsidRPr="00470F9C">
        <w:rPr>
          <w:rFonts w:eastAsiaTheme="minorEastAsia"/>
        </w:rPr>
        <w:sym w:font="Wingdings" w:char="F0E0"/>
      </w:r>
      <w:r w:rsidR="00470F9C">
        <w:rPr>
          <w:rFonts w:eastAsiaTheme="minorEastAsia"/>
        </w:rPr>
        <w:t xml:space="preserve"> a = 0 / </w:t>
      </w:r>
      <w:r w:rsidR="00470F9C">
        <w:rPr>
          <w:rFonts w:eastAsiaTheme="minorEastAsia"/>
        </w:rPr>
        <w:sym w:font="Symbol" w:char="F044"/>
      </w:r>
      <w:r w:rsidR="00470F9C">
        <w:rPr>
          <w:rFonts w:eastAsiaTheme="minorEastAsia"/>
        </w:rPr>
        <w:t>t  = 0</w:t>
      </w:r>
    </w:p>
    <w:p w14:paraId="590EEAE0" w14:textId="254151FC" w:rsidR="003D3F39" w:rsidRDefault="003D3F39" w:rsidP="00B349A0">
      <w:pPr>
        <w:rPr>
          <w:rFonts w:eastAsiaTheme="minorEastAsia"/>
        </w:rPr>
      </w:pPr>
      <w:r w:rsidRPr="003D3F39">
        <w:rPr>
          <w:rFonts w:eastAsiaTheme="minorEastAsia"/>
          <w:b/>
          <w:bCs/>
        </w:rPr>
        <w:t>t = istante di tempo</w:t>
      </w:r>
      <w:r>
        <w:rPr>
          <w:rFonts w:eastAsiaTheme="minorEastAsia"/>
        </w:rPr>
        <w:t xml:space="preserve"> a cui misurare </w:t>
      </w:r>
    </w:p>
    <w:p w14:paraId="64BB2606" w14:textId="219AC6ED" w:rsidR="003D3F39" w:rsidRDefault="003D3F39" w:rsidP="00B349A0">
      <w:pPr>
        <w:rPr>
          <w:rFonts w:eastAsiaTheme="minorEastAsia"/>
          <w:b/>
          <w:bCs/>
        </w:rPr>
      </w:pPr>
      <w:r w:rsidRPr="003D3F39">
        <w:rPr>
          <w:rFonts w:eastAsiaTheme="minorEastAsia"/>
          <w:b/>
          <w:bCs/>
        </w:rPr>
        <w:t>t0 = istante di tempo iniziale</w:t>
      </w:r>
      <w:r>
        <w:rPr>
          <w:rFonts w:eastAsiaTheme="minorEastAsia"/>
        </w:rPr>
        <w:t xml:space="preserve"> in cui il corpo si trova nel </w:t>
      </w:r>
      <w:r w:rsidRPr="003D3F39">
        <w:rPr>
          <w:rFonts w:eastAsiaTheme="minorEastAsia"/>
          <w:b/>
          <w:bCs/>
        </w:rPr>
        <w:t>punto origine</w:t>
      </w:r>
    </w:p>
    <w:p w14:paraId="63C59AB4" w14:textId="58E1DABE" w:rsidR="001609BB" w:rsidRDefault="001609BB" w:rsidP="00CD1044">
      <w:pPr>
        <w:rPr>
          <w:b/>
          <w:bCs/>
        </w:rPr>
      </w:pPr>
    </w:p>
    <w:p w14:paraId="03F8D49B" w14:textId="60B43E45" w:rsidR="001609BB" w:rsidRDefault="001609BB" w:rsidP="001609BB">
      <w:pPr>
        <w:pStyle w:val="Titolo2"/>
      </w:pPr>
      <w:r>
        <w:t>MACCHINA VIRTUALE REVERSIBILE</w:t>
      </w:r>
    </w:p>
    <w:p w14:paraId="2EE4BAFD" w14:textId="22FBEC05" w:rsidR="001609BB" w:rsidRDefault="001609BB" w:rsidP="001609BB">
      <w:pPr>
        <w:pStyle w:val="Paragrafoelenco"/>
        <w:numPr>
          <w:ilvl w:val="0"/>
          <w:numId w:val="7"/>
        </w:numPr>
      </w:pPr>
      <w:r>
        <w:rPr>
          <w:b/>
          <w:bCs/>
        </w:rPr>
        <w:t xml:space="preserve">Macchina: </w:t>
      </w:r>
      <w:r>
        <w:t>qualsiasi artefatto che permette un cambiamento di stato di un corpo</w:t>
      </w:r>
    </w:p>
    <w:p w14:paraId="72D39939" w14:textId="52A0972B" w:rsidR="001609BB" w:rsidRDefault="001609BB" w:rsidP="001609BB">
      <w:pPr>
        <w:pStyle w:val="Paragrafoelenco"/>
        <w:numPr>
          <w:ilvl w:val="0"/>
          <w:numId w:val="7"/>
        </w:numPr>
      </w:pPr>
      <w:r>
        <w:rPr>
          <w:b/>
          <w:bCs/>
        </w:rPr>
        <w:t>Virtuale:</w:t>
      </w:r>
      <w:r>
        <w:t xml:space="preserve"> ogni istante di tempo è indipendente dagli altri, permettendo </w:t>
      </w:r>
      <w:proofErr w:type="gramStart"/>
      <w:r>
        <w:t>una efficacie</w:t>
      </w:r>
      <w:proofErr w:type="gramEnd"/>
      <w:r>
        <w:t xml:space="preserve"> comprensione dell’effetto ottenuto</w:t>
      </w:r>
    </w:p>
    <w:p w14:paraId="55569507" w14:textId="25A4ADF2" w:rsidR="001609BB" w:rsidRDefault="001609BB" w:rsidP="001609BB">
      <w:pPr>
        <w:pStyle w:val="Paragrafoelenco"/>
        <w:numPr>
          <w:ilvl w:val="0"/>
          <w:numId w:val="7"/>
        </w:numPr>
      </w:pPr>
      <w:r>
        <w:rPr>
          <w:b/>
          <w:bCs/>
        </w:rPr>
        <w:t>Reversibile:</w:t>
      </w:r>
      <w:r>
        <w:t xml:space="preserve"> ogni trasformazione può essere ripristinata al valore precedente</w:t>
      </w:r>
    </w:p>
    <w:p w14:paraId="1BA821B3" w14:textId="1FF030B7" w:rsidR="001609BB" w:rsidRDefault="001609BB" w:rsidP="001609BB"/>
    <w:p w14:paraId="5C899892" w14:textId="255FC184" w:rsidR="00D45B41" w:rsidRPr="00D45B41" w:rsidRDefault="00D45B41" w:rsidP="001609BB">
      <w:pPr>
        <w:rPr>
          <w:b/>
          <w:bCs/>
        </w:rPr>
      </w:pPr>
      <w:r w:rsidRPr="00D45B41">
        <w:rPr>
          <w:b/>
          <w:bCs/>
        </w:rPr>
        <w:t>03/03/2022</w:t>
      </w:r>
    </w:p>
    <w:p w14:paraId="4E043791" w14:textId="59810B19" w:rsidR="001609BB" w:rsidRDefault="001609BB" w:rsidP="001609BB">
      <w:pPr>
        <w:pStyle w:val="Titolo1"/>
      </w:pPr>
      <w:r>
        <w:t>ENERGIA</w:t>
      </w:r>
    </w:p>
    <w:p w14:paraId="0DCCF217" w14:textId="12CEBE27" w:rsidR="001609BB" w:rsidRPr="00D45B41" w:rsidRDefault="00D45B41" w:rsidP="00D45B41">
      <w:pPr>
        <w:pStyle w:val="Paragrafoelenco"/>
        <w:numPr>
          <w:ilvl w:val="0"/>
          <w:numId w:val="8"/>
        </w:numPr>
      </w:pPr>
      <w:r>
        <w:rPr>
          <w:b/>
          <w:bCs/>
        </w:rPr>
        <w:t>POTENZIALE (</w:t>
      </w:r>
      <w:hyperlink w:anchor="_FORZA_PESO" w:history="1">
        <w:r w:rsidRPr="006829FE">
          <w:rPr>
            <w:rStyle w:val="Collegamentoipertestuale"/>
            <w:b/>
            <w:bCs/>
          </w:rPr>
          <w:t>gravitazionale</w:t>
        </w:r>
      </w:hyperlink>
      <w:r>
        <w:rPr>
          <w:b/>
          <w:bCs/>
        </w:rPr>
        <w:t xml:space="preserve"> e </w:t>
      </w:r>
      <w:hyperlink w:anchor="_ENERGIA_POTENZIALE_ELASTICA" w:history="1">
        <w:r w:rsidRPr="006829FE">
          <w:rPr>
            <w:rStyle w:val="Collegamentoipertestuale"/>
            <w:b/>
            <w:bCs/>
          </w:rPr>
          <w:t>elastica</w:t>
        </w:r>
      </w:hyperlink>
      <w:r>
        <w:rPr>
          <w:b/>
          <w:bCs/>
        </w:rPr>
        <w:t>)</w:t>
      </w:r>
    </w:p>
    <w:p w14:paraId="77EB56A4" w14:textId="445AF1AA" w:rsidR="00D45B41" w:rsidRPr="00AC2796" w:rsidRDefault="00AC2796" w:rsidP="00D45B41">
      <w:pPr>
        <w:pStyle w:val="Paragrafoelenco"/>
        <w:numPr>
          <w:ilvl w:val="0"/>
          <w:numId w:val="8"/>
        </w:numPr>
        <w:rPr>
          <w:rStyle w:val="Collegamentoipertestuale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 \l "_ENERGIA_CINETICA" </w:instrText>
      </w:r>
      <w:r>
        <w:rPr>
          <w:b/>
          <w:bCs/>
        </w:rPr>
        <w:fldChar w:fldCharType="separate"/>
      </w:r>
      <w:r w:rsidR="00D45B41" w:rsidRPr="00AC2796">
        <w:rPr>
          <w:rStyle w:val="Collegamentoipertestuale"/>
          <w:b/>
          <w:bCs/>
        </w:rPr>
        <w:t>CINETICA</w:t>
      </w:r>
    </w:p>
    <w:p w14:paraId="76B4214E" w14:textId="28789BBA" w:rsidR="00D45B41" w:rsidRPr="00D45B41" w:rsidRDefault="00AC2796" w:rsidP="00D45B41">
      <w:pPr>
        <w:pStyle w:val="Paragrafoelenco"/>
        <w:numPr>
          <w:ilvl w:val="0"/>
          <w:numId w:val="8"/>
        </w:numPr>
      </w:pPr>
      <w:r>
        <w:rPr>
          <w:b/>
          <w:bCs/>
        </w:rPr>
        <w:fldChar w:fldCharType="end"/>
      </w:r>
      <w:r w:rsidR="00D45B41">
        <w:rPr>
          <w:b/>
          <w:bCs/>
        </w:rPr>
        <w:t>INTERNA (termica)</w:t>
      </w:r>
    </w:p>
    <w:p w14:paraId="1247464E" w14:textId="466CB01F" w:rsidR="00D45B41" w:rsidRPr="00186189" w:rsidRDefault="00D45B41" w:rsidP="00D45B41">
      <w:pPr>
        <w:pStyle w:val="Paragrafoelenco"/>
        <w:numPr>
          <w:ilvl w:val="0"/>
          <w:numId w:val="8"/>
        </w:numPr>
      </w:pPr>
      <w:r>
        <w:rPr>
          <w:b/>
          <w:bCs/>
        </w:rPr>
        <w:t>PRINCIPIO di CONSERVAZIONE</w:t>
      </w:r>
    </w:p>
    <w:p w14:paraId="7A6916A9" w14:textId="458C55A4" w:rsidR="00186189" w:rsidRDefault="00186189" w:rsidP="00186189">
      <w:pPr>
        <w:pStyle w:val="Titolo2"/>
      </w:pPr>
      <w:r>
        <w:t>LAVORO = FORZA * SPOSTAMENTO</w:t>
      </w:r>
    </w:p>
    <w:p w14:paraId="2B743C4E" w14:textId="7D2E1680" w:rsidR="00186189" w:rsidRDefault="00186189" w:rsidP="00186189">
      <w:r>
        <w:t>Energia e Lavoro talvolta assumono lo stesso significato, infatti effettuando l’analisi dimensionale di entrambe le grandezze si ottiene sempre la stessa unità di misura:</w:t>
      </w:r>
    </w:p>
    <w:p w14:paraId="75BA0ADE" w14:textId="12C5EE4C" w:rsidR="00186189" w:rsidRDefault="00186189" w:rsidP="00186189">
      <w:pPr>
        <w:rPr>
          <w:b/>
          <w:bCs/>
        </w:rPr>
      </w:pPr>
      <w:r>
        <w:rPr>
          <w:b/>
          <w:bCs/>
        </w:rPr>
        <w:t xml:space="preserve">FORZA = massa * accelerazione = </w:t>
      </w:r>
      <w:r w:rsidRPr="00186189">
        <w:rPr>
          <w:b/>
          <w:bCs/>
        </w:rPr>
        <w:t xml:space="preserve">kg*m/s^2 = Newton = N   </w:t>
      </w:r>
    </w:p>
    <w:p w14:paraId="0B93272E" w14:textId="5E3F82FD" w:rsidR="00186189" w:rsidRPr="00186189" w:rsidRDefault="00186189" w:rsidP="00186189">
      <w:pPr>
        <w:rPr>
          <w:b/>
          <w:bCs/>
          <w:lang w:val="en-US"/>
        </w:rPr>
      </w:pPr>
      <w:r w:rsidRPr="00186189">
        <w:rPr>
          <w:b/>
          <w:bCs/>
          <w:lang w:val="en-US"/>
        </w:rPr>
        <w:t>Lavoro = F * s = N*m = kg*m/s</w:t>
      </w:r>
      <w:r>
        <w:rPr>
          <w:b/>
          <w:bCs/>
          <w:lang w:val="en-US"/>
        </w:rPr>
        <w:t>^2 * m = kg*m^2 / s^2 = Joule = J</w:t>
      </w:r>
    </w:p>
    <w:p w14:paraId="6F66D6D7" w14:textId="56C185BC" w:rsidR="00D45B41" w:rsidRDefault="00D45B41" w:rsidP="00D45B41">
      <w:pPr>
        <w:pStyle w:val="Titolo2"/>
      </w:pPr>
      <w:bookmarkStart w:id="0" w:name="_FORZA_PESO"/>
      <w:bookmarkEnd w:id="0"/>
      <w:r>
        <w:t>FORZA PESO</w:t>
      </w:r>
    </w:p>
    <w:p w14:paraId="161059CF" w14:textId="25DA5E0A" w:rsidR="00186189" w:rsidRPr="00EC73B7" w:rsidRDefault="00186189" w:rsidP="00D45B41">
      <w:pPr>
        <w:rPr>
          <w:b/>
          <w:bCs/>
        </w:rPr>
      </w:pPr>
      <w:r w:rsidRPr="00EC73B7">
        <w:rPr>
          <w:b/>
          <w:bCs/>
        </w:rPr>
        <w:t>F = m*a = kg*m/s^2 = Newton = N      Fp = m*g</w:t>
      </w:r>
    </w:p>
    <w:p w14:paraId="3E52306C" w14:textId="77777777" w:rsidR="0030263E" w:rsidRDefault="00D45B41" w:rsidP="0030263E">
      <w:r>
        <w:t>Forza che viene esercitata su un corpo avente una massa m[kg] sottoposto a un’accelerazione.</w:t>
      </w:r>
      <w:r w:rsidR="00186189">
        <w:t xml:space="preserve"> Nel nostro caso l’accelerazione = g = 9.81m/s^2</w:t>
      </w:r>
      <w:r w:rsidR="00816820">
        <w:t xml:space="preserve"> </w:t>
      </w:r>
    </w:p>
    <w:p w14:paraId="681B306C" w14:textId="7F8C241C" w:rsidR="00816820" w:rsidRDefault="00816820" w:rsidP="0030263E">
      <w:r w:rsidRPr="00CD1044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62F6D2D" wp14:editId="24374363">
            <wp:simplePos x="0" y="0"/>
            <wp:positionH relativeFrom="column">
              <wp:posOffset>3893820</wp:posOffset>
            </wp:positionH>
            <wp:positionV relativeFrom="paragraph">
              <wp:posOffset>100965</wp:posOffset>
            </wp:positionV>
            <wp:extent cx="1653540" cy="2031365"/>
            <wp:effectExtent l="0" t="0" r="3810" b="6985"/>
            <wp:wrapTight wrapText="bothSides">
              <wp:wrapPolygon edited="0">
                <wp:start x="0" y="0"/>
                <wp:lineTo x="0" y="21472"/>
                <wp:lineTo x="21401" y="21472"/>
                <wp:lineTo x="21401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D7E64" w14:textId="7A19F0C0" w:rsidR="00816820" w:rsidRDefault="00816820" w:rsidP="00816820">
      <w:pPr>
        <w:rPr>
          <w:b/>
          <w:bCs/>
        </w:rPr>
      </w:pPr>
      <w:r w:rsidRPr="00CD1044">
        <w:rPr>
          <w:b/>
          <w:bCs/>
        </w:rPr>
        <w:t>h0 = punto di partenza</w:t>
      </w:r>
    </w:p>
    <w:p w14:paraId="6486B664" w14:textId="77777777" w:rsidR="00816820" w:rsidRPr="00CD1044" w:rsidRDefault="00816820" w:rsidP="0081682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=h</m:t>
          </m:r>
          <m:r>
            <m:rPr>
              <m:sty m:val="bi"/>
            </m:rPr>
            <w:rPr>
              <w:rFonts w:ascii="Cambria Math" w:hAnsi="Cambria Math"/>
            </w:rPr>
            <m:t>0-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*g*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10021B" w14:textId="77777777" w:rsidR="00816820" w:rsidRDefault="00816820" w:rsidP="008168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 = accelerazione gravitazionale della Terra = 9.81m/s^2</w:t>
      </w:r>
    </w:p>
    <w:p w14:paraId="442D8F3D" w14:textId="77777777" w:rsidR="00816820" w:rsidRDefault="00816820" w:rsidP="008168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 = istante di tempo</w:t>
      </w:r>
    </w:p>
    <w:p w14:paraId="22DCF14D" w14:textId="77777777" w:rsidR="00816820" w:rsidRDefault="00816820" w:rsidP="00816820">
      <w:pPr>
        <w:rPr>
          <w:rFonts w:eastAsiaTheme="minorEastAsia"/>
          <w:b/>
          <w:bCs/>
        </w:rPr>
      </w:pPr>
    </w:p>
    <w:p w14:paraId="1121DE28" w14:textId="77777777" w:rsidR="00816820" w:rsidRDefault="00816820" w:rsidP="00816820">
      <w:pPr>
        <w:rPr>
          <w:rFonts w:eastAsiaTheme="minorEastAsia"/>
          <w:b/>
          <w:bCs/>
        </w:rPr>
      </w:pPr>
    </w:p>
    <w:p w14:paraId="5B546D6F" w14:textId="55F9361A" w:rsidR="00816820" w:rsidRDefault="00816820" w:rsidP="00816820">
      <w:pPr>
        <w:rPr>
          <w:rFonts w:eastAsiaTheme="minorEastAsia"/>
        </w:rPr>
      </w:pPr>
      <w:r w:rsidRPr="00816820">
        <w:rPr>
          <w:rFonts w:eastAsiaTheme="minorEastAsia"/>
        </w:rPr>
        <w:lastRenderedPageBreak/>
        <w:t>Qual è il lavoro esercitato sulla pallina in caduta libera?</w:t>
      </w:r>
    </w:p>
    <w:p w14:paraId="549D6B25" w14:textId="5302E02C" w:rsidR="00816820" w:rsidRDefault="00816820" w:rsidP="00816820">
      <w:pPr>
        <w:rPr>
          <w:rFonts w:eastAsiaTheme="minorEastAsia"/>
          <w:b/>
          <w:bCs/>
        </w:rPr>
      </w:pPr>
      <w:r w:rsidRPr="00816820">
        <w:rPr>
          <w:rFonts w:eastAsiaTheme="minorEastAsia"/>
        </w:rPr>
        <w:t xml:space="preserve">L = F*S = Fp * h = m*g * h = kg *m^2 / s^2 = Joule = </w:t>
      </w:r>
      <w:r w:rsidRPr="00816820">
        <w:rPr>
          <w:rFonts w:eastAsiaTheme="minorEastAsia"/>
          <w:b/>
          <w:bCs/>
        </w:rPr>
        <w:t>Energia potenziale gravitazionale</w:t>
      </w:r>
    </w:p>
    <w:p w14:paraId="305ECC5B" w14:textId="6423C5A7" w:rsidR="00816820" w:rsidRDefault="00816820" w:rsidP="00816820">
      <w:pPr>
        <w:pStyle w:val="Titolo2"/>
        <w:rPr>
          <w:rFonts w:eastAsiaTheme="minorEastAsia"/>
        </w:rPr>
      </w:pPr>
      <w:r>
        <w:rPr>
          <w:rFonts w:eastAsiaTheme="minorEastAsia"/>
        </w:rPr>
        <w:t>BILANCIA A 2 BRACCI</w:t>
      </w:r>
    </w:p>
    <w:p w14:paraId="4B629579" w14:textId="3C50E5AA" w:rsidR="00816820" w:rsidRPr="00816820" w:rsidRDefault="004D1486" w:rsidP="00816820">
      <w:r>
        <w:rPr>
          <w:noProof/>
        </w:rPr>
        <w:drawing>
          <wp:anchor distT="0" distB="0" distL="114300" distR="114300" simplePos="0" relativeHeight="251662336" behindDoc="1" locked="0" layoutInCell="1" allowOverlap="1" wp14:anchorId="7CF73F93" wp14:editId="04F15369">
            <wp:simplePos x="0" y="0"/>
            <wp:positionH relativeFrom="column">
              <wp:posOffset>1363</wp:posOffset>
            </wp:positionH>
            <wp:positionV relativeFrom="paragraph">
              <wp:posOffset>-2278</wp:posOffset>
            </wp:positionV>
            <wp:extent cx="2717800" cy="2407920"/>
            <wp:effectExtent l="0" t="0" r="6350" b="0"/>
            <wp:wrapTight wrapText="bothSides">
              <wp:wrapPolygon edited="0">
                <wp:start x="0" y="0"/>
                <wp:lineTo x="0" y="21361"/>
                <wp:lineTo x="21499" y="21361"/>
                <wp:lineTo x="21499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7D593" w14:textId="7B1DB98A" w:rsidR="00816820" w:rsidRDefault="004D1486" w:rsidP="008168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Alfa = angolo di inclinazione dell’asta</w:t>
      </w:r>
    </w:p>
    <w:p w14:paraId="3E63DB78" w14:textId="4A4E47BE" w:rsidR="004D1486" w:rsidRDefault="004D1486" w:rsidP="008168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 = Peso esercitato dalle masse</w:t>
      </w:r>
    </w:p>
    <w:p w14:paraId="382311E0" w14:textId="2EED1082" w:rsidR="004D1486" w:rsidRDefault="004D1486" w:rsidP="008168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 = distanza delle masse dal fulcro</w:t>
      </w:r>
    </w:p>
    <w:p w14:paraId="579F0718" w14:textId="1EE84E90" w:rsidR="004D1486" w:rsidRDefault="004D1486" w:rsidP="0081682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 = altezza misurata nel piano verticale</w:t>
      </w:r>
    </w:p>
    <w:p w14:paraId="511A99F7" w14:textId="049186A7" w:rsidR="004D1486" w:rsidRDefault="004D1486" w:rsidP="00816820">
      <w:pPr>
        <w:rPr>
          <w:rFonts w:eastAsiaTheme="minorEastAsia"/>
          <w:b/>
          <w:bCs/>
        </w:rPr>
      </w:pPr>
    </w:p>
    <w:p w14:paraId="5DE77A0D" w14:textId="14422635" w:rsidR="004D1486" w:rsidRDefault="004D1486" w:rsidP="00816820">
      <w:pPr>
        <w:rPr>
          <w:rFonts w:eastAsiaTheme="minorEastAsia"/>
          <w:b/>
          <w:bCs/>
        </w:rPr>
      </w:pPr>
    </w:p>
    <w:p w14:paraId="48C07ECB" w14:textId="1BCD0CC9" w:rsidR="004D1486" w:rsidRDefault="004D1486" w:rsidP="00816820">
      <w:pPr>
        <w:rPr>
          <w:rFonts w:eastAsiaTheme="minorEastAsia"/>
          <w:b/>
          <w:bCs/>
        </w:rPr>
      </w:pPr>
    </w:p>
    <w:p w14:paraId="24704919" w14:textId="02B101E7" w:rsidR="004D1486" w:rsidRDefault="004D1486" w:rsidP="00816820">
      <w:pPr>
        <w:rPr>
          <w:rFonts w:eastAsiaTheme="minorEastAsia"/>
          <w:b/>
          <w:bCs/>
        </w:rPr>
      </w:pPr>
    </w:p>
    <w:p w14:paraId="5BA2A8C6" w14:textId="50D50894" w:rsidR="004D1486" w:rsidRDefault="004D1486" w:rsidP="00816820">
      <w:pPr>
        <w:rPr>
          <w:rFonts w:eastAsiaTheme="minorEastAsia"/>
        </w:rPr>
      </w:pPr>
      <w:r>
        <w:rPr>
          <w:rFonts w:eastAsiaTheme="minorEastAsia"/>
        </w:rPr>
        <w:t>La bilancia risulta essere in equilibrio se vale la seguente relazione</w:t>
      </w:r>
    </w:p>
    <w:p w14:paraId="17B6F141" w14:textId="1C380835" w:rsidR="004D1486" w:rsidRPr="00AE1A5D" w:rsidRDefault="004D1486" w:rsidP="0081682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Ds*Ps=Dd*Pd</m:t>
          </m:r>
        </m:oMath>
      </m:oMathPara>
    </w:p>
    <w:p w14:paraId="2C9FA947" w14:textId="59FFFBFD" w:rsidR="00AE1A5D" w:rsidRPr="004D1486" w:rsidRDefault="00AE1A5D" w:rsidP="0081682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Ds*ms=Dd*md</m:t>
          </m:r>
        </m:oMath>
      </m:oMathPara>
    </w:p>
    <w:p w14:paraId="0BF1DAB9" w14:textId="0860565A" w:rsidR="004D1486" w:rsidRDefault="00AE1A5D" w:rsidP="00816820">
      <w:pPr>
        <w:rPr>
          <w:rFonts w:eastAsiaTheme="minorEastAsia"/>
        </w:rPr>
      </w:pPr>
      <w:r>
        <w:rPr>
          <w:rFonts w:eastAsiaTheme="minorEastAsia"/>
        </w:rPr>
        <w:t>Oppure usando i teoremi di similitudine dei triangoli rettangoli si osserva che:</w:t>
      </w:r>
    </w:p>
    <w:p w14:paraId="13A745AA" w14:textId="553E40CB" w:rsidR="00AE1A5D" w:rsidRDefault="00AE1A5D" w:rsidP="00AE1A5D">
      <w:pPr>
        <w:pStyle w:val="Paragrafoelenco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 può essere considerata come ipotenusa</w:t>
      </w:r>
    </w:p>
    <w:p w14:paraId="5048A0C9" w14:textId="361BD9E1" w:rsidR="00AE1A5D" w:rsidRDefault="00AE1A5D" w:rsidP="00AE1A5D">
      <w:pPr>
        <w:pStyle w:val="Paragrafoelenco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H come altezza</w:t>
      </w:r>
    </w:p>
    <w:p w14:paraId="65826168" w14:textId="56D0B544" w:rsidR="00AE1A5D" w:rsidRDefault="00AE1A5D" w:rsidP="00AE1A5D">
      <w:pPr>
        <w:pStyle w:val="Paragrafoelenco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H/D = sin alfa per le proprietà dei triangoli rettangoli</w:t>
      </w:r>
    </w:p>
    <w:p w14:paraId="1FC6E4DF" w14:textId="7BAD9FF7" w:rsidR="00AE1A5D" w:rsidRDefault="00AE1A5D" w:rsidP="00AE1A5D">
      <w:pPr>
        <w:pStyle w:val="Paragrafoelenco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Siccome l’asta deve essere in condizione di equilibrio allora</w:t>
      </w:r>
    </w:p>
    <w:p w14:paraId="4EDECB94" w14:textId="2CE757F6" w:rsidR="00AE1A5D" w:rsidRDefault="00AE1A5D" w:rsidP="00AE1A5D">
      <w:pPr>
        <w:pStyle w:val="Paragrafoelenco"/>
        <w:numPr>
          <w:ilvl w:val="1"/>
          <w:numId w:val="9"/>
        </w:numPr>
        <w:rPr>
          <w:rFonts w:eastAsiaTheme="minorEastAsia"/>
          <w:b/>
          <w:bCs/>
          <w:lang w:val="en-US"/>
        </w:rPr>
      </w:pPr>
      <w:r w:rsidRPr="00AE1A5D">
        <w:rPr>
          <w:rFonts w:eastAsiaTheme="minorEastAsia"/>
          <w:b/>
          <w:bCs/>
          <w:lang w:val="en-US"/>
        </w:rPr>
        <w:t>(Hs-H0)/Ds = sin alfa = (H0-Hd)/Dd</w:t>
      </w:r>
    </w:p>
    <w:p w14:paraId="42263117" w14:textId="21C94340" w:rsidR="00AE1A5D" w:rsidRDefault="00AE1A5D" w:rsidP="00AE1A5D">
      <w:pPr>
        <w:pStyle w:val="Paragrafoelenco"/>
        <w:numPr>
          <w:ilvl w:val="1"/>
          <w:numId w:val="9"/>
        </w:num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Alfa = sin^-1 </w:t>
      </w:r>
      <w:proofErr w:type="gramStart"/>
      <w:r>
        <w:rPr>
          <w:rFonts w:eastAsiaTheme="minorEastAsia"/>
          <w:b/>
          <w:bCs/>
          <w:lang w:val="en-US"/>
        </w:rPr>
        <w:t xml:space="preserve">( </w:t>
      </w:r>
      <w:r w:rsidRPr="00AE1A5D">
        <w:rPr>
          <w:rFonts w:eastAsiaTheme="minorEastAsia"/>
          <w:b/>
          <w:bCs/>
          <w:lang w:val="en-US"/>
        </w:rPr>
        <w:t>(</w:t>
      </w:r>
      <w:proofErr w:type="gramEnd"/>
      <w:r w:rsidRPr="00AE1A5D">
        <w:rPr>
          <w:rFonts w:eastAsiaTheme="minorEastAsia"/>
          <w:b/>
          <w:bCs/>
          <w:lang w:val="en-US"/>
        </w:rPr>
        <w:t>Hs-H0)/Ds</w:t>
      </w:r>
      <w:r>
        <w:rPr>
          <w:rFonts w:eastAsiaTheme="minorEastAsia"/>
          <w:b/>
          <w:bCs/>
          <w:lang w:val="en-US"/>
        </w:rPr>
        <w:t xml:space="preserve"> )</w:t>
      </w:r>
    </w:p>
    <w:p w14:paraId="285A9351" w14:textId="3BA9AEFA" w:rsidR="009260B5" w:rsidRPr="000B3374" w:rsidRDefault="00836EBD" w:rsidP="000B3374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5EFF2BC" w14:textId="03D238A6" w:rsidR="009260B5" w:rsidRPr="009260B5" w:rsidRDefault="00836EBD" w:rsidP="009260B5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   oppure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D8A6D53" w14:textId="584A3FD3" w:rsidR="009260B5" w:rsidRPr="000B3374" w:rsidRDefault="00836EBD" w:rsidP="009260B5">
      <w:pPr>
        <w:rPr>
          <w:rFonts w:eastAsiaTheme="minorEastAsia"/>
          <w:b/>
          <w:b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=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*P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eqArr>
            </m:e>
          </m:d>
        </m:oMath>
      </m:oMathPara>
    </w:p>
    <w:p w14:paraId="50F73169" w14:textId="6B8DC381" w:rsidR="00816820" w:rsidRPr="00AE1A5D" w:rsidRDefault="00836EBD" w:rsidP="00816820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) </m:t>
          </m:r>
        </m:oMath>
      </m:oMathPara>
    </w:p>
    <w:p w14:paraId="40E9E5A1" w14:textId="38921EA7" w:rsidR="00816820" w:rsidRPr="00DD34A6" w:rsidRDefault="00DD34A6" w:rsidP="00D45B41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Energia Potenziale Gravitazionale=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31C4BA2" w14:textId="3853F13F" w:rsidR="00DD34A6" w:rsidRPr="00DD34A6" w:rsidRDefault="00DD34A6" w:rsidP="00D45B41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U=g*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75AD615" w14:textId="42D38F16" w:rsidR="00DD34A6" w:rsidRDefault="00DD34A6" w:rsidP="00D45B41">
      <w:pPr>
        <w:rPr>
          <w:rFonts w:eastAsiaTheme="minorEastAsia"/>
          <w:b/>
          <w:bCs/>
          <w:lang w:val="en-US"/>
        </w:rPr>
      </w:pPr>
    </w:p>
    <w:p w14:paraId="60B7C16E" w14:textId="76D8B6BA" w:rsidR="00DD34A6" w:rsidRDefault="0030263E" w:rsidP="00D45B41">
      <w:pPr>
        <w:rPr>
          <w:b/>
          <w:bCs/>
        </w:rPr>
      </w:pPr>
      <w:r w:rsidRPr="0030263E">
        <w:lastRenderedPageBreak/>
        <w:t>Tramite opportune misurazioni si osserva che</w:t>
      </w:r>
      <w:r w:rsidRPr="0030263E">
        <w:rPr>
          <w:b/>
          <w:bCs/>
        </w:rPr>
        <w:t xml:space="preserve"> U viene mantenuta costante a ogni variazione</w:t>
      </w:r>
      <w:r>
        <w:rPr>
          <w:b/>
          <w:bCs/>
        </w:rPr>
        <w:t>.</w:t>
      </w:r>
    </w:p>
    <w:p w14:paraId="5D9AF750" w14:textId="77777777" w:rsidR="0030263E" w:rsidRDefault="0030263E" w:rsidP="0030263E">
      <w:pPr>
        <w:pStyle w:val="Titolo2"/>
      </w:pPr>
      <w:bookmarkStart w:id="1" w:name="_CADUTA_LIBERA_DI"/>
      <w:bookmarkEnd w:id="1"/>
      <w:r>
        <w:t>CADUTA LIBERA DI UN GRAVE</w:t>
      </w:r>
    </w:p>
    <w:p w14:paraId="623F984C" w14:textId="0CB25A8D" w:rsidR="0030263E" w:rsidRDefault="0030263E" w:rsidP="0030263E">
      <w:pPr>
        <w:pStyle w:val="Titolo2"/>
      </w:pPr>
      <w:r w:rsidRPr="00CD1044">
        <w:rPr>
          <w:b w:val="0"/>
          <w:bCs/>
          <w:noProof/>
        </w:rPr>
        <w:drawing>
          <wp:anchor distT="0" distB="0" distL="114300" distR="114300" simplePos="0" relativeHeight="251664384" behindDoc="1" locked="0" layoutInCell="1" allowOverlap="1" wp14:anchorId="37BF2F6D" wp14:editId="314897B5">
            <wp:simplePos x="0" y="0"/>
            <wp:positionH relativeFrom="margin">
              <wp:align>left</wp:align>
            </wp:positionH>
            <wp:positionV relativeFrom="paragraph">
              <wp:posOffset>131941</wp:posOffset>
            </wp:positionV>
            <wp:extent cx="1653540" cy="2031365"/>
            <wp:effectExtent l="0" t="0" r="3810" b="6985"/>
            <wp:wrapTight wrapText="bothSides">
              <wp:wrapPolygon edited="0">
                <wp:start x="0" y="0"/>
                <wp:lineTo x="0" y="21472"/>
                <wp:lineTo x="21401" y="21472"/>
                <wp:lineTo x="21401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5507B" w14:textId="1AE6B413" w:rsidR="0030263E" w:rsidRPr="0030263E" w:rsidRDefault="00836EBD" w:rsidP="0030263E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7E76550D" w14:textId="261463C0" w:rsidR="0030263E" w:rsidRPr="0030263E" w:rsidRDefault="00836EBD" w:rsidP="0030263E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774377CA" w14:textId="6F124E38" w:rsidR="0030263E" w:rsidRPr="0030263E" w:rsidRDefault="00836EBD" w:rsidP="0030263E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!=0</m:t>
          </m:r>
        </m:oMath>
      </m:oMathPara>
    </w:p>
    <w:p w14:paraId="1F96FD0B" w14:textId="3D6858AC" w:rsidR="0030263E" w:rsidRDefault="0030263E" w:rsidP="0030263E"/>
    <w:p w14:paraId="671E9F4A" w14:textId="1CD1CDCD" w:rsidR="0030263E" w:rsidRDefault="0030263E" w:rsidP="0030263E"/>
    <w:p w14:paraId="37D0E4E0" w14:textId="63E93014" w:rsidR="0030263E" w:rsidRDefault="0030263E" w:rsidP="0030263E"/>
    <w:p w14:paraId="03E64CC8" w14:textId="351C3C25" w:rsidR="0030263E" w:rsidRDefault="0030263E" w:rsidP="0030263E"/>
    <w:p w14:paraId="746913D2" w14:textId="3EA00E23" w:rsidR="0030263E" w:rsidRDefault="0030263E" w:rsidP="0030263E">
      <w:r w:rsidRPr="006829FE">
        <w:rPr>
          <w:b/>
          <w:bCs/>
        </w:rPr>
        <w:t>L’energia potenziale diminuisce</w:t>
      </w:r>
      <w:r>
        <w:t xml:space="preserve"> sempre di più </w:t>
      </w:r>
      <w:r w:rsidRPr="006829FE">
        <w:rPr>
          <w:b/>
          <w:bCs/>
        </w:rPr>
        <w:t>fino a toccare il suolo</w:t>
      </w:r>
      <w:r>
        <w:t xml:space="preserve"> in cui </w:t>
      </w:r>
      <w:r w:rsidRPr="006829FE">
        <w:rPr>
          <w:b/>
          <w:bCs/>
        </w:rPr>
        <w:t>vale 0</w:t>
      </w:r>
      <w:r>
        <w:t xml:space="preserve">. Per fare valere il principio di conservazione dell’energia manca un termine che cresce man mano che il corpo precipita. Questo valore prende il nome di </w:t>
      </w:r>
      <w:r>
        <w:rPr>
          <w:b/>
          <w:bCs/>
        </w:rPr>
        <w:t xml:space="preserve">energia cinetica, </w:t>
      </w:r>
      <w:r>
        <w:t>dovuta appunto dal movimento.</w:t>
      </w:r>
    </w:p>
    <w:p w14:paraId="1D4B1D9F" w14:textId="71A41892" w:rsidR="0030263E" w:rsidRDefault="006829FE" w:rsidP="0030263E">
      <w:r>
        <w:t>In questo caso il moto non è virtuale, infatti avviene in un intervallo finito di tempo.</w:t>
      </w:r>
    </w:p>
    <w:p w14:paraId="3F4F8982" w14:textId="32444EBE" w:rsidR="00AC2796" w:rsidRDefault="00AC2796" w:rsidP="00AC2796">
      <w:pPr>
        <w:pStyle w:val="Titolo2"/>
      </w:pPr>
      <w:bookmarkStart w:id="2" w:name="_ENERGIA_CINETICA"/>
      <w:bookmarkEnd w:id="2"/>
      <w:r>
        <w:t>ENERGIA CINETICA</w:t>
      </w:r>
    </w:p>
    <w:p w14:paraId="0E2733FD" w14:textId="4A7ED250" w:rsidR="006829FE" w:rsidRDefault="006829FE" w:rsidP="0030263E">
      <w:pPr>
        <w:rPr>
          <w:b/>
          <w:bCs/>
        </w:rPr>
      </w:pPr>
      <w:r w:rsidRPr="006829FE">
        <w:rPr>
          <w:b/>
          <w:bCs/>
        </w:rPr>
        <w:t>E = U + K(v)       K(v) è un termine che dipende dalla velocità del corpo</w:t>
      </w:r>
    </w:p>
    <w:p w14:paraId="7E57191B" w14:textId="5ECD458D" w:rsidR="006829FE" w:rsidRPr="006829FE" w:rsidRDefault="006829FE" w:rsidP="0030263E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F20FAA" w14:textId="784F8D46" w:rsidR="006829FE" w:rsidRDefault="006829FE" w:rsidP="0030263E">
      <w:pPr>
        <w:rPr>
          <w:rFonts w:eastAsiaTheme="minorEastAsia"/>
          <w:b/>
          <w:bCs/>
        </w:rPr>
      </w:pPr>
    </w:p>
    <w:p w14:paraId="1EEBB031" w14:textId="44885548" w:rsidR="006829FE" w:rsidRDefault="006829FE" w:rsidP="006829FE">
      <w:pPr>
        <w:pStyle w:val="Titolo2"/>
      </w:pPr>
      <w:bookmarkStart w:id="3" w:name="_ENERGIA_POTENZIALE_ELASTICA"/>
      <w:bookmarkEnd w:id="3"/>
      <w:r>
        <w:t>ENERGIA POTENZIALE ELASTICA</w:t>
      </w:r>
    </w:p>
    <w:p w14:paraId="0CD7980E" w14:textId="3D3C82AC" w:rsidR="00AC2796" w:rsidRDefault="00AC2796" w:rsidP="00AC2796">
      <w:r>
        <w:rPr>
          <w:noProof/>
        </w:rPr>
        <w:drawing>
          <wp:anchor distT="0" distB="0" distL="114300" distR="114300" simplePos="0" relativeHeight="251665408" behindDoc="1" locked="0" layoutInCell="1" allowOverlap="1" wp14:anchorId="762DB9A3" wp14:editId="6ED8B68C">
            <wp:simplePos x="0" y="0"/>
            <wp:positionH relativeFrom="column">
              <wp:posOffset>-65504</wp:posOffset>
            </wp:positionH>
            <wp:positionV relativeFrom="paragraph">
              <wp:posOffset>42347</wp:posOffset>
            </wp:positionV>
            <wp:extent cx="2181225" cy="2097405"/>
            <wp:effectExtent l="0" t="0" r="9525" b="0"/>
            <wp:wrapTight wrapText="bothSides">
              <wp:wrapPolygon edited="0">
                <wp:start x="0" y="0"/>
                <wp:lineTo x="0" y="21384"/>
                <wp:lineTo x="21506" y="21384"/>
                <wp:lineTo x="21506" y="0"/>
                <wp:lineTo x="0" y="0"/>
              </wp:wrapPolygon>
            </wp:wrapTight>
            <wp:docPr id="10" name="Immagine 10" descr="Laboratorio di Fisica - Home page: La legge di H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boratorio di Fisica - Home page: La legge di Hoo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F0FD8B" w14:textId="4880425C" w:rsidR="00AC2796" w:rsidRPr="00AC2796" w:rsidRDefault="00AC2796" w:rsidP="00AC2796"/>
    <w:p w14:paraId="2587B24C" w14:textId="43392B03" w:rsidR="006829FE" w:rsidRDefault="00AC2796" w:rsidP="00AC2796">
      <w:pPr>
        <w:pStyle w:val="Paragrafoelenco"/>
        <w:numPr>
          <w:ilvl w:val="0"/>
          <w:numId w:val="12"/>
        </w:numPr>
      </w:pPr>
      <w:r>
        <w:t xml:space="preserve">La molla è in condizione di riposo e possiede una propria lunghezza </w:t>
      </w:r>
    </w:p>
    <w:p w14:paraId="5562879F" w14:textId="3066928E" w:rsidR="00AC2796" w:rsidRDefault="00AC2796" w:rsidP="00AC2796">
      <w:pPr>
        <w:pStyle w:val="Paragrafoelenco"/>
        <w:numPr>
          <w:ilvl w:val="0"/>
          <w:numId w:val="12"/>
        </w:numPr>
      </w:pPr>
      <w:r>
        <w:t>Quando alla molla vengono applicate delle forze esterne essa si allunga/accorcia in relazione al verso della forza applicata</w:t>
      </w:r>
    </w:p>
    <w:p w14:paraId="4A81CCBA" w14:textId="7343697A" w:rsidR="00AC2796" w:rsidRDefault="00AC2796" w:rsidP="00AC2796">
      <w:pPr>
        <w:pStyle w:val="Paragrafoelenco"/>
        <w:numPr>
          <w:ilvl w:val="0"/>
          <w:numId w:val="12"/>
        </w:numPr>
      </w:pPr>
      <w:r>
        <w:t>Più lo spostamento è maggiore, maggiore sarà la Forza da applicare, e maggiore sarà la Forza Elastica fornita dalla molla.</w:t>
      </w:r>
    </w:p>
    <w:p w14:paraId="7C32564B" w14:textId="315F204C" w:rsidR="00AC2796" w:rsidRDefault="00AC2796" w:rsidP="00AC2796"/>
    <w:p w14:paraId="40E3532B" w14:textId="6BFA66D8" w:rsidR="00AC2796" w:rsidRDefault="00AC2796" w:rsidP="00AC2796"/>
    <w:p w14:paraId="00485E97" w14:textId="5FF452B8" w:rsidR="00AC2796" w:rsidRDefault="00AC2796" w:rsidP="00AC2796">
      <w:pPr>
        <w:pStyle w:val="Titolo3"/>
      </w:pPr>
      <w:r>
        <w:t>LEGGE DI HOOKE</w:t>
      </w:r>
    </w:p>
    <w:p w14:paraId="0EA3F490" w14:textId="422A5357" w:rsidR="00434AC5" w:rsidRDefault="00AC2796" w:rsidP="00AC2796">
      <w:r>
        <w:t xml:space="preserve">La forza esterna e la forza elastica possiedono la stessa intensità, ma verso opposto, generando una situazione di temporaneo </w:t>
      </w:r>
      <w:r w:rsidR="00434AC5">
        <w:t>equilibrio; perciò, la somma delle Forze applicate all’estremo della molla è nulla.</w:t>
      </w:r>
    </w:p>
    <w:p w14:paraId="7CD21513" w14:textId="7D5135D2" w:rsidR="00434AC5" w:rsidRDefault="00434AC5" w:rsidP="00AC2796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F+Fel=0</m:t>
        </m:r>
      </m:oMath>
      <w:r w:rsidRPr="00434AC5">
        <w:rPr>
          <w:rFonts w:eastAsiaTheme="minorEastAsia"/>
          <w:b/>
          <w:bCs/>
        </w:rPr>
        <w:t xml:space="preserve">       </w:t>
      </w:r>
      <w:r w:rsidRPr="00434AC5">
        <w:rPr>
          <w:rFonts w:eastAsiaTheme="minorEastAsia"/>
          <w:b/>
          <w:bCs/>
        </w:rPr>
        <w:sym w:font="Wingdings" w:char="F0E0"/>
      </w:r>
      <w:r w:rsidRPr="00434AC5">
        <w:rPr>
          <w:rFonts w:eastAsiaTheme="minorEastAsia"/>
          <w:b/>
          <w:bCs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</w:rPr>
          <m:t>F=-Fel</m:t>
        </m:r>
      </m:oMath>
    </w:p>
    <w:p w14:paraId="2F8AB765" w14:textId="4CD2DD42" w:rsidR="00434AC5" w:rsidRDefault="00434AC5" w:rsidP="00AC2796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Fel= -k*S[m]</m:t>
        </m:r>
      </m:oMath>
      <w:r w:rsidRPr="00434AC5">
        <w:rPr>
          <w:rFonts w:eastAsiaTheme="minorEastAsia"/>
          <w:b/>
          <w:bCs/>
        </w:rPr>
        <w:t xml:space="preserve">         k = costa</w:t>
      </w:r>
      <w:r>
        <w:rPr>
          <w:rFonts w:eastAsiaTheme="minorEastAsia"/>
          <w:b/>
          <w:bCs/>
        </w:rPr>
        <w:t>nte elastica della molla [N/m]</w:t>
      </w:r>
    </w:p>
    <w:p w14:paraId="507F0D42" w14:textId="352C867A" w:rsidR="00434AC5" w:rsidRDefault="00434AC5" w:rsidP="00AC2796">
      <w:pPr>
        <w:rPr>
          <w:rFonts w:eastAsiaTheme="minorEastAsia"/>
          <w:b/>
          <w:bCs/>
        </w:rPr>
      </w:pPr>
    </w:p>
    <w:p w14:paraId="086F5010" w14:textId="55B29793" w:rsidR="00434AC5" w:rsidRDefault="00073169" w:rsidP="00AC2796">
      <w:pPr>
        <w:rPr>
          <w:rFonts w:eastAsiaTheme="minorEastAsi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61C1F5A" wp14:editId="3F6DD245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3337560" cy="2751455"/>
            <wp:effectExtent l="0" t="0" r="0" b="0"/>
            <wp:wrapTight wrapText="bothSides">
              <wp:wrapPolygon edited="0">
                <wp:start x="0" y="0"/>
                <wp:lineTo x="0" y="21386"/>
                <wp:lineTo x="21452" y="21386"/>
                <wp:lineTo x="21452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AC5">
        <w:rPr>
          <w:rFonts w:eastAsiaTheme="minorEastAsia"/>
          <w:b/>
          <w:bCs/>
        </w:rPr>
        <w:t>ESERCIZIO</w:t>
      </w:r>
    </w:p>
    <w:p w14:paraId="28969D8A" w14:textId="3F9253C2" w:rsidR="00073169" w:rsidRDefault="00073169" w:rsidP="00AC2796">
      <w:pPr>
        <w:rPr>
          <w:b/>
          <w:bCs/>
        </w:rPr>
      </w:pPr>
      <w:r>
        <w:rPr>
          <w:b/>
          <w:bCs/>
        </w:rPr>
        <w:t>Le due molle sono uguali e possiedono una lunghezza di 20m quando sottoposte a una forza esterna = Forza Peso del Cubo</w:t>
      </w:r>
    </w:p>
    <w:p w14:paraId="6E357D72" w14:textId="682F6936" w:rsidR="00073169" w:rsidRPr="00EC73B7" w:rsidRDefault="00073169" w:rsidP="00AC2796">
      <w:pPr>
        <w:rPr>
          <w:b/>
          <w:bCs/>
          <w:lang w:val="en-US"/>
        </w:rPr>
      </w:pPr>
      <w:proofErr w:type="spellStart"/>
      <w:r w:rsidRPr="00EC73B7">
        <w:rPr>
          <w:b/>
          <w:bCs/>
          <w:lang w:val="en-US"/>
        </w:rPr>
        <w:t>Fp</w:t>
      </w:r>
      <w:proofErr w:type="spellEnd"/>
      <w:r w:rsidRPr="00EC73B7">
        <w:rPr>
          <w:b/>
          <w:bCs/>
          <w:lang w:val="en-US"/>
        </w:rPr>
        <w:t xml:space="preserve"> = m*g = 20kg*9.81m/s^2 = 196.2N</w:t>
      </w:r>
    </w:p>
    <w:p w14:paraId="7DE42D02" w14:textId="3FDA80F9" w:rsidR="00073169" w:rsidRPr="00EC73B7" w:rsidRDefault="00073169" w:rsidP="00AC2796">
      <w:pPr>
        <w:rPr>
          <w:b/>
          <w:bCs/>
          <w:lang w:val="en-US"/>
        </w:rPr>
      </w:pPr>
      <w:proofErr w:type="spellStart"/>
      <w:r w:rsidRPr="00EC73B7">
        <w:rPr>
          <w:b/>
          <w:bCs/>
          <w:lang w:val="en-US"/>
        </w:rPr>
        <w:t>Fel</w:t>
      </w:r>
      <w:proofErr w:type="spellEnd"/>
      <w:r w:rsidRPr="00EC73B7">
        <w:rPr>
          <w:b/>
          <w:bCs/>
          <w:lang w:val="en-US"/>
        </w:rPr>
        <w:t xml:space="preserve"> = -</w:t>
      </w:r>
      <w:proofErr w:type="spellStart"/>
      <w:r w:rsidRPr="00EC73B7">
        <w:rPr>
          <w:b/>
          <w:bCs/>
          <w:lang w:val="en-US"/>
        </w:rPr>
        <w:t>Fp</w:t>
      </w:r>
      <w:proofErr w:type="spellEnd"/>
      <w:r w:rsidRPr="00EC73B7">
        <w:rPr>
          <w:b/>
          <w:bCs/>
          <w:lang w:val="en-US"/>
        </w:rPr>
        <w:t xml:space="preserve"> = -196.2N = -k*S </w:t>
      </w:r>
    </w:p>
    <w:p w14:paraId="08BF4516" w14:textId="77777777" w:rsidR="00073169" w:rsidRDefault="00073169" w:rsidP="00AC2796">
      <w:pPr>
        <w:rPr>
          <w:b/>
          <w:bCs/>
        </w:rPr>
      </w:pPr>
      <w:r w:rsidRPr="00073169">
        <w:rPr>
          <w:b/>
          <w:bCs/>
        </w:rPr>
        <w:t>Esistono 2 forze elastiche, che s</w:t>
      </w:r>
      <w:r>
        <w:rPr>
          <w:b/>
          <w:bCs/>
        </w:rPr>
        <w:t>ono applicate a entrambe le molle.</w:t>
      </w:r>
    </w:p>
    <w:p w14:paraId="3C92B157" w14:textId="2CCA0801" w:rsidR="00073169" w:rsidRDefault="00073169" w:rsidP="00AC2796">
      <w:pPr>
        <w:rPr>
          <w:b/>
          <w:bCs/>
        </w:rPr>
      </w:pPr>
      <w:r>
        <w:rPr>
          <w:b/>
          <w:bCs/>
        </w:rPr>
        <w:t>La somma delle forze entranti e uscenti da un corpo deve essere nulla in condizione di equilibrio</w:t>
      </w:r>
    </w:p>
    <w:p w14:paraId="5DA1CBE1" w14:textId="21A679AF" w:rsidR="00073169" w:rsidRPr="00073169" w:rsidRDefault="00073169" w:rsidP="00AC2796">
      <w:pPr>
        <w:rPr>
          <w:b/>
          <w:bCs/>
          <w:lang w:val="en-US"/>
        </w:rPr>
      </w:pPr>
      <w:r w:rsidRPr="00073169">
        <w:rPr>
          <w:b/>
          <w:bCs/>
          <w:lang w:val="en-US"/>
        </w:rPr>
        <w:t>Fel1 = F</w:t>
      </w:r>
      <w:r>
        <w:rPr>
          <w:b/>
          <w:bCs/>
          <w:lang w:val="en-US"/>
        </w:rPr>
        <w:t xml:space="preserve">el2 = </w:t>
      </w:r>
      <w:proofErr w:type="spellStart"/>
      <w:r>
        <w:rPr>
          <w:b/>
          <w:bCs/>
          <w:lang w:val="en-US"/>
        </w:rPr>
        <w:t>Fp</w:t>
      </w:r>
      <w:proofErr w:type="spellEnd"/>
      <w:r>
        <w:rPr>
          <w:b/>
          <w:bCs/>
          <w:lang w:val="en-US"/>
        </w:rPr>
        <w:t>/2 = 98.1N</w:t>
      </w:r>
    </w:p>
    <w:p w14:paraId="7F3A5CCF" w14:textId="68925753" w:rsidR="00073169" w:rsidRDefault="00073169" w:rsidP="00AC2796">
      <w:pPr>
        <w:rPr>
          <w:b/>
          <w:bCs/>
          <w:lang w:val="en-US"/>
        </w:rPr>
      </w:pPr>
      <w:r w:rsidRPr="00073169">
        <w:rPr>
          <w:b/>
          <w:bCs/>
          <w:lang w:val="en-US"/>
        </w:rPr>
        <w:t xml:space="preserve">K = </w:t>
      </w:r>
      <w:proofErr w:type="spellStart"/>
      <w:r w:rsidRPr="00073169">
        <w:rPr>
          <w:b/>
          <w:bCs/>
          <w:lang w:val="en-US"/>
        </w:rPr>
        <w:t>Fel</w:t>
      </w:r>
      <w:proofErr w:type="spellEnd"/>
      <w:r w:rsidRPr="00073169">
        <w:rPr>
          <w:b/>
          <w:bCs/>
          <w:lang w:val="en-US"/>
        </w:rPr>
        <w:t xml:space="preserve">/S = </w:t>
      </w:r>
      <w:r>
        <w:rPr>
          <w:b/>
          <w:bCs/>
          <w:lang w:val="en-US"/>
        </w:rPr>
        <w:t>98.1</w:t>
      </w:r>
      <w:r w:rsidRPr="00073169">
        <w:rPr>
          <w:b/>
          <w:bCs/>
          <w:lang w:val="en-US"/>
        </w:rPr>
        <w:t xml:space="preserve">/20 = </w:t>
      </w:r>
      <w:r w:rsidR="009119F7">
        <w:rPr>
          <w:b/>
          <w:bCs/>
          <w:lang w:val="en-US"/>
        </w:rPr>
        <w:t>4.905</w:t>
      </w:r>
      <w:r w:rsidRPr="00073169">
        <w:rPr>
          <w:b/>
          <w:bCs/>
          <w:lang w:val="en-US"/>
        </w:rPr>
        <w:t xml:space="preserve"> N/m</w:t>
      </w:r>
    </w:p>
    <w:p w14:paraId="512CFA1F" w14:textId="4584517A" w:rsidR="00F4211F" w:rsidRDefault="00F4211F" w:rsidP="00AC2796">
      <w:pPr>
        <w:rPr>
          <w:b/>
          <w:bCs/>
          <w:lang w:val="en-US"/>
        </w:rPr>
      </w:pPr>
    </w:p>
    <w:p w14:paraId="0036837A" w14:textId="445D04F2" w:rsidR="00F4211F" w:rsidRDefault="00F4211F" w:rsidP="00AC2796">
      <w:pPr>
        <w:rPr>
          <w:b/>
          <w:bCs/>
          <w:lang w:val="en-US"/>
        </w:rPr>
      </w:pPr>
    </w:p>
    <w:p w14:paraId="3F939FD7" w14:textId="1DDB9D4D" w:rsidR="00EC73B7" w:rsidRPr="00EC73B7" w:rsidRDefault="00EC73B7" w:rsidP="00AC2796">
      <w:pPr>
        <w:rPr>
          <w:b/>
          <w:bCs/>
        </w:rPr>
      </w:pPr>
      <w:r w:rsidRPr="00EC73B7">
        <w:rPr>
          <w:b/>
          <w:bCs/>
        </w:rPr>
        <w:t>08/03/2022</w:t>
      </w:r>
    </w:p>
    <w:p w14:paraId="6935AEBB" w14:textId="27495C0B" w:rsidR="00EC73B7" w:rsidRPr="00EC73B7" w:rsidRDefault="00EC73B7" w:rsidP="00EC73B7">
      <w:pPr>
        <w:pStyle w:val="Titolo1"/>
      </w:pPr>
      <w:r w:rsidRPr="00EC73B7">
        <w:t>CARICA ELETTRICA</w:t>
      </w:r>
    </w:p>
    <w:p w14:paraId="445CCAA4" w14:textId="204EBBB6" w:rsidR="00EC73B7" w:rsidRPr="00EC73B7" w:rsidRDefault="00EC73B7" w:rsidP="00EC73B7">
      <w:pPr>
        <w:pStyle w:val="Titolo2"/>
      </w:pPr>
      <w:r w:rsidRPr="00EC73B7">
        <w:t>DEFINIZIONE</w:t>
      </w:r>
    </w:p>
    <w:p w14:paraId="0783E7FF" w14:textId="4683003E" w:rsidR="00EC73B7" w:rsidRDefault="00EC73B7" w:rsidP="00EC73B7">
      <w:r w:rsidRPr="00EC73B7">
        <w:t>La carica p</w:t>
      </w:r>
      <w:r>
        <w:t>uò essere definita come una proprietà della materia, e appunto dipende dal materiale.</w:t>
      </w:r>
    </w:p>
    <w:p w14:paraId="2AAD2689" w14:textId="262A5049" w:rsidR="00EC73B7" w:rsidRDefault="00EC73B7" w:rsidP="00EC73B7">
      <w:pPr>
        <w:pStyle w:val="Paragrafoelenco"/>
        <w:numPr>
          <w:ilvl w:val="0"/>
          <w:numId w:val="13"/>
        </w:numPr>
      </w:pPr>
      <w:r>
        <w:rPr>
          <w:b/>
          <w:bCs/>
        </w:rPr>
        <w:t xml:space="preserve">POSITIVA: </w:t>
      </w:r>
      <w:r>
        <w:t>mancanza di elettroni</w:t>
      </w:r>
    </w:p>
    <w:p w14:paraId="4056D45D" w14:textId="551B5672" w:rsidR="00EC73B7" w:rsidRDefault="00EC73B7" w:rsidP="00EC73B7">
      <w:pPr>
        <w:pStyle w:val="Paragrafoelenco"/>
        <w:numPr>
          <w:ilvl w:val="0"/>
          <w:numId w:val="13"/>
        </w:numPr>
      </w:pPr>
      <w:r>
        <w:rPr>
          <w:b/>
          <w:bCs/>
        </w:rPr>
        <w:t>NEGATIVA:</w:t>
      </w:r>
      <w:r>
        <w:t xml:space="preserve"> eccesso di elettroni</w:t>
      </w:r>
    </w:p>
    <w:p w14:paraId="14D03FEA" w14:textId="51D3073B" w:rsidR="00EC73B7" w:rsidRDefault="00EC73B7" w:rsidP="00EC73B7">
      <w:r>
        <w:t>Ogni carica misurata può essere espressa come multiplo della carica fondamentale, quella dell’elettrone, che vale -1.609*10^-19 C. Il protone possiede la stessa carica ma di segno opposto.</w:t>
      </w:r>
    </w:p>
    <w:p w14:paraId="27C94929" w14:textId="2C557107" w:rsidR="00EC73B7" w:rsidRDefault="00EC73B7" w:rsidP="00EC73B7">
      <w:r>
        <w:t>Un materiale conduttore tipicamente appartiene alla famiglia dei metalli/semimetalli. La struttura del materiale può essere immaginata come un reticolo in cui i cationi (+) si dispongono ordinatamente, lasciando dei buchi in cui passano gli elettroni.</w:t>
      </w:r>
    </w:p>
    <w:p w14:paraId="552AD3AB" w14:textId="63786CE7" w:rsidR="00EC73B7" w:rsidRDefault="00EC73B7" w:rsidP="00EC73B7">
      <w:r>
        <w:rPr>
          <w:noProof/>
        </w:rPr>
        <w:drawing>
          <wp:anchor distT="0" distB="0" distL="114300" distR="114300" simplePos="0" relativeHeight="251667456" behindDoc="0" locked="0" layoutInCell="1" allowOverlap="1" wp14:anchorId="2FA90E58" wp14:editId="1DF6D567">
            <wp:simplePos x="0" y="0"/>
            <wp:positionH relativeFrom="margin">
              <wp:align>left</wp:align>
            </wp:positionH>
            <wp:positionV relativeFrom="paragraph">
              <wp:posOffset>4153</wp:posOffset>
            </wp:positionV>
            <wp:extent cx="2416175" cy="1889125"/>
            <wp:effectExtent l="0" t="0" r="317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6218BD" w14:textId="1ED2D517" w:rsidR="00EC73B7" w:rsidRDefault="00EC73B7" w:rsidP="00EC73B7">
      <w:r>
        <w:t>All’interno del reticolo la somma delle cariche deve essere nulla in una situazione di “equilibrio”.</w:t>
      </w:r>
    </w:p>
    <w:p w14:paraId="1945A435" w14:textId="756EB481" w:rsidR="003C73A7" w:rsidRDefault="003C73A7" w:rsidP="00EC73B7">
      <w:r>
        <w:t>In presenza di un corpo esterno carico, gli elettroni vengono attratti se la carica +, altrimenti respinti, generando differenze di cariche all’interno del materiale stesso.</w:t>
      </w:r>
    </w:p>
    <w:p w14:paraId="1FB3D041" w14:textId="5049153E" w:rsidR="003C73A7" w:rsidRDefault="003C73A7" w:rsidP="00EC73B7"/>
    <w:p w14:paraId="1EC0DE3E" w14:textId="681AA785" w:rsidR="003C73A7" w:rsidRDefault="003C73A7" w:rsidP="00EC73B7"/>
    <w:p w14:paraId="61997F98" w14:textId="58C0C1BC" w:rsidR="003C73A7" w:rsidRDefault="003C73A7" w:rsidP="00EC73B7"/>
    <w:p w14:paraId="75D52921" w14:textId="0D97BD0B" w:rsidR="003C73A7" w:rsidRDefault="003C73A7" w:rsidP="00EC73B7"/>
    <w:p w14:paraId="113C11C3" w14:textId="4882133F" w:rsidR="003C73A7" w:rsidRDefault="003C73A7" w:rsidP="00EC73B7"/>
    <w:p w14:paraId="41293493" w14:textId="485123F4" w:rsidR="003C73A7" w:rsidRDefault="003C73A7" w:rsidP="003C73A7">
      <w:pPr>
        <w:pStyle w:val="Titolo1"/>
      </w:pPr>
      <w:r>
        <w:t>LEGGE DI COULOMB</w:t>
      </w:r>
    </w:p>
    <w:p w14:paraId="6BDD32F0" w14:textId="3F60F74A" w:rsidR="003C73A7" w:rsidRDefault="003C73A7" w:rsidP="003C73A7">
      <w:r>
        <w:t xml:space="preserve">L’unità di misura della quantità di carica Q è il Coulomb </w:t>
      </w:r>
      <w:proofErr w:type="gramStart"/>
      <w:r>
        <w:t>( C</w:t>
      </w:r>
      <w:proofErr w:type="gramEnd"/>
      <w:r>
        <w:t xml:space="preserve"> ). Essa è una grandezza fisica derivata, infatti 1Coulomb può essere definito come la quantità di carica generata dal passaggio di una corrente di 1A in 1s</w:t>
      </w:r>
    </w:p>
    <w:p w14:paraId="05FBA29A" w14:textId="685453DC" w:rsidR="003C73A7" w:rsidRPr="003C73A7" w:rsidRDefault="003C73A7" w:rsidP="003C73A7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*t[s]</m:t>
          </m:r>
        </m:oMath>
      </m:oMathPara>
    </w:p>
    <w:p w14:paraId="0622026E" w14:textId="281D0C48" w:rsidR="003C73A7" w:rsidRDefault="003C73A7" w:rsidP="003C73A7">
      <w:r w:rsidRPr="003C73A7">
        <w:t xml:space="preserve">È molto simile alla legge di attrazione gravitazionale, infatti le due cariche si compostano come </w:t>
      </w:r>
      <w:r>
        <w:t>delle masse.</w:t>
      </w:r>
    </w:p>
    <w:p w14:paraId="7D6CE53E" w14:textId="39415240" w:rsidR="003C73A7" w:rsidRDefault="00AC3424" w:rsidP="003C73A7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Fel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=k</m:t>
        </m:r>
        <m:r>
          <m:rPr>
            <m:sty m:val="bi"/>
          </m:rPr>
          <w:rPr>
            <w:rFonts w:ascii="Cambria Math" w:hAnsi="Cambria Math"/>
          </w:rPr>
          <m:t>0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[C]*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[C]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den>
        </m:f>
      </m:oMath>
      <w:r w:rsidRPr="00AC3424">
        <w:rPr>
          <w:rFonts w:eastAsiaTheme="minorEastAsia"/>
          <w:b/>
          <w:bCs/>
        </w:rPr>
        <w:t xml:space="preserve">    k</w:t>
      </w:r>
      <w:r>
        <w:rPr>
          <w:rFonts w:eastAsiaTheme="minorEastAsia"/>
          <w:b/>
          <w:bCs/>
        </w:rPr>
        <w:t>0</w:t>
      </w:r>
      <w:r w:rsidRPr="00AC3424">
        <w:rPr>
          <w:rFonts w:eastAsiaTheme="minorEastAsia"/>
          <w:b/>
          <w:bCs/>
        </w:rPr>
        <w:t xml:space="preserve"> = costa</w:t>
      </w:r>
      <w:r>
        <w:rPr>
          <w:rFonts w:eastAsiaTheme="minorEastAsia"/>
          <w:b/>
          <w:bCs/>
        </w:rPr>
        <w:t xml:space="preserve">nte di Coulomb nel vuoto = 8.9*10^9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N*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5B085185" w14:textId="2AFDF6D8" w:rsidR="00AC3424" w:rsidRDefault="00AC3424" w:rsidP="003C73A7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  <m:r>
          <m:rPr>
            <m:sty m:val="bi"/>
          </m:rPr>
          <w:rPr>
            <w:rFonts w:ascii="Cambria Math" w:eastAsiaTheme="minorEastAsia" w:hAnsi="Cambria Math"/>
          </w:rPr>
          <m:t>0=1/(4</m:t>
        </m:r>
        <m:r>
          <m:rPr>
            <m:sty m:val="bi"/>
          </m:rPr>
          <w:rPr>
            <w:rFonts w:ascii="Cambria Math" w:eastAsiaTheme="minorEastAsia" w:hAnsi="Cambria Math"/>
          </w:rPr>
          <m:t>pi*ε</m:t>
        </m:r>
        <m:r>
          <m:rPr>
            <m:sty m:val="bi"/>
          </m:rPr>
          <w:rPr>
            <w:rFonts w:ascii="Cambria Math" w:eastAsiaTheme="minorEastAsia" w:hAnsi="Cambria Math"/>
          </w:rPr>
          <m:t>0)</m:t>
        </m:r>
      </m:oMath>
      <w:r w:rsidRPr="00AC3424">
        <w:rPr>
          <w:rFonts w:eastAsiaTheme="minorEastAsia"/>
          <w:b/>
          <w:bCs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ε= </m:t>
        </m:r>
      </m:oMath>
      <w:r w:rsidRPr="00AC3424">
        <w:rPr>
          <w:rFonts w:eastAsiaTheme="minorEastAsia"/>
          <w:b/>
          <w:bCs/>
        </w:rPr>
        <w:t>costa</w:t>
      </w:r>
      <w:r>
        <w:rPr>
          <w:rFonts w:eastAsiaTheme="minorEastAsia"/>
          <w:b/>
          <w:bCs/>
        </w:rPr>
        <w:t xml:space="preserve">nte dielettrica del vuoto = 8.85*10^-12 </w:t>
      </w:r>
      <w:proofErr w:type="gramStart"/>
      <w:r>
        <w:rPr>
          <w:rFonts w:eastAsiaTheme="minorEastAsia"/>
          <w:b/>
          <w:bCs/>
        </w:rPr>
        <w:t>C^</w:t>
      </w:r>
      <w:proofErr w:type="gramEnd"/>
      <w:r>
        <w:rPr>
          <w:rFonts w:eastAsiaTheme="minorEastAsia"/>
          <w:b/>
          <w:bCs/>
        </w:rPr>
        <w:t>2 / N*m^2</w:t>
      </w:r>
    </w:p>
    <w:p w14:paraId="6BF3879F" w14:textId="015B35F8" w:rsidR="0081456A" w:rsidRPr="00AC3424" w:rsidRDefault="0081456A" w:rsidP="003C73A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Nel caso in cui le cariche non siano nel vuoto k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pi*ε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0*εr</m:t>
            </m:r>
          </m:den>
        </m:f>
      </m:oMath>
      <w:r w:rsidRPr="00AC3424"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</w:rPr>
          <m:t>εr=costante dielettrica del materiale</m:t>
        </m:r>
      </m:oMath>
    </w:p>
    <w:p w14:paraId="25D1D0CD" w14:textId="1DC5EFC7" w:rsidR="00AC3424" w:rsidRPr="00AC3424" w:rsidRDefault="00AC3424" w:rsidP="003C73A7">
      <w:pPr>
        <w:rPr>
          <w:rFonts w:eastAsiaTheme="minorEastAsia"/>
          <w:b/>
          <w:bCs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Fgr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G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*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AC3424">
        <w:rPr>
          <w:rFonts w:eastAsiaTheme="minorEastAsia"/>
          <w:b/>
          <w:bCs/>
          <w:lang w:val="en-US"/>
        </w:rPr>
        <w:t xml:space="preserve">      </w:t>
      </w:r>
      <w:r>
        <w:rPr>
          <w:rFonts w:eastAsiaTheme="minorEastAsia"/>
          <w:b/>
          <w:bCs/>
          <w:lang w:val="en-US"/>
        </w:rPr>
        <w:t>G = 6.67*10^-11 [N*m^2 / s^2]</w:t>
      </w:r>
    </w:p>
    <w:p w14:paraId="68A90472" w14:textId="1D1A0E37" w:rsidR="00AC3424" w:rsidRPr="00AC3424" w:rsidRDefault="00AC3424" w:rsidP="003C73A7">
      <w:pPr>
        <w:rPr>
          <w:rFonts w:eastAsiaTheme="minorEastAsia"/>
          <w:b/>
          <w:bCs/>
          <w:lang w:val="en-US"/>
        </w:rPr>
      </w:pPr>
      <w:r w:rsidRPr="00AC3424">
        <w:rPr>
          <w:rFonts w:eastAsiaTheme="minorEastAsia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07FBF24" wp14:editId="671D7C7B">
            <wp:simplePos x="0" y="0"/>
            <wp:positionH relativeFrom="margin">
              <wp:align>left</wp:align>
            </wp:positionH>
            <wp:positionV relativeFrom="paragraph">
              <wp:posOffset>6693</wp:posOffset>
            </wp:positionV>
            <wp:extent cx="3176905" cy="2306955"/>
            <wp:effectExtent l="0" t="0" r="444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250" cy="231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88620" w14:textId="2332276A" w:rsidR="003C73A7" w:rsidRDefault="003C73A7" w:rsidP="003C73A7">
      <w:pPr>
        <w:rPr>
          <w:rFonts w:eastAsiaTheme="minorEastAsia"/>
          <w:lang w:val="en-US"/>
        </w:rPr>
      </w:pPr>
    </w:p>
    <w:p w14:paraId="561EC973" w14:textId="7623321A" w:rsidR="0081456A" w:rsidRDefault="0081456A" w:rsidP="003C73A7">
      <w:pPr>
        <w:rPr>
          <w:rFonts w:eastAsiaTheme="minorEastAsia"/>
          <w:lang w:val="en-US"/>
        </w:rPr>
      </w:pPr>
    </w:p>
    <w:p w14:paraId="3F461891" w14:textId="7F2935BC" w:rsidR="0081456A" w:rsidRDefault="0081456A" w:rsidP="003C73A7">
      <w:pPr>
        <w:rPr>
          <w:rFonts w:eastAsiaTheme="minorEastAsia"/>
          <w:lang w:val="en-US"/>
        </w:rPr>
      </w:pPr>
    </w:p>
    <w:p w14:paraId="6AFF5CF0" w14:textId="619D55E7" w:rsidR="0081456A" w:rsidRDefault="0081456A" w:rsidP="003C73A7">
      <w:pPr>
        <w:rPr>
          <w:rFonts w:eastAsiaTheme="minorEastAsia"/>
          <w:lang w:val="en-US"/>
        </w:rPr>
      </w:pPr>
    </w:p>
    <w:p w14:paraId="6BF55C5A" w14:textId="3EE4D5F1" w:rsidR="0081456A" w:rsidRDefault="0081456A" w:rsidP="003C73A7">
      <w:pPr>
        <w:rPr>
          <w:rFonts w:eastAsiaTheme="minorEastAsia"/>
          <w:lang w:val="en-US"/>
        </w:rPr>
      </w:pPr>
    </w:p>
    <w:p w14:paraId="6BF05218" w14:textId="7D8A50DC" w:rsidR="0081456A" w:rsidRDefault="0081456A" w:rsidP="003C73A7">
      <w:pPr>
        <w:rPr>
          <w:rFonts w:eastAsiaTheme="minorEastAsia"/>
          <w:lang w:val="en-US"/>
        </w:rPr>
      </w:pPr>
    </w:p>
    <w:p w14:paraId="3E4D08B9" w14:textId="2C548457" w:rsidR="0081456A" w:rsidRDefault="0081456A" w:rsidP="003C73A7">
      <w:pPr>
        <w:rPr>
          <w:rFonts w:eastAsiaTheme="minorEastAsia"/>
          <w:lang w:val="en-US"/>
        </w:rPr>
      </w:pPr>
    </w:p>
    <w:p w14:paraId="4165BCFF" w14:textId="77104FBC" w:rsidR="0081456A" w:rsidRDefault="0081456A" w:rsidP="003C73A7">
      <w:pPr>
        <w:rPr>
          <w:rFonts w:eastAsiaTheme="minorEastAsia"/>
          <w:lang w:val="en-US"/>
        </w:rPr>
      </w:pPr>
    </w:p>
    <w:p w14:paraId="47CFDBFA" w14:textId="0C36E941" w:rsidR="0081456A" w:rsidRDefault="0081456A" w:rsidP="003C73A7">
      <w:pPr>
        <w:rPr>
          <w:rFonts w:eastAsiaTheme="minorEastAsia"/>
          <w:lang w:val="en-US"/>
        </w:rPr>
      </w:pPr>
    </w:p>
    <w:p w14:paraId="1968947D" w14:textId="33748F27" w:rsidR="0081456A" w:rsidRPr="00B11600" w:rsidRDefault="0081456A" w:rsidP="0081456A">
      <w:pPr>
        <w:pStyle w:val="Titolo1"/>
        <w:rPr>
          <w:rFonts w:eastAsiaTheme="minorEastAsia"/>
        </w:rPr>
      </w:pPr>
      <w:r w:rsidRPr="00B11600">
        <w:rPr>
          <w:rFonts w:eastAsiaTheme="minorEastAsia"/>
        </w:rPr>
        <w:t>POTENZIALE ELETTRICO</w:t>
      </w:r>
    </w:p>
    <w:p w14:paraId="19A48AA3" w14:textId="5D5853DE" w:rsidR="0081456A" w:rsidRDefault="0081456A" w:rsidP="0081456A">
      <w:r w:rsidRPr="0081456A">
        <w:t>Anche nel caso delle cariche e</w:t>
      </w:r>
      <w:r>
        <w:t>lettriche vi è la presenza di una Energia Potenziale. U</w:t>
      </w:r>
    </w:p>
    <w:p w14:paraId="379C13D3" w14:textId="20DC5698" w:rsidR="0081456A" w:rsidRDefault="0081456A" w:rsidP="0081456A">
      <w:r>
        <w:t>È Direttamente proporzionale con la Quantità di Carica Q</w:t>
      </w:r>
    </w:p>
    <w:p w14:paraId="13B00EAC" w14:textId="51D471DF" w:rsidR="0081456A" w:rsidRPr="0081456A" w:rsidRDefault="0081456A" w:rsidP="0081456A">
      <w:pPr>
        <w:rPr>
          <w:b/>
          <w:bCs/>
        </w:rPr>
      </w:pPr>
      <w:r w:rsidRPr="0081456A">
        <w:rPr>
          <w:b/>
          <w:bCs/>
        </w:rPr>
        <w:t>V[</w:t>
      </w:r>
      <w:proofErr w:type="gramStart"/>
      <w:r w:rsidRPr="0081456A">
        <w:rPr>
          <w:b/>
          <w:bCs/>
        </w:rPr>
        <w:t>Volt]  =</w:t>
      </w:r>
      <w:proofErr w:type="gramEnd"/>
      <w:r w:rsidRPr="0081456A">
        <w:rPr>
          <w:b/>
          <w:bCs/>
        </w:rPr>
        <w:t xml:space="preserve"> U[J] / Q[C]    ==    Potenziale elettrico = TENSIONE</w:t>
      </w:r>
    </w:p>
    <w:p w14:paraId="1EA9E173" w14:textId="1E5CECF5" w:rsidR="0081456A" w:rsidRPr="0081456A" w:rsidRDefault="0081456A" w:rsidP="0081456A">
      <w:pPr>
        <w:rPr>
          <w:b/>
          <w:bCs/>
        </w:rPr>
      </w:pPr>
      <w:r w:rsidRPr="0081456A">
        <w:rPr>
          <w:b/>
          <w:bCs/>
        </w:rPr>
        <w:t xml:space="preserve">U = V*Q = V*I*t = P[W] * t         </w:t>
      </w:r>
    </w:p>
    <w:p w14:paraId="177FAB77" w14:textId="778CE411" w:rsidR="0081456A" w:rsidRDefault="0081456A" w:rsidP="0081456A">
      <w:r w:rsidRPr="0081456A">
        <w:rPr>
          <w:b/>
          <w:bCs/>
        </w:rPr>
        <w:t xml:space="preserve">P[W] = Potenza = Energia </w:t>
      </w:r>
      <w:r>
        <w:t xml:space="preserve">dissipata/assorbita </w:t>
      </w:r>
      <w:r w:rsidRPr="0081456A">
        <w:rPr>
          <w:b/>
          <w:bCs/>
        </w:rPr>
        <w:t>nell’unità di tempo = E/t   = [J/s]</w:t>
      </w:r>
    </w:p>
    <w:p w14:paraId="56F1AF00" w14:textId="2CDCA615" w:rsidR="0081456A" w:rsidRDefault="0081456A" w:rsidP="0081456A">
      <w:r>
        <w:t>Per la</w:t>
      </w:r>
      <w:r w:rsidRPr="0081456A">
        <w:rPr>
          <w:b/>
          <w:bCs/>
        </w:rPr>
        <w:t xml:space="preserve"> legge di Ohm </w:t>
      </w:r>
      <w:r>
        <w:t>esiste una relazione tra Tensione e Corrente</w:t>
      </w:r>
    </w:p>
    <w:p w14:paraId="27DC2BD4" w14:textId="3E9EEFCB" w:rsidR="0081456A" w:rsidRDefault="0081456A" w:rsidP="0081456A">
      <w:r w:rsidRPr="0081456A">
        <w:rPr>
          <w:b/>
          <w:bCs/>
        </w:rPr>
        <w:t>V = R*I</w:t>
      </w:r>
      <w:r>
        <w:t xml:space="preserve">   dove R è la resistenza al passaggio di corrente generata da un resistore.</w:t>
      </w:r>
    </w:p>
    <w:p w14:paraId="7262241F" w14:textId="7DBFA723" w:rsidR="0081456A" w:rsidRDefault="0081456A" w:rsidP="0081456A">
      <w:pPr>
        <w:rPr>
          <w:b/>
          <w:bCs/>
        </w:rPr>
      </w:pPr>
      <w:r w:rsidRPr="0081456A">
        <w:rPr>
          <w:b/>
          <w:bCs/>
        </w:rPr>
        <w:t xml:space="preserve">P[W] = V*I = </w:t>
      </w:r>
      <w:proofErr w:type="gramStart"/>
      <w:r w:rsidRPr="0081456A">
        <w:rPr>
          <w:b/>
          <w:bCs/>
        </w:rPr>
        <w:t>V^</w:t>
      </w:r>
      <w:proofErr w:type="gramEnd"/>
      <w:r w:rsidRPr="0081456A">
        <w:rPr>
          <w:b/>
          <w:bCs/>
        </w:rPr>
        <w:t>2 / R = R*I^2</w:t>
      </w:r>
    </w:p>
    <w:p w14:paraId="3C7BD83C" w14:textId="664AE77E" w:rsidR="00BD4637" w:rsidRDefault="00BD4637" w:rsidP="00BD4637">
      <w:pPr>
        <w:pStyle w:val="Titolo2"/>
      </w:pPr>
      <w:r>
        <w:t>PRINCIPIO DI AUFBAU</w:t>
      </w:r>
    </w:p>
    <w:p w14:paraId="629FC3D5" w14:textId="1F7371A0" w:rsidR="00BD4637" w:rsidRDefault="00BD4637" w:rsidP="00BD4637">
      <w:r>
        <w:t>Un elettrone si sposta sempre per occupare l’orbitale con la minore quantità di energia.</w:t>
      </w:r>
    </w:p>
    <w:p w14:paraId="2ADADB32" w14:textId="4D60D886" w:rsidR="00BD4637" w:rsidRDefault="00BD4637" w:rsidP="00BD4637">
      <w:pPr>
        <w:pStyle w:val="Titolo2"/>
      </w:pPr>
      <w:r>
        <w:lastRenderedPageBreak/>
        <w:t>ESCLUSIONE DI PAULI</w:t>
      </w:r>
    </w:p>
    <w:p w14:paraId="175F6F83" w14:textId="31A8DFEE" w:rsidR="00BD4637" w:rsidRDefault="00BD4637" w:rsidP="00BD4637">
      <w:r>
        <w:t xml:space="preserve">Un orbitale può essere occupato massimo da </w:t>
      </w:r>
      <w:proofErr w:type="gramStart"/>
      <w:r>
        <w:t>2</w:t>
      </w:r>
      <w:proofErr w:type="gramEnd"/>
      <w:r>
        <w:t xml:space="preserve"> elettroni, e questi devono possedere SPIN opposto.</w:t>
      </w:r>
    </w:p>
    <w:p w14:paraId="36A387FA" w14:textId="05DDE1A2" w:rsidR="00BD4637" w:rsidRDefault="00BD4637" w:rsidP="00BD4637"/>
    <w:p w14:paraId="2C25C989" w14:textId="40B163C3" w:rsidR="00B11600" w:rsidRDefault="00B11600" w:rsidP="00BD4637"/>
    <w:p w14:paraId="704D0541" w14:textId="747782C8" w:rsidR="00B11600" w:rsidRDefault="00B11600" w:rsidP="00B11600">
      <w:pPr>
        <w:pStyle w:val="Titolo1"/>
      </w:pPr>
      <w:r>
        <w:t>CONDUZIONE ELETTRICA</w:t>
      </w:r>
    </w:p>
    <w:p w14:paraId="27E11E8E" w14:textId="341BB0B5" w:rsidR="00B11600" w:rsidRDefault="00B11600" w:rsidP="00B11600">
      <w:pPr>
        <w:pStyle w:val="Titolo2"/>
      </w:pPr>
      <w:r>
        <w:t>RESISTENZA ELETTRICA</w:t>
      </w:r>
    </w:p>
    <w:p w14:paraId="2556E998" w14:textId="32E1B438" w:rsidR="00B11600" w:rsidRDefault="00B11600" w:rsidP="00B11600">
      <w:pPr>
        <w:rPr>
          <w:rFonts w:ascii="Old English Text MT" w:eastAsiaTheme="minorEastAsia" w:hAnsi="Old English Text MT"/>
          <w:b/>
          <w:bCs/>
        </w:rPr>
      </w:pPr>
      <w:r>
        <w:t xml:space="preserve">Secondo la </w:t>
      </w:r>
      <w:r w:rsidRPr="00553C4B">
        <w:rPr>
          <w:b/>
          <w:bCs/>
        </w:rPr>
        <w:t>legge</w:t>
      </w:r>
      <w:r>
        <w:t xml:space="preserve"> di </w:t>
      </w:r>
      <w:r w:rsidRPr="00553C4B">
        <w:rPr>
          <w:b/>
          <w:bCs/>
        </w:rPr>
        <w:t>Ohm</w:t>
      </w:r>
      <w:r>
        <w:t xml:space="preserve"> vige la seguente formula </w:t>
      </w: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ohm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Volt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I[A]</m:t>
            </m:r>
          </m:den>
        </m:f>
      </m:oMath>
      <w:r>
        <w:rPr>
          <w:rFonts w:ascii="Old English Text MT" w:eastAsiaTheme="minorEastAsia" w:hAnsi="Old English Text MT"/>
          <w:b/>
          <w:bCs/>
        </w:rPr>
        <w:t xml:space="preserve"> </w:t>
      </w:r>
    </w:p>
    <w:p w14:paraId="17CB9DEA" w14:textId="4380BDE1" w:rsidR="00B11600" w:rsidRDefault="00B11600" w:rsidP="00B11600">
      <w:r>
        <w:t xml:space="preserve">Questa grandezza </w:t>
      </w:r>
      <w:r w:rsidRPr="00553C4B">
        <w:rPr>
          <w:b/>
          <w:bCs/>
        </w:rPr>
        <w:t>indica</w:t>
      </w:r>
      <w:r>
        <w:t xml:space="preserve"> </w:t>
      </w:r>
      <w:r w:rsidRPr="00553C4B">
        <w:rPr>
          <w:b/>
          <w:bCs/>
        </w:rPr>
        <w:t>l’opposizione</w:t>
      </w:r>
      <w:r>
        <w:t xml:space="preserve"> al </w:t>
      </w:r>
      <w:r w:rsidRPr="00553C4B">
        <w:rPr>
          <w:b/>
          <w:bCs/>
        </w:rPr>
        <w:t>passaggio</w:t>
      </w:r>
      <w:r>
        <w:t xml:space="preserve"> di </w:t>
      </w:r>
      <w:r w:rsidRPr="00553C4B">
        <w:rPr>
          <w:b/>
          <w:bCs/>
        </w:rPr>
        <w:t>corrente</w:t>
      </w:r>
      <w:r>
        <w:t xml:space="preserve"> attraverso un circuito. </w:t>
      </w:r>
    </w:p>
    <w:p w14:paraId="3D013F60" w14:textId="14120ED1" w:rsidR="00B11600" w:rsidRDefault="00B11600" w:rsidP="00B11600">
      <w:r>
        <w:t>L’</w:t>
      </w:r>
      <w:r w:rsidRPr="00B11600">
        <w:rPr>
          <w:b/>
          <w:bCs/>
        </w:rPr>
        <w:t>intensità</w:t>
      </w:r>
      <w:r>
        <w:t xml:space="preserve"> dipende dal</w:t>
      </w:r>
      <w:r w:rsidRPr="00B11600">
        <w:rPr>
          <w:b/>
          <w:bCs/>
        </w:rPr>
        <w:t xml:space="preserve"> materiale</w:t>
      </w:r>
      <w:r>
        <w:t xml:space="preserve"> con cui è costruito il resistore. </w:t>
      </w:r>
    </w:p>
    <w:p w14:paraId="13CF315C" w14:textId="406BFD86" w:rsidR="00B11600" w:rsidRPr="00B11600" w:rsidRDefault="00B11600" w:rsidP="00B11600">
      <w:pPr>
        <w:pStyle w:val="Paragrafoelenco"/>
        <w:numPr>
          <w:ilvl w:val="0"/>
          <w:numId w:val="14"/>
        </w:numPr>
        <w:rPr>
          <w:b/>
          <w:bCs/>
        </w:rPr>
      </w:pPr>
      <w:r w:rsidRPr="00B11600">
        <w:rPr>
          <w:b/>
          <w:bCs/>
        </w:rPr>
        <w:t xml:space="preserve">R grande </w:t>
      </w:r>
      <w:r w:rsidRPr="00B11600">
        <w:rPr>
          <w:b/>
          <w:bCs/>
        </w:rPr>
        <w:sym w:font="Wingdings" w:char="F0E0"/>
      </w:r>
      <w:r w:rsidRPr="00B11600">
        <w:rPr>
          <w:b/>
          <w:bCs/>
        </w:rPr>
        <w:t xml:space="preserve"> I piccola</w:t>
      </w:r>
    </w:p>
    <w:p w14:paraId="09E9C5EA" w14:textId="41A7CD78" w:rsidR="00B11600" w:rsidRDefault="00B11600" w:rsidP="00B11600">
      <w:pPr>
        <w:pStyle w:val="Paragrafoelenco"/>
        <w:numPr>
          <w:ilvl w:val="0"/>
          <w:numId w:val="14"/>
        </w:numPr>
        <w:rPr>
          <w:b/>
          <w:bCs/>
        </w:rPr>
      </w:pPr>
      <w:r w:rsidRPr="00B11600">
        <w:rPr>
          <w:b/>
          <w:bCs/>
        </w:rPr>
        <w:t xml:space="preserve">R piccola </w:t>
      </w:r>
      <w:r w:rsidRPr="00B11600">
        <w:rPr>
          <w:b/>
          <w:bCs/>
        </w:rPr>
        <w:sym w:font="Wingdings" w:char="F0E0"/>
      </w:r>
      <w:r w:rsidRPr="00B11600">
        <w:rPr>
          <w:b/>
          <w:bCs/>
        </w:rPr>
        <w:t xml:space="preserve"> I grande</w:t>
      </w:r>
    </w:p>
    <w:p w14:paraId="2B06325E" w14:textId="2DFC0038" w:rsidR="00063F2A" w:rsidRPr="00836EBD" w:rsidRDefault="008F44AC" w:rsidP="00836EBD">
      <w:pPr>
        <w:pStyle w:val="Titolo2"/>
        <w:rPr>
          <w:lang w:val="en-US"/>
        </w:rPr>
      </w:pPr>
      <w:r w:rsidRPr="008F44AC">
        <w:drawing>
          <wp:anchor distT="0" distB="0" distL="114300" distR="114300" simplePos="0" relativeHeight="251669504" behindDoc="0" locked="0" layoutInCell="1" allowOverlap="1" wp14:anchorId="01D5645F" wp14:editId="235BCB91">
            <wp:simplePos x="0" y="0"/>
            <wp:positionH relativeFrom="column">
              <wp:posOffset>3991957</wp:posOffset>
            </wp:positionH>
            <wp:positionV relativeFrom="paragraph">
              <wp:posOffset>6429</wp:posOffset>
            </wp:positionV>
            <wp:extent cx="1619572" cy="2356082"/>
            <wp:effectExtent l="0" t="0" r="0" b="6350"/>
            <wp:wrapSquare wrapText="bothSides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572" cy="2356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F2A">
        <w:t>RESISTIVITÀ</w:t>
      </w:r>
      <w:r w:rsidR="00836EBD">
        <w:t xml:space="preserve">       </w:t>
      </w:r>
      <w:hyperlink r:id="rId16" w:history="1">
        <w:r w:rsidR="00836EBD" w:rsidRPr="00D27FD3">
          <w:rPr>
            <w:rStyle w:val="Collegamentoipertestuale"/>
            <w:bCs/>
            <w:lang w:val="en-US"/>
          </w:rPr>
          <w:t>WIKI</w:t>
        </w:r>
      </w:hyperlink>
    </w:p>
    <w:p w14:paraId="3E099003" w14:textId="4E8A9B8D" w:rsidR="00063F2A" w:rsidRDefault="00063F2A" w:rsidP="00063F2A">
      <w:r>
        <w:t>Dipende dal numero di cariche libere all’interno del materiale conduttore.</w:t>
      </w:r>
    </w:p>
    <w:p w14:paraId="4AEDFDC2" w14:textId="1AAC1104" w:rsidR="00063F2A" w:rsidRDefault="008F44AC" w:rsidP="00063F2A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R[ohm]=ρ[ohm*m]⋅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L[m]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A[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den>
        </m:f>
      </m:oMath>
      <w:r>
        <w:rPr>
          <w:rFonts w:eastAsiaTheme="minorEastAsia"/>
          <w:b/>
          <w:bCs/>
        </w:rPr>
        <w:t xml:space="preserve"> </w:t>
      </w:r>
    </w:p>
    <w:p w14:paraId="56158A30" w14:textId="223F017F" w:rsidR="008F44AC" w:rsidRDefault="008F44AC" w:rsidP="00063F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 = lunghezza del resistore (cilindrico)</w:t>
      </w:r>
    </w:p>
    <w:p w14:paraId="3B9C494F" w14:textId="34AFFE7F" w:rsidR="008F44AC" w:rsidRDefault="008F44AC" w:rsidP="00063F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 = area della sezione circolare del cilindro</w:t>
      </w:r>
    </w:p>
    <w:p w14:paraId="5EC317DE" w14:textId="256213D2" w:rsidR="00D27FD3" w:rsidRDefault="00D27FD3" w:rsidP="00063F2A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 w:rsidRPr="00D27FD3">
        <w:rPr>
          <w:rFonts w:eastAsiaTheme="minorEastAsia"/>
          <w:b/>
          <w:bCs/>
        </w:rPr>
        <w:t xml:space="preserve"> dipende d</w:t>
      </w:r>
      <w:r>
        <w:rPr>
          <w:rFonts w:eastAsiaTheme="minorEastAsia"/>
          <w:b/>
          <w:bCs/>
        </w:rPr>
        <w:t>alla temperatura del corpo</w:t>
      </w:r>
    </w:p>
    <w:p w14:paraId="3E9F1C22" w14:textId="76801732" w:rsidR="00D27FD3" w:rsidRPr="00836EBD" w:rsidRDefault="00D27FD3" w:rsidP="00836EBD">
      <w:pPr>
        <w:rPr>
          <w:b/>
          <w:bCs/>
          <w:lang w:eastAsia="it-IT"/>
        </w:rPr>
      </w:pPr>
      <w:r w:rsidRPr="00836EBD">
        <w:rPr>
          <w:b/>
          <w:bCs/>
          <w:lang w:eastAsia="it-IT"/>
        </w:rPr>
        <w:t>Ρ(T</w:t>
      </w:r>
      <w:proofErr w:type="gramStart"/>
      <w:r w:rsidRPr="00836EBD">
        <w:rPr>
          <w:b/>
          <w:bCs/>
          <w:lang w:eastAsia="it-IT"/>
        </w:rPr>
        <w:t>2</w:t>
      </w:r>
      <w:r w:rsidRPr="00836EBD">
        <w:rPr>
          <w:b/>
          <w:bCs/>
          <w:lang w:eastAsia="it-IT"/>
        </w:rPr>
        <w:t>)</w:t>
      </w:r>
      <w:r w:rsidRPr="00836EBD">
        <w:rPr>
          <w:b/>
          <w:bCs/>
          <w:lang w:eastAsia="it-IT"/>
        </w:rPr>
        <w:t>=</w:t>
      </w:r>
      <w:proofErr w:type="gramEnd"/>
      <w:r w:rsidRPr="00836EBD">
        <w:rPr>
          <w:b/>
          <w:bCs/>
          <w:lang w:eastAsia="it-IT"/>
        </w:rPr>
        <w:t>ρ</w:t>
      </w:r>
      <w:r w:rsidRPr="00836EBD">
        <w:rPr>
          <w:b/>
          <w:bCs/>
          <w:lang w:eastAsia="it-IT"/>
        </w:rPr>
        <w:t>(T</w:t>
      </w:r>
      <w:r w:rsidRPr="00836EBD">
        <w:rPr>
          <w:b/>
          <w:bCs/>
          <w:lang w:eastAsia="it-IT"/>
        </w:rPr>
        <w:t>1</w:t>
      </w:r>
      <w:r w:rsidRPr="00836EBD">
        <w:rPr>
          <w:b/>
          <w:bCs/>
          <w:lang w:eastAsia="it-IT"/>
        </w:rPr>
        <w:t>)*</w:t>
      </w:r>
      <w:r w:rsidRPr="00836EBD">
        <w:rPr>
          <w:b/>
          <w:bCs/>
          <w:lang w:eastAsia="it-IT"/>
        </w:rPr>
        <w:t>(1+αt1(T2-T1))</w:t>
      </w:r>
    </w:p>
    <w:p w14:paraId="2B06CE81" w14:textId="2371B34A" w:rsidR="00D27FD3" w:rsidRPr="00836EBD" w:rsidRDefault="00D27FD3" w:rsidP="00836EBD">
      <w:pPr>
        <w:rPr>
          <w:lang w:eastAsia="it-IT"/>
        </w:rPr>
      </w:pPr>
      <w:r w:rsidRPr="00836EBD">
        <w:rPr>
          <w:lang w:eastAsia="it-IT"/>
        </w:rPr>
        <w:t>α</w:t>
      </w:r>
      <w:r w:rsidRPr="00836EBD">
        <w:rPr>
          <w:lang w:eastAsia="it-IT"/>
        </w:rPr>
        <w:t xml:space="preserve"> = coefficiente di temperatura</w:t>
      </w:r>
    </w:p>
    <w:p w14:paraId="2DB27FAB" w14:textId="37E5D442" w:rsidR="00D27FD3" w:rsidRPr="00836EBD" w:rsidRDefault="00D27FD3" w:rsidP="00836EBD">
      <w:pPr>
        <w:pStyle w:val="Paragrafoelenco"/>
        <w:numPr>
          <w:ilvl w:val="0"/>
          <w:numId w:val="19"/>
        </w:numPr>
        <w:rPr>
          <w:lang w:eastAsia="it-IT"/>
        </w:rPr>
      </w:pPr>
      <w:r w:rsidRPr="00836EBD">
        <w:rPr>
          <w:lang w:eastAsia="it-IT"/>
        </w:rPr>
        <w:t xml:space="preserve">se il coefficiente di temperatura è positivo la resistenza aumenta </w:t>
      </w:r>
      <w:r w:rsidR="00836EBD" w:rsidRPr="00836EBD">
        <w:rPr>
          <w:lang w:eastAsia="it-IT"/>
        </w:rPr>
        <w:t>all’aumentare</w:t>
      </w:r>
      <w:r w:rsidRPr="00836EBD">
        <w:rPr>
          <w:lang w:eastAsia="it-IT"/>
        </w:rPr>
        <w:t xml:space="preserve"> della temperatura.</w:t>
      </w:r>
    </w:p>
    <w:p w14:paraId="33D8911F" w14:textId="77777777" w:rsidR="00D27FD3" w:rsidRPr="00836EBD" w:rsidRDefault="00D27FD3" w:rsidP="00836EBD">
      <w:pPr>
        <w:pStyle w:val="Paragrafoelenco"/>
        <w:numPr>
          <w:ilvl w:val="0"/>
          <w:numId w:val="19"/>
        </w:numPr>
        <w:rPr>
          <w:lang w:eastAsia="it-IT"/>
        </w:rPr>
      </w:pPr>
      <w:r w:rsidRPr="00836EBD">
        <w:rPr>
          <w:lang w:eastAsia="it-IT"/>
        </w:rPr>
        <w:t>se il coefficiente di temperatura è negativo la resistenza diminuisce al diminuire della temperatura.</w:t>
      </w:r>
    </w:p>
    <w:p w14:paraId="16442F7A" w14:textId="77777777" w:rsidR="00D27FD3" w:rsidRPr="00836EBD" w:rsidRDefault="00D27FD3" w:rsidP="00836EBD">
      <w:pPr>
        <w:pStyle w:val="Paragrafoelenco"/>
        <w:numPr>
          <w:ilvl w:val="0"/>
          <w:numId w:val="19"/>
        </w:numPr>
        <w:rPr>
          <w:lang w:eastAsia="it-IT"/>
        </w:rPr>
      </w:pPr>
      <w:r w:rsidRPr="00836EBD">
        <w:rPr>
          <w:lang w:eastAsia="it-IT"/>
        </w:rPr>
        <w:t>Nei resistori si cerca un coefficiente basso in modo tale da contenere le variazioni di resistenza.</w:t>
      </w:r>
    </w:p>
    <w:p w14:paraId="5BF7E703" w14:textId="77777777" w:rsidR="00D27FD3" w:rsidRPr="00D27FD3" w:rsidRDefault="00D27FD3" w:rsidP="00D27F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965"/>
          <w:sz w:val="20"/>
          <w:szCs w:val="20"/>
          <w:lang w:eastAsia="it-IT"/>
        </w:rPr>
      </w:pPr>
    </w:p>
    <w:p w14:paraId="03F459BF" w14:textId="0BB14BED" w:rsidR="00B11600" w:rsidRDefault="00836EBD" w:rsidP="00DB6863">
      <w:pPr>
        <w:pStyle w:val="Titolo2"/>
      </w:pPr>
      <w:r>
        <w:t xml:space="preserve"> </w:t>
      </w:r>
      <w:r w:rsidR="00DB6863">
        <w:t>COLLEGAMENTI</w:t>
      </w:r>
    </w:p>
    <w:p w14:paraId="42AD4738" w14:textId="5EF27179" w:rsidR="00DB6863" w:rsidRPr="00DB6863" w:rsidRDefault="00DB6863" w:rsidP="00DB6863">
      <w:r>
        <w:rPr>
          <w:noProof/>
        </w:rPr>
        <w:drawing>
          <wp:inline distT="0" distB="0" distL="0" distR="0" wp14:anchorId="255DE89C" wp14:editId="672B8F24">
            <wp:extent cx="3263900" cy="1401445"/>
            <wp:effectExtent l="0" t="0" r="0" b="8255"/>
            <wp:docPr id="12" name="Immagine 12" descr="Immagine che contiene testo, anten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anten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ABA8" w14:textId="24684A24" w:rsidR="00DB6863" w:rsidRPr="00DB6863" w:rsidRDefault="00DB6863" w:rsidP="00DB6863">
      <w:pPr>
        <w:pStyle w:val="Paragrafoelenco"/>
        <w:numPr>
          <w:ilvl w:val="0"/>
          <w:numId w:val="15"/>
        </w:numPr>
      </w:pPr>
      <w:r>
        <w:rPr>
          <w:b/>
          <w:bCs/>
        </w:rPr>
        <w:t>SERIE: R1 R2</w:t>
      </w:r>
    </w:p>
    <w:p w14:paraId="3FECAC60" w14:textId="2FA16F53" w:rsidR="00DB6863" w:rsidRDefault="00DB6863" w:rsidP="00DB6863">
      <w:pPr>
        <w:pStyle w:val="Paragrafoelenco"/>
        <w:numPr>
          <w:ilvl w:val="1"/>
          <w:numId w:val="15"/>
        </w:numPr>
        <w:rPr>
          <w:b/>
          <w:bCs/>
        </w:rPr>
      </w:pPr>
      <w:r w:rsidRPr="00DB6863">
        <w:rPr>
          <w:b/>
          <w:bCs/>
        </w:rPr>
        <w:t xml:space="preserve"> Uscita di R1 è collegata a entrata di R2</w:t>
      </w:r>
    </w:p>
    <w:p w14:paraId="4E9DDC55" w14:textId="77777777" w:rsidR="00DB6863" w:rsidRDefault="00DB6863" w:rsidP="00DB6863">
      <w:pPr>
        <w:pStyle w:val="Paragrafoelenco"/>
        <w:numPr>
          <w:ilvl w:val="1"/>
          <w:numId w:val="15"/>
        </w:numPr>
        <w:rPr>
          <w:b/>
          <w:bCs/>
        </w:rPr>
      </w:pPr>
      <w:r w:rsidRPr="00DB6863">
        <w:t>Vengono attraversate dalla</w:t>
      </w:r>
      <w:r>
        <w:rPr>
          <w:b/>
          <w:bCs/>
        </w:rPr>
        <w:t xml:space="preserve"> stessa </w:t>
      </w:r>
      <w:r w:rsidRPr="00DB6863">
        <w:t>quantità di</w:t>
      </w:r>
      <w:r>
        <w:rPr>
          <w:b/>
          <w:bCs/>
        </w:rPr>
        <w:t xml:space="preserve"> corrente, limitata dalla resistenza totale    </w:t>
      </w:r>
    </w:p>
    <w:p w14:paraId="5F388AC8" w14:textId="6D147363" w:rsidR="00DB6863" w:rsidRDefault="00DB6863" w:rsidP="00DB6863">
      <w:pPr>
        <w:pStyle w:val="Paragrafoelenco"/>
        <w:numPr>
          <w:ilvl w:val="2"/>
          <w:numId w:val="15"/>
        </w:numPr>
        <w:rPr>
          <w:b/>
          <w:bCs/>
        </w:rPr>
      </w:pPr>
      <w:proofErr w:type="spellStart"/>
      <w:r>
        <w:rPr>
          <w:b/>
          <w:bCs/>
        </w:rPr>
        <w:lastRenderedPageBreak/>
        <w:t>Rtot</w:t>
      </w:r>
      <w:proofErr w:type="spellEnd"/>
      <w:r>
        <w:rPr>
          <w:b/>
          <w:bCs/>
        </w:rPr>
        <w:t xml:space="preserve"> = R1+R2</w:t>
      </w:r>
    </w:p>
    <w:p w14:paraId="449B893C" w14:textId="757F698A" w:rsidR="008F44AC" w:rsidRDefault="008F44AC" w:rsidP="00DB6863">
      <w:pPr>
        <w:pStyle w:val="Paragrafoelenco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>I1 = I2</w:t>
      </w:r>
    </w:p>
    <w:p w14:paraId="66BD5329" w14:textId="2F3DB61B" w:rsidR="00063F2A" w:rsidRDefault="00DB6863" w:rsidP="00063F2A">
      <w:pPr>
        <w:pStyle w:val="Paragrafoelenco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La differenza di potenziale applicata ai capi di una singola R non è uguale all’altra</w:t>
      </w:r>
    </w:p>
    <w:p w14:paraId="588A7BE5" w14:textId="2C08EA62" w:rsidR="008F44AC" w:rsidRPr="008F44AC" w:rsidRDefault="00063F2A" w:rsidP="008F44AC">
      <w:pPr>
        <w:pStyle w:val="Paragrafoelenco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 xml:space="preserve">V1 = R1*I  </w:t>
      </w:r>
      <w:proofErr w:type="gramStart"/>
      <w:r>
        <w:rPr>
          <w:b/>
          <w:bCs/>
        </w:rPr>
        <w:t xml:space="preserve">  !</w:t>
      </w:r>
      <w:proofErr w:type="gramEnd"/>
      <w:r>
        <w:rPr>
          <w:b/>
          <w:bCs/>
        </w:rPr>
        <w:t>=    V2 = R2*I</w:t>
      </w:r>
    </w:p>
    <w:p w14:paraId="67D13EC0" w14:textId="257DFD7F" w:rsidR="00DB6863" w:rsidRDefault="00DB6863" w:rsidP="00DB6863">
      <w:pPr>
        <w:pStyle w:val="Paragrafoelenco"/>
        <w:numPr>
          <w:ilvl w:val="0"/>
          <w:numId w:val="15"/>
        </w:numPr>
        <w:rPr>
          <w:b/>
          <w:bCs/>
        </w:rPr>
      </w:pPr>
      <w:r w:rsidRPr="00DB6863">
        <w:rPr>
          <w:b/>
          <w:bCs/>
        </w:rPr>
        <w:t>PARALLELO</w:t>
      </w:r>
      <w:r>
        <w:rPr>
          <w:b/>
          <w:bCs/>
        </w:rPr>
        <w:t>: R3 R4</w:t>
      </w:r>
    </w:p>
    <w:p w14:paraId="6D72C5E1" w14:textId="6AC6C009" w:rsidR="00DB6863" w:rsidRDefault="00DB6863" w:rsidP="00DB6863">
      <w:pPr>
        <w:pStyle w:val="Paragrafoelenco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Entrata In comune e uscita in comune tra le due R</w:t>
      </w:r>
    </w:p>
    <w:p w14:paraId="65C20025" w14:textId="74CB088F" w:rsidR="00DB6863" w:rsidRDefault="00DB6863" w:rsidP="00DB6863">
      <w:pPr>
        <w:pStyle w:val="Paragrafoelenco"/>
        <w:numPr>
          <w:ilvl w:val="1"/>
          <w:numId w:val="15"/>
        </w:numPr>
        <w:rPr>
          <w:b/>
          <w:bCs/>
        </w:rPr>
      </w:pPr>
      <w:r w:rsidRPr="00DB6863">
        <w:t>La</w:t>
      </w:r>
      <w:r>
        <w:rPr>
          <w:b/>
          <w:bCs/>
        </w:rPr>
        <w:t xml:space="preserve"> corrente </w:t>
      </w:r>
      <w:r w:rsidRPr="00DB6863">
        <w:t xml:space="preserve">viene </w:t>
      </w:r>
      <w:r>
        <w:rPr>
          <w:b/>
          <w:bCs/>
        </w:rPr>
        <w:t>suddivisa nei due rami, in base all’intensità di R</w:t>
      </w:r>
    </w:p>
    <w:p w14:paraId="2C143B07" w14:textId="57FDEA59" w:rsidR="00DB6863" w:rsidRDefault="00DB6863" w:rsidP="00DB6863">
      <w:pPr>
        <w:pStyle w:val="Paragrafoelenco"/>
        <w:numPr>
          <w:ilvl w:val="2"/>
          <w:numId w:val="15"/>
        </w:numPr>
        <w:rPr>
          <w:b/>
          <w:bCs/>
        </w:rPr>
      </w:pPr>
      <w:proofErr w:type="spellStart"/>
      <w:r>
        <w:rPr>
          <w:b/>
          <w:bCs/>
        </w:rPr>
        <w:t>Rtot</w:t>
      </w:r>
      <w:proofErr w:type="spellEnd"/>
      <w:r>
        <w:rPr>
          <w:b/>
          <w:bCs/>
        </w:rPr>
        <w:t xml:space="preserve"> = R3*R4/R3+R4</w:t>
      </w:r>
    </w:p>
    <w:p w14:paraId="431444D4" w14:textId="3092AF5F" w:rsidR="00063F2A" w:rsidRPr="008F44AC" w:rsidRDefault="00063F2A" w:rsidP="008F44AC">
      <w:pPr>
        <w:pStyle w:val="Paragrafoelenco"/>
        <w:numPr>
          <w:ilvl w:val="2"/>
          <w:numId w:val="15"/>
        </w:numPr>
        <w:rPr>
          <w:b/>
          <w:bCs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Ientrata</m:t>
            </m:r>
          </m:e>
        </m:nary>
        <m:r>
          <m:rPr>
            <m:sty m:val="bi"/>
          </m:rPr>
          <w:rPr>
            <w:rFonts w:ascii="Cambria Math" w:hAnsi="Cambria Math"/>
          </w:rPr>
          <m:t xml:space="preserve">   =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</w:rPr>
              <m:t>Iuscita</m:t>
            </m:r>
          </m:e>
        </m:nary>
      </m:oMath>
    </w:p>
    <w:p w14:paraId="4D2EC6D4" w14:textId="2C78C77E" w:rsidR="008F44AC" w:rsidRPr="008F44AC" w:rsidRDefault="008F44AC" w:rsidP="008F44AC">
      <w:pPr>
        <w:pStyle w:val="Paragrafoelenco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 xml:space="preserve">I1,2 = I3+I4 </w:t>
      </w:r>
    </w:p>
    <w:p w14:paraId="4709A86C" w14:textId="321DF8C9" w:rsidR="00DB6863" w:rsidRDefault="00DB6863" w:rsidP="00DB6863">
      <w:pPr>
        <w:pStyle w:val="Paragrafoelenco"/>
        <w:numPr>
          <w:ilvl w:val="1"/>
          <w:numId w:val="15"/>
        </w:numPr>
        <w:rPr>
          <w:b/>
          <w:bCs/>
        </w:rPr>
      </w:pPr>
      <w:r>
        <w:rPr>
          <w:b/>
          <w:bCs/>
        </w:rPr>
        <w:t>La differenza di potenziale applicata ai capi è condivisa da entrambi</w:t>
      </w:r>
    </w:p>
    <w:p w14:paraId="42DDF49C" w14:textId="581EFE03" w:rsidR="00063F2A" w:rsidRDefault="008F44AC" w:rsidP="00063F2A">
      <w:pPr>
        <w:pStyle w:val="Paragrafoelenco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>I3,4 = I3+I4 = I1,2</w:t>
      </w:r>
    </w:p>
    <w:p w14:paraId="6D07B403" w14:textId="001159D5" w:rsidR="00D27FD3" w:rsidRPr="00D27FD3" w:rsidRDefault="008F44AC" w:rsidP="00D27FD3">
      <w:pPr>
        <w:pStyle w:val="Paragrafoelenco"/>
        <w:numPr>
          <w:ilvl w:val="2"/>
          <w:numId w:val="15"/>
        </w:numPr>
        <w:rPr>
          <w:b/>
          <w:bCs/>
          <w:lang w:val="en-US"/>
        </w:rPr>
      </w:pPr>
      <w:r w:rsidRPr="00D27FD3">
        <w:rPr>
          <w:b/>
          <w:bCs/>
          <w:lang w:val="en-US"/>
        </w:rPr>
        <w:t xml:space="preserve">I3,4 = V / R3,4 = V*(R3+R4) / (R3*R4) = </w:t>
      </w:r>
      <w:r w:rsidR="00D27FD3" w:rsidRPr="00D27FD3">
        <w:rPr>
          <w:b/>
          <w:bCs/>
          <w:lang w:val="en-US"/>
        </w:rPr>
        <w:t>[V*ohm/ohm^2] = [V/oh</w:t>
      </w:r>
      <w:r w:rsidR="00D27FD3">
        <w:rPr>
          <w:b/>
          <w:bCs/>
          <w:lang w:val="en-US"/>
        </w:rPr>
        <w:t>m] = V/R = I[A]</w:t>
      </w:r>
    </w:p>
    <w:sectPr w:rsidR="00D27FD3" w:rsidRPr="00D27F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A90"/>
    <w:multiLevelType w:val="hybridMultilevel"/>
    <w:tmpl w:val="042ED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61B"/>
    <w:multiLevelType w:val="hybridMultilevel"/>
    <w:tmpl w:val="6DBAF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0989"/>
    <w:multiLevelType w:val="hybridMultilevel"/>
    <w:tmpl w:val="F41EA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77B3"/>
    <w:multiLevelType w:val="hybridMultilevel"/>
    <w:tmpl w:val="AFB08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17CE"/>
    <w:multiLevelType w:val="multilevel"/>
    <w:tmpl w:val="C83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8396D"/>
    <w:multiLevelType w:val="hybridMultilevel"/>
    <w:tmpl w:val="7BDAD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85914"/>
    <w:multiLevelType w:val="multilevel"/>
    <w:tmpl w:val="518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12C8E"/>
    <w:multiLevelType w:val="hybridMultilevel"/>
    <w:tmpl w:val="01D0E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97D0D"/>
    <w:multiLevelType w:val="hybridMultilevel"/>
    <w:tmpl w:val="2EAA79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0847"/>
    <w:multiLevelType w:val="hybridMultilevel"/>
    <w:tmpl w:val="9C3AD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4EF1"/>
    <w:multiLevelType w:val="hybridMultilevel"/>
    <w:tmpl w:val="5730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54289"/>
    <w:multiLevelType w:val="hybridMultilevel"/>
    <w:tmpl w:val="7E18E7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B1BAE"/>
    <w:multiLevelType w:val="hybridMultilevel"/>
    <w:tmpl w:val="10EA2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B1BFB"/>
    <w:multiLevelType w:val="hybridMultilevel"/>
    <w:tmpl w:val="4886A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33A3B"/>
    <w:multiLevelType w:val="hybridMultilevel"/>
    <w:tmpl w:val="7346C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35F83"/>
    <w:multiLevelType w:val="hybridMultilevel"/>
    <w:tmpl w:val="FFC60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96426"/>
    <w:multiLevelType w:val="hybridMultilevel"/>
    <w:tmpl w:val="D122B04C"/>
    <w:lvl w:ilvl="0" w:tplc="B9126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9C3CDA"/>
    <w:multiLevelType w:val="hybridMultilevel"/>
    <w:tmpl w:val="919EF9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135C7"/>
    <w:multiLevelType w:val="hybridMultilevel"/>
    <w:tmpl w:val="840AFC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6"/>
  </w:num>
  <w:num w:numId="13">
    <w:abstractNumId w:val="13"/>
  </w:num>
  <w:num w:numId="14">
    <w:abstractNumId w:val="1"/>
  </w:num>
  <w:num w:numId="15">
    <w:abstractNumId w:val="17"/>
  </w:num>
  <w:num w:numId="16">
    <w:abstractNumId w:val="4"/>
  </w:num>
  <w:num w:numId="17">
    <w:abstractNumId w:val="6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E0"/>
    <w:rsid w:val="00063F2A"/>
    <w:rsid w:val="00073169"/>
    <w:rsid w:val="000B3374"/>
    <w:rsid w:val="001609BB"/>
    <w:rsid w:val="00183F9B"/>
    <w:rsid w:val="00186189"/>
    <w:rsid w:val="00286037"/>
    <w:rsid w:val="002E4689"/>
    <w:rsid w:val="0030263E"/>
    <w:rsid w:val="003C73A7"/>
    <w:rsid w:val="003D3F39"/>
    <w:rsid w:val="00434AC5"/>
    <w:rsid w:val="00453781"/>
    <w:rsid w:val="00470F9C"/>
    <w:rsid w:val="004D1486"/>
    <w:rsid w:val="00541789"/>
    <w:rsid w:val="00553C4B"/>
    <w:rsid w:val="006829FE"/>
    <w:rsid w:val="006B4581"/>
    <w:rsid w:val="007354E0"/>
    <w:rsid w:val="0079049A"/>
    <w:rsid w:val="0081456A"/>
    <w:rsid w:val="00816820"/>
    <w:rsid w:val="00836EBD"/>
    <w:rsid w:val="00845332"/>
    <w:rsid w:val="008F44AC"/>
    <w:rsid w:val="009119F7"/>
    <w:rsid w:val="009260B5"/>
    <w:rsid w:val="00952A90"/>
    <w:rsid w:val="00982BA1"/>
    <w:rsid w:val="00A2571B"/>
    <w:rsid w:val="00A40901"/>
    <w:rsid w:val="00AC2796"/>
    <w:rsid w:val="00AC3424"/>
    <w:rsid w:val="00AE1A5D"/>
    <w:rsid w:val="00B11600"/>
    <w:rsid w:val="00B349A0"/>
    <w:rsid w:val="00BD4637"/>
    <w:rsid w:val="00CD1044"/>
    <w:rsid w:val="00D27FD3"/>
    <w:rsid w:val="00D45B41"/>
    <w:rsid w:val="00D61E8C"/>
    <w:rsid w:val="00DB6863"/>
    <w:rsid w:val="00DD34A6"/>
    <w:rsid w:val="00E4178D"/>
    <w:rsid w:val="00EC73B7"/>
    <w:rsid w:val="00F4211F"/>
    <w:rsid w:val="00F7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8E8E"/>
  <w15:chartTrackingRefBased/>
  <w15:docId w15:val="{E03804E1-5D39-4CCF-9CC1-492676A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4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4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4581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4581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4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4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45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581"/>
    <w:rPr>
      <w:rFonts w:asciiTheme="majorHAnsi" w:eastAsiaTheme="majorEastAsia" w:hAnsiTheme="majorHAnsi" w:cstheme="majorBidi"/>
      <w:b/>
      <w:color w:val="FF0000"/>
      <w:spacing w:val="-10"/>
      <w:kern w:val="28"/>
      <w:sz w:val="40"/>
      <w:szCs w:val="56"/>
    </w:rPr>
  </w:style>
  <w:style w:type="paragraph" w:styleId="Paragrafoelenco">
    <w:name w:val="List Paragraph"/>
    <w:basedOn w:val="Normale"/>
    <w:uiPriority w:val="34"/>
    <w:qFormat/>
    <w:rsid w:val="006B458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D3F39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6829F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2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it.wikipedia.org/wiki/Resistivit%C3%A0_elettri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18</cp:revision>
  <dcterms:created xsi:type="dcterms:W3CDTF">2022-03-02T17:42:00Z</dcterms:created>
  <dcterms:modified xsi:type="dcterms:W3CDTF">2022-03-10T15:29:00Z</dcterms:modified>
</cp:coreProperties>
</file>