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w:t>
      </w:r>
      <w:r w:rsidR="004B5890">
        <w:t xml:space="preserve"> y 30</w:t>
      </w:r>
      <w:r w:rsidR="00690431">
        <w:t xml:space="preserve"> de Septiembre se continuó con el modelado.</w:t>
      </w:r>
      <w:r w:rsidR="00D21575">
        <w:t xml:space="preserve"> El 01 de Octubre me percaté que el cambio en tiempo real entre los lados de la mano funciona pero se necesita que la mano sana esté enfrente del visor 5 se</w:t>
      </w:r>
      <w:r w:rsidR="004B5890">
        <w:t xml:space="preserve">gundos antes de hacer el cambio; puedo agregar una cuenta regresiva pero necesito </w:t>
      </w:r>
      <w:r w:rsidR="004B5890">
        <w:lastRenderedPageBreak/>
        <w:t>de la autorización de Yoás.</w:t>
      </w:r>
      <w:r w:rsidR="006D0E1C">
        <w:t xml:space="preserve"> Se continuó con el modelado.</w:t>
      </w:r>
      <w:r w:rsidR="0007122C">
        <w:t xml:space="preserve"> El 02 de Octubre Yoás no pudo venir para el Anexo, por lo que continué con el modelado.</w:t>
      </w:r>
    </w:p>
    <w:p w:rsidR="00C300C2" w:rsidRDefault="00C300C2" w:rsidP="0035494D">
      <w:pPr>
        <w:jc w:val="both"/>
        <w:rPr>
          <w:b/>
        </w:rPr>
      </w:pPr>
      <w:r>
        <w:rPr>
          <w:b/>
        </w:rPr>
        <w:t>Semana 31 (05 de Octubre del 2026 al 09 de Octubre del 2026)</w:t>
      </w:r>
    </w:p>
    <w:p w:rsidR="00C300C2" w:rsidRPr="00C300C2" w:rsidRDefault="00C300C2" w:rsidP="0035494D">
      <w:pPr>
        <w:jc w:val="both"/>
      </w:pPr>
      <w:r>
        <w:t>El 05 de Octubre no pude asistir debido a una urgencia médica. El 06 de Octubre continué modelando. Fui llamado al LANR para probar un juego de un miembro que está trabajando su tesis; Yoás me comentó que ese día no iría al Anexo.</w:t>
      </w:r>
      <w:bookmarkStart w:id="0" w:name="_GoBack"/>
      <w:bookmarkEnd w:id="0"/>
    </w:p>
    <w:sectPr w:rsidR="00C300C2" w:rsidRPr="00C300C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7122C"/>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14B8"/>
    <w:rsid w:val="004A46E5"/>
    <w:rsid w:val="004B5890"/>
    <w:rsid w:val="004C007D"/>
    <w:rsid w:val="004E67BB"/>
    <w:rsid w:val="005343DD"/>
    <w:rsid w:val="00542C61"/>
    <w:rsid w:val="00552236"/>
    <w:rsid w:val="005C7D9C"/>
    <w:rsid w:val="005F0503"/>
    <w:rsid w:val="00600829"/>
    <w:rsid w:val="00620DF8"/>
    <w:rsid w:val="00642099"/>
    <w:rsid w:val="0065149A"/>
    <w:rsid w:val="00675948"/>
    <w:rsid w:val="00690431"/>
    <w:rsid w:val="006D0E1C"/>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300C2"/>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E8620"/>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2BBA3-6F62-417E-AE27-0F57B91CF8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7</Pages>
  <Words>3283</Words>
  <Characters>18058</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130</cp:revision>
  <dcterms:created xsi:type="dcterms:W3CDTF">2026-03-13T18:33:00Z</dcterms:created>
  <dcterms:modified xsi:type="dcterms:W3CDTF">2026-10-06T20:06:00Z</dcterms:modified>
</cp:coreProperties>
</file>