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F317AF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199.7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DD40ABB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E50CD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DD40ABB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E50CD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716F5A7C" w:rsidR="003125F6" w:rsidRPr="00725933" w:rsidRDefault="00A1668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E50CD3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5BDFF42D" w:rsidR="007B1E4E" w:rsidRPr="0079113B" w:rsidRDefault="009B1A30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 w:rsidR="008C69C8"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F317AF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F317AF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F317AF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617A5B10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Overview module </w:t>
            </w:r>
            <w:r w:rsidR="009B1A30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52EA6BD" w:rsidR="003E5CBB" w:rsidRPr="003E5CBB" w:rsidRDefault="00F317AF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1B23F4" w:rsidRPr="001B23F4">
              <w:rPr>
                <w:rStyle w:val="Siuktni"/>
                <w:noProof/>
                <w:color w:val="034990" w:themeColor="hyperlink" w:themeShade="BF"/>
                <w:u w:val="none"/>
              </w:rPr>
              <w:t>Statistics - Reports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App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06A0547E" w14:textId="681538E0" w:rsidR="007B1E4E" w:rsidRPr="00C246D8" w:rsidRDefault="00F317AF" w:rsidP="00C246D8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B27A75" w:rsidRPr="00B27A75">
              <w:rPr>
                <w:rStyle w:val="Siuktni"/>
                <w:noProof/>
                <w:color w:val="034990" w:themeColor="hyperlink" w:themeShade="BF"/>
                <w:u w:val="none"/>
              </w:rPr>
              <w:t>Statistical management – reporting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(</w:t>
            </w:r>
            <w:r w:rsidR="004F63A6">
              <w:rPr>
                <w:rStyle w:val="Siuktni"/>
                <w:noProof/>
                <w:color w:val="034990" w:themeColor="hyperlink" w:themeShade="BF"/>
                <w:u w:val="none"/>
              </w:rPr>
              <w:t>website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lastRenderedPageBreak/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365" w:type="dxa"/>
        <w:tblLook w:val="04A0" w:firstRow="1" w:lastRow="0" w:firstColumn="1" w:lastColumn="0" w:noHBand="0" w:noVBand="1"/>
      </w:tblPr>
      <w:tblGrid>
        <w:gridCol w:w="871"/>
        <w:gridCol w:w="1172"/>
        <w:gridCol w:w="1999"/>
        <w:gridCol w:w="1070"/>
        <w:gridCol w:w="923"/>
        <w:gridCol w:w="1211"/>
        <w:gridCol w:w="1178"/>
        <w:gridCol w:w="728"/>
        <w:gridCol w:w="1213"/>
      </w:tblGrid>
      <w:tr w:rsidR="00F35267" w:rsidRPr="00FB256B" w14:paraId="5071DC68" w14:textId="77777777" w:rsidTr="00A034A2">
        <w:trPr>
          <w:trHeight w:val="99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B6F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FR.29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932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 lý thống kê, báo cáo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FC15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tuần mục "Nhân viên"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E3CA5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7A1DF8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08C44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5E1B1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89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A0B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A784D0D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5DA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FR.30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50F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0AC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chi tiết kết quả kinh doanh tuần mục "Nhân viên"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E81B32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0C3CB8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264798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97D8D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4F9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9F5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6143AB68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EF8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FR.31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1AEA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7DA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tuần mục "Team"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706252B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70C61F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18358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8C93C6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16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D99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6E262D5B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930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FR.32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D3CE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525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kết quả kinh doanh tuần mục "Phòng"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DA1988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4B65C42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A237DE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A146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ED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54A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C7A1F9A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7001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FR.33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0191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ECA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đồ thị kết quả kinh doanh mục "Nhân viên"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F7E4F0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BAABEB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06295D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1C526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7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EB7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7894E21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3C0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FR.34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8D4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4B4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đồ thị kết quả kinh doanh mục "Nhân viên"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93435F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306332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E4EF0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CB3B30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875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B08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40DCD38D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3F3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FR.35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060FD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C57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đồ thị kết quả kinh doanh mục "Team"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6D5543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D016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AFC699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06BD28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29A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CB8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965C721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CB15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FR.36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771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FD4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đồ thị kết quả kinh doanh mục "Team"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662E8F0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233180F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2D6EE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37DD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5B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7E4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11EEE1DD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2C8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FR.37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B2F43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D17D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đồ thị kết quả kinh doanh mục "Phòng"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E61926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03B86F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6B6698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EFA72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1CA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FE0B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137099E9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840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FR.38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9302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749E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đồ thị kết quả kinh doanh mục "Phòng"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97906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38C032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D60F3E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B7A133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78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B7F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56441F1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39F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FR.39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922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374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so sánh kết quả kinh doanh mục "Nhân viên"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1CCF5A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EF91296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44AD53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5E1845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67F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C29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7101A7B6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2BD0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FR.40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8BF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BF401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so sánh kết quả kinh doanh mục "Nhân viên"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6DAC79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CB7FA8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913446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339C6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E5D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4B1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0ED4D883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BD77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FR.41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F53A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9BB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so sánh kết quả kinh doanh mục "Team"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9BBC02D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2C8729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EDFCD9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ADED413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BBE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BFC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585B504E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DB4E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FR.42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FE47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EB373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so sánh kết quả kinh doanh mục "Team"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970B7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4F9F68AF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17FF1F8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727C4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963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A1B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3E7A8D0B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98F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FR.43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8418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34F4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so sánh kết quả kinh doanh mục "Phòng"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3A9633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0450D28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BA98E2A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BFA42C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E754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55F5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F35267" w:rsidRPr="00FB256B" w14:paraId="2AD22C89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AE5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FR.44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4D85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C25B" w14:textId="77777777" w:rsidR="00FB256B" w:rsidRPr="00FB256B" w:rsidRDefault="00FB256B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 kiếm so sánh kết quả kinh doanh mục "Phòng"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9C8EB2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BF15B87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55144A1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C28E42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06-05-20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5589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67A0" w14:textId="77777777" w:rsidR="00FB256B" w:rsidRPr="00FB256B" w:rsidRDefault="00FB256B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F7228" w:rsidRPr="00FB256B" w14:paraId="07DCB1CE" w14:textId="77777777" w:rsidTr="00A034A2">
        <w:trPr>
          <w:trHeight w:val="998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3B37" w14:textId="2AD7A82C" w:rsidR="008F7228" w:rsidRPr="00FB256B" w:rsidRDefault="008F7228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FR.45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96B5" w14:textId="77777777" w:rsidR="008F7228" w:rsidRPr="00FB256B" w:rsidRDefault="008F7228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5C8B" w14:textId="0286518F" w:rsidR="008F7228" w:rsidRPr="00FB256B" w:rsidRDefault="008F7228" w:rsidP="00FB2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 file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51202294" w14:textId="1A194F61" w:rsidR="008F7228" w:rsidRPr="00FB256B" w:rsidRDefault="008F7228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8DB6FB1" w14:textId="20C4A783" w:rsidR="008F7228" w:rsidRPr="00FB256B" w:rsidRDefault="008F7228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558B0AA" w14:textId="4768C377" w:rsidR="008F7228" w:rsidRPr="00FB256B" w:rsidRDefault="008F7228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13-04-20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67E6204" w14:textId="69D46D4B" w:rsidR="008F7228" w:rsidRPr="00FB256B" w:rsidRDefault="008F7228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24-04-20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21D3" w14:textId="4AB2D1A8" w:rsidR="008F7228" w:rsidRPr="00FB256B" w:rsidRDefault="008F7228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647B" w14:textId="376A3A1D" w:rsidR="008F7228" w:rsidRPr="00FB256B" w:rsidRDefault="008F7228" w:rsidP="00FB25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F7228" w:rsidRPr="00FB256B" w14:paraId="677FFB70" w14:textId="77777777" w:rsidTr="00A034A2">
        <w:trPr>
          <w:trHeight w:val="90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9609" w14:textId="631AD39C" w:rsidR="008F7228" w:rsidRPr="00FB256B" w:rsidRDefault="008F7228" w:rsidP="008F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B0F6" w14:textId="27A4DB3A" w:rsidR="008F7228" w:rsidRPr="00FB256B" w:rsidRDefault="008F7228" w:rsidP="008F72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 lý thông tin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911A" w14:textId="17350255" w:rsidR="008F7228" w:rsidRPr="00FB256B" w:rsidRDefault="008F7228" w:rsidP="008F72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thông tin cá nhân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</w:tcPr>
          <w:p w14:paraId="592C7413" w14:textId="67A7379D" w:rsidR="008F7228" w:rsidRPr="00FB256B" w:rsidRDefault="008F7228" w:rsidP="008F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96DF0BF" w14:textId="150D7FD8" w:rsidR="008F7228" w:rsidRPr="00FB256B" w:rsidRDefault="008F7228" w:rsidP="008F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29B97BD2" w14:textId="41EE33F8" w:rsidR="008F7228" w:rsidRPr="00FB256B" w:rsidRDefault="008F7228" w:rsidP="008F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27-04-20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4BCFF61D" w14:textId="6A4C9B44" w:rsidR="008F7228" w:rsidRPr="00FB256B" w:rsidRDefault="008F7228" w:rsidP="008F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08-05-20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93AD" w14:textId="4939FAF0" w:rsidR="008F7228" w:rsidRPr="00FB256B" w:rsidRDefault="00897C7F" w:rsidP="008F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FEDC" w14:textId="21E8B8CA" w:rsidR="008F7228" w:rsidRPr="00FB256B" w:rsidRDefault="00A509CC" w:rsidP="008F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A034A2" w:rsidRPr="00FB256B" w14:paraId="7F3ACFF6" w14:textId="77777777" w:rsidTr="00A034A2">
        <w:trPr>
          <w:trHeight w:val="90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4616" w14:textId="70132E00" w:rsidR="00A034A2" w:rsidRPr="00FB256B" w:rsidRDefault="00A034A2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6C59" w14:textId="5A486EBF" w:rsidR="00A034A2" w:rsidRPr="00FB256B" w:rsidRDefault="00A034A2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 lý thống kê, báo cáo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64835" w14:textId="1BB1FADA" w:rsidR="00A034A2" w:rsidRPr="00FB256B" w:rsidRDefault="00A034A2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Tải mẫu file excel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68CE3BB" w14:textId="4949BBF0" w:rsidR="00A034A2" w:rsidRPr="00FB256B" w:rsidRDefault="00A034A2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Medium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96BE7" w14:textId="292B0320" w:rsidR="00A034A2" w:rsidRPr="00FB256B" w:rsidRDefault="00A034A2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727D5721" w14:textId="39989CCD" w:rsidR="00A034A2" w:rsidRPr="00FB256B" w:rsidRDefault="00A034A2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4D848180" w14:textId="500779B4" w:rsidR="00A034A2" w:rsidRPr="00FB256B" w:rsidRDefault="00A034A2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F6B8" w14:textId="505CB11D" w:rsidR="00A034A2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EE47" w14:textId="7805EB61" w:rsidR="00A034A2" w:rsidRPr="00FB256B" w:rsidRDefault="00A509CC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97C7F" w:rsidRPr="00FB256B" w14:paraId="75E73E45" w14:textId="77777777" w:rsidTr="000323DA">
        <w:trPr>
          <w:trHeight w:val="90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A4D79" w14:textId="6E89B237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0B0B34" w14:textId="44F9EBA4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 lý thông tin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811E" w14:textId="233853EB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Thêm phòng ban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89B0A5B" w14:textId="56FDEC3D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Medium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1037" w14:textId="04BDDFB8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3E1FC893" w14:textId="3C1DFA18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645E8AE3" w14:textId="54EA7DF3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31E5A" w14:textId="0F037CE8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2E27" w14:textId="1623EBD1" w:rsidR="00897C7F" w:rsidRPr="00FB256B" w:rsidRDefault="00A509CC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97C7F" w:rsidRPr="00FB256B" w14:paraId="49F17961" w14:textId="77777777" w:rsidTr="000323DA">
        <w:trPr>
          <w:trHeight w:val="90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3EBE0" w14:textId="2958CE0B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CE365" w14:textId="77777777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4647" w14:textId="05F7B3BA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Sửa phòng ban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320C830" w14:textId="665CB667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Medium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D4B2" w14:textId="033C3EAF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406882DC" w14:textId="0C6CB5B3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047115BB" w14:textId="6A39868E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5851" w14:textId="13DB7BD1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C370" w14:textId="7B1A62E6" w:rsidR="00897C7F" w:rsidRPr="00FB256B" w:rsidRDefault="00A509CC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97C7F" w:rsidRPr="00FB256B" w14:paraId="442C780E" w14:textId="77777777" w:rsidTr="000323DA">
        <w:trPr>
          <w:trHeight w:val="90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5C11" w14:textId="4A499BE5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9F47B" w14:textId="77777777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4F9B6" w14:textId="63A81222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Xóa phòng ban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13C8B98" w14:textId="0DCE69E2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Medium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3FCD8" w14:textId="393D72D3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1BC7ADE8" w14:textId="4669694C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56676E8A" w14:textId="79A63493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90BD" w14:textId="6629C8DB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59AB2" w14:textId="3E5117AD" w:rsidR="00897C7F" w:rsidRPr="00FB256B" w:rsidRDefault="00A509CC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97C7F" w:rsidRPr="00FB256B" w14:paraId="50D09571" w14:textId="77777777" w:rsidTr="000323DA">
        <w:trPr>
          <w:trHeight w:val="90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9927" w14:textId="4C36B1CB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1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B418A" w14:textId="77777777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E12D7" w14:textId="3D846FD1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Xem phòng ban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795956D" w14:textId="42C0BC1F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C0006"/>
                <w:sz w:val="24"/>
                <w:szCs w:val="24"/>
              </w:rPr>
              <w:t>Medium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924FD7" w14:textId="056AEBCA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280DAB65" w14:textId="4CC8A7F2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2F7515B0" w14:textId="65B6A8A0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CC2B" w14:textId="6C0B61C8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E4F2F" w14:textId="48062715" w:rsidR="00897C7F" w:rsidRPr="00FB256B" w:rsidRDefault="00A509CC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97C7F" w:rsidRPr="00FB256B" w14:paraId="05B675A4" w14:textId="77777777" w:rsidTr="000323DA">
        <w:trPr>
          <w:trHeight w:val="90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C8B3" w14:textId="7A6B38BD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407C" w14:textId="77777777" w:rsidR="00897C7F" w:rsidRPr="00FB256B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3BD7F" w14:textId="3C091975" w:rsidR="00897C7F" w:rsidRDefault="00897C7F" w:rsidP="00A03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Chúc mừng sinh nhật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17992EC" w14:textId="14BD1D3B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sz w:val="24"/>
                <w:szCs w:val="24"/>
              </w:rPr>
            </w:pPr>
            <w:r w:rsidRPr="00F0794B">
              <w:rPr>
                <w:rFonts w:ascii="Arial" w:eastAsia="Times New Roman" w:hAnsi="Arial" w:cs="Arial"/>
                <w:color w:val="385623" w:themeColor="accent6" w:themeShade="80"/>
                <w:sz w:val="24"/>
                <w:szCs w:val="24"/>
              </w:rPr>
              <w:t>Low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0061CCA" w14:textId="5F77EDA3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256B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058B1594" w14:textId="61DC56E2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43C777FA" w14:textId="13BA53A0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  <w:r w:rsidRPr="00FB2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9591" w14:textId="0BB328E6" w:rsidR="00897C7F" w:rsidRPr="00FB256B" w:rsidRDefault="00897C7F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CAF2" w14:textId="2F16254D" w:rsidR="00897C7F" w:rsidRPr="00FB256B" w:rsidRDefault="00A509CC" w:rsidP="00A03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5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Started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Diagram</w:t>
      </w:r>
    </w:p>
    <w:p w14:paraId="5B33287D" w14:textId="783B77F7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Overview module </w:t>
      </w:r>
      <w:r w:rsidR="009B1A3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3</w:t>
      </w:r>
    </w:p>
    <w:p w14:paraId="6783DA3F" w14:textId="3C4A4CC6" w:rsidR="00C05EEF" w:rsidRPr="00C05EEF" w:rsidRDefault="00711D4A" w:rsidP="00C05EEF">
      <w:r w:rsidRPr="00711D4A">
        <w:rPr>
          <w:noProof/>
        </w:rPr>
        <w:drawing>
          <wp:inline distT="0" distB="0" distL="0" distR="0" wp14:anchorId="1C95B6AC" wp14:editId="0F19D688">
            <wp:extent cx="5731510" cy="2571750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8ACA" w14:textId="25648486" w:rsidR="003E5CBB" w:rsidRPr="003E5CBB" w:rsidRDefault="003E5CBB" w:rsidP="003E5CBB"/>
    <w:p w14:paraId="5DAC5403" w14:textId="0777C98D" w:rsidR="00F84ED0" w:rsidRDefault="009D1BC6" w:rsidP="00F84ED0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bookmarkStart w:id="4" w:name="_Hlk39321548"/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Statistics - Reports</w:t>
      </w:r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</w:t>
      </w:r>
      <w:bookmarkEnd w:id="4"/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(</w:t>
      </w:r>
      <w:r w:rsidR="00C05EEF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app</w:t>
      </w:r>
      <w:r w:rsidR="00F84ED0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)</w:t>
      </w:r>
    </w:p>
    <w:p w14:paraId="7A8D64DE" w14:textId="2F8D42E2" w:rsidR="00152A79" w:rsidRPr="00152A79" w:rsidRDefault="001D06D5" w:rsidP="00152A79">
      <w:r w:rsidRPr="001D06D5">
        <w:rPr>
          <w:noProof/>
        </w:rPr>
        <w:drawing>
          <wp:inline distT="0" distB="0" distL="0" distR="0" wp14:anchorId="1FBE8FFA" wp14:editId="423614A0">
            <wp:extent cx="5731510" cy="4193540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802311D" w14:textId="20753C7F" w:rsidR="003E5CBB" w:rsidRDefault="00B769CD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 xml:space="preserve">Statistical management 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–</w:t>
      </w: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reporting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(Website)</w:t>
      </w:r>
    </w:p>
    <w:p w14:paraId="14A68D9E" w14:textId="67FB5C54" w:rsidR="00152A79" w:rsidRPr="00152A79" w:rsidRDefault="00D550E5" w:rsidP="00152A79">
      <w:r w:rsidRPr="00D550E5">
        <w:rPr>
          <w:noProof/>
        </w:rPr>
        <w:drawing>
          <wp:inline distT="0" distB="0" distL="0" distR="0" wp14:anchorId="03AE1FF6" wp14:editId="5098C63D">
            <wp:extent cx="5731510" cy="549084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73E543BC" w14:textId="38E5EA3E" w:rsidR="00E03E38" w:rsidRDefault="00E03E38" w:rsidP="00E03E38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Information</w:t>
      </w:r>
      <w:r w:rsidRPr="00B769CD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management 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(Website)</w:t>
      </w:r>
    </w:p>
    <w:p w14:paraId="71110733" w14:textId="77777777" w:rsidR="007B1E4E" w:rsidRDefault="007B1E4E" w:rsidP="00E50AF4"/>
    <w:p w14:paraId="354E132F" w14:textId="2D011E1B" w:rsidR="007B1E4E" w:rsidRDefault="00E03E38" w:rsidP="00E50AF4">
      <w:r w:rsidRPr="00E03E38">
        <w:rPr>
          <w:noProof/>
        </w:rPr>
        <w:lastRenderedPageBreak/>
        <w:drawing>
          <wp:inline distT="0" distB="0" distL="0" distR="0" wp14:anchorId="0AFF6AC2" wp14:editId="6DE60956">
            <wp:extent cx="5581650" cy="508635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D4706" w14:textId="77777777" w:rsidR="00F317AF" w:rsidRDefault="00F317AF" w:rsidP="00E50AF4">
      <w:pPr>
        <w:spacing w:after="0" w:line="240" w:lineRule="auto"/>
      </w:pPr>
      <w:r>
        <w:separator/>
      </w:r>
    </w:p>
  </w:endnote>
  <w:endnote w:type="continuationSeparator" w:id="0">
    <w:p w14:paraId="09E7E91F" w14:textId="77777777" w:rsidR="00F317AF" w:rsidRDefault="00F317A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D5C43" w14:textId="77777777" w:rsidR="00F317AF" w:rsidRDefault="00F317AF" w:rsidP="00E50AF4">
      <w:pPr>
        <w:spacing w:after="0" w:line="240" w:lineRule="auto"/>
      </w:pPr>
      <w:r>
        <w:separator/>
      </w:r>
    </w:p>
  </w:footnote>
  <w:footnote w:type="continuationSeparator" w:id="0">
    <w:p w14:paraId="4D9829E0" w14:textId="77777777" w:rsidR="00F317AF" w:rsidRDefault="00F317A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A8657B7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4"/>
  </w:num>
  <w:num w:numId="11">
    <w:abstractNumId w:val="13"/>
  </w:num>
  <w:num w:numId="12">
    <w:abstractNumId w:val="6"/>
  </w:num>
  <w:num w:numId="13">
    <w:abstractNumId w:val="12"/>
  </w:num>
  <w:num w:numId="14">
    <w:abstractNumId w:val="7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1E36"/>
    <w:rsid w:val="00062E75"/>
    <w:rsid w:val="000F19B4"/>
    <w:rsid w:val="0014629A"/>
    <w:rsid w:val="00152A79"/>
    <w:rsid w:val="001B23F4"/>
    <w:rsid w:val="001C18EB"/>
    <w:rsid w:val="001D06D5"/>
    <w:rsid w:val="001D1CE6"/>
    <w:rsid w:val="001D3ED5"/>
    <w:rsid w:val="00264EAA"/>
    <w:rsid w:val="003072BE"/>
    <w:rsid w:val="003125F6"/>
    <w:rsid w:val="00351A61"/>
    <w:rsid w:val="003E5CBB"/>
    <w:rsid w:val="00412726"/>
    <w:rsid w:val="004F208A"/>
    <w:rsid w:val="004F63A6"/>
    <w:rsid w:val="00505C1D"/>
    <w:rsid w:val="005B4D64"/>
    <w:rsid w:val="005F7B1C"/>
    <w:rsid w:val="00632B72"/>
    <w:rsid w:val="006B4393"/>
    <w:rsid w:val="006D6A91"/>
    <w:rsid w:val="00711D4A"/>
    <w:rsid w:val="0072197F"/>
    <w:rsid w:val="00725933"/>
    <w:rsid w:val="00730F8D"/>
    <w:rsid w:val="00746576"/>
    <w:rsid w:val="007B1E4E"/>
    <w:rsid w:val="007B2D97"/>
    <w:rsid w:val="007D7953"/>
    <w:rsid w:val="007F7CA8"/>
    <w:rsid w:val="00897C7F"/>
    <w:rsid w:val="008B11E4"/>
    <w:rsid w:val="008C69C8"/>
    <w:rsid w:val="008E25D1"/>
    <w:rsid w:val="008F7228"/>
    <w:rsid w:val="00956F57"/>
    <w:rsid w:val="00983D67"/>
    <w:rsid w:val="0099020A"/>
    <w:rsid w:val="009B1A30"/>
    <w:rsid w:val="009D1BC6"/>
    <w:rsid w:val="00A034A2"/>
    <w:rsid w:val="00A16688"/>
    <w:rsid w:val="00A509CC"/>
    <w:rsid w:val="00A5724D"/>
    <w:rsid w:val="00A83A0D"/>
    <w:rsid w:val="00AA37EF"/>
    <w:rsid w:val="00AC60D4"/>
    <w:rsid w:val="00AF04B8"/>
    <w:rsid w:val="00B0161C"/>
    <w:rsid w:val="00B11ED9"/>
    <w:rsid w:val="00B27A75"/>
    <w:rsid w:val="00B40309"/>
    <w:rsid w:val="00B55871"/>
    <w:rsid w:val="00B769CD"/>
    <w:rsid w:val="00B94762"/>
    <w:rsid w:val="00BF5CE6"/>
    <w:rsid w:val="00C05EEF"/>
    <w:rsid w:val="00C246D8"/>
    <w:rsid w:val="00C31945"/>
    <w:rsid w:val="00C6117E"/>
    <w:rsid w:val="00C93B01"/>
    <w:rsid w:val="00CD4E32"/>
    <w:rsid w:val="00CE0197"/>
    <w:rsid w:val="00D00E4C"/>
    <w:rsid w:val="00D550E5"/>
    <w:rsid w:val="00E03E38"/>
    <w:rsid w:val="00E50AF4"/>
    <w:rsid w:val="00E50CD3"/>
    <w:rsid w:val="00E87997"/>
    <w:rsid w:val="00EA45A0"/>
    <w:rsid w:val="00EB5A0F"/>
    <w:rsid w:val="00EC47F2"/>
    <w:rsid w:val="00ED5F7E"/>
    <w:rsid w:val="00F03766"/>
    <w:rsid w:val="00F0794B"/>
    <w:rsid w:val="00F317AF"/>
    <w:rsid w:val="00F35267"/>
    <w:rsid w:val="00F84ED0"/>
    <w:rsid w:val="00F872A4"/>
    <w:rsid w:val="00F96605"/>
    <w:rsid w:val="00FB256B"/>
    <w:rsid w:val="00FB592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6FAFC-7A2F-4333-B3FA-D0FA39E9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61</cp:revision>
  <dcterms:created xsi:type="dcterms:W3CDTF">2017-04-26T04:49:00Z</dcterms:created>
  <dcterms:modified xsi:type="dcterms:W3CDTF">2020-06-05T02:44:00Z</dcterms:modified>
</cp:coreProperties>
</file>