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/>
  <w:body>
    <w:p w14:paraId="17E888F6" w14:textId="77777777" w:rsidR="00A83116" w:rsidRDefault="00A32AB2" w:rsidP="00B15CA2">
      <w:pPr>
        <w:ind w:left="-142"/>
        <w:rPr>
          <w:rFonts w:ascii="Cambria" w:hAnsi="Cambria"/>
        </w:rPr>
      </w:pPr>
      <w:r w:rsidRPr="001F40AF">
        <w:rPr>
          <w:rFonts w:ascii="Cambria" w:hAnsi="Cambria"/>
        </w:rPr>
        <w:t xml:space="preserve">Дата исследования: </w:t>
      </w:r>
      <w:r w:rsidR="007A498E" w:rsidRPr="001F40AF">
        <w:rPr>
          <w:rFonts w:ascii="Cambria" w:hAnsi="Cambria"/>
        </w:rPr>
        <w:t xml:space="preserve">  </w:t>
      </w:r>
      <w:r w:rsidR="00A83116">
        <w:rPr>
          <w:rFonts w:ascii="Cambria" w:hAnsi="Cambria"/>
        </w:rPr>
        <w:fldChar w:fldCharType="begin"/>
      </w:r>
      <w:r w:rsidR="00A83116">
        <w:rPr>
          <w:rFonts w:ascii="Cambria" w:hAnsi="Cambria"/>
        </w:rPr>
        <w:instrText xml:space="preserve"> DATE \@ "dd.MM.yyyy" </w:instrText>
      </w:r>
      <w:r w:rsidR="00A83116">
        <w:rPr>
          <w:rFonts w:ascii="Cambria" w:hAnsi="Cambria"/>
        </w:rPr>
        <w:fldChar w:fldCharType="separate"/>
      </w:r>
      <w:r w:rsidR="001A04F9">
        <w:rPr>
          <w:rFonts w:ascii="Cambria" w:hAnsi="Cambria"/>
          <w:noProof/>
        </w:rPr>
        <w:t>22.07.2025</w:t>
      </w:r>
      <w:r w:rsidR="00A83116">
        <w:rPr>
          <w:rFonts w:ascii="Cambria" w:hAnsi="Cambria"/>
        </w:rPr>
        <w:fldChar w:fldCharType="end"/>
      </w:r>
    </w:p>
    <w:p w14:paraId="4EDB0894" w14:textId="77777777" w:rsidR="00A32AB2" w:rsidRPr="001F40AF" w:rsidRDefault="00A32AB2" w:rsidP="00B15CA2">
      <w:pPr>
        <w:ind w:left="-142"/>
        <w:rPr>
          <w:rFonts w:ascii="Cambria" w:hAnsi="Cambria"/>
        </w:rPr>
      </w:pPr>
      <w:r w:rsidRPr="001F40AF">
        <w:rPr>
          <w:rFonts w:ascii="Cambria" w:hAnsi="Cambria"/>
        </w:rPr>
        <w:t xml:space="preserve">Ф.И.О.:   </w:t>
      </w:r>
      <w:r w:rsidR="0035779E">
        <w:rPr>
          <w:rFonts w:ascii="Cambria" w:hAnsi="Cambria"/>
          <w:b/>
        </w:rPr>
        <w:t xml:space="preserve">Даминбоев Мухаммадамин </w:t>
      </w:r>
      <w:r w:rsidR="00B15CA2">
        <w:rPr>
          <w:rFonts w:ascii="Cambria" w:hAnsi="Cambria"/>
          <w:b/>
        </w:rPr>
        <w:t xml:space="preserve"> </w:t>
      </w:r>
      <w:r w:rsidR="009D27E4">
        <w:rPr>
          <w:rFonts w:ascii="Cambria" w:hAnsi="Cambria"/>
          <w:b/>
        </w:rPr>
        <w:t xml:space="preserve"> </w:t>
      </w:r>
      <w:r w:rsidR="00051F0E">
        <w:rPr>
          <w:rFonts w:ascii="Cambria" w:hAnsi="Cambria"/>
          <w:b/>
        </w:rPr>
        <w:t xml:space="preserve"> </w:t>
      </w:r>
      <w:r w:rsidR="00FB5428">
        <w:rPr>
          <w:rFonts w:ascii="Cambria" w:hAnsi="Cambria"/>
          <w:b/>
        </w:rPr>
        <w:t xml:space="preserve"> </w:t>
      </w:r>
      <w:r w:rsidR="00F44E72">
        <w:rPr>
          <w:rFonts w:ascii="Cambria" w:hAnsi="Cambria"/>
          <w:b/>
        </w:rPr>
        <w:t xml:space="preserve"> </w:t>
      </w:r>
      <w:r w:rsidR="00035898">
        <w:rPr>
          <w:rFonts w:ascii="Cambria" w:hAnsi="Cambria"/>
          <w:b/>
        </w:rPr>
        <w:t xml:space="preserve"> </w:t>
      </w:r>
      <w:r w:rsidR="001D276B">
        <w:rPr>
          <w:rFonts w:ascii="Cambria" w:hAnsi="Cambria"/>
          <w:b/>
        </w:rPr>
        <w:t xml:space="preserve"> </w:t>
      </w:r>
      <w:r w:rsidR="0004402E">
        <w:rPr>
          <w:rFonts w:ascii="Cambria" w:hAnsi="Cambria"/>
          <w:b/>
        </w:rPr>
        <w:t xml:space="preserve"> </w:t>
      </w:r>
      <w:r w:rsidR="0005072D">
        <w:rPr>
          <w:rFonts w:ascii="Cambria" w:hAnsi="Cambria"/>
          <w:b/>
        </w:rPr>
        <w:t xml:space="preserve">  </w:t>
      </w:r>
      <w:r w:rsidR="0005072D" w:rsidRPr="00BE4F2F">
        <w:rPr>
          <w:rFonts w:ascii="Cambria" w:hAnsi="Cambria"/>
          <w:b/>
        </w:rPr>
        <w:t xml:space="preserve"> </w:t>
      </w:r>
      <w:r w:rsidR="0005072D">
        <w:rPr>
          <w:rFonts w:ascii="Cambria" w:hAnsi="Cambria"/>
          <w:b/>
        </w:rPr>
        <w:t xml:space="preserve"> </w:t>
      </w:r>
    </w:p>
    <w:p w14:paraId="43E4ECFB" w14:textId="77777777" w:rsidR="00A32AB2" w:rsidRPr="001F40AF" w:rsidRDefault="00A32AB2" w:rsidP="00B15CA2">
      <w:pPr>
        <w:ind w:left="-142"/>
        <w:rPr>
          <w:rFonts w:ascii="Cambria" w:hAnsi="Cambria"/>
        </w:rPr>
      </w:pPr>
      <w:r w:rsidRPr="001F40AF">
        <w:rPr>
          <w:rFonts w:ascii="Cambria" w:hAnsi="Cambria"/>
        </w:rPr>
        <w:t xml:space="preserve">Год рождения: </w:t>
      </w:r>
      <w:r w:rsidR="0043555A" w:rsidRPr="001F40AF">
        <w:rPr>
          <w:rFonts w:ascii="Cambria" w:hAnsi="Cambria"/>
        </w:rPr>
        <w:t xml:space="preserve"> </w:t>
      </w:r>
      <w:r w:rsidR="00B34DDE" w:rsidRPr="001F40AF">
        <w:rPr>
          <w:rFonts w:ascii="Cambria" w:hAnsi="Cambria"/>
        </w:rPr>
        <w:t xml:space="preserve"> </w:t>
      </w:r>
      <w:r w:rsidR="007A498E" w:rsidRPr="001F40AF">
        <w:rPr>
          <w:rFonts w:ascii="Cambria" w:hAnsi="Cambria"/>
        </w:rPr>
        <w:t xml:space="preserve">  </w:t>
      </w:r>
      <w:r w:rsidR="0035779E">
        <w:rPr>
          <w:rFonts w:ascii="Cambria" w:hAnsi="Cambria"/>
        </w:rPr>
        <w:t xml:space="preserve">  2016</w:t>
      </w:r>
    </w:p>
    <w:p w14:paraId="40644382" w14:textId="77777777" w:rsidR="00A32AB2" w:rsidRPr="001F40AF" w:rsidRDefault="00A32AB2" w:rsidP="00B15CA2">
      <w:pPr>
        <w:ind w:left="-142"/>
        <w:outlineLvl w:val="0"/>
        <w:rPr>
          <w:rFonts w:ascii="Cambria" w:hAnsi="Cambria"/>
          <w:b/>
        </w:rPr>
      </w:pPr>
      <w:r w:rsidRPr="001F40AF">
        <w:rPr>
          <w:rFonts w:ascii="Cambria" w:hAnsi="Cambria"/>
        </w:rPr>
        <w:t>Область исследования: головной мозг</w:t>
      </w:r>
      <w:r w:rsidRPr="001F40AF">
        <w:rPr>
          <w:rFonts w:ascii="Cambria" w:hAnsi="Cambria"/>
          <w:b/>
        </w:rPr>
        <w:t xml:space="preserve"> </w:t>
      </w:r>
    </w:p>
    <w:p w14:paraId="617EA266" w14:textId="77777777" w:rsidR="00A32AB2" w:rsidRPr="001F40AF" w:rsidRDefault="00A32AB2" w:rsidP="00B15CA2">
      <w:pPr>
        <w:ind w:left="-142"/>
        <w:rPr>
          <w:rFonts w:ascii="Cambria" w:hAnsi="Cambria"/>
        </w:rPr>
      </w:pPr>
      <w:r w:rsidRPr="001F40AF">
        <w:rPr>
          <w:rFonts w:ascii="Cambria" w:hAnsi="Cambria"/>
        </w:rPr>
        <w:t xml:space="preserve">Врач:     </w:t>
      </w:r>
      <w:r w:rsidR="0060116C" w:rsidRPr="001F40AF">
        <w:rPr>
          <w:rFonts w:ascii="Cambria" w:hAnsi="Cambria" w:cs="Arial"/>
        </w:rPr>
        <w:t>Собиров Н.А.</w:t>
      </w:r>
    </w:p>
    <w:p w14:paraId="52290A88" w14:textId="77777777" w:rsidR="00A32AB2" w:rsidRPr="001F40AF" w:rsidRDefault="00A32AB2" w:rsidP="00B15CA2">
      <w:pPr>
        <w:ind w:left="-142"/>
        <w:outlineLvl w:val="0"/>
        <w:rPr>
          <w:rFonts w:ascii="Cambria" w:hAnsi="Cambria"/>
          <w:b/>
        </w:rPr>
      </w:pPr>
    </w:p>
    <w:p w14:paraId="0B85D754" w14:textId="77777777" w:rsidR="00A32AB2" w:rsidRPr="001F40AF" w:rsidRDefault="00A32AB2" w:rsidP="00B15CA2">
      <w:pPr>
        <w:pStyle w:val="1"/>
        <w:ind w:left="-142"/>
        <w:rPr>
          <w:rFonts w:ascii="Cambria" w:hAnsi="Cambria"/>
          <w:b w:val="0"/>
          <w:szCs w:val="24"/>
        </w:rPr>
      </w:pPr>
      <w:r w:rsidRPr="001F40AF">
        <w:rPr>
          <w:rFonts w:ascii="Cambria" w:hAnsi="Cambria"/>
          <w:szCs w:val="24"/>
          <w:lang w:val="ru-RU"/>
        </w:rPr>
        <w:t xml:space="preserve">ПРОТОКОЛ </w:t>
      </w:r>
      <w:r w:rsidRPr="001F40AF">
        <w:rPr>
          <w:rFonts w:ascii="Cambria" w:hAnsi="Cambria"/>
          <w:szCs w:val="24"/>
        </w:rPr>
        <w:t xml:space="preserve">МРТ-ИССЛЕДОВАНИЕ </w:t>
      </w:r>
    </w:p>
    <w:p w14:paraId="28A275C7" w14:textId="77777777" w:rsidR="00A32AB2" w:rsidRPr="001F40AF" w:rsidRDefault="00A32AB2" w:rsidP="00B15CA2">
      <w:pPr>
        <w:pStyle w:val="2"/>
        <w:spacing w:line="240" w:lineRule="auto"/>
        <w:ind w:left="-142"/>
        <w:rPr>
          <w:rFonts w:ascii="Cambria" w:hAnsi="Cambria"/>
          <w:szCs w:val="24"/>
        </w:rPr>
      </w:pPr>
      <w:r w:rsidRPr="001F40AF">
        <w:rPr>
          <w:rFonts w:ascii="Cambria" w:hAnsi="Cambria"/>
          <w:szCs w:val="24"/>
        </w:rPr>
        <w:t>Т2</w:t>
      </w:r>
      <w:r w:rsidRPr="001F40AF">
        <w:rPr>
          <w:rFonts w:ascii="Cambria" w:hAnsi="Cambria"/>
          <w:szCs w:val="24"/>
          <w:lang w:val="ru-RU"/>
        </w:rPr>
        <w:t>_</w:t>
      </w:r>
      <w:r w:rsidRPr="001F40AF">
        <w:rPr>
          <w:rFonts w:ascii="Cambria" w:hAnsi="Cambria"/>
          <w:szCs w:val="24"/>
          <w:lang w:val="en-US"/>
        </w:rPr>
        <w:t>ax</w:t>
      </w:r>
      <w:r w:rsidRPr="001F40AF">
        <w:rPr>
          <w:rFonts w:ascii="Cambria" w:hAnsi="Cambria"/>
          <w:szCs w:val="24"/>
          <w:lang w:val="ru-RU"/>
        </w:rPr>
        <w:t>_</w:t>
      </w:r>
      <w:r w:rsidRPr="001F40AF">
        <w:rPr>
          <w:rFonts w:ascii="Cambria" w:hAnsi="Cambria"/>
          <w:szCs w:val="24"/>
        </w:rPr>
        <w:t>6</w:t>
      </w:r>
      <w:r w:rsidRPr="001F40AF">
        <w:rPr>
          <w:rFonts w:ascii="Cambria" w:hAnsi="Cambria"/>
          <w:szCs w:val="24"/>
          <w:lang w:val="ru-RU"/>
        </w:rPr>
        <w:t>_</w:t>
      </w:r>
      <w:r w:rsidRPr="001F40AF">
        <w:rPr>
          <w:rFonts w:ascii="Cambria" w:hAnsi="Cambria"/>
          <w:szCs w:val="24"/>
        </w:rPr>
        <w:t>мм</w:t>
      </w:r>
    </w:p>
    <w:p w14:paraId="7B8D18F9" w14:textId="77777777" w:rsidR="00A32AB2" w:rsidRPr="001F40AF" w:rsidRDefault="00A32AB2" w:rsidP="00B15CA2">
      <w:pPr>
        <w:ind w:left="-142"/>
        <w:rPr>
          <w:rFonts w:ascii="Cambria" w:hAnsi="Cambria"/>
          <w:lang w:val="en-US"/>
        </w:rPr>
      </w:pPr>
      <w:r w:rsidRPr="001F40AF">
        <w:rPr>
          <w:rFonts w:ascii="Cambria" w:hAnsi="Cambria"/>
          <w:lang w:val="en-US"/>
        </w:rPr>
        <w:t>FLAIR_ax_6_</w:t>
      </w:r>
      <w:r w:rsidRPr="001F40AF">
        <w:rPr>
          <w:rFonts w:ascii="Cambria" w:hAnsi="Cambria"/>
        </w:rPr>
        <w:t>мм</w:t>
      </w:r>
    </w:p>
    <w:p w14:paraId="6F0405CF" w14:textId="77777777" w:rsidR="00A32AB2" w:rsidRPr="001F40AF" w:rsidRDefault="00A32AB2" w:rsidP="00B15CA2">
      <w:pPr>
        <w:ind w:left="-142"/>
        <w:outlineLvl w:val="0"/>
        <w:rPr>
          <w:rFonts w:ascii="Cambria" w:hAnsi="Cambria"/>
          <w:lang w:val="en-US"/>
        </w:rPr>
      </w:pPr>
      <w:r w:rsidRPr="001F40AF">
        <w:rPr>
          <w:rFonts w:ascii="Cambria" w:hAnsi="Cambria"/>
          <w:lang w:val="en-US"/>
        </w:rPr>
        <w:t xml:space="preserve">T1_sag_ 5_ </w:t>
      </w:r>
      <w:r w:rsidRPr="001F40AF">
        <w:rPr>
          <w:rFonts w:ascii="Cambria" w:hAnsi="Cambria"/>
        </w:rPr>
        <w:t>мм</w:t>
      </w:r>
    </w:p>
    <w:p w14:paraId="085FD20F" w14:textId="77777777" w:rsidR="00A32AB2" w:rsidRPr="001F40AF" w:rsidRDefault="00A32AB2" w:rsidP="00B15CA2">
      <w:pPr>
        <w:pStyle w:val="2"/>
        <w:spacing w:line="240" w:lineRule="auto"/>
        <w:ind w:left="-142"/>
        <w:rPr>
          <w:rFonts w:ascii="Cambria" w:hAnsi="Cambria"/>
          <w:szCs w:val="24"/>
          <w:lang w:val="en-US"/>
        </w:rPr>
      </w:pPr>
      <w:r w:rsidRPr="001F40AF">
        <w:rPr>
          <w:rFonts w:ascii="Cambria" w:hAnsi="Cambria"/>
          <w:szCs w:val="24"/>
        </w:rPr>
        <w:t>Т2</w:t>
      </w:r>
      <w:r w:rsidRPr="001F40AF">
        <w:rPr>
          <w:rFonts w:ascii="Cambria" w:hAnsi="Cambria"/>
          <w:szCs w:val="24"/>
          <w:lang w:val="en-US"/>
        </w:rPr>
        <w:t>_IRFSE_cor_</w:t>
      </w:r>
      <w:r w:rsidRPr="001F40AF">
        <w:rPr>
          <w:rFonts w:ascii="Cambria" w:hAnsi="Cambria"/>
          <w:szCs w:val="24"/>
        </w:rPr>
        <w:t>6</w:t>
      </w:r>
      <w:r w:rsidRPr="001F40AF">
        <w:rPr>
          <w:rFonts w:ascii="Cambria" w:hAnsi="Cambria"/>
          <w:szCs w:val="24"/>
          <w:lang w:val="en-US"/>
        </w:rPr>
        <w:t>_</w:t>
      </w:r>
      <w:r w:rsidRPr="001F40AF">
        <w:rPr>
          <w:rFonts w:ascii="Cambria" w:hAnsi="Cambria"/>
          <w:szCs w:val="24"/>
        </w:rPr>
        <w:t>мм</w:t>
      </w:r>
    </w:p>
    <w:p w14:paraId="5F0A46AA" w14:textId="77777777" w:rsidR="00A32AB2" w:rsidRPr="001F40AF" w:rsidRDefault="00A32AB2" w:rsidP="00B15CA2">
      <w:pPr>
        <w:pStyle w:val="1"/>
        <w:ind w:left="-142" w:hanging="720"/>
        <w:rPr>
          <w:rFonts w:ascii="Cambria" w:hAnsi="Cambria"/>
          <w:szCs w:val="24"/>
        </w:rPr>
      </w:pPr>
      <w:r w:rsidRPr="001F40AF">
        <w:rPr>
          <w:rFonts w:ascii="Cambria" w:hAnsi="Cambria"/>
          <w:szCs w:val="24"/>
        </w:rPr>
        <w:t>О П И С А Н И Е</w:t>
      </w:r>
    </w:p>
    <w:p w14:paraId="2845D0F5" w14:textId="77777777" w:rsidR="00905A58" w:rsidRDefault="00905A58" w:rsidP="00B15CA2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</w:p>
    <w:p w14:paraId="196E21BF" w14:textId="77777777" w:rsidR="00B15CA2" w:rsidRPr="00024FD5" w:rsidRDefault="00B15CA2" w:rsidP="00B15CA2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  <w:r w:rsidRPr="00024FD5">
        <w:rPr>
          <w:rFonts w:ascii="Cambria" w:hAnsi="Cambria"/>
          <w:szCs w:val="24"/>
        </w:rPr>
        <w:t xml:space="preserve">Кора и белое вещество головного мозга развиты правильно, имеют нормальную интенсивность мр-сигнала. В базальных ядрах, зрительных буграх и мозолистом теле изменений мр-сигнала не определяется. Ствол мозга и мозжечок без патологических изменений. </w:t>
      </w:r>
      <w:r w:rsidRPr="00024FD5">
        <w:rPr>
          <w:rFonts w:ascii="Cambria" w:hAnsi="Cambria"/>
          <w:szCs w:val="24"/>
          <w:lang w:val="ru-RU"/>
        </w:rPr>
        <w:t>Миндалины мозжечка на уровне большого затылочного отверстия.</w:t>
      </w:r>
    </w:p>
    <w:p w14:paraId="31114E97" w14:textId="77777777" w:rsidR="00A32AB2" w:rsidRPr="001F40AF" w:rsidRDefault="00A32AB2" w:rsidP="00B15CA2">
      <w:pPr>
        <w:pStyle w:val="3"/>
        <w:spacing w:line="240" w:lineRule="auto"/>
        <w:ind w:left="-142" w:right="-1"/>
        <w:rPr>
          <w:rFonts w:ascii="Cambria" w:hAnsi="Cambria"/>
          <w:szCs w:val="24"/>
          <w:lang w:val="ru-RU"/>
        </w:rPr>
      </w:pPr>
      <w:r w:rsidRPr="001F40AF">
        <w:rPr>
          <w:rFonts w:ascii="Cambria" w:hAnsi="Cambria"/>
          <w:szCs w:val="24"/>
        </w:rPr>
        <w:t xml:space="preserve">Срединные структуры </w:t>
      </w:r>
      <w:r w:rsidR="00687438">
        <w:rPr>
          <w:rFonts w:ascii="Cambria" w:hAnsi="Cambria"/>
          <w:szCs w:val="24"/>
          <w:lang w:val="ru-RU"/>
        </w:rPr>
        <w:t xml:space="preserve">не </w:t>
      </w:r>
      <w:r w:rsidRPr="001F40AF">
        <w:rPr>
          <w:rFonts w:ascii="Cambria" w:hAnsi="Cambria"/>
          <w:szCs w:val="24"/>
        </w:rPr>
        <w:t xml:space="preserve">смещены. Боковые желудочки </w:t>
      </w:r>
      <w:r w:rsidR="00A922E2">
        <w:rPr>
          <w:rFonts w:ascii="Cambria" w:hAnsi="Cambria"/>
          <w:szCs w:val="24"/>
          <w:lang w:val="ru-RU"/>
        </w:rPr>
        <w:t>а</w:t>
      </w:r>
      <w:r w:rsidRPr="001F40AF">
        <w:rPr>
          <w:rFonts w:ascii="Cambria" w:hAnsi="Cambria"/>
          <w:szCs w:val="24"/>
        </w:rPr>
        <w:t>симметричны, обычной формы и размеров</w:t>
      </w:r>
      <w:r w:rsidRPr="001F40AF">
        <w:rPr>
          <w:rFonts w:ascii="Cambria" w:hAnsi="Cambria"/>
          <w:szCs w:val="24"/>
          <w:lang w:val="ru-RU"/>
        </w:rPr>
        <w:t xml:space="preserve"> (</w:t>
      </w:r>
      <w:r w:rsidR="00FB5B1E" w:rsidRPr="001F40AF">
        <w:rPr>
          <w:rFonts w:ascii="Cambria" w:hAnsi="Cambria"/>
          <w:szCs w:val="24"/>
          <w:lang w:val="ru-RU"/>
        </w:rPr>
        <w:t xml:space="preserve">справа </w:t>
      </w:r>
      <w:r w:rsidR="00E61CD3" w:rsidRPr="001F40AF">
        <w:rPr>
          <w:rFonts w:ascii="Cambria" w:hAnsi="Cambria"/>
          <w:szCs w:val="24"/>
          <w:lang w:val="ru-RU"/>
        </w:rPr>
        <w:t xml:space="preserve">до </w:t>
      </w:r>
      <w:r w:rsidR="00051F0E">
        <w:rPr>
          <w:rFonts w:ascii="Cambria" w:hAnsi="Cambria"/>
          <w:szCs w:val="24"/>
          <w:lang w:val="ru-RU"/>
        </w:rPr>
        <w:t>6</w:t>
      </w:r>
      <w:r w:rsidR="0004402E">
        <w:rPr>
          <w:rFonts w:ascii="Cambria" w:hAnsi="Cambria"/>
          <w:szCs w:val="24"/>
          <w:lang w:val="ru-RU"/>
        </w:rPr>
        <w:t xml:space="preserve"> </w:t>
      </w:r>
      <w:r w:rsidRPr="001F40AF">
        <w:rPr>
          <w:rFonts w:ascii="Cambria" w:hAnsi="Cambria"/>
          <w:szCs w:val="24"/>
          <w:lang w:val="ru-RU"/>
        </w:rPr>
        <w:t>мм</w:t>
      </w:r>
      <w:r w:rsidR="00FB5B1E" w:rsidRPr="001F40AF">
        <w:rPr>
          <w:rFonts w:ascii="Cambria" w:hAnsi="Cambria"/>
          <w:szCs w:val="24"/>
          <w:lang w:val="ru-RU"/>
        </w:rPr>
        <w:t xml:space="preserve">, слева </w:t>
      </w:r>
      <w:r w:rsidR="0074312E" w:rsidRPr="001F40AF">
        <w:rPr>
          <w:rFonts w:ascii="Cambria" w:hAnsi="Cambria"/>
          <w:szCs w:val="24"/>
          <w:lang w:val="ru-RU"/>
        </w:rPr>
        <w:t xml:space="preserve">до </w:t>
      </w:r>
      <w:r w:rsidR="009D27E4">
        <w:rPr>
          <w:rFonts w:ascii="Cambria" w:hAnsi="Cambria"/>
          <w:szCs w:val="24"/>
          <w:lang w:val="ru-RU"/>
        </w:rPr>
        <w:t>5</w:t>
      </w:r>
      <w:r w:rsidR="00FB5B1E" w:rsidRPr="001F40AF">
        <w:rPr>
          <w:rFonts w:ascii="Cambria" w:hAnsi="Cambria"/>
          <w:szCs w:val="24"/>
          <w:lang w:val="ru-RU"/>
        </w:rPr>
        <w:t xml:space="preserve"> мм</w:t>
      </w:r>
      <w:r w:rsidRPr="001F40AF">
        <w:rPr>
          <w:rFonts w:ascii="Cambria" w:hAnsi="Cambria"/>
          <w:szCs w:val="24"/>
          <w:lang w:val="ru-RU"/>
        </w:rPr>
        <w:t xml:space="preserve"> в области тел)</w:t>
      </w:r>
      <w:r w:rsidRPr="001F40AF">
        <w:rPr>
          <w:rFonts w:ascii="Cambria" w:hAnsi="Cambria"/>
          <w:szCs w:val="24"/>
        </w:rPr>
        <w:t xml:space="preserve">. Третий желудочек – </w:t>
      </w:r>
      <w:r w:rsidR="0035779E">
        <w:rPr>
          <w:rFonts w:ascii="Cambria" w:hAnsi="Cambria"/>
          <w:szCs w:val="24"/>
          <w:lang w:val="ru-RU"/>
        </w:rPr>
        <w:t>3</w:t>
      </w:r>
      <w:r w:rsidRPr="001F40AF">
        <w:rPr>
          <w:rFonts w:ascii="Cambria" w:hAnsi="Cambria"/>
          <w:szCs w:val="24"/>
        </w:rPr>
        <w:t xml:space="preserve"> мм. Сильвиев водопровод, четвертый желудочек не изменены.  Субарахноидальное пространство </w:t>
      </w:r>
      <w:r w:rsidR="00220B46" w:rsidRPr="001F40AF">
        <w:rPr>
          <w:rFonts w:ascii="Cambria" w:hAnsi="Cambria"/>
          <w:szCs w:val="24"/>
          <w:lang w:val="ru-RU"/>
        </w:rPr>
        <w:t>не</w:t>
      </w:r>
      <w:r w:rsidR="00FA7D70" w:rsidRPr="001F40AF">
        <w:rPr>
          <w:rFonts w:ascii="Cambria" w:hAnsi="Cambria"/>
          <w:szCs w:val="24"/>
          <w:lang w:val="ru-RU"/>
        </w:rPr>
        <w:t xml:space="preserve"> </w:t>
      </w:r>
      <w:r w:rsidR="004B3D4B" w:rsidRPr="001F40AF">
        <w:rPr>
          <w:rFonts w:ascii="Cambria" w:hAnsi="Cambria"/>
          <w:szCs w:val="24"/>
          <w:lang w:val="ru-RU"/>
        </w:rPr>
        <w:t>расширено</w:t>
      </w:r>
      <w:r w:rsidRPr="001F40AF">
        <w:rPr>
          <w:rFonts w:ascii="Cambria" w:hAnsi="Cambria"/>
          <w:szCs w:val="24"/>
        </w:rPr>
        <w:t xml:space="preserve">. Цистерны мозга без патологических сигналов.  </w:t>
      </w:r>
    </w:p>
    <w:p w14:paraId="0000C529" w14:textId="77777777" w:rsidR="00A32AB2" w:rsidRPr="001F40AF" w:rsidRDefault="00A32AB2" w:rsidP="00B15CA2">
      <w:pPr>
        <w:pStyle w:val="21"/>
        <w:spacing w:after="0" w:line="240" w:lineRule="auto"/>
        <w:ind w:left="-142"/>
        <w:jc w:val="both"/>
        <w:rPr>
          <w:rFonts w:ascii="Cambria" w:hAnsi="Cambria"/>
          <w:sz w:val="24"/>
          <w:szCs w:val="24"/>
        </w:rPr>
      </w:pPr>
      <w:r w:rsidRPr="001F40AF">
        <w:rPr>
          <w:rFonts w:ascii="Cambria" w:hAnsi="Cambria"/>
          <w:sz w:val="24"/>
          <w:szCs w:val="24"/>
        </w:rPr>
        <w:t xml:space="preserve">Турецкое седло не увеличено, дно и стенки имеют четкие и ровные контуры. Гипофиз обычной формы, параселлярные структуры без особенностей. </w:t>
      </w:r>
    </w:p>
    <w:p w14:paraId="38986241" w14:textId="77777777" w:rsidR="001F40AF" w:rsidRPr="001F40AF" w:rsidRDefault="00A32AB2" w:rsidP="00B15CA2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  <w:r w:rsidRPr="001F40AF">
        <w:rPr>
          <w:rFonts w:ascii="Cambria" w:hAnsi="Cambria"/>
          <w:szCs w:val="24"/>
        </w:rPr>
        <w:t xml:space="preserve">Глазные яблоки не изменены. Глазодвигательные мышцы, клетчатка орбит без патологических сигналов. </w:t>
      </w:r>
      <w:r w:rsidRPr="001F40AF">
        <w:rPr>
          <w:rFonts w:ascii="Cambria" w:hAnsi="Cambria"/>
          <w:szCs w:val="24"/>
          <w:lang w:val="ru-RU"/>
        </w:rPr>
        <w:t>З</w:t>
      </w:r>
      <w:r w:rsidRPr="001F40AF">
        <w:rPr>
          <w:rFonts w:ascii="Cambria" w:hAnsi="Cambria"/>
          <w:szCs w:val="24"/>
        </w:rPr>
        <w:t>рительны</w:t>
      </w:r>
      <w:r w:rsidRPr="001F40AF">
        <w:rPr>
          <w:rFonts w:ascii="Cambria" w:hAnsi="Cambria"/>
          <w:szCs w:val="24"/>
          <w:lang w:val="ru-RU"/>
        </w:rPr>
        <w:t>е</w:t>
      </w:r>
      <w:r w:rsidRPr="001F40AF">
        <w:rPr>
          <w:rFonts w:ascii="Cambria" w:hAnsi="Cambria"/>
          <w:szCs w:val="24"/>
        </w:rPr>
        <w:t xml:space="preserve"> нерв</w:t>
      </w:r>
      <w:r w:rsidRPr="001F40AF">
        <w:rPr>
          <w:rFonts w:ascii="Cambria" w:hAnsi="Cambria"/>
          <w:szCs w:val="24"/>
          <w:lang w:val="ru-RU"/>
        </w:rPr>
        <w:t>ы</w:t>
      </w:r>
      <w:r w:rsidRPr="001F40AF">
        <w:rPr>
          <w:rFonts w:ascii="Cambria" w:hAnsi="Cambria"/>
          <w:szCs w:val="24"/>
        </w:rPr>
        <w:t xml:space="preserve"> имеет </w:t>
      </w:r>
      <w:r w:rsidR="00D51773" w:rsidRPr="001F40AF">
        <w:rPr>
          <w:rFonts w:ascii="Cambria" w:hAnsi="Cambria"/>
          <w:szCs w:val="24"/>
          <w:lang w:val="ru-RU"/>
        </w:rPr>
        <w:t xml:space="preserve">извитый </w:t>
      </w:r>
      <w:r w:rsidRPr="001F40AF">
        <w:rPr>
          <w:rFonts w:ascii="Cambria" w:hAnsi="Cambria"/>
          <w:szCs w:val="24"/>
        </w:rPr>
        <w:t>ход. Периневральное пространства зрительных нервов расширены.</w:t>
      </w:r>
    </w:p>
    <w:p w14:paraId="48FE1F78" w14:textId="77777777" w:rsidR="003A665A" w:rsidRPr="006265C3" w:rsidRDefault="003A665A" w:rsidP="002E038F">
      <w:pPr>
        <w:pStyle w:val="3"/>
        <w:spacing w:line="240" w:lineRule="auto"/>
        <w:ind w:left="-142"/>
        <w:rPr>
          <w:rFonts w:ascii="Cambria" w:hAnsi="Cambria"/>
          <w:szCs w:val="24"/>
        </w:rPr>
      </w:pPr>
      <w:r>
        <w:rPr>
          <w:rFonts w:ascii="Cambria" w:hAnsi="Cambria" w:cs="Calibri Light"/>
          <w:szCs w:val="24"/>
          <w:lang w:val="ru-RU"/>
        </w:rPr>
        <w:t xml:space="preserve">Катаральных изменений </w:t>
      </w:r>
      <w:r w:rsidRPr="006265C3">
        <w:rPr>
          <w:rFonts w:ascii="Cambria" w:hAnsi="Cambria" w:cs="Calibri Light"/>
          <w:szCs w:val="24"/>
          <w:lang w:val="ru-RU"/>
        </w:rPr>
        <w:t xml:space="preserve">слизистой оболочки в </w:t>
      </w:r>
      <w:r w:rsidRPr="006265C3">
        <w:rPr>
          <w:rFonts w:ascii="Cambria" w:hAnsi="Cambria" w:cs="Calibri Light"/>
          <w:szCs w:val="24"/>
        </w:rPr>
        <w:t>гайморов</w:t>
      </w:r>
      <w:r w:rsidRPr="006265C3">
        <w:rPr>
          <w:rFonts w:ascii="Cambria" w:hAnsi="Cambria" w:cs="Calibri Light"/>
          <w:szCs w:val="24"/>
          <w:lang w:val="ru-RU"/>
        </w:rPr>
        <w:t xml:space="preserve">ых </w:t>
      </w:r>
      <w:r w:rsidRPr="006265C3">
        <w:rPr>
          <w:rFonts w:ascii="Cambria" w:hAnsi="Cambria" w:cs="Calibri Light"/>
          <w:szCs w:val="24"/>
        </w:rPr>
        <w:t>пазух</w:t>
      </w:r>
      <w:r w:rsidRPr="006265C3">
        <w:rPr>
          <w:rFonts w:ascii="Cambria" w:hAnsi="Cambria" w:cs="Calibri Light"/>
          <w:szCs w:val="24"/>
          <w:lang w:val="ru-RU"/>
        </w:rPr>
        <w:t>ах</w:t>
      </w:r>
      <w:r w:rsidRPr="006265C3">
        <w:rPr>
          <w:rFonts w:ascii="Cambria" w:hAnsi="Cambria" w:cs="Calibri Light"/>
          <w:szCs w:val="24"/>
        </w:rPr>
        <w:t>.</w:t>
      </w:r>
      <w:r w:rsidRPr="006265C3">
        <w:rPr>
          <w:rFonts w:ascii="Cambria" w:hAnsi="Cambria" w:cs="Calibri Light"/>
          <w:szCs w:val="24"/>
          <w:lang w:val="ru-RU"/>
        </w:rPr>
        <w:t xml:space="preserve"> </w:t>
      </w:r>
      <w:r w:rsidRPr="006265C3">
        <w:rPr>
          <w:rFonts w:ascii="Cambria" w:hAnsi="Cambria" w:cs="Calibri Light"/>
          <w:szCs w:val="24"/>
        </w:rPr>
        <w:t>Остальные придаточные пазухи носа и сосцевидные отростки височных костей без особенностей.</w:t>
      </w:r>
    </w:p>
    <w:p w14:paraId="580A2DA3" w14:textId="77777777" w:rsidR="0035779E" w:rsidRDefault="0074312E" w:rsidP="0035779E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  <w:r w:rsidRPr="001F40AF">
        <w:rPr>
          <w:rFonts w:ascii="Cambria" w:hAnsi="Cambria"/>
          <w:szCs w:val="24"/>
          <w:lang w:val="ru-RU"/>
        </w:rPr>
        <w:t xml:space="preserve">Носовые раковины </w:t>
      </w:r>
      <w:r w:rsidR="00634186" w:rsidRPr="001F40AF">
        <w:rPr>
          <w:rFonts w:ascii="Cambria" w:hAnsi="Cambria"/>
          <w:szCs w:val="24"/>
          <w:lang w:val="ru-RU"/>
        </w:rPr>
        <w:t>гипер</w:t>
      </w:r>
      <w:r w:rsidRPr="001F40AF">
        <w:rPr>
          <w:rFonts w:ascii="Cambria" w:hAnsi="Cambria"/>
          <w:szCs w:val="24"/>
          <w:lang w:val="ru-RU"/>
        </w:rPr>
        <w:t xml:space="preserve">трофированы. </w:t>
      </w:r>
    </w:p>
    <w:p w14:paraId="1985A766" w14:textId="77777777" w:rsidR="0035779E" w:rsidRPr="0035779E" w:rsidRDefault="0035779E" w:rsidP="0035779E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  <w:r w:rsidRPr="003004D2">
        <w:rPr>
          <w:rFonts w:ascii="Cambria" w:hAnsi="Cambria"/>
          <w:szCs w:val="24"/>
        </w:rPr>
        <w:t>Просвет носоглотки сужен за счет гиперплазии носоглоточной миндалины, толщиной до 1</w:t>
      </w:r>
      <w:r>
        <w:rPr>
          <w:rFonts w:ascii="Cambria" w:hAnsi="Cambria"/>
          <w:szCs w:val="24"/>
          <w:lang w:val="ru-RU"/>
        </w:rPr>
        <w:t>1</w:t>
      </w:r>
      <w:r w:rsidRPr="003004D2">
        <w:rPr>
          <w:rFonts w:ascii="Cambria" w:hAnsi="Cambria"/>
          <w:szCs w:val="24"/>
        </w:rPr>
        <w:t xml:space="preserve"> мм.</w:t>
      </w:r>
    </w:p>
    <w:p w14:paraId="3773BE16" w14:textId="77777777" w:rsidR="009D27E4" w:rsidRDefault="009D27E4" w:rsidP="00B15CA2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</w:p>
    <w:p w14:paraId="6E501726" w14:textId="77777777" w:rsidR="0035779E" w:rsidRDefault="0035779E" w:rsidP="00B15CA2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</w:p>
    <w:p w14:paraId="1194FFBF" w14:textId="77777777" w:rsidR="0035779E" w:rsidRPr="0035779E" w:rsidRDefault="00836273" w:rsidP="0035779E">
      <w:pPr>
        <w:pStyle w:val="3"/>
        <w:spacing w:line="240" w:lineRule="auto"/>
        <w:ind w:left="-142"/>
        <w:rPr>
          <w:rFonts w:ascii="Cambria" w:hAnsi="Cambria" w:cs="Calibri Light"/>
          <w:szCs w:val="24"/>
          <w:lang w:val="ru-RU"/>
        </w:rPr>
      </w:pPr>
      <w:r w:rsidRPr="001F40AF">
        <w:rPr>
          <w:rFonts w:ascii="Cambria" w:hAnsi="Cambria"/>
          <w:b/>
          <w:szCs w:val="24"/>
        </w:rPr>
        <w:t>ЗАКЛЮЧЕНИЕ.</w:t>
      </w:r>
      <w:r w:rsidRPr="001F40AF">
        <w:rPr>
          <w:rFonts w:ascii="Cambria" w:hAnsi="Cambria"/>
          <w:szCs w:val="24"/>
        </w:rPr>
        <w:t xml:space="preserve"> МРТ–признаки </w:t>
      </w:r>
      <w:r w:rsidR="00220B46" w:rsidRPr="001F40AF">
        <w:rPr>
          <w:rFonts w:ascii="Cambria" w:hAnsi="Cambria"/>
          <w:szCs w:val="24"/>
          <w:lang w:val="ru-RU"/>
        </w:rPr>
        <w:t>очаговых изменений головного мозга не выявлено</w:t>
      </w:r>
      <w:r w:rsidRPr="001F40AF">
        <w:rPr>
          <w:rFonts w:ascii="Cambria" w:hAnsi="Cambria"/>
          <w:szCs w:val="24"/>
        </w:rPr>
        <w:t>.</w:t>
      </w:r>
      <w:r w:rsidR="001D78B4" w:rsidRPr="001F40AF">
        <w:rPr>
          <w:rFonts w:ascii="Cambria" w:hAnsi="Cambria"/>
          <w:szCs w:val="24"/>
          <w:lang w:val="ru-RU"/>
        </w:rPr>
        <w:t xml:space="preserve"> </w:t>
      </w:r>
      <w:r w:rsidR="006A3235" w:rsidRPr="001F40AF">
        <w:rPr>
          <w:rFonts w:ascii="Cambria" w:hAnsi="Cambria" w:cs="Arial"/>
          <w:szCs w:val="24"/>
        </w:rPr>
        <w:t>Интракраниальная гипертензия.</w:t>
      </w:r>
      <w:r w:rsidR="00687438">
        <w:rPr>
          <w:rFonts w:ascii="Cambria" w:hAnsi="Cambria" w:cs="Arial"/>
          <w:szCs w:val="24"/>
          <w:lang w:val="ru-RU"/>
        </w:rPr>
        <w:t xml:space="preserve"> </w:t>
      </w:r>
      <w:r w:rsidR="003A665A">
        <w:rPr>
          <w:rFonts w:ascii="Cambria" w:hAnsi="Cambria" w:cs="Calibri Light"/>
          <w:szCs w:val="24"/>
          <w:lang w:val="ru-RU"/>
        </w:rPr>
        <w:t xml:space="preserve">Катаральных изменений </w:t>
      </w:r>
      <w:r w:rsidR="003A665A" w:rsidRPr="006265C3">
        <w:rPr>
          <w:rFonts w:ascii="Cambria" w:hAnsi="Cambria" w:cs="Calibri Light"/>
          <w:szCs w:val="24"/>
          <w:lang w:val="ru-RU"/>
        </w:rPr>
        <w:t xml:space="preserve">слизистой оболочки в </w:t>
      </w:r>
      <w:r w:rsidR="003A665A" w:rsidRPr="006265C3">
        <w:rPr>
          <w:rFonts w:ascii="Cambria" w:hAnsi="Cambria" w:cs="Calibri Light"/>
          <w:szCs w:val="24"/>
        </w:rPr>
        <w:t>гайморов</w:t>
      </w:r>
      <w:r w:rsidR="003A665A" w:rsidRPr="006265C3">
        <w:rPr>
          <w:rFonts w:ascii="Cambria" w:hAnsi="Cambria" w:cs="Calibri Light"/>
          <w:szCs w:val="24"/>
          <w:lang w:val="ru-RU"/>
        </w:rPr>
        <w:t xml:space="preserve">ых </w:t>
      </w:r>
      <w:r w:rsidR="003A665A" w:rsidRPr="006265C3">
        <w:rPr>
          <w:rFonts w:ascii="Cambria" w:hAnsi="Cambria" w:cs="Calibri Light"/>
          <w:szCs w:val="24"/>
        </w:rPr>
        <w:t>пазух</w:t>
      </w:r>
      <w:r w:rsidR="003A665A" w:rsidRPr="006265C3">
        <w:rPr>
          <w:rFonts w:ascii="Cambria" w:hAnsi="Cambria" w:cs="Calibri Light"/>
          <w:szCs w:val="24"/>
          <w:lang w:val="ru-RU"/>
        </w:rPr>
        <w:t>ах</w:t>
      </w:r>
      <w:r w:rsidR="003A665A" w:rsidRPr="006265C3">
        <w:rPr>
          <w:rFonts w:ascii="Cambria" w:hAnsi="Cambria" w:cs="Calibri Light"/>
          <w:szCs w:val="24"/>
        </w:rPr>
        <w:t>.</w:t>
      </w:r>
      <w:r w:rsidR="0035779E">
        <w:rPr>
          <w:rFonts w:ascii="Cambria" w:hAnsi="Cambria" w:cs="Calibri Light"/>
          <w:szCs w:val="24"/>
          <w:lang w:val="ru-RU"/>
        </w:rPr>
        <w:t xml:space="preserve"> </w:t>
      </w:r>
      <w:r w:rsidR="0035779E" w:rsidRPr="003004D2">
        <w:rPr>
          <w:rFonts w:ascii="Cambria" w:hAnsi="Cambria"/>
          <w:szCs w:val="24"/>
        </w:rPr>
        <w:t xml:space="preserve">Гиперплазия носоглоточной миндалины (аденоиды, </w:t>
      </w:r>
      <w:r w:rsidR="0035779E">
        <w:rPr>
          <w:rFonts w:ascii="Cambria" w:hAnsi="Cambria"/>
          <w:szCs w:val="24"/>
          <w:lang w:val="ru-RU"/>
        </w:rPr>
        <w:t>1</w:t>
      </w:r>
      <w:r w:rsidR="0035779E" w:rsidRPr="003004D2">
        <w:rPr>
          <w:rFonts w:ascii="Cambria" w:hAnsi="Cambria"/>
          <w:szCs w:val="24"/>
        </w:rPr>
        <w:t xml:space="preserve"> ст.).</w:t>
      </w:r>
      <w:r w:rsidR="0035779E" w:rsidRPr="003004D2">
        <w:rPr>
          <w:rFonts w:ascii="Cambria" w:hAnsi="Cambria"/>
          <w:szCs w:val="24"/>
        </w:rPr>
        <w:tab/>
      </w:r>
    </w:p>
    <w:p w14:paraId="1C240E4B" w14:textId="77777777" w:rsidR="003A665A" w:rsidRPr="0035779E" w:rsidRDefault="003A665A" w:rsidP="00B15CA2">
      <w:pPr>
        <w:pStyle w:val="3"/>
        <w:spacing w:line="240" w:lineRule="auto"/>
        <w:ind w:left="-142"/>
        <w:rPr>
          <w:rFonts w:ascii="Cambria" w:hAnsi="Cambria"/>
          <w:szCs w:val="24"/>
        </w:rPr>
      </w:pPr>
    </w:p>
    <w:p w14:paraId="2E4506CC" w14:textId="77777777" w:rsidR="00687438" w:rsidRPr="00F44E72" w:rsidRDefault="00687438" w:rsidP="00B15CA2">
      <w:pPr>
        <w:pStyle w:val="3"/>
        <w:spacing w:line="240" w:lineRule="auto"/>
        <w:ind w:left="-142"/>
        <w:rPr>
          <w:rFonts w:ascii="Cambria" w:hAnsi="Cambria"/>
          <w:szCs w:val="24"/>
          <w:lang w:val="ru-RU"/>
        </w:rPr>
      </w:pPr>
    </w:p>
    <w:p w14:paraId="292298C0" w14:textId="77777777" w:rsidR="005F1941" w:rsidRPr="001F40AF" w:rsidRDefault="00D51773" w:rsidP="00B15CA2">
      <w:pPr>
        <w:pStyle w:val="3"/>
        <w:spacing w:line="240" w:lineRule="auto"/>
        <w:ind w:left="-142"/>
        <w:rPr>
          <w:rFonts w:ascii="Cambria" w:hAnsi="Cambria"/>
          <w:szCs w:val="24"/>
        </w:rPr>
      </w:pPr>
      <w:r w:rsidRPr="001F40AF">
        <w:rPr>
          <w:rFonts w:ascii="Cambria" w:hAnsi="Cambria"/>
          <w:b/>
          <w:szCs w:val="24"/>
          <w:lang w:val="ru-RU"/>
        </w:rPr>
        <w:t xml:space="preserve">Рекомендуются </w:t>
      </w:r>
      <w:r w:rsidRPr="001F40AF">
        <w:rPr>
          <w:rFonts w:ascii="Cambria" w:hAnsi="Cambria"/>
          <w:szCs w:val="24"/>
          <w:lang w:val="ru-RU"/>
        </w:rPr>
        <w:t>консу</w:t>
      </w:r>
      <w:r w:rsidR="00190B15" w:rsidRPr="001F40AF">
        <w:rPr>
          <w:rFonts w:ascii="Cambria" w:hAnsi="Cambria"/>
          <w:szCs w:val="24"/>
          <w:lang w:val="ru-RU"/>
        </w:rPr>
        <w:t>льтации невропатолога</w:t>
      </w:r>
      <w:r w:rsidR="0074312E" w:rsidRPr="001F40AF">
        <w:rPr>
          <w:rFonts w:ascii="Cambria" w:hAnsi="Cambria"/>
          <w:szCs w:val="24"/>
          <w:lang w:val="ru-RU"/>
        </w:rPr>
        <w:t xml:space="preserve"> и ЛОР - врача</w:t>
      </w:r>
      <w:r w:rsidRPr="001F40AF">
        <w:rPr>
          <w:rFonts w:ascii="Cambria" w:hAnsi="Cambria"/>
          <w:szCs w:val="24"/>
          <w:lang w:val="ru-RU"/>
        </w:rPr>
        <w:t>.</w:t>
      </w:r>
    </w:p>
    <w:sectPr w:rsidR="005F1941" w:rsidRPr="001F40AF" w:rsidSect="00A871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12" w:right="850" w:bottom="1134" w:left="1276" w:header="708" w:footer="3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FC93" w14:textId="77777777" w:rsidR="00BC2C44" w:rsidRDefault="00BC2C44">
      <w:r>
        <w:separator/>
      </w:r>
    </w:p>
  </w:endnote>
  <w:endnote w:type="continuationSeparator" w:id="0">
    <w:p w14:paraId="406000B9" w14:textId="77777777" w:rsidR="00BC2C44" w:rsidRDefault="00BC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5324" w14:textId="77777777" w:rsidR="004E1245" w:rsidRDefault="004E1245" w:rsidP="004805F2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ABB791A" w14:textId="77777777" w:rsidR="004E1245" w:rsidRDefault="004E1245" w:rsidP="0015197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4F566" w14:textId="77777777" w:rsidR="0033593F" w:rsidRPr="00804183" w:rsidRDefault="0033593F" w:rsidP="00A87130">
    <w:pPr>
      <w:ind w:left="-142"/>
      <w:jc w:val="both"/>
      <w:rPr>
        <w:rFonts w:ascii="Arial" w:hAnsi="Arial" w:cs="Arial"/>
        <w:sz w:val="22"/>
      </w:rPr>
    </w:pPr>
    <w:r w:rsidRPr="00804183">
      <w:rPr>
        <w:rFonts w:ascii="Arial" w:hAnsi="Arial" w:cs="Arial"/>
        <w:b/>
        <w:sz w:val="22"/>
      </w:rPr>
      <w:t>Примечание пациенту:</w:t>
    </w:r>
    <w:r w:rsidRPr="00804183">
      <w:rPr>
        <w:rFonts w:ascii="Arial" w:hAnsi="Arial" w:cs="Arial"/>
        <w:sz w:val="22"/>
      </w:rPr>
      <w:t xml:space="preserve"> </w:t>
    </w:r>
    <w:r w:rsidRPr="00804183">
      <w:rPr>
        <w:rFonts w:ascii="Arial" w:hAnsi="Arial" w:cs="Arial"/>
        <w:sz w:val="18"/>
        <w:szCs w:val="20"/>
      </w:rPr>
      <w:t>М</w:t>
    </w:r>
    <w:r w:rsidR="009D22D4">
      <w:rPr>
        <w:rFonts w:ascii="Arial" w:hAnsi="Arial" w:cs="Arial"/>
        <w:sz w:val="18"/>
        <w:szCs w:val="20"/>
      </w:rPr>
      <w:t>РТ</w:t>
    </w:r>
    <w:r w:rsidRPr="00804183">
      <w:rPr>
        <w:rFonts w:ascii="Arial" w:hAnsi="Arial" w:cs="Arial"/>
        <w:sz w:val="18"/>
        <w:szCs w:val="20"/>
      </w:rPr>
      <w:t xml:space="preserve"> заключение не является клиническим диагнозом. Для постановки основного клинического диагноза необходимо проведения дополнительный исследований, консультация  и мониторинг (лечащего) врача клинициста.</w:t>
    </w:r>
  </w:p>
  <w:p w14:paraId="6477052C" w14:textId="77777777" w:rsidR="0033593F" w:rsidRDefault="0033593F" w:rsidP="0033593F">
    <w:pPr>
      <w:jc w:val="both"/>
      <w:rPr>
        <w:b/>
        <w:sz w:val="32"/>
        <w:szCs w:val="32"/>
      </w:rPr>
    </w:pPr>
  </w:p>
  <w:p w14:paraId="450E4EE3" w14:textId="77777777" w:rsidR="004E1245" w:rsidRPr="0033593F" w:rsidRDefault="004E1245" w:rsidP="0033593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345D" w14:textId="77777777" w:rsidR="001A04F9" w:rsidRDefault="001A04F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121A" w14:textId="77777777" w:rsidR="00BC2C44" w:rsidRDefault="00BC2C44">
      <w:r>
        <w:separator/>
      </w:r>
    </w:p>
  </w:footnote>
  <w:footnote w:type="continuationSeparator" w:id="0">
    <w:p w14:paraId="2B38C078" w14:textId="77777777" w:rsidR="00BC2C44" w:rsidRDefault="00BC2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D765" w14:textId="77777777" w:rsidR="001A04F9" w:rsidRDefault="001A04F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6"/>
      <w:gridCol w:w="7939"/>
    </w:tblGrid>
    <w:tr w:rsidR="00FC0F9E" w:rsidRPr="000736A8" w14:paraId="40156949" w14:textId="77777777" w:rsidTr="00095FB7">
      <w:trPr>
        <w:trHeight w:val="2544"/>
      </w:trPr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DC8FE0B" w14:textId="77777777" w:rsidR="009D22D4" w:rsidRPr="00BD797D" w:rsidRDefault="009D22D4" w:rsidP="00095FB7">
          <w:pPr>
            <w:jc w:val="center"/>
            <w:rPr>
              <w:rFonts w:ascii="Arial Black" w:eastAsia="Calibri" w:hAnsi="Arial Black" w:cs="Calibri"/>
              <w:b/>
              <w:color w:val="3366CC"/>
              <w:sz w:val="2"/>
              <w:szCs w:val="2"/>
              <w:lang w:val="en-US"/>
            </w:rPr>
          </w:pPr>
        </w:p>
        <w:p w14:paraId="12C6B91A" w14:textId="77777777" w:rsidR="009D22D4" w:rsidRPr="009D22D4" w:rsidRDefault="009D22D4" w:rsidP="009D22D4">
          <w:pPr>
            <w:rPr>
              <w:rFonts w:ascii="Arial Black" w:eastAsia="Calibri" w:hAnsi="Arial Black" w:cs="Calibri"/>
              <w:sz w:val="20"/>
              <w:szCs w:val="20"/>
              <w:lang w:val="en-US"/>
            </w:rPr>
          </w:pPr>
        </w:p>
        <w:p w14:paraId="6CB7CA66" w14:textId="77777777" w:rsidR="009D22D4" w:rsidRPr="009D22D4" w:rsidRDefault="001A04F9" w:rsidP="009D22D4">
          <w:pPr>
            <w:rPr>
              <w:rFonts w:ascii="Arial Black" w:eastAsia="Calibri" w:hAnsi="Arial Black" w:cs="Calibri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8"/>
              <w:szCs w:val="28"/>
            </w:rPr>
            <w:drawing>
              <wp:inline distT="0" distB="0" distL="0" distR="0" wp14:anchorId="669B2672" wp14:editId="691ECDBC">
                <wp:extent cx="1254125" cy="1114425"/>
                <wp:effectExtent l="0" t="0" r="0" b="0"/>
                <wp:docPr id="1" name="Рисуно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412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1DC8E7C" w14:textId="77777777" w:rsidR="00FC0F9E" w:rsidRPr="009D22D4" w:rsidRDefault="00FC0F9E" w:rsidP="009D22D4">
          <w:pPr>
            <w:rPr>
              <w:rFonts w:ascii="Arial Black" w:eastAsia="Calibri" w:hAnsi="Arial Black" w:cs="Calibri"/>
              <w:sz w:val="20"/>
              <w:szCs w:val="20"/>
              <w:lang w:val="en-US"/>
            </w:rPr>
          </w:pPr>
        </w:p>
      </w:tc>
      <w:tc>
        <w:tcPr>
          <w:tcW w:w="793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14:paraId="65530662" w14:textId="77777777" w:rsidR="000736A8" w:rsidRPr="00EC24A6" w:rsidRDefault="000736A8" w:rsidP="000736A8">
          <w:pPr>
            <w:pStyle w:val="a7"/>
            <w:rPr>
              <w:rFonts w:ascii="Times New Roman" w:hAnsi="Times New Roman"/>
              <w:i w:val="0"/>
              <w:color w:val="000000"/>
              <w:sz w:val="20"/>
              <w:szCs w:val="32"/>
            </w:rPr>
          </w:pPr>
          <w:r w:rsidRPr="000736A8">
            <w:rPr>
              <w:rFonts w:ascii="Times New Roman" w:hAnsi="Times New Roman"/>
              <w:i w:val="0"/>
              <w:color w:val="000000"/>
              <w:sz w:val="20"/>
              <w:szCs w:val="32"/>
              <w:lang w:val="ru-RU"/>
            </w:rPr>
            <w:t>Фарғона</w:t>
          </w:r>
          <w:r w:rsidRPr="00EC24A6">
            <w:rPr>
              <w:rFonts w:ascii="Times New Roman" w:hAnsi="Times New Roman"/>
              <w:i w:val="0"/>
              <w:color w:val="000000"/>
              <w:sz w:val="20"/>
              <w:szCs w:val="32"/>
            </w:rPr>
            <w:t xml:space="preserve"> </w:t>
          </w:r>
          <w:r w:rsidRPr="000736A8">
            <w:rPr>
              <w:rFonts w:ascii="Times New Roman" w:hAnsi="Times New Roman"/>
              <w:i w:val="0"/>
              <w:color w:val="000000"/>
              <w:sz w:val="20"/>
              <w:szCs w:val="32"/>
              <w:lang w:val="ru-RU"/>
            </w:rPr>
            <w:t>шаҳар</w:t>
          </w:r>
          <w:r w:rsidRPr="00EC24A6">
            <w:rPr>
              <w:rFonts w:ascii="Times New Roman" w:hAnsi="Times New Roman"/>
              <w:i w:val="0"/>
              <w:color w:val="000000"/>
              <w:sz w:val="20"/>
              <w:szCs w:val="32"/>
            </w:rPr>
            <w:t xml:space="preserve"> </w:t>
          </w:r>
          <w:r w:rsidRPr="000736A8">
            <w:rPr>
              <w:rFonts w:ascii="Times New Roman" w:hAnsi="Times New Roman"/>
              <w:i w:val="0"/>
              <w:color w:val="000000"/>
              <w:sz w:val="20"/>
              <w:szCs w:val="32"/>
              <w:lang w:val="ru-RU"/>
            </w:rPr>
            <w:t>Юксалиш</w:t>
          </w:r>
          <w:r w:rsidRPr="00EC24A6">
            <w:rPr>
              <w:rFonts w:ascii="Times New Roman" w:hAnsi="Times New Roman"/>
              <w:i w:val="0"/>
              <w:color w:val="000000"/>
              <w:sz w:val="20"/>
              <w:szCs w:val="32"/>
            </w:rPr>
            <w:t xml:space="preserve"> </w:t>
          </w:r>
          <w:r w:rsidRPr="000736A8">
            <w:rPr>
              <w:rFonts w:ascii="Times New Roman" w:hAnsi="Times New Roman"/>
              <w:i w:val="0"/>
              <w:color w:val="000000"/>
              <w:sz w:val="20"/>
              <w:szCs w:val="32"/>
              <w:lang w:val="ru-RU"/>
            </w:rPr>
            <w:t>кўчаси</w:t>
          </w:r>
          <w:r w:rsidRPr="00EC24A6">
            <w:rPr>
              <w:rFonts w:ascii="Times New Roman" w:hAnsi="Times New Roman"/>
              <w:i w:val="0"/>
              <w:color w:val="000000"/>
              <w:sz w:val="20"/>
              <w:szCs w:val="32"/>
            </w:rPr>
            <w:t xml:space="preserve"> 104</w:t>
          </w:r>
          <w:r w:rsidRPr="000736A8">
            <w:rPr>
              <w:rFonts w:ascii="Times New Roman" w:hAnsi="Times New Roman"/>
              <w:i w:val="0"/>
              <w:color w:val="000000"/>
              <w:sz w:val="20"/>
              <w:szCs w:val="32"/>
              <w:lang w:val="ru-RU"/>
            </w:rPr>
            <w:t>Б</w:t>
          </w:r>
          <w:r w:rsidRPr="00EC24A6">
            <w:rPr>
              <w:rFonts w:ascii="Times New Roman" w:hAnsi="Times New Roman"/>
              <w:i w:val="0"/>
              <w:color w:val="000000"/>
              <w:sz w:val="20"/>
              <w:szCs w:val="32"/>
            </w:rPr>
            <w:t>-</w:t>
          </w:r>
          <w:r w:rsidRPr="000736A8">
            <w:rPr>
              <w:rFonts w:ascii="Times New Roman" w:hAnsi="Times New Roman"/>
              <w:i w:val="0"/>
              <w:color w:val="000000"/>
              <w:sz w:val="20"/>
              <w:szCs w:val="32"/>
              <w:lang w:val="ru-RU"/>
            </w:rPr>
            <w:t>уй</w:t>
          </w:r>
          <w:r w:rsidRPr="00EC24A6">
            <w:rPr>
              <w:rFonts w:ascii="Times New Roman" w:hAnsi="Times New Roman"/>
              <w:i w:val="0"/>
              <w:color w:val="000000"/>
              <w:sz w:val="20"/>
              <w:szCs w:val="32"/>
            </w:rPr>
            <w:t xml:space="preserve"> </w:t>
          </w:r>
        </w:p>
        <w:p w14:paraId="3D28C78D" w14:textId="77777777" w:rsidR="000736A8" w:rsidRPr="00BD797D" w:rsidRDefault="000736A8" w:rsidP="000736A8">
          <w:pPr>
            <w:pStyle w:val="a7"/>
            <w:rPr>
              <w:rFonts w:ascii="Times New Roman" w:hAnsi="Times New Roman"/>
              <w:b/>
              <w:i w:val="0"/>
              <w:color w:val="17365D"/>
              <w:sz w:val="12"/>
              <w:szCs w:val="32"/>
              <w:lang w:val="ru-RU"/>
            </w:rPr>
          </w:pP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Тел: (+998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73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)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</w:rPr>
            <w:t> 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24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4-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03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-0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1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, (+998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73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)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</w:rPr>
            <w:t> 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2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44-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02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-0</w:t>
          </w:r>
          <w:r w:rsidR="009D22D4"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3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, Факс: (8-373)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</w:rPr>
            <w:t> </w:t>
          </w:r>
          <w:r w:rsidRPr="00BD797D">
            <w:rPr>
              <w:rFonts w:ascii="Times New Roman" w:hAnsi="Times New Roman"/>
              <w:b/>
              <w:i w:val="0"/>
              <w:color w:val="17365D"/>
              <w:sz w:val="20"/>
              <w:szCs w:val="32"/>
              <w:lang w:val="ru-RU"/>
            </w:rPr>
            <w:t>244-28-91</w:t>
          </w:r>
        </w:p>
        <w:p w14:paraId="607C3FEA" w14:textId="77777777" w:rsidR="000736A8" w:rsidRPr="009D22D4" w:rsidRDefault="009D22D4" w:rsidP="000736A8">
          <w:pPr>
            <w:pStyle w:val="a7"/>
            <w:rPr>
              <w:i w:val="0"/>
              <w:color w:val="000000"/>
              <w:sz w:val="32"/>
              <w:szCs w:val="32"/>
              <w:lang w:val="ru-RU"/>
            </w:rPr>
          </w:pPr>
          <w:r>
            <w:rPr>
              <w:i w:val="0"/>
              <w:color w:val="000000"/>
              <w:sz w:val="32"/>
              <w:szCs w:val="32"/>
              <w:lang w:val="ru-RU"/>
            </w:rPr>
            <w:t>МАГНИТНАЯ РЕЗОНАНСНАЯ ТОМОГРАФИЯ</w:t>
          </w:r>
        </w:p>
        <w:p w14:paraId="19ACF017" w14:textId="77777777" w:rsidR="00FC0F9E" w:rsidRDefault="001A04F9" w:rsidP="009D22D4">
          <w:pPr>
            <w:pStyle w:val="a7"/>
            <w:rPr>
              <w:rFonts w:ascii="Calibri" w:hAnsi="Calibri"/>
              <w:color w:val="17365D"/>
              <w:sz w:val="40"/>
              <w:szCs w:val="40"/>
              <w:lang w:val="ru-RU"/>
            </w:rPr>
          </w:pPr>
          <w:r>
            <w:rPr>
              <w:noProof/>
            </w:rPr>
            <w:drawing>
              <wp:inline distT="0" distB="0" distL="0" distR="0" wp14:anchorId="5DC79BD5" wp14:editId="4DB221DB">
                <wp:extent cx="833755" cy="302895"/>
                <wp:effectExtent l="0" t="0" r="0" b="0"/>
                <wp:docPr id="2" name="Рисуно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375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D22D4" w:rsidRPr="009D22D4">
            <w:rPr>
              <w:rFonts w:ascii="Bernard MT Condensed" w:hAnsi="Bernard MT Condensed"/>
              <w:i w:val="0"/>
              <w:color w:val="000000"/>
              <w:sz w:val="40"/>
              <w:szCs w:val="40"/>
              <w:lang w:val="ru-RU"/>
            </w:rPr>
            <w:t xml:space="preserve"> </w:t>
          </w:r>
          <w:r w:rsidR="009D22D4" w:rsidRPr="00BD797D">
            <w:rPr>
              <w:rFonts w:ascii="Bernard MT Condensed" w:hAnsi="Bernard MT Condensed"/>
              <w:color w:val="17365D"/>
              <w:sz w:val="40"/>
              <w:szCs w:val="40"/>
            </w:rPr>
            <w:t>Magic</w:t>
          </w:r>
          <w:r w:rsidR="009D22D4" w:rsidRPr="00BD797D">
            <w:rPr>
              <w:rFonts w:ascii="Bernard MT Condensed" w:hAnsi="Bernard MT Condensed"/>
              <w:color w:val="17365D"/>
              <w:sz w:val="40"/>
              <w:szCs w:val="40"/>
              <w:lang w:val="ru-RU"/>
            </w:rPr>
            <w:t xml:space="preserve"> </w:t>
          </w:r>
          <w:r w:rsidR="009D22D4" w:rsidRPr="00BD797D">
            <w:rPr>
              <w:rFonts w:ascii="Bernard MT Condensed" w:hAnsi="Bernard MT Condensed"/>
              <w:color w:val="17365D"/>
              <w:sz w:val="40"/>
              <w:szCs w:val="40"/>
            </w:rPr>
            <w:t>Scan</w:t>
          </w:r>
          <w:r w:rsidR="009D22D4" w:rsidRPr="00BD797D">
            <w:rPr>
              <w:rFonts w:ascii="Bernard MT Condensed" w:hAnsi="Bernard MT Condensed"/>
              <w:color w:val="17365D"/>
              <w:sz w:val="40"/>
              <w:szCs w:val="40"/>
              <w:lang w:val="ru-RU"/>
            </w:rPr>
            <w:t xml:space="preserve"> - </w:t>
          </w:r>
          <w:r w:rsidR="009D22D4" w:rsidRPr="00BD797D">
            <w:rPr>
              <w:rFonts w:ascii="Calibri" w:hAnsi="Calibri"/>
              <w:color w:val="17365D"/>
              <w:sz w:val="40"/>
              <w:szCs w:val="40"/>
              <w:lang w:val="ru-RU"/>
            </w:rPr>
            <w:t>1.5</w:t>
          </w:r>
          <w:r w:rsidR="000736A8" w:rsidRPr="00BD797D">
            <w:rPr>
              <w:rFonts w:ascii="Bernard MT Condensed" w:hAnsi="Bernard MT Condensed"/>
              <w:color w:val="17365D"/>
              <w:sz w:val="40"/>
              <w:szCs w:val="40"/>
              <w:lang w:val="ru-RU"/>
            </w:rPr>
            <w:t xml:space="preserve"> </w:t>
          </w:r>
          <w:r w:rsidR="009D22D4" w:rsidRPr="00BD797D">
            <w:rPr>
              <w:rFonts w:ascii="Bernard MT Condensed" w:hAnsi="Bernard MT Condensed"/>
              <w:color w:val="17365D"/>
              <w:sz w:val="40"/>
              <w:szCs w:val="40"/>
            </w:rPr>
            <w:t>tesla</w:t>
          </w:r>
          <w:r w:rsidR="000736A8" w:rsidRPr="00BD797D">
            <w:rPr>
              <w:rFonts w:ascii="Bernard MT Condensed" w:hAnsi="Bernard MT Condensed"/>
              <w:color w:val="17365D"/>
              <w:sz w:val="40"/>
              <w:szCs w:val="40"/>
              <w:lang w:val="ru-RU"/>
            </w:rPr>
            <w:t>.</w:t>
          </w:r>
        </w:p>
        <w:p w14:paraId="1A837468" w14:textId="77777777" w:rsidR="00F36E1F" w:rsidRPr="00F36E1F" w:rsidRDefault="00F36E1F" w:rsidP="00F36E1F">
          <w:pPr>
            <w:rPr>
              <w:rFonts w:eastAsia="Calibri"/>
              <w:lang w:eastAsia="en-US" w:bidi="en-US"/>
            </w:rPr>
          </w:pPr>
          <w:r>
            <w:rPr>
              <w:rFonts w:eastAsia="Calibri"/>
              <w:lang w:eastAsia="en-US" w:bidi="en-US"/>
            </w:rPr>
            <w:t xml:space="preserve">МРТ регистратура +99 899 370 68 17 врач +99 891 118 31 97 </w:t>
          </w:r>
        </w:p>
      </w:tc>
    </w:tr>
  </w:tbl>
  <w:p w14:paraId="1074F582" w14:textId="77777777" w:rsidR="00FC0F9E" w:rsidRPr="009D22D4" w:rsidRDefault="00FC0F9E" w:rsidP="00FC0F9E">
    <w:pPr>
      <w:pStyle w:val="a5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263F0" w14:textId="77777777" w:rsidR="001A04F9" w:rsidRDefault="001A04F9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02"/>
    <w:rsid w:val="00001D88"/>
    <w:rsid w:val="00005E87"/>
    <w:rsid w:val="00006C95"/>
    <w:rsid w:val="00012179"/>
    <w:rsid w:val="0001384A"/>
    <w:rsid w:val="0001401C"/>
    <w:rsid w:val="0001429D"/>
    <w:rsid w:val="00016AD4"/>
    <w:rsid w:val="000173ED"/>
    <w:rsid w:val="00021374"/>
    <w:rsid w:val="000213BA"/>
    <w:rsid w:val="00021423"/>
    <w:rsid w:val="00021EFE"/>
    <w:rsid w:val="000230E1"/>
    <w:rsid w:val="000254BE"/>
    <w:rsid w:val="00027349"/>
    <w:rsid w:val="00030327"/>
    <w:rsid w:val="00030931"/>
    <w:rsid w:val="00030A29"/>
    <w:rsid w:val="00031F15"/>
    <w:rsid w:val="00032333"/>
    <w:rsid w:val="00032481"/>
    <w:rsid w:val="00034B55"/>
    <w:rsid w:val="00034BA7"/>
    <w:rsid w:val="0003528F"/>
    <w:rsid w:val="00035898"/>
    <w:rsid w:val="000358B6"/>
    <w:rsid w:val="000368E9"/>
    <w:rsid w:val="00037B71"/>
    <w:rsid w:val="00040DE4"/>
    <w:rsid w:val="000415EA"/>
    <w:rsid w:val="00041802"/>
    <w:rsid w:val="00041ACF"/>
    <w:rsid w:val="0004402E"/>
    <w:rsid w:val="00044F65"/>
    <w:rsid w:val="000458D2"/>
    <w:rsid w:val="00045AA5"/>
    <w:rsid w:val="0004630D"/>
    <w:rsid w:val="0004677F"/>
    <w:rsid w:val="00046C26"/>
    <w:rsid w:val="00047B34"/>
    <w:rsid w:val="00050356"/>
    <w:rsid w:val="0005072D"/>
    <w:rsid w:val="00050A93"/>
    <w:rsid w:val="00051349"/>
    <w:rsid w:val="000518D8"/>
    <w:rsid w:val="00051B11"/>
    <w:rsid w:val="00051F0E"/>
    <w:rsid w:val="000523F5"/>
    <w:rsid w:val="00054124"/>
    <w:rsid w:val="00054843"/>
    <w:rsid w:val="000556ED"/>
    <w:rsid w:val="000558E3"/>
    <w:rsid w:val="00057647"/>
    <w:rsid w:val="000603D3"/>
    <w:rsid w:val="00060554"/>
    <w:rsid w:val="000611D1"/>
    <w:rsid w:val="00061CE9"/>
    <w:rsid w:val="00063E2D"/>
    <w:rsid w:val="0006454A"/>
    <w:rsid w:val="0006570E"/>
    <w:rsid w:val="00065F36"/>
    <w:rsid w:val="00067699"/>
    <w:rsid w:val="0007011C"/>
    <w:rsid w:val="00071930"/>
    <w:rsid w:val="000731B0"/>
    <w:rsid w:val="000736A8"/>
    <w:rsid w:val="00073B3D"/>
    <w:rsid w:val="00073C7F"/>
    <w:rsid w:val="000742CA"/>
    <w:rsid w:val="000764FD"/>
    <w:rsid w:val="00076945"/>
    <w:rsid w:val="0007774C"/>
    <w:rsid w:val="0008003D"/>
    <w:rsid w:val="000805C0"/>
    <w:rsid w:val="00080924"/>
    <w:rsid w:val="00080F4B"/>
    <w:rsid w:val="000811BB"/>
    <w:rsid w:val="00081C91"/>
    <w:rsid w:val="00081D85"/>
    <w:rsid w:val="00082F5A"/>
    <w:rsid w:val="00083E8B"/>
    <w:rsid w:val="000855FB"/>
    <w:rsid w:val="00085E6B"/>
    <w:rsid w:val="00087654"/>
    <w:rsid w:val="000876EF"/>
    <w:rsid w:val="00087BEE"/>
    <w:rsid w:val="00090EB2"/>
    <w:rsid w:val="00092318"/>
    <w:rsid w:val="000929CF"/>
    <w:rsid w:val="00092D70"/>
    <w:rsid w:val="00094B0A"/>
    <w:rsid w:val="00095CDB"/>
    <w:rsid w:val="00095FB7"/>
    <w:rsid w:val="000960E0"/>
    <w:rsid w:val="000969F9"/>
    <w:rsid w:val="00096E78"/>
    <w:rsid w:val="00097D5F"/>
    <w:rsid w:val="000A0AF6"/>
    <w:rsid w:val="000A1BA7"/>
    <w:rsid w:val="000A29DA"/>
    <w:rsid w:val="000A2C96"/>
    <w:rsid w:val="000A337A"/>
    <w:rsid w:val="000A39E5"/>
    <w:rsid w:val="000A4993"/>
    <w:rsid w:val="000A5986"/>
    <w:rsid w:val="000A5C40"/>
    <w:rsid w:val="000A75DD"/>
    <w:rsid w:val="000B0502"/>
    <w:rsid w:val="000B0C04"/>
    <w:rsid w:val="000B225A"/>
    <w:rsid w:val="000B2A99"/>
    <w:rsid w:val="000B3377"/>
    <w:rsid w:val="000B33AF"/>
    <w:rsid w:val="000B46CE"/>
    <w:rsid w:val="000B4D39"/>
    <w:rsid w:val="000B4F69"/>
    <w:rsid w:val="000B4F84"/>
    <w:rsid w:val="000B6916"/>
    <w:rsid w:val="000C036A"/>
    <w:rsid w:val="000C1338"/>
    <w:rsid w:val="000C279C"/>
    <w:rsid w:val="000C2C34"/>
    <w:rsid w:val="000C3343"/>
    <w:rsid w:val="000C3A78"/>
    <w:rsid w:val="000C3E30"/>
    <w:rsid w:val="000C3E58"/>
    <w:rsid w:val="000C3FDE"/>
    <w:rsid w:val="000C4ACD"/>
    <w:rsid w:val="000C5D23"/>
    <w:rsid w:val="000C75CD"/>
    <w:rsid w:val="000C7FBB"/>
    <w:rsid w:val="000D0E39"/>
    <w:rsid w:val="000D10E4"/>
    <w:rsid w:val="000D1191"/>
    <w:rsid w:val="000D170E"/>
    <w:rsid w:val="000D2A64"/>
    <w:rsid w:val="000D36C4"/>
    <w:rsid w:val="000D386D"/>
    <w:rsid w:val="000D3AE5"/>
    <w:rsid w:val="000D3B10"/>
    <w:rsid w:val="000D3B26"/>
    <w:rsid w:val="000D459D"/>
    <w:rsid w:val="000D4CB4"/>
    <w:rsid w:val="000D5BFE"/>
    <w:rsid w:val="000D644E"/>
    <w:rsid w:val="000D6990"/>
    <w:rsid w:val="000D70B8"/>
    <w:rsid w:val="000D7173"/>
    <w:rsid w:val="000D74AE"/>
    <w:rsid w:val="000D7682"/>
    <w:rsid w:val="000D77A1"/>
    <w:rsid w:val="000D7FD5"/>
    <w:rsid w:val="000E048F"/>
    <w:rsid w:val="000E06E4"/>
    <w:rsid w:val="000E56DE"/>
    <w:rsid w:val="000E61B0"/>
    <w:rsid w:val="000E6430"/>
    <w:rsid w:val="000E67B4"/>
    <w:rsid w:val="000F0608"/>
    <w:rsid w:val="000F12B0"/>
    <w:rsid w:val="000F19C4"/>
    <w:rsid w:val="000F21C3"/>
    <w:rsid w:val="000F250D"/>
    <w:rsid w:val="000F30CD"/>
    <w:rsid w:val="000F3A14"/>
    <w:rsid w:val="000F41EA"/>
    <w:rsid w:val="000F4782"/>
    <w:rsid w:val="000F5259"/>
    <w:rsid w:val="000F5597"/>
    <w:rsid w:val="000F5C51"/>
    <w:rsid w:val="000F7A14"/>
    <w:rsid w:val="00100A54"/>
    <w:rsid w:val="001010B7"/>
    <w:rsid w:val="0010155B"/>
    <w:rsid w:val="001016CB"/>
    <w:rsid w:val="00101EE3"/>
    <w:rsid w:val="001021A4"/>
    <w:rsid w:val="001023CF"/>
    <w:rsid w:val="00103069"/>
    <w:rsid w:val="0010492A"/>
    <w:rsid w:val="00104EA3"/>
    <w:rsid w:val="001075C1"/>
    <w:rsid w:val="001076E4"/>
    <w:rsid w:val="00107B71"/>
    <w:rsid w:val="00107F6F"/>
    <w:rsid w:val="00110B24"/>
    <w:rsid w:val="00111494"/>
    <w:rsid w:val="001117A8"/>
    <w:rsid w:val="00111C75"/>
    <w:rsid w:val="0011207F"/>
    <w:rsid w:val="001122C3"/>
    <w:rsid w:val="00112836"/>
    <w:rsid w:val="0011305B"/>
    <w:rsid w:val="0011315E"/>
    <w:rsid w:val="001133B1"/>
    <w:rsid w:val="001142A5"/>
    <w:rsid w:val="001144EB"/>
    <w:rsid w:val="00114729"/>
    <w:rsid w:val="0011545C"/>
    <w:rsid w:val="00117944"/>
    <w:rsid w:val="00120259"/>
    <w:rsid w:val="00120321"/>
    <w:rsid w:val="001209DE"/>
    <w:rsid w:val="001213E4"/>
    <w:rsid w:val="0012159B"/>
    <w:rsid w:val="00121FDE"/>
    <w:rsid w:val="00122227"/>
    <w:rsid w:val="00122DFE"/>
    <w:rsid w:val="00122E37"/>
    <w:rsid w:val="001239E7"/>
    <w:rsid w:val="001252F7"/>
    <w:rsid w:val="00127188"/>
    <w:rsid w:val="00127B66"/>
    <w:rsid w:val="00130897"/>
    <w:rsid w:val="001308B3"/>
    <w:rsid w:val="001315B1"/>
    <w:rsid w:val="00131830"/>
    <w:rsid w:val="00131C7C"/>
    <w:rsid w:val="00131EC0"/>
    <w:rsid w:val="0013294E"/>
    <w:rsid w:val="0013311F"/>
    <w:rsid w:val="00133DBD"/>
    <w:rsid w:val="00134AD7"/>
    <w:rsid w:val="00134F47"/>
    <w:rsid w:val="00136463"/>
    <w:rsid w:val="00136830"/>
    <w:rsid w:val="001374E9"/>
    <w:rsid w:val="00137AD3"/>
    <w:rsid w:val="00137E05"/>
    <w:rsid w:val="001404FA"/>
    <w:rsid w:val="0014057D"/>
    <w:rsid w:val="00143730"/>
    <w:rsid w:val="001450F7"/>
    <w:rsid w:val="0014557C"/>
    <w:rsid w:val="001460C2"/>
    <w:rsid w:val="001465DC"/>
    <w:rsid w:val="00147A8C"/>
    <w:rsid w:val="00150107"/>
    <w:rsid w:val="00151183"/>
    <w:rsid w:val="00151818"/>
    <w:rsid w:val="0015197E"/>
    <w:rsid w:val="0015198C"/>
    <w:rsid w:val="00151C7B"/>
    <w:rsid w:val="00151EB6"/>
    <w:rsid w:val="001529DF"/>
    <w:rsid w:val="00154541"/>
    <w:rsid w:val="00154F24"/>
    <w:rsid w:val="001559F7"/>
    <w:rsid w:val="00156306"/>
    <w:rsid w:val="001563AE"/>
    <w:rsid w:val="00156A97"/>
    <w:rsid w:val="00157A0E"/>
    <w:rsid w:val="00160095"/>
    <w:rsid w:val="00160194"/>
    <w:rsid w:val="00160C67"/>
    <w:rsid w:val="001616ED"/>
    <w:rsid w:val="00161894"/>
    <w:rsid w:val="001623C8"/>
    <w:rsid w:val="00162F9B"/>
    <w:rsid w:val="001637DA"/>
    <w:rsid w:val="00163B6F"/>
    <w:rsid w:val="00164849"/>
    <w:rsid w:val="00165DA2"/>
    <w:rsid w:val="00167155"/>
    <w:rsid w:val="00167C3D"/>
    <w:rsid w:val="001708D0"/>
    <w:rsid w:val="001713BA"/>
    <w:rsid w:val="0017212D"/>
    <w:rsid w:val="0017314D"/>
    <w:rsid w:val="00173BE3"/>
    <w:rsid w:val="001742E3"/>
    <w:rsid w:val="00174F2A"/>
    <w:rsid w:val="00175C9B"/>
    <w:rsid w:val="001760F5"/>
    <w:rsid w:val="00176B64"/>
    <w:rsid w:val="00176FCD"/>
    <w:rsid w:val="00180712"/>
    <w:rsid w:val="0018089E"/>
    <w:rsid w:val="00180E9F"/>
    <w:rsid w:val="0018148D"/>
    <w:rsid w:val="00181750"/>
    <w:rsid w:val="00183401"/>
    <w:rsid w:val="00183CC4"/>
    <w:rsid w:val="00184821"/>
    <w:rsid w:val="001852F9"/>
    <w:rsid w:val="00185F43"/>
    <w:rsid w:val="0018621A"/>
    <w:rsid w:val="001872AD"/>
    <w:rsid w:val="00187354"/>
    <w:rsid w:val="001907F4"/>
    <w:rsid w:val="00190B15"/>
    <w:rsid w:val="001910D5"/>
    <w:rsid w:val="001914EA"/>
    <w:rsid w:val="001931C4"/>
    <w:rsid w:val="00193C58"/>
    <w:rsid w:val="00194A3B"/>
    <w:rsid w:val="00194E36"/>
    <w:rsid w:val="0019560F"/>
    <w:rsid w:val="001958B6"/>
    <w:rsid w:val="0019687A"/>
    <w:rsid w:val="001A04F9"/>
    <w:rsid w:val="001A1E36"/>
    <w:rsid w:val="001A2338"/>
    <w:rsid w:val="001A2655"/>
    <w:rsid w:val="001A3110"/>
    <w:rsid w:val="001A34C2"/>
    <w:rsid w:val="001A496A"/>
    <w:rsid w:val="001A4A21"/>
    <w:rsid w:val="001A4BCA"/>
    <w:rsid w:val="001A4DED"/>
    <w:rsid w:val="001A5C42"/>
    <w:rsid w:val="001A63B5"/>
    <w:rsid w:val="001A71C3"/>
    <w:rsid w:val="001A752A"/>
    <w:rsid w:val="001A7D61"/>
    <w:rsid w:val="001B04B8"/>
    <w:rsid w:val="001B06D9"/>
    <w:rsid w:val="001B1E6A"/>
    <w:rsid w:val="001B53EF"/>
    <w:rsid w:val="001B6BD0"/>
    <w:rsid w:val="001B725F"/>
    <w:rsid w:val="001C12C1"/>
    <w:rsid w:val="001C1333"/>
    <w:rsid w:val="001C3613"/>
    <w:rsid w:val="001C3DCD"/>
    <w:rsid w:val="001C3FC1"/>
    <w:rsid w:val="001C4816"/>
    <w:rsid w:val="001C534F"/>
    <w:rsid w:val="001C547D"/>
    <w:rsid w:val="001C5727"/>
    <w:rsid w:val="001C5BFA"/>
    <w:rsid w:val="001C6D9A"/>
    <w:rsid w:val="001D0439"/>
    <w:rsid w:val="001D08AE"/>
    <w:rsid w:val="001D1A4F"/>
    <w:rsid w:val="001D1AA2"/>
    <w:rsid w:val="001D2187"/>
    <w:rsid w:val="001D276B"/>
    <w:rsid w:val="001D37A6"/>
    <w:rsid w:val="001D3E78"/>
    <w:rsid w:val="001D4C10"/>
    <w:rsid w:val="001D4D48"/>
    <w:rsid w:val="001D502A"/>
    <w:rsid w:val="001D5D76"/>
    <w:rsid w:val="001D7518"/>
    <w:rsid w:val="001D78B4"/>
    <w:rsid w:val="001E150F"/>
    <w:rsid w:val="001E23E9"/>
    <w:rsid w:val="001E2F27"/>
    <w:rsid w:val="001E2F80"/>
    <w:rsid w:val="001E4BC3"/>
    <w:rsid w:val="001E4C25"/>
    <w:rsid w:val="001E4EF2"/>
    <w:rsid w:val="001E59A3"/>
    <w:rsid w:val="001E78BC"/>
    <w:rsid w:val="001E7EB6"/>
    <w:rsid w:val="001F01BA"/>
    <w:rsid w:val="001F071D"/>
    <w:rsid w:val="001F0F46"/>
    <w:rsid w:val="001F1693"/>
    <w:rsid w:val="001F40AF"/>
    <w:rsid w:val="001F4476"/>
    <w:rsid w:val="001F5DD4"/>
    <w:rsid w:val="001F639A"/>
    <w:rsid w:val="0020060E"/>
    <w:rsid w:val="00200AE6"/>
    <w:rsid w:val="0020126F"/>
    <w:rsid w:val="00202102"/>
    <w:rsid w:val="00202B87"/>
    <w:rsid w:val="002031DF"/>
    <w:rsid w:val="00204F8C"/>
    <w:rsid w:val="0020538F"/>
    <w:rsid w:val="0020691B"/>
    <w:rsid w:val="00206B7C"/>
    <w:rsid w:val="0020716D"/>
    <w:rsid w:val="00207AF6"/>
    <w:rsid w:val="00210567"/>
    <w:rsid w:val="00210680"/>
    <w:rsid w:val="002111A8"/>
    <w:rsid w:val="002113D7"/>
    <w:rsid w:val="00211542"/>
    <w:rsid w:val="00211F53"/>
    <w:rsid w:val="00212C1D"/>
    <w:rsid w:val="00213332"/>
    <w:rsid w:val="002133D3"/>
    <w:rsid w:val="0021353E"/>
    <w:rsid w:val="00213745"/>
    <w:rsid w:val="00214160"/>
    <w:rsid w:val="00214503"/>
    <w:rsid w:val="00215236"/>
    <w:rsid w:val="00215C23"/>
    <w:rsid w:val="00216AEC"/>
    <w:rsid w:val="00216DA4"/>
    <w:rsid w:val="00216F79"/>
    <w:rsid w:val="00217798"/>
    <w:rsid w:val="002205AB"/>
    <w:rsid w:val="00220B11"/>
    <w:rsid w:val="00220B46"/>
    <w:rsid w:val="002210F3"/>
    <w:rsid w:val="00224991"/>
    <w:rsid w:val="00225144"/>
    <w:rsid w:val="0022526A"/>
    <w:rsid w:val="00225E3E"/>
    <w:rsid w:val="00226767"/>
    <w:rsid w:val="00226A37"/>
    <w:rsid w:val="00227693"/>
    <w:rsid w:val="00227951"/>
    <w:rsid w:val="00230B78"/>
    <w:rsid w:val="00231149"/>
    <w:rsid w:val="002312EC"/>
    <w:rsid w:val="00231BDD"/>
    <w:rsid w:val="0023256B"/>
    <w:rsid w:val="00232E48"/>
    <w:rsid w:val="0023326C"/>
    <w:rsid w:val="00233749"/>
    <w:rsid w:val="00235E76"/>
    <w:rsid w:val="0023608C"/>
    <w:rsid w:val="002360FB"/>
    <w:rsid w:val="00237CF9"/>
    <w:rsid w:val="002405F2"/>
    <w:rsid w:val="002418D4"/>
    <w:rsid w:val="002423F6"/>
    <w:rsid w:val="00243658"/>
    <w:rsid w:val="0024371D"/>
    <w:rsid w:val="00250389"/>
    <w:rsid w:val="00250449"/>
    <w:rsid w:val="00250600"/>
    <w:rsid w:val="002506DB"/>
    <w:rsid w:val="00250A27"/>
    <w:rsid w:val="00250F9F"/>
    <w:rsid w:val="002512F9"/>
    <w:rsid w:val="002514E7"/>
    <w:rsid w:val="002525FD"/>
    <w:rsid w:val="0025457A"/>
    <w:rsid w:val="00254BB4"/>
    <w:rsid w:val="00254D52"/>
    <w:rsid w:val="00255E49"/>
    <w:rsid w:val="00256B00"/>
    <w:rsid w:val="00257460"/>
    <w:rsid w:val="00257B2B"/>
    <w:rsid w:val="00257CD3"/>
    <w:rsid w:val="00260BB4"/>
    <w:rsid w:val="002628E9"/>
    <w:rsid w:val="00265EAC"/>
    <w:rsid w:val="00266D8E"/>
    <w:rsid w:val="00267529"/>
    <w:rsid w:val="00271638"/>
    <w:rsid w:val="00276D28"/>
    <w:rsid w:val="00277037"/>
    <w:rsid w:val="00277BFA"/>
    <w:rsid w:val="00280102"/>
    <w:rsid w:val="00281E34"/>
    <w:rsid w:val="0028217D"/>
    <w:rsid w:val="002834FD"/>
    <w:rsid w:val="002879C5"/>
    <w:rsid w:val="002910A6"/>
    <w:rsid w:val="00292430"/>
    <w:rsid w:val="00292F4A"/>
    <w:rsid w:val="002933FE"/>
    <w:rsid w:val="0029397D"/>
    <w:rsid w:val="00293FBD"/>
    <w:rsid w:val="00294876"/>
    <w:rsid w:val="0029490E"/>
    <w:rsid w:val="0029556C"/>
    <w:rsid w:val="002963EE"/>
    <w:rsid w:val="00297585"/>
    <w:rsid w:val="00297E70"/>
    <w:rsid w:val="002A06B6"/>
    <w:rsid w:val="002A12AF"/>
    <w:rsid w:val="002A1EF1"/>
    <w:rsid w:val="002A2DF0"/>
    <w:rsid w:val="002A3AD7"/>
    <w:rsid w:val="002A3FB8"/>
    <w:rsid w:val="002A53FD"/>
    <w:rsid w:val="002A5CF0"/>
    <w:rsid w:val="002A6492"/>
    <w:rsid w:val="002A64B9"/>
    <w:rsid w:val="002A75EA"/>
    <w:rsid w:val="002A78A3"/>
    <w:rsid w:val="002A7E37"/>
    <w:rsid w:val="002B04FE"/>
    <w:rsid w:val="002B2D99"/>
    <w:rsid w:val="002B31C6"/>
    <w:rsid w:val="002B5C4E"/>
    <w:rsid w:val="002B6891"/>
    <w:rsid w:val="002B78DA"/>
    <w:rsid w:val="002B7BB7"/>
    <w:rsid w:val="002C0719"/>
    <w:rsid w:val="002C0AA2"/>
    <w:rsid w:val="002C14EE"/>
    <w:rsid w:val="002C1956"/>
    <w:rsid w:val="002C1CC4"/>
    <w:rsid w:val="002C21FB"/>
    <w:rsid w:val="002C23EE"/>
    <w:rsid w:val="002C2A7D"/>
    <w:rsid w:val="002C3197"/>
    <w:rsid w:val="002C3F90"/>
    <w:rsid w:val="002C496A"/>
    <w:rsid w:val="002C5339"/>
    <w:rsid w:val="002C5926"/>
    <w:rsid w:val="002C60A5"/>
    <w:rsid w:val="002D0F39"/>
    <w:rsid w:val="002D203A"/>
    <w:rsid w:val="002D2222"/>
    <w:rsid w:val="002D226D"/>
    <w:rsid w:val="002D365A"/>
    <w:rsid w:val="002D4689"/>
    <w:rsid w:val="002D4A3F"/>
    <w:rsid w:val="002D5984"/>
    <w:rsid w:val="002D5CE9"/>
    <w:rsid w:val="002D63F0"/>
    <w:rsid w:val="002D6AE5"/>
    <w:rsid w:val="002E038F"/>
    <w:rsid w:val="002E13DE"/>
    <w:rsid w:val="002E1BA3"/>
    <w:rsid w:val="002E2BA0"/>
    <w:rsid w:val="002E41BC"/>
    <w:rsid w:val="002E4CF0"/>
    <w:rsid w:val="002E5AEF"/>
    <w:rsid w:val="002E6EB2"/>
    <w:rsid w:val="002E7CBD"/>
    <w:rsid w:val="002F0D31"/>
    <w:rsid w:val="002F16C0"/>
    <w:rsid w:val="002F34F3"/>
    <w:rsid w:val="002F4EEE"/>
    <w:rsid w:val="002F4F6C"/>
    <w:rsid w:val="002F6EAA"/>
    <w:rsid w:val="00300B6E"/>
    <w:rsid w:val="0030221F"/>
    <w:rsid w:val="0030239F"/>
    <w:rsid w:val="003030F1"/>
    <w:rsid w:val="00305436"/>
    <w:rsid w:val="0030561D"/>
    <w:rsid w:val="00305E5A"/>
    <w:rsid w:val="00306A4A"/>
    <w:rsid w:val="0031076A"/>
    <w:rsid w:val="00311B40"/>
    <w:rsid w:val="00311E38"/>
    <w:rsid w:val="00312EA1"/>
    <w:rsid w:val="003135B1"/>
    <w:rsid w:val="00313B1E"/>
    <w:rsid w:val="00313B9F"/>
    <w:rsid w:val="0031455C"/>
    <w:rsid w:val="003147C6"/>
    <w:rsid w:val="00315972"/>
    <w:rsid w:val="00316665"/>
    <w:rsid w:val="00316D22"/>
    <w:rsid w:val="00317475"/>
    <w:rsid w:val="003176B2"/>
    <w:rsid w:val="00321CDF"/>
    <w:rsid w:val="00321D33"/>
    <w:rsid w:val="00322CB3"/>
    <w:rsid w:val="003238F7"/>
    <w:rsid w:val="00323B5C"/>
    <w:rsid w:val="003242E8"/>
    <w:rsid w:val="00325610"/>
    <w:rsid w:val="003261E0"/>
    <w:rsid w:val="00326492"/>
    <w:rsid w:val="00327BC3"/>
    <w:rsid w:val="00327BC4"/>
    <w:rsid w:val="00327E67"/>
    <w:rsid w:val="00327F49"/>
    <w:rsid w:val="00330008"/>
    <w:rsid w:val="0033004F"/>
    <w:rsid w:val="003310CA"/>
    <w:rsid w:val="00332CD6"/>
    <w:rsid w:val="00332CEE"/>
    <w:rsid w:val="00333C9F"/>
    <w:rsid w:val="00334274"/>
    <w:rsid w:val="0033444E"/>
    <w:rsid w:val="00334705"/>
    <w:rsid w:val="0033593F"/>
    <w:rsid w:val="003378B2"/>
    <w:rsid w:val="00340930"/>
    <w:rsid w:val="003409B8"/>
    <w:rsid w:val="00340B4D"/>
    <w:rsid w:val="00342072"/>
    <w:rsid w:val="003449A8"/>
    <w:rsid w:val="00344BD9"/>
    <w:rsid w:val="003451BF"/>
    <w:rsid w:val="0034612D"/>
    <w:rsid w:val="00346F19"/>
    <w:rsid w:val="003506EE"/>
    <w:rsid w:val="003507B1"/>
    <w:rsid w:val="003517EB"/>
    <w:rsid w:val="00351BD0"/>
    <w:rsid w:val="0035266F"/>
    <w:rsid w:val="003528BD"/>
    <w:rsid w:val="0035363F"/>
    <w:rsid w:val="00353CCA"/>
    <w:rsid w:val="003551E0"/>
    <w:rsid w:val="0035779E"/>
    <w:rsid w:val="00357DDB"/>
    <w:rsid w:val="0036082E"/>
    <w:rsid w:val="003609D9"/>
    <w:rsid w:val="00360AB9"/>
    <w:rsid w:val="0036146C"/>
    <w:rsid w:val="003622F6"/>
    <w:rsid w:val="00362BE6"/>
    <w:rsid w:val="003633A6"/>
    <w:rsid w:val="003643C0"/>
    <w:rsid w:val="00364433"/>
    <w:rsid w:val="00365323"/>
    <w:rsid w:val="0036577D"/>
    <w:rsid w:val="0036582E"/>
    <w:rsid w:val="00365E3D"/>
    <w:rsid w:val="00367741"/>
    <w:rsid w:val="00367ADD"/>
    <w:rsid w:val="00370268"/>
    <w:rsid w:val="003721FD"/>
    <w:rsid w:val="00374BD1"/>
    <w:rsid w:val="00375D24"/>
    <w:rsid w:val="00377102"/>
    <w:rsid w:val="00377EDF"/>
    <w:rsid w:val="003822CD"/>
    <w:rsid w:val="003829E0"/>
    <w:rsid w:val="00382EE1"/>
    <w:rsid w:val="0038713B"/>
    <w:rsid w:val="0038795E"/>
    <w:rsid w:val="00387FB9"/>
    <w:rsid w:val="003904E7"/>
    <w:rsid w:val="0039105C"/>
    <w:rsid w:val="0039146A"/>
    <w:rsid w:val="003916FC"/>
    <w:rsid w:val="00392218"/>
    <w:rsid w:val="00392479"/>
    <w:rsid w:val="0039438C"/>
    <w:rsid w:val="00394907"/>
    <w:rsid w:val="00394D2C"/>
    <w:rsid w:val="00395169"/>
    <w:rsid w:val="00396955"/>
    <w:rsid w:val="003A01EF"/>
    <w:rsid w:val="003A0227"/>
    <w:rsid w:val="003A0775"/>
    <w:rsid w:val="003A117C"/>
    <w:rsid w:val="003A185F"/>
    <w:rsid w:val="003A2878"/>
    <w:rsid w:val="003A403E"/>
    <w:rsid w:val="003A4C47"/>
    <w:rsid w:val="003A4C73"/>
    <w:rsid w:val="003A5769"/>
    <w:rsid w:val="003A581B"/>
    <w:rsid w:val="003A5F9B"/>
    <w:rsid w:val="003A665A"/>
    <w:rsid w:val="003A68A2"/>
    <w:rsid w:val="003A7289"/>
    <w:rsid w:val="003A79BB"/>
    <w:rsid w:val="003B044A"/>
    <w:rsid w:val="003B2B06"/>
    <w:rsid w:val="003B3123"/>
    <w:rsid w:val="003B3533"/>
    <w:rsid w:val="003B4491"/>
    <w:rsid w:val="003B4B88"/>
    <w:rsid w:val="003B559A"/>
    <w:rsid w:val="003B55AE"/>
    <w:rsid w:val="003B6FAB"/>
    <w:rsid w:val="003B78DC"/>
    <w:rsid w:val="003C209C"/>
    <w:rsid w:val="003C251C"/>
    <w:rsid w:val="003C2C65"/>
    <w:rsid w:val="003C31F3"/>
    <w:rsid w:val="003C397B"/>
    <w:rsid w:val="003C4134"/>
    <w:rsid w:val="003C4663"/>
    <w:rsid w:val="003C47EA"/>
    <w:rsid w:val="003C4B2D"/>
    <w:rsid w:val="003C738C"/>
    <w:rsid w:val="003D1A92"/>
    <w:rsid w:val="003D2B63"/>
    <w:rsid w:val="003D31DC"/>
    <w:rsid w:val="003D3293"/>
    <w:rsid w:val="003D471C"/>
    <w:rsid w:val="003D47B5"/>
    <w:rsid w:val="003D4D4F"/>
    <w:rsid w:val="003D5C2F"/>
    <w:rsid w:val="003D5C44"/>
    <w:rsid w:val="003D73FB"/>
    <w:rsid w:val="003D751F"/>
    <w:rsid w:val="003D7716"/>
    <w:rsid w:val="003E0C0A"/>
    <w:rsid w:val="003E142F"/>
    <w:rsid w:val="003E24FB"/>
    <w:rsid w:val="003E2B33"/>
    <w:rsid w:val="003E3FBD"/>
    <w:rsid w:val="003E4D84"/>
    <w:rsid w:val="003E573A"/>
    <w:rsid w:val="003E6E0D"/>
    <w:rsid w:val="003E7B26"/>
    <w:rsid w:val="003F051A"/>
    <w:rsid w:val="003F0B4A"/>
    <w:rsid w:val="003F14AE"/>
    <w:rsid w:val="003F1AC5"/>
    <w:rsid w:val="003F23BC"/>
    <w:rsid w:val="003F2C5A"/>
    <w:rsid w:val="003F38B1"/>
    <w:rsid w:val="003F5460"/>
    <w:rsid w:val="003F58C7"/>
    <w:rsid w:val="003F651F"/>
    <w:rsid w:val="003F7F2F"/>
    <w:rsid w:val="004000E6"/>
    <w:rsid w:val="00400791"/>
    <w:rsid w:val="004017EA"/>
    <w:rsid w:val="00402ADB"/>
    <w:rsid w:val="00403F5A"/>
    <w:rsid w:val="004043EB"/>
    <w:rsid w:val="00404433"/>
    <w:rsid w:val="00404D57"/>
    <w:rsid w:val="00405529"/>
    <w:rsid w:val="00405B8F"/>
    <w:rsid w:val="0040613F"/>
    <w:rsid w:val="00407594"/>
    <w:rsid w:val="00407AD9"/>
    <w:rsid w:val="00407CCC"/>
    <w:rsid w:val="00411421"/>
    <w:rsid w:val="00411834"/>
    <w:rsid w:val="00412DD9"/>
    <w:rsid w:val="00412F0D"/>
    <w:rsid w:val="00413076"/>
    <w:rsid w:val="00413B07"/>
    <w:rsid w:val="00413CF5"/>
    <w:rsid w:val="004140B6"/>
    <w:rsid w:val="00415218"/>
    <w:rsid w:val="004163F4"/>
    <w:rsid w:val="004173FA"/>
    <w:rsid w:val="00417755"/>
    <w:rsid w:val="004201B8"/>
    <w:rsid w:val="00420257"/>
    <w:rsid w:val="0042093B"/>
    <w:rsid w:val="00422080"/>
    <w:rsid w:val="004226BB"/>
    <w:rsid w:val="00423CEA"/>
    <w:rsid w:val="00423D54"/>
    <w:rsid w:val="0042464E"/>
    <w:rsid w:val="00424866"/>
    <w:rsid w:val="00425272"/>
    <w:rsid w:val="00425E0B"/>
    <w:rsid w:val="00426D7C"/>
    <w:rsid w:val="0042743E"/>
    <w:rsid w:val="004279B4"/>
    <w:rsid w:val="00430491"/>
    <w:rsid w:val="00430664"/>
    <w:rsid w:val="00430E21"/>
    <w:rsid w:val="00433273"/>
    <w:rsid w:val="00435367"/>
    <w:rsid w:val="0043555A"/>
    <w:rsid w:val="00436E81"/>
    <w:rsid w:val="00437B2E"/>
    <w:rsid w:val="004400D0"/>
    <w:rsid w:val="00441D5C"/>
    <w:rsid w:val="00442CA5"/>
    <w:rsid w:val="0044303B"/>
    <w:rsid w:val="00443FA6"/>
    <w:rsid w:val="00444354"/>
    <w:rsid w:val="00444E03"/>
    <w:rsid w:val="004450C0"/>
    <w:rsid w:val="00445A0E"/>
    <w:rsid w:val="00446239"/>
    <w:rsid w:val="00446977"/>
    <w:rsid w:val="0044787C"/>
    <w:rsid w:val="00447C2F"/>
    <w:rsid w:val="00450415"/>
    <w:rsid w:val="0045535A"/>
    <w:rsid w:val="00455734"/>
    <w:rsid w:val="004609CE"/>
    <w:rsid w:val="00461303"/>
    <w:rsid w:val="00461C29"/>
    <w:rsid w:val="00462AD1"/>
    <w:rsid w:val="00463111"/>
    <w:rsid w:val="004640F0"/>
    <w:rsid w:val="00464B06"/>
    <w:rsid w:val="00466412"/>
    <w:rsid w:val="004664AB"/>
    <w:rsid w:val="004674F3"/>
    <w:rsid w:val="00467918"/>
    <w:rsid w:val="00467A41"/>
    <w:rsid w:val="0047154F"/>
    <w:rsid w:val="004726A7"/>
    <w:rsid w:val="00472C12"/>
    <w:rsid w:val="004732C5"/>
    <w:rsid w:val="00473B4E"/>
    <w:rsid w:val="00473D58"/>
    <w:rsid w:val="00474814"/>
    <w:rsid w:val="00476020"/>
    <w:rsid w:val="0047625B"/>
    <w:rsid w:val="004775CF"/>
    <w:rsid w:val="004805F2"/>
    <w:rsid w:val="00483C2B"/>
    <w:rsid w:val="00484267"/>
    <w:rsid w:val="00484654"/>
    <w:rsid w:val="00485CD6"/>
    <w:rsid w:val="0048619C"/>
    <w:rsid w:val="004867F9"/>
    <w:rsid w:val="00486FF8"/>
    <w:rsid w:val="00491307"/>
    <w:rsid w:val="004913DB"/>
    <w:rsid w:val="00491665"/>
    <w:rsid w:val="0049219C"/>
    <w:rsid w:val="00492FEC"/>
    <w:rsid w:val="004942B1"/>
    <w:rsid w:val="00495613"/>
    <w:rsid w:val="00496806"/>
    <w:rsid w:val="00496B90"/>
    <w:rsid w:val="00496C39"/>
    <w:rsid w:val="00497B92"/>
    <w:rsid w:val="00497D4A"/>
    <w:rsid w:val="004A226D"/>
    <w:rsid w:val="004A2653"/>
    <w:rsid w:val="004A334D"/>
    <w:rsid w:val="004A3438"/>
    <w:rsid w:val="004A3C4B"/>
    <w:rsid w:val="004A3F0D"/>
    <w:rsid w:val="004A3F23"/>
    <w:rsid w:val="004A5086"/>
    <w:rsid w:val="004A5569"/>
    <w:rsid w:val="004A6035"/>
    <w:rsid w:val="004A6C31"/>
    <w:rsid w:val="004A6FE4"/>
    <w:rsid w:val="004A7D81"/>
    <w:rsid w:val="004B0566"/>
    <w:rsid w:val="004B12B7"/>
    <w:rsid w:val="004B2734"/>
    <w:rsid w:val="004B3668"/>
    <w:rsid w:val="004B3D4B"/>
    <w:rsid w:val="004B59F9"/>
    <w:rsid w:val="004B5FAE"/>
    <w:rsid w:val="004B669E"/>
    <w:rsid w:val="004C24C1"/>
    <w:rsid w:val="004C2662"/>
    <w:rsid w:val="004C2C30"/>
    <w:rsid w:val="004C4F2F"/>
    <w:rsid w:val="004C5CCE"/>
    <w:rsid w:val="004C5E75"/>
    <w:rsid w:val="004C61E8"/>
    <w:rsid w:val="004C6767"/>
    <w:rsid w:val="004C6BF3"/>
    <w:rsid w:val="004C7C4D"/>
    <w:rsid w:val="004D0A30"/>
    <w:rsid w:val="004D1C08"/>
    <w:rsid w:val="004D201E"/>
    <w:rsid w:val="004D209D"/>
    <w:rsid w:val="004D212E"/>
    <w:rsid w:val="004D244A"/>
    <w:rsid w:val="004D2BA8"/>
    <w:rsid w:val="004D2E46"/>
    <w:rsid w:val="004D42E0"/>
    <w:rsid w:val="004D444A"/>
    <w:rsid w:val="004D477D"/>
    <w:rsid w:val="004D4FD0"/>
    <w:rsid w:val="004D5312"/>
    <w:rsid w:val="004D5375"/>
    <w:rsid w:val="004D5B2B"/>
    <w:rsid w:val="004D617D"/>
    <w:rsid w:val="004D6866"/>
    <w:rsid w:val="004D7599"/>
    <w:rsid w:val="004E01FE"/>
    <w:rsid w:val="004E0364"/>
    <w:rsid w:val="004E0F10"/>
    <w:rsid w:val="004E10E6"/>
    <w:rsid w:val="004E1245"/>
    <w:rsid w:val="004E1AA3"/>
    <w:rsid w:val="004E2246"/>
    <w:rsid w:val="004E3A99"/>
    <w:rsid w:val="004E5FD2"/>
    <w:rsid w:val="004E6B71"/>
    <w:rsid w:val="004E6E41"/>
    <w:rsid w:val="004E76DC"/>
    <w:rsid w:val="004F0241"/>
    <w:rsid w:val="004F15BC"/>
    <w:rsid w:val="004F15C1"/>
    <w:rsid w:val="004F1A89"/>
    <w:rsid w:val="004F22D7"/>
    <w:rsid w:val="004F231D"/>
    <w:rsid w:val="004F2D0B"/>
    <w:rsid w:val="004F4281"/>
    <w:rsid w:val="004F460D"/>
    <w:rsid w:val="004F531B"/>
    <w:rsid w:val="004F551E"/>
    <w:rsid w:val="004F6108"/>
    <w:rsid w:val="004F6317"/>
    <w:rsid w:val="004F6764"/>
    <w:rsid w:val="004F74CA"/>
    <w:rsid w:val="004F7799"/>
    <w:rsid w:val="004F7921"/>
    <w:rsid w:val="004F7B52"/>
    <w:rsid w:val="005001E1"/>
    <w:rsid w:val="00500546"/>
    <w:rsid w:val="00500606"/>
    <w:rsid w:val="0050168E"/>
    <w:rsid w:val="005019BB"/>
    <w:rsid w:val="00501A5A"/>
    <w:rsid w:val="00501D3C"/>
    <w:rsid w:val="00502257"/>
    <w:rsid w:val="005025A5"/>
    <w:rsid w:val="00504D5F"/>
    <w:rsid w:val="005055A6"/>
    <w:rsid w:val="00505D03"/>
    <w:rsid w:val="00506181"/>
    <w:rsid w:val="005064A2"/>
    <w:rsid w:val="00506507"/>
    <w:rsid w:val="00506FD2"/>
    <w:rsid w:val="00507D16"/>
    <w:rsid w:val="00510224"/>
    <w:rsid w:val="005103C2"/>
    <w:rsid w:val="00510D9F"/>
    <w:rsid w:val="00511277"/>
    <w:rsid w:val="005117C4"/>
    <w:rsid w:val="00511C19"/>
    <w:rsid w:val="00511F7D"/>
    <w:rsid w:val="005140EA"/>
    <w:rsid w:val="005142D5"/>
    <w:rsid w:val="005151D5"/>
    <w:rsid w:val="005162C8"/>
    <w:rsid w:val="0051738B"/>
    <w:rsid w:val="005178C3"/>
    <w:rsid w:val="00517950"/>
    <w:rsid w:val="00517E7B"/>
    <w:rsid w:val="005207F7"/>
    <w:rsid w:val="005212DA"/>
    <w:rsid w:val="005215D5"/>
    <w:rsid w:val="00524833"/>
    <w:rsid w:val="00524F59"/>
    <w:rsid w:val="005261D4"/>
    <w:rsid w:val="00530BB1"/>
    <w:rsid w:val="00530C08"/>
    <w:rsid w:val="00532840"/>
    <w:rsid w:val="0053344A"/>
    <w:rsid w:val="005336EE"/>
    <w:rsid w:val="00533CCD"/>
    <w:rsid w:val="00534DF0"/>
    <w:rsid w:val="005351E3"/>
    <w:rsid w:val="005353E0"/>
    <w:rsid w:val="00535C56"/>
    <w:rsid w:val="00535E0D"/>
    <w:rsid w:val="00536C61"/>
    <w:rsid w:val="0053711C"/>
    <w:rsid w:val="00537881"/>
    <w:rsid w:val="005416BC"/>
    <w:rsid w:val="00541D8D"/>
    <w:rsid w:val="00541E97"/>
    <w:rsid w:val="0054284F"/>
    <w:rsid w:val="00542AFB"/>
    <w:rsid w:val="005430C0"/>
    <w:rsid w:val="005439B8"/>
    <w:rsid w:val="00545E12"/>
    <w:rsid w:val="00546112"/>
    <w:rsid w:val="005469BE"/>
    <w:rsid w:val="005501DA"/>
    <w:rsid w:val="00550A1A"/>
    <w:rsid w:val="00550BEF"/>
    <w:rsid w:val="00550E27"/>
    <w:rsid w:val="00551161"/>
    <w:rsid w:val="00551847"/>
    <w:rsid w:val="00552B3D"/>
    <w:rsid w:val="00552F9F"/>
    <w:rsid w:val="0055616C"/>
    <w:rsid w:val="00556E6F"/>
    <w:rsid w:val="00557505"/>
    <w:rsid w:val="00557880"/>
    <w:rsid w:val="00557ACD"/>
    <w:rsid w:val="00557C5A"/>
    <w:rsid w:val="005600E2"/>
    <w:rsid w:val="005604AF"/>
    <w:rsid w:val="00560C61"/>
    <w:rsid w:val="005616CF"/>
    <w:rsid w:val="00562365"/>
    <w:rsid w:val="00562987"/>
    <w:rsid w:val="005647B7"/>
    <w:rsid w:val="005665FE"/>
    <w:rsid w:val="00566B99"/>
    <w:rsid w:val="00566BE6"/>
    <w:rsid w:val="0056717F"/>
    <w:rsid w:val="005678EE"/>
    <w:rsid w:val="00567E6E"/>
    <w:rsid w:val="0057049A"/>
    <w:rsid w:val="005710A2"/>
    <w:rsid w:val="005711A8"/>
    <w:rsid w:val="00572FE5"/>
    <w:rsid w:val="0057335C"/>
    <w:rsid w:val="00573F5E"/>
    <w:rsid w:val="00574688"/>
    <w:rsid w:val="005754C4"/>
    <w:rsid w:val="00575CA1"/>
    <w:rsid w:val="00577F93"/>
    <w:rsid w:val="00581039"/>
    <w:rsid w:val="00582238"/>
    <w:rsid w:val="005824DD"/>
    <w:rsid w:val="0058287C"/>
    <w:rsid w:val="00582928"/>
    <w:rsid w:val="00583057"/>
    <w:rsid w:val="005843B8"/>
    <w:rsid w:val="00585C8B"/>
    <w:rsid w:val="0058634C"/>
    <w:rsid w:val="00586ABC"/>
    <w:rsid w:val="00586D32"/>
    <w:rsid w:val="00587581"/>
    <w:rsid w:val="005879F2"/>
    <w:rsid w:val="00591193"/>
    <w:rsid w:val="005914D8"/>
    <w:rsid w:val="00593A51"/>
    <w:rsid w:val="00595E9E"/>
    <w:rsid w:val="00595F06"/>
    <w:rsid w:val="00596206"/>
    <w:rsid w:val="00596340"/>
    <w:rsid w:val="00597296"/>
    <w:rsid w:val="0059795E"/>
    <w:rsid w:val="005A157F"/>
    <w:rsid w:val="005A39C0"/>
    <w:rsid w:val="005A490A"/>
    <w:rsid w:val="005A4C4E"/>
    <w:rsid w:val="005A58B2"/>
    <w:rsid w:val="005A5CB6"/>
    <w:rsid w:val="005B024C"/>
    <w:rsid w:val="005B0456"/>
    <w:rsid w:val="005B160C"/>
    <w:rsid w:val="005B2433"/>
    <w:rsid w:val="005B2CE4"/>
    <w:rsid w:val="005B2E18"/>
    <w:rsid w:val="005B3A39"/>
    <w:rsid w:val="005B4B0A"/>
    <w:rsid w:val="005B6641"/>
    <w:rsid w:val="005B66CC"/>
    <w:rsid w:val="005B722D"/>
    <w:rsid w:val="005B79D0"/>
    <w:rsid w:val="005B7B01"/>
    <w:rsid w:val="005C02E4"/>
    <w:rsid w:val="005C0E9E"/>
    <w:rsid w:val="005C105A"/>
    <w:rsid w:val="005C10F7"/>
    <w:rsid w:val="005C1503"/>
    <w:rsid w:val="005C28D1"/>
    <w:rsid w:val="005C29D1"/>
    <w:rsid w:val="005C3D98"/>
    <w:rsid w:val="005C3EB6"/>
    <w:rsid w:val="005C41B0"/>
    <w:rsid w:val="005C4D2E"/>
    <w:rsid w:val="005C7CA9"/>
    <w:rsid w:val="005D0E27"/>
    <w:rsid w:val="005D1CFB"/>
    <w:rsid w:val="005D29EA"/>
    <w:rsid w:val="005D34FA"/>
    <w:rsid w:val="005D3E38"/>
    <w:rsid w:val="005D699D"/>
    <w:rsid w:val="005D6D72"/>
    <w:rsid w:val="005E1D44"/>
    <w:rsid w:val="005E2132"/>
    <w:rsid w:val="005E2D9A"/>
    <w:rsid w:val="005E3195"/>
    <w:rsid w:val="005E35D4"/>
    <w:rsid w:val="005E37DC"/>
    <w:rsid w:val="005E3BC6"/>
    <w:rsid w:val="005E4293"/>
    <w:rsid w:val="005E462C"/>
    <w:rsid w:val="005E573C"/>
    <w:rsid w:val="005E5EB3"/>
    <w:rsid w:val="005E6405"/>
    <w:rsid w:val="005E7304"/>
    <w:rsid w:val="005E7643"/>
    <w:rsid w:val="005E77B2"/>
    <w:rsid w:val="005E7DC8"/>
    <w:rsid w:val="005E7DDF"/>
    <w:rsid w:val="005F004E"/>
    <w:rsid w:val="005F18F3"/>
    <w:rsid w:val="005F1941"/>
    <w:rsid w:val="005F1B86"/>
    <w:rsid w:val="005F2AF6"/>
    <w:rsid w:val="005F408B"/>
    <w:rsid w:val="005F42FB"/>
    <w:rsid w:val="005F4765"/>
    <w:rsid w:val="005F4BD5"/>
    <w:rsid w:val="005F6578"/>
    <w:rsid w:val="005F6583"/>
    <w:rsid w:val="005F6588"/>
    <w:rsid w:val="005F71C6"/>
    <w:rsid w:val="00600D05"/>
    <w:rsid w:val="0060116C"/>
    <w:rsid w:val="00601197"/>
    <w:rsid w:val="006012E1"/>
    <w:rsid w:val="00601A4E"/>
    <w:rsid w:val="00601E6B"/>
    <w:rsid w:val="00601F4E"/>
    <w:rsid w:val="00601FEC"/>
    <w:rsid w:val="00602B56"/>
    <w:rsid w:val="00603962"/>
    <w:rsid w:val="00604305"/>
    <w:rsid w:val="006046D4"/>
    <w:rsid w:val="00604984"/>
    <w:rsid w:val="00604E1D"/>
    <w:rsid w:val="00606935"/>
    <w:rsid w:val="006072C6"/>
    <w:rsid w:val="0061112A"/>
    <w:rsid w:val="0061131F"/>
    <w:rsid w:val="00613E8B"/>
    <w:rsid w:val="0061400B"/>
    <w:rsid w:val="0061529B"/>
    <w:rsid w:val="006168CB"/>
    <w:rsid w:val="00616DEE"/>
    <w:rsid w:val="00616FFD"/>
    <w:rsid w:val="0061755E"/>
    <w:rsid w:val="00620A9A"/>
    <w:rsid w:val="006221C1"/>
    <w:rsid w:val="00622975"/>
    <w:rsid w:val="0062340C"/>
    <w:rsid w:val="00624023"/>
    <w:rsid w:val="00624DD9"/>
    <w:rsid w:val="0062507C"/>
    <w:rsid w:val="0062783C"/>
    <w:rsid w:val="0063047B"/>
    <w:rsid w:val="00630AEF"/>
    <w:rsid w:val="00630B25"/>
    <w:rsid w:val="00630C75"/>
    <w:rsid w:val="006318B1"/>
    <w:rsid w:val="006326B1"/>
    <w:rsid w:val="0063322B"/>
    <w:rsid w:val="00634186"/>
    <w:rsid w:val="00634229"/>
    <w:rsid w:val="0063540D"/>
    <w:rsid w:val="006363E2"/>
    <w:rsid w:val="006367DC"/>
    <w:rsid w:val="00636FF6"/>
    <w:rsid w:val="0063731A"/>
    <w:rsid w:val="00637800"/>
    <w:rsid w:val="00637875"/>
    <w:rsid w:val="00640CDB"/>
    <w:rsid w:val="00640F02"/>
    <w:rsid w:val="00641A50"/>
    <w:rsid w:val="00641E31"/>
    <w:rsid w:val="006447ED"/>
    <w:rsid w:val="00646248"/>
    <w:rsid w:val="00646548"/>
    <w:rsid w:val="00647765"/>
    <w:rsid w:val="00647E70"/>
    <w:rsid w:val="00652D49"/>
    <w:rsid w:val="0065310A"/>
    <w:rsid w:val="00653836"/>
    <w:rsid w:val="0065390E"/>
    <w:rsid w:val="0065457A"/>
    <w:rsid w:val="00654AC9"/>
    <w:rsid w:val="006556C5"/>
    <w:rsid w:val="006560F8"/>
    <w:rsid w:val="00656188"/>
    <w:rsid w:val="00656233"/>
    <w:rsid w:val="0065623A"/>
    <w:rsid w:val="006564A7"/>
    <w:rsid w:val="006573C6"/>
    <w:rsid w:val="006621A5"/>
    <w:rsid w:val="006623C8"/>
    <w:rsid w:val="0066388E"/>
    <w:rsid w:val="00663E65"/>
    <w:rsid w:val="00664E67"/>
    <w:rsid w:val="006677E6"/>
    <w:rsid w:val="0067018F"/>
    <w:rsid w:val="006715AC"/>
    <w:rsid w:val="00671F91"/>
    <w:rsid w:val="006748E4"/>
    <w:rsid w:val="00676230"/>
    <w:rsid w:val="0067659B"/>
    <w:rsid w:val="00676D34"/>
    <w:rsid w:val="00677117"/>
    <w:rsid w:val="00677C59"/>
    <w:rsid w:val="00680B34"/>
    <w:rsid w:val="00681E1B"/>
    <w:rsid w:val="00682767"/>
    <w:rsid w:val="006833BA"/>
    <w:rsid w:val="0068372E"/>
    <w:rsid w:val="006841B1"/>
    <w:rsid w:val="00684948"/>
    <w:rsid w:val="00687438"/>
    <w:rsid w:val="00690780"/>
    <w:rsid w:val="006924F4"/>
    <w:rsid w:val="006965A9"/>
    <w:rsid w:val="006966A2"/>
    <w:rsid w:val="006969B6"/>
    <w:rsid w:val="00696DFC"/>
    <w:rsid w:val="006970F0"/>
    <w:rsid w:val="006A1EDD"/>
    <w:rsid w:val="006A2A07"/>
    <w:rsid w:val="006A2A1D"/>
    <w:rsid w:val="006A2E7D"/>
    <w:rsid w:val="006A2E9D"/>
    <w:rsid w:val="006A3235"/>
    <w:rsid w:val="006A3A1F"/>
    <w:rsid w:val="006A3C22"/>
    <w:rsid w:val="006A3E2D"/>
    <w:rsid w:val="006A4347"/>
    <w:rsid w:val="006A4358"/>
    <w:rsid w:val="006A4BBC"/>
    <w:rsid w:val="006A4DE2"/>
    <w:rsid w:val="006A52F0"/>
    <w:rsid w:val="006A63B4"/>
    <w:rsid w:val="006A6C41"/>
    <w:rsid w:val="006A7BD0"/>
    <w:rsid w:val="006B02A0"/>
    <w:rsid w:val="006B045E"/>
    <w:rsid w:val="006B065C"/>
    <w:rsid w:val="006B1586"/>
    <w:rsid w:val="006B1BFD"/>
    <w:rsid w:val="006B236B"/>
    <w:rsid w:val="006B2C09"/>
    <w:rsid w:val="006B307D"/>
    <w:rsid w:val="006B3C22"/>
    <w:rsid w:val="006B3CAF"/>
    <w:rsid w:val="006B4756"/>
    <w:rsid w:val="006B556B"/>
    <w:rsid w:val="006B5DE2"/>
    <w:rsid w:val="006C17F7"/>
    <w:rsid w:val="006C36E2"/>
    <w:rsid w:val="006C374B"/>
    <w:rsid w:val="006C43BD"/>
    <w:rsid w:val="006C4DD3"/>
    <w:rsid w:val="006C5EB0"/>
    <w:rsid w:val="006C7BE1"/>
    <w:rsid w:val="006D10FD"/>
    <w:rsid w:val="006D185C"/>
    <w:rsid w:val="006D1F01"/>
    <w:rsid w:val="006D2222"/>
    <w:rsid w:val="006D2D7C"/>
    <w:rsid w:val="006D33FD"/>
    <w:rsid w:val="006D640C"/>
    <w:rsid w:val="006E0921"/>
    <w:rsid w:val="006E396B"/>
    <w:rsid w:val="006E4831"/>
    <w:rsid w:val="006E4F96"/>
    <w:rsid w:val="006E650D"/>
    <w:rsid w:val="006E68EC"/>
    <w:rsid w:val="006E720D"/>
    <w:rsid w:val="006F0AA5"/>
    <w:rsid w:val="006F0E43"/>
    <w:rsid w:val="006F1323"/>
    <w:rsid w:val="006F36F3"/>
    <w:rsid w:val="006F4B20"/>
    <w:rsid w:val="006F5B0D"/>
    <w:rsid w:val="006F62D8"/>
    <w:rsid w:val="006F7264"/>
    <w:rsid w:val="006F7D77"/>
    <w:rsid w:val="00701953"/>
    <w:rsid w:val="00701E2E"/>
    <w:rsid w:val="00703167"/>
    <w:rsid w:val="00703683"/>
    <w:rsid w:val="00704C1B"/>
    <w:rsid w:val="007053C8"/>
    <w:rsid w:val="00705A18"/>
    <w:rsid w:val="007060A2"/>
    <w:rsid w:val="00706934"/>
    <w:rsid w:val="00707AC3"/>
    <w:rsid w:val="007108A2"/>
    <w:rsid w:val="00711DCB"/>
    <w:rsid w:val="007125FB"/>
    <w:rsid w:val="007138B1"/>
    <w:rsid w:val="0071495B"/>
    <w:rsid w:val="007150E0"/>
    <w:rsid w:val="00715BF1"/>
    <w:rsid w:val="00716648"/>
    <w:rsid w:val="00716CD1"/>
    <w:rsid w:val="007214FF"/>
    <w:rsid w:val="007224C1"/>
    <w:rsid w:val="00722AC5"/>
    <w:rsid w:val="007230CF"/>
    <w:rsid w:val="00723BE4"/>
    <w:rsid w:val="00724B85"/>
    <w:rsid w:val="00724B86"/>
    <w:rsid w:val="00725439"/>
    <w:rsid w:val="00727955"/>
    <w:rsid w:val="00731FBE"/>
    <w:rsid w:val="00732624"/>
    <w:rsid w:val="007333E2"/>
    <w:rsid w:val="00733638"/>
    <w:rsid w:val="00733B36"/>
    <w:rsid w:val="00733E75"/>
    <w:rsid w:val="007341AA"/>
    <w:rsid w:val="00737C43"/>
    <w:rsid w:val="00740B29"/>
    <w:rsid w:val="00740EA8"/>
    <w:rsid w:val="00741587"/>
    <w:rsid w:val="00741667"/>
    <w:rsid w:val="00741D67"/>
    <w:rsid w:val="0074312E"/>
    <w:rsid w:val="007431F1"/>
    <w:rsid w:val="007437A3"/>
    <w:rsid w:val="00744EC6"/>
    <w:rsid w:val="00746A26"/>
    <w:rsid w:val="00746EC3"/>
    <w:rsid w:val="00750E00"/>
    <w:rsid w:val="007512FC"/>
    <w:rsid w:val="00751430"/>
    <w:rsid w:val="00751AD0"/>
    <w:rsid w:val="00751FA6"/>
    <w:rsid w:val="0075295F"/>
    <w:rsid w:val="00753A0B"/>
    <w:rsid w:val="007554B8"/>
    <w:rsid w:val="00755E76"/>
    <w:rsid w:val="00755FA3"/>
    <w:rsid w:val="007560CB"/>
    <w:rsid w:val="00757C52"/>
    <w:rsid w:val="00761C38"/>
    <w:rsid w:val="007623C1"/>
    <w:rsid w:val="00762618"/>
    <w:rsid w:val="00762D79"/>
    <w:rsid w:val="0076390D"/>
    <w:rsid w:val="0076397D"/>
    <w:rsid w:val="007639FE"/>
    <w:rsid w:val="00764C83"/>
    <w:rsid w:val="0076507A"/>
    <w:rsid w:val="00766EAF"/>
    <w:rsid w:val="00770618"/>
    <w:rsid w:val="00771977"/>
    <w:rsid w:val="0077321A"/>
    <w:rsid w:val="007763CE"/>
    <w:rsid w:val="00776A80"/>
    <w:rsid w:val="0077773F"/>
    <w:rsid w:val="00777EB5"/>
    <w:rsid w:val="0078041E"/>
    <w:rsid w:val="00782361"/>
    <w:rsid w:val="007827D7"/>
    <w:rsid w:val="007855A9"/>
    <w:rsid w:val="00785FF9"/>
    <w:rsid w:val="00786910"/>
    <w:rsid w:val="00787560"/>
    <w:rsid w:val="007878C0"/>
    <w:rsid w:val="0079101D"/>
    <w:rsid w:val="00791309"/>
    <w:rsid w:val="007929CE"/>
    <w:rsid w:val="00793519"/>
    <w:rsid w:val="007952FE"/>
    <w:rsid w:val="00795808"/>
    <w:rsid w:val="00797378"/>
    <w:rsid w:val="007A03F6"/>
    <w:rsid w:val="007A041A"/>
    <w:rsid w:val="007A0CFB"/>
    <w:rsid w:val="007A1D4A"/>
    <w:rsid w:val="007A2D40"/>
    <w:rsid w:val="007A3CF8"/>
    <w:rsid w:val="007A498E"/>
    <w:rsid w:val="007A49D0"/>
    <w:rsid w:val="007A5053"/>
    <w:rsid w:val="007A5A4E"/>
    <w:rsid w:val="007A74C4"/>
    <w:rsid w:val="007A7BAD"/>
    <w:rsid w:val="007A7DB3"/>
    <w:rsid w:val="007B0254"/>
    <w:rsid w:val="007B0C4F"/>
    <w:rsid w:val="007B167D"/>
    <w:rsid w:val="007B1F73"/>
    <w:rsid w:val="007B32F3"/>
    <w:rsid w:val="007B47C7"/>
    <w:rsid w:val="007B48B0"/>
    <w:rsid w:val="007B48C6"/>
    <w:rsid w:val="007B56B3"/>
    <w:rsid w:val="007B5AE7"/>
    <w:rsid w:val="007B6145"/>
    <w:rsid w:val="007B6DD6"/>
    <w:rsid w:val="007B6FF2"/>
    <w:rsid w:val="007B78D2"/>
    <w:rsid w:val="007C044E"/>
    <w:rsid w:val="007C0719"/>
    <w:rsid w:val="007C0AFC"/>
    <w:rsid w:val="007C28ED"/>
    <w:rsid w:val="007C2C05"/>
    <w:rsid w:val="007C3671"/>
    <w:rsid w:val="007C368F"/>
    <w:rsid w:val="007C38C0"/>
    <w:rsid w:val="007C3DA3"/>
    <w:rsid w:val="007C3DC6"/>
    <w:rsid w:val="007C3EFA"/>
    <w:rsid w:val="007C66D2"/>
    <w:rsid w:val="007C6EC3"/>
    <w:rsid w:val="007C7815"/>
    <w:rsid w:val="007D086F"/>
    <w:rsid w:val="007D1BE1"/>
    <w:rsid w:val="007D460C"/>
    <w:rsid w:val="007D5568"/>
    <w:rsid w:val="007D624F"/>
    <w:rsid w:val="007D705F"/>
    <w:rsid w:val="007D77E0"/>
    <w:rsid w:val="007D7B39"/>
    <w:rsid w:val="007E063A"/>
    <w:rsid w:val="007E0750"/>
    <w:rsid w:val="007E0E61"/>
    <w:rsid w:val="007E11EC"/>
    <w:rsid w:val="007E1CEA"/>
    <w:rsid w:val="007E27C2"/>
    <w:rsid w:val="007E2CF5"/>
    <w:rsid w:val="007E425B"/>
    <w:rsid w:val="007E42F4"/>
    <w:rsid w:val="007E4D69"/>
    <w:rsid w:val="007E4D96"/>
    <w:rsid w:val="007E594B"/>
    <w:rsid w:val="007E7A09"/>
    <w:rsid w:val="007E7A82"/>
    <w:rsid w:val="007F09F7"/>
    <w:rsid w:val="007F0BA4"/>
    <w:rsid w:val="007F19A7"/>
    <w:rsid w:val="007F1A91"/>
    <w:rsid w:val="007F1E95"/>
    <w:rsid w:val="007F2C98"/>
    <w:rsid w:val="007F304D"/>
    <w:rsid w:val="007F4916"/>
    <w:rsid w:val="007F4B34"/>
    <w:rsid w:val="007F4D27"/>
    <w:rsid w:val="007F52A1"/>
    <w:rsid w:val="007F55C5"/>
    <w:rsid w:val="007F591C"/>
    <w:rsid w:val="007F5AAD"/>
    <w:rsid w:val="007F5F23"/>
    <w:rsid w:val="00800A83"/>
    <w:rsid w:val="00804946"/>
    <w:rsid w:val="00805C49"/>
    <w:rsid w:val="00806009"/>
    <w:rsid w:val="0080788B"/>
    <w:rsid w:val="00807ABE"/>
    <w:rsid w:val="00810623"/>
    <w:rsid w:val="008115BC"/>
    <w:rsid w:val="00811E0A"/>
    <w:rsid w:val="00812271"/>
    <w:rsid w:val="00812FA9"/>
    <w:rsid w:val="0081385B"/>
    <w:rsid w:val="0081390F"/>
    <w:rsid w:val="00814A5B"/>
    <w:rsid w:val="0081599C"/>
    <w:rsid w:val="00815CCD"/>
    <w:rsid w:val="0081684B"/>
    <w:rsid w:val="0082133F"/>
    <w:rsid w:val="00821CDF"/>
    <w:rsid w:val="00822F43"/>
    <w:rsid w:val="00824499"/>
    <w:rsid w:val="00824667"/>
    <w:rsid w:val="00824E21"/>
    <w:rsid w:val="00825185"/>
    <w:rsid w:val="008252EF"/>
    <w:rsid w:val="00825668"/>
    <w:rsid w:val="00825848"/>
    <w:rsid w:val="00825D3A"/>
    <w:rsid w:val="00825F97"/>
    <w:rsid w:val="008263D6"/>
    <w:rsid w:val="008263DD"/>
    <w:rsid w:val="00826627"/>
    <w:rsid w:val="00827EB6"/>
    <w:rsid w:val="00831719"/>
    <w:rsid w:val="00831C22"/>
    <w:rsid w:val="00831D53"/>
    <w:rsid w:val="00831DBB"/>
    <w:rsid w:val="00832120"/>
    <w:rsid w:val="00832B87"/>
    <w:rsid w:val="00833438"/>
    <w:rsid w:val="00833A1E"/>
    <w:rsid w:val="0083435E"/>
    <w:rsid w:val="00834781"/>
    <w:rsid w:val="00835E65"/>
    <w:rsid w:val="00836273"/>
    <w:rsid w:val="00836646"/>
    <w:rsid w:val="00836AE1"/>
    <w:rsid w:val="008403D6"/>
    <w:rsid w:val="008406E9"/>
    <w:rsid w:val="00841571"/>
    <w:rsid w:val="00843682"/>
    <w:rsid w:val="00843BEE"/>
    <w:rsid w:val="00844443"/>
    <w:rsid w:val="00846069"/>
    <w:rsid w:val="008462AA"/>
    <w:rsid w:val="00846E1C"/>
    <w:rsid w:val="00847DDC"/>
    <w:rsid w:val="008501AA"/>
    <w:rsid w:val="008502CB"/>
    <w:rsid w:val="008515A3"/>
    <w:rsid w:val="008515B6"/>
    <w:rsid w:val="00851E5C"/>
    <w:rsid w:val="00853546"/>
    <w:rsid w:val="008536AD"/>
    <w:rsid w:val="008538A5"/>
    <w:rsid w:val="00853A05"/>
    <w:rsid w:val="00853AEF"/>
    <w:rsid w:val="00853BA3"/>
    <w:rsid w:val="00853BB4"/>
    <w:rsid w:val="00854AF6"/>
    <w:rsid w:val="00854BA1"/>
    <w:rsid w:val="00854E96"/>
    <w:rsid w:val="0085559E"/>
    <w:rsid w:val="008565EA"/>
    <w:rsid w:val="008566D6"/>
    <w:rsid w:val="00856FAC"/>
    <w:rsid w:val="008576A1"/>
    <w:rsid w:val="00861F69"/>
    <w:rsid w:val="008628E9"/>
    <w:rsid w:val="00863105"/>
    <w:rsid w:val="0086359A"/>
    <w:rsid w:val="00863A15"/>
    <w:rsid w:val="00863A43"/>
    <w:rsid w:val="0086422C"/>
    <w:rsid w:val="00865826"/>
    <w:rsid w:val="00865990"/>
    <w:rsid w:val="00865FA7"/>
    <w:rsid w:val="0086675D"/>
    <w:rsid w:val="00866AE1"/>
    <w:rsid w:val="00867988"/>
    <w:rsid w:val="008702F2"/>
    <w:rsid w:val="0087054E"/>
    <w:rsid w:val="008713B8"/>
    <w:rsid w:val="00871A2F"/>
    <w:rsid w:val="00874578"/>
    <w:rsid w:val="00874BF3"/>
    <w:rsid w:val="008752A2"/>
    <w:rsid w:val="00875859"/>
    <w:rsid w:val="00876395"/>
    <w:rsid w:val="0087786B"/>
    <w:rsid w:val="00880165"/>
    <w:rsid w:val="008801BA"/>
    <w:rsid w:val="00880471"/>
    <w:rsid w:val="0088083A"/>
    <w:rsid w:val="00880AF1"/>
    <w:rsid w:val="0088106B"/>
    <w:rsid w:val="00881DBC"/>
    <w:rsid w:val="00882734"/>
    <w:rsid w:val="008857B9"/>
    <w:rsid w:val="008863E5"/>
    <w:rsid w:val="0088676E"/>
    <w:rsid w:val="00887BDF"/>
    <w:rsid w:val="00890A8C"/>
    <w:rsid w:val="0089132B"/>
    <w:rsid w:val="0089186C"/>
    <w:rsid w:val="00896F60"/>
    <w:rsid w:val="008978EE"/>
    <w:rsid w:val="00897988"/>
    <w:rsid w:val="008A03B4"/>
    <w:rsid w:val="008A1707"/>
    <w:rsid w:val="008A2471"/>
    <w:rsid w:val="008A5274"/>
    <w:rsid w:val="008A5BAB"/>
    <w:rsid w:val="008A5E29"/>
    <w:rsid w:val="008B0C3C"/>
    <w:rsid w:val="008B1D26"/>
    <w:rsid w:val="008B1DD5"/>
    <w:rsid w:val="008B2758"/>
    <w:rsid w:val="008B4342"/>
    <w:rsid w:val="008B4C7C"/>
    <w:rsid w:val="008B4DD7"/>
    <w:rsid w:val="008B5384"/>
    <w:rsid w:val="008B7E6F"/>
    <w:rsid w:val="008C07BD"/>
    <w:rsid w:val="008C0EBF"/>
    <w:rsid w:val="008C16B6"/>
    <w:rsid w:val="008C3051"/>
    <w:rsid w:val="008C3173"/>
    <w:rsid w:val="008C3509"/>
    <w:rsid w:val="008C3F48"/>
    <w:rsid w:val="008C41CA"/>
    <w:rsid w:val="008C5670"/>
    <w:rsid w:val="008C5984"/>
    <w:rsid w:val="008C5DA9"/>
    <w:rsid w:val="008C5E1E"/>
    <w:rsid w:val="008C722F"/>
    <w:rsid w:val="008D0CBA"/>
    <w:rsid w:val="008D173B"/>
    <w:rsid w:val="008D2030"/>
    <w:rsid w:val="008D2F03"/>
    <w:rsid w:val="008D3EB3"/>
    <w:rsid w:val="008D3EB5"/>
    <w:rsid w:val="008D4DF7"/>
    <w:rsid w:val="008D59E2"/>
    <w:rsid w:val="008D65C6"/>
    <w:rsid w:val="008D67C8"/>
    <w:rsid w:val="008D6C27"/>
    <w:rsid w:val="008D6F5A"/>
    <w:rsid w:val="008D73B9"/>
    <w:rsid w:val="008E10BB"/>
    <w:rsid w:val="008E10CF"/>
    <w:rsid w:val="008E23ED"/>
    <w:rsid w:val="008E2667"/>
    <w:rsid w:val="008E2CE0"/>
    <w:rsid w:val="008E2FEB"/>
    <w:rsid w:val="008E39D1"/>
    <w:rsid w:val="008E3D9D"/>
    <w:rsid w:val="008E532C"/>
    <w:rsid w:val="008E5411"/>
    <w:rsid w:val="008E5660"/>
    <w:rsid w:val="008E7FA9"/>
    <w:rsid w:val="008F06C4"/>
    <w:rsid w:val="008F07C1"/>
    <w:rsid w:val="008F0827"/>
    <w:rsid w:val="008F0ABF"/>
    <w:rsid w:val="008F2A1B"/>
    <w:rsid w:val="008F2FBB"/>
    <w:rsid w:val="008F3427"/>
    <w:rsid w:val="008F38B5"/>
    <w:rsid w:val="008F3953"/>
    <w:rsid w:val="008F3A35"/>
    <w:rsid w:val="008F450A"/>
    <w:rsid w:val="008F4548"/>
    <w:rsid w:val="008F56B6"/>
    <w:rsid w:val="008F6684"/>
    <w:rsid w:val="008F6734"/>
    <w:rsid w:val="008F692B"/>
    <w:rsid w:val="008F6CEC"/>
    <w:rsid w:val="008F6D7A"/>
    <w:rsid w:val="008F71B9"/>
    <w:rsid w:val="008F73DA"/>
    <w:rsid w:val="009029E0"/>
    <w:rsid w:val="00902A71"/>
    <w:rsid w:val="00903779"/>
    <w:rsid w:val="0090534B"/>
    <w:rsid w:val="00905A58"/>
    <w:rsid w:val="00905C49"/>
    <w:rsid w:val="009115A6"/>
    <w:rsid w:val="0091163B"/>
    <w:rsid w:val="00911F44"/>
    <w:rsid w:val="00911FD7"/>
    <w:rsid w:val="00911FEB"/>
    <w:rsid w:val="00913C37"/>
    <w:rsid w:val="00914B85"/>
    <w:rsid w:val="0091598B"/>
    <w:rsid w:val="00915A13"/>
    <w:rsid w:val="00916599"/>
    <w:rsid w:val="009177E0"/>
    <w:rsid w:val="009208ED"/>
    <w:rsid w:val="00921659"/>
    <w:rsid w:val="0092328B"/>
    <w:rsid w:val="0092400C"/>
    <w:rsid w:val="00924BD2"/>
    <w:rsid w:val="0092603E"/>
    <w:rsid w:val="0092628F"/>
    <w:rsid w:val="00927402"/>
    <w:rsid w:val="00930C3C"/>
    <w:rsid w:val="00932FEF"/>
    <w:rsid w:val="00933075"/>
    <w:rsid w:val="009337A6"/>
    <w:rsid w:val="00933AC9"/>
    <w:rsid w:val="00933AD3"/>
    <w:rsid w:val="00934E2E"/>
    <w:rsid w:val="009358B8"/>
    <w:rsid w:val="00936BC7"/>
    <w:rsid w:val="00936E7F"/>
    <w:rsid w:val="00937328"/>
    <w:rsid w:val="00937336"/>
    <w:rsid w:val="00937B45"/>
    <w:rsid w:val="00940097"/>
    <w:rsid w:val="00940D32"/>
    <w:rsid w:val="009410AE"/>
    <w:rsid w:val="00941893"/>
    <w:rsid w:val="00942081"/>
    <w:rsid w:val="009422F4"/>
    <w:rsid w:val="009449A1"/>
    <w:rsid w:val="009507EB"/>
    <w:rsid w:val="00950815"/>
    <w:rsid w:val="00950EF6"/>
    <w:rsid w:val="009519DB"/>
    <w:rsid w:val="0095256D"/>
    <w:rsid w:val="00952942"/>
    <w:rsid w:val="0095370C"/>
    <w:rsid w:val="00953F72"/>
    <w:rsid w:val="0095419D"/>
    <w:rsid w:val="00954C69"/>
    <w:rsid w:val="00955458"/>
    <w:rsid w:val="0095567B"/>
    <w:rsid w:val="00956C0D"/>
    <w:rsid w:val="00956E7F"/>
    <w:rsid w:val="009573D8"/>
    <w:rsid w:val="00961224"/>
    <w:rsid w:val="009613CC"/>
    <w:rsid w:val="00961528"/>
    <w:rsid w:val="00962377"/>
    <w:rsid w:val="0096369E"/>
    <w:rsid w:val="00963F72"/>
    <w:rsid w:val="00964814"/>
    <w:rsid w:val="00964E90"/>
    <w:rsid w:val="0096694B"/>
    <w:rsid w:val="00966FDB"/>
    <w:rsid w:val="00967F0D"/>
    <w:rsid w:val="009701C8"/>
    <w:rsid w:val="0097266E"/>
    <w:rsid w:val="00972A80"/>
    <w:rsid w:val="00973CF1"/>
    <w:rsid w:val="00973F25"/>
    <w:rsid w:val="00974980"/>
    <w:rsid w:val="0097503A"/>
    <w:rsid w:val="0097547B"/>
    <w:rsid w:val="009760DF"/>
    <w:rsid w:val="00976B64"/>
    <w:rsid w:val="0098038F"/>
    <w:rsid w:val="009810F2"/>
    <w:rsid w:val="009817B8"/>
    <w:rsid w:val="00982334"/>
    <w:rsid w:val="00982A93"/>
    <w:rsid w:val="00982E96"/>
    <w:rsid w:val="00983C21"/>
    <w:rsid w:val="009848E0"/>
    <w:rsid w:val="0098519A"/>
    <w:rsid w:val="00986673"/>
    <w:rsid w:val="009901DA"/>
    <w:rsid w:val="00990426"/>
    <w:rsid w:val="009916D5"/>
    <w:rsid w:val="00992CA1"/>
    <w:rsid w:val="00994DB9"/>
    <w:rsid w:val="00994FD8"/>
    <w:rsid w:val="009962C4"/>
    <w:rsid w:val="00997021"/>
    <w:rsid w:val="009A0ADD"/>
    <w:rsid w:val="009A1589"/>
    <w:rsid w:val="009A16EB"/>
    <w:rsid w:val="009A1844"/>
    <w:rsid w:val="009A26FA"/>
    <w:rsid w:val="009A293E"/>
    <w:rsid w:val="009A295C"/>
    <w:rsid w:val="009A3BAA"/>
    <w:rsid w:val="009A490A"/>
    <w:rsid w:val="009A490B"/>
    <w:rsid w:val="009A5E65"/>
    <w:rsid w:val="009A7045"/>
    <w:rsid w:val="009B026F"/>
    <w:rsid w:val="009B07F0"/>
    <w:rsid w:val="009B0D90"/>
    <w:rsid w:val="009B2880"/>
    <w:rsid w:val="009B60B4"/>
    <w:rsid w:val="009B6D89"/>
    <w:rsid w:val="009B7686"/>
    <w:rsid w:val="009C12AE"/>
    <w:rsid w:val="009C1D5A"/>
    <w:rsid w:val="009C1DA6"/>
    <w:rsid w:val="009C53F2"/>
    <w:rsid w:val="009C560E"/>
    <w:rsid w:val="009C56F2"/>
    <w:rsid w:val="009C6991"/>
    <w:rsid w:val="009C6CA3"/>
    <w:rsid w:val="009C71D4"/>
    <w:rsid w:val="009D04A0"/>
    <w:rsid w:val="009D07F5"/>
    <w:rsid w:val="009D12DC"/>
    <w:rsid w:val="009D13D7"/>
    <w:rsid w:val="009D1F76"/>
    <w:rsid w:val="009D22D4"/>
    <w:rsid w:val="009D27E4"/>
    <w:rsid w:val="009D3F4E"/>
    <w:rsid w:val="009D4DB6"/>
    <w:rsid w:val="009D4FB3"/>
    <w:rsid w:val="009D529B"/>
    <w:rsid w:val="009D59C9"/>
    <w:rsid w:val="009D67CD"/>
    <w:rsid w:val="009D6ADE"/>
    <w:rsid w:val="009D6D56"/>
    <w:rsid w:val="009D7341"/>
    <w:rsid w:val="009D7A64"/>
    <w:rsid w:val="009D7DCB"/>
    <w:rsid w:val="009E0829"/>
    <w:rsid w:val="009E09AB"/>
    <w:rsid w:val="009E1DA5"/>
    <w:rsid w:val="009E1E23"/>
    <w:rsid w:val="009E2432"/>
    <w:rsid w:val="009E2C45"/>
    <w:rsid w:val="009E312E"/>
    <w:rsid w:val="009E492A"/>
    <w:rsid w:val="009E6771"/>
    <w:rsid w:val="009E6A80"/>
    <w:rsid w:val="009E6CF7"/>
    <w:rsid w:val="009F03F3"/>
    <w:rsid w:val="009F046C"/>
    <w:rsid w:val="009F0D5A"/>
    <w:rsid w:val="009F0FFE"/>
    <w:rsid w:val="009F125B"/>
    <w:rsid w:val="009F145C"/>
    <w:rsid w:val="009F1984"/>
    <w:rsid w:val="009F1EE3"/>
    <w:rsid w:val="009F443E"/>
    <w:rsid w:val="009F46EB"/>
    <w:rsid w:val="009F4D4D"/>
    <w:rsid w:val="009F50ED"/>
    <w:rsid w:val="009F6F63"/>
    <w:rsid w:val="009F710F"/>
    <w:rsid w:val="009F73A7"/>
    <w:rsid w:val="00A000BE"/>
    <w:rsid w:val="00A00365"/>
    <w:rsid w:val="00A024E6"/>
    <w:rsid w:val="00A02772"/>
    <w:rsid w:val="00A02CB0"/>
    <w:rsid w:val="00A036CE"/>
    <w:rsid w:val="00A041E8"/>
    <w:rsid w:val="00A04242"/>
    <w:rsid w:val="00A05510"/>
    <w:rsid w:val="00A06135"/>
    <w:rsid w:val="00A07D9A"/>
    <w:rsid w:val="00A1097C"/>
    <w:rsid w:val="00A11F76"/>
    <w:rsid w:val="00A12344"/>
    <w:rsid w:val="00A12A29"/>
    <w:rsid w:val="00A12C4F"/>
    <w:rsid w:val="00A12D8B"/>
    <w:rsid w:val="00A130EE"/>
    <w:rsid w:val="00A1398A"/>
    <w:rsid w:val="00A13EBF"/>
    <w:rsid w:val="00A141DF"/>
    <w:rsid w:val="00A160C0"/>
    <w:rsid w:val="00A164CD"/>
    <w:rsid w:val="00A170B3"/>
    <w:rsid w:val="00A171F7"/>
    <w:rsid w:val="00A17965"/>
    <w:rsid w:val="00A17EE5"/>
    <w:rsid w:val="00A23A77"/>
    <w:rsid w:val="00A24037"/>
    <w:rsid w:val="00A24AE8"/>
    <w:rsid w:val="00A24DD7"/>
    <w:rsid w:val="00A2556B"/>
    <w:rsid w:val="00A262D5"/>
    <w:rsid w:val="00A270CD"/>
    <w:rsid w:val="00A2726C"/>
    <w:rsid w:val="00A27387"/>
    <w:rsid w:val="00A27DCE"/>
    <w:rsid w:val="00A30AC6"/>
    <w:rsid w:val="00A30D12"/>
    <w:rsid w:val="00A31062"/>
    <w:rsid w:val="00A31B95"/>
    <w:rsid w:val="00A329BC"/>
    <w:rsid w:val="00A32AB2"/>
    <w:rsid w:val="00A346B2"/>
    <w:rsid w:val="00A347EF"/>
    <w:rsid w:val="00A34943"/>
    <w:rsid w:val="00A35387"/>
    <w:rsid w:val="00A35FC3"/>
    <w:rsid w:val="00A40B16"/>
    <w:rsid w:val="00A4205E"/>
    <w:rsid w:val="00A423D0"/>
    <w:rsid w:val="00A42B7C"/>
    <w:rsid w:val="00A42D64"/>
    <w:rsid w:val="00A456ED"/>
    <w:rsid w:val="00A45AC3"/>
    <w:rsid w:val="00A45D12"/>
    <w:rsid w:val="00A46290"/>
    <w:rsid w:val="00A46554"/>
    <w:rsid w:val="00A46809"/>
    <w:rsid w:val="00A47009"/>
    <w:rsid w:val="00A4710F"/>
    <w:rsid w:val="00A519E8"/>
    <w:rsid w:val="00A530F2"/>
    <w:rsid w:val="00A53442"/>
    <w:rsid w:val="00A544F3"/>
    <w:rsid w:val="00A5589F"/>
    <w:rsid w:val="00A56B33"/>
    <w:rsid w:val="00A56EC6"/>
    <w:rsid w:val="00A603F4"/>
    <w:rsid w:val="00A6086B"/>
    <w:rsid w:val="00A60B0F"/>
    <w:rsid w:val="00A621D9"/>
    <w:rsid w:val="00A6384D"/>
    <w:rsid w:val="00A63AF1"/>
    <w:rsid w:val="00A6414B"/>
    <w:rsid w:val="00A643A5"/>
    <w:rsid w:val="00A65339"/>
    <w:rsid w:val="00A66ADC"/>
    <w:rsid w:val="00A70268"/>
    <w:rsid w:val="00A7263A"/>
    <w:rsid w:val="00A72FA1"/>
    <w:rsid w:val="00A734DA"/>
    <w:rsid w:val="00A739C3"/>
    <w:rsid w:val="00A7506B"/>
    <w:rsid w:val="00A75F5C"/>
    <w:rsid w:val="00A766D0"/>
    <w:rsid w:val="00A76880"/>
    <w:rsid w:val="00A769A0"/>
    <w:rsid w:val="00A77010"/>
    <w:rsid w:val="00A775D5"/>
    <w:rsid w:val="00A77B84"/>
    <w:rsid w:val="00A8079D"/>
    <w:rsid w:val="00A81001"/>
    <w:rsid w:val="00A81727"/>
    <w:rsid w:val="00A817CE"/>
    <w:rsid w:val="00A82B79"/>
    <w:rsid w:val="00A82FEC"/>
    <w:rsid w:val="00A83116"/>
    <w:rsid w:val="00A84205"/>
    <w:rsid w:val="00A84496"/>
    <w:rsid w:val="00A84D24"/>
    <w:rsid w:val="00A85862"/>
    <w:rsid w:val="00A85AFD"/>
    <w:rsid w:val="00A87130"/>
    <w:rsid w:val="00A8779F"/>
    <w:rsid w:val="00A9002C"/>
    <w:rsid w:val="00A92263"/>
    <w:rsid w:val="00A922E2"/>
    <w:rsid w:val="00A9264D"/>
    <w:rsid w:val="00A92AC4"/>
    <w:rsid w:val="00A92C58"/>
    <w:rsid w:val="00A93DF8"/>
    <w:rsid w:val="00A94CE3"/>
    <w:rsid w:val="00A95835"/>
    <w:rsid w:val="00A95A44"/>
    <w:rsid w:val="00AA05FE"/>
    <w:rsid w:val="00AA0894"/>
    <w:rsid w:val="00AA122B"/>
    <w:rsid w:val="00AA126B"/>
    <w:rsid w:val="00AA33BF"/>
    <w:rsid w:val="00AA37A1"/>
    <w:rsid w:val="00AA3BFB"/>
    <w:rsid w:val="00AA53F6"/>
    <w:rsid w:val="00AA5CAD"/>
    <w:rsid w:val="00AA6DEB"/>
    <w:rsid w:val="00AA702F"/>
    <w:rsid w:val="00AB231B"/>
    <w:rsid w:val="00AB23A7"/>
    <w:rsid w:val="00AB25BC"/>
    <w:rsid w:val="00AB275D"/>
    <w:rsid w:val="00AB2C82"/>
    <w:rsid w:val="00AB2D0E"/>
    <w:rsid w:val="00AB5B03"/>
    <w:rsid w:val="00AB6622"/>
    <w:rsid w:val="00AB66BF"/>
    <w:rsid w:val="00AB6C5D"/>
    <w:rsid w:val="00AB7D59"/>
    <w:rsid w:val="00AC0793"/>
    <w:rsid w:val="00AC3AA4"/>
    <w:rsid w:val="00AC4292"/>
    <w:rsid w:val="00AC5281"/>
    <w:rsid w:val="00AC5D38"/>
    <w:rsid w:val="00AC6B98"/>
    <w:rsid w:val="00AC7080"/>
    <w:rsid w:val="00AC79E3"/>
    <w:rsid w:val="00AC7B88"/>
    <w:rsid w:val="00AC7F5E"/>
    <w:rsid w:val="00AD067B"/>
    <w:rsid w:val="00AD06E1"/>
    <w:rsid w:val="00AD08BB"/>
    <w:rsid w:val="00AD1504"/>
    <w:rsid w:val="00AD1C70"/>
    <w:rsid w:val="00AD20FE"/>
    <w:rsid w:val="00AD230E"/>
    <w:rsid w:val="00AD2317"/>
    <w:rsid w:val="00AD31A7"/>
    <w:rsid w:val="00AD622D"/>
    <w:rsid w:val="00AD7AFA"/>
    <w:rsid w:val="00AE187D"/>
    <w:rsid w:val="00AE2B71"/>
    <w:rsid w:val="00AE2F97"/>
    <w:rsid w:val="00AE390B"/>
    <w:rsid w:val="00AE3C79"/>
    <w:rsid w:val="00AE4625"/>
    <w:rsid w:val="00AE46CB"/>
    <w:rsid w:val="00AE5488"/>
    <w:rsid w:val="00AE5BAC"/>
    <w:rsid w:val="00AE6853"/>
    <w:rsid w:val="00AE78C5"/>
    <w:rsid w:val="00AE7B31"/>
    <w:rsid w:val="00AE7F53"/>
    <w:rsid w:val="00AF035D"/>
    <w:rsid w:val="00AF0D82"/>
    <w:rsid w:val="00AF1110"/>
    <w:rsid w:val="00AF1D4E"/>
    <w:rsid w:val="00AF1EFA"/>
    <w:rsid w:val="00AF2A70"/>
    <w:rsid w:val="00AF3C67"/>
    <w:rsid w:val="00AF4C55"/>
    <w:rsid w:val="00AF5E44"/>
    <w:rsid w:val="00AF70DD"/>
    <w:rsid w:val="00AF7A36"/>
    <w:rsid w:val="00AF7F73"/>
    <w:rsid w:val="00B001C8"/>
    <w:rsid w:val="00B00C3F"/>
    <w:rsid w:val="00B01BF4"/>
    <w:rsid w:val="00B0245D"/>
    <w:rsid w:val="00B02A7D"/>
    <w:rsid w:val="00B03404"/>
    <w:rsid w:val="00B04E13"/>
    <w:rsid w:val="00B04F08"/>
    <w:rsid w:val="00B05FD9"/>
    <w:rsid w:val="00B06764"/>
    <w:rsid w:val="00B10413"/>
    <w:rsid w:val="00B10682"/>
    <w:rsid w:val="00B11FDE"/>
    <w:rsid w:val="00B123A4"/>
    <w:rsid w:val="00B12D77"/>
    <w:rsid w:val="00B13B59"/>
    <w:rsid w:val="00B14860"/>
    <w:rsid w:val="00B150CE"/>
    <w:rsid w:val="00B158AF"/>
    <w:rsid w:val="00B15CA2"/>
    <w:rsid w:val="00B1624A"/>
    <w:rsid w:val="00B16D81"/>
    <w:rsid w:val="00B171FD"/>
    <w:rsid w:val="00B174C7"/>
    <w:rsid w:val="00B17AAA"/>
    <w:rsid w:val="00B20C3F"/>
    <w:rsid w:val="00B21C73"/>
    <w:rsid w:val="00B2298C"/>
    <w:rsid w:val="00B22E74"/>
    <w:rsid w:val="00B23007"/>
    <w:rsid w:val="00B24864"/>
    <w:rsid w:val="00B26CCA"/>
    <w:rsid w:val="00B27673"/>
    <w:rsid w:val="00B27CC5"/>
    <w:rsid w:val="00B302D9"/>
    <w:rsid w:val="00B31128"/>
    <w:rsid w:val="00B31CB5"/>
    <w:rsid w:val="00B32020"/>
    <w:rsid w:val="00B32188"/>
    <w:rsid w:val="00B32BEC"/>
    <w:rsid w:val="00B32CA7"/>
    <w:rsid w:val="00B331D3"/>
    <w:rsid w:val="00B34893"/>
    <w:rsid w:val="00B348A0"/>
    <w:rsid w:val="00B34DDE"/>
    <w:rsid w:val="00B3506A"/>
    <w:rsid w:val="00B353E8"/>
    <w:rsid w:val="00B35868"/>
    <w:rsid w:val="00B35AD9"/>
    <w:rsid w:val="00B3668C"/>
    <w:rsid w:val="00B37135"/>
    <w:rsid w:val="00B37708"/>
    <w:rsid w:val="00B41AA3"/>
    <w:rsid w:val="00B420F4"/>
    <w:rsid w:val="00B42F8B"/>
    <w:rsid w:val="00B43493"/>
    <w:rsid w:val="00B442C4"/>
    <w:rsid w:val="00B450A5"/>
    <w:rsid w:val="00B4565B"/>
    <w:rsid w:val="00B4628F"/>
    <w:rsid w:val="00B46DE2"/>
    <w:rsid w:val="00B478E9"/>
    <w:rsid w:val="00B50E86"/>
    <w:rsid w:val="00B51DC3"/>
    <w:rsid w:val="00B523CF"/>
    <w:rsid w:val="00B539EA"/>
    <w:rsid w:val="00B53A3E"/>
    <w:rsid w:val="00B54964"/>
    <w:rsid w:val="00B56AFF"/>
    <w:rsid w:val="00B56BBA"/>
    <w:rsid w:val="00B57A1C"/>
    <w:rsid w:val="00B57D20"/>
    <w:rsid w:val="00B57D4E"/>
    <w:rsid w:val="00B60912"/>
    <w:rsid w:val="00B60B0D"/>
    <w:rsid w:val="00B60D41"/>
    <w:rsid w:val="00B632C8"/>
    <w:rsid w:val="00B63455"/>
    <w:rsid w:val="00B63BED"/>
    <w:rsid w:val="00B6435A"/>
    <w:rsid w:val="00B65A95"/>
    <w:rsid w:val="00B667F7"/>
    <w:rsid w:val="00B66B75"/>
    <w:rsid w:val="00B67F56"/>
    <w:rsid w:val="00B7212B"/>
    <w:rsid w:val="00B721EE"/>
    <w:rsid w:val="00B72471"/>
    <w:rsid w:val="00B7275D"/>
    <w:rsid w:val="00B736EA"/>
    <w:rsid w:val="00B73B49"/>
    <w:rsid w:val="00B74939"/>
    <w:rsid w:val="00B75152"/>
    <w:rsid w:val="00B75D38"/>
    <w:rsid w:val="00B775D6"/>
    <w:rsid w:val="00B77788"/>
    <w:rsid w:val="00B77822"/>
    <w:rsid w:val="00B77E73"/>
    <w:rsid w:val="00B80028"/>
    <w:rsid w:val="00B80194"/>
    <w:rsid w:val="00B82140"/>
    <w:rsid w:val="00B839E1"/>
    <w:rsid w:val="00B866A8"/>
    <w:rsid w:val="00B905DC"/>
    <w:rsid w:val="00B93CA1"/>
    <w:rsid w:val="00B94BD0"/>
    <w:rsid w:val="00B9549B"/>
    <w:rsid w:val="00B962FA"/>
    <w:rsid w:val="00B97107"/>
    <w:rsid w:val="00B97111"/>
    <w:rsid w:val="00B975E1"/>
    <w:rsid w:val="00B97C0C"/>
    <w:rsid w:val="00BA16B2"/>
    <w:rsid w:val="00BA35F6"/>
    <w:rsid w:val="00BA4247"/>
    <w:rsid w:val="00BA4B6A"/>
    <w:rsid w:val="00BA6956"/>
    <w:rsid w:val="00BA6B38"/>
    <w:rsid w:val="00BA73B0"/>
    <w:rsid w:val="00BB0389"/>
    <w:rsid w:val="00BB110B"/>
    <w:rsid w:val="00BB1BBC"/>
    <w:rsid w:val="00BB209A"/>
    <w:rsid w:val="00BB250A"/>
    <w:rsid w:val="00BB2ECB"/>
    <w:rsid w:val="00BB3033"/>
    <w:rsid w:val="00BB3637"/>
    <w:rsid w:val="00BB3902"/>
    <w:rsid w:val="00BB4C0E"/>
    <w:rsid w:val="00BB565F"/>
    <w:rsid w:val="00BB6FEE"/>
    <w:rsid w:val="00BC06CA"/>
    <w:rsid w:val="00BC081E"/>
    <w:rsid w:val="00BC221D"/>
    <w:rsid w:val="00BC282D"/>
    <w:rsid w:val="00BC2C44"/>
    <w:rsid w:val="00BC3214"/>
    <w:rsid w:val="00BC490E"/>
    <w:rsid w:val="00BC528B"/>
    <w:rsid w:val="00BC73AC"/>
    <w:rsid w:val="00BC7DBA"/>
    <w:rsid w:val="00BD0353"/>
    <w:rsid w:val="00BD0F7F"/>
    <w:rsid w:val="00BD1BD2"/>
    <w:rsid w:val="00BD21E2"/>
    <w:rsid w:val="00BD2C24"/>
    <w:rsid w:val="00BD2E74"/>
    <w:rsid w:val="00BD31A8"/>
    <w:rsid w:val="00BD438B"/>
    <w:rsid w:val="00BD5905"/>
    <w:rsid w:val="00BD5C40"/>
    <w:rsid w:val="00BD6114"/>
    <w:rsid w:val="00BD65C8"/>
    <w:rsid w:val="00BD797D"/>
    <w:rsid w:val="00BE004B"/>
    <w:rsid w:val="00BE14AD"/>
    <w:rsid w:val="00BE1DB0"/>
    <w:rsid w:val="00BE2190"/>
    <w:rsid w:val="00BE373E"/>
    <w:rsid w:val="00BE41A9"/>
    <w:rsid w:val="00BE46E5"/>
    <w:rsid w:val="00BE46EC"/>
    <w:rsid w:val="00BE5ACE"/>
    <w:rsid w:val="00BE5D28"/>
    <w:rsid w:val="00BE6BB8"/>
    <w:rsid w:val="00BE6BE1"/>
    <w:rsid w:val="00BE71A0"/>
    <w:rsid w:val="00BE72AA"/>
    <w:rsid w:val="00BE78DE"/>
    <w:rsid w:val="00BF012E"/>
    <w:rsid w:val="00BF04FC"/>
    <w:rsid w:val="00BF074E"/>
    <w:rsid w:val="00BF0C59"/>
    <w:rsid w:val="00BF41A8"/>
    <w:rsid w:val="00BF422E"/>
    <w:rsid w:val="00BF4E90"/>
    <w:rsid w:val="00BF52EE"/>
    <w:rsid w:val="00BF6B7B"/>
    <w:rsid w:val="00BF6F1F"/>
    <w:rsid w:val="00BF74DD"/>
    <w:rsid w:val="00BF7F91"/>
    <w:rsid w:val="00C0111F"/>
    <w:rsid w:val="00C019AB"/>
    <w:rsid w:val="00C01EFA"/>
    <w:rsid w:val="00C0226D"/>
    <w:rsid w:val="00C028F5"/>
    <w:rsid w:val="00C032B2"/>
    <w:rsid w:val="00C03F7C"/>
    <w:rsid w:val="00C05356"/>
    <w:rsid w:val="00C056D2"/>
    <w:rsid w:val="00C05894"/>
    <w:rsid w:val="00C06D2E"/>
    <w:rsid w:val="00C07C3D"/>
    <w:rsid w:val="00C109B8"/>
    <w:rsid w:val="00C10AEF"/>
    <w:rsid w:val="00C12550"/>
    <w:rsid w:val="00C12B19"/>
    <w:rsid w:val="00C15C6F"/>
    <w:rsid w:val="00C160E6"/>
    <w:rsid w:val="00C165B7"/>
    <w:rsid w:val="00C1670A"/>
    <w:rsid w:val="00C16918"/>
    <w:rsid w:val="00C16EB7"/>
    <w:rsid w:val="00C20964"/>
    <w:rsid w:val="00C21016"/>
    <w:rsid w:val="00C2170A"/>
    <w:rsid w:val="00C22423"/>
    <w:rsid w:val="00C225FB"/>
    <w:rsid w:val="00C22F7B"/>
    <w:rsid w:val="00C23C35"/>
    <w:rsid w:val="00C2549F"/>
    <w:rsid w:val="00C25853"/>
    <w:rsid w:val="00C27697"/>
    <w:rsid w:val="00C27F8F"/>
    <w:rsid w:val="00C30344"/>
    <w:rsid w:val="00C305FC"/>
    <w:rsid w:val="00C30B90"/>
    <w:rsid w:val="00C31242"/>
    <w:rsid w:val="00C31F6A"/>
    <w:rsid w:val="00C3320D"/>
    <w:rsid w:val="00C33BD6"/>
    <w:rsid w:val="00C35427"/>
    <w:rsid w:val="00C358F5"/>
    <w:rsid w:val="00C35927"/>
    <w:rsid w:val="00C35A2E"/>
    <w:rsid w:val="00C36098"/>
    <w:rsid w:val="00C36338"/>
    <w:rsid w:val="00C4025F"/>
    <w:rsid w:val="00C41094"/>
    <w:rsid w:val="00C41228"/>
    <w:rsid w:val="00C41626"/>
    <w:rsid w:val="00C425FA"/>
    <w:rsid w:val="00C429EF"/>
    <w:rsid w:val="00C43248"/>
    <w:rsid w:val="00C442D8"/>
    <w:rsid w:val="00C442D9"/>
    <w:rsid w:val="00C44A0F"/>
    <w:rsid w:val="00C44B40"/>
    <w:rsid w:val="00C44E9D"/>
    <w:rsid w:val="00C4563F"/>
    <w:rsid w:val="00C4620F"/>
    <w:rsid w:val="00C46788"/>
    <w:rsid w:val="00C51C35"/>
    <w:rsid w:val="00C51CBA"/>
    <w:rsid w:val="00C51D12"/>
    <w:rsid w:val="00C544DA"/>
    <w:rsid w:val="00C558F1"/>
    <w:rsid w:val="00C56C11"/>
    <w:rsid w:val="00C5715C"/>
    <w:rsid w:val="00C57A69"/>
    <w:rsid w:val="00C60034"/>
    <w:rsid w:val="00C608EE"/>
    <w:rsid w:val="00C61017"/>
    <w:rsid w:val="00C61EF2"/>
    <w:rsid w:val="00C62607"/>
    <w:rsid w:val="00C626CD"/>
    <w:rsid w:val="00C62A66"/>
    <w:rsid w:val="00C636A6"/>
    <w:rsid w:val="00C64436"/>
    <w:rsid w:val="00C64525"/>
    <w:rsid w:val="00C6453E"/>
    <w:rsid w:val="00C655FD"/>
    <w:rsid w:val="00C6584C"/>
    <w:rsid w:val="00C66126"/>
    <w:rsid w:val="00C6700B"/>
    <w:rsid w:val="00C672FC"/>
    <w:rsid w:val="00C67335"/>
    <w:rsid w:val="00C67502"/>
    <w:rsid w:val="00C72334"/>
    <w:rsid w:val="00C73714"/>
    <w:rsid w:val="00C73E24"/>
    <w:rsid w:val="00C743A5"/>
    <w:rsid w:val="00C762D5"/>
    <w:rsid w:val="00C76629"/>
    <w:rsid w:val="00C7707E"/>
    <w:rsid w:val="00C77CB5"/>
    <w:rsid w:val="00C77EF4"/>
    <w:rsid w:val="00C80E16"/>
    <w:rsid w:val="00C82027"/>
    <w:rsid w:val="00C825D1"/>
    <w:rsid w:val="00C827EA"/>
    <w:rsid w:val="00C83677"/>
    <w:rsid w:val="00C848ED"/>
    <w:rsid w:val="00C84DFA"/>
    <w:rsid w:val="00C860BA"/>
    <w:rsid w:val="00C87CB6"/>
    <w:rsid w:val="00C90832"/>
    <w:rsid w:val="00C90C58"/>
    <w:rsid w:val="00C9115D"/>
    <w:rsid w:val="00C91378"/>
    <w:rsid w:val="00C913C1"/>
    <w:rsid w:val="00C91D5C"/>
    <w:rsid w:val="00C91F1B"/>
    <w:rsid w:val="00C94241"/>
    <w:rsid w:val="00C94255"/>
    <w:rsid w:val="00C94930"/>
    <w:rsid w:val="00C95E7A"/>
    <w:rsid w:val="00C96260"/>
    <w:rsid w:val="00C963CB"/>
    <w:rsid w:val="00C964BE"/>
    <w:rsid w:val="00C9660C"/>
    <w:rsid w:val="00C96A32"/>
    <w:rsid w:val="00C9738F"/>
    <w:rsid w:val="00CA03D8"/>
    <w:rsid w:val="00CA0A51"/>
    <w:rsid w:val="00CA14AE"/>
    <w:rsid w:val="00CA2959"/>
    <w:rsid w:val="00CA2B5D"/>
    <w:rsid w:val="00CA2BAD"/>
    <w:rsid w:val="00CA3349"/>
    <w:rsid w:val="00CA688C"/>
    <w:rsid w:val="00CA7E51"/>
    <w:rsid w:val="00CB0A80"/>
    <w:rsid w:val="00CB0B94"/>
    <w:rsid w:val="00CB0C9A"/>
    <w:rsid w:val="00CB1EB4"/>
    <w:rsid w:val="00CB3836"/>
    <w:rsid w:val="00CB5298"/>
    <w:rsid w:val="00CB567D"/>
    <w:rsid w:val="00CB5B83"/>
    <w:rsid w:val="00CB685E"/>
    <w:rsid w:val="00CB69EB"/>
    <w:rsid w:val="00CB71C0"/>
    <w:rsid w:val="00CC1451"/>
    <w:rsid w:val="00CC3F24"/>
    <w:rsid w:val="00CC427B"/>
    <w:rsid w:val="00CC5509"/>
    <w:rsid w:val="00CC5D87"/>
    <w:rsid w:val="00CC63E9"/>
    <w:rsid w:val="00CC6A1B"/>
    <w:rsid w:val="00CD0B4B"/>
    <w:rsid w:val="00CD2AB8"/>
    <w:rsid w:val="00CD3351"/>
    <w:rsid w:val="00CD3F02"/>
    <w:rsid w:val="00CD4523"/>
    <w:rsid w:val="00CD4C31"/>
    <w:rsid w:val="00CD64DC"/>
    <w:rsid w:val="00CE09A4"/>
    <w:rsid w:val="00CE21E6"/>
    <w:rsid w:val="00CE26B1"/>
    <w:rsid w:val="00CE272E"/>
    <w:rsid w:val="00CE5F12"/>
    <w:rsid w:val="00CE6E52"/>
    <w:rsid w:val="00CF0536"/>
    <w:rsid w:val="00CF0FAC"/>
    <w:rsid w:val="00CF1F8D"/>
    <w:rsid w:val="00CF22DE"/>
    <w:rsid w:val="00CF2CC9"/>
    <w:rsid w:val="00CF38E3"/>
    <w:rsid w:val="00CF3BF1"/>
    <w:rsid w:val="00CF446A"/>
    <w:rsid w:val="00CF4D34"/>
    <w:rsid w:val="00CF54E7"/>
    <w:rsid w:val="00CF5569"/>
    <w:rsid w:val="00CF5966"/>
    <w:rsid w:val="00CF7498"/>
    <w:rsid w:val="00CF75C6"/>
    <w:rsid w:val="00CF7A87"/>
    <w:rsid w:val="00D0118D"/>
    <w:rsid w:val="00D0346D"/>
    <w:rsid w:val="00D03AAF"/>
    <w:rsid w:val="00D03FB5"/>
    <w:rsid w:val="00D049DB"/>
    <w:rsid w:val="00D04BA4"/>
    <w:rsid w:val="00D056DF"/>
    <w:rsid w:val="00D05D33"/>
    <w:rsid w:val="00D106F6"/>
    <w:rsid w:val="00D115D3"/>
    <w:rsid w:val="00D13E15"/>
    <w:rsid w:val="00D13F31"/>
    <w:rsid w:val="00D14668"/>
    <w:rsid w:val="00D14DAD"/>
    <w:rsid w:val="00D173CE"/>
    <w:rsid w:val="00D17458"/>
    <w:rsid w:val="00D17572"/>
    <w:rsid w:val="00D2323D"/>
    <w:rsid w:val="00D2546A"/>
    <w:rsid w:val="00D276E8"/>
    <w:rsid w:val="00D27F6C"/>
    <w:rsid w:val="00D30565"/>
    <w:rsid w:val="00D31304"/>
    <w:rsid w:val="00D3176D"/>
    <w:rsid w:val="00D320C8"/>
    <w:rsid w:val="00D34A4A"/>
    <w:rsid w:val="00D361B1"/>
    <w:rsid w:val="00D364A8"/>
    <w:rsid w:val="00D36626"/>
    <w:rsid w:val="00D36FD3"/>
    <w:rsid w:val="00D378F3"/>
    <w:rsid w:val="00D40A56"/>
    <w:rsid w:val="00D43A6E"/>
    <w:rsid w:val="00D45EFC"/>
    <w:rsid w:val="00D463C3"/>
    <w:rsid w:val="00D463DF"/>
    <w:rsid w:val="00D4727B"/>
    <w:rsid w:val="00D47957"/>
    <w:rsid w:val="00D50459"/>
    <w:rsid w:val="00D5062F"/>
    <w:rsid w:val="00D51541"/>
    <w:rsid w:val="00D516C6"/>
    <w:rsid w:val="00D51773"/>
    <w:rsid w:val="00D52793"/>
    <w:rsid w:val="00D54153"/>
    <w:rsid w:val="00D55125"/>
    <w:rsid w:val="00D55744"/>
    <w:rsid w:val="00D559DC"/>
    <w:rsid w:val="00D55F53"/>
    <w:rsid w:val="00D61D59"/>
    <w:rsid w:val="00D623C3"/>
    <w:rsid w:val="00D62DB8"/>
    <w:rsid w:val="00D63A0E"/>
    <w:rsid w:val="00D642D4"/>
    <w:rsid w:val="00D64CA1"/>
    <w:rsid w:val="00D65767"/>
    <w:rsid w:val="00D65EFE"/>
    <w:rsid w:val="00D66DCD"/>
    <w:rsid w:val="00D7024B"/>
    <w:rsid w:val="00D70797"/>
    <w:rsid w:val="00D71522"/>
    <w:rsid w:val="00D71646"/>
    <w:rsid w:val="00D7180E"/>
    <w:rsid w:val="00D724E4"/>
    <w:rsid w:val="00D72683"/>
    <w:rsid w:val="00D736A9"/>
    <w:rsid w:val="00D74766"/>
    <w:rsid w:val="00D74E22"/>
    <w:rsid w:val="00D764D3"/>
    <w:rsid w:val="00D773DC"/>
    <w:rsid w:val="00D77FF0"/>
    <w:rsid w:val="00D8000A"/>
    <w:rsid w:val="00D80E4C"/>
    <w:rsid w:val="00D824AC"/>
    <w:rsid w:val="00D82B46"/>
    <w:rsid w:val="00D83929"/>
    <w:rsid w:val="00D84D11"/>
    <w:rsid w:val="00D85003"/>
    <w:rsid w:val="00D9069B"/>
    <w:rsid w:val="00D90BF3"/>
    <w:rsid w:val="00D928D9"/>
    <w:rsid w:val="00D93611"/>
    <w:rsid w:val="00D942C5"/>
    <w:rsid w:val="00D947DD"/>
    <w:rsid w:val="00D950E0"/>
    <w:rsid w:val="00D958BF"/>
    <w:rsid w:val="00D97864"/>
    <w:rsid w:val="00D97B3C"/>
    <w:rsid w:val="00DA088A"/>
    <w:rsid w:val="00DA0FFF"/>
    <w:rsid w:val="00DA1DCE"/>
    <w:rsid w:val="00DA2CF9"/>
    <w:rsid w:val="00DA30E4"/>
    <w:rsid w:val="00DA5618"/>
    <w:rsid w:val="00DA5683"/>
    <w:rsid w:val="00DA69CB"/>
    <w:rsid w:val="00DA7245"/>
    <w:rsid w:val="00DA7F66"/>
    <w:rsid w:val="00DB0827"/>
    <w:rsid w:val="00DB0849"/>
    <w:rsid w:val="00DB1A68"/>
    <w:rsid w:val="00DB24A7"/>
    <w:rsid w:val="00DB2641"/>
    <w:rsid w:val="00DB2A41"/>
    <w:rsid w:val="00DB2C6A"/>
    <w:rsid w:val="00DB3DBB"/>
    <w:rsid w:val="00DB4427"/>
    <w:rsid w:val="00DB504B"/>
    <w:rsid w:val="00DB52AA"/>
    <w:rsid w:val="00DB7972"/>
    <w:rsid w:val="00DC08AA"/>
    <w:rsid w:val="00DC0A0B"/>
    <w:rsid w:val="00DC106A"/>
    <w:rsid w:val="00DC159E"/>
    <w:rsid w:val="00DC2C88"/>
    <w:rsid w:val="00DC3641"/>
    <w:rsid w:val="00DC4C74"/>
    <w:rsid w:val="00DC6AB2"/>
    <w:rsid w:val="00DC7498"/>
    <w:rsid w:val="00DD21C7"/>
    <w:rsid w:val="00DD2E37"/>
    <w:rsid w:val="00DD3408"/>
    <w:rsid w:val="00DD427D"/>
    <w:rsid w:val="00DD4A16"/>
    <w:rsid w:val="00DD4C7F"/>
    <w:rsid w:val="00DD5D51"/>
    <w:rsid w:val="00DD61D6"/>
    <w:rsid w:val="00DD65F3"/>
    <w:rsid w:val="00DD6E6E"/>
    <w:rsid w:val="00DE0993"/>
    <w:rsid w:val="00DE0F38"/>
    <w:rsid w:val="00DE3F60"/>
    <w:rsid w:val="00DE4426"/>
    <w:rsid w:val="00DE46A0"/>
    <w:rsid w:val="00DE52FE"/>
    <w:rsid w:val="00DE55FF"/>
    <w:rsid w:val="00DE620E"/>
    <w:rsid w:val="00DE6383"/>
    <w:rsid w:val="00DF0451"/>
    <w:rsid w:val="00DF0913"/>
    <w:rsid w:val="00DF10D9"/>
    <w:rsid w:val="00DF2631"/>
    <w:rsid w:val="00DF2CE3"/>
    <w:rsid w:val="00DF436D"/>
    <w:rsid w:val="00DF44E7"/>
    <w:rsid w:val="00DF49DF"/>
    <w:rsid w:val="00DF5F7A"/>
    <w:rsid w:val="00DF6236"/>
    <w:rsid w:val="00DF6964"/>
    <w:rsid w:val="00DF7767"/>
    <w:rsid w:val="00E00CB4"/>
    <w:rsid w:val="00E01271"/>
    <w:rsid w:val="00E01FAF"/>
    <w:rsid w:val="00E02303"/>
    <w:rsid w:val="00E0237B"/>
    <w:rsid w:val="00E023E3"/>
    <w:rsid w:val="00E02F1A"/>
    <w:rsid w:val="00E035A7"/>
    <w:rsid w:val="00E036B6"/>
    <w:rsid w:val="00E045CC"/>
    <w:rsid w:val="00E047D8"/>
    <w:rsid w:val="00E05892"/>
    <w:rsid w:val="00E058C0"/>
    <w:rsid w:val="00E06057"/>
    <w:rsid w:val="00E077D2"/>
    <w:rsid w:val="00E1145E"/>
    <w:rsid w:val="00E11B46"/>
    <w:rsid w:val="00E128C3"/>
    <w:rsid w:val="00E12CD6"/>
    <w:rsid w:val="00E12DA3"/>
    <w:rsid w:val="00E135F9"/>
    <w:rsid w:val="00E14724"/>
    <w:rsid w:val="00E14D1E"/>
    <w:rsid w:val="00E16167"/>
    <w:rsid w:val="00E16AC1"/>
    <w:rsid w:val="00E17CC2"/>
    <w:rsid w:val="00E20736"/>
    <w:rsid w:val="00E207B7"/>
    <w:rsid w:val="00E22092"/>
    <w:rsid w:val="00E232F0"/>
    <w:rsid w:val="00E24987"/>
    <w:rsid w:val="00E25061"/>
    <w:rsid w:val="00E2581E"/>
    <w:rsid w:val="00E25D32"/>
    <w:rsid w:val="00E26154"/>
    <w:rsid w:val="00E26E76"/>
    <w:rsid w:val="00E27AB0"/>
    <w:rsid w:val="00E30B3C"/>
    <w:rsid w:val="00E3160C"/>
    <w:rsid w:val="00E3175F"/>
    <w:rsid w:val="00E31CE1"/>
    <w:rsid w:val="00E33304"/>
    <w:rsid w:val="00E33A32"/>
    <w:rsid w:val="00E33EF3"/>
    <w:rsid w:val="00E343D0"/>
    <w:rsid w:val="00E34A88"/>
    <w:rsid w:val="00E35C25"/>
    <w:rsid w:val="00E37300"/>
    <w:rsid w:val="00E3733A"/>
    <w:rsid w:val="00E406C5"/>
    <w:rsid w:val="00E40720"/>
    <w:rsid w:val="00E40DC2"/>
    <w:rsid w:val="00E41637"/>
    <w:rsid w:val="00E420B7"/>
    <w:rsid w:val="00E42DEF"/>
    <w:rsid w:val="00E42E68"/>
    <w:rsid w:val="00E4312C"/>
    <w:rsid w:val="00E43B78"/>
    <w:rsid w:val="00E50478"/>
    <w:rsid w:val="00E50F3C"/>
    <w:rsid w:val="00E522C1"/>
    <w:rsid w:val="00E52325"/>
    <w:rsid w:val="00E52E9B"/>
    <w:rsid w:val="00E55CEC"/>
    <w:rsid w:val="00E566EF"/>
    <w:rsid w:val="00E60531"/>
    <w:rsid w:val="00E606D6"/>
    <w:rsid w:val="00E61605"/>
    <w:rsid w:val="00E6181C"/>
    <w:rsid w:val="00E61B21"/>
    <w:rsid w:val="00E61C4F"/>
    <w:rsid w:val="00E61CD3"/>
    <w:rsid w:val="00E62A65"/>
    <w:rsid w:val="00E63405"/>
    <w:rsid w:val="00E636F7"/>
    <w:rsid w:val="00E64472"/>
    <w:rsid w:val="00E678DD"/>
    <w:rsid w:val="00E70411"/>
    <w:rsid w:val="00E70F67"/>
    <w:rsid w:val="00E716BE"/>
    <w:rsid w:val="00E73544"/>
    <w:rsid w:val="00E744C4"/>
    <w:rsid w:val="00E754D1"/>
    <w:rsid w:val="00E7573F"/>
    <w:rsid w:val="00E759CE"/>
    <w:rsid w:val="00E76FEB"/>
    <w:rsid w:val="00E7770A"/>
    <w:rsid w:val="00E77D22"/>
    <w:rsid w:val="00E804E1"/>
    <w:rsid w:val="00E81250"/>
    <w:rsid w:val="00E82B40"/>
    <w:rsid w:val="00E83DF2"/>
    <w:rsid w:val="00E849E0"/>
    <w:rsid w:val="00E84F07"/>
    <w:rsid w:val="00E85336"/>
    <w:rsid w:val="00E87508"/>
    <w:rsid w:val="00E87D32"/>
    <w:rsid w:val="00E90B5F"/>
    <w:rsid w:val="00E914FE"/>
    <w:rsid w:val="00E91BCB"/>
    <w:rsid w:val="00E91C47"/>
    <w:rsid w:val="00E9266D"/>
    <w:rsid w:val="00E92A74"/>
    <w:rsid w:val="00E9346B"/>
    <w:rsid w:val="00E93632"/>
    <w:rsid w:val="00E93D33"/>
    <w:rsid w:val="00E953DC"/>
    <w:rsid w:val="00E955FF"/>
    <w:rsid w:val="00E95CA2"/>
    <w:rsid w:val="00E96A5A"/>
    <w:rsid w:val="00E97E40"/>
    <w:rsid w:val="00EA0900"/>
    <w:rsid w:val="00EA23BB"/>
    <w:rsid w:val="00EA2F6B"/>
    <w:rsid w:val="00EA330C"/>
    <w:rsid w:val="00EA3B7B"/>
    <w:rsid w:val="00EA3F4A"/>
    <w:rsid w:val="00EA418F"/>
    <w:rsid w:val="00EA41B5"/>
    <w:rsid w:val="00EA5EBA"/>
    <w:rsid w:val="00EB187C"/>
    <w:rsid w:val="00EB27DC"/>
    <w:rsid w:val="00EB27ED"/>
    <w:rsid w:val="00EB582E"/>
    <w:rsid w:val="00EB5ADE"/>
    <w:rsid w:val="00EB5B2A"/>
    <w:rsid w:val="00EB7073"/>
    <w:rsid w:val="00EB71A4"/>
    <w:rsid w:val="00EB7376"/>
    <w:rsid w:val="00EB7434"/>
    <w:rsid w:val="00EB7805"/>
    <w:rsid w:val="00EC02FC"/>
    <w:rsid w:val="00EC03A3"/>
    <w:rsid w:val="00EC05F9"/>
    <w:rsid w:val="00EC0C2D"/>
    <w:rsid w:val="00EC124F"/>
    <w:rsid w:val="00EC12FC"/>
    <w:rsid w:val="00EC1DC0"/>
    <w:rsid w:val="00EC24A6"/>
    <w:rsid w:val="00EC2738"/>
    <w:rsid w:val="00EC2CD9"/>
    <w:rsid w:val="00EC35C3"/>
    <w:rsid w:val="00EC3CC1"/>
    <w:rsid w:val="00EC4071"/>
    <w:rsid w:val="00EC40F2"/>
    <w:rsid w:val="00EC4216"/>
    <w:rsid w:val="00EC48C9"/>
    <w:rsid w:val="00EC4BE3"/>
    <w:rsid w:val="00EC5157"/>
    <w:rsid w:val="00EC54B2"/>
    <w:rsid w:val="00EC6269"/>
    <w:rsid w:val="00EC67C3"/>
    <w:rsid w:val="00EC7B2A"/>
    <w:rsid w:val="00ED04EF"/>
    <w:rsid w:val="00ED0917"/>
    <w:rsid w:val="00ED0A4E"/>
    <w:rsid w:val="00ED24DA"/>
    <w:rsid w:val="00ED4C27"/>
    <w:rsid w:val="00ED5BAC"/>
    <w:rsid w:val="00ED70E6"/>
    <w:rsid w:val="00ED755D"/>
    <w:rsid w:val="00ED7AE9"/>
    <w:rsid w:val="00EE0679"/>
    <w:rsid w:val="00EE1E25"/>
    <w:rsid w:val="00EE1F95"/>
    <w:rsid w:val="00EE20B4"/>
    <w:rsid w:val="00EE20EC"/>
    <w:rsid w:val="00EE21AC"/>
    <w:rsid w:val="00EE4249"/>
    <w:rsid w:val="00EE696F"/>
    <w:rsid w:val="00EE770E"/>
    <w:rsid w:val="00EF14EF"/>
    <w:rsid w:val="00EF29F9"/>
    <w:rsid w:val="00EF2B0F"/>
    <w:rsid w:val="00EF37C6"/>
    <w:rsid w:val="00EF3DAE"/>
    <w:rsid w:val="00EF51FB"/>
    <w:rsid w:val="00EF549D"/>
    <w:rsid w:val="00EF641F"/>
    <w:rsid w:val="00F011A9"/>
    <w:rsid w:val="00F01592"/>
    <w:rsid w:val="00F046FF"/>
    <w:rsid w:val="00F051DE"/>
    <w:rsid w:val="00F056FF"/>
    <w:rsid w:val="00F06049"/>
    <w:rsid w:val="00F076B9"/>
    <w:rsid w:val="00F07A45"/>
    <w:rsid w:val="00F1006E"/>
    <w:rsid w:val="00F1063F"/>
    <w:rsid w:val="00F12434"/>
    <w:rsid w:val="00F12F97"/>
    <w:rsid w:val="00F130E8"/>
    <w:rsid w:val="00F147BA"/>
    <w:rsid w:val="00F176F6"/>
    <w:rsid w:val="00F20F5E"/>
    <w:rsid w:val="00F2330F"/>
    <w:rsid w:val="00F237B8"/>
    <w:rsid w:val="00F26700"/>
    <w:rsid w:val="00F31018"/>
    <w:rsid w:val="00F31516"/>
    <w:rsid w:val="00F32AD4"/>
    <w:rsid w:val="00F33B9F"/>
    <w:rsid w:val="00F36008"/>
    <w:rsid w:val="00F364E1"/>
    <w:rsid w:val="00F36E1F"/>
    <w:rsid w:val="00F36E24"/>
    <w:rsid w:val="00F36F1F"/>
    <w:rsid w:val="00F37652"/>
    <w:rsid w:val="00F41428"/>
    <w:rsid w:val="00F41CAF"/>
    <w:rsid w:val="00F428B8"/>
    <w:rsid w:val="00F43F21"/>
    <w:rsid w:val="00F44E72"/>
    <w:rsid w:val="00F452E0"/>
    <w:rsid w:val="00F47222"/>
    <w:rsid w:val="00F504C9"/>
    <w:rsid w:val="00F508C6"/>
    <w:rsid w:val="00F51D4C"/>
    <w:rsid w:val="00F52FD3"/>
    <w:rsid w:val="00F538E9"/>
    <w:rsid w:val="00F53BAF"/>
    <w:rsid w:val="00F545C7"/>
    <w:rsid w:val="00F5488F"/>
    <w:rsid w:val="00F56A2F"/>
    <w:rsid w:val="00F57E27"/>
    <w:rsid w:val="00F60A13"/>
    <w:rsid w:val="00F60D88"/>
    <w:rsid w:val="00F635BF"/>
    <w:rsid w:val="00F6369B"/>
    <w:rsid w:val="00F63ADD"/>
    <w:rsid w:val="00F63C9A"/>
    <w:rsid w:val="00F65431"/>
    <w:rsid w:val="00F656D1"/>
    <w:rsid w:val="00F660A7"/>
    <w:rsid w:val="00F664C0"/>
    <w:rsid w:val="00F66737"/>
    <w:rsid w:val="00F667ED"/>
    <w:rsid w:val="00F67471"/>
    <w:rsid w:val="00F7002B"/>
    <w:rsid w:val="00F702CC"/>
    <w:rsid w:val="00F70465"/>
    <w:rsid w:val="00F704BD"/>
    <w:rsid w:val="00F725E6"/>
    <w:rsid w:val="00F72BD7"/>
    <w:rsid w:val="00F731BE"/>
    <w:rsid w:val="00F73EA7"/>
    <w:rsid w:val="00F74502"/>
    <w:rsid w:val="00F747A1"/>
    <w:rsid w:val="00F74A12"/>
    <w:rsid w:val="00F7519C"/>
    <w:rsid w:val="00F7549D"/>
    <w:rsid w:val="00F7573E"/>
    <w:rsid w:val="00F75F7C"/>
    <w:rsid w:val="00F76322"/>
    <w:rsid w:val="00F770CD"/>
    <w:rsid w:val="00F8137D"/>
    <w:rsid w:val="00F81B5C"/>
    <w:rsid w:val="00F8298F"/>
    <w:rsid w:val="00F829FC"/>
    <w:rsid w:val="00F8330D"/>
    <w:rsid w:val="00F8350A"/>
    <w:rsid w:val="00F83812"/>
    <w:rsid w:val="00F83FF8"/>
    <w:rsid w:val="00F842E2"/>
    <w:rsid w:val="00F86D84"/>
    <w:rsid w:val="00F9032C"/>
    <w:rsid w:val="00F90521"/>
    <w:rsid w:val="00F91810"/>
    <w:rsid w:val="00F92A96"/>
    <w:rsid w:val="00F92EC1"/>
    <w:rsid w:val="00F93A51"/>
    <w:rsid w:val="00F95012"/>
    <w:rsid w:val="00F95981"/>
    <w:rsid w:val="00F95AFE"/>
    <w:rsid w:val="00F96388"/>
    <w:rsid w:val="00F963D1"/>
    <w:rsid w:val="00F968DF"/>
    <w:rsid w:val="00F97101"/>
    <w:rsid w:val="00F97A12"/>
    <w:rsid w:val="00FA268B"/>
    <w:rsid w:val="00FA371F"/>
    <w:rsid w:val="00FA3B57"/>
    <w:rsid w:val="00FA4271"/>
    <w:rsid w:val="00FA49AC"/>
    <w:rsid w:val="00FA72AC"/>
    <w:rsid w:val="00FA7D70"/>
    <w:rsid w:val="00FB07A5"/>
    <w:rsid w:val="00FB0818"/>
    <w:rsid w:val="00FB151F"/>
    <w:rsid w:val="00FB2007"/>
    <w:rsid w:val="00FB4596"/>
    <w:rsid w:val="00FB5428"/>
    <w:rsid w:val="00FB56A4"/>
    <w:rsid w:val="00FB5AD1"/>
    <w:rsid w:val="00FB5B1E"/>
    <w:rsid w:val="00FB5BBA"/>
    <w:rsid w:val="00FB6260"/>
    <w:rsid w:val="00FB69DC"/>
    <w:rsid w:val="00FB7171"/>
    <w:rsid w:val="00FC01FD"/>
    <w:rsid w:val="00FC066B"/>
    <w:rsid w:val="00FC0F9E"/>
    <w:rsid w:val="00FC37B8"/>
    <w:rsid w:val="00FC3CEB"/>
    <w:rsid w:val="00FC5B0E"/>
    <w:rsid w:val="00FC5E72"/>
    <w:rsid w:val="00FC6571"/>
    <w:rsid w:val="00FC74B2"/>
    <w:rsid w:val="00FD0251"/>
    <w:rsid w:val="00FD129B"/>
    <w:rsid w:val="00FD59C7"/>
    <w:rsid w:val="00FD5AEE"/>
    <w:rsid w:val="00FD5F69"/>
    <w:rsid w:val="00FD6D5E"/>
    <w:rsid w:val="00FE01EB"/>
    <w:rsid w:val="00FE0FC1"/>
    <w:rsid w:val="00FE28F6"/>
    <w:rsid w:val="00FE2E5B"/>
    <w:rsid w:val="00FE32F4"/>
    <w:rsid w:val="00FE35AC"/>
    <w:rsid w:val="00FE4714"/>
    <w:rsid w:val="00FE4996"/>
    <w:rsid w:val="00FE65F1"/>
    <w:rsid w:val="00FE6A3E"/>
    <w:rsid w:val="00FE76DF"/>
    <w:rsid w:val="00FF0073"/>
    <w:rsid w:val="00FF3897"/>
    <w:rsid w:val="00FF411C"/>
    <w:rsid w:val="00FF57C1"/>
    <w:rsid w:val="00FF656D"/>
    <w:rsid w:val="00FF7193"/>
    <w:rsid w:val="00FF790E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2D9C265A"/>
  <w15:chartTrackingRefBased/>
  <w15:docId w15:val="{F59B5FEB-6D86-FB42-9A8D-AFCB748C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90EB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C427B"/>
    <w:pPr>
      <w:keepNext/>
      <w:jc w:val="center"/>
      <w:outlineLvl w:val="0"/>
    </w:pPr>
    <w:rPr>
      <w:b/>
      <w:szCs w:val="20"/>
      <w:lang w:val="x-none" w:eastAsia="x-none"/>
    </w:rPr>
  </w:style>
  <w:style w:type="paragraph" w:styleId="2">
    <w:name w:val="heading 2"/>
    <w:basedOn w:val="a"/>
    <w:next w:val="a"/>
    <w:link w:val="20"/>
    <w:qFormat/>
    <w:rsid w:val="00CC427B"/>
    <w:pPr>
      <w:keepNext/>
      <w:spacing w:line="252" w:lineRule="auto"/>
      <w:outlineLvl w:val="1"/>
    </w:pPr>
    <w:rPr>
      <w:szCs w:val="20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15197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15197E"/>
  </w:style>
  <w:style w:type="paragraph" w:styleId="a5">
    <w:name w:val="header"/>
    <w:basedOn w:val="a"/>
    <w:link w:val="a6"/>
    <w:uiPriority w:val="99"/>
    <w:rsid w:val="0015197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FC0F9E"/>
    <w:rPr>
      <w:sz w:val="24"/>
      <w:szCs w:val="24"/>
    </w:rPr>
  </w:style>
  <w:style w:type="character" w:customStyle="1" w:styleId="10">
    <w:name w:val="Заголовок 1 Знак"/>
    <w:link w:val="1"/>
    <w:rsid w:val="00CC427B"/>
    <w:rPr>
      <w:b/>
      <w:sz w:val="24"/>
    </w:rPr>
  </w:style>
  <w:style w:type="character" w:customStyle="1" w:styleId="20">
    <w:name w:val="Заголовок 2 Знак"/>
    <w:link w:val="2"/>
    <w:rsid w:val="00CC427B"/>
    <w:rPr>
      <w:sz w:val="24"/>
    </w:rPr>
  </w:style>
  <w:style w:type="paragraph" w:styleId="3">
    <w:name w:val="Body Text 3"/>
    <w:basedOn w:val="a"/>
    <w:link w:val="30"/>
    <w:rsid w:val="00CC427B"/>
    <w:pPr>
      <w:spacing w:line="360" w:lineRule="auto"/>
      <w:jc w:val="both"/>
    </w:pPr>
    <w:rPr>
      <w:szCs w:val="20"/>
      <w:lang w:val="x-none" w:eastAsia="x-none"/>
    </w:rPr>
  </w:style>
  <w:style w:type="character" w:customStyle="1" w:styleId="30">
    <w:name w:val="Основной текст 3 Знак"/>
    <w:link w:val="3"/>
    <w:rsid w:val="00CC427B"/>
    <w:rPr>
      <w:sz w:val="24"/>
    </w:rPr>
  </w:style>
  <w:style w:type="paragraph" w:styleId="a7">
    <w:name w:val="Название"/>
    <w:basedOn w:val="a"/>
    <w:next w:val="a"/>
    <w:link w:val="a8"/>
    <w:uiPriority w:val="10"/>
    <w:qFormat/>
    <w:rsid w:val="000736A8"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eastAsia="SimSun" w:hAnsi="Cambria"/>
      <w:i/>
      <w:iCs/>
      <w:color w:val="243F60"/>
      <w:sz w:val="60"/>
      <w:szCs w:val="60"/>
      <w:lang w:val="en-US" w:eastAsia="en-US" w:bidi="en-US"/>
    </w:rPr>
  </w:style>
  <w:style w:type="character" w:customStyle="1" w:styleId="a8">
    <w:name w:val="Название Знак"/>
    <w:link w:val="a7"/>
    <w:uiPriority w:val="10"/>
    <w:rsid w:val="000736A8"/>
    <w:rPr>
      <w:rFonts w:ascii="Cambria" w:eastAsia="SimSun" w:hAnsi="Cambria"/>
      <w:i/>
      <w:iCs/>
      <w:color w:val="243F60"/>
      <w:sz w:val="60"/>
      <w:szCs w:val="60"/>
      <w:lang w:val="en-US" w:eastAsia="en-US" w:bidi="en-US"/>
    </w:rPr>
  </w:style>
  <w:style w:type="character" w:customStyle="1" w:styleId="14">
    <w:name w:val="Стиль 14 пт"/>
    <w:rsid w:val="000611D1"/>
    <w:rPr>
      <w:sz w:val="28"/>
    </w:rPr>
  </w:style>
  <w:style w:type="paragraph" w:styleId="a9">
    <w:name w:val="Balloon Text"/>
    <w:basedOn w:val="a"/>
    <w:link w:val="aa"/>
    <w:rsid w:val="0095256D"/>
    <w:rPr>
      <w:rFonts w:ascii="Segoe UI" w:hAnsi="Segoe UI"/>
      <w:sz w:val="18"/>
      <w:szCs w:val="18"/>
      <w:lang w:val="x-none" w:eastAsia="x-none"/>
    </w:rPr>
  </w:style>
  <w:style w:type="character" w:customStyle="1" w:styleId="aa">
    <w:name w:val="Текст выноски Знак"/>
    <w:link w:val="a9"/>
    <w:rsid w:val="0095256D"/>
    <w:rPr>
      <w:rFonts w:ascii="Segoe UI" w:hAnsi="Segoe UI" w:cs="Segoe UI"/>
      <w:sz w:val="18"/>
      <w:szCs w:val="18"/>
    </w:rPr>
  </w:style>
  <w:style w:type="paragraph" w:styleId="ab">
    <w:name w:val="Document Map"/>
    <w:basedOn w:val="a"/>
    <w:link w:val="ac"/>
    <w:rsid w:val="009D22D4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Схема документа Знак"/>
    <w:link w:val="ab"/>
    <w:rsid w:val="009D22D4"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rsid w:val="003E0C0A"/>
    <w:pPr>
      <w:spacing w:after="120" w:line="480" w:lineRule="auto"/>
    </w:pPr>
    <w:rPr>
      <w:sz w:val="20"/>
      <w:szCs w:val="20"/>
    </w:rPr>
  </w:style>
  <w:style w:type="character" w:customStyle="1" w:styleId="22">
    <w:name w:val="Основной текст 2 Знак"/>
    <w:basedOn w:val="a0"/>
    <w:link w:val="21"/>
    <w:rsid w:val="003E0C0A"/>
  </w:style>
  <w:style w:type="character" w:styleId="ad">
    <w:name w:val="Strong"/>
    <w:uiPriority w:val="22"/>
    <w:qFormat/>
    <w:rsid w:val="00EC2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3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43690-CAB2-4970-9D99-131B2EDB74C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«ЗАМ-ЗАМ мед сервис»</vt:lpstr>
    </vt:vector>
  </TitlesOfParts>
  <Company>UCL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«ЗАМ-ЗАМ мед сервис»</dc:title>
  <dc:subject/>
  <dc:creator>7</dc:creator>
  <cp:keywords/>
  <cp:lastModifiedBy>diloromdaminbaeva@gmail.com</cp:lastModifiedBy>
  <cp:revision>2</cp:revision>
  <cp:lastPrinted>2025-07-14T14:19:00Z</cp:lastPrinted>
  <dcterms:created xsi:type="dcterms:W3CDTF">2025-07-22T11:40:00Z</dcterms:created>
  <dcterms:modified xsi:type="dcterms:W3CDTF">2025-07-22T11:40:00Z</dcterms:modified>
</cp:coreProperties>
</file>