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449827" w14:textId="77777777" w:rsidR="00433C7D" w:rsidRP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sectPr w:rsidR="00433C7D" w:rsidRPr="00433C7D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12"/>
  </w:num>
  <w:num w:numId="5">
    <w:abstractNumId w:val="6"/>
  </w:num>
  <w:num w:numId="6">
    <w:abstractNumId w:val="11"/>
  </w:num>
  <w:num w:numId="7">
    <w:abstractNumId w:val="0"/>
  </w:num>
  <w:num w:numId="8">
    <w:abstractNumId w:val="1"/>
  </w:num>
  <w:num w:numId="9">
    <w:abstractNumId w:val="10"/>
  </w:num>
  <w:num w:numId="10">
    <w:abstractNumId w:val="4"/>
  </w:num>
  <w:num w:numId="11">
    <w:abstractNumId w:val="9"/>
  </w:num>
  <w:num w:numId="12">
    <w:abstractNumId w:val="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96024"/>
    <w:rsid w:val="004977FB"/>
    <w:rsid w:val="005037D0"/>
    <w:rsid w:val="0054158E"/>
    <w:rsid w:val="005918F8"/>
    <w:rsid w:val="00610CF0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D65CAC"/>
    <w:rsid w:val="00D77538"/>
    <w:rsid w:val="00DF31D5"/>
    <w:rsid w:val="00E2787F"/>
    <w:rsid w:val="00E70F59"/>
    <w:rsid w:val="00E716FF"/>
    <w:rsid w:val="00ED35B5"/>
    <w:rsid w:val="00F04E45"/>
    <w:rsid w:val="00F05578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</TotalTime>
  <Pages>14</Pages>
  <Words>1647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20</cp:revision>
  <dcterms:created xsi:type="dcterms:W3CDTF">2026-09-10T08:46:00Z</dcterms:created>
  <dcterms:modified xsi:type="dcterms:W3CDTF">2026-09-11T11:16:00Z</dcterms:modified>
</cp:coreProperties>
</file>