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69D96" w14:textId="77777777" w:rsidR="001D118B" w:rsidRDefault="001D118B" w:rsidP="001D118B">
      <w:pPr>
        <w:tabs>
          <w:tab w:val="left" w:pos="8088"/>
        </w:tabs>
        <w:rPr>
          <w:b/>
          <w:bCs/>
          <w:u w:val="single"/>
        </w:rPr>
      </w:pPr>
      <w:r>
        <w:rPr>
          <w:b/>
          <w:bCs/>
          <w:u w:val="single"/>
        </w:rPr>
        <w:t>Meeting 3 minutes</w:t>
      </w:r>
    </w:p>
    <w:p w14:paraId="3518564A" w14:textId="77777777" w:rsidR="001D118B" w:rsidRDefault="001D118B" w:rsidP="001D118B">
      <w:pPr>
        <w:tabs>
          <w:tab w:val="left" w:pos="8088"/>
        </w:tabs>
      </w:pPr>
      <w:r>
        <w:t>greetings</w:t>
      </w:r>
    </w:p>
    <w:p w14:paraId="01B323B6" w14:textId="77777777" w:rsidR="001D118B" w:rsidRDefault="001D118B" w:rsidP="001D118B">
      <w:pPr>
        <w:tabs>
          <w:tab w:val="left" w:pos="8088"/>
        </w:tabs>
      </w:pPr>
      <w:r>
        <w:t>standup meetings -  all gave prog report</w:t>
      </w:r>
    </w:p>
    <w:p w14:paraId="506DB3E4" w14:textId="77777777" w:rsidR="001D118B" w:rsidRDefault="001D118B" w:rsidP="001D118B">
      <w:pPr>
        <w:tabs>
          <w:tab w:val="left" w:pos="8088"/>
        </w:tabs>
      </w:pPr>
      <w:r>
        <w:t>advice on plans for feasibility</w:t>
      </w:r>
    </w:p>
    <w:p w14:paraId="1B9B0335" w14:textId="77777777" w:rsidR="001D118B" w:rsidRDefault="001D118B" w:rsidP="001D118B">
      <w:pPr>
        <w:tabs>
          <w:tab w:val="left" w:pos="8088"/>
        </w:tabs>
      </w:pPr>
      <w:r>
        <w:t>where do submit that</w:t>
      </w:r>
    </w:p>
    <w:p w14:paraId="24D6B669" w14:textId="77777777" w:rsidR="001D118B" w:rsidRDefault="001D118B" w:rsidP="001D118B">
      <w:pPr>
        <w:tabs>
          <w:tab w:val="left" w:pos="8088"/>
        </w:tabs>
      </w:pPr>
      <w:r>
        <w:t>goes over Trello progress</w:t>
      </w:r>
    </w:p>
    <w:p w14:paraId="5C20AFC9" w14:textId="77777777" w:rsidR="001D118B" w:rsidRDefault="001D118B" w:rsidP="001D118B">
      <w:pPr>
        <w:tabs>
          <w:tab w:val="left" w:pos="8088"/>
        </w:tabs>
      </w:pPr>
      <w:r>
        <w:t>advice on Improving Trello</w:t>
      </w:r>
    </w:p>
    <w:p w14:paraId="6D04A375" w14:textId="77777777" w:rsidR="001D118B" w:rsidRDefault="001D118B" w:rsidP="001D118B">
      <w:pPr>
        <w:tabs>
          <w:tab w:val="left" w:pos="8088"/>
        </w:tabs>
      </w:pPr>
      <w:r>
        <w:t>how to contact tony</w:t>
      </w:r>
    </w:p>
    <w:p w14:paraId="65FFBFDB" w14:textId="77777777" w:rsidR="001D118B" w:rsidRDefault="001D118B" w:rsidP="001D118B">
      <w:pPr>
        <w:tabs>
          <w:tab w:val="left" w:pos="8088"/>
        </w:tabs>
      </w:pPr>
      <w:r>
        <w:t>question on feasibility of paint feature</w:t>
      </w:r>
    </w:p>
    <w:p w14:paraId="1F70143F" w14:textId="77777777" w:rsidR="001D118B" w:rsidRDefault="001D118B" w:rsidP="001D118B">
      <w:pPr>
        <w:tabs>
          <w:tab w:val="left" w:pos="8088"/>
        </w:tabs>
      </w:pPr>
      <w:r>
        <w:t>don’t hide the fact that you use a library/ someone’s example</w:t>
      </w:r>
    </w:p>
    <w:p w14:paraId="29C566A4" w14:textId="77777777" w:rsidR="001D118B" w:rsidRPr="001B73CB" w:rsidRDefault="001D118B" w:rsidP="001D118B">
      <w:pPr>
        <w:tabs>
          <w:tab w:val="left" w:pos="8088"/>
        </w:tabs>
      </w:pPr>
      <w:r>
        <w:t>well wishes/ goodbyes</w:t>
      </w:r>
    </w:p>
    <w:p w14:paraId="3E159995" w14:textId="77777777" w:rsidR="00D547CE" w:rsidRDefault="00D547CE"/>
    <w:sectPr w:rsidR="00D5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8B"/>
    <w:rsid w:val="00106D1D"/>
    <w:rsid w:val="001D118B"/>
    <w:rsid w:val="00550768"/>
    <w:rsid w:val="00D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81B8"/>
  <w15:chartTrackingRefBased/>
  <w15:docId w15:val="{B77C672C-4F6A-4F4A-870E-93CB99A1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18B"/>
  </w:style>
  <w:style w:type="paragraph" w:styleId="Heading1">
    <w:name w:val="heading 1"/>
    <w:basedOn w:val="Normal"/>
    <w:next w:val="Normal"/>
    <w:link w:val="Heading1Char"/>
    <w:uiPriority w:val="9"/>
    <w:qFormat/>
    <w:rsid w:val="001D1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Stevens 3</dc:creator>
  <cp:keywords/>
  <dc:description/>
  <cp:lastModifiedBy>(s) Daniel Stevens 3</cp:lastModifiedBy>
  <cp:revision>1</cp:revision>
  <dcterms:created xsi:type="dcterms:W3CDTF">2024-11-29T11:42:00Z</dcterms:created>
  <dcterms:modified xsi:type="dcterms:W3CDTF">2024-11-29T11:43:00Z</dcterms:modified>
</cp:coreProperties>
</file>